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100744F4" w:rsidR="00E83F34" w:rsidRDefault="00E26262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01ECF965" wp14:editId="69B19E42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60436C" w14:textId="77777777" w:rsidR="00E26262" w:rsidRPr="00FC09BB" w:rsidRDefault="00E26262" w:rsidP="00E26262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1ECF96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2860436C" w14:textId="77777777" w:rsidR="00E26262" w:rsidRPr="00FC09BB" w:rsidRDefault="00E26262" w:rsidP="00E26262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E26262">
        <w:trPr>
          <w:trHeight w:val="570"/>
        </w:trPr>
        <w:tc>
          <w:tcPr>
            <w:tcW w:w="1779" w:type="pct"/>
            <w:vAlign w:val="bottom"/>
          </w:tcPr>
          <w:p w14:paraId="2012A914" w14:textId="7212951F" w:rsidR="008F6FF0" w:rsidRPr="0064589C" w:rsidRDefault="00E72B1A" w:rsidP="00E26262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</w:t>
            </w:r>
            <w:proofErr w:type="spellStart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command_date</w:t>
            </w:r>
            <w:proofErr w:type="spellEnd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E26262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</w:t>
            </w:r>
            <w:proofErr w:type="spellStart"/>
            <w:r w:rsidRPr="00DA5D15">
              <w:rPr>
                <w:rFonts w:ascii="Arial" w:hAnsi="Arial" w:cs="Arial"/>
                <w:b/>
                <w:sz w:val="24"/>
                <w:lang w:val="en-US"/>
              </w:rPr>
              <w:t>command_number</w:t>
            </w:r>
            <w:proofErr w:type="spellEnd"/>
            <w:r w:rsidRPr="00DA5D15">
              <w:rPr>
                <w:rFonts w:ascii="Arial" w:hAnsi="Arial" w:cs="Arial"/>
                <w:b/>
                <w:sz w:val="24"/>
                <w:lang w:val="en-US"/>
              </w:rPr>
              <w:t>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E2626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5D46446D" w14:textId="5F67DF6A" w:rsidR="00A2758F" w:rsidRDefault="00A2758F" w:rsidP="00E26262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proofErr w:type="spellStart"/>
      <w:r w:rsidR="0055027A" w:rsidRPr="0055027A">
        <w:rPr>
          <w:rFonts w:ascii="Arial" w:hAnsi="Arial" w:cs="Arial"/>
          <w:b/>
          <w:sz w:val="28"/>
          <w:lang w:val="en-US"/>
        </w:rPr>
        <w:t>Rag’batlantirish</w:t>
      </w:r>
      <w:proofErr w:type="spellEnd"/>
      <w:r w:rsidR="0055027A" w:rsidRPr="0055027A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55027A" w:rsidRPr="0055027A">
        <w:rPr>
          <w:rFonts w:ascii="Arial" w:hAnsi="Arial" w:cs="Arial"/>
          <w:b/>
          <w:sz w:val="28"/>
          <w:lang w:val="en-US"/>
        </w:rPr>
        <w:t>to‘g‘risida</w:t>
      </w:r>
      <w:proofErr w:type="spellEnd"/>
      <w:r>
        <w:rPr>
          <w:rFonts w:ascii="Arial" w:hAnsi="Arial" w:cs="Arial"/>
          <w:b/>
          <w:sz w:val="28"/>
          <w:lang w:val="en-US"/>
        </w:rPr>
        <w:t>”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B13ADF" w:rsidRPr="0021586F" w14:paraId="2A65E941" w14:textId="77777777" w:rsidTr="00B13ADF">
        <w:tc>
          <w:tcPr>
            <w:tcW w:w="9853" w:type="dxa"/>
          </w:tcPr>
          <w:p w14:paraId="5972F676" w14:textId="5E3D3DB4" w:rsidR="00B13ADF" w:rsidRPr="00C265A4" w:rsidRDefault="00B13ADF" w:rsidP="0021586F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bookmarkStart w:id="0" w:name="_GoBack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worker_full_name</w:t>
            </w:r>
            <w:proofErr w:type="spellEnd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r w:rsidRPr="00C265A4">
              <w:rPr>
                <w:rFonts w:ascii="Arial" w:hAnsi="Arial" w:cs="Arial"/>
                <w:color w:val="auto"/>
                <w:sz w:val="28"/>
                <w:lang w:val="en-US"/>
              </w:rPr>
              <w:t> </w:t>
            </w:r>
            <w:r w:rsidR="00F91CE6">
              <w:rPr>
                <w:rFonts w:ascii="Arial" w:hAnsi="Arial" w:cs="Arial"/>
                <w:sz w:val="28"/>
                <w:lang w:val="en-US"/>
              </w:rPr>
              <w:t>– ${</w:t>
            </w:r>
            <w:proofErr w:type="spellStart"/>
            <w:r w:rsidR="00F91CE6">
              <w:rPr>
                <w:rFonts w:ascii="Arial" w:hAnsi="Arial" w:cs="Arial"/>
                <w:sz w:val="28"/>
                <w:lang w:val="en-US"/>
              </w:rPr>
              <w:t>post_name</w:t>
            </w:r>
            <w:proofErr w:type="spellEnd"/>
            <w:r w:rsidR="00F91CE6">
              <w:rPr>
                <w:rFonts w:ascii="Arial" w:hAnsi="Arial" w:cs="Arial"/>
                <w:sz w:val="28"/>
                <w:lang w:val="en-US"/>
              </w:rPr>
              <w:t>}</w:t>
            </w:r>
            <w:r w:rsidR="0004368B">
              <w:rPr>
                <w:rFonts w:ascii="Arial" w:hAnsi="Arial" w:cs="Arial"/>
                <w:sz w:val="28"/>
                <w:lang w:val="en-US"/>
              </w:rPr>
              <w:t xml:space="preserve"> ${reason}</w:t>
            </w:r>
            <w:r w:rsidR="0055027A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55027A" w:rsidRPr="006946A9">
              <w:rPr>
                <w:rFonts w:ascii="Arial" w:hAnsi="Arial" w:cs="Arial"/>
                <w:b/>
                <w:sz w:val="28"/>
                <w:lang w:val="en-US"/>
              </w:rPr>
              <w:t>${gift}</w:t>
            </w:r>
            <w:r w:rsidR="001A33CD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1A33CD">
              <w:rPr>
                <w:rFonts w:ascii="Arial" w:hAnsi="Arial" w:cs="Arial"/>
                <w:sz w:val="28"/>
                <w:lang w:val="en-US"/>
              </w:rPr>
              <w:t>bilan</w:t>
            </w:r>
            <w:proofErr w:type="spellEnd"/>
            <w:r w:rsidR="00F91CE6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F91CE6">
              <w:rPr>
                <w:rFonts w:ascii="Arial" w:hAnsi="Arial" w:cs="Arial"/>
                <w:sz w:val="28"/>
                <w:lang w:val="en-US"/>
              </w:rPr>
              <w:t>rag‘batlantirilsin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</w:tbl>
    <w:p w14:paraId="41ED21CF" w14:textId="28FA1666" w:rsidR="0055027A" w:rsidRPr="0055027A" w:rsidRDefault="002A13B5" w:rsidP="0021586F">
      <w:pPr>
        <w:pStyle w:val="ListParagraph"/>
        <w:numPr>
          <w:ilvl w:val="0"/>
          <w:numId w:val="1"/>
        </w:numPr>
        <w:spacing w:line="240" w:lineRule="auto"/>
        <w:ind w:left="0" w:firstLine="709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 xml:space="preserve">${finance} </w:t>
      </w:r>
      <w:proofErr w:type="spellStart"/>
      <w:r>
        <w:rPr>
          <w:rFonts w:ascii="Arial" w:hAnsi="Arial" w:cs="Arial"/>
          <w:sz w:val="28"/>
          <w:lang w:val="en-US"/>
        </w:rPr>
        <w:t>tomonidan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r</w:t>
      </w:r>
      <w:r w:rsidR="0055027A" w:rsidRPr="0055027A">
        <w:rPr>
          <w:rFonts w:ascii="Arial" w:hAnsi="Arial" w:cs="Arial"/>
          <w:sz w:val="28"/>
          <w:lang w:val="en-US"/>
        </w:rPr>
        <w:t>ag‘batlantirish</w:t>
      </w:r>
      <w:proofErr w:type="spellEnd"/>
      <w:r w:rsidR="0055027A" w:rsidRPr="0055027A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55027A" w:rsidRPr="0055027A">
        <w:rPr>
          <w:rFonts w:ascii="Arial" w:hAnsi="Arial" w:cs="Arial"/>
          <w:sz w:val="28"/>
          <w:lang w:val="en-US"/>
        </w:rPr>
        <w:t>bilan</w:t>
      </w:r>
      <w:proofErr w:type="spellEnd"/>
      <w:r w:rsidR="0055027A" w:rsidRPr="0055027A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55027A" w:rsidRPr="0055027A">
        <w:rPr>
          <w:rFonts w:ascii="Arial" w:hAnsi="Arial" w:cs="Arial"/>
          <w:sz w:val="28"/>
          <w:lang w:val="en-US"/>
        </w:rPr>
        <w:t>bog‘liq</w:t>
      </w:r>
      <w:proofErr w:type="spellEnd"/>
      <w:r w:rsidR="0055027A" w:rsidRPr="0055027A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55027A" w:rsidRPr="0055027A">
        <w:rPr>
          <w:rFonts w:ascii="Arial" w:hAnsi="Arial" w:cs="Arial"/>
          <w:sz w:val="28"/>
          <w:lang w:val="en-US"/>
        </w:rPr>
        <w:t>tegishli</w:t>
      </w:r>
      <w:proofErr w:type="spellEnd"/>
      <w:r w:rsidR="0055027A" w:rsidRPr="0055027A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55027A" w:rsidRPr="0055027A">
        <w:rPr>
          <w:rFonts w:ascii="Arial" w:hAnsi="Arial" w:cs="Arial"/>
          <w:sz w:val="28"/>
          <w:lang w:val="en-US"/>
        </w:rPr>
        <w:t>to‘lovlar</w:t>
      </w:r>
      <w:proofErr w:type="spellEnd"/>
      <w:r w:rsidR="0055027A" w:rsidRPr="0055027A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55027A" w:rsidRPr="0055027A">
        <w:rPr>
          <w:rFonts w:ascii="Arial" w:hAnsi="Arial" w:cs="Arial"/>
          <w:sz w:val="28"/>
          <w:lang w:val="en-US"/>
        </w:rPr>
        <w:t>o‘rnatilgan</w:t>
      </w:r>
      <w:proofErr w:type="spellEnd"/>
      <w:r w:rsidR="0055027A" w:rsidRPr="0055027A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55027A" w:rsidRPr="0055027A">
        <w:rPr>
          <w:rFonts w:ascii="Arial" w:hAnsi="Arial" w:cs="Arial"/>
          <w:sz w:val="28"/>
          <w:lang w:val="en-US"/>
        </w:rPr>
        <w:t>tartibda</w:t>
      </w:r>
      <w:proofErr w:type="spellEnd"/>
      <w:r w:rsidR="0055027A" w:rsidRPr="0055027A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55027A" w:rsidRPr="0055027A">
        <w:rPr>
          <w:rFonts w:ascii="Arial" w:hAnsi="Arial" w:cs="Arial"/>
          <w:sz w:val="28"/>
          <w:lang w:val="en-US"/>
        </w:rPr>
        <w:t>amalga</w:t>
      </w:r>
      <w:proofErr w:type="spellEnd"/>
      <w:r w:rsidR="0055027A" w:rsidRPr="0055027A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55027A" w:rsidRPr="0055027A">
        <w:rPr>
          <w:rFonts w:ascii="Arial" w:hAnsi="Arial" w:cs="Arial"/>
          <w:sz w:val="28"/>
          <w:lang w:val="en-US"/>
        </w:rPr>
        <w:t>oshirilsin</w:t>
      </w:r>
      <w:proofErr w:type="spellEnd"/>
      <w:r w:rsidR="0055027A" w:rsidRPr="0055027A">
        <w:rPr>
          <w:rFonts w:ascii="Arial" w:hAnsi="Arial" w:cs="Arial"/>
          <w:sz w:val="28"/>
          <w:lang w:val="en-US"/>
        </w:rPr>
        <w:t>.</w:t>
      </w:r>
    </w:p>
    <w:bookmarkEnd w:id="0"/>
    <w:p w14:paraId="1B9C58D8" w14:textId="78FD923E" w:rsidR="00A2758F" w:rsidRPr="005810D4" w:rsidRDefault="00901AA2" w:rsidP="0004368B">
      <w:pPr>
        <w:ind w:firstLine="708"/>
        <w:jc w:val="both"/>
        <w:rPr>
          <w:rFonts w:ascii="Arial" w:hAnsi="Arial" w:cs="Arial"/>
          <w:sz w:val="24"/>
          <w:lang w:val="en-US"/>
        </w:rPr>
      </w:pPr>
      <w:proofErr w:type="spellStart"/>
      <w:r w:rsidRPr="005810D4">
        <w:rPr>
          <w:rFonts w:ascii="Arial" w:hAnsi="Arial" w:cs="Arial"/>
          <w:b/>
          <w:sz w:val="24"/>
          <w:lang w:val="en-US"/>
        </w:rPr>
        <w:t>Asos</w:t>
      </w:r>
      <w:proofErr w:type="spellEnd"/>
      <w:r w:rsidRPr="005810D4">
        <w:rPr>
          <w:rFonts w:ascii="Arial" w:hAnsi="Arial" w:cs="Arial"/>
          <w:b/>
          <w:sz w:val="24"/>
          <w:lang w:val="en-US"/>
        </w:rPr>
        <w:t>:</w:t>
      </w:r>
      <w:r w:rsidR="001459FE" w:rsidRPr="005810D4">
        <w:rPr>
          <w:rFonts w:ascii="Arial" w:hAnsi="Arial" w:cs="Arial"/>
          <w:sz w:val="24"/>
          <w:lang w:val="en-US"/>
        </w:rPr>
        <w:t xml:space="preserve"> </w:t>
      </w:r>
      <w:r w:rsidR="0065506E" w:rsidRPr="005810D4">
        <w:rPr>
          <w:rFonts w:ascii="Arial" w:hAnsi="Arial" w:cs="Arial"/>
          <w:sz w:val="24"/>
          <w:lang w:val="en-US"/>
        </w:rPr>
        <w:t>${base}</w:t>
      </w:r>
      <w:r w:rsidR="00F91CE6" w:rsidRPr="005810D4">
        <w:rPr>
          <w:rFonts w:ascii="Arial" w:hAnsi="Arial" w:cs="Arial"/>
          <w:sz w:val="24"/>
          <w:lang w:val="en-US"/>
        </w:rPr>
        <w:t>.</w:t>
      </w:r>
    </w:p>
    <w:p w14:paraId="0ECE1155" w14:textId="77777777" w:rsidR="000B662A" w:rsidRDefault="000B662A" w:rsidP="000B662A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DA0B59">
        <w:tc>
          <w:tcPr>
            <w:tcW w:w="3262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director_position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  <w:tc>
          <w:tcPr>
            <w:tcW w:w="3215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376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</w:tr>
    </w:tbl>
    <w:p w14:paraId="6BD54E83" w14:textId="409AEE4D" w:rsidR="00A2758F" w:rsidRPr="00A4193D" w:rsidRDefault="00A2758F" w:rsidP="00FC5830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E26262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C72BCE"/>
    <w:multiLevelType w:val="hybridMultilevel"/>
    <w:tmpl w:val="0E1CA682"/>
    <w:lvl w:ilvl="0" w:tplc="6C36D950">
      <w:start w:val="1"/>
      <w:numFmt w:val="decimal"/>
      <w:lvlText w:val="%1."/>
      <w:lvlJc w:val="left"/>
      <w:pPr>
        <w:ind w:left="117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4368B"/>
    <w:rsid w:val="00067A6F"/>
    <w:rsid w:val="00090493"/>
    <w:rsid w:val="000A3B9D"/>
    <w:rsid w:val="000B662A"/>
    <w:rsid w:val="001459FE"/>
    <w:rsid w:val="001A33CD"/>
    <w:rsid w:val="001C0A23"/>
    <w:rsid w:val="0021586F"/>
    <w:rsid w:val="00251E00"/>
    <w:rsid w:val="00263A74"/>
    <w:rsid w:val="002A13B5"/>
    <w:rsid w:val="002E66F6"/>
    <w:rsid w:val="00313BCF"/>
    <w:rsid w:val="003432CA"/>
    <w:rsid w:val="00374C69"/>
    <w:rsid w:val="00377AA5"/>
    <w:rsid w:val="00394B38"/>
    <w:rsid w:val="003F3DFB"/>
    <w:rsid w:val="004325E4"/>
    <w:rsid w:val="00512239"/>
    <w:rsid w:val="00513073"/>
    <w:rsid w:val="00513D13"/>
    <w:rsid w:val="0053037A"/>
    <w:rsid w:val="0053449C"/>
    <w:rsid w:val="00536B21"/>
    <w:rsid w:val="0055027A"/>
    <w:rsid w:val="005810D4"/>
    <w:rsid w:val="00595C05"/>
    <w:rsid w:val="00620CAE"/>
    <w:rsid w:val="0064589C"/>
    <w:rsid w:val="0065506E"/>
    <w:rsid w:val="00681EF0"/>
    <w:rsid w:val="006946A9"/>
    <w:rsid w:val="006D1EE1"/>
    <w:rsid w:val="007C3E7A"/>
    <w:rsid w:val="007E38CF"/>
    <w:rsid w:val="00823999"/>
    <w:rsid w:val="00824562"/>
    <w:rsid w:val="00892E8C"/>
    <w:rsid w:val="008C29AA"/>
    <w:rsid w:val="008F6FF0"/>
    <w:rsid w:val="00901AA2"/>
    <w:rsid w:val="00920F95"/>
    <w:rsid w:val="009A074D"/>
    <w:rsid w:val="00A16041"/>
    <w:rsid w:val="00A26648"/>
    <w:rsid w:val="00A2758F"/>
    <w:rsid w:val="00A35041"/>
    <w:rsid w:val="00A4193D"/>
    <w:rsid w:val="00A4239F"/>
    <w:rsid w:val="00A431BB"/>
    <w:rsid w:val="00A94391"/>
    <w:rsid w:val="00AD72B5"/>
    <w:rsid w:val="00B0425E"/>
    <w:rsid w:val="00B13ADF"/>
    <w:rsid w:val="00B230A1"/>
    <w:rsid w:val="00BA5FCA"/>
    <w:rsid w:val="00BB20AB"/>
    <w:rsid w:val="00BC424D"/>
    <w:rsid w:val="00C240C3"/>
    <w:rsid w:val="00C265A4"/>
    <w:rsid w:val="00C84259"/>
    <w:rsid w:val="00C8760D"/>
    <w:rsid w:val="00C92245"/>
    <w:rsid w:val="00CA22A2"/>
    <w:rsid w:val="00CA416A"/>
    <w:rsid w:val="00D04938"/>
    <w:rsid w:val="00D07306"/>
    <w:rsid w:val="00D3524F"/>
    <w:rsid w:val="00D522E9"/>
    <w:rsid w:val="00DA0B59"/>
    <w:rsid w:val="00DA5D15"/>
    <w:rsid w:val="00E0782B"/>
    <w:rsid w:val="00E26262"/>
    <w:rsid w:val="00E5045C"/>
    <w:rsid w:val="00E65207"/>
    <w:rsid w:val="00E72B1A"/>
    <w:rsid w:val="00E820B5"/>
    <w:rsid w:val="00E826FF"/>
    <w:rsid w:val="00E83F34"/>
    <w:rsid w:val="00E9696C"/>
    <w:rsid w:val="00EA4EE1"/>
    <w:rsid w:val="00EE6DC0"/>
    <w:rsid w:val="00F91CE6"/>
    <w:rsid w:val="00FA001B"/>
    <w:rsid w:val="00FC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1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25F73-E9CC-4225-AEA4-CCA4C38C5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77</cp:revision>
  <dcterms:created xsi:type="dcterms:W3CDTF">2024-02-06T05:39:00Z</dcterms:created>
  <dcterms:modified xsi:type="dcterms:W3CDTF">2026-01-08T11:37:00Z</dcterms:modified>
</cp:coreProperties>
</file>