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9"/>
        <w:gridCol w:w="405"/>
        <w:gridCol w:w="394"/>
        <w:gridCol w:w="389"/>
        <w:gridCol w:w="375"/>
        <w:gridCol w:w="375"/>
        <w:gridCol w:w="487"/>
        <w:gridCol w:w="599"/>
        <w:gridCol w:w="569"/>
        <w:gridCol w:w="554"/>
        <w:gridCol w:w="419"/>
        <w:gridCol w:w="326"/>
        <w:gridCol w:w="634"/>
        <w:gridCol w:w="546"/>
        <w:gridCol w:w="540"/>
        <w:gridCol w:w="536"/>
        <w:gridCol w:w="532"/>
        <w:gridCol w:w="348"/>
        <w:gridCol w:w="347"/>
        <w:gridCol w:w="347"/>
        <w:gridCol w:w="563"/>
        <w:gridCol w:w="510"/>
      </w:tblGrid>
      <w:tr w:rsidR="008414DB" w:rsidRPr="007F5DFC" w:rsidTr="008414DB">
        <w:tc>
          <w:tcPr>
            <w:tcW w:w="10420" w:type="dxa"/>
            <w:gridSpan w:val="22"/>
          </w:tcPr>
          <w:p w:rsidR="008414DB" w:rsidRDefault="008414DB" w:rsidP="005930E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MALAKA OSHIRISH </w:t>
            </w:r>
            <w:r w:rsidR="005930ED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O‘QUV 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KURSI</w:t>
            </w:r>
            <w:r w:rsidR="005930ED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YAKUNI BO‘YICHA </w:t>
            </w:r>
          </w:p>
          <w:p w:rsidR="00CF22B8" w:rsidRDefault="00CF22B8" w:rsidP="005930E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8414DB">
              <w:rPr>
                <w:rFonts w:ascii="Arial" w:hAnsi="Arial" w:cs="Arial"/>
                <w:b/>
                <w:sz w:val="24"/>
                <w:szCs w:val="24"/>
                <w:lang w:val="en-US"/>
              </w:rPr>
              <w:t>BILIMLAR SINOVI KOMISSIYASI YI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G‘</w:t>
            </w:r>
            <w:r w:rsidRPr="008414DB">
              <w:rPr>
                <w:rFonts w:ascii="Arial" w:hAnsi="Arial" w:cs="Arial"/>
                <w:b/>
                <w:sz w:val="24"/>
                <w:szCs w:val="24"/>
                <w:lang w:val="en-US"/>
              </w:rPr>
              <w:t>ILISHINING</w:t>
            </w:r>
          </w:p>
          <w:p w:rsidR="00CF22B8" w:rsidRDefault="00CF22B8" w:rsidP="005930E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${number}-SON BAYONNOMASI</w:t>
            </w:r>
          </w:p>
        </w:tc>
      </w:tr>
      <w:tr w:rsidR="008414DB" w:rsidRPr="008414DB" w:rsidTr="00F06396">
        <w:tc>
          <w:tcPr>
            <w:tcW w:w="10420" w:type="dxa"/>
            <w:gridSpan w:val="22"/>
          </w:tcPr>
          <w:p w:rsidR="008414DB" w:rsidRPr="00672C60" w:rsidRDefault="005930ED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72C60">
              <w:rPr>
                <w:rFonts w:ascii="Arial" w:hAnsi="Arial" w:cs="Arial"/>
                <w:sz w:val="16"/>
                <w:szCs w:val="16"/>
              </w:rPr>
              <w:t>ПРОТОКОЛ ЗАСЕДАНИЯ КОМИССИИ ПО ИСПЫТАНИЮ ЗНАНИЙ ПО ИТОГАМ УЧЕБНОГО КУРСА ПОВЫШЕНИЯ КВАЛИФИКАЦИИ</w:t>
            </w:r>
          </w:p>
        </w:tc>
      </w:tr>
      <w:tr w:rsidR="00C8572C" w:rsidRPr="008414DB" w:rsidTr="00672C60">
        <w:tc>
          <w:tcPr>
            <w:tcW w:w="416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11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00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96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83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82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97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2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4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4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2" w:type="dxa"/>
            <w:gridSpan w:val="2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98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7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7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1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4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2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2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9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9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8572C" w:rsidRPr="008414DB" w:rsidTr="00672C60">
        <w:trPr>
          <w:trHeight w:val="321"/>
        </w:trPr>
        <w:tc>
          <w:tcPr>
            <w:tcW w:w="1623" w:type="dxa"/>
            <w:gridSpan w:val="4"/>
          </w:tcPr>
          <w:p w:rsidR="008414DB" w:rsidRPr="008414DB" w:rsidRDefault="00CF22B8" w:rsidP="008414D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${region}</w:t>
            </w:r>
          </w:p>
        </w:tc>
        <w:tc>
          <w:tcPr>
            <w:tcW w:w="383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82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97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72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54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54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02" w:type="dxa"/>
            <w:gridSpan w:val="2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98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87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77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71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64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156" w:type="dxa"/>
            <w:gridSpan w:val="5"/>
          </w:tcPr>
          <w:p w:rsidR="008414DB" w:rsidRPr="008414DB" w:rsidRDefault="00CF22B8" w:rsidP="008955CF">
            <w:pPr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protocol_date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>}</w:t>
            </w:r>
          </w:p>
        </w:tc>
      </w:tr>
      <w:tr w:rsidR="00C8572C" w:rsidRPr="008414DB" w:rsidTr="00672C60">
        <w:tc>
          <w:tcPr>
            <w:tcW w:w="416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11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00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96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83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82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97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72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54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54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02" w:type="dxa"/>
            <w:gridSpan w:val="2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98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87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77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71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64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54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52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52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79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19" w:type="dxa"/>
          </w:tcPr>
          <w:p w:rsidR="008414DB" w:rsidRPr="008414DB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F22B8" w:rsidRPr="007F5DFC" w:rsidTr="00672C60">
        <w:tc>
          <w:tcPr>
            <w:tcW w:w="5367" w:type="dxa"/>
            <w:gridSpan w:val="12"/>
          </w:tcPr>
          <w:p w:rsidR="008414DB" w:rsidRPr="006D6B82" w:rsidRDefault="006D6B82" w:rsidP="008414DB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Komissiya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tarkibi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lavozim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kasb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F.I.Sh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.)</w:t>
            </w:r>
          </w:p>
        </w:tc>
        <w:tc>
          <w:tcPr>
            <w:tcW w:w="598" w:type="dxa"/>
          </w:tcPr>
          <w:p w:rsidR="008414DB" w:rsidRPr="006D6B82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587" w:type="dxa"/>
          </w:tcPr>
          <w:p w:rsidR="008414DB" w:rsidRPr="006D6B82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577" w:type="dxa"/>
          </w:tcPr>
          <w:p w:rsidR="008414DB" w:rsidRPr="006D6B82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571" w:type="dxa"/>
          </w:tcPr>
          <w:p w:rsidR="008414DB" w:rsidRPr="006D6B82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564" w:type="dxa"/>
          </w:tcPr>
          <w:p w:rsidR="008414DB" w:rsidRPr="006D6B82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54" w:type="dxa"/>
          </w:tcPr>
          <w:p w:rsidR="008414DB" w:rsidRPr="006D6B82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52" w:type="dxa"/>
          </w:tcPr>
          <w:p w:rsidR="008414DB" w:rsidRPr="006D6B82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52" w:type="dxa"/>
          </w:tcPr>
          <w:p w:rsidR="008414DB" w:rsidRPr="006D6B82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579" w:type="dxa"/>
          </w:tcPr>
          <w:p w:rsidR="008414DB" w:rsidRPr="006D6B82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519" w:type="dxa"/>
          </w:tcPr>
          <w:p w:rsidR="008414DB" w:rsidRPr="006D6B82" w:rsidRDefault="008414DB" w:rsidP="008414D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</w:tr>
      <w:tr w:rsidR="00CF22B8" w:rsidRPr="006D6B82" w:rsidTr="00672C60">
        <w:tc>
          <w:tcPr>
            <w:tcW w:w="5367" w:type="dxa"/>
            <w:gridSpan w:val="12"/>
          </w:tcPr>
          <w:p w:rsidR="006D6B82" w:rsidRPr="00CF22B8" w:rsidRDefault="006D6B82" w:rsidP="006D6B82">
            <w:pPr>
              <w:rPr>
                <w:rFonts w:ascii="Arial" w:hAnsi="Arial" w:cs="Arial"/>
                <w:sz w:val="16"/>
                <w:szCs w:val="16"/>
                <w:lang w:val="uz-Cyrl-UZ"/>
              </w:rPr>
            </w:pPr>
            <w:r w:rsidRPr="00CF22B8">
              <w:rPr>
                <w:rFonts w:ascii="Arial" w:hAnsi="Arial" w:cs="Arial"/>
                <w:sz w:val="16"/>
                <w:szCs w:val="16"/>
                <w:lang w:val="uz-Cyrl-UZ"/>
              </w:rPr>
              <w:t>Состав комиссии (указать Ф.И.О., должность)</w:t>
            </w:r>
          </w:p>
        </w:tc>
        <w:tc>
          <w:tcPr>
            <w:tcW w:w="598" w:type="dxa"/>
          </w:tcPr>
          <w:p w:rsidR="006D6B82" w:rsidRPr="006D6B82" w:rsidRDefault="006D6B82" w:rsidP="008414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7" w:type="dxa"/>
          </w:tcPr>
          <w:p w:rsidR="006D6B82" w:rsidRPr="006D6B82" w:rsidRDefault="006D6B82" w:rsidP="008414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7" w:type="dxa"/>
          </w:tcPr>
          <w:p w:rsidR="006D6B82" w:rsidRPr="006D6B82" w:rsidRDefault="006D6B82" w:rsidP="008414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1" w:type="dxa"/>
          </w:tcPr>
          <w:p w:rsidR="006D6B82" w:rsidRPr="006D6B82" w:rsidRDefault="006D6B82" w:rsidP="008414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4" w:type="dxa"/>
          </w:tcPr>
          <w:p w:rsidR="006D6B82" w:rsidRPr="006D6B82" w:rsidRDefault="006D6B82" w:rsidP="008414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" w:type="dxa"/>
          </w:tcPr>
          <w:p w:rsidR="006D6B82" w:rsidRPr="006D6B82" w:rsidRDefault="006D6B82" w:rsidP="008414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2" w:type="dxa"/>
          </w:tcPr>
          <w:p w:rsidR="006D6B82" w:rsidRPr="006D6B82" w:rsidRDefault="006D6B82" w:rsidP="008414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2" w:type="dxa"/>
          </w:tcPr>
          <w:p w:rsidR="006D6B82" w:rsidRPr="006D6B82" w:rsidRDefault="006D6B82" w:rsidP="008414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9" w:type="dxa"/>
          </w:tcPr>
          <w:p w:rsidR="006D6B82" w:rsidRPr="006D6B82" w:rsidRDefault="006D6B82" w:rsidP="008414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9" w:type="dxa"/>
          </w:tcPr>
          <w:p w:rsidR="006D6B82" w:rsidRPr="006D6B82" w:rsidRDefault="006D6B82" w:rsidP="008414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F22B8" w:rsidRPr="007363AB" w:rsidTr="00672C60">
        <w:tc>
          <w:tcPr>
            <w:tcW w:w="2388" w:type="dxa"/>
            <w:gridSpan w:val="6"/>
          </w:tcPr>
          <w:p w:rsidR="00CF22B8" w:rsidRPr="00CF22B8" w:rsidRDefault="00CF22B8" w:rsidP="00CF22B8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CF22B8">
              <w:rPr>
                <w:rFonts w:ascii="Arial" w:hAnsi="Arial" w:cs="Arial"/>
                <w:b/>
                <w:sz w:val="24"/>
                <w:szCs w:val="24"/>
              </w:rPr>
              <w:t>Komissiya raisi</w:t>
            </w:r>
          </w:p>
          <w:p w:rsidR="00CF22B8" w:rsidRPr="00CF22B8" w:rsidRDefault="00CF22B8" w:rsidP="00CF22B8">
            <w:pPr>
              <w:rPr>
                <w:rFonts w:ascii="Arial" w:hAnsi="Arial" w:cs="Arial"/>
                <w:sz w:val="16"/>
                <w:szCs w:val="16"/>
              </w:rPr>
            </w:pPr>
            <w:r w:rsidRPr="00CF22B8">
              <w:rPr>
                <w:rFonts w:ascii="Arial" w:hAnsi="Arial" w:cs="Arial"/>
                <w:sz w:val="16"/>
                <w:szCs w:val="16"/>
              </w:rPr>
              <w:t>Председатель комиссии</w:t>
            </w:r>
          </w:p>
        </w:tc>
        <w:tc>
          <w:tcPr>
            <w:tcW w:w="597" w:type="dxa"/>
          </w:tcPr>
          <w:p w:rsidR="00CF22B8" w:rsidRPr="007363AB" w:rsidRDefault="00CF22B8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980" w:type="dxa"/>
            <w:gridSpan w:val="6"/>
          </w:tcPr>
          <w:p w:rsidR="00CF22B8" w:rsidRPr="00C8572C" w:rsidRDefault="00C8572C" w:rsidP="00C8572C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cd_worker_full_name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}</w:t>
            </w:r>
          </w:p>
        </w:tc>
        <w:tc>
          <w:tcPr>
            <w:tcW w:w="587" w:type="dxa"/>
          </w:tcPr>
          <w:p w:rsidR="00CF22B8" w:rsidRPr="007363AB" w:rsidRDefault="00CF22B8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868" w:type="dxa"/>
            <w:gridSpan w:val="8"/>
          </w:tcPr>
          <w:p w:rsidR="00CF22B8" w:rsidRPr="007363AB" w:rsidRDefault="00C8572C" w:rsidP="00C8572C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cd_worker_position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}</w:t>
            </w:r>
          </w:p>
        </w:tc>
      </w:tr>
      <w:tr w:rsidR="00CF22B8" w:rsidRPr="007363AB" w:rsidTr="00672C60">
        <w:tc>
          <w:tcPr>
            <w:tcW w:w="2388" w:type="dxa"/>
            <w:gridSpan w:val="6"/>
          </w:tcPr>
          <w:p w:rsidR="00C8572C" w:rsidRPr="00C8572C" w:rsidRDefault="00C8572C" w:rsidP="00C8572C">
            <w:pPr>
              <w:rPr>
                <w:rFonts w:ascii="Arial" w:hAnsi="Arial" w:cs="Arial"/>
                <w:b/>
                <w:sz w:val="24"/>
                <w:szCs w:val="16"/>
              </w:rPr>
            </w:pPr>
            <w:r w:rsidRPr="00C8572C">
              <w:rPr>
                <w:rFonts w:ascii="Arial" w:hAnsi="Arial" w:cs="Arial"/>
                <w:b/>
                <w:sz w:val="24"/>
                <w:szCs w:val="16"/>
              </w:rPr>
              <w:t>Komissiya a’zolari</w:t>
            </w:r>
          </w:p>
          <w:p w:rsidR="00CF22B8" w:rsidRPr="00C8572C" w:rsidRDefault="00C8572C" w:rsidP="00C8572C">
            <w:pPr>
              <w:rPr>
                <w:rFonts w:ascii="Arial" w:hAnsi="Arial" w:cs="Arial"/>
                <w:sz w:val="16"/>
                <w:szCs w:val="16"/>
              </w:rPr>
            </w:pPr>
            <w:r w:rsidRPr="00C8572C">
              <w:rPr>
                <w:rFonts w:ascii="Arial" w:hAnsi="Arial" w:cs="Arial"/>
                <w:sz w:val="16"/>
                <w:szCs w:val="16"/>
              </w:rPr>
              <w:t>Член комиссии</w:t>
            </w:r>
          </w:p>
        </w:tc>
        <w:tc>
          <w:tcPr>
            <w:tcW w:w="597" w:type="dxa"/>
          </w:tcPr>
          <w:p w:rsidR="00CF22B8" w:rsidRPr="007363AB" w:rsidRDefault="00CF22B8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980" w:type="dxa"/>
            <w:gridSpan w:val="6"/>
          </w:tcPr>
          <w:p w:rsidR="00CF22B8" w:rsidRPr="007363AB" w:rsidRDefault="00C8572C" w:rsidP="00C8572C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c_worker_full_name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}</w:t>
            </w:r>
          </w:p>
        </w:tc>
        <w:tc>
          <w:tcPr>
            <w:tcW w:w="587" w:type="dxa"/>
          </w:tcPr>
          <w:p w:rsidR="00CF22B8" w:rsidRPr="007363AB" w:rsidRDefault="00CF22B8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868" w:type="dxa"/>
            <w:gridSpan w:val="8"/>
          </w:tcPr>
          <w:p w:rsidR="00CF22B8" w:rsidRPr="007363AB" w:rsidRDefault="00C8572C" w:rsidP="00C8572C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c_worker_position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}</w:t>
            </w:r>
          </w:p>
        </w:tc>
      </w:tr>
      <w:tr w:rsidR="00CF22B8" w:rsidRPr="007363AB" w:rsidTr="00672C60">
        <w:tc>
          <w:tcPr>
            <w:tcW w:w="2388" w:type="dxa"/>
            <w:gridSpan w:val="6"/>
          </w:tcPr>
          <w:p w:rsidR="00CF22B8" w:rsidRPr="007363AB" w:rsidRDefault="00CF22B8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97" w:type="dxa"/>
          </w:tcPr>
          <w:p w:rsidR="00CF22B8" w:rsidRPr="007363AB" w:rsidRDefault="00CF22B8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980" w:type="dxa"/>
            <w:gridSpan w:val="6"/>
          </w:tcPr>
          <w:p w:rsidR="00CF22B8" w:rsidRPr="007363AB" w:rsidRDefault="00CF22B8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7" w:type="dxa"/>
          </w:tcPr>
          <w:p w:rsidR="00CF22B8" w:rsidRPr="007363AB" w:rsidRDefault="00CF22B8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868" w:type="dxa"/>
            <w:gridSpan w:val="8"/>
          </w:tcPr>
          <w:p w:rsidR="00CF22B8" w:rsidRPr="007363AB" w:rsidRDefault="00CF22B8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8572C" w:rsidRPr="007363AB" w:rsidTr="00672C60">
        <w:tc>
          <w:tcPr>
            <w:tcW w:w="416" w:type="dxa"/>
          </w:tcPr>
          <w:p w:rsidR="00CF22B8" w:rsidRPr="007363AB" w:rsidRDefault="00CF22B8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11" w:type="dxa"/>
          </w:tcPr>
          <w:p w:rsidR="00CF22B8" w:rsidRPr="007363AB" w:rsidRDefault="00CF22B8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00" w:type="dxa"/>
          </w:tcPr>
          <w:p w:rsidR="00CF22B8" w:rsidRPr="007363AB" w:rsidRDefault="00CF22B8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96" w:type="dxa"/>
          </w:tcPr>
          <w:p w:rsidR="00CF22B8" w:rsidRPr="007363AB" w:rsidRDefault="00CF22B8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83" w:type="dxa"/>
          </w:tcPr>
          <w:p w:rsidR="00CF22B8" w:rsidRPr="007363AB" w:rsidRDefault="00CF22B8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82" w:type="dxa"/>
          </w:tcPr>
          <w:p w:rsidR="00CF22B8" w:rsidRPr="007363AB" w:rsidRDefault="00CF22B8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97" w:type="dxa"/>
          </w:tcPr>
          <w:p w:rsidR="00CF22B8" w:rsidRPr="007363AB" w:rsidRDefault="00CF22B8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72" w:type="dxa"/>
          </w:tcPr>
          <w:p w:rsidR="00CF22B8" w:rsidRPr="007363AB" w:rsidRDefault="00CF22B8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54" w:type="dxa"/>
          </w:tcPr>
          <w:p w:rsidR="00CF22B8" w:rsidRPr="007363AB" w:rsidRDefault="00CF22B8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54" w:type="dxa"/>
          </w:tcPr>
          <w:p w:rsidR="00CF22B8" w:rsidRPr="007363AB" w:rsidRDefault="00CF22B8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702" w:type="dxa"/>
            <w:gridSpan w:val="2"/>
          </w:tcPr>
          <w:p w:rsidR="00CF22B8" w:rsidRPr="007363AB" w:rsidRDefault="00CF22B8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98" w:type="dxa"/>
          </w:tcPr>
          <w:p w:rsidR="00CF22B8" w:rsidRPr="007363AB" w:rsidRDefault="00CF22B8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7" w:type="dxa"/>
          </w:tcPr>
          <w:p w:rsidR="00CF22B8" w:rsidRPr="007363AB" w:rsidRDefault="00CF22B8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77" w:type="dxa"/>
          </w:tcPr>
          <w:p w:rsidR="00CF22B8" w:rsidRPr="007363AB" w:rsidRDefault="00CF22B8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71" w:type="dxa"/>
          </w:tcPr>
          <w:p w:rsidR="00CF22B8" w:rsidRPr="007363AB" w:rsidRDefault="00CF22B8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64" w:type="dxa"/>
          </w:tcPr>
          <w:p w:rsidR="00CF22B8" w:rsidRPr="007363AB" w:rsidRDefault="00CF22B8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54" w:type="dxa"/>
          </w:tcPr>
          <w:p w:rsidR="00CF22B8" w:rsidRPr="007363AB" w:rsidRDefault="00CF22B8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52" w:type="dxa"/>
          </w:tcPr>
          <w:p w:rsidR="00CF22B8" w:rsidRPr="007363AB" w:rsidRDefault="00CF22B8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52" w:type="dxa"/>
          </w:tcPr>
          <w:p w:rsidR="00CF22B8" w:rsidRPr="007363AB" w:rsidRDefault="00CF22B8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79" w:type="dxa"/>
          </w:tcPr>
          <w:p w:rsidR="00CF22B8" w:rsidRPr="007363AB" w:rsidRDefault="00CF22B8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19" w:type="dxa"/>
          </w:tcPr>
          <w:p w:rsidR="00CF22B8" w:rsidRPr="007363AB" w:rsidRDefault="00CF22B8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6D6B82" w:rsidRPr="007F5DFC" w:rsidTr="00F06396">
        <w:tc>
          <w:tcPr>
            <w:tcW w:w="10420" w:type="dxa"/>
            <w:gridSpan w:val="22"/>
          </w:tcPr>
          <w:p w:rsidR="006D6B82" w:rsidRPr="006D6B82" w:rsidRDefault="006D6B82" w:rsidP="006D6B82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Bilim</w:t>
            </w:r>
            <w:proofErr w:type="spellEnd"/>
            <w:r w:rsidRPr="006D6B82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sinovlari</w:t>
            </w:r>
            <w:proofErr w:type="spellEnd"/>
            <w:r w:rsidRPr="006D6B82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tasdiqlangan</w:t>
            </w:r>
            <w:proofErr w:type="spellEnd"/>
            <w:r w:rsidRPr="006D6B82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C5471">
              <w:rPr>
                <w:rFonts w:ascii="Arial" w:hAnsi="Arial" w:cs="Arial"/>
                <w:b/>
                <w:sz w:val="24"/>
                <w:szCs w:val="24"/>
                <w:lang w:val="en-US"/>
              </w:rPr>
              <w:t>o‘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quv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dasturi</w:t>
            </w:r>
            <w:proofErr w:type="spellEnd"/>
            <w:r w:rsidRPr="006D6B82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asosida</w:t>
            </w:r>
            <w:proofErr w:type="spellEnd"/>
            <w:r w:rsidRPr="006D6B82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C5471">
              <w:rPr>
                <w:rFonts w:ascii="Arial" w:hAnsi="Arial" w:cs="Arial"/>
                <w:b/>
                <w:sz w:val="24"/>
                <w:szCs w:val="24"/>
                <w:lang w:val="en-US"/>
              </w:rPr>
              <w:t>o‘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tkazildi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.</w:t>
            </w:r>
          </w:p>
        </w:tc>
      </w:tr>
      <w:tr w:rsidR="006D6B82" w:rsidRPr="006D6B82" w:rsidTr="00F06396">
        <w:tc>
          <w:tcPr>
            <w:tcW w:w="10420" w:type="dxa"/>
            <w:gridSpan w:val="22"/>
          </w:tcPr>
          <w:p w:rsidR="006D6B82" w:rsidRPr="00672C60" w:rsidRDefault="006D6B82" w:rsidP="006D6B82">
            <w:pPr>
              <w:rPr>
                <w:rFonts w:ascii="Arial" w:hAnsi="Arial" w:cs="Arial"/>
                <w:sz w:val="16"/>
                <w:szCs w:val="16"/>
              </w:rPr>
            </w:pPr>
            <w:r w:rsidRPr="00672C60">
              <w:rPr>
                <w:rFonts w:ascii="Arial" w:hAnsi="Arial" w:cs="Arial"/>
                <w:sz w:val="16"/>
                <w:szCs w:val="16"/>
              </w:rPr>
              <w:t>Проверки знаний проводились на основе утверждённой учебной программы.</w:t>
            </w:r>
          </w:p>
        </w:tc>
      </w:tr>
      <w:tr w:rsidR="00C8572C" w:rsidRPr="007363AB" w:rsidTr="00672C60">
        <w:tc>
          <w:tcPr>
            <w:tcW w:w="416" w:type="dxa"/>
          </w:tcPr>
          <w:p w:rsidR="006D6B82" w:rsidRPr="007363AB" w:rsidRDefault="006D6B82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11" w:type="dxa"/>
          </w:tcPr>
          <w:p w:rsidR="006D6B82" w:rsidRPr="007363AB" w:rsidRDefault="006D6B82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00" w:type="dxa"/>
          </w:tcPr>
          <w:p w:rsidR="006D6B82" w:rsidRPr="007363AB" w:rsidRDefault="006D6B82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96" w:type="dxa"/>
          </w:tcPr>
          <w:p w:rsidR="006D6B82" w:rsidRPr="007363AB" w:rsidRDefault="006D6B82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83" w:type="dxa"/>
          </w:tcPr>
          <w:p w:rsidR="006D6B82" w:rsidRPr="007363AB" w:rsidRDefault="006D6B82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82" w:type="dxa"/>
          </w:tcPr>
          <w:p w:rsidR="006D6B82" w:rsidRPr="007363AB" w:rsidRDefault="006D6B82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97" w:type="dxa"/>
          </w:tcPr>
          <w:p w:rsidR="006D6B82" w:rsidRPr="007363AB" w:rsidRDefault="006D6B82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72" w:type="dxa"/>
          </w:tcPr>
          <w:p w:rsidR="006D6B82" w:rsidRPr="007363AB" w:rsidRDefault="006D6B82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54" w:type="dxa"/>
          </w:tcPr>
          <w:p w:rsidR="006D6B82" w:rsidRPr="007363AB" w:rsidRDefault="006D6B82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54" w:type="dxa"/>
          </w:tcPr>
          <w:p w:rsidR="006D6B82" w:rsidRPr="007363AB" w:rsidRDefault="006D6B82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702" w:type="dxa"/>
            <w:gridSpan w:val="2"/>
          </w:tcPr>
          <w:p w:rsidR="006D6B82" w:rsidRPr="007363AB" w:rsidRDefault="006D6B82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98" w:type="dxa"/>
          </w:tcPr>
          <w:p w:rsidR="006D6B82" w:rsidRPr="007363AB" w:rsidRDefault="006D6B82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7" w:type="dxa"/>
          </w:tcPr>
          <w:p w:rsidR="006D6B82" w:rsidRPr="007363AB" w:rsidRDefault="006D6B82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77" w:type="dxa"/>
          </w:tcPr>
          <w:p w:rsidR="006D6B82" w:rsidRPr="007363AB" w:rsidRDefault="006D6B82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71" w:type="dxa"/>
          </w:tcPr>
          <w:p w:rsidR="006D6B82" w:rsidRPr="007363AB" w:rsidRDefault="006D6B82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64" w:type="dxa"/>
          </w:tcPr>
          <w:p w:rsidR="006D6B82" w:rsidRPr="007363AB" w:rsidRDefault="006D6B82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54" w:type="dxa"/>
          </w:tcPr>
          <w:p w:rsidR="006D6B82" w:rsidRPr="007363AB" w:rsidRDefault="006D6B82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52" w:type="dxa"/>
          </w:tcPr>
          <w:p w:rsidR="006D6B82" w:rsidRPr="007363AB" w:rsidRDefault="006D6B82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52" w:type="dxa"/>
          </w:tcPr>
          <w:p w:rsidR="006D6B82" w:rsidRPr="007363AB" w:rsidRDefault="006D6B82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79" w:type="dxa"/>
          </w:tcPr>
          <w:p w:rsidR="006D6B82" w:rsidRPr="007363AB" w:rsidRDefault="006D6B82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19" w:type="dxa"/>
          </w:tcPr>
          <w:p w:rsidR="006D6B82" w:rsidRPr="007363AB" w:rsidRDefault="006D6B82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672C60" w:rsidRPr="007F5DFC" w:rsidTr="00672C60">
        <w:tc>
          <w:tcPr>
            <w:tcW w:w="10420" w:type="dxa"/>
            <w:gridSpan w:val="22"/>
          </w:tcPr>
          <w:p w:rsidR="00672C60" w:rsidRPr="00672C60" w:rsidRDefault="00672C60" w:rsidP="00672C60">
            <w:pPr>
              <w:rPr>
                <w:rFonts w:ascii="Arial" w:hAnsi="Arial" w:cs="Arial"/>
                <w:sz w:val="24"/>
                <w:szCs w:val="24"/>
              </w:rPr>
            </w:pPr>
            <w:r w:rsidRPr="00672C60">
              <w:rPr>
                <w:rFonts w:ascii="Arial" w:hAnsi="Arial" w:cs="Arial"/>
                <w:sz w:val="24"/>
                <w:szCs w:val="24"/>
              </w:rPr>
              <w:t>${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direction</w:t>
            </w:r>
            <w:r w:rsidRPr="00672C60">
              <w:rPr>
                <w:rFonts w:ascii="Arial" w:hAnsi="Arial" w:cs="Arial"/>
                <w:sz w:val="24"/>
                <w:szCs w:val="24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yo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>‘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nalishida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363AB">
              <w:rPr>
                <w:rFonts w:ascii="Arial" w:hAnsi="Arial" w:cs="Arial"/>
                <w:sz w:val="24"/>
                <w:szCs w:val="24"/>
                <w:lang w:val="en-US"/>
              </w:rPr>
              <w:t>bilim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363AB">
              <w:rPr>
                <w:rFonts w:ascii="Arial" w:hAnsi="Arial" w:cs="Arial"/>
                <w:sz w:val="24"/>
                <w:szCs w:val="24"/>
                <w:lang w:val="en-US"/>
              </w:rPr>
              <w:t>va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363AB">
              <w:rPr>
                <w:rFonts w:ascii="Arial" w:hAnsi="Arial" w:cs="Arial"/>
                <w:sz w:val="24"/>
                <w:szCs w:val="24"/>
                <w:lang w:val="en-US"/>
              </w:rPr>
              <w:t>k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o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>‘</w:t>
            </w:r>
            <w:proofErr w:type="spellStart"/>
            <w:r w:rsidRPr="007363AB">
              <w:rPr>
                <w:rFonts w:ascii="Arial" w:hAnsi="Arial" w:cs="Arial"/>
                <w:sz w:val="24"/>
                <w:szCs w:val="24"/>
                <w:lang w:val="en-US"/>
              </w:rPr>
              <w:t>nikmalarni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7363AB">
              <w:rPr>
                <w:rFonts w:ascii="Arial" w:hAnsi="Arial" w:cs="Arial"/>
                <w:sz w:val="24"/>
                <w:szCs w:val="24"/>
                <w:lang w:val="en-US"/>
              </w:rPr>
              <w:t>kasbiy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363AB">
              <w:rPr>
                <w:rFonts w:ascii="Arial" w:hAnsi="Arial" w:cs="Arial"/>
                <w:sz w:val="24"/>
                <w:szCs w:val="24"/>
                <w:lang w:val="en-US"/>
              </w:rPr>
              <w:t>mahoratni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363AB">
              <w:rPr>
                <w:rFonts w:ascii="Arial" w:hAnsi="Arial" w:cs="Arial"/>
                <w:sz w:val="24"/>
                <w:szCs w:val="24"/>
                <w:lang w:val="en-US"/>
              </w:rPr>
              <w:t>tizimli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363AB">
              <w:rPr>
                <w:rFonts w:ascii="Arial" w:hAnsi="Arial" w:cs="Arial"/>
                <w:sz w:val="24"/>
                <w:szCs w:val="24"/>
                <w:lang w:val="en-US"/>
              </w:rPr>
              <w:t>ravishda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363AB">
              <w:rPr>
                <w:rFonts w:ascii="Arial" w:hAnsi="Arial" w:cs="Arial"/>
                <w:sz w:val="24"/>
                <w:szCs w:val="24"/>
                <w:lang w:val="en-US"/>
              </w:rPr>
              <w:t>yangilab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363AB">
              <w:rPr>
                <w:rFonts w:ascii="Arial" w:hAnsi="Arial" w:cs="Arial"/>
                <w:sz w:val="24"/>
                <w:szCs w:val="24"/>
                <w:lang w:val="en-US"/>
              </w:rPr>
              <w:t>borish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363AB">
              <w:rPr>
                <w:rFonts w:ascii="Arial" w:hAnsi="Arial" w:cs="Arial"/>
                <w:sz w:val="24"/>
                <w:szCs w:val="24"/>
                <w:lang w:val="en-US"/>
              </w:rPr>
              <w:t>va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363AB">
              <w:rPr>
                <w:rFonts w:ascii="Arial" w:hAnsi="Arial" w:cs="Arial"/>
                <w:sz w:val="24"/>
                <w:szCs w:val="24"/>
                <w:lang w:val="en-US"/>
              </w:rPr>
              <w:t>chuqurlashtirishni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363AB">
              <w:rPr>
                <w:rFonts w:ascii="Arial" w:hAnsi="Arial" w:cs="Arial"/>
                <w:sz w:val="24"/>
                <w:szCs w:val="24"/>
                <w:lang w:val="en-US"/>
              </w:rPr>
              <w:t>ta</w:t>
            </w:r>
            <w:r w:rsidRPr="00672C60">
              <w:rPr>
                <w:rFonts w:ascii="Arial" w:hAnsi="Arial" w:cs="Arial"/>
                <w:sz w:val="24"/>
                <w:szCs w:val="24"/>
              </w:rPr>
              <w:t>’</w:t>
            </w:r>
            <w:proofErr w:type="spellStart"/>
            <w:r w:rsidRPr="007363AB">
              <w:rPr>
                <w:rFonts w:ascii="Arial" w:hAnsi="Arial" w:cs="Arial"/>
                <w:sz w:val="24"/>
                <w:szCs w:val="24"/>
                <w:lang w:val="en-US"/>
              </w:rPr>
              <w:t>minlash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maqsadida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ushbu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yo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>‘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nalishda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363AB">
              <w:rPr>
                <w:rFonts w:ascii="Arial" w:hAnsi="Arial" w:cs="Arial"/>
                <w:sz w:val="24"/>
                <w:szCs w:val="24"/>
                <w:lang w:val="en-US"/>
              </w:rPr>
              <w:t>malaka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363AB">
              <w:rPr>
                <w:rFonts w:ascii="Arial" w:hAnsi="Arial" w:cs="Arial"/>
                <w:sz w:val="24"/>
                <w:szCs w:val="24"/>
                <w:lang w:val="en-US"/>
              </w:rPr>
              <w:t>oshirish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kursiga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jalb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etilgan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xodimlar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o</w:t>
            </w:r>
            <w:r w:rsidRPr="00672C60">
              <w:rPr>
                <w:rFonts w:ascii="Arial" w:hAnsi="Arial" w:cs="Arial"/>
                <w:sz w:val="24"/>
                <w:szCs w:val="24"/>
              </w:rPr>
              <w:t>‘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quv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kursining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tasdiqlangan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o</w:t>
            </w:r>
            <w:r w:rsidRPr="00672C60">
              <w:rPr>
                <w:rFonts w:ascii="Arial" w:hAnsi="Arial" w:cs="Arial"/>
                <w:sz w:val="24"/>
                <w:szCs w:val="24"/>
              </w:rPr>
              <w:t>‘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quv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dasturi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asosida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yuqorida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ro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>‘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yxati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keltirilgan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komissiya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tomonidan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tashkil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etildi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va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kurs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yakuni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bo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>‘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yicha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bilim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sinovlari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o</w:t>
            </w:r>
            <w:r w:rsidRPr="00672C60">
              <w:rPr>
                <w:rFonts w:ascii="Arial" w:hAnsi="Arial" w:cs="Arial"/>
                <w:sz w:val="24"/>
                <w:szCs w:val="24"/>
              </w:rPr>
              <w:t>‘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tkazildi</w:t>
            </w:r>
            <w:proofErr w:type="spellEnd"/>
            <w:r w:rsidRPr="00672C60">
              <w:rPr>
                <w:rFonts w:ascii="Arial" w:hAnsi="Arial" w:cs="Arial"/>
                <w:sz w:val="24"/>
                <w:szCs w:val="24"/>
              </w:rPr>
              <w:t>.</w:t>
            </w:r>
          </w:p>
          <w:p w:rsidR="00672C60" w:rsidRDefault="00672C60" w:rsidP="00672C60">
            <w:pPr>
              <w:tabs>
                <w:tab w:val="left" w:pos="1035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72C60">
              <w:rPr>
                <w:rFonts w:ascii="Arial" w:hAnsi="Arial" w:cs="Arial"/>
                <w:b/>
                <w:noProof/>
                <w:sz w:val="16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341948</wp:posOffset>
                      </wp:positionV>
                      <wp:extent cx="6478270" cy="0"/>
                      <wp:effectExtent l="0" t="0" r="3683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7827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22F9316" id="Straight Connector 1" o:spid="_x0000_s1026" style="position:absolute;z-index:251665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55pt,26.95pt" to="509.55pt,2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" strokecolor="black [3040]"/>
                  </w:pict>
                </mc:Fallback>
              </mc:AlternateContent>
            </w:r>
            <w:proofErr w:type="spellStart"/>
            <w:r w:rsidRPr="003672EA">
              <w:rPr>
                <w:rFonts w:ascii="Arial" w:hAnsi="Arial" w:cs="Arial"/>
                <w:sz w:val="24"/>
                <w:szCs w:val="24"/>
                <w:lang w:val="en-US"/>
              </w:rPr>
              <w:t>Bilim</w:t>
            </w:r>
            <w:proofErr w:type="spellEnd"/>
            <w:r w:rsidRPr="00CF22B8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672EA">
              <w:rPr>
                <w:rFonts w:ascii="Arial" w:hAnsi="Arial" w:cs="Arial"/>
                <w:sz w:val="24"/>
                <w:szCs w:val="24"/>
                <w:lang w:val="en-US"/>
              </w:rPr>
              <w:t>sinovi</w:t>
            </w:r>
            <w:proofErr w:type="spellEnd"/>
            <w:r w:rsidRPr="00CF22B8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672EA">
              <w:rPr>
                <w:rFonts w:ascii="Arial" w:hAnsi="Arial" w:cs="Arial"/>
                <w:sz w:val="24"/>
                <w:szCs w:val="24"/>
                <w:lang w:val="en-US"/>
              </w:rPr>
              <w:t>natijalari</w:t>
            </w:r>
            <w:proofErr w:type="spellEnd"/>
            <w:r w:rsidRPr="00CF22B8">
              <w:rPr>
                <w:rFonts w:ascii="Arial" w:hAnsi="Arial" w:cs="Arial"/>
                <w:sz w:val="24"/>
                <w:szCs w:val="24"/>
                <w:lang w:val="en-US"/>
              </w:rPr>
              <w:t xml:space="preserve"> ${</w:t>
            </w:r>
            <w:proofErr w:type="spellStart"/>
            <w:r w:rsidRPr="00CF22B8">
              <w:rPr>
                <w:rFonts w:ascii="Arial" w:hAnsi="Arial" w:cs="Arial"/>
                <w:sz w:val="24"/>
                <w:szCs w:val="24"/>
                <w:lang w:val="en-US"/>
              </w:rPr>
              <w:t>learning_center_name</w:t>
            </w:r>
            <w:proofErr w:type="spellEnd"/>
            <w:r w:rsidRPr="00CF22B8">
              <w:rPr>
                <w:rFonts w:ascii="Arial" w:hAnsi="Arial" w:cs="Arial"/>
                <w:sz w:val="24"/>
                <w:szCs w:val="24"/>
                <w:lang w:val="en-US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tomonidan</w:t>
            </w:r>
            <w:proofErr w:type="spellEnd"/>
            <w:r w:rsidRPr="00CF22B8">
              <w:rPr>
                <w:rFonts w:ascii="Arial" w:hAnsi="Arial" w:cs="Arial"/>
                <w:sz w:val="24"/>
                <w:szCs w:val="24"/>
                <w:lang w:val="en-US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protocol</w:t>
            </w:r>
            <w:r w:rsidRPr="00CF22B8">
              <w:rPr>
                <w:rFonts w:ascii="Arial" w:hAnsi="Arial" w:cs="Arial"/>
                <w:sz w:val="24"/>
                <w:szCs w:val="24"/>
                <w:lang w:val="en-US"/>
              </w:rPr>
              <w:t>_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date</w:t>
            </w:r>
            <w:proofErr w:type="spellEnd"/>
            <w:proofErr w:type="gramStart"/>
            <w:r w:rsidRPr="00CF22B8">
              <w:rPr>
                <w:rFonts w:ascii="Arial" w:hAnsi="Arial" w:cs="Arial"/>
                <w:sz w:val="24"/>
                <w:szCs w:val="24"/>
                <w:lang w:val="en-US"/>
              </w:rPr>
              <w:t>}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da</w:t>
            </w:r>
            <w:proofErr w:type="gramEnd"/>
            <w:r w:rsidRPr="00CF22B8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672EA">
              <w:rPr>
                <w:rFonts w:ascii="Arial" w:hAnsi="Arial" w:cs="Arial"/>
                <w:sz w:val="24"/>
                <w:szCs w:val="24"/>
                <w:lang w:val="en-US"/>
              </w:rPr>
              <w:t>qayd</w:t>
            </w:r>
            <w:proofErr w:type="spellEnd"/>
            <w:r w:rsidRPr="00CF22B8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672EA">
              <w:rPr>
                <w:rFonts w:ascii="Arial" w:hAnsi="Arial" w:cs="Arial"/>
                <w:sz w:val="24"/>
                <w:szCs w:val="24"/>
                <w:lang w:val="en-US"/>
              </w:rPr>
              <w:t>etildi</w:t>
            </w:r>
            <w:proofErr w:type="spellEnd"/>
            <w:r w:rsidRPr="00CF22B8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va</w:t>
            </w:r>
            <w:proofErr w:type="spellEnd"/>
            <w:r w:rsidRPr="00CF22B8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o</w:t>
            </w:r>
            <w:r w:rsidRPr="00CF22B8">
              <w:rPr>
                <w:rFonts w:ascii="Arial" w:hAnsi="Arial" w:cs="Arial"/>
                <w:sz w:val="24"/>
                <w:szCs w:val="24"/>
                <w:lang w:val="en-US"/>
              </w:rPr>
              <w:t>‘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rnatilgan</w:t>
            </w:r>
            <w:proofErr w:type="spellEnd"/>
            <w:r w:rsidRPr="00CF22B8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tartibda</w:t>
            </w:r>
            <w:proofErr w:type="spellEnd"/>
            <w:r w:rsidRPr="00CF22B8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rasmiylashtirildi</w:t>
            </w:r>
            <w:proofErr w:type="spellEnd"/>
            <w:r w:rsidRPr="00CF22B8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:rsidR="00672C60" w:rsidRPr="00822A14" w:rsidRDefault="00672C60" w:rsidP="00672C60">
            <w:pPr>
              <w:tabs>
                <w:tab w:val="left" w:pos="1035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672C60">
              <w:rPr>
                <w:rFonts w:ascii="Arial" w:hAnsi="Arial" w:cs="Arial"/>
                <w:b/>
                <w:sz w:val="16"/>
                <w:szCs w:val="16"/>
                <w:lang w:val="en-US"/>
              </w:rPr>
              <w:t>(</w:t>
            </w:r>
            <w:proofErr w:type="spellStart"/>
            <w:r w:rsidRPr="00672C60">
              <w:rPr>
                <w:rFonts w:ascii="Arial" w:hAnsi="Arial" w:cs="Arial"/>
                <w:b/>
                <w:sz w:val="16"/>
                <w:szCs w:val="16"/>
                <w:lang w:val="en-US"/>
              </w:rPr>
              <w:t>kim</w:t>
            </w:r>
            <w:proofErr w:type="spellEnd"/>
            <w:r w:rsidRPr="00672C60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72C60">
              <w:rPr>
                <w:rFonts w:ascii="Arial" w:hAnsi="Arial" w:cs="Arial"/>
                <w:b/>
                <w:sz w:val="16"/>
                <w:szCs w:val="16"/>
                <w:lang w:val="en-US"/>
              </w:rPr>
              <w:t>tomonidan</w:t>
            </w:r>
            <w:proofErr w:type="spellEnd"/>
            <w:r w:rsidRPr="00672C60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72C60">
              <w:rPr>
                <w:rFonts w:ascii="Arial" w:hAnsi="Arial" w:cs="Arial"/>
                <w:b/>
                <w:sz w:val="16"/>
                <w:szCs w:val="16"/>
                <w:lang w:val="en-US"/>
              </w:rPr>
              <w:t>va</w:t>
            </w:r>
            <w:proofErr w:type="spellEnd"/>
            <w:r w:rsidRPr="00672C60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72C60">
              <w:rPr>
                <w:rFonts w:ascii="Arial" w:hAnsi="Arial" w:cs="Arial"/>
                <w:b/>
                <w:sz w:val="16"/>
                <w:szCs w:val="16"/>
                <w:lang w:val="en-US"/>
              </w:rPr>
              <w:t>qachon</w:t>
            </w:r>
            <w:proofErr w:type="spellEnd"/>
            <w:r w:rsidRPr="00672C60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/ </w:t>
            </w:r>
            <w:proofErr w:type="spellStart"/>
            <w:r w:rsidRPr="00672C60">
              <w:rPr>
                <w:rFonts w:ascii="Arial" w:hAnsi="Arial" w:cs="Arial"/>
                <w:b/>
                <w:sz w:val="16"/>
                <w:szCs w:val="16"/>
                <w:lang w:val="en-US"/>
              </w:rPr>
              <w:t>кем</w:t>
            </w:r>
            <w:proofErr w:type="spellEnd"/>
            <w:r w:rsidRPr="00672C60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и </w:t>
            </w:r>
            <w:proofErr w:type="spellStart"/>
            <w:r w:rsidRPr="00672C60">
              <w:rPr>
                <w:rFonts w:ascii="Arial" w:hAnsi="Arial" w:cs="Arial"/>
                <w:b/>
                <w:sz w:val="16"/>
                <w:szCs w:val="16"/>
                <w:lang w:val="en-US"/>
              </w:rPr>
              <w:t>когда</w:t>
            </w:r>
            <w:proofErr w:type="spellEnd"/>
            <w:r w:rsidRPr="00672C60">
              <w:rPr>
                <w:rFonts w:ascii="Arial" w:hAnsi="Arial" w:cs="Arial"/>
                <w:b/>
                <w:sz w:val="16"/>
                <w:szCs w:val="16"/>
                <w:lang w:val="en-US"/>
              </w:rPr>
              <w:t>)</w:t>
            </w:r>
          </w:p>
        </w:tc>
      </w:tr>
      <w:tr w:rsidR="00C8572C" w:rsidRPr="007F5DFC" w:rsidTr="00672C60">
        <w:tc>
          <w:tcPr>
            <w:tcW w:w="416" w:type="dxa"/>
          </w:tcPr>
          <w:p w:rsidR="00672C60" w:rsidRPr="00822A14" w:rsidRDefault="00672C60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11" w:type="dxa"/>
          </w:tcPr>
          <w:p w:rsidR="00672C60" w:rsidRPr="00822A14" w:rsidRDefault="00672C60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400" w:type="dxa"/>
          </w:tcPr>
          <w:p w:rsidR="00672C60" w:rsidRPr="00822A14" w:rsidRDefault="00672C60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396" w:type="dxa"/>
          </w:tcPr>
          <w:p w:rsidR="00672C60" w:rsidRPr="00822A14" w:rsidRDefault="00672C60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383" w:type="dxa"/>
          </w:tcPr>
          <w:p w:rsidR="00672C60" w:rsidRPr="00822A14" w:rsidRDefault="00672C60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382" w:type="dxa"/>
          </w:tcPr>
          <w:p w:rsidR="00672C60" w:rsidRPr="00822A14" w:rsidRDefault="00672C60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597" w:type="dxa"/>
          </w:tcPr>
          <w:p w:rsidR="00672C60" w:rsidRPr="00822A14" w:rsidRDefault="00672C60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572" w:type="dxa"/>
          </w:tcPr>
          <w:p w:rsidR="00672C60" w:rsidRPr="00822A14" w:rsidRDefault="00672C60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554" w:type="dxa"/>
          </w:tcPr>
          <w:p w:rsidR="00672C60" w:rsidRPr="00822A14" w:rsidRDefault="00672C60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554" w:type="dxa"/>
          </w:tcPr>
          <w:p w:rsidR="00672C60" w:rsidRPr="00822A14" w:rsidRDefault="00672C60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702" w:type="dxa"/>
            <w:gridSpan w:val="2"/>
          </w:tcPr>
          <w:p w:rsidR="00672C60" w:rsidRPr="00822A14" w:rsidRDefault="00672C60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598" w:type="dxa"/>
          </w:tcPr>
          <w:p w:rsidR="00672C60" w:rsidRPr="00822A14" w:rsidRDefault="00672C60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587" w:type="dxa"/>
          </w:tcPr>
          <w:p w:rsidR="00672C60" w:rsidRPr="00822A14" w:rsidRDefault="00672C60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577" w:type="dxa"/>
          </w:tcPr>
          <w:p w:rsidR="00672C60" w:rsidRPr="00822A14" w:rsidRDefault="00672C60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571" w:type="dxa"/>
          </w:tcPr>
          <w:p w:rsidR="00672C60" w:rsidRPr="00822A14" w:rsidRDefault="00672C60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564" w:type="dxa"/>
          </w:tcPr>
          <w:p w:rsidR="00672C60" w:rsidRPr="00822A14" w:rsidRDefault="00672C60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354" w:type="dxa"/>
          </w:tcPr>
          <w:p w:rsidR="00672C60" w:rsidRPr="00822A14" w:rsidRDefault="00672C60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352" w:type="dxa"/>
          </w:tcPr>
          <w:p w:rsidR="00672C60" w:rsidRPr="00822A14" w:rsidRDefault="00672C60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352" w:type="dxa"/>
          </w:tcPr>
          <w:p w:rsidR="00672C60" w:rsidRPr="00822A14" w:rsidRDefault="00672C60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579" w:type="dxa"/>
          </w:tcPr>
          <w:p w:rsidR="00672C60" w:rsidRPr="00822A14" w:rsidRDefault="00672C60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519" w:type="dxa"/>
          </w:tcPr>
          <w:p w:rsidR="00672C60" w:rsidRPr="00822A14" w:rsidRDefault="00672C60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</w:tr>
      <w:tr w:rsidR="00822A14" w:rsidRPr="00CF22B8" w:rsidTr="00F06396">
        <w:tc>
          <w:tcPr>
            <w:tcW w:w="10420" w:type="dxa"/>
            <w:gridSpan w:val="22"/>
          </w:tcPr>
          <w:p w:rsidR="00822A14" w:rsidRPr="007F5DFC" w:rsidRDefault="009D491B" w:rsidP="009D491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Malaka</w:t>
            </w:r>
            <w:proofErr w:type="spellEnd"/>
            <w:r w:rsidRPr="007F5DF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oshirish</w:t>
            </w:r>
            <w:proofErr w:type="spellEnd"/>
            <w:r w:rsidRPr="007F5DF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o</w:t>
            </w:r>
            <w:r w:rsidRPr="007F5DFC">
              <w:rPr>
                <w:rFonts w:ascii="Arial" w:hAnsi="Arial" w:cs="Arial"/>
                <w:b/>
                <w:sz w:val="24"/>
                <w:szCs w:val="24"/>
              </w:rPr>
              <w:t>‘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quv</w:t>
            </w:r>
            <w:proofErr w:type="spellEnd"/>
            <w:r w:rsidRPr="007F5DF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kursiga</w:t>
            </w:r>
            <w:proofErr w:type="spellEnd"/>
            <w:r w:rsidRPr="007F5DF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jalb</w:t>
            </w:r>
            <w:proofErr w:type="spellEnd"/>
            <w:r w:rsidRPr="007F5DF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etilgan</w:t>
            </w:r>
            <w:proofErr w:type="spellEnd"/>
            <w:r w:rsidRPr="007F5DF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va</w:t>
            </w:r>
            <w:proofErr w:type="spellEnd"/>
            <w:r w:rsidRPr="007F5DF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bilim</w:t>
            </w:r>
            <w:proofErr w:type="spellEnd"/>
            <w:r w:rsidRPr="007F5DF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sinovlarini</w:t>
            </w:r>
            <w:proofErr w:type="spellEnd"/>
            <w:r w:rsidRPr="007F5DF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muvaffaqiyatli</w:t>
            </w:r>
            <w:proofErr w:type="spellEnd"/>
            <w:r w:rsidRPr="007F5DF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topshirgan</w:t>
            </w:r>
            <w:proofErr w:type="spellEnd"/>
            <w:r w:rsidRPr="007F5DF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="00353CF1" w:rsidRPr="00353CF1">
              <w:rPr>
                <w:rFonts w:ascii="Arial" w:hAnsi="Arial" w:cs="Arial"/>
                <w:b/>
                <w:sz w:val="24"/>
                <w:szCs w:val="24"/>
                <w:lang w:val="en-US"/>
              </w:rPr>
              <w:t>xodimlari</w:t>
            </w:r>
            <w:proofErr w:type="spellEnd"/>
            <w:r w:rsidR="00822A14" w:rsidRPr="007F5DF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="00822A14" w:rsidRPr="00822A14">
              <w:rPr>
                <w:rFonts w:ascii="Arial" w:hAnsi="Arial" w:cs="Arial"/>
                <w:b/>
                <w:sz w:val="24"/>
                <w:szCs w:val="24"/>
                <w:lang w:val="en-US"/>
              </w:rPr>
              <w:t>tarkibi</w:t>
            </w:r>
            <w:proofErr w:type="spellEnd"/>
          </w:p>
        </w:tc>
      </w:tr>
      <w:tr w:rsidR="00822A14" w:rsidRPr="00CF22B8" w:rsidTr="004229CD">
        <w:tc>
          <w:tcPr>
            <w:tcW w:w="10420" w:type="dxa"/>
            <w:gridSpan w:val="22"/>
            <w:tcBorders>
              <w:bottom w:val="single" w:sz="4" w:space="0" w:color="auto"/>
            </w:tcBorders>
          </w:tcPr>
          <w:p w:rsidR="00822A14" w:rsidRPr="007F5DFC" w:rsidRDefault="00822A14" w:rsidP="008414D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F22B8" w:rsidRPr="00822A14" w:rsidTr="00672C60"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3CF1" w:rsidRPr="00822A14" w:rsidRDefault="00353CF1" w:rsidP="00822A14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uz-Cyrl-UZ"/>
              </w:rPr>
            </w:pPr>
            <w:r w:rsidRPr="00822A14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T/r </w:t>
            </w:r>
          </w:p>
        </w:tc>
        <w:tc>
          <w:tcPr>
            <w:tcW w:w="197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3CF1" w:rsidRPr="00822A14" w:rsidRDefault="00353CF1" w:rsidP="008414DB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proofErr w:type="spellStart"/>
            <w:r w:rsidRPr="00822A14">
              <w:rPr>
                <w:rFonts w:ascii="Arial" w:hAnsi="Arial" w:cs="Arial"/>
                <w:b/>
                <w:sz w:val="20"/>
                <w:szCs w:val="20"/>
                <w:lang w:val="en-US"/>
              </w:rPr>
              <w:t>Familiyasi</w:t>
            </w:r>
            <w:proofErr w:type="spellEnd"/>
            <w:r w:rsidRPr="00822A14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22A14">
              <w:rPr>
                <w:rFonts w:ascii="Arial" w:hAnsi="Arial" w:cs="Arial"/>
                <w:b/>
                <w:sz w:val="20"/>
                <w:szCs w:val="20"/>
                <w:lang w:val="en-US"/>
              </w:rPr>
              <w:t>ismi</w:t>
            </w:r>
            <w:proofErr w:type="spellEnd"/>
            <w:r w:rsidRPr="00822A14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22A14">
              <w:rPr>
                <w:rFonts w:ascii="Arial" w:hAnsi="Arial" w:cs="Arial"/>
                <w:b/>
                <w:sz w:val="20"/>
                <w:szCs w:val="20"/>
                <w:lang w:val="en-US"/>
              </w:rPr>
              <w:t>sharifi</w:t>
            </w:r>
            <w:proofErr w:type="spellEnd"/>
          </w:p>
        </w:tc>
        <w:tc>
          <w:tcPr>
            <w:tcW w:w="26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3CF1" w:rsidRPr="00822A14" w:rsidRDefault="00353CF1" w:rsidP="00353CF1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T</w:t>
            </w:r>
            <w:r w:rsidRPr="00353CF1">
              <w:rPr>
                <w:rFonts w:ascii="Arial" w:hAnsi="Arial" w:cs="Arial"/>
                <w:b/>
                <w:sz w:val="20"/>
                <w:szCs w:val="20"/>
                <w:lang w:val="en-US"/>
              </w:rPr>
              <w:t>arkibiy</w:t>
            </w:r>
            <w:proofErr w:type="spellEnd"/>
            <w:r w:rsidRPr="00353CF1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53CF1">
              <w:rPr>
                <w:rFonts w:ascii="Arial" w:hAnsi="Arial" w:cs="Arial"/>
                <w:b/>
                <w:sz w:val="20"/>
                <w:szCs w:val="20"/>
                <w:lang w:val="en-US"/>
              </w:rPr>
              <w:t>b</w:t>
            </w:r>
            <w:r w:rsidR="004C5471">
              <w:rPr>
                <w:rFonts w:ascii="Arial" w:hAnsi="Arial" w:cs="Arial"/>
                <w:b/>
                <w:sz w:val="20"/>
                <w:szCs w:val="20"/>
                <w:lang w:val="en-US"/>
              </w:rPr>
              <w:t>o‘</w:t>
            </w:r>
            <w:r w:rsidRPr="00353CF1">
              <w:rPr>
                <w:rFonts w:ascii="Arial" w:hAnsi="Arial" w:cs="Arial"/>
                <w:b/>
                <w:sz w:val="20"/>
                <w:szCs w:val="20"/>
                <w:lang w:val="en-US"/>
              </w:rPr>
              <w:t>linma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353CF1">
              <w:rPr>
                <w:rFonts w:ascii="Arial" w:hAnsi="Arial" w:cs="Arial"/>
                <w:b/>
                <w:sz w:val="20"/>
                <w:szCs w:val="20"/>
                <w:lang w:val="en-US"/>
              </w:rPr>
              <w:t>korxona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nomi</w:t>
            </w:r>
            <w:proofErr w:type="spellEnd"/>
          </w:p>
        </w:tc>
        <w:tc>
          <w:tcPr>
            <w:tcW w:w="318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3CF1" w:rsidRPr="00822A14" w:rsidRDefault="00353CF1" w:rsidP="00F06396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Lavozimi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va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shu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lavozimdagi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ish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staji</w:t>
            </w:r>
            <w:proofErr w:type="spellEnd"/>
          </w:p>
        </w:tc>
        <w:tc>
          <w:tcPr>
            <w:tcW w:w="10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3CF1" w:rsidRPr="00822A14" w:rsidRDefault="00353CF1" w:rsidP="008414DB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Baholash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xulosa</w:t>
            </w:r>
            <w:proofErr w:type="spellEnd"/>
          </w:p>
        </w:tc>
        <w:tc>
          <w:tcPr>
            <w:tcW w:w="1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3CF1" w:rsidRPr="00822A14" w:rsidRDefault="00353CF1" w:rsidP="008414DB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Imzo</w:t>
            </w:r>
            <w:proofErr w:type="spellEnd"/>
          </w:p>
        </w:tc>
      </w:tr>
      <w:tr w:rsidR="00CF22B8" w:rsidRPr="00822A14" w:rsidTr="00672C60"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3CF1" w:rsidRPr="00353CF1" w:rsidRDefault="00353CF1" w:rsidP="008414DB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53CF1">
              <w:rPr>
                <w:rFonts w:ascii="Arial" w:hAnsi="Arial" w:cs="Arial"/>
                <w:sz w:val="16"/>
                <w:szCs w:val="16"/>
                <w:lang w:val="uz-Cyrl-UZ"/>
              </w:rPr>
              <w:t>№</w:t>
            </w:r>
          </w:p>
        </w:tc>
        <w:tc>
          <w:tcPr>
            <w:tcW w:w="197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3CF1" w:rsidRPr="00353CF1" w:rsidRDefault="00353CF1" w:rsidP="008414DB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 w:rsidRPr="00353CF1">
              <w:rPr>
                <w:rFonts w:ascii="Arial" w:hAnsi="Arial" w:cs="Arial"/>
                <w:sz w:val="16"/>
                <w:szCs w:val="16"/>
                <w:lang w:val="en-US"/>
              </w:rPr>
              <w:t>Фамилия</w:t>
            </w:r>
            <w:proofErr w:type="spellEnd"/>
            <w:r w:rsidRPr="00353CF1">
              <w:rPr>
                <w:rFonts w:ascii="Arial" w:hAnsi="Arial" w:cs="Arial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53CF1">
              <w:rPr>
                <w:rFonts w:ascii="Arial" w:hAnsi="Arial" w:cs="Arial"/>
                <w:sz w:val="16"/>
                <w:szCs w:val="16"/>
                <w:lang w:val="en-US"/>
              </w:rPr>
              <w:t>имя</w:t>
            </w:r>
            <w:proofErr w:type="spellEnd"/>
            <w:r w:rsidRPr="00353CF1">
              <w:rPr>
                <w:rFonts w:ascii="Arial" w:hAnsi="Arial" w:cs="Arial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53CF1">
              <w:rPr>
                <w:rFonts w:ascii="Arial" w:hAnsi="Arial" w:cs="Arial"/>
                <w:sz w:val="16"/>
                <w:szCs w:val="16"/>
                <w:lang w:val="en-US"/>
              </w:rPr>
              <w:t>отчество</w:t>
            </w:r>
            <w:proofErr w:type="spellEnd"/>
          </w:p>
        </w:tc>
        <w:tc>
          <w:tcPr>
            <w:tcW w:w="26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3CF1" w:rsidRPr="00353CF1" w:rsidRDefault="00353CF1" w:rsidP="008414D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53CF1">
              <w:rPr>
                <w:rFonts w:ascii="Arial" w:hAnsi="Arial" w:cs="Arial"/>
                <w:sz w:val="16"/>
                <w:szCs w:val="16"/>
              </w:rPr>
              <w:t>Наименование структурного подразделения / предприятия</w:t>
            </w:r>
          </w:p>
        </w:tc>
        <w:tc>
          <w:tcPr>
            <w:tcW w:w="318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3CF1" w:rsidRPr="00353CF1" w:rsidRDefault="00353CF1" w:rsidP="00F063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53CF1">
              <w:rPr>
                <w:rFonts w:ascii="Arial" w:hAnsi="Arial" w:cs="Arial"/>
                <w:sz w:val="16"/>
                <w:szCs w:val="16"/>
              </w:rPr>
              <w:t>Должность и стаж работы на данной должности</w:t>
            </w:r>
          </w:p>
        </w:tc>
        <w:tc>
          <w:tcPr>
            <w:tcW w:w="10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3CF1" w:rsidRPr="00353CF1" w:rsidRDefault="00353CF1" w:rsidP="008414D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53CF1">
              <w:rPr>
                <w:rFonts w:ascii="Arial" w:hAnsi="Arial" w:cs="Arial"/>
                <w:sz w:val="16"/>
                <w:szCs w:val="16"/>
              </w:rPr>
              <w:t>Оценка, заключение</w:t>
            </w:r>
          </w:p>
        </w:tc>
        <w:tc>
          <w:tcPr>
            <w:tcW w:w="1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3CF1" w:rsidRPr="00353CF1" w:rsidRDefault="00353CF1" w:rsidP="008414D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53CF1">
              <w:rPr>
                <w:rFonts w:ascii="Arial" w:hAnsi="Arial" w:cs="Arial"/>
                <w:sz w:val="16"/>
                <w:szCs w:val="16"/>
              </w:rPr>
              <w:t>Подпись</w:t>
            </w:r>
          </w:p>
        </w:tc>
      </w:tr>
      <w:tr w:rsidR="00CF22B8" w:rsidRPr="00607BF6" w:rsidTr="00672C60"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5CF" w:rsidRPr="00B26E4A" w:rsidRDefault="008955CF" w:rsidP="008414DB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26E4A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197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5CF" w:rsidRPr="00CF22B8" w:rsidRDefault="00CF22B8" w:rsidP="005930E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lang w:val="en-US"/>
              </w:rPr>
              <w:t>worker_full_name</w:t>
            </w:r>
            <w:proofErr w:type="spellEnd"/>
            <w:r>
              <w:rPr>
                <w:rFonts w:ascii="Arial" w:hAnsi="Arial" w:cs="Arial"/>
                <w:lang w:val="en-US"/>
              </w:rPr>
              <w:t>}</w:t>
            </w:r>
          </w:p>
        </w:tc>
        <w:tc>
          <w:tcPr>
            <w:tcW w:w="26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5CF" w:rsidRPr="008955CF" w:rsidRDefault="00CF22B8" w:rsidP="005930E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lang w:val="en-US"/>
              </w:rPr>
              <w:t>worker_organization_name</w:t>
            </w:r>
            <w:proofErr w:type="spellEnd"/>
            <w:r>
              <w:rPr>
                <w:rFonts w:ascii="Arial" w:hAnsi="Arial" w:cs="Arial"/>
                <w:lang w:val="en-US"/>
              </w:rPr>
              <w:t>}</w:t>
            </w:r>
          </w:p>
        </w:tc>
        <w:tc>
          <w:tcPr>
            <w:tcW w:w="318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5CF" w:rsidRPr="00CF22B8" w:rsidRDefault="00CF22B8" w:rsidP="005930E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lang w:val="en-US"/>
              </w:rPr>
              <w:t>worker_position_and_</w:t>
            </w:r>
            <w:r w:rsidRPr="00CF22B8">
              <w:rPr>
                <w:rFonts w:ascii="Arial" w:hAnsi="Arial" w:cs="Arial"/>
                <w:lang w:val="en-US"/>
              </w:rPr>
              <w:t>experience</w:t>
            </w:r>
            <w:proofErr w:type="spellEnd"/>
            <w:r>
              <w:rPr>
                <w:rFonts w:ascii="Arial" w:hAnsi="Arial" w:cs="Arial"/>
                <w:lang w:val="en-US"/>
              </w:rPr>
              <w:t>}</w:t>
            </w:r>
          </w:p>
        </w:tc>
        <w:tc>
          <w:tcPr>
            <w:tcW w:w="10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5CF" w:rsidRPr="00CF22B8" w:rsidRDefault="00CF22B8" w:rsidP="005930E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${result}</w:t>
            </w:r>
          </w:p>
        </w:tc>
        <w:tc>
          <w:tcPr>
            <w:tcW w:w="1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5CF" w:rsidRPr="00FC54EA" w:rsidRDefault="00CF22B8" w:rsidP="008414DB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${signature}</w:t>
            </w:r>
          </w:p>
        </w:tc>
      </w:tr>
    </w:tbl>
    <w:p w:rsidR="008414DB" w:rsidRPr="00F06396" w:rsidRDefault="008414DB" w:rsidP="008414DB">
      <w:pPr>
        <w:spacing w:after="0" w:line="240" w:lineRule="auto"/>
        <w:jc w:val="center"/>
        <w:rPr>
          <w:rFonts w:ascii="Arial" w:hAnsi="Arial" w:cs="Arial"/>
          <w:b/>
          <w:sz w:val="16"/>
          <w:szCs w:val="16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"/>
        <w:gridCol w:w="485"/>
        <w:gridCol w:w="484"/>
        <w:gridCol w:w="484"/>
        <w:gridCol w:w="481"/>
        <w:gridCol w:w="481"/>
        <w:gridCol w:w="481"/>
        <w:gridCol w:w="481"/>
        <w:gridCol w:w="481"/>
        <w:gridCol w:w="484"/>
        <w:gridCol w:w="484"/>
        <w:gridCol w:w="484"/>
        <w:gridCol w:w="484"/>
        <w:gridCol w:w="483"/>
        <w:gridCol w:w="483"/>
        <w:gridCol w:w="483"/>
        <w:gridCol w:w="485"/>
        <w:gridCol w:w="485"/>
        <w:gridCol w:w="485"/>
        <w:gridCol w:w="501"/>
        <w:gridCol w:w="489"/>
      </w:tblGrid>
      <w:tr w:rsidR="00353CF1" w:rsidRPr="007F5DFC" w:rsidTr="00F06396">
        <w:tc>
          <w:tcPr>
            <w:tcW w:w="10420" w:type="dxa"/>
            <w:gridSpan w:val="21"/>
          </w:tcPr>
          <w:p w:rsidR="00353CF1" w:rsidRPr="00FC54EA" w:rsidRDefault="00353CF1" w:rsidP="00F06396">
            <w:pPr>
              <w:jc w:val="both"/>
              <w:rPr>
                <w:rFonts w:ascii="Arial" w:hAnsi="Arial" w:cs="Arial"/>
                <w:sz w:val="24"/>
                <w:szCs w:val="24"/>
                <w:lang w:val="uz-Cyrl-UZ"/>
              </w:rPr>
            </w:pPr>
            <w:r w:rsidRPr="00FC54EA">
              <w:rPr>
                <w:rFonts w:ascii="Arial" w:hAnsi="Arial" w:cs="Arial"/>
                <w:sz w:val="24"/>
                <w:szCs w:val="24"/>
                <w:lang w:val="uz-Cyrl-UZ"/>
              </w:rPr>
              <w:t>Malaka oshiris</w:t>
            </w:r>
            <w:r w:rsidR="00B26E4A">
              <w:rPr>
                <w:rFonts w:ascii="Arial" w:hAnsi="Arial" w:cs="Arial"/>
                <w:sz w:val="24"/>
                <w:szCs w:val="24"/>
                <w:lang w:val="uz-Cyrl-UZ"/>
              </w:rPr>
              <w:t xml:space="preserve">h </w:t>
            </w:r>
            <w:r w:rsidR="004C5471">
              <w:rPr>
                <w:rFonts w:ascii="Arial" w:hAnsi="Arial" w:cs="Arial"/>
                <w:sz w:val="24"/>
                <w:szCs w:val="24"/>
                <w:lang w:val="uz-Cyrl-UZ"/>
              </w:rPr>
              <w:t>o‘</w:t>
            </w:r>
            <w:r w:rsidR="00B26E4A">
              <w:rPr>
                <w:rFonts w:ascii="Arial" w:hAnsi="Arial" w:cs="Arial"/>
                <w:sz w:val="24"/>
                <w:szCs w:val="24"/>
                <w:lang w:val="uz-Cyrl-UZ"/>
              </w:rPr>
              <w:t>quv kursi yakuni hamda bili</w:t>
            </w:r>
            <w:r w:rsidR="00B26E4A">
              <w:rPr>
                <w:rFonts w:ascii="Arial" w:hAnsi="Arial" w:cs="Arial"/>
                <w:sz w:val="24"/>
                <w:szCs w:val="24"/>
                <w:lang w:val="en-US"/>
              </w:rPr>
              <w:t>m</w:t>
            </w:r>
            <w:r w:rsidRPr="00FC54EA">
              <w:rPr>
                <w:rFonts w:ascii="Arial" w:hAnsi="Arial" w:cs="Arial"/>
                <w:sz w:val="24"/>
                <w:szCs w:val="24"/>
                <w:lang w:val="uz-Cyrl-UZ"/>
              </w:rPr>
              <w:t xml:space="preserve"> sinovi natijasiga k</w:t>
            </w:r>
            <w:r w:rsidR="004C5471">
              <w:rPr>
                <w:rFonts w:ascii="Arial" w:hAnsi="Arial" w:cs="Arial"/>
                <w:sz w:val="24"/>
                <w:szCs w:val="24"/>
                <w:lang w:val="uz-Cyrl-UZ"/>
              </w:rPr>
              <w:t>o‘</w:t>
            </w:r>
            <w:r w:rsidRPr="00FC54EA">
              <w:rPr>
                <w:rFonts w:ascii="Arial" w:hAnsi="Arial" w:cs="Arial"/>
                <w:sz w:val="24"/>
                <w:szCs w:val="24"/>
                <w:lang w:val="uz-Cyrl-UZ"/>
              </w:rPr>
              <w:t>ra, yuqorida r</w:t>
            </w:r>
            <w:r w:rsidR="004C5471">
              <w:rPr>
                <w:rFonts w:ascii="Arial" w:hAnsi="Arial" w:cs="Arial"/>
                <w:sz w:val="24"/>
                <w:szCs w:val="24"/>
                <w:lang w:val="uz-Cyrl-UZ"/>
              </w:rPr>
              <w:t>o‘</w:t>
            </w:r>
            <w:r w:rsidRPr="00FC54EA">
              <w:rPr>
                <w:rFonts w:ascii="Arial" w:hAnsi="Arial" w:cs="Arial"/>
                <w:sz w:val="24"/>
                <w:szCs w:val="24"/>
                <w:lang w:val="uz-Cyrl-UZ"/>
              </w:rPr>
              <w:t>yxati keltirilgan sh</w:t>
            </w:r>
            <w:r w:rsidR="00B26E4A">
              <w:rPr>
                <w:rFonts w:ascii="Arial" w:hAnsi="Arial" w:cs="Arial"/>
                <w:sz w:val="24"/>
                <w:szCs w:val="24"/>
                <w:lang w:val="en-US"/>
              </w:rPr>
              <w:t>a</w:t>
            </w:r>
            <w:r w:rsidRPr="00FC54EA">
              <w:rPr>
                <w:rFonts w:ascii="Arial" w:hAnsi="Arial" w:cs="Arial"/>
                <w:sz w:val="24"/>
                <w:szCs w:val="24"/>
                <w:lang w:val="uz-Cyrl-UZ"/>
              </w:rPr>
              <w:t>xslarga mustaqul tegishli ishlarni bajarish va rahbarlik qilish uchun ruxsat berildi.</w:t>
            </w:r>
          </w:p>
        </w:tc>
      </w:tr>
      <w:tr w:rsidR="00353CF1" w:rsidRPr="00607BF6" w:rsidTr="00F06396">
        <w:tc>
          <w:tcPr>
            <w:tcW w:w="10420" w:type="dxa"/>
            <w:gridSpan w:val="21"/>
          </w:tcPr>
          <w:p w:rsidR="00353CF1" w:rsidRPr="00FC54EA" w:rsidRDefault="00353CF1" w:rsidP="00F06396">
            <w:pPr>
              <w:jc w:val="both"/>
              <w:rPr>
                <w:rFonts w:ascii="Arial" w:hAnsi="Arial" w:cs="Arial"/>
                <w:sz w:val="20"/>
                <w:szCs w:val="20"/>
                <w:lang w:val="uz-Cyrl-UZ"/>
              </w:rPr>
            </w:pPr>
            <w:r w:rsidRPr="004229CD">
              <w:rPr>
                <w:rFonts w:ascii="Arial" w:hAnsi="Arial" w:cs="Arial"/>
                <w:sz w:val="20"/>
                <w:szCs w:val="20"/>
                <w:lang w:val="uz-Cyrl-UZ"/>
              </w:rPr>
              <w:t>По окончании курса повышения квалификации и по результатам квалификационного тестирования вышеуказанным лицам было разрешено самостоятельно выполнять соответствующую работу и руководить.</w:t>
            </w:r>
          </w:p>
        </w:tc>
      </w:tr>
      <w:tr w:rsidR="00353CF1" w:rsidRPr="004229CD" w:rsidTr="00F06396">
        <w:tc>
          <w:tcPr>
            <w:tcW w:w="524" w:type="dxa"/>
          </w:tcPr>
          <w:p w:rsidR="00353CF1" w:rsidRPr="004229CD" w:rsidRDefault="00353CF1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492" w:type="dxa"/>
          </w:tcPr>
          <w:p w:rsidR="00353CF1" w:rsidRPr="004229CD" w:rsidRDefault="00353CF1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493" w:type="dxa"/>
          </w:tcPr>
          <w:p w:rsidR="00353CF1" w:rsidRPr="004229CD" w:rsidRDefault="00353CF1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493" w:type="dxa"/>
          </w:tcPr>
          <w:p w:rsidR="00353CF1" w:rsidRPr="004229CD" w:rsidRDefault="00353CF1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492" w:type="dxa"/>
          </w:tcPr>
          <w:p w:rsidR="00353CF1" w:rsidRPr="004229CD" w:rsidRDefault="00353CF1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492" w:type="dxa"/>
          </w:tcPr>
          <w:p w:rsidR="00353CF1" w:rsidRPr="004229CD" w:rsidRDefault="00353CF1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492" w:type="dxa"/>
          </w:tcPr>
          <w:p w:rsidR="00353CF1" w:rsidRPr="004229CD" w:rsidRDefault="00353CF1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492" w:type="dxa"/>
          </w:tcPr>
          <w:p w:rsidR="00353CF1" w:rsidRPr="004229CD" w:rsidRDefault="00353CF1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492" w:type="dxa"/>
          </w:tcPr>
          <w:p w:rsidR="00353CF1" w:rsidRPr="004229CD" w:rsidRDefault="00353CF1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494" w:type="dxa"/>
          </w:tcPr>
          <w:p w:rsidR="00353CF1" w:rsidRPr="004229CD" w:rsidRDefault="00353CF1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494" w:type="dxa"/>
          </w:tcPr>
          <w:p w:rsidR="00353CF1" w:rsidRPr="004229CD" w:rsidRDefault="00353CF1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494" w:type="dxa"/>
          </w:tcPr>
          <w:p w:rsidR="00353CF1" w:rsidRPr="004229CD" w:rsidRDefault="00353CF1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494" w:type="dxa"/>
          </w:tcPr>
          <w:p w:rsidR="00353CF1" w:rsidRPr="004229CD" w:rsidRDefault="00353CF1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494" w:type="dxa"/>
          </w:tcPr>
          <w:p w:rsidR="00353CF1" w:rsidRPr="004229CD" w:rsidRDefault="00353CF1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494" w:type="dxa"/>
          </w:tcPr>
          <w:p w:rsidR="00353CF1" w:rsidRPr="004229CD" w:rsidRDefault="00353CF1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494" w:type="dxa"/>
          </w:tcPr>
          <w:p w:rsidR="00353CF1" w:rsidRPr="004229CD" w:rsidRDefault="00353CF1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496" w:type="dxa"/>
          </w:tcPr>
          <w:p w:rsidR="00353CF1" w:rsidRPr="004229CD" w:rsidRDefault="00353CF1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496" w:type="dxa"/>
          </w:tcPr>
          <w:p w:rsidR="00353CF1" w:rsidRPr="004229CD" w:rsidRDefault="00353CF1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496" w:type="dxa"/>
          </w:tcPr>
          <w:p w:rsidR="00353CF1" w:rsidRPr="004229CD" w:rsidRDefault="00353CF1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512" w:type="dxa"/>
          </w:tcPr>
          <w:p w:rsidR="00353CF1" w:rsidRPr="004229CD" w:rsidRDefault="00353CF1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500" w:type="dxa"/>
          </w:tcPr>
          <w:p w:rsidR="00353CF1" w:rsidRPr="004229CD" w:rsidRDefault="00353CF1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</w:tr>
      <w:tr w:rsidR="00C8572C" w:rsidRPr="004229CD" w:rsidTr="00C8572C">
        <w:tc>
          <w:tcPr>
            <w:tcW w:w="2002" w:type="dxa"/>
            <w:gridSpan w:val="4"/>
          </w:tcPr>
          <w:p w:rsidR="00C8572C" w:rsidRPr="00C8572C" w:rsidRDefault="00C8572C" w:rsidP="00C8572C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C8572C">
              <w:rPr>
                <w:rFonts w:ascii="Arial" w:hAnsi="Arial" w:cs="Arial"/>
                <w:b/>
                <w:sz w:val="24"/>
                <w:szCs w:val="24"/>
                <w:lang w:val="uz-Cyrl-UZ"/>
              </w:rPr>
              <w:t>Imzolar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:</w:t>
            </w:r>
          </w:p>
          <w:p w:rsidR="00C8572C" w:rsidRPr="00C8572C" w:rsidRDefault="00C8572C" w:rsidP="00C8572C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8572C">
              <w:rPr>
                <w:rFonts w:ascii="Arial" w:hAnsi="Arial" w:cs="Arial"/>
                <w:sz w:val="16"/>
                <w:szCs w:val="16"/>
                <w:lang w:val="uz-Cyrl-UZ"/>
              </w:rPr>
              <w:t>Подписи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:</w:t>
            </w:r>
          </w:p>
        </w:tc>
        <w:tc>
          <w:tcPr>
            <w:tcW w:w="492" w:type="dxa"/>
          </w:tcPr>
          <w:p w:rsidR="00C8572C" w:rsidRPr="004229CD" w:rsidRDefault="00C8572C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492" w:type="dxa"/>
          </w:tcPr>
          <w:p w:rsidR="00C8572C" w:rsidRPr="004229CD" w:rsidRDefault="00C8572C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492" w:type="dxa"/>
          </w:tcPr>
          <w:p w:rsidR="00C8572C" w:rsidRPr="004229CD" w:rsidRDefault="00C8572C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492" w:type="dxa"/>
          </w:tcPr>
          <w:p w:rsidR="00C8572C" w:rsidRPr="004229CD" w:rsidRDefault="00C8572C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492" w:type="dxa"/>
          </w:tcPr>
          <w:p w:rsidR="00C8572C" w:rsidRPr="004229CD" w:rsidRDefault="00C8572C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494" w:type="dxa"/>
          </w:tcPr>
          <w:p w:rsidR="00C8572C" w:rsidRPr="004229CD" w:rsidRDefault="00C8572C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494" w:type="dxa"/>
          </w:tcPr>
          <w:p w:rsidR="00C8572C" w:rsidRPr="004229CD" w:rsidRDefault="00C8572C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494" w:type="dxa"/>
          </w:tcPr>
          <w:p w:rsidR="00C8572C" w:rsidRPr="004229CD" w:rsidRDefault="00C8572C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494" w:type="dxa"/>
          </w:tcPr>
          <w:p w:rsidR="00C8572C" w:rsidRPr="004229CD" w:rsidRDefault="00C8572C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494" w:type="dxa"/>
          </w:tcPr>
          <w:p w:rsidR="00C8572C" w:rsidRPr="004229CD" w:rsidRDefault="00C8572C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494" w:type="dxa"/>
          </w:tcPr>
          <w:p w:rsidR="00C8572C" w:rsidRPr="004229CD" w:rsidRDefault="00C8572C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494" w:type="dxa"/>
          </w:tcPr>
          <w:p w:rsidR="00C8572C" w:rsidRPr="004229CD" w:rsidRDefault="00C8572C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496" w:type="dxa"/>
          </w:tcPr>
          <w:p w:rsidR="00C8572C" w:rsidRPr="004229CD" w:rsidRDefault="00C8572C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496" w:type="dxa"/>
          </w:tcPr>
          <w:p w:rsidR="00C8572C" w:rsidRPr="004229CD" w:rsidRDefault="00C8572C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496" w:type="dxa"/>
          </w:tcPr>
          <w:p w:rsidR="00C8572C" w:rsidRPr="004229CD" w:rsidRDefault="00C8572C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512" w:type="dxa"/>
          </w:tcPr>
          <w:p w:rsidR="00C8572C" w:rsidRPr="004229CD" w:rsidRDefault="00C8572C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500" w:type="dxa"/>
          </w:tcPr>
          <w:p w:rsidR="00C8572C" w:rsidRPr="004229CD" w:rsidRDefault="00C8572C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</w:tr>
      <w:tr w:rsidR="00C8572C" w:rsidRPr="004229CD" w:rsidTr="00C8572C">
        <w:trPr>
          <w:trHeight w:val="239"/>
        </w:trPr>
        <w:tc>
          <w:tcPr>
            <w:tcW w:w="3970" w:type="dxa"/>
            <w:gridSpan w:val="8"/>
          </w:tcPr>
          <w:p w:rsidR="00C8572C" w:rsidRPr="00C8572C" w:rsidRDefault="00C8572C" w:rsidP="00C8572C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${</w:t>
            </w:r>
            <w:proofErr w:type="spellStart"/>
            <w:r w:rsidR="007F5DFC">
              <w:rPr>
                <w:rFonts w:ascii="Arial" w:hAnsi="Arial" w:cs="Arial"/>
                <w:b/>
                <w:sz w:val="16"/>
                <w:szCs w:val="16"/>
                <w:lang w:val="en-US"/>
              </w:rPr>
              <w:t>s_position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}</w:t>
            </w:r>
          </w:p>
        </w:tc>
        <w:tc>
          <w:tcPr>
            <w:tcW w:w="492" w:type="dxa"/>
          </w:tcPr>
          <w:p w:rsidR="00C8572C" w:rsidRPr="004229CD" w:rsidRDefault="00C8572C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1976" w:type="dxa"/>
            <w:gridSpan w:val="4"/>
          </w:tcPr>
          <w:p w:rsidR="00C8572C" w:rsidRPr="004229CD" w:rsidRDefault="007F5DFC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s_sign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}</w:t>
            </w:r>
          </w:p>
        </w:tc>
        <w:tc>
          <w:tcPr>
            <w:tcW w:w="494" w:type="dxa"/>
          </w:tcPr>
          <w:p w:rsidR="00C8572C" w:rsidRPr="004229CD" w:rsidRDefault="00C8572C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</w:p>
        </w:tc>
        <w:tc>
          <w:tcPr>
            <w:tcW w:w="3488" w:type="dxa"/>
            <w:gridSpan w:val="7"/>
          </w:tcPr>
          <w:p w:rsidR="00C8572C" w:rsidRPr="004229CD" w:rsidRDefault="007F5DFC" w:rsidP="00F0639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uz-Cyrl-U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${</w:t>
            </w: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s_full_name</w:t>
            </w:r>
            <w:bookmarkStart w:id="0" w:name="_GoBack"/>
            <w:bookmarkEnd w:id="0"/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}</w:t>
            </w:r>
          </w:p>
        </w:tc>
      </w:tr>
    </w:tbl>
    <w:p w:rsidR="00353CF1" w:rsidRPr="00353CF1" w:rsidRDefault="00353CF1" w:rsidP="00C8572C">
      <w:pPr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sectPr w:rsidR="00353CF1" w:rsidRPr="00353CF1" w:rsidSect="008414DB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1075860512"/>
  </wne:recipientData>
  <wne:recipientData>
    <wne:active wne:val="1"/>
    <wne:hash wne:val="798871014"/>
  </wne:recipientData>
  <wne:recipientData>
    <wne:active wne:val="1"/>
    <wne:hash wne:val="410006180"/>
  </wne:recipientData>
  <wne:recipientData>
    <wne:active wne:val="1"/>
    <wne:hash wne:val="609554111"/>
  </wne:recipientData>
  <wne:recipientData>
    <wne:active wne:val="1"/>
    <wne:hash wne:val="-384862232"/>
  </wne:recipientData>
  <wne:recipientData>
    <wne:active wne:val="1"/>
    <wne:hash wne:val="-1757239852"/>
  </wne:recipientData>
  <wne:recipientData>
    <wne:active wne:val="1"/>
    <wne:hash wne:val="-2061846809"/>
  </wne:recipientData>
  <wne:recipientData>
    <wne:active wne:val="1"/>
    <wne:hash wne:val="-835831621"/>
  </wne:recipientData>
  <wne:recipientData>
    <wne:active wne:val="1"/>
    <wne:hash wne:val="1683901911"/>
  </wne:recipientData>
  <wne:recipientData>
    <wne:active wne:val="1"/>
    <wne:hash wne:val="-972667783"/>
  </wne:recipientData>
  <wne:recipientData>
    <wne:active wne:val="1"/>
    <wne:hash wne:val="-248407871"/>
  </wne:recipientData>
  <wne:recipientData>
    <wne:active wne:val="1"/>
    <wne:hash wne:val="-1148169186"/>
  </wne:recipientData>
  <wne:recipientData>
    <wne:active wne:val="1"/>
    <wne:hash wne:val="2142380176"/>
  </wne:recipientData>
  <wne:recipientData>
    <wne:active wne:val="1"/>
    <wne:hash wne:val="-1895074658"/>
  </wne:recipientData>
  <wne:recipientData>
    <wne:active wne:val="1"/>
    <wne:hash wne:val="1220021883"/>
  </wne:recipientData>
  <wne:recipientData>
    <wne:active wne:val="1"/>
    <wne:hash wne:val="323453573"/>
  </wne:recipientData>
  <wne:recipientData>
    <wne:active wne:val="1"/>
    <wne:hash wne:val="-1839521605"/>
  </wne:recipientData>
  <wne:recipientData>
    <wne:active wne:val="1"/>
    <wne:hash wne:val="-527292827"/>
  </wne:recipientData>
  <wne:recipientData>
    <wne:active wne:val="1"/>
    <wne:hash wne:val="-1153381329"/>
  </wne:recipientData>
  <wne:recipientData>
    <wne:active wne:val="1"/>
    <wne:hash wne:val="2063146342"/>
  </wne:recipientData>
  <wne:recipientData>
    <wne:active wne:val="1"/>
    <wne:hash wne:val="-1390186838"/>
  </wne:recipientData>
  <wne:recipientData>
    <wne:active wne:val="1"/>
    <wne:hash wne:val="252785573"/>
  </wne:recipientData>
  <wne:recipientData>
    <wne:active wne:val="1"/>
    <wne:hash wne:val="-408224408"/>
  </wne:recipientData>
  <wne:recipientData>
    <wne:active wne:val="1"/>
    <wne:hash wne:val="734027565"/>
  </wne:recipientData>
  <wne:recipientData>
    <wne:active wne:val="1"/>
    <wne:hash wne:val="1411612828"/>
  </wne:recipientData>
  <wne:recipientData>
    <wne:active wne:val="1"/>
    <wne:hash wne:val="148419705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mailMerge>
    <w:mainDocumentType w:val="formLetters"/>
    <w:linkToQuery/>
    <w:dataType w:val="native"/>
    <w:connectString w:val="Provider=Microsoft.ACE.OLEDB.12.0;User ID=Admin;Data Source=E:\NBT.xls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'5$'` "/>
    <w:odso>
      <w:fieldMapData>
        <w:column w:val="0"/>
        <w:lid w:val="ru-RU"/>
      </w:fieldMapData>
      <w:fieldMapData>
        <w:column w:val="0"/>
        <w:lid w:val="ru-RU"/>
      </w:fieldMapData>
      <w:fieldMapData>
        <w:type w:val="dbColumn"/>
        <w:name w:val="first_name"/>
        <w:mappedName w:val="Имя"/>
        <w:column w:val="3"/>
        <w:lid w:val="ru-RU"/>
      </w:fieldMapData>
      <w:fieldMapData>
        <w:column w:val="0"/>
        <w:lid w:val="ru-RU"/>
      </w:fieldMapData>
      <w:fieldMapData>
        <w:type w:val="dbColumn"/>
        <w:name w:val="last_name"/>
        <w:mappedName w:val="Фамилия"/>
        <w:column w:val="2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recipientData r:id="rId1"/>
    </w:odso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4DB"/>
    <w:rsid w:val="00005F24"/>
    <w:rsid w:val="001776A7"/>
    <w:rsid w:val="002154E1"/>
    <w:rsid w:val="00353CF1"/>
    <w:rsid w:val="003672EA"/>
    <w:rsid w:val="004229CD"/>
    <w:rsid w:val="004C5471"/>
    <w:rsid w:val="005930ED"/>
    <w:rsid w:val="005A2C79"/>
    <w:rsid w:val="00607BF6"/>
    <w:rsid w:val="00672C60"/>
    <w:rsid w:val="006C4A5C"/>
    <w:rsid w:val="006D6B82"/>
    <w:rsid w:val="007363AB"/>
    <w:rsid w:val="00736E6C"/>
    <w:rsid w:val="0079615E"/>
    <w:rsid w:val="007F5DFC"/>
    <w:rsid w:val="00822A14"/>
    <w:rsid w:val="008414DB"/>
    <w:rsid w:val="008955CF"/>
    <w:rsid w:val="008B33E0"/>
    <w:rsid w:val="009514CD"/>
    <w:rsid w:val="009D491B"/>
    <w:rsid w:val="00A46CDA"/>
    <w:rsid w:val="00A744A0"/>
    <w:rsid w:val="00B26E4A"/>
    <w:rsid w:val="00C8572C"/>
    <w:rsid w:val="00CF22B8"/>
    <w:rsid w:val="00E433BE"/>
    <w:rsid w:val="00F06396"/>
    <w:rsid w:val="00FA3AAF"/>
    <w:rsid w:val="00FC5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1D64"/>
  <w15:docId w15:val="{9D1926EC-8646-482E-9B71-3FADBF656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41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C4A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A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343</Words>
  <Characters>1960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Shuxrat Shoyizoqovich Ibragimov</dc:creator>
  <cp:lastModifiedBy>Jobir Boboqulov</cp:lastModifiedBy>
  <cp:revision>3</cp:revision>
  <cp:lastPrinted>2025-09-09T12:57:00Z</cp:lastPrinted>
  <dcterms:created xsi:type="dcterms:W3CDTF">2025-10-04T07:07:00Z</dcterms:created>
  <dcterms:modified xsi:type="dcterms:W3CDTF">2025-10-04T07:42:00Z</dcterms:modified>
</cp:coreProperties>
</file>