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737C3C3B" w14:textId="26CBE08E" w:rsidR="00715AFC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3108" w:history="1">
            <w:r w:rsidR="00715AFC" w:rsidRPr="00B4187B">
              <w:rPr>
                <w:rStyle w:val="Hyperlink"/>
                <w:noProof/>
              </w:rPr>
              <w:t>Download</w:t>
            </w:r>
            <w:r w:rsidR="00715AFC">
              <w:rPr>
                <w:noProof/>
                <w:webHidden/>
              </w:rPr>
              <w:tab/>
            </w:r>
            <w:r w:rsidR="00715AFC">
              <w:rPr>
                <w:noProof/>
                <w:webHidden/>
              </w:rPr>
              <w:fldChar w:fldCharType="begin"/>
            </w:r>
            <w:r w:rsidR="00715AFC">
              <w:rPr>
                <w:noProof/>
                <w:webHidden/>
              </w:rPr>
              <w:instrText xml:space="preserve"> PAGEREF _Toc189043108 \h </w:instrText>
            </w:r>
            <w:r w:rsidR="00715AFC">
              <w:rPr>
                <w:noProof/>
                <w:webHidden/>
              </w:rPr>
            </w:r>
            <w:r w:rsidR="00715AFC">
              <w:rPr>
                <w:noProof/>
                <w:webHidden/>
              </w:rPr>
              <w:fldChar w:fldCharType="separate"/>
            </w:r>
            <w:r w:rsidR="00715AFC">
              <w:rPr>
                <w:noProof/>
                <w:webHidden/>
              </w:rPr>
              <w:t>1</w:t>
            </w:r>
            <w:r w:rsidR="00715AFC">
              <w:rPr>
                <w:noProof/>
                <w:webHidden/>
              </w:rPr>
              <w:fldChar w:fldCharType="end"/>
            </w:r>
          </w:hyperlink>
        </w:p>
        <w:p w14:paraId="001FA5AA" w14:textId="2EF6B618" w:rsidR="00715AFC" w:rsidRDefault="00715A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09" w:history="1">
            <w:r w:rsidRPr="00B418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B4187B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128B" w14:textId="3F0872D1" w:rsidR="00715AFC" w:rsidRDefault="00715A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0" w:history="1">
            <w:r w:rsidRPr="00B418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B4187B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49A5" w14:textId="50616813" w:rsidR="00715AFC" w:rsidRDefault="00715A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1" w:history="1">
            <w:r w:rsidRPr="00B4187B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1D6D" w14:textId="38B3AE92" w:rsidR="00715AFC" w:rsidRDefault="00715A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2" w:history="1">
            <w:r w:rsidRPr="00B4187B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BA4F" w14:textId="321F1C0E" w:rsidR="00715AFC" w:rsidRDefault="00715A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3" w:history="1">
            <w:r w:rsidRPr="00B4187B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4F21" w14:textId="34BFA0A4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4" w:history="1">
            <w:r w:rsidRPr="00B4187B">
              <w:rPr>
                <w:rStyle w:val="Hyperlink"/>
                <w:noProof/>
              </w:rPr>
              <w:t>Option 1: 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6414" w14:textId="2E270CB8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5" w:history="1">
            <w:r w:rsidRPr="00B4187B">
              <w:rPr>
                <w:rStyle w:val="Hyperlink"/>
                <w:noProof/>
              </w:rPr>
              <w:t>Option 2: 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2ADB" w14:textId="4AF3C35D" w:rsidR="00715AFC" w:rsidRDefault="00715A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6" w:history="1">
            <w:r w:rsidRPr="00B4187B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FA5C" w14:textId="44B0E1CE" w:rsidR="00715AFC" w:rsidRDefault="00715A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7" w:history="1">
            <w:r w:rsidRPr="00B4187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7D5A" w14:textId="634B923A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8" w:history="1">
            <w:r w:rsidRPr="00B4187B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CF0B" w14:textId="2FA31D5B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19" w:history="1">
            <w:r w:rsidRPr="00B4187B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C1AB" w14:textId="1FCA720F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0" w:history="1">
            <w:r w:rsidRPr="00B4187B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B3D0" w14:textId="36FACAF9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1" w:history="1">
            <w:r w:rsidRPr="00B4187B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DB3F" w14:textId="33091E80" w:rsidR="00715AFC" w:rsidRDefault="00715A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2" w:history="1">
            <w:r w:rsidRPr="00B4187B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F1EF" w14:textId="557726D5" w:rsidR="00715AFC" w:rsidRDefault="00715A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3" w:history="1">
            <w:r w:rsidRPr="00B4187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FC9F" w14:textId="4FEA7CF5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4" w:history="1">
            <w:r w:rsidRPr="00B4187B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2C58" w14:textId="14824B22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5" w:history="1">
            <w:r w:rsidRPr="00B4187B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DF26" w14:textId="73B7AE6E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6" w:history="1">
            <w:r w:rsidRPr="00B4187B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6A9A" w14:textId="4F528E39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7" w:history="1">
            <w:r w:rsidRPr="00B4187B">
              <w:rPr>
                <w:rStyle w:val="Hyperlink"/>
                <w:noProof/>
              </w:rPr>
              <w:t>Example 4:  Return an “items” property with host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7FD2" w14:textId="311BF244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8" w:history="1">
            <w:r w:rsidRPr="00B4187B">
              <w:rPr>
                <w:rStyle w:val="Hyperlink"/>
                <w:noProof/>
              </w:rPr>
              <w:t>Example 5:  Return an “items” property with host items, only show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7F06" w14:textId="7D9FA74A" w:rsidR="00715AFC" w:rsidRDefault="00715A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9043129" w:history="1">
            <w:r w:rsidRPr="00B4187B">
              <w:rPr>
                <w:rStyle w:val="Hyperlink"/>
                <w:noProof/>
              </w:rPr>
              <w:t>Example 6:  Return an “items” property with host items, return all properties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FC0B39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89043108"/>
      <w:r w:rsidRPr="008C287B">
        <w:t>Download</w:t>
      </w:r>
      <w:bookmarkEnd w:id="0"/>
    </w:p>
    <w:p w14:paraId="777088D7" w14:textId="2AF85E0F" w:rsidR="007436F0" w:rsidRDefault="00DA24AE" w:rsidP="00D942E5">
      <w:pPr>
        <w:pStyle w:val="Heading2"/>
        <w:numPr>
          <w:ilvl w:val="0"/>
          <w:numId w:val="3"/>
        </w:numPr>
      </w:pPr>
      <w:bookmarkStart w:id="1" w:name="_Toc189043109"/>
      <w:r>
        <w:t>Download via git</w:t>
      </w:r>
      <w:bookmarkEnd w:id="1"/>
    </w:p>
    <w:p w14:paraId="28958612" w14:textId="60458E32" w:rsidR="007436F0" w:rsidRPr="007436F0" w:rsidRDefault="007436F0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git clone https://github.com/JanTkacSk/PSZabbix</w:t>
      </w:r>
      <w:r w:rsidR="0058389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.git</w:t>
      </w:r>
    </w:p>
    <w:p w14:paraId="7F081406" w14:textId="7B7B5CCE" w:rsidR="00DA24AE" w:rsidRPr="00D942E5" w:rsidRDefault="00DA24AE" w:rsidP="00D942E5">
      <w:pPr>
        <w:pStyle w:val="Heading2"/>
        <w:numPr>
          <w:ilvl w:val="0"/>
          <w:numId w:val="3"/>
        </w:numPr>
      </w:pPr>
      <w:bookmarkStart w:id="2" w:name="_Toc189043110"/>
      <w:r w:rsidRPr="00D942E5">
        <w:t>Download</w:t>
      </w:r>
      <w:r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</w:t>
        </w:r>
        <w:r w:rsidRPr="007436F0">
          <w:rPr>
            <w:rStyle w:val="Hyperlink"/>
            <w:color w:val="0070C0"/>
          </w:rPr>
          <w:t>c</w:t>
        </w:r>
        <w:r w:rsidRPr="007436F0">
          <w:rPr>
            <w:rStyle w:val="Hyperlink"/>
            <w:color w:val="0070C0"/>
          </w:rPr>
          <w:t>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89043111"/>
      <w:r w:rsidRPr="00D942E5">
        <w:t>Import</w:t>
      </w:r>
      <w:bookmarkEnd w:id="3"/>
    </w:p>
    <w:p w14:paraId="4C4443C4" w14:textId="44C54A6F" w:rsidR="001B4952" w:rsidRDefault="00761581" w:rsidP="00761581">
      <w:pPr>
        <w:pStyle w:val="Heading2"/>
      </w:pPr>
      <w:bookmarkStart w:id="4" w:name="_Toc189043112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Pr="00252445" w:rsidRDefault="00AE4A33" w:rsidP="00D942E5"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3C1FB6B" w14:textId="6FD4FB23" w:rsidR="00DB6A29" w:rsidRPr="00DB6A29" w:rsidRDefault="00DB6A29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7346FE">
        <w:t>C:\Users\YourUser\</w:t>
      </w:r>
      <w:r w:rsidR="007346FE" w:rsidRPr="00252445">
        <w:t>PSZabbix</w:t>
      </w:r>
      <w:r w:rsidR="0058389D">
        <w:t>7</w:t>
      </w:r>
      <w:r w:rsidR="007346FE">
        <w:t>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PSZabbix</w:t>
      </w:r>
      <w:r w:rsidR="0058389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</w:t>
      </w:r>
      <w:r w:rsidRPr="00DB6A29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.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05169618" w14:textId="32A4F35B" w:rsidR="00FC6000" w:rsidRPr="00FC6000" w:rsidRDefault="00761581" w:rsidP="00761581">
      <w:pPr>
        <w:pStyle w:val="Heading2"/>
      </w:pPr>
      <w:bookmarkStart w:id="5" w:name="_Toc189043113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6FBE3DD2" w:rsidR="00FC6000" w:rsidRPr="00FC6000" w:rsidRDefault="00761581" w:rsidP="00761581">
      <w:pPr>
        <w:pStyle w:val="Heading3"/>
      </w:pPr>
      <w:bookmarkStart w:id="6" w:name="_Toc189043114"/>
      <w:r>
        <w:t xml:space="preserve">Option 1: </w:t>
      </w:r>
      <w:r w:rsidR="001B4952">
        <w:t xml:space="preserve">Edit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Pr="00252445" w:rsidRDefault="00252445" w:rsidP="00A41968"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659E098A" w14:textId="74D6DB3E" w:rsidR="00DB6A29" w:rsidRPr="00DB6A29" w:rsidRDefault="0058389D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t xml:space="preserve">. </w:t>
      </w:r>
      <w:r w:rsidR="00252445">
        <w:t>C:\Users\YourUser\</w:t>
      </w:r>
      <w:r w:rsidR="00252445" w:rsidRPr="00252445">
        <w:t>PSZabbix</w:t>
      </w:r>
      <w:r>
        <w:t>7</w:t>
      </w:r>
      <w:r w:rsidR="00252445" w:rsidRPr="00252445">
        <w:t>\</w:t>
      </w:r>
      <w:r w:rsidR="00DB6A29"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ZX.UpdatePSProfile.ps1</w:t>
      </w:r>
    </w:p>
    <w:p w14:paraId="710BE351" w14:textId="77777777" w:rsidR="001B4952" w:rsidRDefault="001B4952" w:rsidP="00A41968"/>
    <w:p w14:paraId="16E0F75E" w14:textId="5F716279" w:rsidR="00AE4A33" w:rsidRPr="00AE4A33" w:rsidRDefault="00761581" w:rsidP="00761581">
      <w:pPr>
        <w:pStyle w:val="Heading3"/>
      </w:pPr>
      <w:bookmarkStart w:id="7" w:name="_Toc189043115"/>
      <w:r>
        <w:t xml:space="preserve">Option 2: </w:t>
      </w:r>
      <w:r w:rsidR="001B4952">
        <w:t xml:space="preserve">Edit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A41968"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3C97508B" w14:textId="0B5843F2" w:rsidR="00DB6A29" w:rsidRDefault="00DB6A29" w:rsidP="00A41968"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6EAB8A40" w14:textId="77777777" w:rsidR="00DB6A29" w:rsidRPr="00DB6A29" w:rsidRDefault="00DB6A29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notepad </w:t>
      </w:r>
      <w:r w:rsidRPr="00DB6A29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A41968"/>
    <w:p w14:paraId="331BDB1C" w14:textId="4F7E8ED0" w:rsidR="00252445" w:rsidRDefault="00252445" w:rsidP="00A41968"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6BFE9983" w14:textId="4AC8CBB7" w:rsidR="00AE4A33" w:rsidRPr="00AE4A33" w:rsidRDefault="00AE4A33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C:\Users\YourUser\PSZabbix</w:t>
      </w:r>
      <w:r w:rsidR="0058389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\PSZabbix</w:t>
      </w:r>
      <w:r w:rsidR="0058389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.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1CD72609" w14:textId="700974DC" w:rsidR="00D942E5" w:rsidRDefault="00D942E5" w:rsidP="00D942E5">
      <w:pPr>
        <w:pStyle w:val="Heading1"/>
      </w:pPr>
      <w:bookmarkStart w:id="8" w:name="_Toc189043116"/>
      <w:r>
        <w:t>Connect to API</w:t>
      </w:r>
      <w:bookmarkEnd w:id="8"/>
    </w:p>
    <w:p w14:paraId="4AE9CE0F" w14:textId="77777777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9050E8">
        <w:rPr>
          <w:rFonts w:ascii="Consolas" w:hAnsi="Consolas"/>
        </w:rPr>
        <w:t>Stop-</w:t>
      </w:r>
      <w:proofErr w:type="spellStart"/>
      <w:r w:rsidRPr="009050E8">
        <w:rPr>
          <w:rFonts w:ascii="Consolas" w:hAnsi="Consolas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11DEBFB2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don’t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89043117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89043118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6EBF4E31" w:rsidR="009050E8" w:rsidRPr="009050E8" w:rsidRDefault="009050E8" w:rsidP="009050E8">
      <w:r>
        <w:t>The token will be encrypted and saved in your profile folder</w:t>
      </w:r>
      <w:r w:rsidR="00AA2F33">
        <w:t>.</w:t>
      </w:r>
    </w:p>
    <w:p w14:paraId="351C34C5" w14:textId="16212C08" w:rsidR="009050E8" w:rsidRPr="00AE4A33" w:rsidRDefault="00AE4A33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9050E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9050E8" w:rsidRPr="009050E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https://YourZabbixAPIURL</w:t>
      </w:r>
      <w:r w:rsidR="009050E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7FECE2E7" w14:textId="77777777" w:rsidR="009050E8" w:rsidRDefault="009050E8" w:rsidP="009050E8"/>
    <w:p w14:paraId="4E09CBCA" w14:textId="3CFED875" w:rsidR="009050E8" w:rsidRDefault="009050E8" w:rsidP="009050E8">
      <w:pPr>
        <w:pStyle w:val="Heading3"/>
      </w:pPr>
      <w:bookmarkStart w:id="11" w:name="_Toc189043119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17A38032" w14:textId="31300E6E" w:rsidR="00AA2F33" w:rsidRDefault="0058389D" w:rsidP="00AA2F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="00AA2F33"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="00AA2F33"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 w:rsidRPr="009050E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https://YourZabbixAPIURL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-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89043120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>
        <w:t xml:space="preserve">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C3D0B9E" w14:textId="5B20F20A" w:rsidR="00AA2F33" w:rsidRPr="00AA2F33" w:rsidRDefault="0058389D" w:rsidP="00AA2F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="00AA2F33"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89043121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5EB8D0C6" w14:textId="77777777" w:rsidR="0058389D" w:rsidRPr="00DB6A29" w:rsidRDefault="0058389D" w:rsidP="0058389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notepad </w:t>
      </w:r>
      <w:r w:rsidRPr="00DB6A29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GB"/>
          <w14:ligatures w14:val="none"/>
        </w:rPr>
        <w:t>$Profile</w:t>
      </w:r>
    </w:p>
    <w:p w14:paraId="1306145B" w14:textId="77777777" w:rsidR="00AF167F" w:rsidRDefault="00AF167F" w:rsidP="00AA2F33">
      <w:pPr>
        <w:rPr>
          <w:rFonts w:ascii="Consolas" w:hAnsi="Consolas"/>
        </w:rPr>
      </w:pPr>
    </w:p>
    <w:p w14:paraId="070A984A" w14:textId="72827D1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DAC9F78" w14:textId="032878B9" w:rsidR="00AA2F33" w:rsidRDefault="0058389D" w:rsidP="00AF167F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="00AA2F33"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="00AA2F33"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AA2F33" w:rsidRPr="009050E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https://YourZabbixAPIURL</w:t>
      </w:r>
      <w:r w:rsidR="00AA2F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-Load</w:t>
      </w: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89043122"/>
      <w:r w:rsidRPr="00E065BD">
        <w:t>Get-</w:t>
      </w:r>
      <w:proofErr w:type="spellStart"/>
      <w:r w:rsidRPr="00E065BD">
        <w:t>ZXHost</w:t>
      </w:r>
      <w:bookmarkEnd w:id="14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5" w:name="_Toc189043123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89043124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AF3631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zx_test_host_1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zx_test_host_2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89043125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3DE8649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327C9F23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89043126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5818EBE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some_alias</w:t>
      </w:r>
      <w:proofErr w:type="spellEnd"/>
    </w:p>
    <w:p w14:paraId="11B3634D" w14:textId="77777777" w:rsidR="007436F0" w:rsidRDefault="007436F0" w:rsidP="0003628B"/>
    <w:p w14:paraId="4EC58F53" w14:textId="05726C5E" w:rsidR="0003628B" w:rsidRDefault="0003628B" w:rsidP="0003628B">
      <w:pPr>
        <w:pStyle w:val="Heading3"/>
      </w:pPr>
      <w:bookmarkStart w:id="19" w:name="_Toc189043127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property with host </w:t>
      </w:r>
      <w:r w:rsidR="002522EC">
        <w:t>items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57968A8F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65C97A64" w:rsidR="00373A0E" w:rsidRDefault="00373A0E" w:rsidP="00373A0E">
      <w:pPr>
        <w:pStyle w:val="Heading3"/>
      </w:pPr>
      <w:bookmarkStart w:id="20" w:name="_Toc189043128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only show name and type of each item</w:t>
      </w:r>
      <w:r w:rsidRPr="0003628B">
        <w:t>.</w:t>
      </w:r>
      <w:bookmarkEnd w:id="20"/>
    </w:p>
    <w:p w14:paraId="1D8E4F8B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  <w:proofErr w:type="spellEnd"/>
    </w:p>
    <w:p w14:paraId="2ADB44D7" w14:textId="77777777" w:rsidR="00BD6A69" w:rsidRPr="00BD6A69" w:rsidRDefault="00BD6A69" w:rsidP="00BD6A69"/>
    <w:p w14:paraId="42031B19" w14:textId="0503AA73" w:rsidR="00373A0E" w:rsidRDefault="00373A0E" w:rsidP="00373A0E">
      <w:pPr>
        <w:pStyle w:val="Heading3"/>
      </w:pPr>
      <w:bookmarkStart w:id="21" w:name="_Toc189043129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return all properties of each item</w:t>
      </w:r>
      <w:r w:rsidR="00CD2F47">
        <w:t>.</w:t>
      </w:r>
      <w:bookmarkEnd w:id="21"/>
    </w:p>
    <w:p w14:paraId="333E10F8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29563327" w14:textId="77777777" w:rsidR="00BD6A69" w:rsidRPr="00BD6A69" w:rsidRDefault="00BD6A69" w:rsidP="00BD6A69"/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73A0E"/>
    <w:rsid w:val="004014C4"/>
    <w:rsid w:val="00496D22"/>
    <w:rsid w:val="00503535"/>
    <w:rsid w:val="00544173"/>
    <w:rsid w:val="0058389D"/>
    <w:rsid w:val="006255CB"/>
    <w:rsid w:val="006803E2"/>
    <w:rsid w:val="00715AFC"/>
    <w:rsid w:val="00723192"/>
    <w:rsid w:val="00731EBA"/>
    <w:rsid w:val="007346FE"/>
    <w:rsid w:val="007436F0"/>
    <w:rsid w:val="00761581"/>
    <w:rsid w:val="007D2A4F"/>
    <w:rsid w:val="008158CC"/>
    <w:rsid w:val="0084752F"/>
    <w:rsid w:val="0085442F"/>
    <w:rsid w:val="008C287B"/>
    <w:rsid w:val="008E325B"/>
    <w:rsid w:val="009050E8"/>
    <w:rsid w:val="00993C11"/>
    <w:rsid w:val="009C34D9"/>
    <w:rsid w:val="009E1893"/>
    <w:rsid w:val="00A41968"/>
    <w:rsid w:val="00AA2F33"/>
    <w:rsid w:val="00AE4A33"/>
    <w:rsid w:val="00AF167F"/>
    <w:rsid w:val="00BC04D4"/>
    <w:rsid w:val="00BD6A69"/>
    <w:rsid w:val="00BE7F32"/>
    <w:rsid w:val="00C04E3E"/>
    <w:rsid w:val="00C570AA"/>
    <w:rsid w:val="00CD2F47"/>
    <w:rsid w:val="00D942E5"/>
    <w:rsid w:val="00DA24AE"/>
    <w:rsid w:val="00DB6A29"/>
    <w:rsid w:val="00DD41FE"/>
    <w:rsid w:val="00DD6675"/>
    <w:rsid w:val="00E0635C"/>
    <w:rsid w:val="00E065BD"/>
    <w:rsid w:val="00E654D5"/>
    <w:rsid w:val="00F451B6"/>
    <w:rsid w:val="00F61A16"/>
    <w:rsid w:val="00FA6516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9D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38</cp:revision>
  <dcterms:created xsi:type="dcterms:W3CDTF">2024-10-25T09:02:00Z</dcterms:created>
  <dcterms:modified xsi:type="dcterms:W3CDTF">2025-01-29T10:39:00Z</dcterms:modified>
</cp:coreProperties>
</file>