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2CDEB" w14:textId="77777777" w:rsidR="005F0CA5" w:rsidRPr="005F0CA5" w:rsidRDefault="005F0CA5" w:rsidP="005F0CA5">
      <w:pPr>
        <w:rPr>
          <w:b/>
          <w:bCs/>
        </w:rPr>
      </w:pPr>
      <w:proofErr w:type="spellStart"/>
      <w:r w:rsidRPr="005F0CA5">
        <w:rPr>
          <w:b/>
          <w:bCs/>
        </w:rPr>
        <w:t>WordGraph</w:t>
      </w:r>
      <w:proofErr w:type="spellEnd"/>
      <w:r w:rsidRPr="005F0CA5">
        <w:rPr>
          <w:b/>
          <w:bCs/>
        </w:rPr>
        <w:t xml:space="preserve"> — Design System Implementation Prompt</w:t>
      </w:r>
    </w:p>
    <w:p w14:paraId="21426B0B" w14:textId="77777777" w:rsidR="005F0CA5" w:rsidRPr="005F0CA5" w:rsidRDefault="005F0CA5" w:rsidP="005F0CA5">
      <w:r w:rsidRPr="005F0CA5">
        <w:t xml:space="preserve">You are designing and implementing the visual design system for </w:t>
      </w:r>
      <w:proofErr w:type="spellStart"/>
      <w:r w:rsidRPr="005F0CA5">
        <w:rPr>
          <w:b/>
          <w:bCs/>
        </w:rPr>
        <w:t>WordGraph</w:t>
      </w:r>
      <w:proofErr w:type="spellEnd"/>
      <w:r w:rsidRPr="005F0CA5">
        <w:t>, a minimalist web application for exploring English vocabulary through an interactive visual knowledge graph.</w:t>
      </w:r>
    </w:p>
    <w:p w14:paraId="0C114118" w14:textId="77777777" w:rsidR="005F0CA5" w:rsidRPr="005F0CA5" w:rsidRDefault="005F0CA5" w:rsidP="005F0CA5">
      <w:r w:rsidRPr="005F0CA5">
        <w:t>Do NOT build the full application yet.</w:t>
      </w:r>
    </w:p>
    <w:p w14:paraId="0CFADCC3" w14:textId="77777777" w:rsidR="005F0CA5" w:rsidRPr="005F0CA5" w:rsidRDefault="005F0CA5" w:rsidP="005F0CA5">
      <w:r w:rsidRPr="005F0CA5">
        <w:t>Your task in this phase is to establish a complete, reusable design system and application shell that future screens will use.</w:t>
      </w:r>
    </w:p>
    <w:p w14:paraId="0EF3CA4F" w14:textId="77777777" w:rsidR="005F0CA5" w:rsidRPr="005F0CA5" w:rsidRDefault="005F0CA5" w:rsidP="005F0CA5">
      <w:r w:rsidRPr="005F0CA5">
        <w:pict w14:anchorId="0BBB79F7">
          <v:rect id="_x0000_i1283" style="width:0;height:1.5pt" o:hralign="center" o:hrstd="t" o:hr="t" fillcolor="#a0a0a0" stroked="f"/>
        </w:pict>
      </w:r>
    </w:p>
    <w:p w14:paraId="39A4E548" w14:textId="77777777" w:rsidR="005F0CA5" w:rsidRPr="005F0CA5" w:rsidRDefault="005F0CA5" w:rsidP="005F0CA5">
      <w:pPr>
        <w:rPr>
          <w:b/>
          <w:bCs/>
        </w:rPr>
      </w:pPr>
      <w:r w:rsidRPr="005F0CA5">
        <w:rPr>
          <w:b/>
          <w:bCs/>
        </w:rPr>
        <w:t>1. PRODUCT DESIGN DIRECTION</w:t>
      </w:r>
    </w:p>
    <w:p w14:paraId="05FCD7EC" w14:textId="77777777" w:rsidR="005F0CA5" w:rsidRPr="005F0CA5" w:rsidRDefault="005F0CA5" w:rsidP="005F0CA5">
      <w:proofErr w:type="spellStart"/>
      <w:r w:rsidRPr="005F0CA5">
        <w:t>WordGraph</w:t>
      </w:r>
      <w:proofErr w:type="spellEnd"/>
      <w:r w:rsidRPr="005F0CA5">
        <w:t xml:space="preserve"> should feel like:</w:t>
      </w:r>
    </w:p>
    <w:p w14:paraId="4FF42744" w14:textId="77777777" w:rsidR="005F0CA5" w:rsidRPr="005F0CA5" w:rsidRDefault="005F0CA5" w:rsidP="005F0CA5">
      <w:r w:rsidRPr="005F0CA5">
        <w:rPr>
          <w:b/>
          <w:bCs/>
        </w:rPr>
        <w:t>Obsidian × Apple × Linear</w:t>
      </w:r>
    </w:p>
    <w:p w14:paraId="64932DD3" w14:textId="77777777" w:rsidR="005F0CA5" w:rsidRPr="005F0CA5" w:rsidRDefault="005F0CA5" w:rsidP="005F0CA5">
      <w:r w:rsidRPr="005F0CA5">
        <w:t>The product should feel:</w:t>
      </w:r>
    </w:p>
    <w:p w14:paraId="7D51D47C" w14:textId="77777777" w:rsidR="005F0CA5" w:rsidRPr="005F0CA5" w:rsidRDefault="005F0CA5" w:rsidP="005F0CA5">
      <w:pPr>
        <w:numPr>
          <w:ilvl w:val="0"/>
          <w:numId w:val="1"/>
        </w:numPr>
      </w:pPr>
      <w:r w:rsidRPr="005F0CA5">
        <w:t>Intelligent</w:t>
      </w:r>
    </w:p>
    <w:p w14:paraId="47519B46" w14:textId="77777777" w:rsidR="005F0CA5" w:rsidRPr="005F0CA5" w:rsidRDefault="005F0CA5" w:rsidP="005F0CA5">
      <w:pPr>
        <w:numPr>
          <w:ilvl w:val="0"/>
          <w:numId w:val="1"/>
        </w:numPr>
      </w:pPr>
      <w:r w:rsidRPr="005F0CA5">
        <w:t>Calm</w:t>
      </w:r>
    </w:p>
    <w:p w14:paraId="20BE9A95" w14:textId="77777777" w:rsidR="005F0CA5" w:rsidRPr="005F0CA5" w:rsidRDefault="005F0CA5" w:rsidP="005F0CA5">
      <w:pPr>
        <w:numPr>
          <w:ilvl w:val="0"/>
          <w:numId w:val="1"/>
        </w:numPr>
      </w:pPr>
      <w:r w:rsidRPr="005F0CA5">
        <w:t>Minimal</w:t>
      </w:r>
    </w:p>
    <w:p w14:paraId="4B3D0AEA" w14:textId="77777777" w:rsidR="005F0CA5" w:rsidRPr="005F0CA5" w:rsidRDefault="005F0CA5" w:rsidP="005F0CA5">
      <w:pPr>
        <w:numPr>
          <w:ilvl w:val="0"/>
          <w:numId w:val="1"/>
        </w:numPr>
      </w:pPr>
      <w:r w:rsidRPr="005F0CA5">
        <w:t>Editorial</w:t>
      </w:r>
    </w:p>
    <w:p w14:paraId="7FD8831A" w14:textId="77777777" w:rsidR="005F0CA5" w:rsidRPr="005F0CA5" w:rsidRDefault="005F0CA5" w:rsidP="005F0CA5">
      <w:pPr>
        <w:numPr>
          <w:ilvl w:val="0"/>
          <w:numId w:val="1"/>
        </w:numPr>
      </w:pPr>
      <w:r w:rsidRPr="005F0CA5">
        <w:t>Sophisticated</w:t>
      </w:r>
    </w:p>
    <w:p w14:paraId="302A8351" w14:textId="77777777" w:rsidR="005F0CA5" w:rsidRPr="005F0CA5" w:rsidRDefault="005F0CA5" w:rsidP="005F0CA5">
      <w:pPr>
        <w:numPr>
          <w:ilvl w:val="0"/>
          <w:numId w:val="1"/>
        </w:numPr>
      </w:pPr>
      <w:r w:rsidRPr="005F0CA5">
        <w:t>Lightweight</w:t>
      </w:r>
    </w:p>
    <w:p w14:paraId="69FC9277" w14:textId="77777777" w:rsidR="005F0CA5" w:rsidRPr="005F0CA5" w:rsidRDefault="005F0CA5" w:rsidP="005F0CA5">
      <w:pPr>
        <w:numPr>
          <w:ilvl w:val="0"/>
          <w:numId w:val="1"/>
        </w:numPr>
      </w:pPr>
      <w:r w:rsidRPr="005F0CA5">
        <w:t>Fast</w:t>
      </w:r>
    </w:p>
    <w:p w14:paraId="198BC97B" w14:textId="77777777" w:rsidR="005F0CA5" w:rsidRPr="005F0CA5" w:rsidRDefault="005F0CA5" w:rsidP="005F0CA5">
      <w:pPr>
        <w:numPr>
          <w:ilvl w:val="0"/>
          <w:numId w:val="1"/>
        </w:numPr>
      </w:pPr>
      <w:r w:rsidRPr="005F0CA5">
        <w:t>Typography-led</w:t>
      </w:r>
    </w:p>
    <w:p w14:paraId="22BD3CE4" w14:textId="77777777" w:rsidR="005F0CA5" w:rsidRPr="005F0CA5" w:rsidRDefault="005F0CA5" w:rsidP="005F0CA5">
      <w:pPr>
        <w:numPr>
          <w:ilvl w:val="0"/>
          <w:numId w:val="1"/>
        </w:numPr>
      </w:pPr>
      <w:r w:rsidRPr="005F0CA5">
        <w:t>Designed for exploration</w:t>
      </w:r>
    </w:p>
    <w:p w14:paraId="50D5BC10" w14:textId="77777777" w:rsidR="005F0CA5" w:rsidRPr="005F0CA5" w:rsidRDefault="005F0CA5" w:rsidP="005F0CA5">
      <w:r w:rsidRPr="005F0CA5">
        <w:t>It should NOT feel like:</w:t>
      </w:r>
    </w:p>
    <w:p w14:paraId="329C855C" w14:textId="77777777" w:rsidR="005F0CA5" w:rsidRPr="005F0CA5" w:rsidRDefault="005F0CA5" w:rsidP="005F0CA5">
      <w:pPr>
        <w:numPr>
          <w:ilvl w:val="0"/>
          <w:numId w:val="2"/>
        </w:numPr>
      </w:pPr>
      <w:r w:rsidRPr="005F0CA5">
        <w:t>Duolingo</w:t>
      </w:r>
    </w:p>
    <w:p w14:paraId="39B4E234" w14:textId="77777777" w:rsidR="005F0CA5" w:rsidRPr="005F0CA5" w:rsidRDefault="005F0CA5" w:rsidP="005F0CA5">
      <w:pPr>
        <w:numPr>
          <w:ilvl w:val="0"/>
          <w:numId w:val="2"/>
        </w:numPr>
      </w:pPr>
      <w:r w:rsidRPr="005F0CA5">
        <w:t>A children's learning app</w:t>
      </w:r>
    </w:p>
    <w:p w14:paraId="6B56BF2D" w14:textId="77777777" w:rsidR="005F0CA5" w:rsidRPr="005F0CA5" w:rsidRDefault="005F0CA5" w:rsidP="005F0CA5">
      <w:pPr>
        <w:numPr>
          <w:ilvl w:val="0"/>
          <w:numId w:val="2"/>
        </w:numPr>
      </w:pPr>
      <w:r w:rsidRPr="005F0CA5">
        <w:t>A generic SaaS dashboard</w:t>
      </w:r>
    </w:p>
    <w:p w14:paraId="79F11CD4" w14:textId="77777777" w:rsidR="005F0CA5" w:rsidRPr="005F0CA5" w:rsidRDefault="005F0CA5" w:rsidP="005F0CA5">
      <w:pPr>
        <w:numPr>
          <w:ilvl w:val="0"/>
          <w:numId w:val="2"/>
        </w:numPr>
      </w:pPr>
      <w:r w:rsidRPr="005F0CA5">
        <w:t xml:space="preserve">A </w:t>
      </w:r>
      <w:proofErr w:type="spellStart"/>
      <w:r w:rsidRPr="005F0CA5">
        <w:t>colorful</w:t>
      </w:r>
      <w:proofErr w:type="spellEnd"/>
      <w:r w:rsidRPr="005F0CA5">
        <w:t xml:space="preserve"> education platform</w:t>
      </w:r>
    </w:p>
    <w:p w14:paraId="31EBD80B" w14:textId="77777777" w:rsidR="005F0CA5" w:rsidRPr="005F0CA5" w:rsidRDefault="005F0CA5" w:rsidP="005F0CA5">
      <w:pPr>
        <w:numPr>
          <w:ilvl w:val="0"/>
          <w:numId w:val="2"/>
        </w:numPr>
      </w:pPr>
      <w:r w:rsidRPr="005F0CA5">
        <w:t>A gamified vocabulary app</w:t>
      </w:r>
    </w:p>
    <w:p w14:paraId="3FCBEE8B" w14:textId="77777777" w:rsidR="005F0CA5" w:rsidRPr="005F0CA5" w:rsidRDefault="005F0CA5" w:rsidP="005F0CA5">
      <w:pPr>
        <w:numPr>
          <w:ilvl w:val="0"/>
          <w:numId w:val="2"/>
        </w:numPr>
      </w:pPr>
      <w:r w:rsidRPr="005F0CA5">
        <w:t>A traditional dictionary</w:t>
      </w:r>
    </w:p>
    <w:p w14:paraId="0D8B2E74" w14:textId="77777777" w:rsidR="005F0CA5" w:rsidRPr="005F0CA5" w:rsidRDefault="005F0CA5" w:rsidP="005F0CA5">
      <w:pPr>
        <w:numPr>
          <w:ilvl w:val="0"/>
          <w:numId w:val="2"/>
        </w:numPr>
      </w:pPr>
      <w:r w:rsidRPr="005F0CA5">
        <w:t>A material-design template</w:t>
      </w:r>
    </w:p>
    <w:p w14:paraId="2F81D775" w14:textId="77777777" w:rsidR="005F0CA5" w:rsidRPr="005F0CA5" w:rsidRDefault="005F0CA5" w:rsidP="005F0CA5">
      <w:r w:rsidRPr="005F0CA5">
        <w:lastRenderedPageBreak/>
        <w:t>Avoid:</w:t>
      </w:r>
    </w:p>
    <w:p w14:paraId="233369A4" w14:textId="77777777" w:rsidR="005F0CA5" w:rsidRPr="005F0CA5" w:rsidRDefault="005F0CA5" w:rsidP="005F0CA5">
      <w:pPr>
        <w:numPr>
          <w:ilvl w:val="0"/>
          <w:numId w:val="3"/>
        </w:numPr>
      </w:pPr>
      <w:r w:rsidRPr="005F0CA5">
        <w:t>Excessive gradients</w:t>
      </w:r>
    </w:p>
    <w:p w14:paraId="06686CA8" w14:textId="77777777" w:rsidR="005F0CA5" w:rsidRPr="005F0CA5" w:rsidRDefault="005F0CA5" w:rsidP="005F0CA5">
      <w:pPr>
        <w:numPr>
          <w:ilvl w:val="0"/>
          <w:numId w:val="3"/>
        </w:numPr>
      </w:pPr>
      <w:r w:rsidRPr="005F0CA5">
        <w:t xml:space="preserve">Bright </w:t>
      </w:r>
      <w:proofErr w:type="spellStart"/>
      <w:r w:rsidRPr="005F0CA5">
        <w:t>colorful</w:t>
      </w:r>
      <w:proofErr w:type="spellEnd"/>
      <w:r w:rsidRPr="005F0CA5">
        <w:t xml:space="preserve"> backgrounds</w:t>
      </w:r>
    </w:p>
    <w:p w14:paraId="6F1D25B8" w14:textId="77777777" w:rsidR="005F0CA5" w:rsidRPr="005F0CA5" w:rsidRDefault="005F0CA5" w:rsidP="005F0CA5">
      <w:pPr>
        <w:numPr>
          <w:ilvl w:val="0"/>
          <w:numId w:val="3"/>
        </w:numPr>
      </w:pPr>
      <w:r w:rsidRPr="005F0CA5">
        <w:t>Large decorative illustrations</w:t>
      </w:r>
    </w:p>
    <w:p w14:paraId="4C3D08FE" w14:textId="77777777" w:rsidR="005F0CA5" w:rsidRPr="005F0CA5" w:rsidRDefault="005F0CA5" w:rsidP="005F0CA5">
      <w:pPr>
        <w:numPr>
          <w:ilvl w:val="0"/>
          <w:numId w:val="3"/>
        </w:numPr>
      </w:pPr>
      <w:r w:rsidRPr="005F0CA5">
        <w:t>Excessive cards</w:t>
      </w:r>
    </w:p>
    <w:p w14:paraId="5C8EC992" w14:textId="77777777" w:rsidR="005F0CA5" w:rsidRPr="005F0CA5" w:rsidRDefault="005F0CA5" w:rsidP="005F0CA5">
      <w:pPr>
        <w:numPr>
          <w:ilvl w:val="0"/>
          <w:numId w:val="3"/>
        </w:numPr>
      </w:pPr>
      <w:r w:rsidRPr="005F0CA5">
        <w:t>Excessive shadows</w:t>
      </w:r>
    </w:p>
    <w:p w14:paraId="6CD7C2F3" w14:textId="77777777" w:rsidR="005F0CA5" w:rsidRPr="005F0CA5" w:rsidRDefault="005F0CA5" w:rsidP="005F0CA5">
      <w:pPr>
        <w:numPr>
          <w:ilvl w:val="0"/>
          <w:numId w:val="3"/>
        </w:numPr>
      </w:pPr>
      <w:r w:rsidRPr="005F0CA5">
        <w:t>Giant pill buttons</w:t>
      </w:r>
    </w:p>
    <w:p w14:paraId="2C5EC71C" w14:textId="77777777" w:rsidR="005F0CA5" w:rsidRPr="005F0CA5" w:rsidRDefault="005F0CA5" w:rsidP="005F0CA5">
      <w:pPr>
        <w:numPr>
          <w:ilvl w:val="0"/>
          <w:numId w:val="3"/>
        </w:numPr>
      </w:pPr>
      <w:r w:rsidRPr="005F0CA5">
        <w:t>Gamification elements</w:t>
      </w:r>
    </w:p>
    <w:p w14:paraId="4B094720" w14:textId="77777777" w:rsidR="005F0CA5" w:rsidRPr="005F0CA5" w:rsidRDefault="005F0CA5" w:rsidP="005F0CA5">
      <w:pPr>
        <w:numPr>
          <w:ilvl w:val="0"/>
          <w:numId w:val="3"/>
        </w:numPr>
      </w:pPr>
      <w:r w:rsidRPr="005F0CA5">
        <w:t>Streaks</w:t>
      </w:r>
    </w:p>
    <w:p w14:paraId="3DFA7B2E" w14:textId="77777777" w:rsidR="005F0CA5" w:rsidRPr="005F0CA5" w:rsidRDefault="005F0CA5" w:rsidP="005F0CA5">
      <w:pPr>
        <w:numPr>
          <w:ilvl w:val="0"/>
          <w:numId w:val="3"/>
        </w:numPr>
      </w:pPr>
      <w:r w:rsidRPr="005F0CA5">
        <w:t>XP</w:t>
      </w:r>
    </w:p>
    <w:p w14:paraId="4D546469" w14:textId="77777777" w:rsidR="005F0CA5" w:rsidRPr="005F0CA5" w:rsidRDefault="005F0CA5" w:rsidP="005F0CA5">
      <w:pPr>
        <w:numPr>
          <w:ilvl w:val="0"/>
          <w:numId w:val="3"/>
        </w:numPr>
      </w:pPr>
      <w:r w:rsidRPr="005F0CA5">
        <w:t>Badges</w:t>
      </w:r>
    </w:p>
    <w:p w14:paraId="399CDBAC" w14:textId="77777777" w:rsidR="005F0CA5" w:rsidRPr="005F0CA5" w:rsidRDefault="005F0CA5" w:rsidP="005F0CA5">
      <w:pPr>
        <w:numPr>
          <w:ilvl w:val="0"/>
          <w:numId w:val="3"/>
        </w:numPr>
      </w:pPr>
      <w:r w:rsidRPr="005F0CA5">
        <w:t>Confetti</w:t>
      </w:r>
    </w:p>
    <w:p w14:paraId="51A432EB" w14:textId="77777777" w:rsidR="005F0CA5" w:rsidRPr="005F0CA5" w:rsidRDefault="005F0CA5" w:rsidP="005F0CA5">
      <w:pPr>
        <w:numPr>
          <w:ilvl w:val="0"/>
          <w:numId w:val="3"/>
        </w:numPr>
      </w:pPr>
      <w:r w:rsidRPr="005F0CA5">
        <w:t>Unnecessary animations</w:t>
      </w:r>
    </w:p>
    <w:p w14:paraId="23424E9E" w14:textId="77777777" w:rsidR="005F0CA5" w:rsidRPr="005F0CA5" w:rsidRDefault="005F0CA5" w:rsidP="005F0CA5">
      <w:r w:rsidRPr="005F0CA5">
        <w:t>The visual hierarchy should come primarily from:</w:t>
      </w:r>
    </w:p>
    <w:p w14:paraId="41CED6CB" w14:textId="77777777" w:rsidR="005F0CA5" w:rsidRPr="005F0CA5" w:rsidRDefault="005F0CA5" w:rsidP="005F0CA5">
      <w:pPr>
        <w:numPr>
          <w:ilvl w:val="0"/>
          <w:numId w:val="4"/>
        </w:numPr>
      </w:pPr>
      <w:r w:rsidRPr="005F0CA5">
        <w:t>Typography</w:t>
      </w:r>
    </w:p>
    <w:p w14:paraId="371309F4" w14:textId="77777777" w:rsidR="005F0CA5" w:rsidRPr="005F0CA5" w:rsidRDefault="005F0CA5" w:rsidP="005F0CA5">
      <w:pPr>
        <w:numPr>
          <w:ilvl w:val="0"/>
          <w:numId w:val="4"/>
        </w:numPr>
      </w:pPr>
      <w:r w:rsidRPr="005F0CA5">
        <w:t>Spacing</w:t>
      </w:r>
    </w:p>
    <w:p w14:paraId="7071B82B" w14:textId="77777777" w:rsidR="005F0CA5" w:rsidRPr="005F0CA5" w:rsidRDefault="005F0CA5" w:rsidP="005F0CA5">
      <w:pPr>
        <w:numPr>
          <w:ilvl w:val="0"/>
          <w:numId w:val="4"/>
        </w:numPr>
      </w:pPr>
      <w:r w:rsidRPr="005F0CA5">
        <w:t>Position</w:t>
      </w:r>
    </w:p>
    <w:p w14:paraId="55B3445A" w14:textId="77777777" w:rsidR="005F0CA5" w:rsidRPr="005F0CA5" w:rsidRDefault="005F0CA5" w:rsidP="005F0CA5">
      <w:pPr>
        <w:numPr>
          <w:ilvl w:val="0"/>
          <w:numId w:val="4"/>
        </w:numPr>
      </w:pPr>
      <w:r w:rsidRPr="005F0CA5">
        <w:t>Subtle borders</w:t>
      </w:r>
    </w:p>
    <w:p w14:paraId="59521EEA" w14:textId="77777777" w:rsidR="005F0CA5" w:rsidRPr="005F0CA5" w:rsidRDefault="005F0CA5" w:rsidP="005F0CA5">
      <w:pPr>
        <w:numPr>
          <w:ilvl w:val="0"/>
          <w:numId w:val="4"/>
        </w:numPr>
      </w:pPr>
      <w:r w:rsidRPr="005F0CA5">
        <w:t xml:space="preserve">Very restrained </w:t>
      </w:r>
      <w:proofErr w:type="spellStart"/>
      <w:r w:rsidRPr="005F0CA5">
        <w:t>color</w:t>
      </w:r>
      <w:proofErr w:type="spellEnd"/>
    </w:p>
    <w:p w14:paraId="3E78D844" w14:textId="77777777" w:rsidR="005F0CA5" w:rsidRPr="005F0CA5" w:rsidRDefault="005F0CA5" w:rsidP="005F0CA5">
      <w:r w:rsidRPr="005F0CA5">
        <w:pict w14:anchorId="3242A83C">
          <v:rect id="_x0000_i1284" style="width:0;height:1.5pt" o:hralign="center" o:hrstd="t" o:hr="t" fillcolor="#a0a0a0" stroked="f"/>
        </w:pict>
      </w:r>
    </w:p>
    <w:p w14:paraId="3D0D79B3" w14:textId="77777777" w:rsidR="005F0CA5" w:rsidRPr="005F0CA5" w:rsidRDefault="005F0CA5" w:rsidP="005F0CA5">
      <w:pPr>
        <w:rPr>
          <w:b/>
          <w:bCs/>
        </w:rPr>
      </w:pPr>
      <w:r w:rsidRPr="005F0CA5">
        <w:rPr>
          <w:b/>
          <w:bCs/>
        </w:rPr>
        <w:t>2. CORE DESIGN PRINCIPLE</w:t>
      </w:r>
    </w:p>
    <w:p w14:paraId="4902AF6E" w14:textId="77777777" w:rsidR="005F0CA5" w:rsidRPr="005F0CA5" w:rsidRDefault="005F0CA5" w:rsidP="005F0CA5">
      <w:r w:rsidRPr="005F0CA5">
        <w:t>The application has two visual worlds.</w:t>
      </w:r>
    </w:p>
    <w:p w14:paraId="0710DBEB" w14:textId="77777777" w:rsidR="005F0CA5" w:rsidRPr="005F0CA5" w:rsidRDefault="005F0CA5" w:rsidP="005F0CA5">
      <w:pPr>
        <w:rPr>
          <w:b/>
          <w:bCs/>
        </w:rPr>
      </w:pPr>
      <w:r w:rsidRPr="005F0CA5">
        <w:rPr>
          <w:b/>
          <w:bCs/>
        </w:rPr>
        <w:t>World 1 — Vocabulary Exploration</w:t>
      </w:r>
    </w:p>
    <w:p w14:paraId="2CD16864" w14:textId="77777777" w:rsidR="005F0CA5" w:rsidRPr="005F0CA5" w:rsidRDefault="005F0CA5" w:rsidP="005F0CA5">
      <w:r w:rsidRPr="005F0CA5">
        <w:t>The interactive graph.</w:t>
      </w:r>
    </w:p>
    <w:p w14:paraId="789E89A2" w14:textId="77777777" w:rsidR="005F0CA5" w:rsidRPr="005F0CA5" w:rsidRDefault="005F0CA5" w:rsidP="005F0CA5">
      <w:r w:rsidRPr="005F0CA5">
        <w:t xml:space="preserve">This is where semantic </w:t>
      </w:r>
      <w:proofErr w:type="spellStart"/>
      <w:r w:rsidRPr="005F0CA5">
        <w:t>colors</w:t>
      </w:r>
      <w:proofErr w:type="spellEnd"/>
      <w:r w:rsidRPr="005F0CA5">
        <w:t xml:space="preserve"> are used.</w:t>
      </w:r>
    </w:p>
    <w:p w14:paraId="75130CBA" w14:textId="77777777" w:rsidR="005F0CA5" w:rsidRPr="005F0CA5" w:rsidRDefault="005F0CA5" w:rsidP="005F0CA5">
      <w:pPr>
        <w:rPr>
          <w:b/>
          <w:bCs/>
        </w:rPr>
      </w:pPr>
      <w:r w:rsidRPr="005F0CA5">
        <w:rPr>
          <w:b/>
          <w:bCs/>
        </w:rPr>
        <w:t>World 2 — Personal Knowledge Library</w:t>
      </w:r>
    </w:p>
    <w:p w14:paraId="76DC2597" w14:textId="77777777" w:rsidR="005F0CA5" w:rsidRPr="005F0CA5" w:rsidRDefault="005F0CA5" w:rsidP="005F0CA5">
      <w:r w:rsidRPr="005F0CA5">
        <w:t>The user's saved vocabulary.</w:t>
      </w:r>
    </w:p>
    <w:p w14:paraId="769B12F4" w14:textId="77777777" w:rsidR="005F0CA5" w:rsidRPr="005F0CA5" w:rsidRDefault="005F0CA5" w:rsidP="005F0CA5">
      <w:r w:rsidRPr="005F0CA5">
        <w:t>This should be mostly monochrome and feel inspired by Obsidian.</w:t>
      </w:r>
    </w:p>
    <w:p w14:paraId="363319A5" w14:textId="77777777" w:rsidR="005F0CA5" w:rsidRPr="005F0CA5" w:rsidRDefault="005F0CA5" w:rsidP="005F0CA5">
      <w:r w:rsidRPr="005F0CA5">
        <w:lastRenderedPageBreak/>
        <w:t xml:space="preserve">Do not turn the entire application into a </w:t>
      </w:r>
      <w:proofErr w:type="spellStart"/>
      <w:r w:rsidRPr="005F0CA5">
        <w:t>colorful</w:t>
      </w:r>
      <w:proofErr w:type="spellEnd"/>
      <w:r w:rsidRPr="005F0CA5">
        <w:t xml:space="preserve"> interface.</w:t>
      </w:r>
    </w:p>
    <w:p w14:paraId="616BA448" w14:textId="77777777" w:rsidR="005F0CA5" w:rsidRPr="005F0CA5" w:rsidRDefault="005F0CA5" w:rsidP="005F0CA5">
      <w:r w:rsidRPr="005F0CA5">
        <w:pict w14:anchorId="423CE5C8">
          <v:rect id="_x0000_i1285" style="width:0;height:1.5pt" o:hralign="center" o:hrstd="t" o:hr="t" fillcolor="#a0a0a0" stroked="f"/>
        </w:pict>
      </w:r>
    </w:p>
    <w:p w14:paraId="798A5A16" w14:textId="77777777" w:rsidR="005F0CA5" w:rsidRPr="005F0CA5" w:rsidRDefault="005F0CA5" w:rsidP="005F0CA5">
      <w:pPr>
        <w:rPr>
          <w:b/>
          <w:bCs/>
        </w:rPr>
      </w:pPr>
      <w:r w:rsidRPr="005F0CA5">
        <w:rPr>
          <w:b/>
          <w:bCs/>
        </w:rPr>
        <w:t>3. TECHNOLOGY</w:t>
      </w:r>
    </w:p>
    <w:p w14:paraId="4BAEE877" w14:textId="77777777" w:rsidR="005F0CA5" w:rsidRPr="005F0CA5" w:rsidRDefault="005F0CA5" w:rsidP="005F0CA5">
      <w:r w:rsidRPr="005F0CA5">
        <w:t>Use:</w:t>
      </w:r>
    </w:p>
    <w:p w14:paraId="1018FB6B" w14:textId="77777777" w:rsidR="005F0CA5" w:rsidRPr="005F0CA5" w:rsidRDefault="005F0CA5" w:rsidP="005F0CA5">
      <w:pPr>
        <w:numPr>
          <w:ilvl w:val="0"/>
          <w:numId w:val="5"/>
        </w:numPr>
      </w:pPr>
      <w:r w:rsidRPr="005F0CA5">
        <w:t>React</w:t>
      </w:r>
    </w:p>
    <w:p w14:paraId="2971F7B6" w14:textId="77777777" w:rsidR="005F0CA5" w:rsidRPr="005F0CA5" w:rsidRDefault="005F0CA5" w:rsidP="005F0CA5">
      <w:pPr>
        <w:numPr>
          <w:ilvl w:val="0"/>
          <w:numId w:val="5"/>
        </w:numPr>
      </w:pPr>
      <w:r w:rsidRPr="005F0CA5">
        <w:t>TypeScript</w:t>
      </w:r>
    </w:p>
    <w:p w14:paraId="1438D1AB" w14:textId="77777777" w:rsidR="005F0CA5" w:rsidRPr="005F0CA5" w:rsidRDefault="005F0CA5" w:rsidP="005F0CA5">
      <w:pPr>
        <w:numPr>
          <w:ilvl w:val="0"/>
          <w:numId w:val="5"/>
        </w:numPr>
      </w:pPr>
      <w:r w:rsidRPr="005F0CA5">
        <w:t>Tailwind CSS</w:t>
      </w:r>
    </w:p>
    <w:p w14:paraId="62D04AB6" w14:textId="77777777" w:rsidR="005F0CA5" w:rsidRPr="005F0CA5" w:rsidRDefault="005F0CA5" w:rsidP="005F0CA5">
      <w:pPr>
        <w:numPr>
          <w:ilvl w:val="0"/>
          <w:numId w:val="5"/>
        </w:numPr>
      </w:pPr>
      <w:r w:rsidRPr="005F0CA5">
        <w:t>CSS variables for design tokens</w:t>
      </w:r>
    </w:p>
    <w:p w14:paraId="6BCF0DCB" w14:textId="77777777" w:rsidR="005F0CA5" w:rsidRPr="005F0CA5" w:rsidRDefault="005F0CA5" w:rsidP="005F0CA5">
      <w:pPr>
        <w:numPr>
          <w:ilvl w:val="0"/>
          <w:numId w:val="5"/>
        </w:numPr>
      </w:pPr>
      <w:proofErr w:type="spellStart"/>
      <w:r w:rsidRPr="005F0CA5">
        <w:t>Lucide</w:t>
      </w:r>
      <w:proofErr w:type="spellEnd"/>
      <w:r w:rsidRPr="005F0CA5">
        <w:t xml:space="preserve"> React for icons</w:t>
      </w:r>
    </w:p>
    <w:p w14:paraId="0151113F" w14:textId="77777777" w:rsidR="005F0CA5" w:rsidRPr="005F0CA5" w:rsidRDefault="005F0CA5" w:rsidP="005F0CA5">
      <w:r w:rsidRPr="005F0CA5">
        <w:t>If a framework has already been selected by the project, preserve it rather than unnecessarily changing the architecture.</w:t>
      </w:r>
    </w:p>
    <w:p w14:paraId="1E0F51F7" w14:textId="77777777" w:rsidR="005F0CA5" w:rsidRPr="005F0CA5" w:rsidRDefault="005F0CA5" w:rsidP="005F0CA5">
      <w:r w:rsidRPr="005F0CA5">
        <w:t>Create reusable components rather than styling each screen independently.</w:t>
      </w:r>
    </w:p>
    <w:p w14:paraId="4CC82D6C" w14:textId="77777777" w:rsidR="005F0CA5" w:rsidRPr="005F0CA5" w:rsidRDefault="005F0CA5" w:rsidP="005F0CA5">
      <w:r w:rsidRPr="005F0CA5">
        <w:pict w14:anchorId="3547F748">
          <v:rect id="_x0000_i1286" style="width:0;height:1.5pt" o:hralign="center" o:hrstd="t" o:hr="t" fillcolor="#a0a0a0" stroked="f"/>
        </w:pict>
      </w:r>
    </w:p>
    <w:p w14:paraId="36837285" w14:textId="77777777" w:rsidR="005F0CA5" w:rsidRPr="005F0CA5" w:rsidRDefault="005F0CA5" w:rsidP="005F0CA5">
      <w:pPr>
        <w:rPr>
          <w:b/>
          <w:bCs/>
        </w:rPr>
      </w:pPr>
      <w:r w:rsidRPr="005F0CA5">
        <w:rPr>
          <w:b/>
          <w:bCs/>
        </w:rPr>
        <w:t>4. DESIGN TOKEN SYSTEM</w:t>
      </w:r>
    </w:p>
    <w:p w14:paraId="6BCD3839" w14:textId="77777777" w:rsidR="005F0CA5" w:rsidRPr="005F0CA5" w:rsidRDefault="005F0CA5" w:rsidP="005F0CA5">
      <w:r w:rsidRPr="005F0CA5">
        <w:t>Create a centralized design-token system.</w:t>
      </w:r>
    </w:p>
    <w:p w14:paraId="3AF2CFBA" w14:textId="77777777" w:rsidR="005F0CA5" w:rsidRPr="005F0CA5" w:rsidRDefault="005F0CA5" w:rsidP="005F0CA5">
      <w:r w:rsidRPr="005F0CA5">
        <w:t xml:space="preserve">Do not hard-code </w:t>
      </w:r>
      <w:proofErr w:type="spellStart"/>
      <w:r w:rsidRPr="005F0CA5">
        <w:t>colors</w:t>
      </w:r>
      <w:proofErr w:type="spellEnd"/>
      <w:r w:rsidRPr="005F0CA5">
        <w:t>, spacing, typography, or border radius repeatedly throughout components.</w:t>
      </w:r>
    </w:p>
    <w:p w14:paraId="1017F781" w14:textId="77777777" w:rsidR="005F0CA5" w:rsidRPr="005F0CA5" w:rsidRDefault="005F0CA5" w:rsidP="005F0CA5">
      <w:r w:rsidRPr="005F0CA5">
        <w:t>Use CSS variables or Tailwind theme tokens.</w:t>
      </w:r>
    </w:p>
    <w:p w14:paraId="027EB6AE" w14:textId="77777777" w:rsidR="005F0CA5" w:rsidRPr="005F0CA5" w:rsidRDefault="005F0CA5" w:rsidP="005F0CA5">
      <w:r w:rsidRPr="005F0CA5">
        <w:pict w14:anchorId="24E665E4">
          <v:rect id="_x0000_i1287" style="width:0;height:1.5pt" o:hralign="center" o:hrstd="t" o:hr="t" fillcolor="#a0a0a0" stroked="f"/>
        </w:pict>
      </w:r>
    </w:p>
    <w:p w14:paraId="5232E822" w14:textId="77777777" w:rsidR="005F0CA5" w:rsidRPr="005F0CA5" w:rsidRDefault="005F0CA5" w:rsidP="005F0CA5">
      <w:pPr>
        <w:rPr>
          <w:b/>
          <w:bCs/>
        </w:rPr>
      </w:pPr>
      <w:r w:rsidRPr="005F0CA5">
        <w:rPr>
          <w:b/>
          <w:bCs/>
        </w:rPr>
        <w:t>5. TYPOGRAPHY</w:t>
      </w:r>
    </w:p>
    <w:p w14:paraId="06003FAB" w14:textId="77777777" w:rsidR="005F0CA5" w:rsidRPr="005F0CA5" w:rsidRDefault="005F0CA5" w:rsidP="005F0CA5">
      <w:r w:rsidRPr="005F0CA5">
        <w:t>Primary font:</w:t>
      </w:r>
    </w:p>
    <w:p w14:paraId="52972909" w14:textId="77777777" w:rsidR="005F0CA5" w:rsidRPr="005F0CA5" w:rsidRDefault="005F0CA5" w:rsidP="005F0CA5">
      <w:r w:rsidRPr="005F0CA5">
        <w:rPr>
          <w:b/>
          <w:bCs/>
        </w:rPr>
        <w:t>Inter</w:t>
      </w:r>
    </w:p>
    <w:p w14:paraId="0C0E14AA" w14:textId="77777777" w:rsidR="005F0CA5" w:rsidRPr="005F0CA5" w:rsidRDefault="005F0CA5" w:rsidP="005F0CA5">
      <w:r w:rsidRPr="005F0CA5">
        <w:t>Use Inter throughout the interface.</w:t>
      </w:r>
    </w:p>
    <w:p w14:paraId="133B81CC" w14:textId="77777777" w:rsidR="005F0CA5" w:rsidRPr="005F0CA5" w:rsidRDefault="005F0CA5" w:rsidP="005F0CA5">
      <w:r w:rsidRPr="005F0CA5">
        <w:t>Use a strong typographic hierarchy.</w:t>
      </w:r>
    </w:p>
    <w:p w14:paraId="6CEF1FE3" w14:textId="77777777" w:rsidR="005F0CA5" w:rsidRPr="005F0CA5" w:rsidRDefault="005F0CA5" w:rsidP="005F0CA5">
      <w:pPr>
        <w:rPr>
          <w:b/>
          <w:bCs/>
        </w:rPr>
      </w:pPr>
      <w:r w:rsidRPr="005F0CA5">
        <w:rPr>
          <w:b/>
          <w:bCs/>
        </w:rPr>
        <w:t>Typography scale</w:t>
      </w:r>
    </w:p>
    <w:p w14:paraId="2CA72AD2" w14:textId="77777777" w:rsidR="005F0CA5" w:rsidRPr="005F0CA5" w:rsidRDefault="005F0CA5" w:rsidP="005F0CA5">
      <w:r w:rsidRPr="005F0CA5">
        <w:t>Display:</w:t>
      </w:r>
    </w:p>
    <w:p w14:paraId="24228EBC" w14:textId="77777777" w:rsidR="005F0CA5" w:rsidRPr="005F0CA5" w:rsidRDefault="005F0CA5" w:rsidP="005F0CA5">
      <w:r w:rsidRPr="005F0CA5">
        <w:t>64px / line-height 1.05 / weight 700</w:t>
      </w:r>
    </w:p>
    <w:p w14:paraId="5CCA90F8" w14:textId="77777777" w:rsidR="005F0CA5" w:rsidRPr="005F0CA5" w:rsidRDefault="005F0CA5" w:rsidP="005F0CA5">
      <w:r w:rsidRPr="005F0CA5">
        <w:t>Word:</w:t>
      </w:r>
    </w:p>
    <w:p w14:paraId="62286FA8" w14:textId="77777777" w:rsidR="005F0CA5" w:rsidRPr="005F0CA5" w:rsidRDefault="005F0CA5" w:rsidP="005F0CA5">
      <w:r w:rsidRPr="005F0CA5">
        <w:t>56px / line-height 1.05 / weight 700</w:t>
      </w:r>
    </w:p>
    <w:p w14:paraId="445059A5" w14:textId="77777777" w:rsidR="005F0CA5" w:rsidRPr="005F0CA5" w:rsidRDefault="005F0CA5" w:rsidP="005F0CA5">
      <w:r w:rsidRPr="005F0CA5">
        <w:lastRenderedPageBreak/>
        <w:t>H1:</w:t>
      </w:r>
    </w:p>
    <w:p w14:paraId="598BF212" w14:textId="77777777" w:rsidR="005F0CA5" w:rsidRPr="005F0CA5" w:rsidRDefault="005F0CA5" w:rsidP="005F0CA5">
      <w:r w:rsidRPr="005F0CA5">
        <w:t>32px / line-height 1.2 / weight 650</w:t>
      </w:r>
    </w:p>
    <w:p w14:paraId="68D2824A" w14:textId="77777777" w:rsidR="005F0CA5" w:rsidRPr="005F0CA5" w:rsidRDefault="005F0CA5" w:rsidP="005F0CA5">
      <w:r w:rsidRPr="005F0CA5">
        <w:t>H2:</w:t>
      </w:r>
    </w:p>
    <w:p w14:paraId="6EDD4458" w14:textId="77777777" w:rsidR="005F0CA5" w:rsidRPr="005F0CA5" w:rsidRDefault="005F0CA5" w:rsidP="005F0CA5">
      <w:r w:rsidRPr="005F0CA5">
        <w:t>24px / line-height 1.3 / weight 600</w:t>
      </w:r>
    </w:p>
    <w:p w14:paraId="3993E0A6" w14:textId="77777777" w:rsidR="005F0CA5" w:rsidRPr="005F0CA5" w:rsidRDefault="005F0CA5" w:rsidP="005F0CA5">
      <w:r w:rsidRPr="005F0CA5">
        <w:t>H3:</w:t>
      </w:r>
    </w:p>
    <w:p w14:paraId="791E23BB" w14:textId="77777777" w:rsidR="005F0CA5" w:rsidRPr="005F0CA5" w:rsidRDefault="005F0CA5" w:rsidP="005F0CA5">
      <w:r w:rsidRPr="005F0CA5">
        <w:t>20px / line-height 1.4 / weight 600</w:t>
      </w:r>
    </w:p>
    <w:p w14:paraId="144DBE90" w14:textId="77777777" w:rsidR="005F0CA5" w:rsidRPr="005F0CA5" w:rsidRDefault="005F0CA5" w:rsidP="005F0CA5">
      <w:r w:rsidRPr="005F0CA5">
        <w:t>Body:</w:t>
      </w:r>
    </w:p>
    <w:p w14:paraId="05945715" w14:textId="77777777" w:rsidR="005F0CA5" w:rsidRPr="005F0CA5" w:rsidRDefault="005F0CA5" w:rsidP="005F0CA5">
      <w:r w:rsidRPr="005F0CA5">
        <w:t>16px / line-height 1.6 / weight 400</w:t>
      </w:r>
    </w:p>
    <w:p w14:paraId="26DD8005" w14:textId="77777777" w:rsidR="005F0CA5" w:rsidRPr="005F0CA5" w:rsidRDefault="005F0CA5" w:rsidP="005F0CA5">
      <w:r w:rsidRPr="005F0CA5">
        <w:t>Small:</w:t>
      </w:r>
    </w:p>
    <w:p w14:paraId="1A850CEC" w14:textId="77777777" w:rsidR="005F0CA5" w:rsidRPr="005F0CA5" w:rsidRDefault="005F0CA5" w:rsidP="005F0CA5">
      <w:r w:rsidRPr="005F0CA5">
        <w:t>14px / line-height 1.5 / weight 400</w:t>
      </w:r>
    </w:p>
    <w:p w14:paraId="7D4D69AF" w14:textId="77777777" w:rsidR="005F0CA5" w:rsidRPr="005F0CA5" w:rsidRDefault="005F0CA5" w:rsidP="005F0CA5">
      <w:r w:rsidRPr="005F0CA5">
        <w:t>Caption:</w:t>
      </w:r>
    </w:p>
    <w:p w14:paraId="1DDC685F" w14:textId="77777777" w:rsidR="005F0CA5" w:rsidRPr="005F0CA5" w:rsidRDefault="005F0CA5" w:rsidP="005F0CA5">
      <w:r w:rsidRPr="005F0CA5">
        <w:t>12px / line-height 1.4 / weight 400</w:t>
      </w:r>
    </w:p>
    <w:p w14:paraId="2B9CB97D" w14:textId="77777777" w:rsidR="005F0CA5" w:rsidRPr="005F0CA5" w:rsidRDefault="005F0CA5" w:rsidP="005F0CA5">
      <w:r w:rsidRPr="005F0CA5">
        <w:t>Graph connected word:</w:t>
      </w:r>
    </w:p>
    <w:p w14:paraId="3684B3FF" w14:textId="77777777" w:rsidR="005F0CA5" w:rsidRPr="005F0CA5" w:rsidRDefault="005F0CA5" w:rsidP="005F0CA5">
      <w:r w:rsidRPr="005F0CA5">
        <w:t>14–18px depending on graph distance</w:t>
      </w:r>
    </w:p>
    <w:p w14:paraId="1BFA1156" w14:textId="77777777" w:rsidR="005F0CA5" w:rsidRPr="005F0CA5" w:rsidRDefault="005F0CA5" w:rsidP="005F0CA5">
      <w:r w:rsidRPr="005F0CA5">
        <w:t xml:space="preserve">Graph </w:t>
      </w:r>
      <w:proofErr w:type="spellStart"/>
      <w:r w:rsidRPr="005F0CA5">
        <w:t>center</w:t>
      </w:r>
      <w:proofErr w:type="spellEnd"/>
      <w:r w:rsidRPr="005F0CA5">
        <w:t xml:space="preserve"> word:</w:t>
      </w:r>
    </w:p>
    <w:p w14:paraId="6377BF98" w14:textId="77777777" w:rsidR="005F0CA5" w:rsidRPr="005F0CA5" w:rsidRDefault="005F0CA5" w:rsidP="005F0CA5">
      <w:r w:rsidRPr="005F0CA5">
        <w:t>48–64px depending on viewport</w:t>
      </w:r>
    </w:p>
    <w:p w14:paraId="03FE22A2" w14:textId="77777777" w:rsidR="005F0CA5" w:rsidRPr="005F0CA5" w:rsidRDefault="005F0CA5" w:rsidP="005F0CA5">
      <w:r w:rsidRPr="005F0CA5">
        <w:pict w14:anchorId="35DFA269">
          <v:rect id="_x0000_i1288" style="width:0;height:1.5pt" o:hralign="center" o:hrstd="t" o:hr="t" fillcolor="#a0a0a0" stroked="f"/>
        </w:pict>
      </w:r>
    </w:p>
    <w:p w14:paraId="4783505B" w14:textId="77777777" w:rsidR="005F0CA5" w:rsidRPr="005F0CA5" w:rsidRDefault="005F0CA5" w:rsidP="005F0CA5">
      <w:pPr>
        <w:rPr>
          <w:b/>
          <w:bCs/>
        </w:rPr>
      </w:pPr>
      <w:r w:rsidRPr="005F0CA5">
        <w:rPr>
          <w:b/>
          <w:bCs/>
        </w:rPr>
        <w:t>6. TYPOGRAPHY RULES</w:t>
      </w:r>
    </w:p>
    <w:p w14:paraId="13AE930B" w14:textId="77777777" w:rsidR="005F0CA5" w:rsidRPr="005F0CA5" w:rsidRDefault="005F0CA5" w:rsidP="005F0CA5">
      <w:r w:rsidRPr="005F0CA5">
        <w:t xml:space="preserve">The </w:t>
      </w:r>
      <w:proofErr w:type="spellStart"/>
      <w:r w:rsidRPr="005F0CA5">
        <w:t>center</w:t>
      </w:r>
      <w:proofErr w:type="spellEnd"/>
      <w:r w:rsidRPr="005F0CA5">
        <w:t xml:space="preserve"> vocabulary word should always have the strongest typographic hierarchy.</w:t>
      </w:r>
    </w:p>
    <w:p w14:paraId="2B4BDAA0" w14:textId="77777777" w:rsidR="005F0CA5" w:rsidRPr="005F0CA5" w:rsidRDefault="005F0CA5" w:rsidP="005F0CA5">
      <w:r w:rsidRPr="005F0CA5">
        <w:t>Example:</w:t>
      </w:r>
    </w:p>
    <w:p w14:paraId="180EE67F" w14:textId="77777777" w:rsidR="005F0CA5" w:rsidRPr="005F0CA5" w:rsidRDefault="005F0CA5" w:rsidP="005F0CA5">
      <w:r w:rsidRPr="005F0CA5">
        <w:t>PRAGMATIC</w:t>
      </w:r>
    </w:p>
    <w:p w14:paraId="0EAD5CB9" w14:textId="77777777" w:rsidR="005F0CA5" w:rsidRPr="005F0CA5" w:rsidRDefault="005F0CA5" w:rsidP="005F0CA5">
      <w:r w:rsidRPr="005F0CA5">
        <w:t>/</w:t>
      </w:r>
      <w:proofErr w:type="spellStart"/>
      <w:r w:rsidRPr="005F0CA5">
        <w:t>præ</w:t>
      </w:r>
      <w:r w:rsidRPr="005F0CA5">
        <w:rPr>
          <w:rFonts w:ascii="Arial" w:hAnsi="Arial" w:cs="Arial"/>
        </w:rPr>
        <w:t>ɡˈ</w:t>
      </w:r>
      <w:r w:rsidRPr="005F0CA5">
        <w:t>m</w:t>
      </w:r>
      <w:r w:rsidRPr="005F0CA5">
        <w:rPr>
          <w:rFonts w:ascii="Aptos" w:hAnsi="Aptos" w:cs="Aptos"/>
        </w:rPr>
        <w:t>æ</w:t>
      </w:r>
      <w:r w:rsidRPr="005F0CA5">
        <w:t>t</w:t>
      </w:r>
      <w:r w:rsidRPr="005F0CA5">
        <w:rPr>
          <w:rFonts w:ascii="Arial" w:hAnsi="Arial" w:cs="Arial"/>
        </w:rPr>
        <w:t>ɪ</w:t>
      </w:r>
      <w:r w:rsidRPr="005F0CA5">
        <w:t>k</w:t>
      </w:r>
      <w:proofErr w:type="spellEnd"/>
      <w:r w:rsidRPr="005F0CA5">
        <w:t>/</w:t>
      </w:r>
    </w:p>
    <w:p w14:paraId="2BCADCBB" w14:textId="77777777" w:rsidR="005F0CA5" w:rsidRPr="005F0CA5" w:rsidRDefault="005F0CA5" w:rsidP="005F0CA5">
      <w:r w:rsidRPr="005F0CA5">
        <w:t>Practical and realistic in approach.</w:t>
      </w:r>
    </w:p>
    <w:p w14:paraId="2082BC44" w14:textId="77777777" w:rsidR="005F0CA5" w:rsidRPr="005F0CA5" w:rsidRDefault="005F0CA5" w:rsidP="005F0CA5">
      <w:r w:rsidRPr="005F0CA5">
        <w:t>Do not surround the main word with a card.</w:t>
      </w:r>
    </w:p>
    <w:p w14:paraId="527D375F" w14:textId="77777777" w:rsidR="005F0CA5" w:rsidRPr="005F0CA5" w:rsidRDefault="005F0CA5" w:rsidP="005F0CA5">
      <w:r w:rsidRPr="005F0CA5">
        <w:t xml:space="preserve">Do not place it inside a </w:t>
      </w:r>
      <w:proofErr w:type="spellStart"/>
      <w:r w:rsidRPr="005F0CA5">
        <w:t>colorful</w:t>
      </w:r>
      <w:proofErr w:type="spellEnd"/>
      <w:r w:rsidRPr="005F0CA5">
        <w:t xml:space="preserve"> circle.</w:t>
      </w:r>
    </w:p>
    <w:p w14:paraId="28C219F8" w14:textId="77777777" w:rsidR="005F0CA5" w:rsidRPr="005F0CA5" w:rsidRDefault="005F0CA5" w:rsidP="005F0CA5">
      <w:r w:rsidRPr="005F0CA5">
        <w:t>The word itself should feel like the object.</w:t>
      </w:r>
    </w:p>
    <w:p w14:paraId="396B0C7F" w14:textId="77777777" w:rsidR="005F0CA5" w:rsidRPr="005F0CA5" w:rsidRDefault="005F0CA5" w:rsidP="005F0CA5">
      <w:r w:rsidRPr="005F0CA5">
        <w:pict w14:anchorId="5F667407">
          <v:rect id="_x0000_i1289" style="width:0;height:1.5pt" o:hralign="center" o:hrstd="t" o:hr="t" fillcolor="#a0a0a0" stroked="f"/>
        </w:pict>
      </w:r>
    </w:p>
    <w:p w14:paraId="5ACB2FF6" w14:textId="77777777" w:rsidR="005F0CA5" w:rsidRPr="005F0CA5" w:rsidRDefault="005F0CA5" w:rsidP="005F0CA5">
      <w:pPr>
        <w:rPr>
          <w:b/>
          <w:bCs/>
        </w:rPr>
      </w:pPr>
      <w:r w:rsidRPr="005F0CA5">
        <w:rPr>
          <w:b/>
          <w:bCs/>
        </w:rPr>
        <w:t>7. LIGHT THEME</w:t>
      </w:r>
    </w:p>
    <w:p w14:paraId="3FFBE9AD" w14:textId="77777777" w:rsidR="005F0CA5" w:rsidRPr="005F0CA5" w:rsidRDefault="005F0CA5" w:rsidP="005F0CA5">
      <w:r w:rsidRPr="005F0CA5">
        <w:lastRenderedPageBreak/>
        <w:t>Use an extremely restrained warm-neutral palette.</w:t>
      </w:r>
    </w:p>
    <w:p w14:paraId="3E406E9C" w14:textId="77777777" w:rsidR="005F0CA5" w:rsidRPr="005F0CA5" w:rsidRDefault="005F0CA5" w:rsidP="005F0CA5">
      <w:r w:rsidRPr="005F0CA5">
        <w:t>Background:</w:t>
      </w:r>
    </w:p>
    <w:p w14:paraId="48E02B91" w14:textId="77777777" w:rsidR="005F0CA5" w:rsidRPr="005F0CA5" w:rsidRDefault="005F0CA5" w:rsidP="005F0CA5">
      <w:r w:rsidRPr="005F0CA5">
        <w:t>#FAFAF9</w:t>
      </w:r>
    </w:p>
    <w:p w14:paraId="5AF42BCC" w14:textId="77777777" w:rsidR="005F0CA5" w:rsidRPr="005F0CA5" w:rsidRDefault="005F0CA5" w:rsidP="005F0CA5">
      <w:r w:rsidRPr="005F0CA5">
        <w:t>Primary surface:</w:t>
      </w:r>
    </w:p>
    <w:p w14:paraId="64410DF2" w14:textId="77777777" w:rsidR="005F0CA5" w:rsidRPr="005F0CA5" w:rsidRDefault="005F0CA5" w:rsidP="005F0CA5">
      <w:r w:rsidRPr="005F0CA5">
        <w:t>#FFFFFF</w:t>
      </w:r>
    </w:p>
    <w:p w14:paraId="2EC0D8C7" w14:textId="77777777" w:rsidR="005F0CA5" w:rsidRPr="005F0CA5" w:rsidRDefault="005F0CA5" w:rsidP="005F0CA5">
      <w:r w:rsidRPr="005F0CA5">
        <w:t>Secondary surface:</w:t>
      </w:r>
    </w:p>
    <w:p w14:paraId="3749184B" w14:textId="77777777" w:rsidR="005F0CA5" w:rsidRPr="005F0CA5" w:rsidRDefault="005F0CA5" w:rsidP="005F0CA5">
      <w:r w:rsidRPr="005F0CA5">
        <w:t>#F5F5F4</w:t>
      </w:r>
    </w:p>
    <w:p w14:paraId="0A35D276" w14:textId="77777777" w:rsidR="005F0CA5" w:rsidRPr="005F0CA5" w:rsidRDefault="005F0CA5" w:rsidP="005F0CA5">
      <w:r w:rsidRPr="005F0CA5">
        <w:t>Primary text:</w:t>
      </w:r>
    </w:p>
    <w:p w14:paraId="4DD7AAD8" w14:textId="77777777" w:rsidR="005F0CA5" w:rsidRPr="005F0CA5" w:rsidRDefault="005F0CA5" w:rsidP="005F0CA5">
      <w:r w:rsidRPr="005F0CA5">
        <w:t>#18181B</w:t>
      </w:r>
    </w:p>
    <w:p w14:paraId="65C2003A" w14:textId="77777777" w:rsidR="005F0CA5" w:rsidRPr="005F0CA5" w:rsidRDefault="005F0CA5" w:rsidP="005F0CA5">
      <w:r w:rsidRPr="005F0CA5">
        <w:t>Secondary text:</w:t>
      </w:r>
    </w:p>
    <w:p w14:paraId="5E8F9027" w14:textId="77777777" w:rsidR="005F0CA5" w:rsidRPr="005F0CA5" w:rsidRDefault="005F0CA5" w:rsidP="005F0CA5">
      <w:r w:rsidRPr="005F0CA5">
        <w:t>#71717A</w:t>
      </w:r>
    </w:p>
    <w:p w14:paraId="449A1543" w14:textId="77777777" w:rsidR="005F0CA5" w:rsidRPr="005F0CA5" w:rsidRDefault="005F0CA5" w:rsidP="005F0CA5">
      <w:r w:rsidRPr="005F0CA5">
        <w:t>Muted text:</w:t>
      </w:r>
    </w:p>
    <w:p w14:paraId="662E9729" w14:textId="77777777" w:rsidR="005F0CA5" w:rsidRPr="005F0CA5" w:rsidRDefault="005F0CA5" w:rsidP="005F0CA5">
      <w:r w:rsidRPr="005F0CA5">
        <w:t>#A1A1AA</w:t>
      </w:r>
    </w:p>
    <w:p w14:paraId="2469E859" w14:textId="77777777" w:rsidR="005F0CA5" w:rsidRPr="005F0CA5" w:rsidRDefault="005F0CA5" w:rsidP="005F0CA5">
      <w:r w:rsidRPr="005F0CA5">
        <w:t>Border:</w:t>
      </w:r>
    </w:p>
    <w:p w14:paraId="0E0359C1" w14:textId="77777777" w:rsidR="005F0CA5" w:rsidRPr="005F0CA5" w:rsidRDefault="005F0CA5" w:rsidP="005F0CA5">
      <w:r w:rsidRPr="005F0CA5">
        <w:t>#E4E4E7</w:t>
      </w:r>
    </w:p>
    <w:p w14:paraId="3196F62A" w14:textId="77777777" w:rsidR="005F0CA5" w:rsidRPr="005F0CA5" w:rsidRDefault="005F0CA5" w:rsidP="005F0CA5">
      <w:r w:rsidRPr="005F0CA5">
        <w:t>Strong border:</w:t>
      </w:r>
    </w:p>
    <w:p w14:paraId="076E73D1" w14:textId="77777777" w:rsidR="005F0CA5" w:rsidRPr="005F0CA5" w:rsidRDefault="005F0CA5" w:rsidP="005F0CA5">
      <w:r w:rsidRPr="005F0CA5">
        <w:t>#D4D4D8</w:t>
      </w:r>
    </w:p>
    <w:p w14:paraId="335DC223" w14:textId="77777777" w:rsidR="005F0CA5" w:rsidRPr="005F0CA5" w:rsidRDefault="005F0CA5" w:rsidP="005F0CA5">
      <w:r w:rsidRPr="005F0CA5">
        <w:t>Hover:</w:t>
      </w:r>
    </w:p>
    <w:p w14:paraId="2EED8ECF" w14:textId="77777777" w:rsidR="005F0CA5" w:rsidRPr="005F0CA5" w:rsidRDefault="005F0CA5" w:rsidP="005F0CA5">
      <w:r w:rsidRPr="005F0CA5">
        <w:t>#F4F4F5</w:t>
      </w:r>
    </w:p>
    <w:p w14:paraId="6A8C69B9" w14:textId="77777777" w:rsidR="005F0CA5" w:rsidRPr="005F0CA5" w:rsidRDefault="005F0CA5" w:rsidP="005F0CA5">
      <w:r w:rsidRPr="005F0CA5">
        <w:t>Selected:</w:t>
      </w:r>
    </w:p>
    <w:p w14:paraId="27C0C5D6" w14:textId="77777777" w:rsidR="005F0CA5" w:rsidRPr="005F0CA5" w:rsidRDefault="005F0CA5" w:rsidP="005F0CA5">
      <w:r w:rsidRPr="005F0CA5">
        <w:t>#F1F1EF</w:t>
      </w:r>
    </w:p>
    <w:p w14:paraId="29725E3D" w14:textId="77777777" w:rsidR="005F0CA5" w:rsidRPr="005F0CA5" w:rsidRDefault="005F0CA5" w:rsidP="005F0CA5">
      <w:r w:rsidRPr="005F0CA5">
        <w:pict w14:anchorId="787E213B">
          <v:rect id="_x0000_i1290" style="width:0;height:1.5pt" o:hralign="center" o:hrstd="t" o:hr="t" fillcolor="#a0a0a0" stroked="f"/>
        </w:pict>
      </w:r>
    </w:p>
    <w:p w14:paraId="2396062E" w14:textId="77777777" w:rsidR="005F0CA5" w:rsidRPr="005F0CA5" w:rsidRDefault="005F0CA5" w:rsidP="005F0CA5">
      <w:pPr>
        <w:rPr>
          <w:b/>
          <w:bCs/>
        </w:rPr>
      </w:pPr>
      <w:r w:rsidRPr="005F0CA5">
        <w:rPr>
          <w:b/>
          <w:bCs/>
        </w:rPr>
        <w:t>8. DARK THEME</w:t>
      </w:r>
    </w:p>
    <w:p w14:paraId="4D77D925" w14:textId="77777777" w:rsidR="005F0CA5" w:rsidRPr="005F0CA5" w:rsidRDefault="005F0CA5" w:rsidP="005F0CA5">
      <w:r w:rsidRPr="005F0CA5">
        <w:t>Dark mode should be a true first-class experience.</w:t>
      </w:r>
    </w:p>
    <w:p w14:paraId="09D23065" w14:textId="77777777" w:rsidR="005F0CA5" w:rsidRPr="005F0CA5" w:rsidRDefault="005F0CA5" w:rsidP="005F0CA5">
      <w:r w:rsidRPr="005F0CA5">
        <w:t>Do not simply invert the light theme.</w:t>
      </w:r>
    </w:p>
    <w:p w14:paraId="5F973EE6" w14:textId="77777777" w:rsidR="005F0CA5" w:rsidRPr="005F0CA5" w:rsidRDefault="005F0CA5" w:rsidP="005F0CA5">
      <w:r w:rsidRPr="005F0CA5">
        <w:t>Background:</w:t>
      </w:r>
    </w:p>
    <w:p w14:paraId="4854DDD6" w14:textId="77777777" w:rsidR="005F0CA5" w:rsidRPr="005F0CA5" w:rsidRDefault="005F0CA5" w:rsidP="005F0CA5">
      <w:r w:rsidRPr="005F0CA5">
        <w:t>#09090B</w:t>
      </w:r>
    </w:p>
    <w:p w14:paraId="7ACF443D" w14:textId="77777777" w:rsidR="005F0CA5" w:rsidRPr="005F0CA5" w:rsidRDefault="005F0CA5" w:rsidP="005F0CA5">
      <w:r w:rsidRPr="005F0CA5">
        <w:t>Primary surface:</w:t>
      </w:r>
    </w:p>
    <w:p w14:paraId="7C79CEC5" w14:textId="77777777" w:rsidR="005F0CA5" w:rsidRPr="005F0CA5" w:rsidRDefault="005F0CA5" w:rsidP="005F0CA5">
      <w:r w:rsidRPr="005F0CA5">
        <w:lastRenderedPageBreak/>
        <w:t>#111113</w:t>
      </w:r>
    </w:p>
    <w:p w14:paraId="67FE4A15" w14:textId="77777777" w:rsidR="005F0CA5" w:rsidRPr="005F0CA5" w:rsidRDefault="005F0CA5" w:rsidP="005F0CA5">
      <w:r w:rsidRPr="005F0CA5">
        <w:t>Secondary surface:</w:t>
      </w:r>
    </w:p>
    <w:p w14:paraId="216D04D6" w14:textId="77777777" w:rsidR="005F0CA5" w:rsidRPr="005F0CA5" w:rsidRDefault="005F0CA5" w:rsidP="005F0CA5">
      <w:r w:rsidRPr="005F0CA5">
        <w:t>#18181B</w:t>
      </w:r>
    </w:p>
    <w:p w14:paraId="6E5F4D39" w14:textId="77777777" w:rsidR="005F0CA5" w:rsidRPr="005F0CA5" w:rsidRDefault="005F0CA5" w:rsidP="005F0CA5">
      <w:r w:rsidRPr="005F0CA5">
        <w:t>Primary text:</w:t>
      </w:r>
    </w:p>
    <w:p w14:paraId="5922687C" w14:textId="77777777" w:rsidR="005F0CA5" w:rsidRPr="005F0CA5" w:rsidRDefault="005F0CA5" w:rsidP="005F0CA5">
      <w:r w:rsidRPr="005F0CA5">
        <w:t>#FAFAFA</w:t>
      </w:r>
    </w:p>
    <w:p w14:paraId="180F42BA" w14:textId="77777777" w:rsidR="005F0CA5" w:rsidRPr="005F0CA5" w:rsidRDefault="005F0CA5" w:rsidP="005F0CA5">
      <w:r w:rsidRPr="005F0CA5">
        <w:t>Secondary text:</w:t>
      </w:r>
    </w:p>
    <w:p w14:paraId="1C7F9FB5" w14:textId="77777777" w:rsidR="005F0CA5" w:rsidRPr="005F0CA5" w:rsidRDefault="005F0CA5" w:rsidP="005F0CA5">
      <w:r w:rsidRPr="005F0CA5">
        <w:t>#A1A1AA</w:t>
      </w:r>
    </w:p>
    <w:p w14:paraId="671E96D4" w14:textId="77777777" w:rsidR="005F0CA5" w:rsidRPr="005F0CA5" w:rsidRDefault="005F0CA5" w:rsidP="005F0CA5">
      <w:r w:rsidRPr="005F0CA5">
        <w:t>Muted text:</w:t>
      </w:r>
    </w:p>
    <w:p w14:paraId="1B8D2613" w14:textId="77777777" w:rsidR="005F0CA5" w:rsidRPr="005F0CA5" w:rsidRDefault="005F0CA5" w:rsidP="005F0CA5">
      <w:r w:rsidRPr="005F0CA5">
        <w:t>#71717A</w:t>
      </w:r>
    </w:p>
    <w:p w14:paraId="10FA5F54" w14:textId="77777777" w:rsidR="005F0CA5" w:rsidRPr="005F0CA5" w:rsidRDefault="005F0CA5" w:rsidP="005F0CA5">
      <w:r w:rsidRPr="005F0CA5">
        <w:t>Border:</w:t>
      </w:r>
    </w:p>
    <w:p w14:paraId="7027C45F" w14:textId="77777777" w:rsidR="005F0CA5" w:rsidRPr="005F0CA5" w:rsidRDefault="005F0CA5" w:rsidP="005F0CA5">
      <w:r w:rsidRPr="005F0CA5">
        <w:t>#27272A</w:t>
      </w:r>
    </w:p>
    <w:p w14:paraId="40A56CD1" w14:textId="77777777" w:rsidR="005F0CA5" w:rsidRPr="005F0CA5" w:rsidRDefault="005F0CA5" w:rsidP="005F0CA5">
      <w:r w:rsidRPr="005F0CA5">
        <w:t>Strong border:</w:t>
      </w:r>
    </w:p>
    <w:p w14:paraId="254C74F4" w14:textId="77777777" w:rsidR="005F0CA5" w:rsidRPr="005F0CA5" w:rsidRDefault="005F0CA5" w:rsidP="005F0CA5">
      <w:r w:rsidRPr="005F0CA5">
        <w:t>#3F3F46</w:t>
      </w:r>
    </w:p>
    <w:p w14:paraId="012F851E" w14:textId="77777777" w:rsidR="005F0CA5" w:rsidRPr="005F0CA5" w:rsidRDefault="005F0CA5" w:rsidP="005F0CA5">
      <w:r w:rsidRPr="005F0CA5">
        <w:t>Hover:</w:t>
      </w:r>
    </w:p>
    <w:p w14:paraId="17128686" w14:textId="77777777" w:rsidR="005F0CA5" w:rsidRPr="005F0CA5" w:rsidRDefault="005F0CA5" w:rsidP="005F0CA5">
      <w:r w:rsidRPr="005F0CA5">
        <w:t>#18181B</w:t>
      </w:r>
    </w:p>
    <w:p w14:paraId="3CBF861E" w14:textId="77777777" w:rsidR="005F0CA5" w:rsidRPr="005F0CA5" w:rsidRDefault="005F0CA5" w:rsidP="005F0CA5">
      <w:r w:rsidRPr="005F0CA5">
        <w:t>Selected:</w:t>
      </w:r>
    </w:p>
    <w:p w14:paraId="1A88FE29" w14:textId="77777777" w:rsidR="005F0CA5" w:rsidRPr="005F0CA5" w:rsidRDefault="005F0CA5" w:rsidP="005F0CA5">
      <w:r w:rsidRPr="005F0CA5">
        <w:t>#202023</w:t>
      </w:r>
    </w:p>
    <w:p w14:paraId="148B312E" w14:textId="77777777" w:rsidR="005F0CA5" w:rsidRPr="005F0CA5" w:rsidRDefault="005F0CA5" w:rsidP="005F0CA5">
      <w:r w:rsidRPr="005F0CA5">
        <w:pict w14:anchorId="19CDDBD5">
          <v:rect id="_x0000_i1291" style="width:0;height:1.5pt" o:hralign="center" o:hrstd="t" o:hr="t" fillcolor="#a0a0a0" stroked="f"/>
        </w:pict>
      </w:r>
    </w:p>
    <w:p w14:paraId="3AEA73B9" w14:textId="77777777" w:rsidR="005F0CA5" w:rsidRPr="005F0CA5" w:rsidRDefault="005F0CA5" w:rsidP="005F0CA5">
      <w:pPr>
        <w:rPr>
          <w:b/>
          <w:bCs/>
        </w:rPr>
      </w:pPr>
      <w:r w:rsidRPr="005F0CA5">
        <w:rPr>
          <w:b/>
          <w:bCs/>
        </w:rPr>
        <w:t>9. SEMANTIC GRAPH COLORS</w:t>
      </w:r>
    </w:p>
    <w:p w14:paraId="4F665B05" w14:textId="77777777" w:rsidR="005F0CA5" w:rsidRPr="005F0CA5" w:rsidRDefault="005F0CA5" w:rsidP="005F0CA5">
      <w:r w:rsidRPr="005F0CA5">
        <w:t xml:space="preserve">Only the vocabulary graph should use semantic </w:t>
      </w:r>
      <w:proofErr w:type="spellStart"/>
      <w:r w:rsidRPr="005F0CA5">
        <w:t>colors</w:t>
      </w:r>
      <w:proofErr w:type="spellEnd"/>
      <w:r w:rsidRPr="005F0CA5">
        <w:t>.</w:t>
      </w:r>
    </w:p>
    <w:p w14:paraId="24BEAE5A" w14:textId="77777777" w:rsidR="005F0CA5" w:rsidRPr="005F0CA5" w:rsidRDefault="005F0CA5" w:rsidP="005F0CA5">
      <w:pPr>
        <w:rPr>
          <w:b/>
          <w:bCs/>
        </w:rPr>
      </w:pPr>
      <w:r w:rsidRPr="005F0CA5">
        <w:rPr>
          <w:b/>
          <w:bCs/>
        </w:rPr>
        <w:t>Synonym</w:t>
      </w:r>
    </w:p>
    <w:p w14:paraId="42337CE0" w14:textId="77777777" w:rsidR="005F0CA5" w:rsidRPr="005F0CA5" w:rsidRDefault="005F0CA5" w:rsidP="005F0CA5">
      <w:r w:rsidRPr="005F0CA5">
        <w:t>Use muted green:</w:t>
      </w:r>
    </w:p>
    <w:p w14:paraId="4C4A7078" w14:textId="77777777" w:rsidR="005F0CA5" w:rsidRPr="005F0CA5" w:rsidRDefault="005F0CA5" w:rsidP="005F0CA5">
      <w:r w:rsidRPr="005F0CA5">
        <w:t>Light:</w:t>
      </w:r>
    </w:p>
    <w:p w14:paraId="5EC9964A" w14:textId="77777777" w:rsidR="005F0CA5" w:rsidRPr="005F0CA5" w:rsidRDefault="005F0CA5" w:rsidP="005F0CA5">
      <w:r w:rsidRPr="005F0CA5">
        <w:t>#4F8A68</w:t>
      </w:r>
    </w:p>
    <w:p w14:paraId="769787E5" w14:textId="77777777" w:rsidR="005F0CA5" w:rsidRPr="005F0CA5" w:rsidRDefault="005F0CA5" w:rsidP="005F0CA5">
      <w:r w:rsidRPr="005F0CA5">
        <w:t>Dark:</w:t>
      </w:r>
    </w:p>
    <w:p w14:paraId="2E45556D" w14:textId="77777777" w:rsidR="005F0CA5" w:rsidRPr="005F0CA5" w:rsidRDefault="005F0CA5" w:rsidP="005F0CA5">
      <w:r w:rsidRPr="005F0CA5">
        <w:t>#72A98A</w:t>
      </w:r>
    </w:p>
    <w:p w14:paraId="34EB0C8B" w14:textId="77777777" w:rsidR="005F0CA5" w:rsidRPr="005F0CA5" w:rsidRDefault="005F0CA5" w:rsidP="005F0CA5">
      <w:r w:rsidRPr="005F0CA5">
        <w:t>Meaning:</w:t>
      </w:r>
    </w:p>
    <w:p w14:paraId="384CF116" w14:textId="77777777" w:rsidR="005F0CA5" w:rsidRPr="005F0CA5" w:rsidRDefault="005F0CA5" w:rsidP="005F0CA5">
      <w:r w:rsidRPr="005F0CA5">
        <w:t>"Similar meaning"</w:t>
      </w:r>
    </w:p>
    <w:p w14:paraId="7AC9A27E" w14:textId="77777777" w:rsidR="005F0CA5" w:rsidRPr="005F0CA5" w:rsidRDefault="005F0CA5" w:rsidP="005F0CA5">
      <w:r w:rsidRPr="005F0CA5">
        <w:lastRenderedPageBreak/>
        <w:pict w14:anchorId="0977368D">
          <v:rect id="_x0000_i1292" style="width:0;height:1.5pt" o:hralign="center" o:hrstd="t" o:hr="t" fillcolor="#a0a0a0" stroked="f"/>
        </w:pict>
      </w:r>
    </w:p>
    <w:p w14:paraId="246BC33F" w14:textId="77777777" w:rsidR="005F0CA5" w:rsidRPr="005F0CA5" w:rsidRDefault="005F0CA5" w:rsidP="005F0CA5">
      <w:pPr>
        <w:rPr>
          <w:b/>
          <w:bCs/>
        </w:rPr>
      </w:pPr>
      <w:r w:rsidRPr="005F0CA5">
        <w:rPr>
          <w:b/>
          <w:bCs/>
        </w:rPr>
        <w:t>Antonym</w:t>
      </w:r>
    </w:p>
    <w:p w14:paraId="552E0AF2" w14:textId="77777777" w:rsidR="005F0CA5" w:rsidRPr="005F0CA5" w:rsidRDefault="005F0CA5" w:rsidP="005F0CA5">
      <w:r w:rsidRPr="005F0CA5">
        <w:t>Use muted red:</w:t>
      </w:r>
    </w:p>
    <w:p w14:paraId="6266D58E" w14:textId="77777777" w:rsidR="005F0CA5" w:rsidRPr="005F0CA5" w:rsidRDefault="005F0CA5" w:rsidP="005F0CA5">
      <w:r w:rsidRPr="005F0CA5">
        <w:t>Light:</w:t>
      </w:r>
    </w:p>
    <w:p w14:paraId="1E1B9B27" w14:textId="77777777" w:rsidR="005F0CA5" w:rsidRPr="005F0CA5" w:rsidRDefault="005F0CA5" w:rsidP="005F0CA5">
      <w:r w:rsidRPr="005F0CA5">
        <w:t>#B85C5C</w:t>
      </w:r>
    </w:p>
    <w:p w14:paraId="241BF698" w14:textId="77777777" w:rsidR="005F0CA5" w:rsidRPr="005F0CA5" w:rsidRDefault="005F0CA5" w:rsidP="005F0CA5">
      <w:r w:rsidRPr="005F0CA5">
        <w:t>Dark:</w:t>
      </w:r>
    </w:p>
    <w:p w14:paraId="5FCFED60" w14:textId="77777777" w:rsidR="005F0CA5" w:rsidRPr="005F0CA5" w:rsidRDefault="005F0CA5" w:rsidP="005F0CA5">
      <w:r w:rsidRPr="005F0CA5">
        <w:t>#D47B7B</w:t>
      </w:r>
    </w:p>
    <w:p w14:paraId="46D252A4" w14:textId="77777777" w:rsidR="005F0CA5" w:rsidRPr="005F0CA5" w:rsidRDefault="005F0CA5" w:rsidP="005F0CA5">
      <w:r w:rsidRPr="005F0CA5">
        <w:t>Meaning:</w:t>
      </w:r>
    </w:p>
    <w:p w14:paraId="0DB94475" w14:textId="77777777" w:rsidR="005F0CA5" w:rsidRPr="005F0CA5" w:rsidRDefault="005F0CA5" w:rsidP="005F0CA5">
      <w:r w:rsidRPr="005F0CA5">
        <w:t>"Opposite meaning"</w:t>
      </w:r>
    </w:p>
    <w:p w14:paraId="1783FF0B" w14:textId="77777777" w:rsidR="005F0CA5" w:rsidRPr="005F0CA5" w:rsidRDefault="005F0CA5" w:rsidP="005F0CA5">
      <w:r w:rsidRPr="005F0CA5">
        <w:pict w14:anchorId="3D746D3B">
          <v:rect id="_x0000_i1293" style="width:0;height:1.5pt" o:hralign="center" o:hrstd="t" o:hr="t" fillcolor="#a0a0a0" stroked="f"/>
        </w:pict>
      </w:r>
    </w:p>
    <w:p w14:paraId="3DDC07DD" w14:textId="77777777" w:rsidR="005F0CA5" w:rsidRPr="005F0CA5" w:rsidRDefault="005F0CA5" w:rsidP="005F0CA5">
      <w:pPr>
        <w:rPr>
          <w:b/>
          <w:bCs/>
        </w:rPr>
      </w:pPr>
      <w:r w:rsidRPr="005F0CA5">
        <w:rPr>
          <w:b/>
          <w:bCs/>
        </w:rPr>
        <w:t>Related</w:t>
      </w:r>
    </w:p>
    <w:p w14:paraId="3D266BF9" w14:textId="77777777" w:rsidR="005F0CA5" w:rsidRPr="005F0CA5" w:rsidRDefault="005F0CA5" w:rsidP="005F0CA5">
      <w:r w:rsidRPr="005F0CA5">
        <w:t>Use muted blue:</w:t>
      </w:r>
    </w:p>
    <w:p w14:paraId="0608FC43" w14:textId="77777777" w:rsidR="005F0CA5" w:rsidRPr="005F0CA5" w:rsidRDefault="005F0CA5" w:rsidP="005F0CA5">
      <w:r w:rsidRPr="005F0CA5">
        <w:t>Light:</w:t>
      </w:r>
    </w:p>
    <w:p w14:paraId="21C250C9" w14:textId="77777777" w:rsidR="005F0CA5" w:rsidRPr="005F0CA5" w:rsidRDefault="005F0CA5" w:rsidP="005F0CA5">
      <w:r w:rsidRPr="005F0CA5">
        <w:t>#5B7FA3</w:t>
      </w:r>
    </w:p>
    <w:p w14:paraId="36A1FC92" w14:textId="77777777" w:rsidR="005F0CA5" w:rsidRPr="005F0CA5" w:rsidRDefault="005F0CA5" w:rsidP="005F0CA5">
      <w:r w:rsidRPr="005F0CA5">
        <w:t>Dark:</w:t>
      </w:r>
    </w:p>
    <w:p w14:paraId="7F6346CD" w14:textId="77777777" w:rsidR="005F0CA5" w:rsidRPr="005F0CA5" w:rsidRDefault="005F0CA5" w:rsidP="005F0CA5">
      <w:r w:rsidRPr="005F0CA5">
        <w:t>#7EA1C4</w:t>
      </w:r>
    </w:p>
    <w:p w14:paraId="1EA0178B" w14:textId="77777777" w:rsidR="005F0CA5" w:rsidRPr="005F0CA5" w:rsidRDefault="005F0CA5" w:rsidP="005F0CA5">
      <w:r w:rsidRPr="005F0CA5">
        <w:t>Meaning:</w:t>
      </w:r>
    </w:p>
    <w:p w14:paraId="7EB3E6B7" w14:textId="77777777" w:rsidR="005F0CA5" w:rsidRPr="005F0CA5" w:rsidRDefault="005F0CA5" w:rsidP="005F0CA5">
      <w:r w:rsidRPr="005F0CA5">
        <w:t>"Contextually connected"</w:t>
      </w:r>
    </w:p>
    <w:p w14:paraId="56A6F5A9" w14:textId="77777777" w:rsidR="005F0CA5" w:rsidRPr="005F0CA5" w:rsidRDefault="005F0CA5" w:rsidP="005F0CA5">
      <w:r w:rsidRPr="005F0CA5">
        <w:pict w14:anchorId="368F3824">
          <v:rect id="_x0000_i1294" style="width:0;height:1.5pt" o:hralign="center" o:hrstd="t" o:hr="t" fillcolor="#a0a0a0" stroked="f"/>
        </w:pict>
      </w:r>
    </w:p>
    <w:p w14:paraId="5E2B45E9" w14:textId="77777777" w:rsidR="005F0CA5" w:rsidRPr="005F0CA5" w:rsidRDefault="005F0CA5" w:rsidP="005F0CA5">
      <w:pPr>
        <w:rPr>
          <w:b/>
          <w:bCs/>
        </w:rPr>
      </w:pPr>
      <w:r w:rsidRPr="005F0CA5">
        <w:rPr>
          <w:b/>
          <w:bCs/>
        </w:rPr>
        <w:t>10. IMPORTANT COLOR RULE</w:t>
      </w:r>
    </w:p>
    <w:p w14:paraId="3D25DC9A" w14:textId="77777777" w:rsidR="005F0CA5" w:rsidRPr="005F0CA5" w:rsidRDefault="005F0CA5" w:rsidP="005F0CA5">
      <w:r w:rsidRPr="005F0CA5">
        <w:t xml:space="preserve">Do NOT make entire nodes </w:t>
      </w:r>
      <w:proofErr w:type="spellStart"/>
      <w:r w:rsidRPr="005F0CA5">
        <w:t>colored</w:t>
      </w:r>
      <w:proofErr w:type="spellEnd"/>
      <w:r w:rsidRPr="005F0CA5">
        <w:t>.</w:t>
      </w:r>
    </w:p>
    <w:p w14:paraId="708CDB6E" w14:textId="77777777" w:rsidR="005F0CA5" w:rsidRPr="005F0CA5" w:rsidRDefault="005F0CA5" w:rsidP="005F0CA5">
      <w:r w:rsidRPr="005F0CA5">
        <w:t>Do NOT create:</w:t>
      </w:r>
    </w:p>
    <w:p w14:paraId="66CB02D8" w14:textId="77777777" w:rsidR="005F0CA5" w:rsidRPr="005F0CA5" w:rsidRDefault="005F0CA5" w:rsidP="005F0CA5">
      <w:r w:rsidRPr="005F0CA5">
        <w:t>green circles</w:t>
      </w:r>
    </w:p>
    <w:p w14:paraId="15390A4A" w14:textId="77777777" w:rsidR="005F0CA5" w:rsidRPr="005F0CA5" w:rsidRDefault="005F0CA5" w:rsidP="005F0CA5">
      <w:r w:rsidRPr="005F0CA5">
        <w:t>red circles</w:t>
      </w:r>
    </w:p>
    <w:p w14:paraId="484C68FD" w14:textId="77777777" w:rsidR="005F0CA5" w:rsidRPr="005F0CA5" w:rsidRDefault="005F0CA5" w:rsidP="005F0CA5">
      <w:r w:rsidRPr="005F0CA5">
        <w:t>blue bubbles</w:t>
      </w:r>
    </w:p>
    <w:p w14:paraId="36647CEA" w14:textId="77777777" w:rsidR="005F0CA5" w:rsidRPr="005F0CA5" w:rsidRDefault="005F0CA5" w:rsidP="005F0CA5">
      <w:r w:rsidRPr="005F0CA5">
        <w:t>Instead:</w:t>
      </w:r>
    </w:p>
    <w:p w14:paraId="4818F007" w14:textId="77777777" w:rsidR="005F0CA5" w:rsidRPr="005F0CA5" w:rsidRDefault="005F0CA5" w:rsidP="005F0CA5">
      <w:r w:rsidRPr="005F0CA5">
        <w:t xml:space="preserve">The word itself uses the semantic </w:t>
      </w:r>
      <w:proofErr w:type="spellStart"/>
      <w:r w:rsidRPr="005F0CA5">
        <w:t>color</w:t>
      </w:r>
      <w:proofErr w:type="spellEnd"/>
      <w:r w:rsidRPr="005F0CA5">
        <w:t>.</w:t>
      </w:r>
    </w:p>
    <w:p w14:paraId="7FBD2045" w14:textId="77777777" w:rsidR="005F0CA5" w:rsidRPr="005F0CA5" w:rsidRDefault="005F0CA5" w:rsidP="005F0CA5">
      <w:r w:rsidRPr="005F0CA5">
        <w:t xml:space="preserve">The connection line uses a very subtle version of that </w:t>
      </w:r>
      <w:proofErr w:type="spellStart"/>
      <w:r w:rsidRPr="005F0CA5">
        <w:t>color</w:t>
      </w:r>
      <w:proofErr w:type="spellEnd"/>
      <w:r w:rsidRPr="005F0CA5">
        <w:t>.</w:t>
      </w:r>
    </w:p>
    <w:p w14:paraId="158BEE35" w14:textId="77777777" w:rsidR="005F0CA5" w:rsidRPr="005F0CA5" w:rsidRDefault="005F0CA5" w:rsidP="005F0CA5">
      <w:r w:rsidRPr="005F0CA5">
        <w:lastRenderedPageBreak/>
        <w:t>The background remains neutral.</w:t>
      </w:r>
    </w:p>
    <w:p w14:paraId="343E138A" w14:textId="77777777" w:rsidR="005F0CA5" w:rsidRPr="005F0CA5" w:rsidRDefault="005F0CA5" w:rsidP="005F0CA5">
      <w:r w:rsidRPr="005F0CA5">
        <w:t>Example:</w:t>
      </w:r>
    </w:p>
    <w:p w14:paraId="4C805605" w14:textId="77777777" w:rsidR="005F0CA5" w:rsidRPr="005F0CA5" w:rsidRDefault="005F0CA5" w:rsidP="005F0CA5">
      <w:r w:rsidRPr="005F0CA5">
        <w:t>PRAGMATIC</w:t>
      </w:r>
    </w:p>
    <w:p w14:paraId="7270E331" w14:textId="77777777" w:rsidR="005F0CA5" w:rsidRPr="005F0CA5" w:rsidRDefault="005F0CA5" w:rsidP="005F0CA5">
      <w:r w:rsidRPr="005F0CA5">
        <w:t xml:space="preserve">  │</w:t>
      </w:r>
    </w:p>
    <w:p w14:paraId="6FC8C5C9" w14:textId="77777777" w:rsidR="005F0CA5" w:rsidRPr="005F0CA5" w:rsidRDefault="005F0CA5" w:rsidP="005F0CA5">
      <w:r w:rsidRPr="005F0CA5">
        <w:t xml:space="preserve">  │</w:t>
      </w:r>
    </w:p>
    <w:p w14:paraId="04589AF2" w14:textId="77777777" w:rsidR="005F0CA5" w:rsidRPr="005F0CA5" w:rsidRDefault="005F0CA5" w:rsidP="005F0CA5">
      <w:r w:rsidRPr="005F0CA5">
        <w:t>practical</w:t>
      </w:r>
    </w:p>
    <w:p w14:paraId="563CF12E" w14:textId="77777777" w:rsidR="005F0CA5" w:rsidRPr="005F0CA5" w:rsidRDefault="005F0CA5" w:rsidP="005F0CA5">
      <w:r w:rsidRPr="005F0CA5">
        <w:t>"practical" is green.</w:t>
      </w:r>
    </w:p>
    <w:p w14:paraId="7AFD658C" w14:textId="77777777" w:rsidR="005F0CA5" w:rsidRPr="005F0CA5" w:rsidRDefault="005F0CA5" w:rsidP="005F0CA5">
      <w:r w:rsidRPr="005F0CA5">
        <w:t>The graph background remains neutral.</w:t>
      </w:r>
    </w:p>
    <w:p w14:paraId="662DA504" w14:textId="77777777" w:rsidR="005F0CA5" w:rsidRPr="005F0CA5" w:rsidRDefault="005F0CA5" w:rsidP="005F0CA5">
      <w:r w:rsidRPr="005F0CA5">
        <w:pict w14:anchorId="2F699066">
          <v:rect id="_x0000_i1295" style="width:0;height:1.5pt" o:hralign="center" o:hrstd="t" o:hr="t" fillcolor="#a0a0a0" stroked="f"/>
        </w:pict>
      </w:r>
    </w:p>
    <w:p w14:paraId="00207FB8" w14:textId="77777777" w:rsidR="005F0CA5" w:rsidRPr="005F0CA5" w:rsidRDefault="005F0CA5" w:rsidP="005F0CA5">
      <w:pPr>
        <w:rPr>
          <w:b/>
          <w:bCs/>
        </w:rPr>
      </w:pPr>
      <w:r w:rsidRPr="005F0CA5">
        <w:rPr>
          <w:b/>
          <w:bCs/>
        </w:rPr>
        <w:t>11. GRAPH VISUAL LANGUAGE</w:t>
      </w:r>
    </w:p>
    <w:p w14:paraId="79D07395" w14:textId="77777777" w:rsidR="005F0CA5" w:rsidRPr="005F0CA5" w:rsidRDefault="005F0CA5" w:rsidP="005F0CA5">
      <w:r w:rsidRPr="005F0CA5">
        <w:t xml:space="preserve">The graph is the signature visual element of </w:t>
      </w:r>
      <w:proofErr w:type="spellStart"/>
      <w:r w:rsidRPr="005F0CA5">
        <w:t>WordGraph</w:t>
      </w:r>
      <w:proofErr w:type="spellEnd"/>
      <w:r w:rsidRPr="005F0CA5">
        <w:t>.</w:t>
      </w:r>
    </w:p>
    <w:p w14:paraId="4CEF0EBF" w14:textId="77777777" w:rsidR="005F0CA5" w:rsidRPr="005F0CA5" w:rsidRDefault="005F0CA5" w:rsidP="005F0CA5">
      <w:r w:rsidRPr="005F0CA5">
        <w:t>It should NOT look like a conventional mind map.</w:t>
      </w:r>
    </w:p>
    <w:p w14:paraId="0A1581BE" w14:textId="77777777" w:rsidR="005F0CA5" w:rsidRPr="005F0CA5" w:rsidRDefault="005F0CA5" w:rsidP="005F0CA5">
      <w:r w:rsidRPr="005F0CA5">
        <w:t>Avoid:</w:t>
      </w:r>
    </w:p>
    <w:p w14:paraId="761F0D05" w14:textId="77777777" w:rsidR="005F0CA5" w:rsidRPr="005F0CA5" w:rsidRDefault="005F0CA5" w:rsidP="005F0CA5">
      <w:pPr>
        <w:numPr>
          <w:ilvl w:val="0"/>
          <w:numId w:val="6"/>
        </w:numPr>
      </w:pPr>
      <w:r w:rsidRPr="005F0CA5">
        <w:t>large circles</w:t>
      </w:r>
    </w:p>
    <w:p w14:paraId="20435F19" w14:textId="77777777" w:rsidR="005F0CA5" w:rsidRPr="005F0CA5" w:rsidRDefault="005F0CA5" w:rsidP="005F0CA5">
      <w:pPr>
        <w:numPr>
          <w:ilvl w:val="0"/>
          <w:numId w:val="6"/>
        </w:numPr>
      </w:pPr>
      <w:r w:rsidRPr="005F0CA5">
        <w:t>bubble nodes</w:t>
      </w:r>
    </w:p>
    <w:p w14:paraId="53A3F34F" w14:textId="77777777" w:rsidR="005F0CA5" w:rsidRPr="005F0CA5" w:rsidRDefault="005F0CA5" w:rsidP="005F0CA5">
      <w:pPr>
        <w:numPr>
          <w:ilvl w:val="0"/>
          <w:numId w:val="6"/>
        </w:numPr>
      </w:pPr>
      <w:r w:rsidRPr="005F0CA5">
        <w:t>heavy borders</w:t>
      </w:r>
    </w:p>
    <w:p w14:paraId="53BA0480" w14:textId="77777777" w:rsidR="005F0CA5" w:rsidRPr="005F0CA5" w:rsidRDefault="005F0CA5" w:rsidP="005F0CA5">
      <w:pPr>
        <w:numPr>
          <w:ilvl w:val="0"/>
          <w:numId w:val="6"/>
        </w:numPr>
      </w:pPr>
      <w:proofErr w:type="spellStart"/>
      <w:r w:rsidRPr="005F0CA5">
        <w:t>colorful</w:t>
      </w:r>
      <w:proofErr w:type="spellEnd"/>
      <w:r w:rsidRPr="005F0CA5">
        <w:t xml:space="preserve"> cards</w:t>
      </w:r>
    </w:p>
    <w:p w14:paraId="224B846F" w14:textId="77777777" w:rsidR="005F0CA5" w:rsidRPr="005F0CA5" w:rsidRDefault="005F0CA5" w:rsidP="005F0CA5">
      <w:pPr>
        <w:numPr>
          <w:ilvl w:val="0"/>
          <w:numId w:val="6"/>
        </w:numPr>
      </w:pPr>
      <w:r w:rsidRPr="005F0CA5">
        <w:t>excessive arrows</w:t>
      </w:r>
    </w:p>
    <w:p w14:paraId="4624594F" w14:textId="77777777" w:rsidR="005F0CA5" w:rsidRPr="005F0CA5" w:rsidRDefault="005F0CA5" w:rsidP="005F0CA5">
      <w:pPr>
        <w:numPr>
          <w:ilvl w:val="0"/>
          <w:numId w:val="6"/>
        </w:numPr>
      </w:pPr>
      <w:r w:rsidRPr="005F0CA5">
        <w:t>thick lines</w:t>
      </w:r>
    </w:p>
    <w:p w14:paraId="7B83145F" w14:textId="77777777" w:rsidR="005F0CA5" w:rsidRPr="005F0CA5" w:rsidRDefault="005F0CA5" w:rsidP="005F0CA5">
      <w:r w:rsidRPr="005F0CA5">
        <w:t>Instead, use:</w:t>
      </w:r>
    </w:p>
    <w:p w14:paraId="6EB17732" w14:textId="77777777" w:rsidR="005F0CA5" w:rsidRPr="005F0CA5" w:rsidRDefault="005F0CA5" w:rsidP="005F0CA5">
      <w:pPr>
        <w:numPr>
          <w:ilvl w:val="0"/>
          <w:numId w:val="7"/>
        </w:numPr>
      </w:pPr>
      <w:r w:rsidRPr="005F0CA5">
        <w:t>Typography</w:t>
      </w:r>
    </w:p>
    <w:p w14:paraId="2936AE94" w14:textId="77777777" w:rsidR="005F0CA5" w:rsidRPr="005F0CA5" w:rsidRDefault="005F0CA5" w:rsidP="005F0CA5">
      <w:pPr>
        <w:numPr>
          <w:ilvl w:val="0"/>
          <w:numId w:val="7"/>
        </w:numPr>
      </w:pPr>
      <w:r w:rsidRPr="005F0CA5">
        <w:t>Thin connection lines</w:t>
      </w:r>
    </w:p>
    <w:p w14:paraId="31D42F85" w14:textId="77777777" w:rsidR="005F0CA5" w:rsidRPr="005F0CA5" w:rsidRDefault="005F0CA5" w:rsidP="005F0CA5">
      <w:pPr>
        <w:numPr>
          <w:ilvl w:val="0"/>
          <w:numId w:val="7"/>
        </w:numPr>
      </w:pPr>
      <w:r w:rsidRPr="005F0CA5">
        <w:t>Generous whitespace</w:t>
      </w:r>
    </w:p>
    <w:p w14:paraId="342FCD4B" w14:textId="77777777" w:rsidR="005F0CA5" w:rsidRPr="005F0CA5" w:rsidRDefault="005F0CA5" w:rsidP="005F0CA5">
      <w:pPr>
        <w:numPr>
          <w:ilvl w:val="0"/>
          <w:numId w:val="7"/>
        </w:numPr>
      </w:pPr>
      <w:r w:rsidRPr="005F0CA5">
        <w:t>Subtle motion</w:t>
      </w:r>
    </w:p>
    <w:p w14:paraId="28E39721" w14:textId="77777777" w:rsidR="005F0CA5" w:rsidRPr="005F0CA5" w:rsidRDefault="005F0CA5" w:rsidP="005F0CA5">
      <w:pPr>
        <w:numPr>
          <w:ilvl w:val="0"/>
          <w:numId w:val="7"/>
        </w:numPr>
      </w:pPr>
      <w:r w:rsidRPr="005F0CA5">
        <w:t>Hierarchy based on scale</w:t>
      </w:r>
    </w:p>
    <w:p w14:paraId="3E29A182" w14:textId="77777777" w:rsidR="005F0CA5" w:rsidRPr="005F0CA5" w:rsidRDefault="005F0CA5" w:rsidP="005F0CA5">
      <w:r w:rsidRPr="005F0CA5">
        <w:t>Example:</w:t>
      </w:r>
    </w:p>
    <w:p w14:paraId="5E25CDDE" w14:textId="77777777" w:rsidR="005F0CA5" w:rsidRPr="005F0CA5" w:rsidRDefault="005F0CA5" w:rsidP="005F0CA5">
      <w:r w:rsidRPr="005F0CA5">
        <w:t xml:space="preserve">                practical</w:t>
      </w:r>
    </w:p>
    <w:p w14:paraId="6B57AF16" w14:textId="77777777" w:rsidR="005F0CA5" w:rsidRPr="005F0CA5" w:rsidRDefault="005F0CA5" w:rsidP="005F0CA5"/>
    <w:p w14:paraId="1DE4DF59" w14:textId="77777777" w:rsidR="005F0CA5" w:rsidRPr="005F0CA5" w:rsidRDefault="005F0CA5" w:rsidP="005F0CA5">
      <w:r w:rsidRPr="005F0CA5">
        <w:lastRenderedPageBreak/>
        <w:t xml:space="preserve">                   │</w:t>
      </w:r>
    </w:p>
    <w:p w14:paraId="705912A6" w14:textId="77777777" w:rsidR="005F0CA5" w:rsidRPr="005F0CA5" w:rsidRDefault="005F0CA5" w:rsidP="005F0CA5"/>
    <w:p w14:paraId="242D68C9" w14:textId="77777777" w:rsidR="005F0CA5" w:rsidRPr="005F0CA5" w:rsidRDefault="005F0CA5" w:rsidP="005F0CA5">
      <w:r w:rsidRPr="005F0CA5">
        <w:t xml:space="preserve">    sensible ── PRAGMATIC ── idealistic</w:t>
      </w:r>
    </w:p>
    <w:p w14:paraId="7D19B1DF" w14:textId="77777777" w:rsidR="005F0CA5" w:rsidRPr="005F0CA5" w:rsidRDefault="005F0CA5" w:rsidP="005F0CA5"/>
    <w:p w14:paraId="5DC9A375" w14:textId="77777777" w:rsidR="005F0CA5" w:rsidRPr="005F0CA5" w:rsidRDefault="005F0CA5" w:rsidP="005F0CA5">
      <w:r w:rsidRPr="005F0CA5">
        <w:t xml:space="preserve">                   │</w:t>
      </w:r>
    </w:p>
    <w:p w14:paraId="1B90ABA1" w14:textId="77777777" w:rsidR="005F0CA5" w:rsidRPr="005F0CA5" w:rsidRDefault="005F0CA5" w:rsidP="005F0CA5"/>
    <w:p w14:paraId="1814F716" w14:textId="77777777" w:rsidR="005F0CA5" w:rsidRPr="005F0CA5" w:rsidRDefault="005F0CA5" w:rsidP="005F0CA5">
      <w:r w:rsidRPr="005F0CA5">
        <w:t xml:space="preserve">                realistic</w:t>
      </w:r>
    </w:p>
    <w:p w14:paraId="7757D849" w14:textId="77777777" w:rsidR="005F0CA5" w:rsidRPr="005F0CA5" w:rsidRDefault="005F0CA5" w:rsidP="005F0CA5">
      <w:r w:rsidRPr="005F0CA5">
        <w:t xml:space="preserve">The </w:t>
      </w:r>
      <w:proofErr w:type="spellStart"/>
      <w:r w:rsidRPr="005F0CA5">
        <w:t>center</w:t>
      </w:r>
      <w:proofErr w:type="spellEnd"/>
      <w:r w:rsidRPr="005F0CA5">
        <w:t xml:space="preserve"> word should be:</w:t>
      </w:r>
    </w:p>
    <w:p w14:paraId="00116BCC" w14:textId="77777777" w:rsidR="005F0CA5" w:rsidRPr="005F0CA5" w:rsidRDefault="005F0CA5" w:rsidP="005F0CA5">
      <w:pPr>
        <w:numPr>
          <w:ilvl w:val="0"/>
          <w:numId w:val="8"/>
        </w:numPr>
      </w:pPr>
      <w:r w:rsidRPr="005F0CA5">
        <w:t>largest</w:t>
      </w:r>
    </w:p>
    <w:p w14:paraId="37612D94" w14:textId="77777777" w:rsidR="005F0CA5" w:rsidRPr="005F0CA5" w:rsidRDefault="005F0CA5" w:rsidP="005F0CA5">
      <w:pPr>
        <w:numPr>
          <w:ilvl w:val="0"/>
          <w:numId w:val="8"/>
        </w:numPr>
      </w:pPr>
      <w:r w:rsidRPr="005F0CA5">
        <w:t>bold</w:t>
      </w:r>
    </w:p>
    <w:p w14:paraId="261E50A6" w14:textId="77777777" w:rsidR="005F0CA5" w:rsidRPr="005F0CA5" w:rsidRDefault="005F0CA5" w:rsidP="005F0CA5">
      <w:pPr>
        <w:numPr>
          <w:ilvl w:val="0"/>
          <w:numId w:val="8"/>
        </w:numPr>
      </w:pPr>
      <w:r w:rsidRPr="005F0CA5">
        <w:t>neutral</w:t>
      </w:r>
    </w:p>
    <w:p w14:paraId="7408B529" w14:textId="77777777" w:rsidR="005F0CA5" w:rsidRPr="005F0CA5" w:rsidRDefault="005F0CA5" w:rsidP="005F0CA5">
      <w:pPr>
        <w:numPr>
          <w:ilvl w:val="0"/>
          <w:numId w:val="8"/>
        </w:numPr>
      </w:pPr>
      <w:r w:rsidRPr="005F0CA5">
        <w:t>visually dominant</w:t>
      </w:r>
    </w:p>
    <w:p w14:paraId="0D1AE354" w14:textId="77777777" w:rsidR="005F0CA5" w:rsidRPr="005F0CA5" w:rsidRDefault="005F0CA5" w:rsidP="005F0CA5">
      <w:r w:rsidRPr="005F0CA5">
        <w:t>Connected words should be smaller.</w:t>
      </w:r>
    </w:p>
    <w:p w14:paraId="5B8FC3B0" w14:textId="77777777" w:rsidR="005F0CA5" w:rsidRPr="005F0CA5" w:rsidRDefault="005F0CA5" w:rsidP="005F0CA5">
      <w:r w:rsidRPr="005F0CA5">
        <w:pict w14:anchorId="7FD5724A">
          <v:rect id="_x0000_i1296" style="width:0;height:1.5pt" o:hralign="center" o:hrstd="t" o:hr="t" fillcolor="#a0a0a0" stroked="f"/>
        </w:pict>
      </w:r>
    </w:p>
    <w:p w14:paraId="35531D4A" w14:textId="77777777" w:rsidR="005F0CA5" w:rsidRPr="005F0CA5" w:rsidRDefault="005F0CA5" w:rsidP="005F0CA5">
      <w:pPr>
        <w:rPr>
          <w:b/>
          <w:bCs/>
        </w:rPr>
      </w:pPr>
      <w:r w:rsidRPr="005F0CA5">
        <w:rPr>
          <w:b/>
          <w:bCs/>
        </w:rPr>
        <w:t>12. GRAPH CONNECTIONS</w:t>
      </w:r>
    </w:p>
    <w:p w14:paraId="50977E5E" w14:textId="77777777" w:rsidR="005F0CA5" w:rsidRPr="005F0CA5" w:rsidRDefault="005F0CA5" w:rsidP="005F0CA5">
      <w:r w:rsidRPr="005F0CA5">
        <w:t>Synonym:</w:t>
      </w:r>
    </w:p>
    <w:p w14:paraId="5ED7B7DC" w14:textId="77777777" w:rsidR="005F0CA5" w:rsidRPr="005F0CA5" w:rsidRDefault="005F0CA5" w:rsidP="005F0CA5">
      <w:pPr>
        <w:numPr>
          <w:ilvl w:val="0"/>
          <w:numId w:val="9"/>
        </w:numPr>
      </w:pPr>
      <w:r w:rsidRPr="005F0CA5">
        <w:t>green text</w:t>
      </w:r>
    </w:p>
    <w:p w14:paraId="14B5595A" w14:textId="77777777" w:rsidR="005F0CA5" w:rsidRPr="005F0CA5" w:rsidRDefault="005F0CA5" w:rsidP="005F0CA5">
      <w:pPr>
        <w:numPr>
          <w:ilvl w:val="0"/>
          <w:numId w:val="9"/>
        </w:numPr>
      </w:pPr>
      <w:r w:rsidRPr="005F0CA5">
        <w:t>subtle green line</w:t>
      </w:r>
    </w:p>
    <w:p w14:paraId="0C3190CA" w14:textId="77777777" w:rsidR="005F0CA5" w:rsidRPr="005F0CA5" w:rsidRDefault="005F0CA5" w:rsidP="005F0CA5">
      <w:pPr>
        <w:numPr>
          <w:ilvl w:val="0"/>
          <w:numId w:val="9"/>
        </w:numPr>
      </w:pPr>
      <w:r w:rsidRPr="005F0CA5">
        <w:t>solid line</w:t>
      </w:r>
    </w:p>
    <w:p w14:paraId="648C469C" w14:textId="77777777" w:rsidR="005F0CA5" w:rsidRPr="005F0CA5" w:rsidRDefault="005F0CA5" w:rsidP="005F0CA5">
      <w:r w:rsidRPr="005F0CA5">
        <w:t>Antonym:</w:t>
      </w:r>
    </w:p>
    <w:p w14:paraId="747DB578" w14:textId="77777777" w:rsidR="005F0CA5" w:rsidRPr="005F0CA5" w:rsidRDefault="005F0CA5" w:rsidP="005F0CA5">
      <w:pPr>
        <w:numPr>
          <w:ilvl w:val="0"/>
          <w:numId w:val="10"/>
        </w:numPr>
      </w:pPr>
      <w:r w:rsidRPr="005F0CA5">
        <w:t>red text</w:t>
      </w:r>
    </w:p>
    <w:p w14:paraId="15A7C4E4" w14:textId="77777777" w:rsidR="005F0CA5" w:rsidRPr="005F0CA5" w:rsidRDefault="005F0CA5" w:rsidP="005F0CA5">
      <w:pPr>
        <w:numPr>
          <w:ilvl w:val="0"/>
          <w:numId w:val="10"/>
        </w:numPr>
      </w:pPr>
      <w:r w:rsidRPr="005F0CA5">
        <w:t>subtle red line</w:t>
      </w:r>
    </w:p>
    <w:p w14:paraId="603921E3" w14:textId="77777777" w:rsidR="005F0CA5" w:rsidRPr="005F0CA5" w:rsidRDefault="005F0CA5" w:rsidP="005F0CA5">
      <w:pPr>
        <w:numPr>
          <w:ilvl w:val="0"/>
          <w:numId w:val="10"/>
        </w:numPr>
      </w:pPr>
      <w:r w:rsidRPr="005F0CA5">
        <w:t>solid line</w:t>
      </w:r>
    </w:p>
    <w:p w14:paraId="0AD5F11D" w14:textId="77777777" w:rsidR="005F0CA5" w:rsidRPr="005F0CA5" w:rsidRDefault="005F0CA5" w:rsidP="005F0CA5">
      <w:r w:rsidRPr="005F0CA5">
        <w:t>Related:</w:t>
      </w:r>
    </w:p>
    <w:p w14:paraId="4C8F8B60" w14:textId="77777777" w:rsidR="005F0CA5" w:rsidRPr="005F0CA5" w:rsidRDefault="005F0CA5" w:rsidP="005F0CA5">
      <w:pPr>
        <w:numPr>
          <w:ilvl w:val="0"/>
          <w:numId w:val="11"/>
        </w:numPr>
      </w:pPr>
      <w:r w:rsidRPr="005F0CA5">
        <w:t>blue text</w:t>
      </w:r>
    </w:p>
    <w:p w14:paraId="39E2B14D" w14:textId="77777777" w:rsidR="005F0CA5" w:rsidRPr="005F0CA5" w:rsidRDefault="005F0CA5" w:rsidP="005F0CA5">
      <w:pPr>
        <w:numPr>
          <w:ilvl w:val="0"/>
          <w:numId w:val="11"/>
        </w:numPr>
      </w:pPr>
      <w:r w:rsidRPr="005F0CA5">
        <w:t>subtle blue line</w:t>
      </w:r>
    </w:p>
    <w:p w14:paraId="48B89F21" w14:textId="77777777" w:rsidR="005F0CA5" w:rsidRPr="005F0CA5" w:rsidRDefault="005F0CA5" w:rsidP="005F0CA5">
      <w:pPr>
        <w:numPr>
          <w:ilvl w:val="0"/>
          <w:numId w:val="11"/>
        </w:numPr>
      </w:pPr>
      <w:r w:rsidRPr="005F0CA5">
        <w:t>dashed or very lightly dotted line</w:t>
      </w:r>
    </w:p>
    <w:p w14:paraId="6DBD8BC1" w14:textId="77777777" w:rsidR="005F0CA5" w:rsidRPr="005F0CA5" w:rsidRDefault="005F0CA5" w:rsidP="005F0CA5">
      <w:r w:rsidRPr="005F0CA5">
        <w:t>Do not use arrows unless direction is genuinely meaningful.</w:t>
      </w:r>
    </w:p>
    <w:p w14:paraId="1BA751FE" w14:textId="77777777" w:rsidR="005F0CA5" w:rsidRPr="005F0CA5" w:rsidRDefault="005F0CA5" w:rsidP="005F0CA5">
      <w:r w:rsidRPr="005F0CA5">
        <w:lastRenderedPageBreak/>
        <w:t>Vocabulary relationships are generally non-directional.</w:t>
      </w:r>
    </w:p>
    <w:p w14:paraId="7D013FE2" w14:textId="77777777" w:rsidR="005F0CA5" w:rsidRPr="005F0CA5" w:rsidRDefault="005F0CA5" w:rsidP="005F0CA5">
      <w:r w:rsidRPr="005F0CA5">
        <w:pict w14:anchorId="3A8E8DE6">
          <v:rect id="_x0000_i1297" style="width:0;height:1.5pt" o:hralign="center" o:hrstd="t" o:hr="t" fillcolor="#a0a0a0" stroked="f"/>
        </w:pict>
      </w:r>
    </w:p>
    <w:p w14:paraId="33FCAD4D" w14:textId="77777777" w:rsidR="005F0CA5" w:rsidRPr="005F0CA5" w:rsidRDefault="005F0CA5" w:rsidP="005F0CA5">
      <w:pPr>
        <w:rPr>
          <w:b/>
          <w:bCs/>
        </w:rPr>
      </w:pPr>
      <w:r w:rsidRPr="005F0CA5">
        <w:rPr>
          <w:b/>
          <w:bCs/>
        </w:rPr>
        <w:t>13. GRAPH LEGEND</w:t>
      </w:r>
    </w:p>
    <w:p w14:paraId="7F912189" w14:textId="77777777" w:rsidR="005F0CA5" w:rsidRPr="005F0CA5" w:rsidRDefault="005F0CA5" w:rsidP="005F0CA5">
      <w:r w:rsidRPr="005F0CA5">
        <w:t>Create a small unobtrusive legend.</w:t>
      </w:r>
    </w:p>
    <w:p w14:paraId="7DC0784E" w14:textId="77777777" w:rsidR="005F0CA5" w:rsidRPr="005F0CA5" w:rsidRDefault="005F0CA5" w:rsidP="005F0CA5">
      <w:r w:rsidRPr="005F0CA5">
        <w:t>Example:</w:t>
      </w:r>
    </w:p>
    <w:p w14:paraId="5BD44C22" w14:textId="77777777" w:rsidR="005F0CA5" w:rsidRPr="005F0CA5" w:rsidRDefault="005F0CA5" w:rsidP="005F0CA5">
      <w:r w:rsidRPr="005F0CA5">
        <w:t>Synonym · Antonym · Related</w:t>
      </w:r>
    </w:p>
    <w:p w14:paraId="7A79A1AB" w14:textId="77777777" w:rsidR="005F0CA5" w:rsidRPr="005F0CA5" w:rsidRDefault="005F0CA5" w:rsidP="005F0CA5">
      <w:r w:rsidRPr="005F0CA5">
        <w:t xml:space="preserve">Use small </w:t>
      </w:r>
      <w:proofErr w:type="spellStart"/>
      <w:r w:rsidRPr="005F0CA5">
        <w:t>colored</w:t>
      </w:r>
      <w:proofErr w:type="spellEnd"/>
      <w:r w:rsidRPr="005F0CA5">
        <w:t xml:space="preserve"> text indicators.</w:t>
      </w:r>
    </w:p>
    <w:p w14:paraId="273C1DDA" w14:textId="77777777" w:rsidR="005F0CA5" w:rsidRPr="005F0CA5" w:rsidRDefault="005F0CA5" w:rsidP="005F0CA5">
      <w:r w:rsidRPr="005F0CA5">
        <w:t>The legend should not dominate the screen.</w:t>
      </w:r>
    </w:p>
    <w:p w14:paraId="4851EA12" w14:textId="77777777" w:rsidR="005F0CA5" w:rsidRPr="005F0CA5" w:rsidRDefault="005F0CA5" w:rsidP="005F0CA5">
      <w:r w:rsidRPr="005F0CA5">
        <w:t>Allow the user to hide it.</w:t>
      </w:r>
    </w:p>
    <w:p w14:paraId="098D7F05" w14:textId="77777777" w:rsidR="005F0CA5" w:rsidRPr="005F0CA5" w:rsidRDefault="005F0CA5" w:rsidP="005F0CA5">
      <w:r w:rsidRPr="005F0CA5">
        <w:pict w14:anchorId="09E684B4">
          <v:rect id="_x0000_i1298" style="width:0;height:1.5pt" o:hralign="center" o:hrstd="t" o:hr="t" fillcolor="#a0a0a0" stroked="f"/>
        </w:pict>
      </w:r>
    </w:p>
    <w:p w14:paraId="144EAB6D" w14:textId="77777777" w:rsidR="005F0CA5" w:rsidRPr="005F0CA5" w:rsidRDefault="005F0CA5" w:rsidP="005F0CA5">
      <w:pPr>
        <w:rPr>
          <w:b/>
          <w:bCs/>
        </w:rPr>
      </w:pPr>
      <w:r w:rsidRPr="005F0CA5">
        <w:rPr>
          <w:b/>
          <w:bCs/>
        </w:rPr>
        <w:t>14. GRAPH INTERACTION</w:t>
      </w:r>
    </w:p>
    <w:p w14:paraId="29132873" w14:textId="77777777" w:rsidR="005F0CA5" w:rsidRPr="005F0CA5" w:rsidRDefault="005F0CA5" w:rsidP="005F0CA5">
      <w:r w:rsidRPr="005F0CA5">
        <w:t>The graph must feel alive but calm.</w:t>
      </w:r>
    </w:p>
    <w:p w14:paraId="5F0391ED" w14:textId="77777777" w:rsidR="005F0CA5" w:rsidRPr="005F0CA5" w:rsidRDefault="005F0CA5" w:rsidP="005F0CA5">
      <w:r w:rsidRPr="005F0CA5">
        <w:t>When the user clicks a connected word:</w:t>
      </w:r>
    </w:p>
    <w:p w14:paraId="27021C3F" w14:textId="77777777" w:rsidR="005F0CA5" w:rsidRPr="005F0CA5" w:rsidRDefault="005F0CA5" w:rsidP="005F0CA5">
      <w:r w:rsidRPr="005F0CA5">
        <w:t xml:space="preserve">The selected word should smoothly transition into the </w:t>
      </w:r>
      <w:proofErr w:type="spellStart"/>
      <w:r w:rsidRPr="005F0CA5">
        <w:t>center</w:t>
      </w:r>
      <w:proofErr w:type="spellEnd"/>
      <w:r w:rsidRPr="005F0CA5">
        <w:t>.</w:t>
      </w:r>
    </w:p>
    <w:p w14:paraId="17026CFD" w14:textId="77777777" w:rsidR="005F0CA5" w:rsidRPr="005F0CA5" w:rsidRDefault="005F0CA5" w:rsidP="005F0CA5">
      <w:r w:rsidRPr="005F0CA5">
        <w:t>The surrounding words should reposition around it.</w:t>
      </w:r>
    </w:p>
    <w:p w14:paraId="531BE00E" w14:textId="77777777" w:rsidR="005F0CA5" w:rsidRPr="005F0CA5" w:rsidRDefault="005F0CA5" w:rsidP="005F0CA5">
      <w:r w:rsidRPr="005F0CA5">
        <w:t>Do not:</w:t>
      </w:r>
    </w:p>
    <w:p w14:paraId="6F6F5120" w14:textId="77777777" w:rsidR="005F0CA5" w:rsidRPr="005F0CA5" w:rsidRDefault="005F0CA5" w:rsidP="005F0CA5">
      <w:pPr>
        <w:numPr>
          <w:ilvl w:val="0"/>
          <w:numId w:val="12"/>
        </w:numPr>
      </w:pPr>
      <w:r w:rsidRPr="005F0CA5">
        <w:t>reload the page</w:t>
      </w:r>
    </w:p>
    <w:p w14:paraId="1C8822E0" w14:textId="77777777" w:rsidR="005F0CA5" w:rsidRPr="005F0CA5" w:rsidRDefault="005F0CA5" w:rsidP="005F0CA5">
      <w:pPr>
        <w:numPr>
          <w:ilvl w:val="0"/>
          <w:numId w:val="12"/>
        </w:numPr>
      </w:pPr>
      <w:r w:rsidRPr="005F0CA5">
        <w:t>flash the screen</w:t>
      </w:r>
    </w:p>
    <w:p w14:paraId="2DAEB4BB" w14:textId="77777777" w:rsidR="005F0CA5" w:rsidRPr="005F0CA5" w:rsidRDefault="005F0CA5" w:rsidP="005F0CA5">
      <w:pPr>
        <w:numPr>
          <w:ilvl w:val="0"/>
          <w:numId w:val="12"/>
        </w:numPr>
      </w:pPr>
      <w:r w:rsidRPr="005F0CA5">
        <w:t>abruptly remove all nodes</w:t>
      </w:r>
    </w:p>
    <w:p w14:paraId="22583D1B" w14:textId="77777777" w:rsidR="005F0CA5" w:rsidRPr="005F0CA5" w:rsidRDefault="005F0CA5" w:rsidP="005F0CA5">
      <w:pPr>
        <w:numPr>
          <w:ilvl w:val="0"/>
          <w:numId w:val="12"/>
        </w:numPr>
      </w:pPr>
      <w:r w:rsidRPr="005F0CA5">
        <w:t>use aggressive zoom effects</w:t>
      </w:r>
    </w:p>
    <w:p w14:paraId="2E2D001D" w14:textId="77777777" w:rsidR="005F0CA5" w:rsidRPr="005F0CA5" w:rsidRDefault="005F0CA5" w:rsidP="005F0CA5">
      <w:r w:rsidRPr="005F0CA5">
        <w:t>Use smooth 300–500ms transitions.</w:t>
      </w:r>
    </w:p>
    <w:p w14:paraId="0F6A2112" w14:textId="77777777" w:rsidR="005F0CA5" w:rsidRPr="005F0CA5" w:rsidRDefault="005F0CA5" w:rsidP="005F0CA5">
      <w:r w:rsidRPr="005F0CA5">
        <w:t>Use easing that feels natural.</w:t>
      </w:r>
    </w:p>
    <w:p w14:paraId="75835C6B" w14:textId="77777777" w:rsidR="005F0CA5" w:rsidRPr="005F0CA5" w:rsidRDefault="005F0CA5" w:rsidP="005F0CA5">
      <w:r w:rsidRPr="005F0CA5">
        <w:pict w14:anchorId="6B7DA031">
          <v:rect id="_x0000_i1299" style="width:0;height:1.5pt" o:hralign="center" o:hrstd="t" o:hr="t" fillcolor="#a0a0a0" stroked="f"/>
        </w:pict>
      </w:r>
    </w:p>
    <w:p w14:paraId="4B7D6D81" w14:textId="77777777" w:rsidR="005F0CA5" w:rsidRPr="005F0CA5" w:rsidRDefault="005F0CA5" w:rsidP="005F0CA5">
      <w:pPr>
        <w:rPr>
          <w:b/>
          <w:bCs/>
        </w:rPr>
      </w:pPr>
      <w:r w:rsidRPr="005F0CA5">
        <w:rPr>
          <w:b/>
          <w:bCs/>
        </w:rPr>
        <w:t>15. MOTION PRINCIPLES</w:t>
      </w:r>
    </w:p>
    <w:p w14:paraId="25DED8CA" w14:textId="77777777" w:rsidR="005F0CA5" w:rsidRPr="005F0CA5" w:rsidRDefault="005F0CA5" w:rsidP="005F0CA5">
      <w:r w:rsidRPr="005F0CA5">
        <w:t>UI interaction:</w:t>
      </w:r>
    </w:p>
    <w:p w14:paraId="712F7893" w14:textId="77777777" w:rsidR="005F0CA5" w:rsidRPr="005F0CA5" w:rsidRDefault="005F0CA5" w:rsidP="005F0CA5">
      <w:r w:rsidRPr="005F0CA5">
        <w:t>150–200ms</w:t>
      </w:r>
    </w:p>
    <w:p w14:paraId="45318C46" w14:textId="77777777" w:rsidR="005F0CA5" w:rsidRPr="005F0CA5" w:rsidRDefault="005F0CA5" w:rsidP="005F0CA5">
      <w:r w:rsidRPr="005F0CA5">
        <w:t>Hover:</w:t>
      </w:r>
    </w:p>
    <w:p w14:paraId="18DF306D" w14:textId="77777777" w:rsidR="005F0CA5" w:rsidRPr="005F0CA5" w:rsidRDefault="005F0CA5" w:rsidP="005F0CA5">
      <w:r w:rsidRPr="005F0CA5">
        <w:t>150ms</w:t>
      </w:r>
    </w:p>
    <w:p w14:paraId="455174A7" w14:textId="77777777" w:rsidR="005F0CA5" w:rsidRPr="005F0CA5" w:rsidRDefault="005F0CA5" w:rsidP="005F0CA5">
      <w:r w:rsidRPr="005F0CA5">
        <w:lastRenderedPageBreak/>
        <w:t>Panel transitions:</w:t>
      </w:r>
    </w:p>
    <w:p w14:paraId="60F50734" w14:textId="77777777" w:rsidR="005F0CA5" w:rsidRPr="005F0CA5" w:rsidRDefault="005F0CA5" w:rsidP="005F0CA5">
      <w:r w:rsidRPr="005F0CA5">
        <w:t>200–250ms</w:t>
      </w:r>
    </w:p>
    <w:p w14:paraId="33223C3E" w14:textId="77777777" w:rsidR="005F0CA5" w:rsidRPr="005F0CA5" w:rsidRDefault="005F0CA5" w:rsidP="005F0CA5">
      <w:r w:rsidRPr="005F0CA5">
        <w:t>Graph transitions:</w:t>
      </w:r>
    </w:p>
    <w:p w14:paraId="436DF502" w14:textId="77777777" w:rsidR="005F0CA5" w:rsidRPr="005F0CA5" w:rsidRDefault="005F0CA5" w:rsidP="005F0CA5">
      <w:r w:rsidRPr="005F0CA5">
        <w:t>300–500ms</w:t>
      </w:r>
    </w:p>
    <w:p w14:paraId="6C5D2970" w14:textId="77777777" w:rsidR="005F0CA5" w:rsidRPr="005F0CA5" w:rsidRDefault="005F0CA5" w:rsidP="005F0CA5">
      <w:r w:rsidRPr="005F0CA5">
        <w:t>Modal:</w:t>
      </w:r>
    </w:p>
    <w:p w14:paraId="4D0B941D" w14:textId="77777777" w:rsidR="005F0CA5" w:rsidRPr="005F0CA5" w:rsidRDefault="005F0CA5" w:rsidP="005F0CA5">
      <w:r w:rsidRPr="005F0CA5">
        <w:t>200ms</w:t>
      </w:r>
    </w:p>
    <w:p w14:paraId="503E0210" w14:textId="77777777" w:rsidR="005F0CA5" w:rsidRPr="005F0CA5" w:rsidRDefault="005F0CA5" w:rsidP="005F0CA5">
      <w:r w:rsidRPr="005F0CA5">
        <w:t>Do not animate everything.</w:t>
      </w:r>
    </w:p>
    <w:p w14:paraId="75E1FE5E" w14:textId="77777777" w:rsidR="005F0CA5" w:rsidRPr="005F0CA5" w:rsidRDefault="005F0CA5" w:rsidP="005F0CA5">
      <w:r w:rsidRPr="005F0CA5">
        <w:t>Motion should communicate:</w:t>
      </w:r>
    </w:p>
    <w:p w14:paraId="79E86530" w14:textId="77777777" w:rsidR="005F0CA5" w:rsidRPr="005F0CA5" w:rsidRDefault="005F0CA5" w:rsidP="005F0CA5">
      <w:pPr>
        <w:numPr>
          <w:ilvl w:val="0"/>
          <w:numId w:val="13"/>
        </w:numPr>
      </w:pPr>
      <w:r w:rsidRPr="005F0CA5">
        <w:t>navigation</w:t>
      </w:r>
    </w:p>
    <w:p w14:paraId="637EEB2E" w14:textId="77777777" w:rsidR="005F0CA5" w:rsidRPr="005F0CA5" w:rsidRDefault="005F0CA5" w:rsidP="005F0CA5">
      <w:pPr>
        <w:numPr>
          <w:ilvl w:val="0"/>
          <w:numId w:val="13"/>
        </w:numPr>
      </w:pPr>
      <w:r w:rsidRPr="005F0CA5">
        <w:t>hierarchy</w:t>
      </w:r>
    </w:p>
    <w:p w14:paraId="17113096" w14:textId="77777777" w:rsidR="005F0CA5" w:rsidRPr="005F0CA5" w:rsidRDefault="005F0CA5" w:rsidP="005F0CA5">
      <w:pPr>
        <w:numPr>
          <w:ilvl w:val="0"/>
          <w:numId w:val="13"/>
        </w:numPr>
      </w:pPr>
      <w:r w:rsidRPr="005F0CA5">
        <w:t>relationship</w:t>
      </w:r>
    </w:p>
    <w:p w14:paraId="09819B0D" w14:textId="77777777" w:rsidR="005F0CA5" w:rsidRPr="005F0CA5" w:rsidRDefault="005F0CA5" w:rsidP="005F0CA5">
      <w:pPr>
        <w:numPr>
          <w:ilvl w:val="0"/>
          <w:numId w:val="13"/>
        </w:numPr>
      </w:pPr>
      <w:r w:rsidRPr="005F0CA5">
        <w:t>state change</w:t>
      </w:r>
    </w:p>
    <w:p w14:paraId="4C25E9CF" w14:textId="77777777" w:rsidR="005F0CA5" w:rsidRPr="005F0CA5" w:rsidRDefault="005F0CA5" w:rsidP="005F0CA5">
      <w:r w:rsidRPr="005F0CA5">
        <w:t>Never use animation simply for decoration.</w:t>
      </w:r>
    </w:p>
    <w:p w14:paraId="65878ADB" w14:textId="77777777" w:rsidR="005F0CA5" w:rsidRPr="005F0CA5" w:rsidRDefault="005F0CA5" w:rsidP="005F0CA5">
      <w:r w:rsidRPr="005F0CA5">
        <w:pict w14:anchorId="4D77577C">
          <v:rect id="_x0000_i1300" style="width:0;height:1.5pt" o:hralign="center" o:hrstd="t" o:hr="t" fillcolor="#a0a0a0" stroked="f"/>
        </w:pict>
      </w:r>
    </w:p>
    <w:p w14:paraId="1BE6D98A" w14:textId="77777777" w:rsidR="005F0CA5" w:rsidRPr="005F0CA5" w:rsidRDefault="005F0CA5" w:rsidP="005F0CA5">
      <w:pPr>
        <w:rPr>
          <w:b/>
          <w:bCs/>
        </w:rPr>
      </w:pPr>
      <w:r w:rsidRPr="005F0CA5">
        <w:rPr>
          <w:b/>
          <w:bCs/>
        </w:rPr>
        <w:t>16. SPACING SYSTEM</w:t>
      </w:r>
    </w:p>
    <w:p w14:paraId="02343EC8" w14:textId="77777777" w:rsidR="005F0CA5" w:rsidRPr="005F0CA5" w:rsidRDefault="005F0CA5" w:rsidP="005F0CA5">
      <w:r w:rsidRPr="005F0CA5">
        <w:t>Use an 8px-based spacing system.</w:t>
      </w:r>
    </w:p>
    <w:p w14:paraId="29592240" w14:textId="77777777" w:rsidR="005F0CA5" w:rsidRPr="005F0CA5" w:rsidRDefault="005F0CA5" w:rsidP="005F0CA5">
      <w:r w:rsidRPr="005F0CA5">
        <w:t>Available spacing:</w:t>
      </w:r>
    </w:p>
    <w:p w14:paraId="5B83AF71" w14:textId="77777777" w:rsidR="005F0CA5" w:rsidRPr="005F0CA5" w:rsidRDefault="005F0CA5" w:rsidP="005F0CA5">
      <w:r w:rsidRPr="005F0CA5">
        <w:t>4px</w:t>
      </w:r>
    </w:p>
    <w:p w14:paraId="65EE69C0" w14:textId="77777777" w:rsidR="005F0CA5" w:rsidRPr="005F0CA5" w:rsidRDefault="005F0CA5" w:rsidP="005F0CA5">
      <w:r w:rsidRPr="005F0CA5">
        <w:t>8px</w:t>
      </w:r>
    </w:p>
    <w:p w14:paraId="065BD394" w14:textId="77777777" w:rsidR="005F0CA5" w:rsidRPr="005F0CA5" w:rsidRDefault="005F0CA5" w:rsidP="005F0CA5">
      <w:r w:rsidRPr="005F0CA5">
        <w:t>12px</w:t>
      </w:r>
    </w:p>
    <w:p w14:paraId="0BD08CAA" w14:textId="77777777" w:rsidR="005F0CA5" w:rsidRPr="005F0CA5" w:rsidRDefault="005F0CA5" w:rsidP="005F0CA5">
      <w:r w:rsidRPr="005F0CA5">
        <w:t>16px</w:t>
      </w:r>
    </w:p>
    <w:p w14:paraId="5AB11C90" w14:textId="77777777" w:rsidR="005F0CA5" w:rsidRPr="005F0CA5" w:rsidRDefault="005F0CA5" w:rsidP="005F0CA5">
      <w:r w:rsidRPr="005F0CA5">
        <w:t>24px</w:t>
      </w:r>
    </w:p>
    <w:p w14:paraId="57A1B31A" w14:textId="77777777" w:rsidR="005F0CA5" w:rsidRPr="005F0CA5" w:rsidRDefault="005F0CA5" w:rsidP="005F0CA5">
      <w:r w:rsidRPr="005F0CA5">
        <w:t>32px</w:t>
      </w:r>
    </w:p>
    <w:p w14:paraId="7160D0C6" w14:textId="77777777" w:rsidR="005F0CA5" w:rsidRPr="005F0CA5" w:rsidRDefault="005F0CA5" w:rsidP="005F0CA5">
      <w:r w:rsidRPr="005F0CA5">
        <w:t>48px</w:t>
      </w:r>
    </w:p>
    <w:p w14:paraId="2A361E16" w14:textId="77777777" w:rsidR="005F0CA5" w:rsidRPr="005F0CA5" w:rsidRDefault="005F0CA5" w:rsidP="005F0CA5">
      <w:r w:rsidRPr="005F0CA5">
        <w:t>64px</w:t>
      </w:r>
    </w:p>
    <w:p w14:paraId="792D0A08" w14:textId="77777777" w:rsidR="005F0CA5" w:rsidRPr="005F0CA5" w:rsidRDefault="005F0CA5" w:rsidP="005F0CA5">
      <w:r w:rsidRPr="005F0CA5">
        <w:t>80px</w:t>
      </w:r>
    </w:p>
    <w:p w14:paraId="4FE6BF27" w14:textId="77777777" w:rsidR="005F0CA5" w:rsidRPr="005F0CA5" w:rsidRDefault="005F0CA5" w:rsidP="005F0CA5">
      <w:r w:rsidRPr="005F0CA5">
        <w:t>96px</w:t>
      </w:r>
    </w:p>
    <w:p w14:paraId="62402AE2" w14:textId="77777777" w:rsidR="005F0CA5" w:rsidRPr="005F0CA5" w:rsidRDefault="005F0CA5" w:rsidP="005F0CA5">
      <w:r w:rsidRPr="005F0CA5">
        <w:t>Do not introduce arbitrary spacing values unless absolutely necessary.</w:t>
      </w:r>
    </w:p>
    <w:p w14:paraId="52BA19A2" w14:textId="77777777" w:rsidR="005F0CA5" w:rsidRPr="005F0CA5" w:rsidRDefault="005F0CA5" w:rsidP="005F0CA5">
      <w:r w:rsidRPr="005F0CA5">
        <w:lastRenderedPageBreak/>
        <w:pict w14:anchorId="7664083C">
          <v:rect id="_x0000_i1301" style="width:0;height:1.5pt" o:hralign="center" o:hrstd="t" o:hr="t" fillcolor="#a0a0a0" stroked="f"/>
        </w:pict>
      </w:r>
    </w:p>
    <w:p w14:paraId="48764D85" w14:textId="77777777" w:rsidR="005F0CA5" w:rsidRPr="005F0CA5" w:rsidRDefault="005F0CA5" w:rsidP="005F0CA5">
      <w:pPr>
        <w:rPr>
          <w:b/>
          <w:bCs/>
        </w:rPr>
      </w:pPr>
      <w:r w:rsidRPr="005F0CA5">
        <w:rPr>
          <w:b/>
          <w:bCs/>
        </w:rPr>
        <w:t>17. BORDER RADIUS</w:t>
      </w:r>
    </w:p>
    <w:p w14:paraId="7D88AFD8" w14:textId="77777777" w:rsidR="005F0CA5" w:rsidRPr="005F0CA5" w:rsidRDefault="005F0CA5" w:rsidP="005F0CA5">
      <w:r w:rsidRPr="005F0CA5">
        <w:t>Use restrained rounding.</w:t>
      </w:r>
    </w:p>
    <w:p w14:paraId="7FCEEB13" w14:textId="77777777" w:rsidR="005F0CA5" w:rsidRPr="005F0CA5" w:rsidRDefault="005F0CA5" w:rsidP="005F0CA5">
      <w:r w:rsidRPr="005F0CA5">
        <w:t>Small:</w:t>
      </w:r>
    </w:p>
    <w:p w14:paraId="401D309D" w14:textId="77777777" w:rsidR="005F0CA5" w:rsidRPr="005F0CA5" w:rsidRDefault="005F0CA5" w:rsidP="005F0CA5">
      <w:r w:rsidRPr="005F0CA5">
        <w:t>6px</w:t>
      </w:r>
    </w:p>
    <w:p w14:paraId="3ADEC27D" w14:textId="77777777" w:rsidR="005F0CA5" w:rsidRPr="005F0CA5" w:rsidRDefault="005F0CA5" w:rsidP="005F0CA5">
      <w:r w:rsidRPr="005F0CA5">
        <w:t>Buttons:</w:t>
      </w:r>
    </w:p>
    <w:p w14:paraId="0ED80BE1" w14:textId="77777777" w:rsidR="005F0CA5" w:rsidRPr="005F0CA5" w:rsidRDefault="005F0CA5" w:rsidP="005F0CA5">
      <w:r w:rsidRPr="005F0CA5">
        <w:t>8px</w:t>
      </w:r>
    </w:p>
    <w:p w14:paraId="114C81BF" w14:textId="77777777" w:rsidR="005F0CA5" w:rsidRPr="005F0CA5" w:rsidRDefault="005F0CA5" w:rsidP="005F0CA5">
      <w:r w:rsidRPr="005F0CA5">
        <w:t>Inputs:</w:t>
      </w:r>
    </w:p>
    <w:p w14:paraId="3F1A290B" w14:textId="77777777" w:rsidR="005F0CA5" w:rsidRPr="005F0CA5" w:rsidRDefault="005F0CA5" w:rsidP="005F0CA5">
      <w:r w:rsidRPr="005F0CA5">
        <w:t>10px</w:t>
      </w:r>
    </w:p>
    <w:p w14:paraId="69A56EB9" w14:textId="77777777" w:rsidR="005F0CA5" w:rsidRPr="005F0CA5" w:rsidRDefault="005F0CA5" w:rsidP="005F0CA5">
      <w:r w:rsidRPr="005F0CA5">
        <w:t>Cards/panels:</w:t>
      </w:r>
    </w:p>
    <w:p w14:paraId="0A95A659" w14:textId="77777777" w:rsidR="005F0CA5" w:rsidRPr="005F0CA5" w:rsidRDefault="005F0CA5" w:rsidP="005F0CA5">
      <w:r w:rsidRPr="005F0CA5">
        <w:t>12px</w:t>
      </w:r>
    </w:p>
    <w:p w14:paraId="2A1B5077" w14:textId="77777777" w:rsidR="005F0CA5" w:rsidRPr="005F0CA5" w:rsidRDefault="005F0CA5" w:rsidP="005F0CA5">
      <w:r w:rsidRPr="005F0CA5">
        <w:t>Large containers:</w:t>
      </w:r>
    </w:p>
    <w:p w14:paraId="74EABE8B" w14:textId="77777777" w:rsidR="005F0CA5" w:rsidRPr="005F0CA5" w:rsidRDefault="005F0CA5" w:rsidP="005F0CA5">
      <w:r w:rsidRPr="005F0CA5">
        <w:t>16px</w:t>
      </w:r>
    </w:p>
    <w:p w14:paraId="6C9CC81D" w14:textId="77777777" w:rsidR="005F0CA5" w:rsidRPr="005F0CA5" w:rsidRDefault="005F0CA5" w:rsidP="005F0CA5">
      <w:r w:rsidRPr="005F0CA5">
        <w:t>Do NOT make every component pill-shaped.</w:t>
      </w:r>
    </w:p>
    <w:p w14:paraId="55B5F6D9" w14:textId="77777777" w:rsidR="005F0CA5" w:rsidRPr="005F0CA5" w:rsidRDefault="005F0CA5" w:rsidP="005F0CA5">
      <w:r w:rsidRPr="005F0CA5">
        <w:pict w14:anchorId="769CDDFB">
          <v:rect id="_x0000_i1302" style="width:0;height:1.5pt" o:hralign="center" o:hrstd="t" o:hr="t" fillcolor="#a0a0a0" stroked="f"/>
        </w:pict>
      </w:r>
    </w:p>
    <w:p w14:paraId="40CBB57A" w14:textId="77777777" w:rsidR="005F0CA5" w:rsidRPr="005F0CA5" w:rsidRDefault="005F0CA5" w:rsidP="005F0CA5">
      <w:pPr>
        <w:rPr>
          <w:b/>
          <w:bCs/>
        </w:rPr>
      </w:pPr>
      <w:r w:rsidRPr="005F0CA5">
        <w:rPr>
          <w:b/>
          <w:bCs/>
        </w:rPr>
        <w:t>18. BORDERS</w:t>
      </w:r>
    </w:p>
    <w:p w14:paraId="61FDF092" w14:textId="77777777" w:rsidR="005F0CA5" w:rsidRPr="005F0CA5" w:rsidRDefault="005F0CA5" w:rsidP="005F0CA5">
      <w:r w:rsidRPr="005F0CA5">
        <w:t>Borders should be subtle.</w:t>
      </w:r>
    </w:p>
    <w:p w14:paraId="6602F66A" w14:textId="77777777" w:rsidR="005F0CA5" w:rsidRPr="005F0CA5" w:rsidRDefault="005F0CA5" w:rsidP="005F0CA5">
      <w:r w:rsidRPr="005F0CA5">
        <w:t>Default:</w:t>
      </w:r>
    </w:p>
    <w:p w14:paraId="1AB4377F" w14:textId="77777777" w:rsidR="005F0CA5" w:rsidRPr="005F0CA5" w:rsidRDefault="005F0CA5" w:rsidP="005F0CA5">
      <w:r w:rsidRPr="005F0CA5">
        <w:t>1px solid border token.</w:t>
      </w:r>
    </w:p>
    <w:p w14:paraId="0EC1C7B3" w14:textId="77777777" w:rsidR="005F0CA5" w:rsidRPr="005F0CA5" w:rsidRDefault="005F0CA5" w:rsidP="005F0CA5">
      <w:r w:rsidRPr="005F0CA5">
        <w:t>Avoid thick borders.</w:t>
      </w:r>
    </w:p>
    <w:p w14:paraId="3B16D939" w14:textId="77777777" w:rsidR="005F0CA5" w:rsidRPr="005F0CA5" w:rsidRDefault="005F0CA5" w:rsidP="005F0CA5">
      <w:r w:rsidRPr="005F0CA5">
        <w:t>Avoid decorative borders.</w:t>
      </w:r>
    </w:p>
    <w:p w14:paraId="76982636" w14:textId="77777777" w:rsidR="005F0CA5" w:rsidRPr="005F0CA5" w:rsidRDefault="005F0CA5" w:rsidP="005F0CA5">
      <w:r w:rsidRPr="005F0CA5">
        <w:t>The UI should rely more on spacing than boxes.</w:t>
      </w:r>
    </w:p>
    <w:p w14:paraId="45FEE2E6" w14:textId="77777777" w:rsidR="005F0CA5" w:rsidRPr="005F0CA5" w:rsidRDefault="005F0CA5" w:rsidP="005F0CA5">
      <w:r w:rsidRPr="005F0CA5">
        <w:pict w14:anchorId="7AFCCD82">
          <v:rect id="_x0000_i1303" style="width:0;height:1.5pt" o:hralign="center" o:hrstd="t" o:hr="t" fillcolor="#a0a0a0" stroked="f"/>
        </w:pict>
      </w:r>
    </w:p>
    <w:p w14:paraId="5E536001" w14:textId="77777777" w:rsidR="005F0CA5" w:rsidRPr="005F0CA5" w:rsidRDefault="005F0CA5" w:rsidP="005F0CA5">
      <w:pPr>
        <w:rPr>
          <w:b/>
          <w:bCs/>
        </w:rPr>
      </w:pPr>
      <w:r w:rsidRPr="005F0CA5">
        <w:rPr>
          <w:b/>
          <w:bCs/>
        </w:rPr>
        <w:t>19. SHADOWS</w:t>
      </w:r>
    </w:p>
    <w:p w14:paraId="3F96E705" w14:textId="77777777" w:rsidR="005F0CA5" w:rsidRPr="005F0CA5" w:rsidRDefault="005F0CA5" w:rsidP="005F0CA5">
      <w:r w:rsidRPr="005F0CA5">
        <w:t>Use shadows very sparingly.</w:t>
      </w:r>
    </w:p>
    <w:p w14:paraId="1B2990CC" w14:textId="77777777" w:rsidR="005F0CA5" w:rsidRPr="005F0CA5" w:rsidRDefault="005F0CA5" w:rsidP="005F0CA5">
      <w:r w:rsidRPr="005F0CA5">
        <w:t>Default:</w:t>
      </w:r>
    </w:p>
    <w:p w14:paraId="24A49DC1" w14:textId="77777777" w:rsidR="005F0CA5" w:rsidRPr="005F0CA5" w:rsidRDefault="005F0CA5" w:rsidP="005F0CA5">
      <w:r w:rsidRPr="005F0CA5">
        <w:t>No shadow.</w:t>
      </w:r>
    </w:p>
    <w:p w14:paraId="5A44BF11" w14:textId="77777777" w:rsidR="005F0CA5" w:rsidRPr="005F0CA5" w:rsidRDefault="005F0CA5" w:rsidP="005F0CA5">
      <w:r w:rsidRPr="005F0CA5">
        <w:t>Dropdown:</w:t>
      </w:r>
    </w:p>
    <w:p w14:paraId="1A62D3BB" w14:textId="77777777" w:rsidR="005F0CA5" w:rsidRPr="005F0CA5" w:rsidRDefault="005F0CA5" w:rsidP="005F0CA5">
      <w:r w:rsidRPr="005F0CA5">
        <w:lastRenderedPageBreak/>
        <w:t>Very subtle shadow.</w:t>
      </w:r>
    </w:p>
    <w:p w14:paraId="5C617DA1" w14:textId="77777777" w:rsidR="005F0CA5" w:rsidRPr="005F0CA5" w:rsidRDefault="005F0CA5" w:rsidP="005F0CA5">
      <w:r w:rsidRPr="005F0CA5">
        <w:t>Modal:</w:t>
      </w:r>
    </w:p>
    <w:p w14:paraId="231D7B62" w14:textId="77777777" w:rsidR="005F0CA5" w:rsidRPr="005F0CA5" w:rsidRDefault="005F0CA5" w:rsidP="005F0CA5">
      <w:r w:rsidRPr="005F0CA5">
        <w:t>Subtle shadow.</w:t>
      </w:r>
    </w:p>
    <w:p w14:paraId="3D1315AD" w14:textId="77777777" w:rsidR="005F0CA5" w:rsidRPr="005F0CA5" w:rsidRDefault="005F0CA5" w:rsidP="005F0CA5">
      <w:r w:rsidRPr="005F0CA5">
        <w:t>The overall interface should feel flat and clean.</w:t>
      </w:r>
    </w:p>
    <w:p w14:paraId="203354BB" w14:textId="77777777" w:rsidR="005F0CA5" w:rsidRPr="005F0CA5" w:rsidRDefault="005F0CA5" w:rsidP="005F0CA5">
      <w:r w:rsidRPr="005F0CA5">
        <w:pict w14:anchorId="4F64E0A6">
          <v:rect id="_x0000_i1304" style="width:0;height:1.5pt" o:hralign="center" o:hrstd="t" o:hr="t" fillcolor="#a0a0a0" stroked="f"/>
        </w:pict>
      </w:r>
    </w:p>
    <w:p w14:paraId="6C465D54" w14:textId="77777777" w:rsidR="005F0CA5" w:rsidRPr="005F0CA5" w:rsidRDefault="005F0CA5" w:rsidP="005F0CA5">
      <w:pPr>
        <w:rPr>
          <w:b/>
          <w:bCs/>
        </w:rPr>
      </w:pPr>
      <w:r w:rsidRPr="005F0CA5">
        <w:rPr>
          <w:b/>
          <w:bCs/>
        </w:rPr>
        <w:t>20. BUTTON SYSTEM</w:t>
      </w:r>
    </w:p>
    <w:p w14:paraId="62773FB9" w14:textId="77777777" w:rsidR="005F0CA5" w:rsidRPr="005F0CA5" w:rsidRDefault="005F0CA5" w:rsidP="005F0CA5">
      <w:r w:rsidRPr="005F0CA5">
        <w:t>Create reusable button variants.</w:t>
      </w:r>
    </w:p>
    <w:p w14:paraId="13D47EBE" w14:textId="77777777" w:rsidR="005F0CA5" w:rsidRPr="005F0CA5" w:rsidRDefault="005F0CA5" w:rsidP="005F0CA5">
      <w:pPr>
        <w:rPr>
          <w:b/>
          <w:bCs/>
        </w:rPr>
      </w:pPr>
      <w:r w:rsidRPr="005F0CA5">
        <w:rPr>
          <w:b/>
          <w:bCs/>
        </w:rPr>
        <w:t>Primary</w:t>
      </w:r>
    </w:p>
    <w:p w14:paraId="5A0EED07" w14:textId="77777777" w:rsidR="005F0CA5" w:rsidRPr="005F0CA5" w:rsidRDefault="005F0CA5" w:rsidP="005F0CA5">
      <w:r w:rsidRPr="005F0CA5">
        <w:t>Dark background in light mode.</w:t>
      </w:r>
    </w:p>
    <w:p w14:paraId="09A8139E" w14:textId="77777777" w:rsidR="005F0CA5" w:rsidRPr="005F0CA5" w:rsidRDefault="005F0CA5" w:rsidP="005F0CA5">
      <w:r w:rsidRPr="005F0CA5">
        <w:t>Light background in dark mode.</w:t>
      </w:r>
    </w:p>
    <w:p w14:paraId="1005415C" w14:textId="77777777" w:rsidR="005F0CA5" w:rsidRPr="005F0CA5" w:rsidRDefault="005F0CA5" w:rsidP="005F0CA5">
      <w:r w:rsidRPr="005F0CA5">
        <w:t>Example:</w:t>
      </w:r>
    </w:p>
    <w:p w14:paraId="34A9194D" w14:textId="77777777" w:rsidR="005F0CA5" w:rsidRPr="005F0CA5" w:rsidRDefault="005F0CA5" w:rsidP="005F0CA5">
      <w:r w:rsidRPr="005F0CA5">
        <w:t>Save Word</w:t>
      </w:r>
    </w:p>
    <w:p w14:paraId="563C5F43" w14:textId="77777777" w:rsidR="005F0CA5" w:rsidRPr="005F0CA5" w:rsidRDefault="005F0CA5" w:rsidP="005F0CA5">
      <w:pPr>
        <w:rPr>
          <w:b/>
          <w:bCs/>
        </w:rPr>
      </w:pPr>
      <w:r w:rsidRPr="005F0CA5">
        <w:rPr>
          <w:b/>
          <w:bCs/>
        </w:rPr>
        <w:t>Secondary</w:t>
      </w:r>
    </w:p>
    <w:p w14:paraId="651F6155" w14:textId="77777777" w:rsidR="005F0CA5" w:rsidRPr="005F0CA5" w:rsidRDefault="005F0CA5" w:rsidP="005F0CA5">
      <w:r w:rsidRPr="005F0CA5">
        <w:t>Transparent/neutral background.</w:t>
      </w:r>
    </w:p>
    <w:p w14:paraId="7FE5EB77" w14:textId="77777777" w:rsidR="005F0CA5" w:rsidRPr="005F0CA5" w:rsidRDefault="005F0CA5" w:rsidP="005F0CA5">
      <w:r w:rsidRPr="005F0CA5">
        <w:t>Example:</w:t>
      </w:r>
    </w:p>
    <w:p w14:paraId="32874285" w14:textId="77777777" w:rsidR="005F0CA5" w:rsidRPr="005F0CA5" w:rsidRDefault="005F0CA5" w:rsidP="005F0CA5">
      <w:r w:rsidRPr="005F0CA5">
        <w:t>Add to Collection</w:t>
      </w:r>
    </w:p>
    <w:p w14:paraId="0A0FBFC3" w14:textId="77777777" w:rsidR="005F0CA5" w:rsidRPr="005F0CA5" w:rsidRDefault="005F0CA5" w:rsidP="005F0CA5">
      <w:pPr>
        <w:rPr>
          <w:b/>
          <w:bCs/>
        </w:rPr>
      </w:pPr>
      <w:r w:rsidRPr="005F0CA5">
        <w:rPr>
          <w:b/>
          <w:bCs/>
        </w:rPr>
        <w:t>Ghost</w:t>
      </w:r>
    </w:p>
    <w:p w14:paraId="193C4E58" w14:textId="77777777" w:rsidR="005F0CA5" w:rsidRPr="005F0CA5" w:rsidRDefault="005F0CA5" w:rsidP="005F0CA5">
      <w:r w:rsidRPr="005F0CA5">
        <w:t>No visible background.</w:t>
      </w:r>
    </w:p>
    <w:p w14:paraId="399649C8" w14:textId="77777777" w:rsidR="005F0CA5" w:rsidRPr="005F0CA5" w:rsidRDefault="005F0CA5" w:rsidP="005F0CA5">
      <w:r w:rsidRPr="005F0CA5">
        <w:t>Example:</w:t>
      </w:r>
    </w:p>
    <w:p w14:paraId="55993FE4" w14:textId="77777777" w:rsidR="005F0CA5" w:rsidRPr="005F0CA5" w:rsidRDefault="005F0CA5" w:rsidP="005F0CA5">
      <w:r w:rsidRPr="005F0CA5">
        <w:t>Settings</w:t>
      </w:r>
    </w:p>
    <w:p w14:paraId="7334FD8B" w14:textId="77777777" w:rsidR="005F0CA5" w:rsidRPr="005F0CA5" w:rsidRDefault="005F0CA5" w:rsidP="005F0CA5">
      <w:pPr>
        <w:rPr>
          <w:b/>
          <w:bCs/>
        </w:rPr>
      </w:pPr>
      <w:r w:rsidRPr="005F0CA5">
        <w:rPr>
          <w:b/>
          <w:bCs/>
        </w:rPr>
        <w:t>Icon Button</w:t>
      </w:r>
    </w:p>
    <w:p w14:paraId="52EFB707" w14:textId="77777777" w:rsidR="005F0CA5" w:rsidRPr="005F0CA5" w:rsidRDefault="005F0CA5" w:rsidP="005F0CA5">
      <w:r w:rsidRPr="005F0CA5">
        <w:t>Used for:</w:t>
      </w:r>
    </w:p>
    <w:p w14:paraId="514D795C" w14:textId="77777777" w:rsidR="005F0CA5" w:rsidRPr="005F0CA5" w:rsidRDefault="005F0CA5" w:rsidP="005F0CA5">
      <w:r w:rsidRPr="005F0CA5">
        <w:t>Search</w:t>
      </w:r>
    </w:p>
    <w:p w14:paraId="243594E4" w14:textId="77777777" w:rsidR="005F0CA5" w:rsidRPr="005F0CA5" w:rsidRDefault="005F0CA5" w:rsidP="005F0CA5">
      <w:r w:rsidRPr="005F0CA5">
        <w:t>Save</w:t>
      </w:r>
    </w:p>
    <w:p w14:paraId="369DB9D5" w14:textId="77777777" w:rsidR="005F0CA5" w:rsidRPr="005F0CA5" w:rsidRDefault="005F0CA5" w:rsidP="005F0CA5">
      <w:r w:rsidRPr="005F0CA5">
        <w:t>Zoom</w:t>
      </w:r>
    </w:p>
    <w:p w14:paraId="5BEEF366" w14:textId="77777777" w:rsidR="005F0CA5" w:rsidRPr="005F0CA5" w:rsidRDefault="005F0CA5" w:rsidP="005F0CA5">
      <w:r w:rsidRPr="005F0CA5">
        <w:t>Reset</w:t>
      </w:r>
    </w:p>
    <w:p w14:paraId="78FC73C8" w14:textId="77777777" w:rsidR="005F0CA5" w:rsidRPr="005F0CA5" w:rsidRDefault="005F0CA5" w:rsidP="005F0CA5">
      <w:r w:rsidRPr="005F0CA5">
        <w:t>Close</w:t>
      </w:r>
    </w:p>
    <w:p w14:paraId="07F2B6CC" w14:textId="77777777" w:rsidR="005F0CA5" w:rsidRPr="005F0CA5" w:rsidRDefault="005F0CA5" w:rsidP="005F0CA5">
      <w:r w:rsidRPr="005F0CA5">
        <w:t>Menu</w:t>
      </w:r>
    </w:p>
    <w:p w14:paraId="055B5C65" w14:textId="77777777" w:rsidR="005F0CA5" w:rsidRPr="005F0CA5" w:rsidRDefault="005F0CA5" w:rsidP="005F0CA5">
      <w:r w:rsidRPr="005F0CA5">
        <w:lastRenderedPageBreak/>
        <w:t>Buttons should have:</w:t>
      </w:r>
    </w:p>
    <w:p w14:paraId="1CF44F95" w14:textId="77777777" w:rsidR="005F0CA5" w:rsidRPr="005F0CA5" w:rsidRDefault="005F0CA5" w:rsidP="005F0CA5">
      <w:pPr>
        <w:numPr>
          <w:ilvl w:val="0"/>
          <w:numId w:val="14"/>
        </w:numPr>
      </w:pPr>
      <w:r w:rsidRPr="005F0CA5">
        <w:t>clear hover state</w:t>
      </w:r>
    </w:p>
    <w:p w14:paraId="639DC624" w14:textId="77777777" w:rsidR="005F0CA5" w:rsidRPr="005F0CA5" w:rsidRDefault="005F0CA5" w:rsidP="005F0CA5">
      <w:pPr>
        <w:numPr>
          <w:ilvl w:val="0"/>
          <w:numId w:val="14"/>
        </w:numPr>
      </w:pPr>
      <w:r w:rsidRPr="005F0CA5">
        <w:t>keyboard focus state</w:t>
      </w:r>
    </w:p>
    <w:p w14:paraId="36C74A11" w14:textId="77777777" w:rsidR="005F0CA5" w:rsidRPr="005F0CA5" w:rsidRDefault="005F0CA5" w:rsidP="005F0CA5">
      <w:pPr>
        <w:numPr>
          <w:ilvl w:val="0"/>
          <w:numId w:val="14"/>
        </w:numPr>
      </w:pPr>
      <w:r w:rsidRPr="005F0CA5">
        <w:t>disabled state</w:t>
      </w:r>
    </w:p>
    <w:p w14:paraId="167132BD" w14:textId="77777777" w:rsidR="005F0CA5" w:rsidRPr="005F0CA5" w:rsidRDefault="005F0CA5" w:rsidP="005F0CA5">
      <w:pPr>
        <w:numPr>
          <w:ilvl w:val="0"/>
          <w:numId w:val="14"/>
        </w:numPr>
      </w:pPr>
      <w:r w:rsidRPr="005F0CA5">
        <w:t>loading state when applicable</w:t>
      </w:r>
    </w:p>
    <w:p w14:paraId="0FB437DB" w14:textId="77777777" w:rsidR="005F0CA5" w:rsidRPr="005F0CA5" w:rsidRDefault="005F0CA5" w:rsidP="005F0CA5">
      <w:r w:rsidRPr="005F0CA5">
        <w:pict w14:anchorId="6C0B13D9">
          <v:rect id="_x0000_i1305" style="width:0;height:1.5pt" o:hralign="center" o:hrstd="t" o:hr="t" fillcolor="#a0a0a0" stroked="f"/>
        </w:pict>
      </w:r>
    </w:p>
    <w:p w14:paraId="0FCF9312" w14:textId="77777777" w:rsidR="005F0CA5" w:rsidRPr="005F0CA5" w:rsidRDefault="005F0CA5" w:rsidP="005F0CA5">
      <w:pPr>
        <w:rPr>
          <w:b/>
          <w:bCs/>
        </w:rPr>
      </w:pPr>
      <w:r w:rsidRPr="005F0CA5">
        <w:rPr>
          <w:b/>
          <w:bCs/>
        </w:rPr>
        <w:t>21. SEARCH BAR</w:t>
      </w:r>
    </w:p>
    <w:p w14:paraId="2949CA18" w14:textId="77777777" w:rsidR="005F0CA5" w:rsidRPr="005F0CA5" w:rsidRDefault="005F0CA5" w:rsidP="005F0CA5">
      <w:r w:rsidRPr="005F0CA5">
        <w:t>The search bar is one of the most important components.</w:t>
      </w:r>
    </w:p>
    <w:p w14:paraId="0EDAC92C" w14:textId="77777777" w:rsidR="005F0CA5" w:rsidRPr="005F0CA5" w:rsidRDefault="005F0CA5" w:rsidP="005F0CA5">
      <w:r w:rsidRPr="005F0CA5">
        <w:t>It should feel prominent but not oversized.</w:t>
      </w:r>
    </w:p>
    <w:p w14:paraId="7A645746" w14:textId="77777777" w:rsidR="005F0CA5" w:rsidRPr="005F0CA5" w:rsidRDefault="005F0CA5" w:rsidP="005F0CA5">
      <w:r w:rsidRPr="005F0CA5">
        <w:t>Desktop:</w:t>
      </w:r>
    </w:p>
    <w:p w14:paraId="767524C4" w14:textId="77777777" w:rsidR="005F0CA5" w:rsidRPr="005F0CA5" w:rsidRDefault="005F0CA5" w:rsidP="005F0CA5">
      <w:r w:rsidRPr="005F0CA5">
        <w:t>max-width approximately 600px.</w:t>
      </w:r>
    </w:p>
    <w:p w14:paraId="07107BA7" w14:textId="77777777" w:rsidR="005F0CA5" w:rsidRPr="005F0CA5" w:rsidRDefault="005F0CA5" w:rsidP="005F0CA5">
      <w:r w:rsidRPr="005F0CA5">
        <w:t>Height:</w:t>
      </w:r>
    </w:p>
    <w:p w14:paraId="1E64604E" w14:textId="77777777" w:rsidR="005F0CA5" w:rsidRPr="005F0CA5" w:rsidRDefault="005F0CA5" w:rsidP="005F0CA5">
      <w:r w:rsidRPr="005F0CA5">
        <w:t>48–52px.</w:t>
      </w:r>
    </w:p>
    <w:p w14:paraId="0BCF5161" w14:textId="77777777" w:rsidR="005F0CA5" w:rsidRPr="005F0CA5" w:rsidRDefault="005F0CA5" w:rsidP="005F0CA5">
      <w:r w:rsidRPr="005F0CA5">
        <w:t>Use:</w:t>
      </w:r>
    </w:p>
    <w:p w14:paraId="2B719CD4" w14:textId="77777777" w:rsidR="005F0CA5" w:rsidRPr="005F0CA5" w:rsidRDefault="005F0CA5" w:rsidP="005F0CA5">
      <w:r w:rsidRPr="005F0CA5">
        <w:t>Search icon</w:t>
      </w:r>
    </w:p>
    <w:p w14:paraId="409A3966" w14:textId="77777777" w:rsidR="005F0CA5" w:rsidRPr="005F0CA5" w:rsidRDefault="005F0CA5" w:rsidP="005F0CA5">
      <w:r w:rsidRPr="005F0CA5">
        <w:t>Placeholder:</w:t>
      </w:r>
    </w:p>
    <w:p w14:paraId="7798C35C" w14:textId="77777777" w:rsidR="005F0CA5" w:rsidRPr="005F0CA5" w:rsidRDefault="005F0CA5" w:rsidP="005F0CA5">
      <w:r w:rsidRPr="005F0CA5">
        <w:t>"Search a word..."</w:t>
      </w:r>
    </w:p>
    <w:p w14:paraId="3A8BA14D" w14:textId="77777777" w:rsidR="005F0CA5" w:rsidRPr="005F0CA5" w:rsidRDefault="005F0CA5" w:rsidP="005F0CA5">
      <w:r w:rsidRPr="005F0CA5">
        <w:t>Keyboard shortcut:</w:t>
      </w:r>
    </w:p>
    <w:p w14:paraId="19B7CAA3" w14:textId="77777777" w:rsidR="005F0CA5" w:rsidRPr="005F0CA5" w:rsidRDefault="005F0CA5" w:rsidP="005F0CA5">
      <w:r w:rsidRPr="005F0CA5">
        <w:rPr>
          <w:rFonts w:ascii="Cambria Math" w:hAnsi="Cambria Math" w:cs="Cambria Math"/>
        </w:rPr>
        <w:t>⌘</w:t>
      </w:r>
      <w:r w:rsidRPr="005F0CA5">
        <w:t xml:space="preserve"> K</w:t>
      </w:r>
    </w:p>
    <w:p w14:paraId="3AE58384" w14:textId="77777777" w:rsidR="005F0CA5" w:rsidRPr="005F0CA5" w:rsidRDefault="005F0CA5" w:rsidP="005F0CA5">
      <w:r w:rsidRPr="005F0CA5">
        <w:t>or</w:t>
      </w:r>
    </w:p>
    <w:p w14:paraId="11F3308E" w14:textId="77777777" w:rsidR="005F0CA5" w:rsidRPr="005F0CA5" w:rsidRDefault="005F0CA5" w:rsidP="005F0CA5">
      <w:r w:rsidRPr="005F0CA5">
        <w:t>Ctrl K</w:t>
      </w:r>
    </w:p>
    <w:p w14:paraId="399A63A5" w14:textId="77777777" w:rsidR="005F0CA5" w:rsidRPr="005F0CA5" w:rsidRDefault="005F0CA5" w:rsidP="005F0CA5">
      <w:r w:rsidRPr="005F0CA5">
        <w:t>Show the shortcut subtly inside the input.</w:t>
      </w:r>
    </w:p>
    <w:p w14:paraId="72ED8349" w14:textId="77777777" w:rsidR="005F0CA5" w:rsidRPr="005F0CA5" w:rsidRDefault="005F0CA5" w:rsidP="005F0CA5">
      <w:r w:rsidRPr="005F0CA5">
        <w:pict w14:anchorId="000559FB">
          <v:rect id="_x0000_i1306" style="width:0;height:1.5pt" o:hralign="center" o:hrstd="t" o:hr="t" fillcolor="#a0a0a0" stroked="f"/>
        </w:pict>
      </w:r>
    </w:p>
    <w:p w14:paraId="1CD27943" w14:textId="77777777" w:rsidR="005F0CA5" w:rsidRPr="005F0CA5" w:rsidRDefault="005F0CA5" w:rsidP="005F0CA5">
      <w:pPr>
        <w:rPr>
          <w:b/>
          <w:bCs/>
        </w:rPr>
      </w:pPr>
      <w:r w:rsidRPr="005F0CA5">
        <w:rPr>
          <w:b/>
          <w:bCs/>
        </w:rPr>
        <w:t>22. INPUTS</w:t>
      </w:r>
    </w:p>
    <w:p w14:paraId="5182CEFD" w14:textId="77777777" w:rsidR="005F0CA5" w:rsidRPr="005F0CA5" w:rsidRDefault="005F0CA5" w:rsidP="005F0CA5">
      <w:r w:rsidRPr="005F0CA5">
        <w:t>Inputs should use:</w:t>
      </w:r>
    </w:p>
    <w:p w14:paraId="224B9CF9" w14:textId="77777777" w:rsidR="005F0CA5" w:rsidRPr="005F0CA5" w:rsidRDefault="005F0CA5" w:rsidP="005F0CA5">
      <w:pPr>
        <w:numPr>
          <w:ilvl w:val="0"/>
          <w:numId w:val="15"/>
        </w:numPr>
      </w:pPr>
      <w:r w:rsidRPr="005F0CA5">
        <w:t>neutral background</w:t>
      </w:r>
    </w:p>
    <w:p w14:paraId="49D1C6DC" w14:textId="77777777" w:rsidR="005F0CA5" w:rsidRPr="005F0CA5" w:rsidRDefault="005F0CA5" w:rsidP="005F0CA5">
      <w:pPr>
        <w:numPr>
          <w:ilvl w:val="0"/>
          <w:numId w:val="15"/>
        </w:numPr>
      </w:pPr>
      <w:r w:rsidRPr="005F0CA5">
        <w:t>subtle border</w:t>
      </w:r>
    </w:p>
    <w:p w14:paraId="0FC6CDED" w14:textId="77777777" w:rsidR="005F0CA5" w:rsidRPr="005F0CA5" w:rsidRDefault="005F0CA5" w:rsidP="005F0CA5">
      <w:pPr>
        <w:numPr>
          <w:ilvl w:val="0"/>
          <w:numId w:val="15"/>
        </w:numPr>
      </w:pPr>
      <w:r w:rsidRPr="005F0CA5">
        <w:t>10px radius</w:t>
      </w:r>
    </w:p>
    <w:p w14:paraId="58D6B511" w14:textId="77777777" w:rsidR="005F0CA5" w:rsidRPr="005F0CA5" w:rsidRDefault="005F0CA5" w:rsidP="005F0CA5">
      <w:pPr>
        <w:numPr>
          <w:ilvl w:val="0"/>
          <w:numId w:val="15"/>
        </w:numPr>
      </w:pPr>
      <w:r w:rsidRPr="005F0CA5">
        <w:lastRenderedPageBreak/>
        <w:t>clear focus state</w:t>
      </w:r>
    </w:p>
    <w:p w14:paraId="3FED4151" w14:textId="77777777" w:rsidR="005F0CA5" w:rsidRPr="005F0CA5" w:rsidRDefault="005F0CA5" w:rsidP="005F0CA5">
      <w:r w:rsidRPr="005F0CA5">
        <w:t>Focus state:</w:t>
      </w:r>
    </w:p>
    <w:p w14:paraId="0BEF88BC" w14:textId="77777777" w:rsidR="005F0CA5" w:rsidRPr="005F0CA5" w:rsidRDefault="005F0CA5" w:rsidP="005F0CA5">
      <w:r w:rsidRPr="005F0CA5">
        <w:t>Use a subtle accent ring rather than a heavy blue browser outline.</w:t>
      </w:r>
    </w:p>
    <w:p w14:paraId="7F5D52A2" w14:textId="77777777" w:rsidR="005F0CA5" w:rsidRPr="005F0CA5" w:rsidRDefault="005F0CA5" w:rsidP="005F0CA5">
      <w:r w:rsidRPr="005F0CA5">
        <w:t>Never remove keyboard accessibility.</w:t>
      </w:r>
    </w:p>
    <w:p w14:paraId="3A3815DA" w14:textId="77777777" w:rsidR="005F0CA5" w:rsidRPr="005F0CA5" w:rsidRDefault="005F0CA5" w:rsidP="005F0CA5">
      <w:r w:rsidRPr="005F0CA5">
        <w:pict w14:anchorId="6859A642">
          <v:rect id="_x0000_i1307" style="width:0;height:1.5pt" o:hralign="center" o:hrstd="t" o:hr="t" fillcolor="#a0a0a0" stroked="f"/>
        </w:pict>
      </w:r>
    </w:p>
    <w:p w14:paraId="14AB0F8F" w14:textId="77777777" w:rsidR="005F0CA5" w:rsidRPr="005F0CA5" w:rsidRDefault="005F0CA5" w:rsidP="005F0CA5">
      <w:pPr>
        <w:rPr>
          <w:b/>
          <w:bCs/>
        </w:rPr>
      </w:pPr>
      <w:r w:rsidRPr="005F0CA5">
        <w:rPr>
          <w:b/>
          <w:bCs/>
        </w:rPr>
        <w:t>23. SIDEBAR</w:t>
      </w:r>
    </w:p>
    <w:p w14:paraId="01809FBE" w14:textId="77777777" w:rsidR="005F0CA5" w:rsidRPr="005F0CA5" w:rsidRDefault="005F0CA5" w:rsidP="005F0CA5">
      <w:r w:rsidRPr="005F0CA5">
        <w:t>The library sidebar should feel inspired by Obsidian.</w:t>
      </w:r>
    </w:p>
    <w:p w14:paraId="3E7CF7BE" w14:textId="77777777" w:rsidR="005F0CA5" w:rsidRPr="005F0CA5" w:rsidRDefault="005F0CA5" w:rsidP="005F0CA5">
      <w:r w:rsidRPr="005F0CA5">
        <w:t>It should NOT look like a corporate SaaS dashboard.</w:t>
      </w:r>
    </w:p>
    <w:p w14:paraId="5B3904F2" w14:textId="77777777" w:rsidR="005F0CA5" w:rsidRPr="005F0CA5" w:rsidRDefault="005F0CA5" w:rsidP="005F0CA5">
      <w:r w:rsidRPr="005F0CA5">
        <w:t>Structure:</w:t>
      </w:r>
    </w:p>
    <w:p w14:paraId="357FA3D0" w14:textId="77777777" w:rsidR="005F0CA5" w:rsidRPr="005F0CA5" w:rsidRDefault="005F0CA5" w:rsidP="005F0CA5">
      <w:r w:rsidRPr="005F0CA5">
        <w:t>LIBRARY</w:t>
      </w:r>
    </w:p>
    <w:p w14:paraId="7CBC2B9D" w14:textId="77777777" w:rsidR="005F0CA5" w:rsidRPr="005F0CA5" w:rsidRDefault="005F0CA5" w:rsidP="005F0CA5">
      <w:r w:rsidRPr="005F0CA5">
        <w:t>All Words</w:t>
      </w:r>
    </w:p>
    <w:p w14:paraId="59E22A0F" w14:textId="77777777" w:rsidR="005F0CA5" w:rsidRPr="005F0CA5" w:rsidRDefault="005F0CA5" w:rsidP="005F0CA5">
      <w:r w:rsidRPr="005F0CA5">
        <w:t>Collections</w:t>
      </w:r>
    </w:p>
    <w:p w14:paraId="54745D63" w14:textId="77777777" w:rsidR="005F0CA5" w:rsidRPr="005F0CA5" w:rsidRDefault="005F0CA5" w:rsidP="005F0CA5">
      <w:r w:rsidRPr="005F0CA5">
        <w:t>Work</w:t>
      </w:r>
    </w:p>
    <w:p w14:paraId="0F2F73F0" w14:textId="77777777" w:rsidR="005F0CA5" w:rsidRPr="005F0CA5" w:rsidRDefault="005F0CA5" w:rsidP="005F0CA5">
      <w:r w:rsidRPr="005F0CA5">
        <w:t>Books</w:t>
      </w:r>
    </w:p>
    <w:p w14:paraId="2A7F70EA" w14:textId="77777777" w:rsidR="005F0CA5" w:rsidRPr="005F0CA5" w:rsidRDefault="005F0CA5" w:rsidP="005F0CA5">
      <w:r w:rsidRPr="005F0CA5">
        <w:t>Interview</w:t>
      </w:r>
    </w:p>
    <w:p w14:paraId="761B99B8" w14:textId="77777777" w:rsidR="005F0CA5" w:rsidRPr="005F0CA5" w:rsidRDefault="005F0CA5" w:rsidP="005F0CA5">
      <w:r w:rsidRPr="005F0CA5">
        <w:t>Finance</w:t>
      </w:r>
    </w:p>
    <w:p w14:paraId="1BE52A72" w14:textId="77777777" w:rsidR="005F0CA5" w:rsidRPr="005F0CA5" w:rsidRDefault="005F0CA5" w:rsidP="005F0CA5">
      <w:r w:rsidRPr="005F0CA5">
        <w:t>Tags</w:t>
      </w:r>
    </w:p>
    <w:p w14:paraId="419A21F8" w14:textId="77777777" w:rsidR="005F0CA5" w:rsidRPr="005F0CA5" w:rsidRDefault="005F0CA5" w:rsidP="005F0CA5">
      <w:r w:rsidRPr="005F0CA5">
        <w:t>#important</w:t>
      </w:r>
    </w:p>
    <w:p w14:paraId="5115F6AB" w14:textId="77777777" w:rsidR="005F0CA5" w:rsidRPr="005F0CA5" w:rsidRDefault="005F0CA5" w:rsidP="005F0CA5">
      <w:r w:rsidRPr="005F0CA5">
        <w:t>#writing</w:t>
      </w:r>
    </w:p>
    <w:p w14:paraId="52A4D436" w14:textId="77777777" w:rsidR="005F0CA5" w:rsidRPr="005F0CA5" w:rsidRDefault="005F0CA5" w:rsidP="005F0CA5">
      <w:r w:rsidRPr="005F0CA5">
        <w:t>#product</w:t>
      </w:r>
    </w:p>
    <w:p w14:paraId="186E1082" w14:textId="77777777" w:rsidR="005F0CA5" w:rsidRPr="005F0CA5" w:rsidRDefault="005F0CA5" w:rsidP="005F0CA5">
      <w:r w:rsidRPr="005F0CA5">
        <w:t>Use:</w:t>
      </w:r>
    </w:p>
    <w:p w14:paraId="517C0C7D" w14:textId="77777777" w:rsidR="005F0CA5" w:rsidRPr="005F0CA5" w:rsidRDefault="005F0CA5" w:rsidP="005F0CA5">
      <w:pPr>
        <w:numPr>
          <w:ilvl w:val="0"/>
          <w:numId w:val="16"/>
        </w:numPr>
      </w:pPr>
      <w:r w:rsidRPr="005F0CA5">
        <w:t>small typography</w:t>
      </w:r>
    </w:p>
    <w:p w14:paraId="1EF7F945" w14:textId="77777777" w:rsidR="005F0CA5" w:rsidRPr="005F0CA5" w:rsidRDefault="005F0CA5" w:rsidP="005F0CA5">
      <w:pPr>
        <w:numPr>
          <w:ilvl w:val="0"/>
          <w:numId w:val="16"/>
        </w:numPr>
      </w:pPr>
      <w:r w:rsidRPr="005F0CA5">
        <w:t>generous vertical spacing</w:t>
      </w:r>
    </w:p>
    <w:p w14:paraId="2A228816" w14:textId="77777777" w:rsidR="005F0CA5" w:rsidRPr="005F0CA5" w:rsidRDefault="005F0CA5" w:rsidP="005F0CA5">
      <w:pPr>
        <w:numPr>
          <w:ilvl w:val="0"/>
          <w:numId w:val="16"/>
        </w:numPr>
      </w:pPr>
      <w:r w:rsidRPr="005F0CA5">
        <w:t>subtle hover</w:t>
      </w:r>
    </w:p>
    <w:p w14:paraId="09CB7A6E" w14:textId="77777777" w:rsidR="005F0CA5" w:rsidRPr="005F0CA5" w:rsidRDefault="005F0CA5" w:rsidP="005F0CA5">
      <w:pPr>
        <w:numPr>
          <w:ilvl w:val="0"/>
          <w:numId w:val="16"/>
        </w:numPr>
      </w:pPr>
      <w:r w:rsidRPr="005F0CA5">
        <w:t>minimal icons</w:t>
      </w:r>
    </w:p>
    <w:p w14:paraId="5E24778B" w14:textId="77777777" w:rsidR="005F0CA5" w:rsidRPr="005F0CA5" w:rsidRDefault="005F0CA5" w:rsidP="005F0CA5">
      <w:r w:rsidRPr="005F0CA5">
        <w:pict w14:anchorId="524C1508">
          <v:rect id="_x0000_i1308" style="width:0;height:1.5pt" o:hralign="center" o:hrstd="t" o:hr="t" fillcolor="#a0a0a0" stroked="f"/>
        </w:pict>
      </w:r>
    </w:p>
    <w:p w14:paraId="380B086E" w14:textId="77777777" w:rsidR="005F0CA5" w:rsidRPr="005F0CA5" w:rsidRDefault="005F0CA5" w:rsidP="005F0CA5">
      <w:pPr>
        <w:rPr>
          <w:b/>
          <w:bCs/>
        </w:rPr>
      </w:pPr>
      <w:r w:rsidRPr="005F0CA5">
        <w:rPr>
          <w:b/>
          <w:bCs/>
        </w:rPr>
        <w:t>24. LIBRARY VISUAL LANGUAGE</w:t>
      </w:r>
    </w:p>
    <w:p w14:paraId="1A4F443F" w14:textId="77777777" w:rsidR="005F0CA5" w:rsidRPr="005F0CA5" w:rsidRDefault="005F0CA5" w:rsidP="005F0CA5">
      <w:r w:rsidRPr="005F0CA5">
        <w:t>The library is a personal knowledge base.</w:t>
      </w:r>
    </w:p>
    <w:p w14:paraId="6DF9E805" w14:textId="77777777" w:rsidR="005F0CA5" w:rsidRPr="005F0CA5" w:rsidRDefault="005F0CA5" w:rsidP="005F0CA5">
      <w:r w:rsidRPr="005F0CA5">
        <w:lastRenderedPageBreak/>
        <w:t>Think:</w:t>
      </w:r>
    </w:p>
    <w:p w14:paraId="2746FE6E" w14:textId="77777777" w:rsidR="005F0CA5" w:rsidRPr="005F0CA5" w:rsidRDefault="005F0CA5" w:rsidP="005F0CA5">
      <w:r w:rsidRPr="005F0CA5">
        <w:t>"</w:t>
      </w:r>
      <w:proofErr w:type="gramStart"/>
      <w:r w:rsidRPr="005F0CA5">
        <w:t>file</w:t>
      </w:r>
      <w:proofErr w:type="gramEnd"/>
      <w:r w:rsidRPr="005F0CA5">
        <w:t xml:space="preserve"> explorer"</w:t>
      </w:r>
    </w:p>
    <w:p w14:paraId="699B8A1D" w14:textId="77777777" w:rsidR="005F0CA5" w:rsidRPr="005F0CA5" w:rsidRDefault="005F0CA5" w:rsidP="005F0CA5">
      <w:r w:rsidRPr="005F0CA5">
        <w:t>rather than:</w:t>
      </w:r>
    </w:p>
    <w:p w14:paraId="0F0E77AB" w14:textId="77777777" w:rsidR="005F0CA5" w:rsidRPr="005F0CA5" w:rsidRDefault="005F0CA5" w:rsidP="005F0CA5">
      <w:r w:rsidRPr="005F0CA5">
        <w:t>"dashboard".</w:t>
      </w:r>
    </w:p>
    <w:p w14:paraId="39119BA3" w14:textId="77777777" w:rsidR="005F0CA5" w:rsidRPr="005F0CA5" w:rsidRDefault="005F0CA5" w:rsidP="005F0CA5">
      <w:r w:rsidRPr="005F0CA5">
        <w:t>Use:</w:t>
      </w:r>
    </w:p>
    <w:p w14:paraId="738C7EC0" w14:textId="77777777" w:rsidR="005F0CA5" w:rsidRPr="005F0CA5" w:rsidRDefault="005F0CA5" w:rsidP="005F0CA5">
      <w:pPr>
        <w:numPr>
          <w:ilvl w:val="0"/>
          <w:numId w:val="17"/>
        </w:numPr>
      </w:pPr>
      <w:r w:rsidRPr="005F0CA5">
        <w:t>indentation</w:t>
      </w:r>
    </w:p>
    <w:p w14:paraId="6FE770FA" w14:textId="77777777" w:rsidR="005F0CA5" w:rsidRPr="005F0CA5" w:rsidRDefault="005F0CA5" w:rsidP="005F0CA5">
      <w:pPr>
        <w:numPr>
          <w:ilvl w:val="0"/>
          <w:numId w:val="17"/>
        </w:numPr>
      </w:pPr>
      <w:r w:rsidRPr="005F0CA5">
        <w:t>hierarchy</w:t>
      </w:r>
    </w:p>
    <w:p w14:paraId="1CE60FF2" w14:textId="77777777" w:rsidR="005F0CA5" w:rsidRPr="005F0CA5" w:rsidRDefault="005F0CA5" w:rsidP="005F0CA5">
      <w:pPr>
        <w:numPr>
          <w:ilvl w:val="0"/>
          <w:numId w:val="17"/>
        </w:numPr>
      </w:pPr>
      <w:r w:rsidRPr="005F0CA5">
        <w:t>text</w:t>
      </w:r>
    </w:p>
    <w:p w14:paraId="40FE8AC2" w14:textId="77777777" w:rsidR="005F0CA5" w:rsidRPr="005F0CA5" w:rsidRDefault="005F0CA5" w:rsidP="005F0CA5">
      <w:pPr>
        <w:numPr>
          <w:ilvl w:val="0"/>
          <w:numId w:val="17"/>
        </w:numPr>
      </w:pPr>
      <w:r w:rsidRPr="005F0CA5">
        <w:t>subtle separators</w:t>
      </w:r>
    </w:p>
    <w:p w14:paraId="001E1823" w14:textId="77777777" w:rsidR="005F0CA5" w:rsidRPr="005F0CA5" w:rsidRDefault="005F0CA5" w:rsidP="005F0CA5">
      <w:r w:rsidRPr="005F0CA5">
        <w:t>Avoid:</w:t>
      </w:r>
    </w:p>
    <w:p w14:paraId="1D909A29" w14:textId="77777777" w:rsidR="005F0CA5" w:rsidRPr="005F0CA5" w:rsidRDefault="005F0CA5" w:rsidP="005F0CA5">
      <w:pPr>
        <w:numPr>
          <w:ilvl w:val="0"/>
          <w:numId w:val="18"/>
        </w:numPr>
      </w:pPr>
      <w:r w:rsidRPr="005F0CA5">
        <w:t>statistics cards</w:t>
      </w:r>
    </w:p>
    <w:p w14:paraId="4F76C726" w14:textId="77777777" w:rsidR="005F0CA5" w:rsidRPr="005F0CA5" w:rsidRDefault="005F0CA5" w:rsidP="005F0CA5">
      <w:pPr>
        <w:numPr>
          <w:ilvl w:val="0"/>
          <w:numId w:val="18"/>
        </w:numPr>
      </w:pPr>
      <w:proofErr w:type="spellStart"/>
      <w:r w:rsidRPr="005F0CA5">
        <w:t>colorful</w:t>
      </w:r>
      <w:proofErr w:type="spellEnd"/>
      <w:r w:rsidRPr="005F0CA5">
        <w:t xml:space="preserve"> dashboards</w:t>
      </w:r>
    </w:p>
    <w:p w14:paraId="1AC2E422" w14:textId="77777777" w:rsidR="005F0CA5" w:rsidRPr="005F0CA5" w:rsidRDefault="005F0CA5" w:rsidP="005F0CA5">
      <w:pPr>
        <w:numPr>
          <w:ilvl w:val="0"/>
          <w:numId w:val="18"/>
        </w:numPr>
      </w:pPr>
      <w:r w:rsidRPr="005F0CA5">
        <w:t>charts</w:t>
      </w:r>
    </w:p>
    <w:p w14:paraId="41B6B256" w14:textId="77777777" w:rsidR="005F0CA5" w:rsidRPr="005F0CA5" w:rsidRDefault="005F0CA5" w:rsidP="005F0CA5">
      <w:pPr>
        <w:numPr>
          <w:ilvl w:val="0"/>
          <w:numId w:val="18"/>
        </w:numPr>
      </w:pPr>
      <w:r w:rsidRPr="005F0CA5">
        <w:t>unnecessary KPIs</w:t>
      </w:r>
    </w:p>
    <w:p w14:paraId="18E459BF" w14:textId="77777777" w:rsidR="005F0CA5" w:rsidRPr="005F0CA5" w:rsidRDefault="005F0CA5" w:rsidP="005F0CA5">
      <w:r w:rsidRPr="005F0CA5">
        <w:pict w14:anchorId="4BCFC08D">
          <v:rect id="_x0000_i1309" style="width:0;height:1.5pt" o:hralign="center" o:hrstd="t" o:hr="t" fillcolor="#a0a0a0" stroked="f"/>
        </w:pict>
      </w:r>
    </w:p>
    <w:p w14:paraId="0B53B953" w14:textId="77777777" w:rsidR="005F0CA5" w:rsidRPr="005F0CA5" w:rsidRDefault="005F0CA5" w:rsidP="005F0CA5">
      <w:pPr>
        <w:rPr>
          <w:b/>
          <w:bCs/>
        </w:rPr>
      </w:pPr>
      <w:r w:rsidRPr="005F0CA5">
        <w:rPr>
          <w:b/>
          <w:bCs/>
        </w:rPr>
        <w:t>25. CARDS</w:t>
      </w:r>
    </w:p>
    <w:p w14:paraId="25F95CD3" w14:textId="77777777" w:rsidR="005F0CA5" w:rsidRPr="005F0CA5" w:rsidRDefault="005F0CA5" w:rsidP="005F0CA5">
      <w:r w:rsidRPr="005F0CA5">
        <w:t>Cards should be used only when they improve hierarchy.</w:t>
      </w:r>
    </w:p>
    <w:p w14:paraId="6A6AE2EA" w14:textId="77777777" w:rsidR="005F0CA5" w:rsidRPr="005F0CA5" w:rsidRDefault="005F0CA5" w:rsidP="005F0CA5">
      <w:r w:rsidRPr="005F0CA5">
        <w:t>Good use:</w:t>
      </w:r>
    </w:p>
    <w:p w14:paraId="21902A2A" w14:textId="77777777" w:rsidR="005F0CA5" w:rsidRPr="005F0CA5" w:rsidRDefault="005F0CA5" w:rsidP="005F0CA5">
      <w:r w:rsidRPr="005F0CA5">
        <w:t>Meaning section</w:t>
      </w:r>
    </w:p>
    <w:p w14:paraId="32AE4A1A" w14:textId="77777777" w:rsidR="005F0CA5" w:rsidRPr="005F0CA5" w:rsidRDefault="005F0CA5" w:rsidP="005F0CA5">
      <w:r w:rsidRPr="005F0CA5">
        <w:t>Example sentences</w:t>
      </w:r>
    </w:p>
    <w:p w14:paraId="635D8DCD" w14:textId="77777777" w:rsidR="005F0CA5" w:rsidRPr="005F0CA5" w:rsidRDefault="005F0CA5" w:rsidP="005F0CA5">
      <w:r w:rsidRPr="005F0CA5">
        <w:t>Memory trick</w:t>
      </w:r>
    </w:p>
    <w:p w14:paraId="1715E0D2" w14:textId="77777777" w:rsidR="005F0CA5" w:rsidRPr="005F0CA5" w:rsidRDefault="005F0CA5" w:rsidP="005F0CA5">
      <w:r w:rsidRPr="005F0CA5">
        <w:t>Bad use:</w:t>
      </w:r>
    </w:p>
    <w:p w14:paraId="3D5E889E" w14:textId="77777777" w:rsidR="005F0CA5" w:rsidRPr="005F0CA5" w:rsidRDefault="005F0CA5" w:rsidP="005F0CA5">
      <w:r w:rsidRPr="005F0CA5">
        <w:t>Every word</w:t>
      </w:r>
    </w:p>
    <w:p w14:paraId="6EABF54E" w14:textId="77777777" w:rsidR="005F0CA5" w:rsidRPr="005F0CA5" w:rsidRDefault="005F0CA5" w:rsidP="005F0CA5">
      <w:r w:rsidRPr="005F0CA5">
        <w:t>Every graph node</w:t>
      </w:r>
    </w:p>
    <w:p w14:paraId="55EE9E5B" w14:textId="77777777" w:rsidR="005F0CA5" w:rsidRPr="005F0CA5" w:rsidRDefault="005F0CA5" w:rsidP="005F0CA5">
      <w:r w:rsidRPr="005F0CA5">
        <w:t>Every navigation item</w:t>
      </w:r>
    </w:p>
    <w:p w14:paraId="3E3DEDFD" w14:textId="77777777" w:rsidR="005F0CA5" w:rsidRPr="005F0CA5" w:rsidRDefault="005F0CA5" w:rsidP="005F0CA5">
      <w:r w:rsidRPr="005F0CA5">
        <w:t>Every setting</w:t>
      </w:r>
    </w:p>
    <w:p w14:paraId="68DFD016" w14:textId="77777777" w:rsidR="005F0CA5" w:rsidRPr="005F0CA5" w:rsidRDefault="005F0CA5" w:rsidP="005F0CA5">
      <w:r w:rsidRPr="005F0CA5">
        <w:t>Avoid the "card inside card inside card" look.</w:t>
      </w:r>
    </w:p>
    <w:p w14:paraId="6D3EB947" w14:textId="77777777" w:rsidR="005F0CA5" w:rsidRPr="005F0CA5" w:rsidRDefault="005F0CA5" w:rsidP="005F0CA5">
      <w:r w:rsidRPr="005F0CA5">
        <w:pict w14:anchorId="7C1AC998">
          <v:rect id="_x0000_i1310" style="width:0;height:1.5pt" o:hralign="center" o:hrstd="t" o:hr="t" fillcolor="#a0a0a0" stroked="f"/>
        </w:pict>
      </w:r>
    </w:p>
    <w:p w14:paraId="1A56B81B" w14:textId="77777777" w:rsidR="005F0CA5" w:rsidRPr="005F0CA5" w:rsidRDefault="005F0CA5" w:rsidP="005F0CA5">
      <w:pPr>
        <w:rPr>
          <w:b/>
          <w:bCs/>
        </w:rPr>
      </w:pPr>
      <w:r w:rsidRPr="005F0CA5">
        <w:rPr>
          <w:b/>
          <w:bCs/>
        </w:rPr>
        <w:lastRenderedPageBreak/>
        <w:t>26. EXPANDABLE SECTIONS</w:t>
      </w:r>
    </w:p>
    <w:p w14:paraId="0BE19916" w14:textId="77777777" w:rsidR="005F0CA5" w:rsidRPr="005F0CA5" w:rsidRDefault="005F0CA5" w:rsidP="005F0CA5">
      <w:r w:rsidRPr="005F0CA5">
        <w:t>For secondary word information:</w:t>
      </w:r>
    </w:p>
    <w:p w14:paraId="68BA9A16" w14:textId="77777777" w:rsidR="005F0CA5" w:rsidRPr="005F0CA5" w:rsidRDefault="005F0CA5" w:rsidP="005F0CA5">
      <w:r w:rsidRPr="005F0CA5">
        <w:t>Meaning</w:t>
      </w:r>
    </w:p>
    <w:p w14:paraId="59B62791" w14:textId="77777777" w:rsidR="005F0CA5" w:rsidRPr="005F0CA5" w:rsidRDefault="005F0CA5" w:rsidP="005F0CA5">
      <w:r w:rsidRPr="005F0CA5">
        <w:t>Examples</w:t>
      </w:r>
    </w:p>
    <w:p w14:paraId="3C18BCE5" w14:textId="77777777" w:rsidR="005F0CA5" w:rsidRPr="005F0CA5" w:rsidRDefault="005F0CA5" w:rsidP="005F0CA5">
      <w:r w:rsidRPr="005F0CA5">
        <w:t>Memory Trick</w:t>
      </w:r>
    </w:p>
    <w:p w14:paraId="1C136127" w14:textId="77777777" w:rsidR="005F0CA5" w:rsidRPr="005F0CA5" w:rsidRDefault="005F0CA5" w:rsidP="005F0CA5">
      <w:r w:rsidRPr="005F0CA5">
        <w:t>Usage Notes</w:t>
      </w:r>
    </w:p>
    <w:p w14:paraId="2E82E558" w14:textId="77777777" w:rsidR="005F0CA5" w:rsidRPr="005F0CA5" w:rsidRDefault="005F0CA5" w:rsidP="005F0CA5">
      <w:r w:rsidRPr="005F0CA5">
        <w:t>Use clean accordion/expandable sections.</w:t>
      </w:r>
    </w:p>
    <w:p w14:paraId="6EA52214" w14:textId="77777777" w:rsidR="005F0CA5" w:rsidRPr="005F0CA5" w:rsidRDefault="005F0CA5" w:rsidP="005F0CA5">
      <w:r w:rsidRPr="005F0CA5">
        <w:t>Collapsed:</w:t>
      </w:r>
    </w:p>
    <w:p w14:paraId="5019538C" w14:textId="77777777" w:rsidR="005F0CA5" w:rsidRPr="005F0CA5" w:rsidRDefault="005F0CA5" w:rsidP="005F0CA5">
      <w:r w:rsidRPr="005F0CA5">
        <w:t>Examples +</w:t>
      </w:r>
    </w:p>
    <w:p w14:paraId="76A70C7B" w14:textId="77777777" w:rsidR="005F0CA5" w:rsidRPr="005F0CA5" w:rsidRDefault="005F0CA5" w:rsidP="005F0CA5">
      <w:r w:rsidRPr="005F0CA5">
        <w:t>Expanded:</w:t>
      </w:r>
    </w:p>
    <w:p w14:paraId="0196B6BC" w14:textId="77777777" w:rsidR="005F0CA5" w:rsidRPr="005F0CA5" w:rsidRDefault="005F0CA5" w:rsidP="005F0CA5">
      <w:r w:rsidRPr="005F0CA5">
        <w:t>Examples −</w:t>
      </w:r>
    </w:p>
    <w:p w14:paraId="0DECFB14" w14:textId="77777777" w:rsidR="005F0CA5" w:rsidRPr="005F0CA5" w:rsidRDefault="005F0CA5" w:rsidP="005F0CA5">
      <w:r w:rsidRPr="005F0CA5">
        <w:t>Transitions should be subtle.</w:t>
      </w:r>
    </w:p>
    <w:p w14:paraId="5768EB42" w14:textId="77777777" w:rsidR="005F0CA5" w:rsidRPr="005F0CA5" w:rsidRDefault="005F0CA5" w:rsidP="005F0CA5">
      <w:r w:rsidRPr="005F0CA5">
        <w:pict w14:anchorId="2AB4CD66">
          <v:rect id="_x0000_i1311" style="width:0;height:1.5pt" o:hralign="center" o:hrstd="t" o:hr="t" fillcolor="#a0a0a0" stroked="f"/>
        </w:pict>
      </w:r>
    </w:p>
    <w:p w14:paraId="6F1622C5" w14:textId="77777777" w:rsidR="005F0CA5" w:rsidRPr="005F0CA5" w:rsidRDefault="005F0CA5" w:rsidP="005F0CA5">
      <w:pPr>
        <w:rPr>
          <w:b/>
          <w:bCs/>
        </w:rPr>
      </w:pPr>
      <w:r w:rsidRPr="005F0CA5">
        <w:rPr>
          <w:b/>
          <w:bCs/>
        </w:rPr>
        <w:t>27. TAGS</w:t>
      </w:r>
    </w:p>
    <w:p w14:paraId="3F40D55B" w14:textId="77777777" w:rsidR="005F0CA5" w:rsidRPr="005F0CA5" w:rsidRDefault="005F0CA5" w:rsidP="005F0CA5">
      <w:r w:rsidRPr="005F0CA5">
        <w:t>Tags should be understated.</w:t>
      </w:r>
    </w:p>
    <w:p w14:paraId="3545CC37" w14:textId="77777777" w:rsidR="005F0CA5" w:rsidRPr="005F0CA5" w:rsidRDefault="005F0CA5" w:rsidP="005F0CA5">
      <w:r w:rsidRPr="005F0CA5">
        <w:t>Example:</w:t>
      </w:r>
    </w:p>
    <w:p w14:paraId="51B830BF" w14:textId="77777777" w:rsidR="005F0CA5" w:rsidRPr="005F0CA5" w:rsidRDefault="005F0CA5" w:rsidP="005F0CA5">
      <w:r w:rsidRPr="005F0CA5">
        <w:t>#product</w:t>
      </w:r>
    </w:p>
    <w:p w14:paraId="2232F644" w14:textId="77777777" w:rsidR="005F0CA5" w:rsidRPr="005F0CA5" w:rsidRDefault="005F0CA5" w:rsidP="005F0CA5">
      <w:r w:rsidRPr="005F0CA5">
        <w:t>#finance</w:t>
      </w:r>
    </w:p>
    <w:p w14:paraId="181E513E" w14:textId="77777777" w:rsidR="005F0CA5" w:rsidRPr="005F0CA5" w:rsidRDefault="005F0CA5" w:rsidP="005F0CA5">
      <w:r w:rsidRPr="005F0CA5">
        <w:t>#books</w:t>
      </w:r>
    </w:p>
    <w:p w14:paraId="5E1F7663" w14:textId="77777777" w:rsidR="005F0CA5" w:rsidRPr="005F0CA5" w:rsidRDefault="005F0CA5" w:rsidP="005F0CA5">
      <w:r w:rsidRPr="005F0CA5">
        <w:t>Use muted neutral styling.</w:t>
      </w:r>
    </w:p>
    <w:p w14:paraId="780D9D03" w14:textId="77777777" w:rsidR="005F0CA5" w:rsidRPr="005F0CA5" w:rsidRDefault="005F0CA5" w:rsidP="005F0CA5">
      <w:r w:rsidRPr="005F0CA5">
        <w:t xml:space="preserve">Do not make tags </w:t>
      </w:r>
      <w:proofErr w:type="spellStart"/>
      <w:r w:rsidRPr="005F0CA5">
        <w:t>colorful</w:t>
      </w:r>
      <w:proofErr w:type="spellEnd"/>
      <w:r w:rsidRPr="005F0CA5">
        <w:t xml:space="preserve"> unless the user explicitly assigns a </w:t>
      </w:r>
      <w:proofErr w:type="spellStart"/>
      <w:r w:rsidRPr="005F0CA5">
        <w:t>color</w:t>
      </w:r>
      <w:proofErr w:type="spellEnd"/>
      <w:r w:rsidRPr="005F0CA5">
        <w:t>.</w:t>
      </w:r>
    </w:p>
    <w:p w14:paraId="3D4D6F41" w14:textId="77777777" w:rsidR="005F0CA5" w:rsidRPr="005F0CA5" w:rsidRDefault="005F0CA5" w:rsidP="005F0CA5">
      <w:r w:rsidRPr="005F0CA5">
        <w:pict w14:anchorId="75387B39">
          <v:rect id="_x0000_i1312" style="width:0;height:1.5pt" o:hralign="center" o:hrstd="t" o:hr="t" fillcolor="#a0a0a0" stroked="f"/>
        </w:pict>
      </w:r>
    </w:p>
    <w:p w14:paraId="5EB1F17E" w14:textId="77777777" w:rsidR="005F0CA5" w:rsidRPr="005F0CA5" w:rsidRDefault="005F0CA5" w:rsidP="005F0CA5">
      <w:pPr>
        <w:rPr>
          <w:b/>
          <w:bCs/>
        </w:rPr>
      </w:pPr>
      <w:r w:rsidRPr="005F0CA5">
        <w:rPr>
          <w:b/>
          <w:bCs/>
        </w:rPr>
        <w:t>28. EMPTY STATES</w:t>
      </w:r>
    </w:p>
    <w:p w14:paraId="6B8A69A7" w14:textId="77777777" w:rsidR="005F0CA5" w:rsidRPr="005F0CA5" w:rsidRDefault="005F0CA5" w:rsidP="005F0CA5">
      <w:r w:rsidRPr="005F0CA5">
        <w:t>Empty states should be minimal.</w:t>
      </w:r>
    </w:p>
    <w:p w14:paraId="380427AD" w14:textId="77777777" w:rsidR="005F0CA5" w:rsidRPr="005F0CA5" w:rsidRDefault="005F0CA5" w:rsidP="005F0CA5">
      <w:r w:rsidRPr="005F0CA5">
        <w:t>Example:</w:t>
      </w:r>
    </w:p>
    <w:p w14:paraId="1272E301" w14:textId="77777777" w:rsidR="005F0CA5" w:rsidRPr="005F0CA5" w:rsidRDefault="005F0CA5" w:rsidP="005F0CA5">
      <w:r w:rsidRPr="005F0CA5">
        <w:t>Library is empty.</w:t>
      </w:r>
    </w:p>
    <w:p w14:paraId="5C7B57F5" w14:textId="77777777" w:rsidR="005F0CA5" w:rsidRPr="005F0CA5" w:rsidRDefault="005F0CA5" w:rsidP="005F0CA5">
      <w:r w:rsidRPr="005F0CA5">
        <w:t>"Your vocabulary map starts with one word."</w:t>
      </w:r>
    </w:p>
    <w:p w14:paraId="02EA2D7F" w14:textId="77777777" w:rsidR="005F0CA5" w:rsidRPr="005F0CA5" w:rsidRDefault="005F0CA5" w:rsidP="005F0CA5">
      <w:r w:rsidRPr="005F0CA5">
        <w:t>[Explore a word]</w:t>
      </w:r>
    </w:p>
    <w:p w14:paraId="6CE00C4B" w14:textId="77777777" w:rsidR="005F0CA5" w:rsidRPr="005F0CA5" w:rsidRDefault="005F0CA5" w:rsidP="005F0CA5">
      <w:r w:rsidRPr="005F0CA5">
        <w:lastRenderedPageBreak/>
        <w:t>Do not use large illustrations.</w:t>
      </w:r>
    </w:p>
    <w:p w14:paraId="6A448B10" w14:textId="77777777" w:rsidR="005F0CA5" w:rsidRPr="005F0CA5" w:rsidRDefault="005F0CA5" w:rsidP="005F0CA5">
      <w:r w:rsidRPr="005F0CA5">
        <w:t>Do not use excessive marketing copy.</w:t>
      </w:r>
    </w:p>
    <w:p w14:paraId="6297D248" w14:textId="77777777" w:rsidR="005F0CA5" w:rsidRPr="005F0CA5" w:rsidRDefault="005F0CA5" w:rsidP="005F0CA5">
      <w:r w:rsidRPr="005F0CA5">
        <w:pict w14:anchorId="12DC2A41">
          <v:rect id="_x0000_i1313" style="width:0;height:1.5pt" o:hralign="center" o:hrstd="t" o:hr="t" fillcolor="#a0a0a0" stroked="f"/>
        </w:pict>
      </w:r>
    </w:p>
    <w:p w14:paraId="756AFC74" w14:textId="77777777" w:rsidR="005F0CA5" w:rsidRPr="005F0CA5" w:rsidRDefault="005F0CA5" w:rsidP="005F0CA5">
      <w:pPr>
        <w:rPr>
          <w:b/>
          <w:bCs/>
        </w:rPr>
      </w:pPr>
      <w:r w:rsidRPr="005F0CA5">
        <w:rPr>
          <w:b/>
          <w:bCs/>
        </w:rPr>
        <w:t>29. LOADING STATES</w:t>
      </w:r>
    </w:p>
    <w:p w14:paraId="2463E85A" w14:textId="77777777" w:rsidR="005F0CA5" w:rsidRPr="005F0CA5" w:rsidRDefault="005F0CA5" w:rsidP="005F0CA5">
      <w:r w:rsidRPr="005F0CA5">
        <w:t>Use skeleton loading where appropriate.</w:t>
      </w:r>
    </w:p>
    <w:p w14:paraId="27D58210" w14:textId="77777777" w:rsidR="005F0CA5" w:rsidRPr="005F0CA5" w:rsidRDefault="005F0CA5" w:rsidP="005F0CA5">
      <w:r w:rsidRPr="005F0CA5">
        <w:t>Do not show large spinners for simple actions.</w:t>
      </w:r>
    </w:p>
    <w:p w14:paraId="44EB7096" w14:textId="77777777" w:rsidR="005F0CA5" w:rsidRPr="005F0CA5" w:rsidRDefault="005F0CA5" w:rsidP="005F0CA5">
      <w:r w:rsidRPr="005F0CA5">
        <w:t>Graph loading should feel lightweight.</w:t>
      </w:r>
    </w:p>
    <w:p w14:paraId="174AFCFE" w14:textId="77777777" w:rsidR="005F0CA5" w:rsidRPr="005F0CA5" w:rsidRDefault="005F0CA5" w:rsidP="005F0CA5">
      <w:r w:rsidRPr="005F0CA5">
        <w:t>Example:</w:t>
      </w:r>
    </w:p>
    <w:p w14:paraId="32D84F3A" w14:textId="77777777" w:rsidR="005F0CA5" w:rsidRPr="005F0CA5" w:rsidRDefault="005F0CA5" w:rsidP="005F0CA5">
      <w:r w:rsidRPr="005F0CA5">
        <w:t>Subtle pulsing typography or skeleton nodes.</w:t>
      </w:r>
    </w:p>
    <w:p w14:paraId="2F642B54" w14:textId="77777777" w:rsidR="005F0CA5" w:rsidRPr="005F0CA5" w:rsidRDefault="005F0CA5" w:rsidP="005F0CA5">
      <w:r w:rsidRPr="005F0CA5">
        <w:pict w14:anchorId="234DAC7F">
          <v:rect id="_x0000_i1314" style="width:0;height:1.5pt" o:hralign="center" o:hrstd="t" o:hr="t" fillcolor="#a0a0a0" stroked="f"/>
        </w:pict>
      </w:r>
    </w:p>
    <w:p w14:paraId="30DF0564" w14:textId="77777777" w:rsidR="005F0CA5" w:rsidRPr="005F0CA5" w:rsidRDefault="005F0CA5" w:rsidP="005F0CA5">
      <w:pPr>
        <w:rPr>
          <w:b/>
          <w:bCs/>
        </w:rPr>
      </w:pPr>
      <w:r w:rsidRPr="005F0CA5">
        <w:rPr>
          <w:b/>
          <w:bCs/>
        </w:rPr>
        <w:t>30. TOOLTIPS</w:t>
      </w:r>
    </w:p>
    <w:p w14:paraId="76DE98EE" w14:textId="77777777" w:rsidR="005F0CA5" w:rsidRPr="005F0CA5" w:rsidRDefault="005F0CA5" w:rsidP="005F0CA5">
      <w:r w:rsidRPr="005F0CA5">
        <w:t>Use tooltips for unfamiliar icons.</w:t>
      </w:r>
    </w:p>
    <w:p w14:paraId="549DC6DD" w14:textId="77777777" w:rsidR="005F0CA5" w:rsidRPr="005F0CA5" w:rsidRDefault="005F0CA5" w:rsidP="005F0CA5">
      <w:r w:rsidRPr="005F0CA5">
        <w:t>Examples:</w:t>
      </w:r>
    </w:p>
    <w:p w14:paraId="43E2F569" w14:textId="77777777" w:rsidR="005F0CA5" w:rsidRPr="005F0CA5" w:rsidRDefault="005F0CA5" w:rsidP="005F0CA5">
      <w:r w:rsidRPr="005F0CA5">
        <w:t>Save word</w:t>
      </w:r>
    </w:p>
    <w:p w14:paraId="74ED90E9" w14:textId="77777777" w:rsidR="005F0CA5" w:rsidRPr="005F0CA5" w:rsidRDefault="005F0CA5" w:rsidP="005F0CA5">
      <w:r w:rsidRPr="005F0CA5">
        <w:t>Reset graph</w:t>
      </w:r>
    </w:p>
    <w:p w14:paraId="58DD3DB1" w14:textId="77777777" w:rsidR="005F0CA5" w:rsidRPr="005F0CA5" w:rsidRDefault="005F0CA5" w:rsidP="005F0CA5">
      <w:r w:rsidRPr="005F0CA5">
        <w:t>Zoom in</w:t>
      </w:r>
    </w:p>
    <w:p w14:paraId="3A94A3AA" w14:textId="77777777" w:rsidR="005F0CA5" w:rsidRPr="005F0CA5" w:rsidRDefault="005F0CA5" w:rsidP="005F0CA5">
      <w:r w:rsidRPr="005F0CA5">
        <w:t>Zoom out</w:t>
      </w:r>
    </w:p>
    <w:p w14:paraId="73578DF7" w14:textId="77777777" w:rsidR="005F0CA5" w:rsidRPr="005F0CA5" w:rsidRDefault="005F0CA5" w:rsidP="005F0CA5">
      <w:r w:rsidRPr="005F0CA5">
        <w:t>Export library</w:t>
      </w:r>
    </w:p>
    <w:p w14:paraId="00EE3B70" w14:textId="77777777" w:rsidR="005F0CA5" w:rsidRPr="005F0CA5" w:rsidRDefault="005F0CA5" w:rsidP="005F0CA5">
      <w:r w:rsidRPr="005F0CA5">
        <w:t>Tooltips should appear after a short delay.</w:t>
      </w:r>
    </w:p>
    <w:p w14:paraId="4E6AF128" w14:textId="77777777" w:rsidR="005F0CA5" w:rsidRPr="005F0CA5" w:rsidRDefault="005F0CA5" w:rsidP="005F0CA5">
      <w:r w:rsidRPr="005F0CA5">
        <w:pict w14:anchorId="75DF5668">
          <v:rect id="_x0000_i1315" style="width:0;height:1.5pt" o:hralign="center" o:hrstd="t" o:hr="t" fillcolor="#a0a0a0" stroked="f"/>
        </w:pict>
      </w:r>
    </w:p>
    <w:p w14:paraId="77B27195" w14:textId="77777777" w:rsidR="005F0CA5" w:rsidRPr="005F0CA5" w:rsidRDefault="005F0CA5" w:rsidP="005F0CA5">
      <w:pPr>
        <w:rPr>
          <w:b/>
          <w:bCs/>
        </w:rPr>
      </w:pPr>
      <w:r w:rsidRPr="005F0CA5">
        <w:rPr>
          <w:b/>
          <w:bCs/>
        </w:rPr>
        <w:t>31. ICON SYSTEM</w:t>
      </w:r>
    </w:p>
    <w:p w14:paraId="13BC5592" w14:textId="77777777" w:rsidR="005F0CA5" w:rsidRPr="005F0CA5" w:rsidRDefault="005F0CA5" w:rsidP="005F0CA5">
      <w:r w:rsidRPr="005F0CA5">
        <w:t xml:space="preserve">Use </w:t>
      </w:r>
      <w:proofErr w:type="spellStart"/>
      <w:r w:rsidRPr="005F0CA5">
        <w:rPr>
          <w:b/>
          <w:bCs/>
        </w:rPr>
        <w:t>Lucide</w:t>
      </w:r>
      <w:proofErr w:type="spellEnd"/>
      <w:r w:rsidRPr="005F0CA5">
        <w:rPr>
          <w:b/>
          <w:bCs/>
        </w:rPr>
        <w:t xml:space="preserve"> React</w:t>
      </w:r>
      <w:r w:rsidRPr="005F0CA5">
        <w:t>.</w:t>
      </w:r>
    </w:p>
    <w:p w14:paraId="3B2B8001" w14:textId="77777777" w:rsidR="005F0CA5" w:rsidRPr="005F0CA5" w:rsidRDefault="005F0CA5" w:rsidP="005F0CA5">
      <w:r w:rsidRPr="005F0CA5">
        <w:t>Icons should be:</w:t>
      </w:r>
    </w:p>
    <w:p w14:paraId="0EDA8886" w14:textId="77777777" w:rsidR="005F0CA5" w:rsidRPr="005F0CA5" w:rsidRDefault="005F0CA5" w:rsidP="005F0CA5">
      <w:pPr>
        <w:numPr>
          <w:ilvl w:val="0"/>
          <w:numId w:val="19"/>
        </w:numPr>
      </w:pPr>
      <w:r w:rsidRPr="005F0CA5">
        <w:t>16px for compact controls</w:t>
      </w:r>
    </w:p>
    <w:p w14:paraId="70B42E34" w14:textId="77777777" w:rsidR="005F0CA5" w:rsidRPr="005F0CA5" w:rsidRDefault="005F0CA5" w:rsidP="005F0CA5">
      <w:pPr>
        <w:numPr>
          <w:ilvl w:val="0"/>
          <w:numId w:val="19"/>
        </w:numPr>
      </w:pPr>
      <w:r w:rsidRPr="005F0CA5">
        <w:t>18px for normal controls</w:t>
      </w:r>
    </w:p>
    <w:p w14:paraId="4B5D8391" w14:textId="77777777" w:rsidR="005F0CA5" w:rsidRPr="005F0CA5" w:rsidRDefault="005F0CA5" w:rsidP="005F0CA5">
      <w:pPr>
        <w:numPr>
          <w:ilvl w:val="0"/>
          <w:numId w:val="19"/>
        </w:numPr>
      </w:pPr>
      <w:r w:rsidRPr="005F0CA5">
        <w:t>20px for prominent actions</w:t>
      </w:r>
    </w:p>
    <w:p w14:paraId="5D8D231F" w14:textId="77777777" w:rsidR="005F0CA5" w:rsidRPr="005F0CA5" w:rsidRDefault="005F0CA5" w:rsidP="005F0CA5">
      <w:r w:rsidRPr="005F0CA5">
        <w:t>Avoid mixing icon libraries.</w:t>
      </w:r>
    </w:p>
    <w:p w14:paraId="0A89471D" w14:textId="77777777" w:rsidR="005F0CA5" w:rsidRPr="005F0CA5" w:rsidRDefault="005F0CA5" w:rsidP="005F0CA5">
      <w:r w:rsidRPr="005F0CA5">
        <w:t>Do not use emoji as UI icons.</w:t>
      </w:r>
    </w:p>
    <w:p w14:paraId="4F79D7C2" w14:textId="77777777" w:rsidR="005F0CA5" w:rsidRPr="005F0CA5" w:rsidRDefault="005F0CA5" w:rsidP="005F0CA5">
      <w:r w:rsidRPr="005F0CA5">
        <w:lastRenderedPageBreak/>
        <w:pict w14:anchorId="1402BE8F">
          <v:rect id="_x0000_i1316" style="width:0;height:1.5pt" o:hralign="center" o:hrstd="t" o:hr="t" fillcolor="#a0a0a0" stroked="f"/>
        </w:pict>
      </w:r>
    </w:p>
    <w:p w14:paraId="10571E79" w14:textId="77777777" w:rsidR="005F0CA5" w:rsidRPr="005F0CA5" w:rsidRDefault="005F0CA5" w:rsidP="005F0CA5">
      <w:pPr>
        <w:rPr>
          <w:b/>
          <w:bCs/>
        </w:rPr>
      </w:pPr>
      <w:r w:rsidRPr="005F0CA5">
        <w:rPr>
          <w:b/>
          <w:bCs/>
        </w:rPr>
        <w:t>32. RESPONSIVE DESIGN</w:t>
      </w:r>
    </w:p>
    <w:p w14:paraId="7938B822" w14:textId="77777777" w:rsidR="005F0CA5" w:rsidRPr="005F0CA5" w:rsidRDefault="005F0CA5" w:rsidP="005F0CA5">
      <w:r w:rsidRPr="005F0CA5">
        <w:t>Design desktop-first but make the system responsive.</w:t>
      </w:r>
    </w:p>
    <w:p w14:paraId="0FFCE8B1" w14:textId="77777777" w:rsidR="005F0CA5" w:rsidRPr="005F0CA5" w:rsidRDefault="005F0CA5" w:rsidP="005F0CA5">
      <w:pPr>
        <w:rPr>
          <w:b/>
          <w:bCs/>
        </w:rPr>
      </w:pPr>
      <w:r w:rsidRPr="005F0CA5">
        <w:rPr>
          <w:b/>
          <w:bCs/>
        </w:rPr>
        <w:t>Desktop</w:t>
      </w:r>
    </w:p>
    <w:p w14:paraId="747776FC" w14:textId="77777777" w:rsidR="005F0CA5" w:rsidRPr="005F0CA5" w:rsidRDefault="005F0CA5" w:rsidP="005F0CA5">
      <w:r w:rsidRPr="005F0CA5">
        <w:t>Graph dominates the viewport.</w:t>
      </w:r>
    </w:p>
    <w:p w14:paraId="261C9397" w14:textId="77777777" w:rsidR="005F0CA5" w:rsidRPr="005F0CA5" w:rsidRDefault="005F0CA5" w:rsidP="005F0CA5">
      <w:r w:rsidRPr="005F0CA5">
        <w:t>Sidebar visible.</w:t>
      </w:r>
    </w:p>
    <w:p w14:paraId="3156CD04" w14:textId="77777777" w:rsidR="005F0CA5" w:rsidRPr="005F0CA5" w:rsidRDefault="005F0CA5" w:rsidP="005F0CA5">
      <w:r w:rsidRPr="005F0CA5">
        <w:t>Information panel available below or beside graph.</w:t>
      </w:r>
    </w:p>
    <w:p w14:paraId="6A03DF07" w14:textId="77777777" w:rsidR="005F0CA5" w:rsidRPr="005F0CA5" w:rsidRDefault="005F0CA5" w:rsidP="005F0CA5">
      <w:pPr>
        <w:rPr>
          <w:b/>
          <w:bCs/>
        </w:rPr>
      </w:pPr>
      <w:r w:rsidRPr="005F0CA5">
        <w:rPr>
          <w:b/>
          <w:bCs/>
        </w:rPr>
        <w:t>Tablet</w:t>
      </w:r>
    </w:p>
    <w:p w14:paraId="319001CF" w14:textId="77777777" w:rsidR="005F0CA5" w:rsidRPr="005F0CA5" w:rsidRDefault="005F0CA5" w:rsidP="005F0CA5">
      <w:r w:rsidRPr="005F0CA5">
        <w:t>Sidebar collapses.</w:t>
      </w:r>
    </w:p>
    <w:p w14:paraId="7CA23C1C" w14:textId="77777777" w:rsidR="005F0CA5" w:rsidRPr="005F0CA5" w:rsidRDefault="005F0CA5" w:rsidP="005F0CA5">
      <w:r w:rsidRPr="005F0CA5">
        <w:t>Graph remains primary.</w:t>
      </w:r>
    </w:p>
    <w:p w14:paraId="76E8FD2C" w14:textId="77777777" w:rsidR="005F0CA5" w:rsidRPr="005F0CA5" w:rsidRDefault="005F0CA5" w:rsidP="005F0CA5">
      <w:r w:rsidRPr="005F0CA5">
        <w:t>Information becomes a lower panel.</w:t>
      </w:r>
    </w:p>
    <w:p w14:paraId="63457CB0" w14:textId="77777777" w:rsidR="005F0CA5" w:rsidRPr="005F0CA5" w:rsidRDefault="005F0CA5" w:rsidP="005F0CA5">
      <w:pPr>
        <w:rPr>
          <w:b/>
          <w:bCs/>
        </w:rPr>
      </w:pPr>
      <w:r w:rsidRPr="005F0CA5">
        <w:rPr>
          <w:b/>
          <w:bCs/>
        </w:rPr>
        <w:t>Mobile</w:t>
      </w:r>
    </w:p>
    <w:p w14:paraId="7BCD67F1" w14:textId="77777777" w:rsidR="005F0CA5" w:rsidRPr="005F0CA5" w:rsidRDefault="005F0CA5" w:rsidP="005F0CA5">
      <w:r w:rsidRPr="005F0CA5">
        <w:t>Bottom navigation.</w:t>
      </w:r>
    </w:p>
    <w:p w14:paraId="121979FF" w14:textId="77777777" w:rsidR="005F0CA5" w:rsidRPr="005F0CA5" w:rsidRDefault="005F0CA5" w:rsidP="005F0CA5">
      <w:r w:rsidRPr="005F0CA5">
        <w:t>Graph remains the primary experience.</w:t>
      </w:r>
    </w:p>
    <w:p w14:paraId="7669DF69" w14:textId="77777777" w:rsidR="005F0CA5" w:rsidRPr="005F0CA5" w:rsidRDefault="005F0CA5" w:rsidP="005F0CA5">
      <w:r w:rsidRPr="005F0CA5">
        <w:t>Controls become compact.</w:t>
      </w:r>
    </w:p>
    <w:p w14:paraId="56ACACB0" w14:textId="77777777" w:rsidR="005F0CA5" w:rsidRPr="005F0CA5" w:rsidRDefault="005F0CA5" w:rsidP="005F0CA5">
      <w:r w:rsidRPr="005F0CA5">
        <w:t>Word information appears below graph.</w:t>
      </w:r>
    </w:p>
    <w:p w14:paraId="3969CB5B" w14:textId="77777777" w:rsidR="005F0CA5" w:rsidRPr="005F0CA5" w:rsidRDefault="005F0CA5" w:rsidP="005F0CA5">
      <w:r w:rsidRPr="005F0CA5">
        <w:t>Do not simply shrink the desktop UI.</w:t>
      </w:r>
    </w:p>
    <w:p w14:paraId="2AAB3FB8" w14:textId="77777777" w:rsidR="005F0CA5" w:rsidRPr="005F0CA5" w:rsidRDefault="005F0CA5" w:rsidP="005F0CA5">
      <w:r w:rsidRPr="005F0CA5">
        <w:t>Reorganize it appropriately.</w:t>
      </w:r>
    </w:p>
    <w:p w14:paraId="06B851A2" w14:textId="77777777" w:rsidR="005F0CA5" w:rsidRPr="005F0CA5" w:rsidRDefault="005F0CA5" w:rsidP="005F0CA5">
      <w:r w:rsidRPr="005F0CA5">
        <w:pict w14:anchorId="48552148">
          <v:rect id="_x0000_i1317" style="width:0;height:1.5pt" o:hralign="center" o:hrstd="t" o:hr="t" fillcolor="#a0a0a0" stroked="f"/>
        </w:pict>
      </w:r>
    </w:p>
    <w:p w14:paraId="68207AE2" w14:textId="77777777" w:rsidR="005F0CA5" w:rsidRPr="005F0CA5" w:rsidRDefault="005F0CA5" w:rsidP="005F0CA5">
      <w:pPr>
        <w:rPr>
          <w:b/>
          <w:bCs/>
        </w:rPr>
      </w:pPr>
      <w:r w:rsidRPr="005F0CA5">
        <w:rPr>
          <w:b/>
          <w:bCs/>
        </w:rPr>
        <w:t>33. ACCESSIBILITY</w:t>
      </w:r>
    </w:p>
    <w:p w14:paraId="4117116F" w14:textId="77777777" w:rsidR="005F0CA5" w:rsidRPr="005F0CA5" w:rsidRDefault="005F0CA5" w:rsidP="005F0CA5">
      <w:r w:rsidRPr="005F0CA5">
        <w:t xml:space="preserve">The product must not rely solely on </w:t>
      </w:r>
      <w:proofErr w:type="spellStart"/>
      <w:r w:rsidRPr="005F0CA5">
        <w:t>color</w:t>
      </w:r>
      <w:proofErr w:type="spellEnd"/>
      <w:r w:rsidRPr="005F0CA5">
        <w:t>.</w:t>
      </w:r>
    </w:p>
    <w:p w14:paraId="2D04A74B" w14:textId="77777777" w:rsidR="005F0CA5" w:rsidRPr="005F0CA5" w:rsidRDefault="005F0CA5" w:rsidP="005F0CA5">
      <w:r w:rsidRPr="005F0CA5">
        <w:t>Every graph relationship must have a semantic accessible label.</w:t>
      </w:r>
    </w:p>
    <w:p w14:paraId="2692A52A" w14:textId="77777777" w:rsidR="005F0CA5" w:rsidRPr="005F0CA5" w:rsidRDefault="005F0CA5" w:rsidP="005F0CA5">
      <w:r w:rsidRPr="005F0CA5">
        <w:t>Example:</w:t>
      </w:r>
    </w:p>
    <w:p w14:paraId="62D70995" w14:textId="77777777" w:rsidR="005F0CA5" w:rsidRPr="005F0CA5" w:rsidRDefault="005F0CA5" w:rsidP="005F0CA5">
      <w:r w:rsidRPr="005F0CA5">
        <w:t>"Practical — synonym of Pragmatic"</w:t>
      </w:r>
    </w:p>
    <w:p w14:paraId="6E978459" w14:textId="77777777" w:rsidR="005F0CA5" w:rsidRPr="005F0CA5" w:rsidRDefault="005F0CA5" w:rsidP="005F0CA5">
      <w:r w:rsidRPr="005F0CA5">
        <w:t>"Destroy — antonym of Create"</w:t>
      </w:r>
    </w:p>
    <w:p w14:paraId="45BD47C3" w14:textId="77777777" w:rsidR="005F0CA5" w:rsidRPr="005F0CA5" w:rsidRDefault="005F0CA5" w:rsidP="005F0CA5">
      <w:r w:rsidRPr="005F0CA5">
        <w:t>"Decision — related to Pragmatic"</w:t>
      </w:r>
    </w:p>
    <w:p w14:paraId="0976E061" w14:textId="77777777" w:rsidR="005F0CA5" w:rsidRPr="005F0CA5" w:rsidRDefault="005F0CA5" w:rsidP="005F0CA5">
      <w:r w:rsidRPr="005F0CA5">
        <w:t>Provide:</w:t>
      </w:r>
    </w:p>
    <w:p w14:paraId="308AA93A" w14:textId="77777777" w:rsidR="005F0CA5" w:rsidRPr="005F0CA5" w:rsidRDefault="005F0CA5" w:rsidP="005F0CA5">
      <w:pPr>
        <w:numPr>
          <w:ilvl w:val="0"/>
          <w:numId w:val="20"/>
        </w:numPr>
      </w:pPr>
      <w:r w:rsidRPr="005F0CA5">
        <w:t>keyboard navigation</w:t>
      </w:r>
    </w:p>
    <w:p w14:paraId="528AF48E" w14:textId="77777777" w:rsidR="005F0CA5" w:rsidRPr="005F0CA5" w:rsidRDefault="005F0CA5" w:rsidP="005F0CA5">
      <w:pPr>
        <w:numPr>
          <w:ilvl w:val="0"/>
          <w:numId w:val="20"/>
        </w:numPr>
      </w:pPr>
      <w:r w:rsidRPr="005F0CA5">
        <w:lastRenderedPageBreak/>
        <w:t>visible focus states</w:t>
      </w:r>
    </w:p>
    <w:p w14:paraId="37D4C74D" w14:textId="77777777" w:rsidR="005F0CA5" w:rsidRPr="005F0CA5" w:rsidRDefault="005F0CA5" w:rsidP="005F0CA5">
      <w:pPr>
        <w:numPr>
          <w:ilvl w:val="0"/>
          <w:numId w:val="20"/>
        </w:numPr>
      </w:pPr>
      <w:r w:rsidRPr="005F0CA5">
        <w:t>adequate contrast</w:t>
      </w:r>
    </w:p>
    <w:p w14:paraId="78EE9508" w14:textId="77777777" w:rsidR="005F0CA5" w:rsidRPr="005F0CA5" w:rsidRDefault="005F0CA5" w:rsidP="005F0CA5">
      <w:pPr>
        <w:numPr>
          <w:ilvl w:val="0"/>
          <w:numId w:val="20"/>
        </w:numPr>
      </w:pPr>
      <w:r w:rsidRPr="005F0CA5">
        <w:t>screen-reader labels</w:t>
      </w:r>
    </w:p>
    <w:p w14:paraId="73D85FB8" w14:textId="77777777" w:rsidR="005F0CA5" w:rsidRPr="005F0CA5" w:rsidRDefault="005F0CA5" w:rsidP="005F0CA5">
      <w:pPr>
        <w:numPr>
          <w:ilvl w:val="0"/>
          <w:numId w:val="20"/>
        </w:numPr>
      </w:pPr>
      <w:r w:rsidRPr="005F0CA5">
        <w:t>reduced-motion support</w:t>
      </w:r>
    </w:p>
    <w:p w14:paraId="4EDD13F3" w14:textId="77777777" w:rsidR="005F0CA5" w:rsidRPr="005F0CA5" w:rsidRDefault="005F0CA5" w:rsidP="005F0CA5">
      <w:r w:rsidRPr="005F0CA5">
        <w:t>Respect:</w:t>
      </w:r>
    </w:p>
    <w:p w14:paraId="12531FBB" w14:textId="77777777" w:rsidR="005F0CA5" w:rsidRPr="005F0CA5" w:rsidRDefault="005F0CA5" w:rsidP="005F0CA5">
      <w:r w:rsidRPr="005F0CA5">
        <w:t>prefers-reduced-motion.</w:t>
      </w:r>
    </w:p>
    <w:p w14:paraId="19F5033B" w14:textId="77777777" w:rsidR="005F0CA5" w:rsidRPr="005F0CA5" w:rsidRDefault="005F0CA5" w:rsidP="005F0CA5">
      <w:r w:rsidRPr="005F0CA5">
        <w:pict w14:anchorId="04EA9CE1">
          <v:rect id="_x0000_i1318" style="width:0;height:1.5pt" o:hralign="center" o:hrstd="t" o:hr="t" fillcolor="#a0a0a0" stroked="f"/>
        </w:pict>
      </w:r>
    </w:p>
    <w:p w14:paraId="6789AE0C" w14:textId="77777777" w:rsidR="005F0CA5" w:rsidRPr="005F0CA5" w:rsidRDefault="005F0CA5" w:rsidP="005F0CA5">
      <w:pPr>
        <w:rPr>
          <w:b/>
          <w:bCs/>
        </w:rPr>
      </w:pPr>
      <w:r w:rsidRPr="005F0CA5">
        <w:rPr>
          <w:b/>
          <w:bCs/>
        </w:rPr>
        <w:t>34. DARK MODE</w:t>
      </w:r>
    </w:p>
    <w:p w14:paraId="27E6E45E" w14:textId="77777777" w:rsidR="005F0CA5" w:rsidRPr="005F0CA5" w:rsidRDefault="005F0CA5" w:rsidP="005F0CA5">
      <w:r w:rsidRPr="005F0CA5">
        <w:t>Dark mode should feel intentional.</w:t>
      </w:r>
    </w:p>
    <w:p w14:paraId="5FD3B41A" w14:textId="77777777" w:rsidR="005F0CA5" w:rsidRPr="005F0CA5" w:rsidRDefault="005F0CA5" w:rsidP="005F0CA5">
      <w:r w:rsidRPr="005F0CA5">
        <w:t>Do not use pure black everywhere.</w:t>
      </w:r>
    </w:p>
    <w:p w14:paraId="57B12DFF" w14:textId="77777777" w:rsidR="005F0CA5" w:rsidRPr="005F0CA5" w:rsidRDefault="005F0CA5" w:rsidP="005F0CA5">
      <w:r w:rsidRPr="005F0CA5">
        <w:t>Use:</w:t>
      </w:r>
    </w:p>
    <w:p w14:paraId="433E86B3" w14:textId="77777777" w:rsidR="005F0CA5" w:rsidRPr="005F0CA5" w:rsidRDefault="005F0CA5" w:rsidP="005F0CA5">
      <w:r w:rsidRPr="005F0CA5">
        <w:t>#09090B</w:t>
      </w:r>
    </w:p>
    <w:p w14:paraId="50C24C8E" w14:textId="77777777" w:rsidR="005F0CA5" w:rsidRPr="005F0CA5" w:rsidRDefault="005F0CA5" w:rsidP="005F0CA5">
      <w:r w:rsidRPr="005F0CA5">
        <w:t>#111113</w:t>
      </w:r>
    </w:p>
    <w:p w14:paraId="48FFC105" w14:textId="77777777" w:rsidR="005F0CA5" w:rsidRPr="005F0CA5" w:rsidRDefault="005F0CA5" w:rsidP="005F0CA5">
      <w:r w:rsidRPr="005F0CA5">
        <w:t>#18181B</w:t>
      </w:r>
    </w:p>
    <w:p w14:paraId="169CCA11" w14:textId="77777777" w:rsidR="005F0CA5" w:rsidRPr="005F0CA5" w:rsidRDefault="005F0CA5" w:rsidP="005F0CA5">
      <w:r w:rsidRPr="005F0CA5">
        <w:t>Use subtle borders to define areas.</w:t>
      </w:r>
    </w:p>
    <w:p w14:paraId="18009B36" w14:textId="77777777" w:rsidR="005F0CA5" w:rsidRPr="005F0CA5" w:rsidRDefault="005F0CA5" w:rsidP="005F0CA5">
      <w:r w:rsidRPr="005F0CA5">
        <w:t xml:space="preserve">Semantic graph </w:t>
      </w:r>
      <w:proofErr w:type="spellStart"/>
      <w:r w:rsidRPr="005F0CA5">
        <w:t>colors</w:t>
      </w:r>
      <w:proofErr w:type="spellEnd"/>
      <w:r w:rsidRPr="005F0CA5">
        <w:t xml:space="preserve"> should be adjusted for sufficient contrast.</w:t>
      </w:r>
    </w:p>
    <w:p w14:paraId="6A4F2076" w14:textId="77777777" w:rsidR="005F0CA5" w:rsidRPr="005F0CA5" w:rsidRDefault="005F0CA5" w:rsidP="005F0CA5">
      <w:r w:rsidRPr="005F0CA5">
        <w:pict w14:anchorId="37910F6C">
          <v:rect id="_x0000_i1319" style="width:0;height:1.5pt" o:hralign="center" o:hrstd="t" o:hr="t" fillcolor="#a0a0a0" stroked="f"/>
        </w:pict>
      </w:r>
    </w:p>
    <w:p w14:paraId="789D3165" w14:textId="77777777" w:rsidR="005F0CA5" w:rsidRPr="005F0CA5" w:rsidRDefault="005F0CA5" w:rsidP="005F0CA5">
      <w:pPr>
        <w:rPr>
          <w:b/>
          <w:bCs/>
        </w:rPr>
      </w:pPr>
      <w:r w:rsidRPr="005F0CA5">
        <w:rPr>
          <w:b/>
          <w:bCs/>
        </w:rPr>
        <w:t>35. RESPONSIVE GRAPH RULES</w:t>
      </w:r>
    </w:p>
    <w:p w14:paraId="417CEA6D" w14:textId="77777777" w:rsidR="005F0CA5" w:rsidRPr="005F0CA5" w:rsidRDefault="005F0CA5" w:rsidP="005F0CA5">
      <w:r w:rsidRPr="005F0CA5">
        <w:t>Desktop:</w:t>
      </w:r>
    </w:p>
    <w:p w14:paraId="703A1F74" w14:textId="77777777" w:rsidR="005F0CA5" w:rsidRPr="005F0CA5" w:rsidRDefault="005F0CA5" w:rsidP="005F0CA5">
      <w:r w:rsidRPr="005F0CA5">
        <w:t>Show approximately 8–15 connected words where available.</w:t>
      </w:r>
    </w:p>
    <w:p w14:paraId="00D58667" w14:textId="77777777" w:rsidR="005F0CA5" w:rsidRPr="005F0CA5" w:rsidRDefault="005F0CA5" w:rsidP="005F0CA5">
      <w:r w:rsidRPr="005F0CA5">
        <w:t>Tablet:</w:t>
      </w:r>
    </w:p>
    <w:p w14:paraId="1A91C834" w14:textId="77777777" w:rsidR="005F0CA5" w:rsidRPr="005F0CA5" w:rsidRDefault="005F0CA5" w:rsidP="005F0CA5">
      <w:r w:rsidRPr="005F0CA5">
        <w:t>Show approximately 6–10.</w:t>
      </w:r>
    </w:p>
    <w:p w14:paraId="65BA41DD" w14:textId="77777777" w:rsidR="005F0CA5" w:rsidRPr="005F0CA5" w:rsidRDefault="005F0CA5" w:rsidP="005F0CA5">
      <w:r w:rsidRPr="005F0CA5">
        <w:t>Mobile:</w:t>
      </w:r>
    </w:p>
    <w:p w14:paraId="357DB1DC" w14:textId="77777777" w:rsidR="005F0CA5" w:rsidRPr="005F0CA5" w:rsidRDefault="005F0CA5" w:rsidP="005F0CA5">
      <w:r w:rsidRPr="005F0CA5">
        <w:t>Show approximately 4–8.</w:t>
      </w:r>
    </w:p>
    <w:p w14:paraId="321D1CBD" w14:textId="77777777" w:rsidR="005F0CA5" w:rsidRPr="005F0CA5" w:rsidRDefault="005F0CA5" w:rsidP="005F0CA5">
      <w:r w:rsidRPr="005F0CA5">
        <w:t>Do not overcrowd the graph.</w:t>
      </w:r>
    </w:p>
    <w:p w14:paraId="21E45401" w14:textId="77777777" w:rsidR="005F0CA5" w:rsidRPr="005F0CA5" w:rsidRDefault="005F0CA5" w:rsidP="005F0CA5">
      <w:r w:rsidRPr="005F0CA5">
        <w:t>Prioritize the most meaningful connections.</w:t>
      </w:r>
    </w:p>
    <w:p w14:paraId="4F777FEE" w14:textId="77777777" w:rsidR="005F0CA5" w:rsidRPr="005F0CA5" w:rsidRDefault="005F0CA5" w:rsidP="005F0CA5">
      <w:r w:rsidRPr="005F0CA5">
        <w:pict w14:anchorId="5309781A">
          <v:rect id="_x0000_i1320" style="width:0;height:1.5pt" o:hralign="center" o:hrstd="t" o:hr="t" fillcolor="#a0a0a0" stroked="f"/>
        </w:pict>
      </w:r>
    </w:p>
    <w:p w14:paraId="3673B7EF" w14:textId="77777777" w:rsidR="005F0CA5" w:rsidRPr="005F0CA5" w:rsidRDefault="005F0CA5" w:rsidP="005F0CA5">
      <w:pPr>
        <w:rPr>
          <w:b/>
          <w:bCs/>
        </w:rPr>
      </w:pPr>
      <w:r w:rsidRPr="005F0CA5">
        <w:rPr>
          <w:b/>
          <w:bCs/>
        </w:rPr>
        <w:t>36. COMPONENT ARCHITECTURE</w:t>
      </w:r>
    </w:p>
    <w:p w14:paraId="106429F0" w14:textId="77777777" w:rsidR="005F0CA5" w:rsidRPr="005F0CA5" w:rsidRDefault="005F0CA5" w:rsidP="005F0CA5">
      <w:r w:rsidRPr="005F0CA5">
        <w:lastRenderedPageBreak/>
        <w:t>Create reusable components.</w:t>
      </w:r>
    </w:p>
    <w:p w14:paraId="6DA9950E" w14:textId="77777777" w:rsidR="005F0CA5" w:rsidRPr="005F0CA5" w:rsidRDefault="005F0CA5" w:rsidP="005F0CA5">
      <w:r w:rsidRPr="005F0CA5">
        <w:t>At minimum:</w:t>
      </w:r>
    </w:p>
    <w:p w14:paraId="1DC8351F" w14:textId="77777777" w:rsidR="005F0CA5" w:rsidRPr="005F0CA5" w:rsidRDefault="005F0CA5" w:rsidP="005F0CA5">
      <w:proofErr w:type="spellStart"/>
      <w:r w:rsidRPr="005F0CA5">
        <w:t>AppShell</w:t>
      </w:r>
      <w:proofErr w:type="spellEnd"/>
    </w:p>
    <w:p w14:paraId="24AAA3A1" w14:textId="77777777" w:rsidR="005F0CA5" w:rsidRPr="005F0CA5" w:rsidRDefault="005F0CA5" w:rsidP="005F0CA5">
      <w:r w:rsidRPr="005F0CA5">
        <w:t>Sidebar</w:t>
      </w:r>
    </w:p>
    <w:p w14:paraId="41542843" w14:textId="77777777" w:rsidR="005F0CA5" w:rsidRPr="005F0CA5" w:rsidRDefault="005F0CA5" w:rsidP="005F0CA5">
      <w:proofErr w:type="spellStart"/>
      <w:r w:rsidRPr="005F0CA5">
        <w:t>TopBar</w:t>
      </w:r>
      <w:proofErr w:type="spellEnd"/>
    </w:p>
    <w:p w14:paraId="549964D6" w14:textId="77777777" w:rsidR="005F0CA5" w:rsidRPr="005F0CA5" w:rsidRDefault="005F0CA5" w:rsidP="005F0CA5">
      <w:proofErr w:type="spellStart"/>
      <w:r w:rsidRPr="005F0CA5">
        <w:t>SearchBar</w:t>
      </w:r>
      <w:proofErr w:type="spellEnd"/>
    </w:p>
    <w:p w14:paraId="1BBE3F0F" w14:textId="77777777" w:rsidR="005F0CA5" w:rsidRPr="005F0CA5" w:rsidRDefault="005F0CA5" w:rsidP="005F0CA5">
      <w:r w:rsidRPr="005F0CA5">
        <w:t>Button</w:t>
      </w:r>
    </w:p>
    <w:p w14:paraId="6C85E9B4" w14:textId="77777777" w:rsidR="005F0CA5" w:rsidRPr="005F0CA5" w:rsidRDefault="005F0CA5" w:rsidP="005F0CA5">
      <w:proofErr w:type="spellStart"/>
      <w:r w:rsidRPr="005F0CA5">
        <w:t>IconButton</w:t>
      </w:r>
      <w:proofErr w:type="spellEnd"/>
    </w:p>
    <w:p w14:paraId="686394A0" w14:textId="77777777" w:rsidR="005F0CA5" w:rsidRPr="005F0CA5" w:rsidRDefault="005F0CA5" w:rsidP="005F0CA5">
      <w:r w:rsidRPr="005F0CA5">
        <w:t>Tooltip</w:t>
      </w:r>
    </w:p>
    <w:p w14:paraId="4F49B03D" w14:textId="77777777" w:rsidR="005F0CA5" w:rsidRPr="005F0CA5" w:rsidRDefault="005F0CA5" w:rsidP="005F0CA5">
      <w:r w:rsidRPr="005F0CA5">
        <w:t>Modal</w:t>
      </w:r>
    </w:p>
    <w:p w14:paraId="58FB0680" w14:textId="77777777" w:rsidR="005F0CA5" w:rsidRPr="005F0CA5" w:rsidRDefault="005F0CA5" w:rsidP="005F0CA5">
      <w:r w:rsidRPr="005F0CA5">
        <w:t>Toast</w:t>
      </w:r>
    </w:p>
    <w:p w14:paraId="31353D62" w14:textId="77777777" w:rsidR="005F0CA5" w:rsidRPr="005F0CA5" w:rsidRDefault="005F0CA5" w:rsidP="005F0CA5">
      <w:proofErr w:type="spellStart"/>
      <w:r w:rsidRPr="005F0CA5">
        <w:t>WordGraph</w:t>
      </w:r>
      <w:proofErr w:type="spellEnd"/>
    </w:p>
    <w:p w14:paraId="6280AD1E" w14:textId="77777777" w:rsidR="005F0CA5" w:rsidRPr="005F0CA5" w:rsidRDefault="005F0CA5" w:rsidP="005F0CA5">
      <w:proofErr w:type="spellStart"/>
      <w:r w:rsidRPr="005F0CA5">
        <w:t>WordNode</w:t>
      </w:r>
      <w:proofErr w:type="spellEnd"/>
    </w:p>
    <w:p w14:paraId="7D7E53E7" w14:textId="77777777" w:rsidR="005F0CA5" w:rsidRPr="005F0CA5" w:rsidRDefault="005F0CA5" w:rsidP="005F0CA5">
      <w:proofErr w:type="spellStart"/>
      <w:r w:rsidRPr="005F0CA5">
        <w:t>GraphEdge</w:t>
      </w:r>
      <w:proofErr w:type="spellEnd"/>
    </w:p>
    <w:p w14:paraId="7265B65B" w14:textId="77777777" w:rsidR="005F0CA5" w:rsidRPr="005F0CA5" w:rsidRDefault="005F0CA5" w:rsidP="005F0CA5">
      <w:proofErr w:type="spellStart"/>
      <w:r w:rsidRPr="005F0CA5">
        <w:t>GraphLegend</w:t>
      </w:r>
      <w:proofErr w:type="spellEnd"/>
    </w:p>
    <w:p w14:paraId="4311C190" w14:textId="77777777" w:rsidR="005F0CA5" w:rsidRPr="005F0CA5" w:rsidRDefault="005F0CA5" w:rsidP="005F0CA5">
      <w:proofErr w:type="spellStart"/>
      <w:r w:rsidRPr="005F0CA5">
        <w:t>WordHeader</w:t>
      </w:r>
      <w:proofErr w:type="spellEnd"/>
    </w:p>
    <w:p w14:paraId="1B3B7892" w14:textId="77777777" w:rsidR="005F0CA5" w:rsidRPr="005F0CA5" w:rsidRDefault="005F0CA5" w:rsidP="005F0CA5">
      <w:proofErr w:type="spellStart"/>
      <w:r w:rsidRPr="005F0CA5">
        <w:t>WordMeaning</w:t>
      </w:r>
      <w:proofErr w:type="spellEnd"/>
    </w:p>
    <w:p w14:paraId="538D48E9" w14:textId="77777777" w:rsidR="005F0CA5" w:rsidRPr="005F0CA5" w:rsidRDefault="005F0CA5" w:rsidP="005F0CA5">
      <w:proofErr w:type="spellStart"/>
      <w:r w:rsidRPr="005F0CA5">
        <w:t>WordPronunciation</w:t>
      </w:r>
      <w:proofErr w:type="spellEnd"/>
    </w:p>
    <w:p w14:paraId="6E33049C" w14:textId="77777777" w:rsidR="005F0CA5" w:rsidRPr="005F0CA5" w:rsidRDefault="005F0CA5" w:rsidP="005F0CA5">
      <w:proofErr w:type="spellStart"/>
      <w:r w:rsidRPr="005F0CA5">
        <w:t>ExpandableSection</w:t>
      </w:r>
      <w:proofErr w:type="spellEnd"/>
    </w:p>
    <w:p w14:paraId="3644B914" w14:textId="77777777" w:rsidR="005F0CA5" w:rsidRPr="005F0CA5" w:rsidRDefault="005F0CA5" w:rsidP="005F0CA5">
      <w:proofErr w:type="spellStart"/>
      <w:r w:rsidRPr="005F0CA5">
        <w:t>ExampleSentences</w:t>
      </w:r>
      <w:proofErr w:type="spellEnd"/>
    </w:p>
    <w:p w14:paraId="057CF708" w14:textId="77777777" w:rsidR="005F0CA5" w:rsidRPr="005F0CA5" w:rsidRDefault="005F0CA5" w:rsidP="005F0CA5">
      <w:proofErr w:type="spellStart"/>
      <w:r w:rsidRPr="005F0CA5">
        <w:t>MemoryTrick</w:t>
      </w:r>
      <w:proofErr w:type="spellEnd"/>
    </w:p>
    <w:p w14:paraId="261D9B51" w14:textId="77777777" w:rsidR="005F0CA5" w:rsidRPr="005F0CA5" w:rsidRDefault="005F0CA5" w:rsidP="005F0CA5">
      <w:proofErr w:type="spellStart"/>
      <w:r w:rsidRPr="005F0CA5">
        <w:t>SaveButton</w:t>
      </w:r>
      <w:proofErr w:type="spellEnd"/>
    </w:p>
    <w:p w14:paraId="58DC28BF" w14:textId="77777777" w:rsidR="005F0CA5" w:rsidRPr="005F0CA5" w:rsidRDefault="005F0CA5" w:rsidP="005F0CA5">
      <w:proofErr w:type="spellStart"/>
      <w:r w:rsidRPr="005F0CA5">
        <w:t>CollectionSelector</w:t>
      </w:r>
      <w:proofErr w:type="spellEnd"/>
    </w:p>
    <w:p w14:paraId="11141BAE" w14:textId="77777777" w:rsidR="005F0CA5" w:rsidRPr="005F0CA5" w:rsidRDefault="005F0CA5" w:rsidP="005F0CA5">
      <w:r w:rsidRPr="005F0CA5">
        <w:t>Tag</w:t>
      </w:r>
    </w:p>
    <w:p w14:paraId="4B769217" w14:textId="77777777" w:rsidR="005F0CA5" w:rsidRPr="005F0CA5" w:rsidRDefault="005F0CA5" w:rsidP="005F0CA5">
      <w:proofErr w:type="spellStart"/>
      <w:r w:rsidRPr="005F0CA5">
        <w:t>LibrarySidebar</w:t>
      </w:r>
      <w:proofErr w:type="spellEnd"/>
    </w:p>
    <w:p w14:paraId="1ECF58D2" w14:textId="77777777" w:rsidR="005F0CA5" w:rsidRPr="005F0CA5" w:rsidRDefault="005F0CA5" w:rsidP="005F0CA5">
      <w:proofErr w:type="spellStart"/>
      <w:r w:rsidRPr="005F0CA5">
        <w:t>LibraryList</w:t>
      </w:r>
      <w:proofErr w:type="spellEnd"/>
    </w:p>
    <w:p w14:paraId="138F2950" w14:textId="77777777" w:rsidR="005F0CA5" w:rsidRPr="005F0CA5" w:rsidRDefault="005F0CA5" w:rsidP="005F0CA5">
      <w:r w:rsidRPr="005F0CA5">
        <w:t>LibraryGraph</w:t>
      </w:r>
    </w:p>
    <w:p w14:paraId="76309E4D" w14:textId="77777777" w:rsidR="005F0CA5" w:rsidRPr="005F0CA5" w:rsidRDefault="005F0CA5" w:rsidP="005F0CA5">
      <w:proofErr w:type="spellStart"/>
      <w:r w:rsidRPr="005F0CA5">
        <w:t>NoteEditor</w:t>
      </w:r>
      <w:proofErr w:type="spellEnd"/>
    </w:p>
    <w:p w14:paraId="4235F1AC" w14:textId="77777777" w:rsidR="005F0CA5" w:rsidRPr="005F0CA5" w:rsidRDefault="005F0CA5" w:rsidP="005F0CA5">
      <w:proofErr w:type="spellStart"/>
      <w:r w:rsidRPr="005F0CA5">
        <w:lastRenderedPageBreak/>
        <w:t>EmptyState</w:t>
      </w:r>
      <w:proofErr w:type="spellEnd"/>
    </w:p>
    <w:p w14:paraId="2A853D82" w14:textId="77777777" w:rsidR="005F0CA5" w:rsidRPr="005F0CA5" w:rsidRDefault="005F0CA5" w:rsidP="005F0CA5">
      <w:proofErr w:type="spellStart"/>
      <w:r w:rsidRPr="005F0CA5">
        <w:t>LoadingState</w:t>
      </w:r>
      <w:proofErr w:type="spellEnd"/>
    </w:p>
    <w:p w14:paraId="54957EE4" w14:textId="77777777" w:rsidR="005F0CA5" w:rsidRPr="005F0CA5" w:rsidRDefault="005F0CA5" w:rsidP="005F0CA5">
      <w:r w:rsidRPr="005F0CA5">
        <w:pict w14:anchorId="2D515D6E">
          <v:rect id="_x0000_i1321" style="width:0;height:1.5pt" o:hralign="center" o:hrstd="t" o:hr="t" fillcolor="#a0a0a0" stroked="f"/>
        </w:pict>
      </w:r>
    </w:p>
    <w:p w14:paraId="0631C26E" w14:textId="77777777" w:rsidR="005F0CA5" w:rsidRPr="005F0CA5" w:rsidRDefault="005F0CA5" w:rsidP="005F0CA5">
      <w:pPr>
        <w:rPr>
          <w:b/>
          <w:bCs/>
        </w:rPr>
      </w:pPr>
      <w:r w:rsidRPr="005F0CA5">
        <w:rPr>
          <w:b/>
          <w:bCs/>
        </w:rPr>
        <w:t>37. DESIGN SYSTEM DOCUMENTATION</w:t>
      </w:r>
    </w:p>
    <w:p w14:paraId="3DFCA205" w14:textId="77777777" w:rsidR="005F0CA5" w:rsidRPr="005F0CA5" w:rsidRDefault="005F0CA5" w:rsidP="005F0CA5">
      <w:r w:rsidRPr="005F0CA5">
        <w:t>Create a dedicated internal page:</w:t>
      </w:r>
    </w:p>
    <w:p w14:paraId="1FE06C2A" w14:textId="77777777" w:rsidR="005F0CA5" w:rsidRPr="005F0CA5" w:rsidRDefault="005F0CA5" w:rsidP="005F0CA5">
      <w:r w:rsidRPr="005F0CA5">
        <w:t>/</w:t>
      </w:r>
      <w:proofErr w:type="gramStart"/>
      <w:r w:rsidRPr="005F0CA5">
        <w:t>design</w:t>
      </w:r>
      <w:proofErr w:type="gramEnd"/>
      <w:r w:rsidRPr="005F0CA5">
        <w:t>-system</w:t>
      </w:r>
    </w:p>
    <w:p w14:paraId="7FA252A2" w14:textId="77777777" w:rsidR="005F0CA5" w:rsidRPr="005F0CA5" w:rsidRDefault="005F0CA5" w:rsidP="005F0CA5">
      <w:r w:rsidRPr="005F0CA5">
        <w:t>This page should showcase:</w:t>
      </w:r>
    </w:p>
    <w:p w14:paraId="114906B8" w14:textId="77777777" w:rsidR="005F0CA5" w:rsidRPr="005F0CA5" w:rsidRDefault="005F0CA5" w:rsidP="005F0CA5">
      <w:r w:rsidRPr="005F0CA5">
        <w:t>Typography</w:t>
      </w:r>
    </w:p>
    <w:p w14:paraId="399369AE" w14:textId="77777777" w:rsidR="005F0CA5" w:rsidRPr="005F0CA5" w:rsidRDefault="005F0CA5" w:rsidP="005F0CA5">
      <w:proofErr w:type="spellStart"/>
      <w:r w:rsidRPr="005F0CA5">
        <w:t>Colors</w:t>
      </w:r>
      <w:proofErr w:type="spellEnd"/>
    </w:p>
    <w:p w14:paraId="674A11D3" w14:textId="77777777" w:rsidR="005F0CA5" w:rsidRPr="005F0CA5" w:rsidRDefault="005F0CA5" w:rsidP="005F0CA5">
      <w:r w:rsidRPr="005F0CA5">
        <w:t>Buttons</w:t>
      </w:r>
    </w:p>
    <w:p w14:paraId="1F9AAEC9" w14:textId="77777777" w:rsidR="005F0CA5" w:rsidRPr="005F0CA5" w:rsidRDefault="005F0CA5" w:rsidP="005F0CA5">
      <w:r w:rsidRPr="005F0CA5">
        <w:t>Inputs</w:t>
      </w:r>
    </w:p>
    <w:p w14:paraId="0C30146A" w14:textId="77777777" w:rsidR="005F0CA5" w:rsidRPr="005F0CA5" w:rsidRDefault="005F0CA5" w:rsidP="005F0CA5">
      <w:r w:rsidRPr="005F0CA5">
        <w:t>Graph nodes</w:t>
      </w:r>
    </w:p>
    <w:p w14:paraId="2B8BCD3F" w14:textId="77777777" w:rsidR="005F0CA5" w:rsidRPr="005F0CA5" w:rsidRDefault="005F0CA5" w:rsidP="005F0CA5">
      <w:r w:rsidRPr="005F0CA5">
        <w:t>Graph relationships</w:t>
      </w:r>
    </w:p>
    <w:p w14:paraId="2D4DC035" w14:textId="77777777" w:rsidR="005F0CA5" w:rsidRPr="005F0CA5" w:rsidRDefault="005F0CA5" w:rsidP="005F0CA5">
      <w:r w:rsidRPr="005F0CA5">
        <w:t>Cards</w:t>
      </w:r>
    </w:p>
    <w:p w14:paraId="1AD36E53" w14:textId="77777777" w:rsidR="005F0CA5" w:rsidRPr="005F0CA5" w:rsidRDefault="005F0CA5" w:rsidP="005F0CA5">
      <w:r w:rsidRPr="005F0CA5">
        <w:t>Accordions</w:t>
      </w:r>
    </w:p>
    <w:p w14:paraId="3C3C1B0D" w14:textId="77777777" w:rsidR="005F0CA5" w:rsidRPr="005F0CA5" w:rsidRDefault="005F0CA5" w:rsidP="005F0CA5">
      <w:r w:rsidRPr="005F0CA5">
        <w:t>Tags</w:t>
      </w:r>
    </w:p>
    <w:p w14:paraId="68E6A4B3" w14:textId="77777777" w:rsidR="005F0CA5" w:rsidRPr="005F0CA5" w:rsidRDefault="005F0CA5" w:rsidP="005F0CA5">
      <w:r w:rsidRPr="005F0CA5">
        <w:t>Tooltips</w:t>
      </w:r>
    </w:p>
    <w:p w14:paraId="73496534" w14:textId="77777777" w:rsidR="005F0CA5" w:rsidRPr="005F0CA5" w:rsidRDefault="005F0CA5" w:rsidP="005F0CA5">
      <w:r w:rsidRPr="005F0CA5">
        <w:t>Empty states</w:t>
      </w:r>
    </w:p>
    <w:p w14:paraId="61BC7798" w14:textId="77777777" w:rsidR="005F0CA5" w:rsidRPr="005F0CA5" w:rsidRDefault="005F0CA5" w:rsidP="005F0CA5">
      <w:r w:rsidRPr="005F0CA5">
        <w:t>Loading states</w:t>
      </w:r>
    </w:p>
    <w:p w14:paraId="1644FE3A" w14:textId="77777777" w:rsidR="005F0CA5" w:rsidRPr="005F0CA5" w:rsidRDefault="005F0CA5" w:rsidP="005F0CA5">
      <w:r w:rsidRPr="005F0CA5">
        <w:t>Dark mode</w:t>
      </w:r>
    </w:p>
    <w:p w14:paraId="6FD9C225" w14:textId="77777777" w:rsidR="005F0CA5" w:rsidRPr="005F0CA5" w:rsidRDefault="005F0CA5" w:rsidP="005F0CA5">
      <w:r w:rsidRPr="005F0CA5">
        <w:t>Light mode</w:t>
      </w:r>
    </w:p>
    <w:p w14:paraId="0FFA05CC" w14:textId="77777777" w:rsidR="005F0CA5" w:rsidRPr="005F0CA5" w:rsidRDefault="005F0CA5" w:rsidP="005F0CA5">
      <w:r w:rsidRPr="005F0CA5">
        <w:t>Responsive examples</w:t>
      </w:r>
    </w:p>
    <w:p w14:paraId="05BD1C6F" w14:textId="77777777" w:rsidR="005F0CA5" w:rsidRPr="005F0CA5" w:rsidRDefault="005F0CA5" w:rsidP="005F0CA5">
      <w:r w:rsidRPr="005F0CA5">
        <w:t>This page is for development and design QA.</w:t>
      </w:r>
    </w:p>
    <w:p w14:paraId="42F88014" w14:textId="77777777" w:rsidR="005F0CA5" w:rsidRPr="005F0CA5" w:rsidRDefault="005F0CA5" w:rsidP="005F0CA5">
      <w:r w:rsidRPr="005F0CA5">
        <w:t>It does not need to be linked in the public navigation.</w:t>
      </w:r>
    </w:p>
    <w:p w14:paraId="52564A1E" w14:textId="77777777" w:rsidR="005F0CA5" w:rsidRPr="005F0CA5" w:rsidRDefault="005F0CA5" w:rsidP="005F0CA5">
      <w:r w:rsidRPr="005F0CA5">
        <w:pict w14:anchorId="257A1297">
          <v:rect id="_x0000_i1322" style="width:0;height:1.5pt" o:hralign="center" o:hrstd="t" o:hr="t" fillcolor="#a0a0a0" stroked="f"/>
        </w:pict>
      </w:r>
    </w:p>
    <w:p w14:paraId="53664C58" w14:textId="77777777" w:rsidR="005F0CA5" w:rsidRPr="005F0CA5" w:rsidRDefault="005F0CA5" w:rsidP="005F0CA5">
      <w:pPr>
        <w:rPr>
          <w:b/>
          <w:bCs/>
        </w:rPr>
      </w:pPr>
      <w:r w:rsidRPr="005F0CA5">
        <w:rPr>
          <w:b/>
          <w:bCs/>
        </w:rPr>
        <w:t>38. DESIGN SYSTEM PAGE</w:t>
      </w:r>
    </w:p>
    <w:p w14:paraId="168BB7F1" w14:textId="77777777" w:rsidR="005F0CA5" w:rsidRPr="005F0CA5" w:rsidRDefault="005F0CA5" w:rsidP="005F0CA5">
      <w:r w:rsidRPr="005F0CA5">
        <w:t>Create sections:</w:t>
      </w:r>
    </w:p>
    <w:p w14:paraId="091C6894" w14:textId="77777777" w:rsidR="005F0CA5" w:rsidRPr="005F0CA5" w:rsidRDefault="005F0CA5" w:rsidP="005F0CA5">
      <w:pPr>
        <w:rPr>
          <w:b/>
          <w:bCs/>
        </w:rPr>
      </w:pPr>
      <w:proofErr w:type="spellStart"/>
      <w:r w:rsidRPr="005F0CA5">
        <w:rPr>
          <w:b/>
          <w:bCs/>
        </w:rPr>
        <w:t>Colors</w:t>
      </w:r>
      <w:proofErr w:type="spellEnd"/>
    </w:p>
    <w:p w14:paraId="21E4A8F2" w14:textId="77777777" w:rsidR="005F0CA5" w:rsidRPr="005F0CA5" w:rsidRDefault="005F0CA5" w:rsidP="005F0CA5">
      <w:r w:rsidRPr="005F0CA5">
        <w:lastRenderedPageBreak/>
        <w:t>Show every token.</w:t>
      </w:r>
    </w:p>
    <w:p w14:paraId="5C3201B6" w14:textId="77777777" w:rsidR="005F0CA5" w:rsidRPr="005F0CA5" w:rsidRDefault="005F0CA5" w:rsidP="005F0CA5">
      <w:pPr>
        <w:rPr>
          <w:b/>
          <w:bCs/>
        </w:rPr>
      </w:pPr>
      <w:r w:rsidRPr="005F0CA5">
        <w:rPr>
          <w:b/>
          <w:bCs/>
        </w:rPr>
        <w:t>Typography</w:t>
      </w:r>
    </w:p>
    <w:p w14:paraId="05788CFF" w14:textId="77777777" w:rsidR="005F0CA5" w:rsidRPr="005F0CA5" w:rsidRDefault="005F0CA5" w:rsidP="005F0CA5">
      <w:r w:rsidRPr="005F0CA5">
        <w:t>Show every type scale.</w:t>
      </w:r>
    </w:p>
    <w:p w14:paraId="7CC5B8FF" w14:textId="77777777" w:rsidR="005F0CA5" w:rsidRPr="005F0CA5" w:rsidRDefault="005F0CA5" w:rsidP="005F0CA5">
      <w:pPr>
        <w:rPr>
          <w:b/>
          <w:bCs/>
        </w:rPr>
      </w:pPr>
      <w:r w:rsidRPr="005F0CA5">
        <w:rPr>
          <w:b/>
          <w:bCs/>
        </w:rPr>
        <w:t>Buttons</w:t>
      </w:r>
    </w:p>
    <w:p w14:paraId="48570ED7" w14:textId="77777777" w:rsidR="005F0CA5" w:rsidRPr="005F0CA5" w:rsidRDefault="005F0CA5" w:rsidP="005F0CA5">
      <w:r w:rsidRPr="005F0CA5">
        <w:t>Show all states.</w:t>
      </w:r>
    </w:p>
    <w:p w14:paraId="4EE11FDA" w14:textId="77777777" w:rsidR="005F0CA5" w:rsidRPr="005F0CA5" w:rsidRDefault="005F0CA5" w:rsidP="005F0CA5">
      <w:pPr>
        <w:rPr>
          <w:b/>
          <w:bCs/>
        </w:rPr>
      </w:pPr>
      <w:r w:rsidRPr="005F0CA5">
        <w:rPr>
          <w:b/>
          <w:bCs/>
        </w:rPr>
        <w:t>Inputs</w:t>
      </w:r>
    </w:p>
    <w:p w14:paraId="2D8FCE8E" w14:textId="77777777" w:rsidR="005F0CA5" w:rsidRPr="005F0CA5" w:rsidRDefault="005F0CA5" w:rsidP="005F0CA5">
      <w:r w:rsidRPr="005F0CA5">
        <w:t>Show default, focus, disabled.</w:t>
      </w:r>
    </w:p>
    <w:p w14:paraId="00F3E7B2" w14:textId="77777777" w:rsidR="005F0CA5" w:rsidRPr="005F0CA5" w:rsidRDefault="005F0CA5" w:rsidP="005F0CA5">
      <w:pPr>
        <w:rPr>
          <w:b/>
          <w:bCs/>
        </w:rPr>
      </w:pPr>
      <w:r w:rsidRPr="005F0CA5">
        <w:rPr>
          <w:b/>
          <w:bCs/>
        </w:rPr>
        <w:t>Graph</w:t>
      </w:r>
    </w:p>
    <w:p w14:paraId="280C3D6E" w14:textId="77777777" w:rsidR="005F0CA5" w:rsidRPr="005F0CA5" w:rsidRDefault="005F0CA5" w:rsidP="005F0CA5">
      <w:r w:rsidRPr="005F0CA5">
        <w:t>Show a sample vocabulary graph.</w:t>
      </w:r>
    </w:p>
    <w:p w14:paraId="789D6D6A" w14:textId="77777777" w:rsidR="005F0CA5" w:rsidRPr="005F0CA5" w:rsidRDefault="005F0CA5" w:rsidP="005F0CA5">
      <w:pPr>
        <w:rPr>
          <w:b/>
          <w:bCs/>
        </w:rPr>
      </w:pPr>
      <w:r w:rsidRPr="005F0CA5">
        <w:rPr>
          <w:b/>
          <w:bCs/>
        </w:rPr>
        <w:t>Components</w:t>
      </w:r>
    </w:p>
    <w:p w14:paraId="4A7B79A6" w14:textId="77777777" w:rsidR="005F0CA5" w:rsidRPr="005F0CA5" w:rsidRDefault="005F0CA5" w:rsidP="005F0CA5">
      <w:r w:rsidRPr="005F0CA5">
        <w:t>Show reusable components.</w:t>
      </w:r>
    </w:p>
    <w:p w14:paraId="7DF6BA61" w14:textId="77777777" w:rsidR="005F0CA5" w:rsidRPr="005F0CA5" w:rsidRDefault="005F0CA5" w:rsidP="005F0CA5">
      <w:pPr>
        <w:rPr>
          <w:b/>
          <w:bCs/>
        </w:rPr>
      </w:pPr>
      <w:r w:rsidRPr="005F0CA5">
        <w:rPr>
          <w:b/>
          <w:bCs/>
        </w:rPr>
        <w:t>Themes</w:t>
      </w:r>
    </w:p>
    <w:p w14:paraId="7D591CB6" w14:textId="77777777" w:rsidR="005F0CA5" w:rsidRPr="005F0CA5" w:rsidRDefault="005F0CA5" w:rsidP="005F0CA5">
      <w:r w:rsidRPr="005F0CA5">
        <w:t>Show light and dark side by side.</w:t>
      </w:r>
    </w:p>
    <w:p w14:paraId="5EAF6D86" w14:textId="77777777" w:rsidR="005F0CA5" w:rsidRPr="005F0CA5" w:rsidRDefault="005F0CA5" w:rsidP="005F0CA5">
      <w:r w:rsidRPr="005F0CA5">
        <w:pict w14:anchorId="5727E539">
          <v:rect id="_x0000_i1323" style="width:0;height:1.5pt" o:hralign="center" o:hrstd="t" o:hr="t" fillcolor="#a0a0a0" stroked="f"/>
        </w:pict>
      </w:r>
    </w:p>
    <w:p w14:paraId="0B098DD1" w14:textId="77777777" w:rsidR="005F0CA5" w:rsidRPr="005F0CA5" w:rsidRDefault="005F0CA5" w:rsidP="005F0CA5">
      <w:pPr>
        <w:rPr>
          <w:b/>
          <w:bCs/>
        </w:rPr>
      </w:pPr>
      <w:r w:rsidRPr="005F0CA5">
        <w:rPr>
          <w:b/>
          <w:bCs/>
        </w:rPr>
        <w:t>39. QUALITY BAR</w:t>
      </w:r>
    </w:p>
    <w:p w14:paraId="08924021" w14:textId="77777777" w:rsidR="005F0CA5" w:rsidRPr="005F0CA5" w:rsidRDefault="005F0CA5" w:rsidP="005F0CA5">
      <w:r w:rsidRPr="005F0CA5">
        <w:t>Before considering the design system complete, verify:</w:t>
      </w:r>
    </w:p>
    <w:p w14:paraId="6DB2E41D" w14:textId="77777777" w:rsidR="005F0CA5" w:rsidRPr="005F0CA5" w:rsidRDefault="005F0CA5" w:rsidP="005F0CA5">
      <w:pPr>
        <w:numPr>
          <w:ilvl w:val="0"/>
          <w:numId w:val="21"/>
        </w:numPr>
      </w:pPr>
      <w:r w:rsidRPr="005F0CA5">
        <w:t xml:space="preserve">No inconsistent </w:t>
      </w:r>
      <w:proofErr w:type="spellStart"/>
      <w:r w:rsidRPr="005F0CA5">
        <w:t>colors</w:t>
      </w:r>
      <w:proofErr w:type="spellEnd"/>
    </w:p>
    <w:p w14:paraId="02E61A3C" w14:textId="77777777" w:rsidR="005F0CA5" w:rsidRPr="005F0CA5" w:rsidRDefault="005F0CA5" w:rsidP="005F0CA5">
      <w:pPr>
        <w:numPr>
          <w:ilvl w:val="0"/>
          <w:numId w:val="21"/>
        </w:numPr>
      </w:pPr>
      <w:r w:rsidRPr="005F0CA5">
        <w:t>No arbitrary font sizes</w:t>
      </w:r>
    </w:p>
    <w:p w14:paraId="50892046" w14:textId="77777777" w:rsidR="005F0CA5" w:rsidRPr="005F0CA5" w:rsidRDefault="005F0CA5" w:rsidP="005F0CA5">
      <w:pPr>
        <w:numPr>
          <w:ilvl w:val="0"/>
          <w:numId w:val="21"/>
        </w:numPr>
      </w:pPr>
      <w:r w:rsidRPr="005F0CA5">
        <w:t>No arbitrary spacing</w:t>
      </w:r>
    </w:p>
    <w:p w14:paraId="37A80B47" w14:textId="77777777" w:rsidR="005F0CA5" w:rsidRPr="005F0CA5" w:rsidRDefault="005F0CA5" w:rsidP="005F0CA5">
      <w:pPr>
        <w:numPr>
          <w:ilvl w:val="0"/>
          <w:numId w:val="21"/>
        </w:numPr>
      </w:pPr>
      <w:r w:rsidRPr="005F0CA5">
        <w:t>No unnecessary gradients</w:t>
      </w:r>
    </w:p>
    <w:p w14:paraId="44C57836" w14:textId="77777777" w:rsidR="005F0CA5" w:rsidRPr="005F0CA5" w:rsidRDefault="005F0CA5" w:rsidP="005F0CA5">
      <w:pPr>
        <w:numPr>
          <w:ilvl w:val="0"/>
          <w:numId w:val="21"/>
        </w:numPr>
      </w:pPr>
      <w:r w:rsidRPr="005F0CA5">
        <w:t>No excessive shadows</w:t>
      </w:r>
    </w:p>
    <w:p w14:paraId="66A18C27" w14:textId="77777777" w:rsidR="005F0CA5" w:rsidRPr="005F0CA5" w:rsidRDefault="005F0CA5" w:rsidP="005F0CA5">
      <w:pPr>
        <w:numPr>
          <w:ilvl w:val="0"/>
          <w:numId w:val="21"/>
        </w:numPr>
      </w:pPr>
      <w:r w:rsidRPr="005F0CA5">
        <w:t>No inconsistent border radii</w:t>
      </w:r>
    </w:p>
    <w:p w14:paraId="5E8A9A85" w14:textId="77777777" w:rsidR="005F0CA5" w:rsidRPr="005F0CA5" w:rsidRDefault="005F0CA5" w:rsidP="005F0CA5">
      <w:pPr>
        <w:numPr>
          <w:ilvl w:val="0"/>
          <w:numId w:val="21"/>
        </w:numPr>
      </w:pPr>
      <w:r w:rsidRPr="005F0CA5">
        <w:t>No mixed icon libraries</w:t>
      </w:r>
    </w:p>
    <w:p w14:paraId="0656BECE" w14:textId="77777777" w:rsidR="005F0CA5" w:rsidRPr="005F0CA5" w:rsidRDefault="005F0CA5" w:rsidP="005F0CA5">
      <w:pPr>
        <w:numPr>
          <w:ilvl w:val="0"/>
          <w:numId w:val="21"/>
        </w:numPr>
      </w:pPr>
      <w:r w:rsidRPr="005F0CA5">
        <w:t>Dark mode works</w:t>
      </w:r>
    </w:p>
    <w:p w14:paraId="48E29A2F" w14:textId="77777777" w:rsidR="005F0CA5" w:rsidRPr="005F0CA5" w:rsidRDefault="005F0CA5" w:rsidP="005F0CA5">
      <w:pPr>
        <w:numPr>
          <w:ilvl w:val="0"/>
          <w:numId w:val="21"/>
        </w:numPr>
      </w:pPr>
      <w:r w:rsidRPr="005F0CA5">
        <w:t>Keyboard navigation works</w:t>
      </w:r>
    </w:p>
    <w:p w14:paraId="3841E381" w14:textId="77777777" w:rsidR="005F0CA5" w:rsidRPr="005F0CA5" w:rsidRDefault="005F0CA5" w:rsidP="005F0CA5">
      <w:pPr>
        <w:numPr>
          <w:ilvl w:val="0"/>
          <w:numId w:val="21"/>
        </w:numPr>
      </w:pPr>
      <w:r w:rsidRPr="005F0CA5">
        <w:t>Mobile layout works</w:t>
      </w:r>
    </w:p>
    <w:p w14:paraId="52C18AF4" w14:textId="77777777" w:rsidR="005F0CA5" w:rsidRPr="005F0CA5" w:rsidRDefault="005F0CA5" w:rsidP="005F0CA5">
      <w:pPr>
        <w:numPr>
          <w:ilvl w:val="0"/>
          <w:numId w:val="21"/>
        </w:numPr>
      </w:pPr>
      <w:r w:rsidRPr="005F0CA5">
        <w:t xml:space="preserve">Graph </w:t>
      </w:r>
      <w:proofErr w:type="spellStart"/>
      <w:r w:rsidRPr="005F0CA5">
        <w:t>colors</w:t>
      </w:r>
      <w:proofErr w:type="spellEnd"/>
      <w:r w:rsidRPr="005F0CA5">
        <w:t xml:space="preserve"> are accessible</w:t>
      </w:r>
    </w:p>
    <w:p w14:paraId="65FC8A3B" w14:textId="77777777" w:rsidR="005F0CA5" w:rsidRPr="005F0CA5" w:rsidRDefault="005F0CA5" w:rsidP="005F0CA5">
      <w:pPr>
        <w:numPr>
          <w:ilvl w:val="0"/>
          <w:numId w:val="21"/>
        </w:numPr>
      </w:pPr>
      <w:r w:rsidRPr="005F0CA5">
        <w:t>Components are reusable</w:t>
      </w:r>
    </w:p>
    <w:p w14:paraId="244FE03D" w14:textId="77777777" w:rsidR="005F0CA5" w:rsidRPr="005F0CA5" w:rsidRDefault="005F0CA5" w:rsidP="005F0CA5">
      <w:r w:rsidRPr="005F0CA5">
        <w:lastRenderedPageBreak/>
        <w:pict w14:anchorId="3091A8A7">
          <v:rect id="_x0000_i1324" style="width:0;height:1.5pt" o:hralign="center" o:hrstd="t" o:hr="t" fillcolor="#a0a0a0" stroked="f"/>
        </w:pict>
      </w:r>
    </w:p>
    <w:p w14:paraId="275A3FBB" w14:textId="77777777" w:rsidR="005F0CA5" w:rsidRPr="005F0CA5" w:rsidRDefault="005F0CA5" w:rsidP="005F0CA5">
      <w:pPr>
        <w:rPr>
          <w:b/>
          <w:bCs/>
        </w:rPr>
      </w:pPr>
      <w:r w:rsidRPr="005F0CA5">
        <w:rPr>
          <w:b/>
          <w:bCs/>
        </w:rPr>
        <w:t>40. MOST IMPORTANT DESIGN RULE</w:t>
      </w:r>
    </w:p>
    <w:p w14:paraId="4C4BABEB" w14:textId="77777777" w:rsidR="005F0CA5" w:rsidRPr="005F0CA5" w:rsidRDefault="005F0CA5" w:rsidP="005F0CA5">
      <w:r w:rsidRPr="005F0CA5">
        <w:t>When deciding between:</w:t>
      </w:r>
    </w:p>
    <w:p w14:paraId="0E0F3F0D" w14:textId="77777777" w:rsidR="005F0CA5" w:rsidRPr="005F0CA5" w:rsidRDefault="005F0CA5" w:rsidP="005F0CA5">
      <w:r w:rsidRPr="005F0CA5">
        <w:t>"More visual decoration"</w:t>
      </w:r>
    </w:p>
    <w:p w14:paraId="79F27FAE" w14:textId="77777777" w:rsidR="005F0CA5" w:rsidRPr="005F0CA5" w:rsidRDefault="005F0CA5" w:rsidP="005F0CA5">
      <w:r w:rsidRPr="005F0CA5">
        <w:t>and</w:t>
      </w:r>
    </w:p>
    <w:p w14:paraId="67192B9F" w14:textId="77777777" w:rsidR="005F0CA5" w:rsidRPr="005F0CA5" w:rsidRDefault="005F0CA5" w:rsidP="005F0CA5">
      <w:r w:rsidRPr="005F0CA5">
        <w:t>"More whitespace"</w:t>
      </w:r>
    </w:p>
    <w:p w14:paraId="4BAB64E1" w14:textId="77777777" w:rsidR="005F0CA5" w:rsidRPr="005F0CA5" w:rsidRDefault="005F0CA5" w:rsidP="005F0CA5">
      <w:r w:rsidRPr="005F0CA5">
        <w:t>choose whitespace.</w:t>
      </w:r>
    </w:p>
    <w:p w14:paraId="0949D7B8" w14:textId="77777777" w:rsidR="005F0CA5" w:rsidRPr="005F0CA5" w:rsidRDefault="005F0CA5" w:rsidP="005F0CA5">
      <w:r w:rsidRPr="005F0CA5">
        <w:t>When deciding between:</w:t>
      </w:r>
    </w:p>
    <w:p w14:paraId="70E5685C" w14:textId="77777777" w:rsidR="005F0CA5" w:rsidRPr="005F0CA5" w:rsidRDefault="005F0CA5" w:rsidP="005F0CA5">
      <w:r w:rsidRPr="005F0CA5">
        <w:t xml:space="preserve">"More </w:t>
      </w:r>
      <w:proofErr w:type="spellStart"/>
      <w:r w:rsidRPr="005F0CA5">
        <w:t>colors</w:t>
      </w:r>
      <w:proofErr w:type="spellEnd"/>
      <w:r w:rsidRPr="005F0CA5">
        <w:t>"</w:t>
      </w:r>
    </w:p>
    <w:p w14:paraId="2BE18C4E" w14:textId="77777777" w:rsidR="005F0CA5" w:rsidRPr="005F0CA5" w:rsidRDefault="005F0CA5" w:rsidP="005F0CA5">
      <w:r w:rsidRPr="005F0CA5">
        <w:t>and</w:t>
      </w:r>
    </w:p>
    <w:p w14:paraId="06D061FC" w14:textId="77777777" w:rsidR="005F0CA5" w:rsidRPr="005F0CA5" w:rsidRDefault="005F0CA5" w:rsidP="005F0CA5">
      <w:r w:rsidRPr="005F0CA5">
        <w:t>"Better typography"</w:t>
      </w:r>
    </w:p>
    <w:p w14:paraId="034BA544" w14:textId="77777777" w:rsidR="005F0CA5" w:rsidRPr="005F0CA5" w:rsidRDefault="005F0CA5" w:rsidP="005F0CA5">
      <w:r w:rsidRPr="005F0CA5">
        <w:t>choose typography.</w:t>
      </w:r>
    </w:p>
    <w:p w14:paraId="080FD555" w14:textId="77777777" w:rsidR="005F0CA5" w:rsidRPr="005F0CA5" w:rsidRDefault="005F0CA5" w:rsidP="005F0CA5">
      <w:r w:rsidRPr="005F0CA5">
        <w:t>When deciding between:</w:t>
      </w:r>
    </w:p>
    <w:p w14:paraId="6277D720" w14:textId="77777777" w:rsidR="005F0CA5" w:rsidRPr="005F0CA5" w:rsidRDefault="005F0CA5" w:rsidP="005F0CA5">
      <w:r w:rsidRPr="005F0CA5">
        <w:t>"More UI elements"</w:t>
      </w:r>
    </w:p>
    <w:p w14:paraId="2A84CEC5" w14:textId="77777777" w:rsidR="005F0CA5" w:rsidRPr="005F0CA5" w:rsidRDefault="005F0CA5" w:rsidP="005F0CA5">
      <w:r w:rsidRPr="005F0CA5">
        <w:t>and</w:t>
      </w:r>
    </w:p>
    <w:p w14:paraId="43FD1230" w14:textId="77777777" w:rsidR="005F0CA5" w:rsidRPr="005F0CA5" w:rsidRDefault="005F0CA5" w:rsidP="005F0CA5">
      <w:r w:rsidRPr="005F0CA5">
        <w:t>"Simpler interaction"</w:t>
      </w:r>
    </w:p>
    <w:p w14:paraId="5EAFA53C" w14:textId="77777777" w:rsidR="005F0CA5" w:rsidRPr="005F0CA5" w:rsidRDefault="005F0CA5" w:rsidP="005F0CA5">
      <w:r w:rsidRPr="005F0CA5">
        <w:t>choose simpler interaction.</w:t>
      </w:r>
    </w:p>
    <w:p w14:paraId="1362DAEC" w14:textId="77777777" w:rsidR="005F0CA5" w:rsidRPr="005F0CA5" w:rsidRDefault="005F0CA5" w:rsidP="005F0CA5">
      <w:proofErr w:type="spellStart"/>
      <w:r w:rsidRPr="005F0CA5">
        <w:t>WordGraph</w:t>
      </w:r>
      <w:proofErr w:type="spellEnd"/>
      <w:r w:rsidRPr="005F0CA5">
        <w:t xml:space="preserve"> should feel like a </w:t>
      </w:r>
      <w:r w:rsidRPr="005F0CA5">
        <w:rPr>
          <w:b/>
          <w:bCs/>
        </w:rPr>
        <w:t>quiet, intelligent tool</w:t>
      </w:r>
      <w:r w:rsidRPr="005F0CA5">
        <w:t>.</w:t>
      </w:r>
    </w:p>
    <w:p w14:paraId="52754755" w14:textId="77777777" w:rsidR="005F0CA5" w:rsidRPr="005F0CA5" w:rsidRDefault="005F0CA5" w:rsidP="005F0CA5">
      <w:r w:rsidRPr="005F0CA5">
        <w:t>The vocabulary graph is the hero.</w:t>
      </w:r>
    </w:p>
    <w:p w14:paraId="783E592C" w14:textId="77777777" w:rsidR="005F0CA5" w:rsidRPr="005F0CA5" w:rsidRDefault="005F0CA5" w:rsidP="005F0CA5">
      <w:r w:rsidRPr="005F0CA5">
        <w:t>Everything else should support it.</w:t>
      </w:r>
    </w:p>
    <w:p w14:paraId="0AEFF043" w14:textId="77777777" w:rsidR="005F0CA5" w:rsidRPr="005F0CA5" w:rsidRDefault="005F0CA5" w:rsidP="005F0CA5">
      <w:r w:rsidRPr="005F0CA5">
        <w:pict w14:anchorId="5EFFEC8D">
          <v:rect id="_x0000_i1325" style="width:0;height:1.5pt" o:hralign="center" o:hrstd="t" o:hr="t" fillcolor="#a0a0a0" stroked="f"/>
        </w:pict>
      </w:r>
    </w:p>
    <w:p w14:paraId="31E0F6CF" w14:textId="77777777" w:rsidR="005F0CA5" w:rsidRPr="005F0CA5" w:rsidRDefault="005F0CA5" w:rsidP="005F0CA5">
      <w:pPr>
        <w:rPr>
          <w:b/>
          <w:bCs/>
        </w:rPr>
      </w:pPr>
      <w:r w:rsidRPr="005F0CA5">
        <w:rPr>
          <w:b/>
          <w:bCs/>
        </w:rPr>
        <w:t>41. IMPLEMENTATION INSTRUCTION</w:t>
      </w:r>
    </w:p>
    <w:p w14:paraId="1E692D15" w14:textId="77777777" w:rsidR="005F0CA5" w:rsidRPr="005F0CA5" w:rsidRDefault="005F0CA5" w:rsidP="005F0CA5">
      <w:r w:rsidRPr="005F0CA5">
        <w:t>Do not build fake functionality merely to make the interface appear complete.</w:t>
      </w:r>
    </w:p>
    <w:p w14:paraId="43F335DA" w14:textId="77777777" w:rsidR="005F0CA5" w:rsidRPr="005F0CA5" w:rsidRDefault="005F0CA5" w:rsidP="005F0CA5">
      <w:r w:rsidRPr="005F0CA5">
        <w:t>For this phase:</w:t>
      </w:r>
    </w:p>
    <w:p w14:paraId="6465C103" w14:textId="77777777" w:rsidR="005F0CA5" w:rsidRPr="005F0CA5" w:rsidRDefault="005F0CA5" w:rsidP="005F0CA5">
      <w:pPr>
        <w:numPr>
          <w:ilvl w:val="0"/>
          <w:numId w:val="22"/>
        </w:numPr>
      </w:pPr>
      <w:r w:rsidRPr="005F0CA5">
        <w:t>Establish the design tokens.</w:t>
      </w:r>
    </w:p>
    <w:p w14:paraId="2EAA819C" w14:textId="77777777" w:rsidR="005F0CA5" w:rsidRPr="005F0CA5" w:rsidRDefault="005F0CA5" w:rsidP="005F0CA5">
      <w:pPr>
        <w:numPr>
          <w:ilvl w:val="0"/>
          <w:numId w:val="22"/>
        </w:numPr>
      </w:pPr>
      <w:r w:rsidRPr="005F0CA5">
        <w:t>Establish the typography system.</w:t>
      </w:r>
    </w:p>
    <w:p w14:paraId="5E3AF844" w14:textId="77777777" w:rsidR="005F0CA5" w:rsidRPr="005F0CA5" w:rsidRDefault="005F0CA5" w:rsidP="005F0CA5">
      <w:pPr>
        <w:numPr>
          <w:ilvl w:val="0"/>
          <w:numId w:val="22"/>
        </w:numPr>
      </w:pPr>
      <w:r w:rsidRPr="005F0CA5">
        <w:t>Establish light and dark themes.</w:t>
      </w:r>
    </w:p>
    <w:p w14:paraId="17532432" w14:textId="77777777" w:rsidR="005F0CA5" w:rsidRPr="005F0CA5" w:rsidRDefault="005F0CA5" w:rsidP="005F0CA5">
      <w:pPr>
        <w:numPr>
          <w:ilvl w:val="0"/>
          <w:numId w:val="22"/>
        </w:numPr>
      </w:pPr>
      <w:r w:rsidRPr="005F0CA5">
        <w:t>Build the reusable UI components.</w:t>
      </w:r>
    </w:p>
    <w:p w14:paraId="6BA03D52" w14:textId="77777777" w:rsidR="005F0CA5" w:rsidRPr="005F0CA5" w:rsidRDefault="005F0CA5" w:rsidP="005F0CA5">
      <w:pPr>
        <w:numPr>
          <w:ilvl w:val="0"/>
          <w:numId w:val="22"/>
        </w:numPr>
      </w:pPr>
      <w:r w:rsidRPr="005F0CA5">
        <w:lastRenderedPageBreak/>
        <w:t>Build the application shell.</w:t>
      </w:r>
    </w:p>
    <w:p w14:paraId="7D5D649A" w14:textId="77777777" w:rsidR="005F0CA5" w:rsidRPr="005F0CA5" w:rsidRDefault="005F0CA5" w:rsidP="005F0CA5">
      <w:pPr>
        <w:numPr>
          <w:ilvl w:val="0"/>
          <w:numId w:val="22"/>
        </w:numPr>
      </w:pPr>
      <w:r w:rsidRPr="005F0CA5">
        <w:t>Build the design-system showcase page.</w:t>
      </w:r>
    </w:p>
    <w:p w14:paraId="02E964DB" w14:textId="77777777" w:rsidR="005F0CA5" w:rsidRPr="005F0CA5" w:rsidRDefault="005F0CA5" w:rsidP="005F0CA5">
      <w:pPr>
        <w:numPr>
          <w:ilvl w:val="0"/>
          <w:numId w:val="22"/>
        </w:numPr>
      </w:pPr>
      <w:r w:rsidRPr="005F0CA5">
        <w:t xml:space="preserve">Create a static sample </w:t>
      </w:r>
      <w:proofErr w:type="spellStart"/>
      <w:r w:rsidRPr="005F0CA5">
        <w:t>WordGraph</w:t>
      </w:r>
      <w:proofErr w:type="spellEnd"/>
      <w:r w:rsidRPr="005F0CA5">
        <w:t xml:space="preserve"> using the word "PRAGMATIC".</w:t>
      </w:r>
    </w:p>
    <w:p w14:paraId="4ECED13E" w14:textId="77777777" w:rsidR="005F0CA5" w:rsidRPr="005F0CA5" w:rsidRDefault="005F0CA5" w:rsidP="005F0CA5">
      <w:pPr>
        <w:numPr>
          <w:ilvl w:val="0"/>
          <w:numId w:val="22"/>
        </w:numPr>
      </w:pPr>
      <w:r w:rsidRPr="005F0CA5">
        <w:t>Make the graph interactive enough to demonstrate hover, selection, and transitions.</w:t>
      </w:r>
    </w:p>
    <w:p w14:paraId="6F3E0D64" w14:textId="77777777" w:rsidR="005F0CA5" w:rsidRPr="005F0CA5" w:rsidRDefault="005F0CA5" w:rsidP="005F0CA5">
      <w:pPr>
        <w:numPr>
          <w:ilvl w:val="0"/>
          <w:numId w:val="22"/>
        </w:numPr>
      </w:pPr>
      <w:r w:rsidRPr="005F0CA5">
        <w:t>Ensure the design system is reusable by future screens.</w:t>
      </w:r>
    </w:p>
    <w:p w14:paraId="3A94AC51" w14:textId="77777777" w:rsidR="005F0CA5" w:rsidRPr="005F0CA5" w:rsidRDefault="005F0CA5" w:rsidP="005F0CA5">
      <w:pPr>
        <w:numPr>
          <w:ilvl w:val="0"/>
          <w:numId w:val="22"/>
        </w:numPr>
      </w:pPr>
      <w:r w:rsidRPr="005F0CA5">
        <w:t>Do not implement authentication, database, dictionary API, notifications, or full library functionality yet.</w:t>
      </w:r>
    </w:p>
    <w:p w14:paraId="74A363FB" w14:textId="77777777" w:rsidR="005F0CA5" w:rsidRPr="005F0CA5" w:rsidRDefault="005F0CA5" w:rsidP="005F0CA5">
      <w:r w:rsidRPr="005F0CA5">
        <w:t xml:space="preserve">The output of this phase should be a polished </w:t>
      </w:r>
      <w:proofErr w:type="spellStart"/>
      <w:r w:rsidRPr="005F0CA5">
        <w:rPr>
          <w:b/>
          <w:bCs/>
        </w:rPr>
        <w:t>WordGraph</w:t>
      </w:r>
      <w:proofErr w:type="spellEnd"/>
      <w:r w:rsidRPr="005F0CA5">
        <w:rPr>
          <w:b/>
          <w:bCs/>
        </w:rPr>
        <w:t xml:space="preserve"> design system + application shell + interactive visual prototype</w:t>
      </w:r>
      <w:r w:rsidRPr="005F0CA5">
        <w:t xml:space="preserve"> that can be extended in subsequent development phases.</w:t>
      </w:r>
    </w:p>
    <w:p w14:paraId="1AF060EE" w14:textId="77777777" w:rsidR="005F0CA5" w:rsidRDefault="005F0CA5"/>
    <w:sectPr w:rsidR="005F0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34C2"/>
    <w:multiLevelType w:val="multilevel"/>
    <w:tmpl w:val="81D4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97FB5"/>
    <w:multiLevelType w:val="multilevel"/>
    <w:tmpl w:val="4DDEB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A36AB"/>
    <w:multiLevelType w:val="multilevel"/>
    <w:tmpl w:val="EEA8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D1558"/>
    <w:multiLevelType w:val="multilevel"/>
    <w:tmpl w:val="08446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C1542D"/>
    <w:multiLevelType w:val="multilevel"/>
    <w:tmpl w:val="0700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B64377"/>
    <w:multiLevelType w:val="multilevel"/>
    <w:tmpl w:val="EAB6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575ADF"/>
    <w:multiLevelType w:val="multilevel"/>
    <w:tmpl w:val="AD14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AE6681"/>
    <w:multiLevelType w:val="multilevel"/>
    <w:tmpl w:val="6A34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171616"/>
    <w:multiLevelType w:val="multilevel"/>
    <w:tmpl w:val="1662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F02E1D"/>
    <w:multiLevelType w:val="multilevel"/>
    <w:tmpl w:val="9606C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C945B9"/>
    <w:multiLevelType w:val="multilevel"/>
    <w:tmpl w:val="1B06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AF5C96"/>
    <w:multiLevelType w:val="multilevel"/>
    <w:tmpl w:val="43AE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B7335D"/>
    <w:multiLevelType w:val="multilevel"/>
    <w:tmpl w:val="83362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932DDB"/>
    <w:multiLevelType w:val="multilevel"/>
    <w:tmpl w:val="E7BC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427439"/>
    <w:multiLevelType w:val="multilevel"/>
    <w:tmpl w:val="DD64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3B4D57"/>
    <w:multiLevelType w:val="multilevel"/>
    <w:tmpl w:val="8C92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6F4381"/>
    <w:multiLevelType w:val="multilevel"/>
    <w:tmpl w:val="E1B6B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086385"/>
    <w:multiLevelType w:val="multilevel"/>
    <w:tmpl w:val="502A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690823"/>
    <w:multiLevelType w:val="multilevel"/>
    <w:tmpl w:val="C6B81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C16981"/>
    <w:multiLevelType w:val="multilevel"/>
    <w:tmpl w:val="B4E6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491C36"/>
    <w:multiLevelType w:val="multilevel"/>
    <w:tmpl w:val="18AE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8009DE"/>
    <w:multiLevelType w:val="multilevel"/>
    <w:tmpl w:val="95A8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2214366">
    <w:abstractNumId w:val="2"/>
  </w:num>
  <w:num w:numId="2" w16cid:durableId="1313368611">
    <w:abstractNumId w:val="8"/>
  </w:num>
  <w:num w:numId="3" w16cid:durableId="47345421">
    <w:abstractNumId w:val="5"/>
  </w:num>
  <w:num w:numId="4" w16cid:durableId="1574658494">
    <w:abstractNumId w:val="3"/>
  </w:num>
  <w:num w:numId="5" w16cid:durableId="522135195">
    <w:abstractNumId w:val="21"/>
  </w:num>
  <w:num w:numId="6" w16cid:durableId="1101341140">
    <w:abstractNumId w:val="11"/>
  </w:num>
  <w:num w:numId="7" w16cid:durableId="1846358115">
    <w:abstractNumId w:val="18"/>
  </w:num>
  <w:num w:numId="8" w16cid:durableId="755715095">
    <w:abstractNumId w:val="19"/>
  </w:num>
  <w:num w:numId="9" w16cid:durableId="862863797">
    <w:abstractNumId w:val="15"/>
  </w:num>
  <w:num w:numId="10" w16cid:durableId="1429889519">
    <w:abstractNumId w:val="1"/>
  </w:num>
  <w:num w:numId="11" w16cid:durableId="1715426286">
    <w:abstractNumId w:val="17"/>
  </w:num>
  <w:num w:numId="12" w16cid:durableId="1295060775">
    <w:abstractNumId w:val="7"/>
  </w:num>
  <w:num w:numId="13" w16cid:durableId="1670598371">
    <w:abstractNumId w:val="20"/>
  </w:num>
  <w:num w:numId="14" w16cid:durableId="1445660325">
    <w:abstractNumId w:val="4"/>
  </w:num>
  <w:num w:numId="15" w16cid:durableId="2076851484">
    <w:abstractNumId w:val="6"/>
  </w:num>
  <w:num w:numId="16" w16cid:durableId="452292356">
    <w:abstractNumId w:val="9"/>
  </w:num>
  <w:num w:numId="17" w16cid:durableId="558715055">
    <w:abstractNumId w:val="12"/>
  </w:num>
  <w:num w:numId="18" w16cid:durableId="2092115765">
    <w:abstractNumId w:val="0"/>
  </w:num>
  <w:num w:numId="19" w16cid:durableId="1390686086">
    <w:abstractNumId w:val="13"/>
  </w:num>
  <w:num w:numId="20" w16cid:durableId="1298142974">
    <w:abstractNumId w:val="14"/>
  </w:num>
  <w:num w:numId="21" w16cid:durableId="1584559397">
    <w:abstractNumId w:val="10"/>
  </w:num>
  <w:num w:numId="22" w16cid:durableId="55590055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CA5"/>
    <w:rsid w:val="005F0CA5"/>
    <w:rsid w:val="00E95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09ED1"/>
  <w15:chartTrackingRefBased/>
  <w15:docId w15:val="{97FC4152-9786-4ED3-AC0A-B70B6E656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C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C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C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C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C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C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C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C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C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C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C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C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C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C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C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C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C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1989</Words>
  <Characters>11341</Characters>
  <Application>Microsoft Office Word</Application>
  <DocSecurity>0</DocSecurity>
  <Lines>94</Lines>
  <Paragraphs>26</Paragraphs>
  <ScaleCrop>false</ScaleCrop>
  <Company/>
  <LinksUpToDate>false</LinksUpToDate>
  <CharactersWithSpaces>13304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Janaki Balachandran</dc:creator>
  <cp:keywords/>
  <dc:description/>
  <cp:lastModifiedBy>Janaki Balachandran</cp:lastModifiedBy>
  <cp:revision>1</cp:revision>
  <dcterms:created xsi:type="dcterms:W3CDTF">2026-08-12T05:51:00Z</dcterms:created>
  <dcterms:modified xsi:type="dcterms:W3CDTF">2026-08-12T05:52:00Z</dcterms:modified>
</cp:coreProperties>
</file>