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9448" w14:textId="7F3A606D" w:rsidR="0002777F" w:rsidRPr="0002777F" w:rsidRDefault="00687908" w:rsidP="000277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8790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</w:t>
      </w:r>
      <w:r w:rsidR="0002777F" w:rsidRPr="0002777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ctivity 2: Creating an Ntier Architecture using CF Template contd</w:t>
      </w:r>
    </w:p>
    <w:p w14:paraId="4B285171" w14:textId="1CBEEFA1" w:rsidR="0002777F" w:rsidRPr="0002777F" w:rsidRDefault="00687908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AC46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https://github.com/asquarezone/awsadministration/commit/998708af37db42298130a5dbf38d10e964da91ab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02777F" w:rsidRPr="0002777F">
        <w:rPr>
          <w:rFonts w:eastAsia="Times New Roman" w:cstheme="minorHAnsi"/>
          <w:kern w:val="0"/>
          <w:lang w:eastAsia="en-IN"/>
          <w14:ligatures w14:val="none"/>
        </w:rPr>
        <w:t>for the changes done to create a db subnet group.</w:t>
      </w:r>
    </w:p>
    <w:p w14:paraId="64C93A3C" w14:textId="064E86CA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>Create a stack.</w:t>
      </w:r>
      <w:r w:rsidRPr="0002777F">
        <w:rPr>
          <w:rFonts w:eastAsia="Times New Roman" w:cstheme="minorHAnsi"/>
          <w:kern w:val="0"/>
          <w:lang w:eastAsia="en-IN"/>
          <w14:ligatures w14:val="none"/>
        </w:rPr>
        <w:br/>
      </w:r>
      <w:r w:rsidRPr="0002777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AE09C7A" wp14:editId="43754E6D">
            <wp:extent cx="5731510" cy="2818130"/>
            <wp:effectExtent l="0" t="0" r="2540" b="1270"/>
            <wp:docPr id="78465873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F600" w14:textId="02D791CB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 xml:space="preserve">Lets create a free tier eligible mysql rds db instance </w:t>
      </w:r>
      <w:hyperlink r:id="rId7" w:history="1">
        <w:r w:rsidR="00795D0C" w:rsidRPr="00AC46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https://docs.aws.amazon.com/AWSCloudFormation/latest/UserGuide/aws-properties-rds-database-instance.html</w:t>
        </w:r>
      </w:hyperlink>
      <w:r w:rsidR="00795D0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02777F">
        <w:rPr>
          <w:rFonts w:eastAsia="Times New Roman" w:cstheme="minorHAnsi"/>
          <w:kern w:val="0"/>
          <w:lang w:eastAsia="en-IN"/>
          <w14:ligatures w14:val="none"/>
        </w:rPr>
        <w:t>for the cloudformation db instance definition</w:t>
      </w:r>
    </w:p>
    <w:p w14:paraId="29A92E8D" w14:textId="7A5A4E9B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 xml:space="preserve">Now after updating the stack we see the database created </w:t>
      </w:r>
      <w:hyperlink r:id="rId8" w:history="1">
        <w:r w:rsidR="00620E85" w:rsidRPr="00AC46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https://github.com/asquarezone/awsadministration/commit/111e203493a3999d8aa1a900169a33fad863ae51</w:t>
        </w:r>
      </w:hyperlink>
      <w:r w:rsidR="00620E8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02777F">
        <w:rPr>
          <w:rFonts w:eastAsia="Times New Roman" w:cstheme="minorHAnsi"/>
          <w:kern w:val="0"/>
          <w:lang w:eastAsia="en-IN"/>
          <w14:ligatures w14:val="none"/>
        </w:rPr>
        <w:t>for the changes done</w:t>
      </w:r>
      <w:r w:rsidRPr="0002777F">
        <w:rPr>
          <w:rFonts w:eastAsia="Times New Roman" w:cstheme="minorHAnsi"/>
          <w:kern w:val="0"/>
          <w:lang w:eastAsia="en-IN"/>
          <w14:ligatures w14:val="none"/>
        </w:rPr>
        <w:br/>
      </w:r>
      <w:r w:rsidRPr="0002777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DFD0DB" wp14:editId="3ED36771">
            <wp:extent cx="5731510" cy="2731770"/>
            <wp:effectExtent l="0" t="0" r="2540" b="0"/>
            <wp:docPr id="46711432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94D0" w14:textId="5DB0F1D0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 xml:space="preserve">Now we need to create an ec2 instance </w:t>
      </w:r>
      <w:hyperlink r:id="rId10" w:history="1">
        <w:r w:rsidR="00BD56C9" w:rsidRPr="00AC46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https://docs.aws.amazon.com/AWSCloudFormation/latest/UserGuide/aws-properties-ec2-instance.html</w:t>
        </w:r>
      </w:hyperlink>
      <w:r w:rsidR="00BD56C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02777F">
        <w:rPr>
          <w:rFonts w:eastAsia="Times New Roman" w:cstheme="minorHAnsi"/>
          <w:kern w:val="0"/>
          <w:lang w:eastAsia="en-IN"/>
          <w14:ligatures w14:val="none"/>
        </w:rPr>
        <w:t>for the resource docs</w:t>
      </w:r>
    </w:p>
    <w:p w14:paraId="0502D46A" w14:textId="77777777" w:rsidR="000F14BC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 xml:space="preserve">Now create the ec2 instance by adding the resource. </w:t>
      </w:r>
    </w:p>
    <w:p w14:paraId="6C38D53D" w14:textId="491A6577" w:rsidR="0002777F" w:rsidRPr="0002777F" w:rsidRDefault="000F14BC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AC46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https://github.com/asquarezone/awsadministration/commit/ad79c7e8975419e02ae025ed1b768b5645b32240</w:t>
        </w:r>
      </w:hyperlink>
      <w:r w:rsidR="003369C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02777F" w:rsidRPr="0002777F">
        <w:rPr>
          <w:rFonts w:eastAsia="Times New Roman" w:cstheme="minorHAnsi"/>
          <w:kern w:val="0"/>
          <w:lang w:eastAsia="en-IN"/>
          <w14:ligatures w14:val="none"/>
        </w:rPr>
        <w:t>for the changes done and update the stack</w:t>
      </w:r>
      <w:r w:rsidR="0002777F" w:rsidRPr="0002777F">
        <w:rPr>
          <w:rFonts w:eastAsia="Times New Roman" w:cstheme="minorHAnsi"/>
          <w:kern w:val="0"/>
          <w:lang w:eastAsia="en-IN"/>
          <w14:ligatures w14:val="none"/>
        </w:rPr>
        <w:br/>
      </w:r>
      <w:r w:rsidR="0002777F" w:rsidRPr="0002777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65C47EA" wp14:editId="7AA7FDA0">
            <wp:extent cx="5731510" cy="2746375"/>
            <wp:effectExtent l="0" t="0" r="2540" b="0"/>
            <wp:docPr id="92657444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71A8" w14:textId="77777777" w:rsidR="0002777F" w:rsidRPr="0002777F" w:rsidRDefault="0002777F" w:rsidP="000277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highlight w:val="yellow"/>
          <w:lang w:eastAsia="en-IN"/>
          <w14:ligatures w14:val="none"/>
        </w:rPr>
        <w:t>Next Steps:</w:t>
      </w:r>
    </w:p>
    <w:p w14:paraId="116A1479" w14:textId="77777777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>Avoid Hardcoding</w:t>
      </w:r>
    </w:p>
    <w:p w14:paraId="2DA022A7" w14:textId="77777777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>Try to make the template reusable across regions</w:t>
      </w:r>
    </w:p>
    <w:p w14:paraId="735E1916" w14:textId="77777777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>give options for users to select key pairs</w:t>
      </w:r>
    </w:p>
    <w:p w14:paraId="7BF55893" w14:textId="77777777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>See the options for parametrizing or making ami id work with all regions</w:t>
      </w:r>
    </w:p>
    <w:p w14:paraId="0E53FBB6" w14:textId="77777777" w:rsidR="0002777F" w:rsidRPr="0002777F" w:rsidRDefault="0002777F" w:rsidP="0002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777F">
        <w:rPr>
          <w:rFonts w:eastAsia="Times New Roman" w:cstheme="minorHAnsi"/>
          <w:kern w:val="0"/>
          <w:lang w:eastAsia="en-IN"/>
          <w14:ligatures w14:val="none"/>
        </w:rPr>
        <w:t>Add output sections</w:t>
      </w:r>
    </w:p>
    <w:p w14:paraId="249F1B18" w14:textId="77777777" w:rsidR="00880C64" w:rsidRPr="0002777F" w:rsidRDefault="00880C64">
      <w:pPr>
        <w:rPr>
          <w:rFonts w:cstheme="minorHAnsi"/>
        </w:rPr>
      </w:pPr>
    </w:p>
    <w:sectPr w:rsidR="00880C64" w:rsidRPr="0002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7A42"/>
    <w:multiLevelType w:val="multilevel"/>
    <w:tmpl w:val="3746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83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14"/>
    <w:rsid w:val="0002777F"/>
    <w:rsid w:val="000F14BC"/>
    <w:rsid w:val="003369CB"/>
    <w:rsid w:val="00620E85"/>
    <w:rsid w:val="00687908"/>
    <w:rsid w:val="00795D0C"/>
    <w:rsid w:val="00880C64"/>
    <w:rsid w:val="00BD56C9"/>
    <w:rsid w:val="00D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31B"/>
  <w15:chartTrackingRefBased/>
  <w15:docId w15:val="{9A157828-1605-4583-B8D0-D7680771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7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27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wsadministration/commit/111e203493a3999d8aa1a900169a33fad863ae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CloudFormation/latest/UserGuide/aws-properties-rds-database-instance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squarezone/awsadministration/commit/ad79c7e8975419e02ae025ed1b768b5645b32240" TargetMode="External"/><Relationship Id="rId5" Type="http://schemas.openxmlformats.org/officeDocument/2006/relationships/hyperlink" Target="https://github.com/asquarezone/awsadministration/commit/998708af37db42298130a5dbf38d10e964da91ab" TargetMode="External"/><Relationship Id="rId10" Type="http://schemas.openxmlformats.org/officeDocument/2006/relationships/hyperlink" Target="https://docs.aws.amazon.com/AWSCloudFormation/latest/UserGuide/aws-properties-ec2-instanc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2023-06-18T07:16:00Z</dcterms:created>
  <dcterms:modified xsi:type="dcterms:W3CDTF">2023-06-18T07:18:00Z</dcterms:modified>
</cp:coreProperties>
</file>