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8D1B" w14:textId="77777777" w:rsidR="008947BB" w:rsidRPr="008947BB" w:rsidRDefault="008947BB" w:rsidP="008947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C5168">
        <w:rPr>
          <w:rFonts w:eastAsia="Times New Roman" w:cstheme="minorHAnsi"/>
          <w:b/>
          <w:bCs/>
          <w:highlight w:val="yellow"/>
          <w:lang w:eastAsia="en-IN"/>
        </w:rPr>
        <w:t>Enterprise Needs</w:t>
      </w:r>
    </w:p>
    <w:p w14:paraId="4DC9F7E9" w14:textId="77777777" w:rsidR="008947BB" w:rsidRPr="008947BB" w:rsidRDefault="008947BB" w:rsidP="0089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Every Organization has various infra needs </w:t>
      </w:r>
    </w:p>
    <w:p w14:paraId="58387AD6" w14:textId="77777777" w:rsidR="008947BB" w:rsidRPr="008947BB" w:rsidRDefault="008947BB" w:rsidP="008947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Storage</w:t>
      </w:r>
    </w:p>
    <w:p w14:paraId="09CD51BE" w14:textId="77777777" w:rsidR="008947BB" w:rsidRPr="008947BB" w:rsidRDefault="008947BB" w:rsidP="008947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Compute</w:t>
      </w:r>
    </w:p>
    <w:p w14:paraId="24C58C04" w14:textId="77777777" w:rsidR="008947BB" w:rsidRPr="008947BB" w:rsidRDefault="008947BB" w:rsidP="008947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16B60">
        <w:rPr>
          <w:rFonts w:eastAsia="Times New Roman" w:cstheme="minorHAnsi"/>
          <w:b/>
          <w:bCs/>
          <w:highlight w:val="yellow"/>
          <w:lang w:eastAsia="en-IN"/>
        </w:rPr>
        <w:t>Storage Needs</w:t>
      </w:r>
    </w:p>
    <w:p w14:paraId="49992C73" w14:textId="4D08C411" w:rsidR="008947BB" w:rsidRPr="008947BB" w:rsidRDefault="00C16B60" w:rsidP="0089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Let’s</w:t>
      </w:r>
      <w:r w:rsidR="008947BB" w:rsidRPr="008947BB">
        <w:rPr>
          <w:rFonts w:eastAsia="Times New Roman" w:cstheme="minorHAnsi"/>
          <w:lang w:eastAsia="en-IN"/>
        </w:rPr>
        <w:t xml:space="preserve"> understand Storage Needs of the organizations by the scenarios </w:t>
      </w:r>
      <w:r w:rsidR="008947BB" w:rsidRPr="00B1097D">
        <w:rPr>
          <w:rFonts w:eastAsia="Times New Roman" w:cstheme="minorHAnsi"/>
          <w:noProof/>
          <w:lang w:eastAsia="en-IN"/>
        </w:rPr>
        <w:drawing>
          <wp:inline distT="0" distB="0" distL="0" distR="0" wp14:anchorId="353EB342" wp14:editId="17F4998D">
            <wp:extent cx="5731510" cy="400939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1E0F" w14:textId="044186BF" w:rsidR="008947BB" w:rsidRPr="008947BB" w:rsidRDefault="00551789" w:rsidP="0089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Let’s</w:t>
      </w:r>
      <w:r w:rsidR="008947BB" w:rsidRPr="008947BB">
        <w:rPr>
          <w:rFonts w:eastAsia="Times New Roman" w:cstheme="minorHAnsi"/>
          <w:lang w:eastAsia="en-IN"/>
        </w:rPr>
        <w:t xml:space="preserve"> classify storage into various different sections </w:t>
      </w:r>
    </w:p>
    <w:p w14:paraId="20CCD69B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Network Storage</w:t>
      </w:r>
    </w:p>
    <w:p w14:paraId="6D51B1C7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Server Backup Storage</w:t>
      </w:r>
    </w:p>
    <w:p w14:paraId="721E0558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Archive Storage</w:t>
      </w:r>
    </w:p>
    <w:p w14:paraId="04BFEA19" w14:textId="77777777" w:rsidR="008947BB" w:rsidRPr="008947BB" w:rsidRDefault="008947BB" w:rsidP="0089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Scenario 1: Organization want to save cost on Archival Storage </w:t>
      </w:r>
    </w:p>
    <w:p w14:paraId="51846E90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Every cloud gives archival storage at very less cost</w:t>
      </w:r>
    </w:p>
    <w:p w14:paraId="60926DF7" w14:textId="7F2D9B1E" w:rsidR="008947BB" w:rsidRPr="008947BB" w:rsidRDefault="00551789" w:rsidP="005517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lastRenderedPageBreak/>
        <w:t>That’s</w:t>
      </w:r>
      <w:r w:rsidR="008947BB" w:rsidRPr="008947BB">
        <w:rPr>
          <w:rFonts w:eastAsia="Times New Roman" w:cstheme="minorHAnsi"/>
          <w:lang w:eastAsia="en-IN"/>
        </w:rPr>
        <w:t xml:space="preserve"> the motivation for organizations to move to cloud for </w:t>
      </w:r>
      <w:r w:rsidRPr="008947BB">
        <w:rPr>
          <w:rFonts w:eastAsia="Times New Roman" w:cstheme="minorHAnsi"/>
          <w:lang w:eastAsia="en-IN"/>
        </w:rPr>
        <w:t>at least</w:t>
      </w:r>
      <w:r w:rsidR="008947BB" w:rsidRPr="008947BB">
        <w:rPr>
          <w:rFonts w:eastAsia="Times New Roman" w:cstheme="minorHAnsi"/>
          <w:lang w:eastAsia="en-IN"/>
        </w:rPr>
        <w:t xml:space="preserve"> archival storage. </w:t>
      </w:r>
      <w:r w:rsidR="008947BB" w:rsidRPr="00B1097D">
        <w:rPr>
          <w:rFonts w:eastAsia="Times New Roman" w:cstheme="minorHAnsi"/>
          <w:noProof/>
          <w:lang w:eastAsia="en-IN"/>
        </w:rPr>
        <w:drawing>
          <wp:inline distT="0" distB="0" distL="0" distR="0" wp14:anchorId="416FC557" wp14:editId="20C5D833">
            <wp:extent cx="5731510" cy="2186305"/>
            <wp:effectExtent l="0" t="0" r="2540" b="444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8CE5" w14:textId="77777777" w:rsidR="008947BB" w:rsidRPr="00156560" w:rsidRDefault="008947BB" w:rsidP="0089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156560">
        <w:rPr>
          <w:rFonts w:eastAsia="Times New Roman" w:cstheme="minorHAnsi"/>
          <w:highlight w:val="yellow"/>
          <w:lang w:eastAsia="en-IN"/>
        </w:rPr>
        <w:t xml:space="preserve">Scenario 2: Organization wants to move infrequently used backups to Cloud </w:t>
      </w:r>
    </w:p>
    <w:p w14:paraId="26D72A2C" w14:textId="491EED46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Same as above</w:t>
      </w:r>
    </w:p>
    <w:p w14:paraId="2779B2ED" w14:textId="77777777" w:rsidR="008947BB" w:rsidRPr="008947BB" w:rsidRDefault="008947BB" w:rsidP="0089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The both scenarios above speak about moving the data into cloud. But for moving what are options which we have </w:t>
      </w:r>
    </w:p>
    <w:p w14:paraId="02D1F8E1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Uploading the data using Internet: </w:t>
      </w:r>
    </w:p>
    <w:p w14:paraId="4C458DDA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Advantages: Easy</w:t>
      </w:r>
    </w:p>
    <w:p w14:paraId="235FD44B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Disadvantage: Unreliable and time consuming</w:t>
      </w:r>
    </w:p>
    <w:p w14:paraId="2E600189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Usage: We will use this approach when we are uploading small sizes and this approach will not workout if we use for large sizes of storage</w:t>
      </w:r>
    </w:p>
    <w:p w14:paraId="3427B8C4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Uploading using the Offline Methods </w:t>
      </w:r>
    </w:p>
    <w:p w14:paraId="72E8026E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Advantages: Good for large storage movements</w:t>
      </w:r>
    </w:p>
    <w:p w14:paraId="49B21DE3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Disadvantage: Costly</w:t>
      </w:r>
    </w:p>
    <w:p w14:paraId="513164E8" w14:textId="39D6DDD5" w:rsid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Usage: When data to be transferred to the cloud is huge and one time. </w:t>
      </w:r>
    </w:p>
    <w:p w14:paraId="03091770" w14:textId="6648E2A3" w:rsidR="00E65275" w:rsidRPr="008947BB" w:rsidRDefault="00E65275" w:rsidP="00E652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1097D">
        <w:rPr>
          <w:rFonts w:eastAsia="Times New Roman" w:cstheme="minorHAnsi"/>
          <w:noProof/>
          <w:lang w:eastAsia="en-IN"/>
        </w:rPr>
        <w:drawing>
          <wp:inline distT="0" distB="0" distL="0" distR="0" wp14:anchorId="152B651A" wp14:editId="3B789B34">
            <wp:extent cx="5731510" cy="218630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125" w14:textId="77777777" w:rsidR="008947BB" w:rsidRPr="008947BB" w:rsidRDefault="008947BB" w:rsidP="00894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Special Hardware Devices: </w:t>
      </w:r>
    </w:p>
    <w:p w14:paraId="5F48029D" w14:textId="77777777" w:rsidR="008947BB" w:rsidRPr="008947BB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>Cloud Provider provides a special servers which can be installed on Cloud Consumers Datacenters and this server will help in synchronizing the data with cloud providers storage.</w:t>
      </w:r>
    </w:p>
    <w:p w14:paraId="7DE10323" w14:textId="5E42ED33" w:rsidR="00B97E52" w:rsidRDefault="008947BB" w:rsidP="008947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47BB">
        <w:rPr>
          <w:rFonts w:eastAsia="Times New Roman" w:cstheme="minorHAnsi"/>
          <w:lang w:eastAsia="en-IN"/>
        </w:rPr>
        <w:t xml:space="preserve">When to Use: Use this mode when daily sync has to happen between cloud and On-Premise </w:t>
      </w:r>
    </w:p>
    <w:p w14:paraId="4892A561" w14:textId="18F532CA" w:rsidR="00E65275" w:rsidRPr="00B1097D" w:rsidRDefault="00E65275" w:rsidP="00E652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1097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1AA34B2" wp14:editId="13498222">
            <wp:extent cx="5731510" cy="22485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275" w:rsidRPr="00B1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48DE"/>
    <w:multiLevelType w:val="multilevel"/>
    <w:tmpl w:val="686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D6E17"/>
    <w:multiLevelType w:val="multilevel"/>
    <w:tmpl w:val="79A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0E"/>
    <w:rsid w:val="00156560"/>
    <w:rsid w:val="0041580E"/>
    <w:rsid w:val="00551789"/>
    <w:rsid w:val="008947BB"/>
    <w:rsid w:val="00B1097D"/>
    <w:rsid w:val="00BF013E"/>
    <w:rsid w:val="00C16B60"/>
    <w:rsid w:val="00CB7D92"/>
    <w:rsid w:val="00DC5168"/>
    <w:rsid w:val="00E6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CF3"/>
  <w15:chartTrackingRefBased/>
  <w15:docId w15:val="{DD0B3E0C-20CB-4140-8842-0965172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47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11</cp:revision>
  <dcterms:created xsi:type="dcterms:W3CDTF">2021-05-28T17:56:00Z</dcterms:created>
  <dcterms:modified xsi:type="dcterms:W3CDTF">2022-03-21T19:47:00Z</dcterms:modified>
</cp:coreProperties>
</file>