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D56D" w14:textId="3ABBA2D1" w:rsidR="0024085B" w:rsidRPr="00E70136" w:rsidRDefault="00E70136" w:rsidP="00D24C6A">
      <w:pPr>
        <w:jc w:val="center"/>
        <w:rPr>
          <w:b/>
          <w:bCs/>
          <w:sz w:val="32"/>
          <w:szCs w:val="32"/>
        </w:rPr>
      </w:pPr>
      <w:r w:rsidRPr="00E7013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F0F2D4" wp14:editId="4D36E126">
            <wp:simplePos x="0" y="0"/>
            <wp:positionH relativeFrom="margin">
              <wp:posOffset>647205</wp:posOffset>
            </wp:positionH>
            <wp:positionV relativeFrom="paragraph">
              <wp:posOffset>412</wp:posOffset>
            </wp:positionV>
            <wp:extent cx="8521700" cy="7069901"/>
            <wp:effectExtent l="0" t="0" r="0" b="0"/>
            <wp:wrapTopAndBottom/>
            <wp:docPr id="213674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4220" name="Picture 21367442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5463" cy="707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136">
        <w:rPr>
          <w:b/>
          <w:bCs/>
          <w:sz w:val="32"/>
          <w:szCs w:val="32"/>
        </w:rPr>
        <w:t xml:space="preserve">FallingLetters </w:t>
      </w:r>
      <w:r>
        <w:rPr>
          <w:b/>
          <w:bCs/>
          <w:sz w:val="32"/>
          <w:szCs w:val="32"/>
        </w:rPr>
        <w:t>–</w:t>
      </w:r>
      <w:r w:rsidRPr="00E70136">
        <w:rPr>
          <w:b/>
          <w:bCs/>
          <w:sz w:val="32"/>
          <w:szCs w:val="32"/>
        </w:rPr>
        <w:t xml:space="preserve"> Class</w:t>
      </w:r>
      <w:r>
        <w:rPr>
          <w:b/>
          <w:bCs/>
          <w:sz w:val="32"/>
          <w:szCs w:val="32"/>
        </w:rPr>
        <w:t xml:space="preserve"> </w:t>
      </w:r>
      <w:r w:rsidRPr="00E70136">
        <w:rPr>
          <w:b/>
          <w:bCs/>
          <w:sz w:val="32"/>
          <w:szCs w:val="32"/>
        </w:rPr>
        <w:t>Diagram</w:t>
      </w:r>
    </w:p>
    <w:sectPr w:rsidR="0024085B" w:rsidRPr="00E70136" w:rsidSect="00210F87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AC3"/>
    <w:multiLevelType w:val="hybridMultilevel"/>
    <w:tmpl w:val="05FC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CB7"/>
    <w:multiLevelType w:val="hybridMultilevel"/>
    <w:tmpl w:val="1FA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F47"/>
    <w:multiLevelType w:val="hybridMultilevel"/>
    <w:tmpl w:val="E908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80D"/>
    <w:multiLevelType w:val="hybridMultilevel"/>
    <w:tmpl w:val="BF1E8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34361">
    <w:abstractNumId w:val="0"/>
  </w:num>
  <w:num w:numId="2" w16cid:durableId="2131779306">
    <w:abstractNumId w:val="2"/>
  </w:num>
  <w:num w:numId="3" w16cid:durableId="451898077">
    <w:abstractNumId w:val="3"/>
  </w:num>
  <w:num w:numId="4" w16cid:durableId="2187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9"/>
    <w:rsid w:val="001A4BAA"/>
    <w:rsid w:val="00210F87"/>
    <w:rsid w:val="0024085B"/>
    <w:rsid w:val="00402F1F"/>
    <w:rsid w:val="0058226E"/>
    <w:rsid w:val="005B3FE4"/>
    <w:rsid w:val="005D07B9"/>
    <w:rsid w:val="006700BB"/>
    <w:rsid w:val="00687625"/>
    <w:rsid w:val="00743D47"/>
    <w:rsid w:val="009408C9"/>
    <w:rsid w:val="0094536C"/>
    <w:rsid w:val="009A0DA2"/>
    <w:rsid w:val="009C4FDF"/>
    <w:rsid w:val="00A433A7"/>
    <w:rsid w:val="00AA30D9"/>
    <w:rsid w:val="00B84654"/>
    <w:rsid w:val="00BB4600"/>
    <w:rsid w:val="00CF3EDE"/>
    <w:rsid w:val="00D24C6A"/>
    <w:rsid w:val="00E104BD"/>
    <w:rsid w:val="00E47453"/>
    <w:rsid w:val="00E70136"/>
    <w:rsid w:val="00EA6045"/>
    <w:rsid w:val="00F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B7E6"/>
  <w14:defaultImageDpi w14:val="32767"/>
  <w15:chartTrackingRefBased/>
  <w15:docId w15:val="{3CE7B2A4-68D6-4DEC-9880-A15D84E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9</cp:revision>
  <cp:lastPrinted>2025-03-31T12:22:00Z</cp:lastPrinted>
  <dcterms:created xsi:type="dcterms:W3CDTF">2025-03-26T14:01:00Z</dcterms:created>
  <dcterms:modified xsi:type="dcterms:W3CDTF">2025-04-01T17:13:00Z</dcterms:modified>
</cp:coreProperties>
</file>