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60BEEC" w14:textId="7DA2CA06" w:rsidR="0083643A" w:rsidRDefault="00D63944">
      <w:r>
        <w:t>H</w:t>
      </w:r>
      <w:r>
        <w:rPr>
          <w:rFonts w:hint="eastAsia"/>
        </w:rPr>
        <w:t>e</w:t>
      </w:r>
      <w:r>
        <w:t>llo world!</w:t>
      </w:r>
    </w:p>
    <w:p w14:paraId="692D381F" w14:textId="57762750" w:rsidR="00D63944" w:rsidRDefault="00D63944">
      <w:pPr>
        <w:rPr>
          <w:rFonts w:hint="eastAsia"/>
        </w:rPr>
      </w:pPr>
      <w:r>
        <w:rPr>
          <w:rFonts w:hint="eastAsia"/>
        </w:rPr>
        <w:t>今年是</w:t>
      </w:r>
      <w:r>
        <w:t>2020年11月9日星期一</w:t>
      </w:r>
    </w:p>
    <w:sectPr w:rsidR="00D639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944"/>
    <w:rsid w:val="0083643A"/>
    <w:rsid w:val="00D63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7B777"/>
  <w15:chartTrackingRefBased/>
  <w15:docId w15:val="{810859EC-D339-4607-B3EB-288EB44FC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xy</dc:creator>
  <cp:keywords/>
  <dc:description/>
  <cp:lastModifiedBy>xu xy</cp:lastModifiedBy>
  <cp:revision>1</cp:revision>
  <dcterms:created xsi:type="dcterms:W3CDTF">2020-11-09T14:04:00Z</dcterms:created>
  <dcterms:modified xsi:type="dcterms:W3CDTF">2020-11-09T14:06:00Z</dcterms:modified>
</cp:coreProperties>
</file>