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382" w:rsidRDefault="00657382" w:rsidP="00657382">
      <w:r>
        <w:t>https://i.ibb.co/K9bWYRF/b3.png</w:t>
      </w:r>
    </w:p>
    <w:p w:rsidR="00657382" w:rsidRDefault="00657382" w:rsidP="00657382">
      <w:r>
        <w:t>https://i.ibb.co/DLpKVXz/cargo.jpg</w:t>
      </w:r>
    </w:p>
    <w:p w:rsidR="00657382" w:rsidRDefault="00657382" w:rsidP="00657382">
      <w:r>
        <w:t>https://i.ibb.co/xfNZ81J/kid.jpg</w:t>
      </w:r>
    </w:p>
    <w:p w:rsidR="00657382" w:rsidRDefault="00657382" w:rsidP="00657382">
      <w:r>
        <w:t>https://i.ibb.co/w64BfY6/p1.png</w:t>
      </w:r>
    </w:p>
    <w:p w:rsidR="00657382" w:rsidRDefault="00657382" w:rsidP="00657382">
      <w:r>
        <w:t>https://i.ibb.co/McrpqZx/p2.png</w:t>
      </w:r>
    </w:p>
    <w:p w:rsidR="00657382" w:rsidRDefault="00657382" w:rsidP="00657382">
      <w:r>
        <w:t>https://i.ibb.co/7CqkGKK/p3.png</w:t>
      </w:r>
    </w:p>
    <w:p w:rsidR="00657382" w:rsidRDefault="00657382" w:rsidP="00657382">
      <w:r>
        <w:t>https://i.ibb.co/3N1pDy1/p4.png</w:t>
      </w:r>
    </w:p>
    <w:p w:rsidR="00657382" w:rsidRDefault="00657382" w:rsidP="00657382">
      <w:r>
        <w:t>https://i.ibb.co/XZt45V5/p5.png</w:t>
      </w:r>
    </w:p>
    <w:p w:rsidR="00657382" w:rsidRDefault="00657382" w:rsidP="00657382">
      <w:r>
        <w:t>https://i.ibb.co/vkwnz3Q/p6.png</w:t>
      </w:r>
    </w:p>
    <w:p w:rsidR="00657382" w:rsidRDefault="00657382" w:rsidP="00657382">
      <w:r>
        <w:t>https://i.ibb.co/cc8zG4j/p7.png</w:t>
      </w:r>
    </w:p>
    <w:p w:rsidR="00657382" w:rsidRDefault="00657382" w:rsidP="00657382">
      <w:r>
        <w:t>https://i.ibb.co/fp2vhjh/p8.png</w:t>
      </w:r>
    </w:p>
    <w:p w:rsidR="00657382" w:rsidRDefault="00657382" w:rsidP="00657382">
      <w:r>
        <w:t>https://i.ibb.co/bQh8JLx/p9.png</w:t>
      </w:r>
    </w:p>
    <w:p w:rsidR="00657382" w:rsidRDefault="00657382" w:rsidP="00657382">
      <w:r>
        <w:t>https://i.ibb.co/7bds7yY/p10.jpg</w:t>
      </w:r>
    </w:p>
    <w:p w:rsidR="00657382" w:rsidRDefault="00657382" w:rsidP="00657382">
      <w:r>
        <w:t>https://i.ibb.co/JFVgLtf/p10.png</w:t>
      </w:r>
    </w:p>
    <w:p w:rsidR="00657382" w:rsidRDefault="00657382" w:rsidP="00657382">
      <w:r>
        <w:t>https://i.ibb.co/MC8Bf2R/p11.png</w:t>
      </w:r>
    </w:p>
    <w:p w:rsidR="00657382" w:rsidRDefault="00657382" w:rsidP="00657382">
      <w:r>
        <w:t>https://i.ibb.co/gJHh2QD/p12.jpg</w:t>
      </w:r>
    </w:p>
    <w:p w:rsidR="00657382" w:rsidRDefault="00657382" w:rsidP="00657382">
      <w:r>
        <w:t>https://i.ibb.co/kmbNXP7/p12.png</w:t>
      </w:r>
    </w:p>
    <w:p w:rsidR="007B3F4E" w:rsidRDefault="009631FE" w:rsidP="00657382">
      <w:hyperlink r:id="rId4" w:history="1">
        <w:r w:rsidRPr="00976E13">
          <w:rPr>
            <w:rStyle w:val="Hyperlink"/>
          </w:rPr>
          <w:t>https://i.ibb.co/cYCK2np/tandem.jpg</w:t>
        </w:r>
      </w:hyperlink>
    </w:p>
    <w:p w:rsidR="009631FE" w:rsidRDefault="009631FE" w:rsidP="00657382"/>
    <w:p w:rsidR="009631FE" w:rsidRDefault="009631FE" w:rsidP="00657382">
      <w:r w:rsidRPr="009631FE">
        <w:t>This bicycle is designed for teenagers. The bike is comfortable enough for teenagers to ride.</w:t>
      </w:r>
    </w:p>
    <w:sectPr w:rsidR="009631FE" w:rsidSect="007B6881">
      <w:pgSz w:w="12240" w:h="15840" w:code="1"/>
      <w:pgMar w:top="1440" w:right="1440" w:bottom="430" w:left="1440" w:header="0" w:footer="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657382"/>
    <w:rsid w:val="00022FAD"/>
    <w:rsid w:val="00181FB2"/>
    <w:rsid w:val="002630A1"/>
    <w:rsid w:val="00306120"/>
    <w:rsid w:val="004C3B9D"/>
    <w:rsid w:val="0051329C"/>
    <w:rsid w:val="00524986"/>
    <w:rsid w:val="00543C5D"/>
    <w:rsid w:val="00574CBE"/>
    <w:rsid w:val="005F04FA"/>
    <w:rsid w:val="00625955"/>
    <w:rsid w:val="00626C9E"/>
    <w:rsid w:val="00657382"/>
    <w:rsid w:val="007B3F4E"/>
    <w:rsid w:val="007B6881"/>
    <w:rsid w:val="00840FD8"/>
    <w:rsid w:val="0088445F"/>
    <w:rsid w:val="00957055"/>
    <w:rsid w:val="009631FE"/>
    <w:rsid w:val="00A321C6"/>
    <w:rsid w:val="00AD6336"/>
    <w:rsid w:val="00CC4DEB"/>
    <w:rsid w:val="00CC60EE"/>
    <w:rsid w:val="00D30005"/>
    <w:rsid w:val="00D86DE7"/>
    <w:rsid w:val="00EA6640"/>
    <w:rsid w:val="00EE5B4D"/>
    <w:rsid w:val="00EF7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B9D"/>
  </w:style>
  <w:style w:type="paragraph" w:styleId="Heading1">
    <w:name w:val="heading 1"/>
    <w:basedOn w:val="Normal"/>
    <w:next w:val="Normal"/>
    <w:link w:val="Heading1Char"/>
    <w:uiPriority w:val="9"/>
    <w:qFormat/>
    <w:rsid w:val="004C3B9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B9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B9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B9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B9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B9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B9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B9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B9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3B9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C3B9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3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3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C3B9D"/>
    <w:rPr>
      <w:b/>
      <w:bCs/>
    </w:rPr>
  </w:style>
  <w:style w:type="character" w:styleId="Emphasis">
    <w:name w:val="Emphasis"/>
    <w:uiPriority w:val="20"/>
    <w:qFormat/>
    <w:rsid w:val="004C3B9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C3B9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3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C3B9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C3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B9D"/>
    <w:rPr>
      <w:b/>
      <w:bCs/>
      <w:i/>
      <w:iCs/>
    </w:rPr>
  </w:style>
  <w:style w:type="character" w:styleId="SubtleEmphasis">
    <w:name w:val="Subtle Emphasis"/>
    <w:uiPriority w:val="19"/>
    <w:qFormat/>
    <w:rsid w:val="004C3B9D"/>
    <w:rPr>
      <w:i/>
      <w:iCs/>
    </w:rPr>
  </w:style>
  <w:style w:type="character" w:styleId="IntenseEmphasis">
    <w:name w:val="Intense Emphasis"/>
    <w:uiPriority w:val="21"/>
    <w:qFormat/>
    <w:rsid w:val="004C3B9D"/>
    <w:rPr>
      <w:b/>
      <w:bCs/>
    </w:rPr>
  </w:style>
  <w:style w:type="character" w:styleId="SubtleReference">
    <w:name w:val="Subtle Reference"/>
    <w:uiPriority w:val="31"/>
    <w:qFormat/>
    <w:rsid w:val="004C3B9D"/>
    <w:rPr>
      <w:smallCaps/>
    </w:rPr>
  </w:style>
  <w:style w:type="character" w:styleId="IntenseReference">
    <w:name w:val="Intense Reference"/>
    <w:uiPriority w:val="32"/>
    <w:qFormat/>
    <w:rsid w:val="004C3B9D"/>
    <w:rPr>
      <w:smallCaps/>
      <w:spacing w:val="5"/>
      <w:u w:val="single"/>
    </w:rPr>
  </w:style>
  <w:style w:type="character" w:styleId="BookTitle">
    <w:name w:val="Book Title"/>
    <w:uiPriority w:val="33"/>
    <w:qFormat/>
    <w:rsid w:val="004C3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3B9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631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.ibb.co/cYCK2np/tandem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2021-11-18T06:17:00Z</dcterms:created>
  <dcterms:modified xsi:type="dcterms:W3CDTF">2021-11-18T15:39:00Z</dcterms:modified>
</cp:coreProperties>
</file>