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5C6A" w14:textId="6627EB34" w:rsidR="00AE7590" w:rsidRPr="00AE7590" w:rsidRDefault="00AE7590" w:rsidP="00AE7590">
      <w:pPr>
        <w:rPr>
          <w:b/>
          <w:bCs/>
          <w:lang w:val="pt-BR"/>
        </w:rPr>
      </w:pPr>
      <w:r w:rsidRPr="00AE7590">
        <w:rPr>
          <w:b/>
          <w:bCs/>
          <w:lang w:val="pt-BR"/>
        </w:rPr>
        <w:t xml:space="preserve">Checklist da Etapa 1 </w:t>
      </w:r>
    </w:p>
    <w:p w14:paraId="4D624C3D" w14:textId="77777777" w:rsidR="00AE7590" w:rsidRPr="00AE7590" w:rsidRDefault="00AE7590" w:rsidP="00AE7590">
      <w:pPr>
        <w:numPr>
          <w:ilvl w:val="0"/>
          <w:numId w:val="1"/>
        </w:numPr>
        <w:rPr>
          <w:lang w:val="pt-BR"/>
        </w:rPr>
      </w:pPr>
      <w:r w:rsidRPr="00AE7590">
        <w:rPr>
          <w:b/>
          <w:bCs/>
          <w:lang w:val="pt-BR"/>
        </w:rPr>
        <w:t>Preencher ML Canvas (stakeholders, métricas de negócio, SLOs)</w:t>
      </w:r>
    </w:p>
    <w:p w14:paraId="4F139235" w14:textId="77777777" w:rsidR="00AE7590" w:rsidRPr="00AE7590" w:rsidRDefault="00AE7590" w:rsidP="00AE7590">
      <w:pPr>
        <w:numPr>
          <w:ilvl w:val="1"/>
          <w:numId w:val="1"/>
        </w:numPr>
        <w:rPr>
          <w:lang w:val="pt-BR"/>
        </w:rPr>
      </w:pPr>
      <w:r w:rsidRPr="00AE7590">
        <w:rPr>
          <w:rFonts w:ascii="Segoe UI Emoji" w:hAnsi="Segoe UI Emoji" w:cs="Segoe UI Emoji"/>
          <w:lang w:val="pt-BR"/>
        </w:rPr>
        <w:t>✅</w:t>
      </w:r>
      <w:r w:rsidRPr="00AE7590">
        <w:rPr>
          <w:lang w:val="pt-BR"/>
        </w:rPr>
        <w:t xml:space="preserve"> O arquivo </w:t>
      </w:r>
      <w:r w:rsidRPr="00AE7590">
        <w:fldChar w:fldCharType="begin"/>
      </w:r>
      <w:r w:rsidRPr="00AE7590">
        <w:rPr>
          <w:lang w:val="pt-BR"/>
        </w:rPr>
        <w:instrText>HYPERLINK "vscode-file://vscode-app/c:/Users/janot/AppData/Local/Programs/Microsoft%20VS%20Code/07ff9d6178/resources/app/out/vs/code/electron-browser/workbench/workbench.html" \o ""</w:instrText>
      </w:r>
      <w:r w:rsidRPr="00AE7590">
        <w:fldChar w:fldCharType="separate"/>
      </w:r>
      <w:r w:rsidRPr="00AE7590">
        <w:rPr>
          <w:rStyle w:val="Hyperlink"/>
          <w:lang w:val="pt-BR"/>
        </w:rPr>
        <w:t>ml_canvas.md</w:t>
      </w:r>
      <w:r w:rsidRPr="00AE7590">
        <w:fldChar w:fldCharType="end"/>
      </w:r>
      <w:r w:rsidRPr="00AE7590">
        <w:rPr>
          <w:lang w:val="pt-BR"/>
        </w:rPr>
        <w:t> está preenchido, com stakeholders, métricas de negócio, plano de execução e status.</w:t>
      </w:r>
    </w:p>
    <w:p w14:paraId="3CDCD11F" w14:textId="77777777" w:rsidR="00AE7590" w:rsidRPr="00AE7590" w:rsidRDefault="00AE7590" w:rsidP="00AE7590">
      <w:pPr>
        <w:numPr>
          <w:ilvl w:val="0"/>
          <w:numId w:val="1"/>
        </w:numPr>
        <w:rPr>
          <w:lang w:val="pt-BR"/>
        </w:rPr>
      </w:pPr>
      <w:r w:rsidRPr="00AE7590">
        <w:rPr>
          <w:b/>
          <w:bCs/>
          <w:lang w:val="pt-BR"/>
        </w:rPr>
        <w:t>EDA completa: volume, qualidade, distribuição, data readiness</w:t>
      </w:r>
    </w:p>
    <w:p w14:paraId="7E4F723E" w14:textId="77777777" w:rsidR="00AE7590" w:rsidRPr="00AE7590" w:rsidRDefault="00AE7590" w:rsidP="00AE7590">
      <w:pPr>
        <w:numPr>
          <w:ilvl w:val="1"/>
          <w:numId w:val="1"/>
        </w:numPr>
        <w:rPr>
          <w:lang w:val="pt-BR"/>
        </w:rPr>
      </w:pPr>
      <w:r w:rsidRPr="00AE7590">
        <w:rPr>
          <w:rFonts w:ascii="Segoe UI Emoji" w:hAnsi="Segoe UI Emoji" w:cs="Segoe UI Emoji"/>
          <w:lang w:val="pt-BR"/>
        </w:rPr>
        <w:t>✅</w:t>
      </w:r>
      <w:r w:rsidRPr="00AE7590">
        <w:rPr>
          <w:lang w:val="pt-BR"/>
        </w:rPr>
        <w:t xml:space="preserve"> O notebook </w:t>
      </w:r>
      <w:r w:rsidRPr="00AE7590">
        <w:fldChar w:fldCharType="begin"/>
      </w:r>
      <w:r w:rsidRPr="00AE7590">
        <w:rPr>
          <w:lang w:val="pt-BR"/>
        </w:rPr>
        <w:instrText>HYPERLINK "vscode-file://vscode-app/c:/Users/janot/AppData/Local/Programs/Microsoft%20VS%20Code/07ff9d6178/resources/app/out/vs/code/electron-browser/workbench/workbench.html" \o ""</w:instrText>
      </w:r>
      <w:r w:rsidRPr="00AE7590">
        <w:fldChar w:fldCharType="separate"/>
      </w:r>
      <w:r w:rsidRPr="00AE7590">
        <w:rPr>
          <w:rStyle w:val="Hyperlink"/>
          <w:lang w:val="pt-BR"/>
        </w:rPr>
        <w:t>01_eda.ipynb</w:t>
      </w:r>
      <w:r w:rsidRPr="00AE7590">
        <w:fldChar w:fldCharType="end"/>
      </w:r>
      <w:r w:rsidRPr="00AE7590">
        <w:rPr>
          <w:lang w:val="pt-BR"/>
        </w:rPr>
        <w:t> cobre:</w:t>
      </w:r>
    </w:p>
    <w:p w14:paraId="48DEA883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Volume e estrutura da base (linhas, colunas, memória)</w:t>
      </w:r>
    </w:p>
    <w:p w14:paraId="20F38A53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Diagnóstico de duplicidades, missing, valores fora de faixa, inconsistências</w:t>
      </w:r>
    </w:p>
    <w:p w14:paraId="3A0E58BC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Distribuição do target e variáveis principais</w:t>
      </w:r>
    </w:p>
    <w:p w14:paraId="536F022E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Checks de leakage e governança temporal</w:t>
      </w:r>
    </w:p>
    <w:p w14:paraId="64B38F67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Justificativa das exclusões e tratamento mínimo para baseline</w:t>
      </w:r>
    </w:p>
    <w:p w14:paraId="57914373" w14:textId="77777777" w:rsidR="00AE7590" w:rsidRPr="00AE7590" w:rsidRDefault="00AE7590" w:rsidP="00AE7590">
      <w:pPr>
        <w:numPr>
          <w:ilvl w:val="2"/>
          <w:numId w:val="1"/>
        </w:numPr>
      </w:pPr>
      <w:r w:rsidRPr="00AE7590">
        <w:t>Data readiness com checklist final</w:t>
      </w:r>
    </w:p>
    <w:p w14:paraId="7AD5753B" w14:textId="77777777" w:rsidR="00AE7590" w:rsidRPr="00AE7590" w:rsidRDefault="00AE7590" w:rsidP="00AE7590">
      <w:pPr>
        <w:numPr>
          <w:ilvl w:val="0"/>
          <w:numId w:val="1"/>
        </w:numPr>
        <w:rPr>
          <w:lang w:val="pt-BR"/>
        </w:rPr>
      </w:pPr>
      <w:r w:rsidRPr="00AE7590">
        <w:rPr>
          <w:b/>
          <w:bCs/>
          <w:lang w:val="pt-BR"/>
        </w:rPr>
        <w:t>Definir métrica técnica (AUC-ROC, PR-AUC, F1) e de negócio (custo de churn evitado)</w:t>
      </w:r>
    </w:p>
    <w:p w14:paraId="69FF4C32" w14:textId="77777777" w:rsidR="00AE7590" w:rsidRPr="00AE7590" w:rsidRDefault="00AE7590" w:rsidP="00AE7590">
      <w:pPr>
        <w:numPr>
          <w:ilvl w:val="1"/>
          <w:numId w:val="1"/>
        </w:numPr>
        <w:rPr>
          <w:lang w:val="pt-BR"/>
        </w:rPr>
      </w:pPr>
      <w:r w:rsidRPr="00AE7590">
        <w:rPr>
          <w:rFonts w:ascii="Segoe UI Emoji" w:hAnsi="Segoe UI Emoji" w:cs="Segoe UI Emoji"/>
          <w:lang w:val="pt-BR"/>
        </w:rPr>
        <w:t>✅</w:t>
      </w:r>
      <w:r w:rsidRPr="00AE7590">
        <w:rPr>
          <w:lang w:val="pt-BR"/>
        </w:rPr>
        <w:t xml:space="preserve"> Métricas técnicas e de negócio estão:</w:t>
      </w:r>
    </w:p>
    <w:p w14:paraId="021B0C6F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Definidas no ML Canvas, README e </w:t>
      </w:r>
      <w:r w:rsidRPr="00AE7590">
        <w:fldChar w:fldCharType="begin"/>
      </w:r>
      <w:r w:rsidRPr="00AE7590">
        <w:rPr>
          <w:lang w:val="pt-BR"/>
        </w:rPr>
        <w:instrText>HYPERLINK "vscode-file://vscode-app/c:/Users/janot/AppData/Local/Programs/Microsoft%20VS%20Code/07ff9d6178/resources/app/out/vs/code/electron-browser/workbench/workbench.html" \o ""</w:instrText>
      </w:r>
      <w:r w:rsidRPr="00AE7590">
        <w:fldChar w:fldCharType="separate"/>
      </w:r>
      <w:r w:rsidRPr="00AE7590">
        <w:rPr>
          <w:rStyle w:val="Hyperlink"/>
          <w:lang w:val="pt-BR"/>
        </w:rPr>
        <w:t>model_card.md</w:t>
      </w:r>
      <w:r w:rsidRPr="00AE7590">
        <w:fldChar w:fldCharType="end"/>
      </w:r>
    </w:p>
    <w:p w14:paraId="62B8B1E0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Calculadas e registradas no notebook </w:t>
      </w:r>
      <w:r w:rsidRPr="00AE7590">
        <w:fldChar w:fldCharType="begin"/>
      </w:r>
      <w:r w:rsidRPr="00AE7590">
        <w:rPr>
          <w:lang w:val="pt-BR"/>
        </w:rPr>
        <w:instrText>HYPERLINK "vscode-file://vscode-app/c:/Users/janot/AppData/Local/Programs/Microsoft%20VS%20Code/07ff9d6178/resources/app/out/vs/code/electron-browser/workbench/workbench.html" \o ""</w:instrText>
      </w:r>
      <w:r w:rsidRPr="00AE7590">
        <w:fldChar w:fldCharType="separate"/>
      </w:r>
      <w:r w:rsidRPr="00AE7590">
        <w:rPr>
          <w:rStyle w:val="Hyperlink"/>
          <w:lang w:val="pt-BR"/>
        </w:rPr>
        <w:t>02_baselines.ipynb</w:t>
      </w:r>
      <w:r w:rsidRPr="00AE7590">
        <w:fldChar w:fldCharType="end"/>
      </w:r>
    </w:p>
    <w:p w14:paraId="628CB704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Métrica de negócio (valor_liquido) operacionalizada e logada no MLflow</w:t>
      </w:r>
    </w:p>
    <w:p w14:paraId="4B5600B9" w14:textId="77777777" w:rsidR="00AE7590" w:rsidRPr="00AE7590" w:rsidRDefault="00AE7590" w:rsidP="00AE7590">
      <w:pPr>
        <w:numPr>
          <w:ilvl w:val="0"/>
          <w:numId w:val="1"/>
        </w:numPr>
        <w:rPr>
          <w:lang w:val="pt-BR"/>
        </w:rPr>
      </w:pPr>
      <w:r w:rsidRPr="00AE7590">
        <w:rPr>
          <w:b/>
          <w:bCs/>
          <w:lang w:val="pt-BR"/>
        </w:rPr>
        <w:t>Treinar baseline com DummyClassifier e Regressão Logística (Scikit-Learn)</w:t>
      </w:r>
    </w:p>
    <w:p w14:paraId="3D66A51B" w14:textId="77777777" w:rsidR="00AE7590" w:rsidRPr="00AE7590" w:rsidRDefault="00AE7590" w:rsidP="00AE7590">
      <w:pPr>
        <w:numPr>
          <w:ilvl w:val="1"/>
          <w:numId w:val="1"/>
        </w:numPr>
      </w:pPr>
      <w:r w:rsidRPr="00AE7590">
        <w:rPr>
          <w:rFonts w:ascii="Segoe UI Emoji" w:hAnsi="Segoe UI Emoji" w:cs="Segoe UI Emoji"/>
        </w:rPr>
        <w:t>✅</w:t>
      </w:r>
      <w:r w:rsidRPr="00AE7590">
        <w:t xml:space="preserve"> </w:t>
      </w:r>
      <w:proofErr w:type="spellStart"/>
      <w:r w:rsidRPr="00AE7590">
        <w:t>Implementado</w:t>
      </w:r>
      <w:proofErr w:type="spellEnd"/>
      <w:r w:rsidRPr="00AE7590">
        <w:t xml:space="preserve"> </w:t>
      </w:r>
      <w:proofErr w:type="spellStart"/>
      <w:r w:rsidRPr="00AE7590">
        <w:t>em</w:t>
      </w:r>
      <w:proofErr w:type="spellEnd"/>
      <w:r w:rsidRPr="00AE7590">
        <w:t xml:space="preserve"> 02_</w:t>
      </w:r>
      <w:proofErr w:type="gramStart"/>
      <w:r w:rsidRPr="00AE7590">
        <w:t>baselines.ipynb</w:t>
      </w:r>
      <w:proofErr w:type="gramEnd"/>
      <w:r w:rsidRPr="00AE7590">
        <w:t>:</w:t>
      </w:r>
    </w:p>
    <w:p w14:paraId="25D8C5DE" w14:textId="77777777" w:rsidR="00AE7590" w:rsidRPr="00AE7590" w:rsidRDefault="00AE7590" w:rsidP="00AE7590">
      <w:pPr>
        <w:numPr>
          <w:ilvl w:val="2"/>
          <w:numId w:val="1"/>
        </w:numPr>
      </w:pPr>
      <w:proofErr w:type="spellStart"/>
      <w:r w:rsidRPr="00AE7590">
        <w:t>DummyClassifier</w:t>
      </w:r>
      <w:proofErr w:type="spellEnd"/>
      <w:r w:rsidRPr="00AE7590">
        <w:t xml:space="preserve"> (stratified)</w:t>
      </w:r>
    </w:p>
    <w:p w14:paraId="082B8CF3" w14:textId="77777777" w:rsidR="00AE7590" w:rsidRPr="00AE7590" w:rsidRDefault="00AE7590" w:rsidP="00AE7590">
      <w:pPr>
        <w:numPr>
          <w:ilvl w:val="2"/>
          <w:numId w:val="1"/>
        </w:numPr>
      </w:pPr>
      <w:proofErr w:type="spellStart"/>
      <w:r w:rsidRPr="00AE7590">
        <w:t>LogisticRegression</w:t>
      </w:r>
      <w:proofErr w:type="spellEnd"/>
      <w:r w:rsidRPr="00AE7590">
        <w:t xml:space="preserve"> (com tuning de </w:t>
      </w:r>
      <w:proofErr w:type="spellStart"/>
      <w:r w:rsidRPr="00AE7590">
        <w:t>max_iter</w:t>
      </w:r>
      <w:proofErr w:type="spellEnd"/>
      <w:r w:rsidRPr="00AE7590">
        <w:t xml:space="preserve">, solver, </w:t>
      </w:r>
      <w:proofErr w:type="spellStart"/>
      <w:r w:rsidRPr="00AE7590">
        <w:t>random_state</w:t>
      </w:r>
      <w:proofErr w:type="spellEnd"/>
      <w:r w:rsidRPr="00AE7590">
        <w:t>)</w:t>
      </w:r>
    </w:p>
    <w:p w14:paraId="09CAFBB4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GridSearchCV para tuning de C e penalidades (L1, L2, ElasticNet)</w:t>
      </w:r>
    </w:p>
    <w:p w14:paraId="4B26EF6C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Pipeline de preprocessamento (imputação, one-hot, etc.)</w:t>
      </w:r>
    </w:p>
    <w:p w14:paraId="2FBBE391" w14:textId="77777777" w:rsidR="00AE7590" w:rsidRPr="00AE7590" w:rsidRDefault="00AE7590" w:rsidP="00AE7590">
      <w:pPr>
        <w:numPr>
          <w:ilvl w:val="0"/>
          <w:numId w:val="1"/>
        </w:numPr>
        <w:rPr>
          <w:lang w:val="pt-BR"/>
        </w:rPr>
      </w:pPr>
      <w:r w:rsidRPr="00AE7590">
        <w:rPr>
          <w:b/>
          <w:bCs/>
          <w:lang w:val="pt-BR"/>
        </w:rPr>
        <w:t>Registrar experimentos no MLflow (parâmetros, métricas, dataset version)</w:t>
      </w:r>
    </w:p>
    <w:p w14:paraId="561609A4" w14:textId="77777777" w:rsidR="00AE7590" w:rsidRPr="00AE7590" w:rsidRDefault="00AE7590" w:rsidP="00AE7590">
      <w:pPr>
        <w:numPr>
          <w:ilvl w:val="1"/>
          <w:numId w:val="1"/>
        </w:numPr>
        <w:rPr>
          <w:lang w:val="pt-BR"/>
        </w:rPr>
      </w:pPr>
      <w:r w:rsidRPr="00AE7590">
        <w:rPr>
          <w:rFonts w:ascii="Segoe UI Emoji" w:hAnsi="Segoe UI Emoji" w:cs="Segoe UI Emoji"/>
          <w:lang w:val="pt-BR"/>
        </w:rPr>
        <w:lastRenderedPageBreak/>
        <w:t>✅</w:t>
      </w:r>
      <w:r w:rsidRPr="00AE7590">
        <w:rPr>
          <w:lang w:val="pt-BR"/>
        </w:rPr>
        <w:t xml:space="preserve"> Todos os experimentos (dummy, log_reg, mitigado) são registrados no MLflow, com:</w:t>
      </w:r>
    </w:p>
    <w:p w14:paraId="267CBBDC" w14:textId="77777777" w:rsidR="00AE7590" w:rsidRPr="00AE7590" w:rsidRDefault="00AE7590" w:rsidP="00AE7590">
      <w:pPr>
        <w:numPr>
          <w:ilvl w:val="2"/>
          <w:numId w:val="1"/>
        </w:numPr>
      </w:pPr>
      <w:proofErr w:type="spellStart"/>
      <w:r w:rsidRPr="00AE7590">
        <w:t>Parâmetros</w:t>
      </w:r>
      <w:proofErr w:type="spellEnd"/>
      <w:r w:rsidRPr="00AE7590">
        <w:t xml:space="preserve"> do </w:t>
      </w:r>
      <w:proofErr w:type="spellStart"/>
      <w:r w:rsidRPr="00AE7590">
        <w:t>modelo</w:t>
      </w:r>
      <w:proofErr w:type="spellEnd"/>
    </w:p>
    <w:p w14:paraId="1A3FB440" w14:textId="77777777" w:rsidR="00AE7590" w:rsidRPr="00AE7590" w:rsidRDefault="00AE7590" w:rsidP="00AE7590">
      <w:pPr>
        <w:numPr>
          <w:ilvl w:val="2"/>
          <w:numId w:val="1"/>
        </w:numPr>
      </w:pPr>
      <w:proofErr w:type="spellStart"/>
      <w:r w:rsidRPr="00AE7590">
        <w:t>Métricas</w:t>
      </w:r>
      <w:proofErr w:type="spellEnd"/>
      <w:r w:rsidRPr="00AE7590">
        <w:t xml:space="preserve"> </w:t>
      </w:r>
      <w:proofErr w:type="spellStart"/>
      <w:r w:rsidRPr="00AE7590">
        <w:t>técnicas</w:t>
      </w:r>
      <w:proofErr w:type="spellEnd"/>
      <w:r w:rsidRPr="00AE7590">
        <w:t xml:space="preserve"> e de </w:t>
      </w:r>
      <w:proofErr w:type="spellStart"/>
      <w:r w:rsidRPr="00AE7590">
        <w:t>negócio</w:t>
      </w:r>
      <w:proofErr w:type="spellEnd"/>
    </w:p>
    <w:p w14:paraId="18F2C01D" w14:textId="77777777" w:rsidR="00AE7590" w:rsidRPr="00AE7590" w:rsidRDefault="00AE7590" w:rsidP="00AE7590">
      <w:pPr>
        <w:numPr>
          <w:ilvl w:val="2"/>
          <w:numId w:val="1"/>
        </w:numPr>
      </w:pPr>
      <w:proofErr w:type="spellStart"/>
      <w:r w:rsidRPr="00AE7590">
        <w:t>Versão</w:t>
      </w:r>
      <w:proofErr w:type="spellEnd"/>
      <w:r w:rsidRPr="00AE7590">
        <w:t xml:space="preserve"> do dataset (hash)</w:t>
      </w:r>
    </w:p>
    <w:p w14:paraId="33C0C93D" w14:textId="77777777" w:rsidR="00AE7590" w:rsidRPr="00AE7590" w:rsidRDefault="00AE7590" w:rsidP="00AE7590">
      <w:pPr>
        <w:numPr>
          <w:ilvl w:val="2"/>
          <w:numId w:val="1"/>
        </w:numPr>
        <w:rPr>
          <w:lang w:val="pt-BR"/>
        </w:rPr>
      </w:pPr>
      <w:r w:rsidRPr="00AE7590">
        <w:rPr>
          <w:lang w:val="pt-BR"/>
        </w:rPr>
        <w:t>Scripts/analyze_mlruns.py para análise automatizada dos runs</w:t>
      </w:r>
    </w:p>
    <w:p w14:paraId="05F5058D" w14:textId="77777777" w:rsidR="00AE7590" w:rsidRPr="00AE7590" w:rsidRDefault="00000000" w:rsidP="00AE7590">
      <w:r>
        <w:pict w14:anchorId="0B2C3472">
          <v:rect id="_x0000_i1025" style="width:0;height:1.5pt" o:hralign="center" o:hrstd="t" o:hr="t" fillcolor="#a0a0a0" stroked="f"/>
        </w:pict>
      </w:r>
    </w:p>
    <w:p w14:paraId="5E3DB334" w14:textId="247713C4" w:rsidR="00AE7590" w:rsidRPr="00AE7590" w:rsidRDefault="00AE7590" w:rsidP="00AE7590"/>
    <w:p w14:paraId="0010B83F" w14:textId="77777777" w:rsidR="00AE7590" w:rsidRPr="000F3853" w:rsidRDefault="00AE7590" w:rsidP="00AE7590">
      <w:pPr>
        <w:rPr>
          <w:b/>
          <w:bCs/>
          <w:lang w:val="pt-BR"/>
        </w:rPr>
      </w:pPr>
      <w:r w:rsidRPr="000F3853">
        <w:rPr>
          <w:b/>
          <w:bCs/>
          <w:lang w:val="pt-BR"/>
        </w:rPr>
        <w:t>Conclusão</w:t>
      </w:r>
    </w:p>
    <w:p w14:paraId="2E320A6C" w14:textId="1D579C81" w:rsidR="00AE7590" w:rsidRDefault="00AE7590" w:rsidP="00AE7590">
      <w:pPr>
        <w:rPr>
          <w:lang w:val="pt-BR"/>
        </w:rPr>
      </w:pPr>
      <w:r w:rsidRPr="00AE7590">
        <w:rPr>
          <w:lang w:val="pt-BR"/>
        </w:rPr>
        <w:t>Tudo o que foi pedido na Etapa 1 está implementado e documentado, seguindo boas práticas de projetos de ML. O projeto está bem estruturado para apresentação e entendimento, com rastreabilidade, documentação e automação.</w:t>
      </w:r>
      <w:r w:rsidR="00E375A7">
        <w:rPr>
          <w:lang w:val="pt-BR"/>
        </w:rPr>
        <w:t xml:space="preserve"> Creio..rsrsr</w:t>
      </w:r>
    </w:p>
    <w:p w14:paraId="78446B3E" w14:textId="77777777" w:rsidR="00D162F6" w:rsidRDefault="00D162F6" w:rsidP="00AE7590">
      <w:pPr>
        <w:rPr>
          <w:lang w:val="pt-BR"/>
        </w:rPr>
      </w:pPr>
    </w:p>
    <w:p w14:paraId="50FC81CE" w14:textId="107CF019" w:rsidR="00D162F6" w:rsidRPr="00D162F6" w:rsidRDefault="00D162F6" w:rsidP="00D162F6">
      <w:pPr>
        <w:rPr>
          <w:lang w:val="pt-BR"/>
        </w:rPr>
      </w:pPr>
      <w:r>
        <w:rPr>
          <w:lang w:val="pt-BR"/>
        </w:rPr>
        <w:t>ETAPA 2</w:t>
      </w:r>
      <w:r>
        <w:rPr>
          <w:lang w:val="pt-BR"/>
        </w:rPr>
        <w:br/>
      </w:r>
      <w:r>
        <w:rPr>
          <w:lang w:val="pt-BR"/>
        </w:rPr>
        <w:br/>
      </w:r>
      <w:r w:rsidRPr="00D162F6">
        <w:rPr>
          <w:lang w:val="pt-BR"/>
        </w:rPr>
        <w:t>No notebook, implement</w:t>
      </w:r>
      <w:r>
        <w:rPr>
          <w:lang w:val="pt-BR"/>
        </w:rPr>
        <w:t xml:space="preserve">ei no </w:t>
      </w:r>
      <w:r w:rsidRPr="00D162F6">
        <w:rPr>
          <w:lang w:val="pt-BR"/>
        </w:rPr>
        <w:t>03_mlp_pytorch:</w:t>
      </w:r>
    </w:p>
    <w:p w14:paraId="020C8BF0" w14:textId="77777777" w:rsidR="00D162F6" w:rsidRPr="00D162F6" w:rsidRDefault="00D162F6" w:rsidP="00D162F6">
      <w:pPr>
        <w:numPr>
          <w:ilvl w:val="0"/>
          <w:numId w:val="6"/>
        </w:numPr>
        <w:rPr>
          <w:lang w:val="pt-BR"/>
        </w:rPr>
      </w:pPr>
      <w:r w:rsidRPr="00D162F6">
        <w:rPr>
          <w:lang w:val="pt-BR"/>
        </w:rPr>
        <w:t>Construção do MLP em PyTorch (arquitetura, função de ativação, loss function).</w:t>
      </w:r>
    </w:p>
    <w:p w14:paraId="36613055" w14:textId="77777777" w:rsidR="00D162F6" w:rsidRPr="00D162F6" w:rsidRDefault="00D162F6" w:rsidP="00D162F6">
      <w:pPr>
        <w:numPr>
          <w:ilvl w:val="0"/>
          <w:numId w:val="6"/>
        </w:numPr>
      </w:pPr>
      <w:r w:rsidRPr="00D162F6">
        <w:t xml:space="preserve">Loop de </w:t>
      </w:r>
      <w:proofErr w:type="spellStart"/>
      <w:r w:rsidRPr="00D162F6">
        <w:t>treinamento</w:t>
      </w:r>
      <w:proofErr w:type="spellEnd"/>
      <w:r w:rsidRPr="00D162F6">
        <w:t xml:space="preserve"> (</w:t>
      </w:r>
      <w:proofErr w:type="spellStart"/>
      <w:r w:rsidRPr="00D162F6">
        <w:t>ainda</w:t>
      </w:r>
      <w:proofErr w:type="spellEnd"/>
      <w:r w:rsidRPr="00D162F6">
        <w:t xml:space="preserve"> </w:t>
      </w:r>
      <w:proofErr w:type="spellStart"/>
      <w:r w:rsidRPr="00D162F6">
        <w:t>sem</w:t>
      </w:r>
      <w:proofErr w:type="spellEnd"/>
      <w:r w:rsidRPr="00D162F6">
        <w:t xml:space="preserve"> early stopping </w:t>
      </w:r>
      <w:proofErr w:type="spellStart"/>
      <w:r w:rsidRPr="00D162F6">
        <w:t>ou</w:t>
      </w:r>
      <w:proofErr w:type="spellEnd"/>
      <w:r w:rsidRPr="00D162F6">
        <w:t xml:space="preserve"> batching).</w:t>
      </w:r>
    </w:p>
    <w:p w14:paraId="498804EC" w14:textId="77777777" w:rsidR="00D162F6" w:rsidRPr="00D162F6" w:rsidRDefault="00D162F6" w:rsidP="00D162F6">
      <w:pPr>
        <w:numPr>
          <w:ilvl w:val="0"/>
          <w:numId w:val="6"/>
        </w:numPr>
      </w:pPr>
      <w:proofErr w:type="spellStart"/>
      <w:r w:rsidRPr="00D162F6">
        <w:t>Avaliação</w:t>
      </w:r>
      <w:proofErr w:type="spellEnd"/>
      <w:r w:rsidRPr="00D162F6">
        <w:t xml:space="preserve"> </w:t>
      </w:r>
      <w:proofErr w:type="spellStart"/>
      <w:r w:rsidRPr="00D162F6">
        <w:t>preliminar</w:t>
      </w:r>
      <w:proofErr w:type="spellEnd"/>
      <w:r w:rsidRPr="00D162F6">
        <w:t xml:space="preserve"> (</w:t>
      </w:r>
      <w:proofErr w:type="spellStart"/>
      <w:r w:rsidRPr="00D162F6">
        <w:t>acurácia</w:t>
      </w:r>
      <w:proofErr w:type="spellEnd"/>
      <w:r w:rsidRPr="00D162F6">
        <w:t>).</w:t>
      </w:r>
    </w:p>
    <w:p w14:paraId="0231ACA0" w14:textId="77777777" w:rsidR="00D162F6" w:rsidRPr="00D162F6" w:rsidRDefault="00D162F6" w:rsidP="00D162F6">
      <w:proofErr w:type="spellStart"/>
      <w:r w:rsidRPr="00D162F6">
        <w:t>Faltam</w:t>
      </w:r>
      <w:proofErr w:type="spellEnd"/>
      <w:r w:rsidRPr="00D162F6">
        <w:t>:</w:t>
      </w:r>
    </w:p>
    <w:p w14:paraId="46B83643" w14:textId="77777777" w:rsidR="00D162F6" w:rsidRPr="00D162F6" w:rsidRDefault="00D162F6" w:rsidP="00D162F6">
      <w:pPr>
        <w:numPr>
          <w:ilvl w:val="0"/>
          <w:numId w:val="7"/>
        </w:numPr>
      </w:pPr>
      <w:r w:rsidRPr="00D162F6">
        <w:t xml:space="preserve">Early stopping e batching no </w:t>
      </w:r>
      <w:proofErr w:type="spellStart"/>
      <w:r w:rsidRPr="00D162F6">
        <w:t>treinamento</w:t>
      </w:r>
      <w:proofErr w:type="spellEnd"/>
      <w:r w:rsidRPr="00D162F6">
        <w:t>.</w:t>
      </w:r>
    </w:p>
    <w:p w14:paraId="240694C4" w14:textId="77777777" w:rsidR="00D162F6" w:rsidRPr="00D162F6" w:rsidRDefault="00D162F6" w:rsidP="00D162F6">
      <w:pPr>
        <w:numPr>
          <w:ilvl w:val="0"/>
          <w:numId w:val="7"/>
        </w:numPr>
        <w:rPr>
          <w:lang w:val="pt-BR"/>
        </w:rPr>
      </w:pPr>
      <w:r w:rsidRPr="00D162F6">
        <w:rPr>
          <w:lang w:val="pt-BR"/>
        </w:rPr>
        <w:t>Comparação com baselines usando ≥ 4 métricas (ex: accuracy, f1, roc_auc, matriz de confusão).</w:t>
      </w:r>
    </w:p>
    <w:p w14:paraId="2B85E751" w14:textId="77777777" w:rsidR="00D162F6" w:rsidRPr="00D162F6" w:rsidRDefault="00D162F6" w:rsidP="00D162F6">
      <w:pPr>
        <w:numPr>
          <w:ilvl w:val="0"/>
          <w:numId w:val="7"/>
        </w:numPr>
        <w:rPr>
          <w:lang w:val="pt-BR"/>
        </w:rPr>
      </w:pPr>
      <w:r w:rsidRPr="00D162F6">
        <w:rPr>
          <w:lang w:val="pt-BR"/>
        </w:rPr>
        <w:t>Análise de trade-off de custo (falso positivo vs. negativo).</w:t>
      </w:r>
    </w:p>
    <w:p w14:paraId="4B07C62C" w14:textId="77777777" w:rsidR="00D162F6" w:rsidRPr="00D162F6" w:rsidRDefault="00D162F6" w:rsidP="00D162F6">
      <w:pPr>
        <w:numPr>
          <w:ilvl w:val="0"/>
          <w:numId w:val="7"/>
        </w:numPr>
        <w:rPr>
          <w:lang w:val="pt-BR"/>
        </w:rPr>
      </w:pPr>
      <w:r w:rsidRPr="00D162F6">
        <w:rPr>
          <w:lang w:val="pt-BR"/>
        </w:rPr>
        <w:t>Registro dos experimentos no MLflow.</w:t>
      </w:r>
    </w:p>
    <w:p w14:paraId="5A79FC15" w14:textId="0F265AF7" w:rsidR="00310BCC" w:rsidRDefault="00D162F6">
      <w:pPr>
        <w:rPr>
          <w:lang w:val="pt-BR"/>
        </w:rPr>
      </w:pPr>
      <w:r w:rsidRPr="00D162F6">
        <w:rPr>
          <w:lang w:val="pt-BR"/>
        </w:rPr>
        <w:t>Vou atualizar o README, model card e ML canvas para refletir o que já foi feito até aqui.</w:t>
      </w:r>
      <w:r w:rsidR="00E375A7">
        <w:rPr>
          <w:lang w:val="pt-BR"/>
        </w:rPr>
        <w:t xml:space="preserve"> E modificar o Makefile p executar os 3 notebooks e fazer a analise em cima ( mas so apos finalizar o </w:t>
      </w:r>
      <w:r w:rsidR="00E375A7" w:rsidRPr="00E375A7">
        <w:rPr>
          <w:lang w:val="pt-BR"/>
        </w:rPr>
        <w:t>03_mlp_pytorch</w:t>
      </w:r>
      <w:r w:rsidR="00E375A7">
        <w:rPr>
          <w:lang w:val="pt-BR"/>
        </w:rPr>
        <w:t>)</w:t>
      </w:r>
    </w:p>
    <w:p w14:paraId="50A9168B" w14:textId="0E6EC8CD" w:rsidR="000F3853" w:rsidRDefault="000F3853">
      <w:pPr>
        <w:rPr>
          <w:lang w:val="pt-BR"/>
        </w:rPr>
      </w:pPr>
      <w:r>
        <w:rPr>
          <w:lang w:val="pt-BR"/>
        </w:rPr>
        <w:lastRenderedPageBreak/>
        <w:t>31/03/2026</w:t>
      </w:r>
    </w:p>
    <w:p w14:paraId="2B4EE599" w14:textId="77777777" w:rsidR="000F3853" w:rsidRPr="000F3853" w:rsidRDefault="000F3853" w:rsidP="000F3853">
      <w:pPr>
        <w:rPr>
          <w:lang w:val="pt-BR"/>
        </w:rPr>
      </w:pPr>
      <w:r w:rsidRPr="000F3853">
        <w:rPr>
          <w:lang w:val="pt-BR"/>
        </w:rPr>
        <w:t>Resumo do que estava faltando e foi corrigido:</w:t>
      </w:r>
    </w:p>
    <w:p w14:paraId="0CCAF25B" w14:textId="77777777" w:rsidR="000F3853" w:rsidRPr="000F3853" w:rsidRDefault="000F3853" w:rsidP="000F3853">
      <w:proofErr w:type="spellStart"/>
      <w:r w:rsidRPr="000F3853">
        <w:rPr>
          <w:b/>
          <w:bCs/>
        </w:rPr>
        <w:t>Makefile</w:t>
      </w:r>
      <w:proofErr w:type="spellEnd"/>
    </w:p>
    <w:p w14:paraId="60C04361" w14:textId="77777777" w:rsidR="000F3853" w:rsidRPr="000F3853" w:rsidRDefault="000F3853" w:rsidP="000F3853">
      <w:pPr>
        <w:numPr>
          <w:ilvl w:val="0"/>
          <w:numId w:val="8"/>
        </w:numPr>
      </w:pPr>
      <w:proofErr w:type="spellStart"/>
      <w:r w:rsidRPr="000F3853">
        <w:t>Adicionado</w:t>
      </w:r>
      <w:proofErr w:type="spellEnd"/>
      <w:r w:rsidRPr="000F3853">
        <w:t> MLP_NOTEBOOK e target notebooks-</w:t>
      </w:r>
      <w:proofErr w:type="spellStart"/>
      <w:r w:rsidRPr="000F3853">
        <w:t>mlp</w:t>
      </w:r>
      <w:proofErr w:type="spellEnd"/>
    </w:p>
    <w:p w14:paraId="4AE5D487" w14:textId="77777777" w:rsidR="000F3853" w:rsidRPr="000F3853" w:rsidRDefault="000F3853" w:rsidP="000F3853">
      <w:pPr>
        <w:numPr>
          <w:ilvl w:val="0"/>
          <w:numId w:val="8"/>
        </w:numPr>
        <w:rPr>
          <w:lang w:val="pt-BR"/>
        </w:rPr>
      </w:pPr>
      <w:r w:rsidRPr="000F3853">
        <w:rPr>
          <w:lang w:val="pt-BR"/>
        </w:rPr>
        <w:t>notebooks agora inclui notebooks-mlp na sequência</w:t>
      </w:r>
    </w:p>
    <w:p w14:paraId="6E171548" w14:textId="77777777" w:rsidR="000F3853" w:rsidRPr="000F3853" w:rsidRDefault="000F3853" w:rsidP="000F3853">
      <w:pPr>
        <w:numPr>
          <w:ilvl w:val="0"/>
          <w:numId w:val="8"/>
        </w:numPr>
        <w:rPr>
          <w:lang w:val="pt-BR"/>
        </w:rPr>
      </w:pPr>
      <w:r w:rsidRPr="000F3853">
        <w:rPr>
          <w:lang w:val="pt-BR"/>
        </w:rPr>
        <w:t>run-all herda automaticamente (passa por notebooks)</w:t>
      </w:r>
    </w:p>
    <w:p w14:paraId="06986DFC" w14:textId="77777777" w:rsidR="000F3853" w:rsidRPr="000F3853" w:rsidRDefault="000F3853" w:rsidP="000F3853">
      <w:pPr>
        <w:numPr>
          <w:ilvl w:val="0"/>
          <w:numId w:val="8"/>
        </w:numPr>
        <w:rPr>
          <w:lang w:val="pt-BR"/>
        </w:rPr>
      </w:pPr>
      <w:r w:rsidRPr="000F3853">
        <w:rPr>
          <w:lang w:val="pt-BR"/>
        </w:rPr>
        <w:t>help atualizado com o novo target</w:t>
      </w:r>
    </w:p>
    <w:p w14:paraId="20C015B8" w14:textId="77777777" w:rsidR="000F3853" w:rsidRPr="000F3853" w:rsidRDefault="000F3853" w:rsidP="000F3853">
      <w:r w:rsidRPr="000F3853">
        <w:rPr>
          <w:b/>
          <w:bCs/>
        </w:rPr>
        <w:t>analyze_mlruns.py</w:t>
      </w:r>
    </w:p>
    <w:p w14:paraId="040DFE07" w14:textId="77777777" w:rsidR="000F3853" w:rsidRPr="000F3853" w:rsidRDefault="000F3853" w:rsidP="000F3853">
      <w:pPr>
        <w:numPr>
          <w:ilvl w:val="0"/>
          <w:numId w:val="9"/>
        </w:numPr>
        <w:rPr>
          <w:lang w:val="pt-BR"/>
        </w:rPr>
      </w:pPr>
      <w:r w:rsidRPr="000F3853">
        <w:rPr>
          <w:lang w:val="pt-BR"/>
        </w:rPr>
        <w:t>mlp_pytorch_v1 adicionado a RUN_NAMES como run </w:t>
      </w:r>
      <w:r w:rsidRPr="000F3853">
        <w:rPr>
          <w:b/>
          <w:bCs/>
          <w:lang w:val="pt-BR"/>
        </w:rPr>
        <w:t>opcional</w:t>
      </w:r>
      <w:r w:rsidRPr="000F3853">
        <w:rPr>
          <w:lang w:val="pt-BR"/>
        </w:rPr>
        <w:t> (ausência não quebra a análise)</w:t>
      </w:r>
    </w:p>
    <w:p w14:paraId="27D6FF47" w14:textId="77777777" w:rsidR="000F3853" w:rsidRPr="000F3853" w:rsidRDefault="000F3853" w:rsidP="000F3853">
      <w:pPr>
        <w:numPr>
          <w:ilvl w:val="0"/>
          <w:numId w:val="9"/>
        </w:numPr>
        <w:rPr>
          <w:lang w:val="pt-BR"/>
        </w:rPr>
      </w:pPr>
      <w:r w:rsidRPr="000F3853">
        <w:rPr>
          <w:lang w:val="pt-BR"/>
        </w:rPr>
        <w:t>best_val_loss adicionado às métricas coletadas</w:t>
      </w:r>
    </w:p>
    <w:p w14:paraId="7E0C0B20" w14:textId="77777777" w:rsidR="000F3853" w:rsidRPr="000F3853" w:rsidRDefault="000F3853" w:rsidP="000F3853">
      <w:pPr>
        <w:numPr>
          <w:ilvl w:val="0"/>
          <w:numId w:val="9"/>
        </w:numPr>
        <w:rPr>
          <w:lang w:val="pt-BR"/>
        </w:rPr>
      </w:pPr>
      <w:r w:rsidRPr="000F3853">
        <w:rPr>
          <w:lang w:val="pt-BR"/>
        </w:rPr>
        <w:t>Bloco de output do MLP: performance, negócio e delta vs. log_reg</w:t>
      </w:r>
    </w:p>
    <w:p w14:paraId="2F13BDA4" w14:textId="77777777" w:rsidR="000F3853" w:rsidRPr="000F3853" w:rsidRDefault="000F3853" w:rsidP="000F3853">
      <w:pPr>
        <w:numPr>
          <w:ilvl w:val="0"/>
          <w:numId w:val="9"/>
        </w:numPr>
        <w:rPr>
          <w:lang w:val="pt-BR"/>
        </w:rPr>
      </w:pPr>
      <w:r w:rsidRPr="000F3853">
        <w:rPr>
          <w:lang w:val="pt-BR"/>
        </w:rPr>
        <w:t>Mensagem de leitura sugerida atualizada (item 4 sobre MLP)</w:t>
      </w:r>
    </w:p>
    <w:p w14:paraId="235F0F87" w14:textId="77777777" w:rsidR="000F3853" w:rsidRPr="000F3853" w:rsidRDefault="000F3853" w:rsidP="000F3853">
      <w:r w:rsidRPr="000F3853">
        <w:rPr>
          <w:b/>
          <w:bCs/>
        </w:rPr>
        <w:t>README.md</w:t>
      </w:r>
    </w:p>
    <w:p w14:paraId="10E36472" w14:textId="77777777" w:rsidR="000F3853" w:rsidRPr="000F3853" w:rsidRDefault="000F3853" w:rsidP="000F3853">
      <w:pPr>
        <w:numPr>
          <w:ilvl w:val="0"/>
          <w:numId w:val="10"/>
        </w:numPr>
      </w:pPr>
      <w:proofErr w:type="spellStart"/>
      <w:r w:rsidRPr="000F3853">
        <w:t>Descrição</w:t>
      </w:r>
      <w:proofErr w:type="spellEnd"/>
      <w:r w:rsidRPr="000F3853">
        <w:t xml:space="preserve"> dos notebooks (</w:t>
      </w:r>
      <w:proofErr w:type="spellStart"/>
      <w:r w:rsidRPr="000F3853">
        <w:t>seção</w:t>
      </w:r>
      <w:proofErr w:type="spellEnd"/>
      <w:r w:rsidRPr="000F3853">
        <w:t xml:space="preserve"> 2) </w:t>
      </w:r>
      <w:proofErr w:type="spellStart"/>
      <w:r w:rsidRPr="000F3853">
        <w:t>reflete</w:t>
      </w:r>
      <w:proofErr w:type="spellEnd"/>
      <w:r w:rsidRPr="000F3853">
        <w:t xml:space="preserve"> </w:t>
      </w:r>
      <w:proofErr w:type="spellStart"/>
      <w:r w:rsidRPr="000F3853">
        <w:t>BatchNorm</w:t>
      </w:r>
      <w:proofErr w:type="spellEnd"/>
      <w:r w:rsidRPr="000F3853">
        <w:t>, Dropout, early stopping, etc.</w:t>
      </w:r>
    </w:p>
    <w:p w14:paraId="7E9117F1" w14:textId="77777777" w:rsidR="000F3853" w:rsidRPr="000F3853" w:rsidRDefault="000F3853" w:rsidP="000F3853">
      <w:pPr>
        <w:numPr>
          <w:ilvl w:val="0"/>
          <w:numId w:val="10"/>
        </w:numPr>
        <w:rPr>
          <w:lang w:val="pt-BR"/>
        </w:rPr>
      </w:pPr>
      <w:r w:rsidRPr="000F3853">
        <w:rPr>
          <w:lang w:val="pt-BR"/>
        </w:rPr>
        <w:t>make notebooks-mlp adicionado à lista de atalhos</w:t>
      </w:r>
    </w:p>
    <w:p w14:paraId="1F50710A" w14:textId="77777777" w:rsidR="000F3853" w:rsidRPr="000F3853" w:rsidRDefault="000F3853" w:rsidP="000F3853">
      <w:pPr>
        <w:numPr>
          <w:ilvl w:val="0"/>
          <w:numId w:val="10"/>
        </w:numPr>
        <w:rPr>
          <w:lang w:val="pt-BR"/>
        </w:rPr>
      </w:pPr>
      <w:r w:rsidRPr="000F3853">
        <w:rPr>
          <w:lang w:val="pt-BR"/>
        </w:rPr>
        <w:t>Sequência do run-all agora lista os 6 steps corretos (incluindo MLP)</w:t>
      </w:r>
    </w:p>
    <w:p w14:paraId="6C0D431A" w14:textId="77777777" w:rsidR="000F3853" w:rsidRPr="000F3853" w:rsidRDefault="000F3853" w:rsidP="000F3853">
      <w:pPr>
        <w:numPr>
          <w:ilvl w:val="0"/>
          <w:numId w:val="10"/>
        </w:numPr>
        <w:rPr>
          <w:lang w:val="pt-BR"/>
        </w:rPr>
      </w:pPr>
      <w:r w:rsidRPr="000F3853">
        <w:rPr>
          <w:lang w:val="pt-BR"/>
        </w:rPr>
        <w:t>Saídas esperadas do terminal atualizadas com [notebooks-mlp]</w:t>
      </w:r>
    </w:p>
    <w:p w14:paraId="53D43EAB" w14:textId="77777777" w:rsidR="000F3853" w:rsidRPr="000F3853" w:rsidRDefault="000F3853" w:rsidP="000F3853">
      <w:r w:rsidRPr="000F3853">
        <w:rPr>
          <w:b/>
          <w:bCs/>
        </w:rPr>
        <w:t>ml_canvas.md</w:t>
      </w:r>
    </w:p>
    <w:p w14:paraId="10751AA3" w14:textId="77777777" w:rsidR="000F3853" w:rsidRPr="000F3853" w:rsidRDefault="000F3853" w:rsidP="000F3853">
      <w:pPr>
        <w:numPr>
          <w:ilvl w:val="0"/>
          <w:numId w:val="11"/>
        </w:numPr>
        <w:rPr>
          <w:lang w:val="pt-BR"/>
        </w:rPr>
      </w:pPr>
      <w:r w:rsidRPr="000F3853">
        <w:rPr>
          <w:lang w:val="pt-BR"/>
        </w:rPr>
        <w:t>Seção 6 (Pipeline) descreve o MLP com detalhes técnicos reais</w:t>
      </w:r>
    </w:p>
    <w:p w14:paraId="778BA3FF" w14:textId="77777777" w:rsidR="000F3853" w:rsidRPr="000F3853" w:rsidRDefault="000F3853" w:rsidP="000F3853">
      <w:pPr>
        <w:numPr>
          <w:ilvl w:val="0"/>
          <w:numId w:val="11"/>
        </w:numPr>
        <w:rPr>
          <w:lang w:val="pt-BR"/>
        </w:rPr>
      </w:pPr>
      <w:r w:rsidRPr="000F3853">
        <w:rPr>
          <w:lang w:val="pt-BR"/>
        </w:rPr>
        <w:t>Seção 12 (Status atual) separada em Baselines / MLP PyTorch / Automação</w:t>
      </w:r>
    </w:p>
    <w:p w14:paraId="452E03E9" w14:textId="77777777" w:rsidR="000F3853" w:rsidRDefault="000F3853">
      <w:pPr>
        <w:rPr>
          <w:lang w:val="pt-BR"/>
        </w:rPr>
      </w:pPr>
    </w:p>
    <w:p w14:paraId="628A2340" w14:textId="68772F48" w:rsidR="001237CF" w:rsidRDefault="001237CF">
      <w:pPr>
        <w:rPr>
          <w:lang w:val="pt-BR"/>
        </w:rPr>
      </w:pPr>
      <w:r>
        <w:rPr>
          <w:lang w:val="pt-BR"/>
        </w:rPr>
        <w:br w:type="page"/>
      </w:r>
    </w:p>
    <w:p w14:paraId="3E30C712" w14:textId="77777777" w:rsidR="001237CF" w:rsidRPr="001237CF" w:rsidRDefault="001237CF" w:rsidP="001237CF">
      <w:pPr>
        <w:rPr>
          <w:b/>
          <w:bCs/>
          <w:lang w:val="pt-BR"/>
        </w:rPr>
      </w:pPr>
      <w:r w:rsidRPr="001237CF">
        <w:rPr>
          <w:b/>
          <w:bCs/>
          <w:lang w:val="pt-BR"/>
        </w:rPr>
        <w:lastRenderedPageBreak/>
        <w:t>Resumo de tudo que foi feito e modificado</w:t>
      </w:r>
    </w:p>
    <w:p w14:paraId="7051C2B2" w14:textId="77777777" w:rsidR="001237CF" w:rsidRPr="001237CF" w:rsidRDefault="001237CF" w:rsidP="001237CF">
      <w:r w:rsidRPr="001237CF">
        <w:pict w14:anchorId="5CE7BC9A">
          <v:rect id="_x0000_i1050" style="width:0;height:1.5pt" o:hralign="center" o:hrstd="t" o:hr="t" fillcolor="#a0a0a0" stroked="f"/>
        </w:pict>
      </w:r>
    </w:p>
    <w:p w14:paraId="0BA7199C" w14:textId="77777777" w:rsidR="001237CF" w:rsidRPr="001237CF" w:rsidRDefault="001237CF" w:rsidP="001237CF">
      <w:pPr>
        <w:rPr>
          <w:b/>
          <w:bCs/>
          <w:lang w:val="pt-BR"/>
        </w:rPr>
      </w:pPr>
      <w:r w:rsidRPr="001237CF">
        <w:rPr>
          <w:b/>
          <w:bCs/>
          <w:lang w:val="pt-BR"/>
        </w:rPr>
        <w:t>Problema inicial</w:t>
      </w:r>
    </w:p>
    <w:p w14:paraId="248E1B5D" w14:textId="77777777" w:rsidR="001237CF" w:rsidRPr="001237CF" w:rsidRDefault="001237CF" w:rsidP="001237CF">
      <w:pPr>
        <w:rPr>
          <w:lang w:val="pt-BR"/>
        </w:rPr>
      </w:pPr>
      <w:r w:rsidRPr="001237CF">
        <w:rPr>
          <w:lang w:val="pt-BR"/>
        </w:rPr>
        <w:t>O projeto tinha o MLP implementado parcialmente, sem ensemble models, sem seeds globais, com comparação hardcoded de métricas e documentação desatualizada e com numeração errada.</w:t>
      </w:r>
    </w:p>
    <w:p w14:paraId="7ABC8045" w14:textId="77777777" w:rsidR="001237CF" w:rsidRPr="001237CF" w:rsidRDefault="001237CF" w:rsidP="001237CF">
      <w:r w:rsidRPr="001237CF">
        <w:pict w14:anchorId="413B4145">
          <v:rect id="_x0000_i1051" style="width:0;height:1.5pt" o:hralign="center" o:hrstd="t" o:hr="t" fillcolor="#a0a0a0" stroked="f"/>
        </w:pict>
      </w:r>
    </w:p>
    <w:p w14:paraId="2C91CDD4" w14:textId="77777777" w:rsidR="001237CF" w:rsidRPr="001237CF" w:rsidRDefault="001237CF" w:rsidP="001237CF">
      <w:pPr>
        <w:rPr>
          <w:b/>
          <w:bCs/>
          <w:lang w:val="pt-BR"/>
        </w:rPr>
      </w:pPr>
      <w:r w:rsidRPr="001237CF">
        <w:rPr>
          <w:b/>
          <w:bCs/>
          <w:lang w:val="pt-BR"/>
        </w:rPr>
        <w:t>O que foi modificado</w:t>
      </w:r>
    </w:p>
    <w:p w14:paraId="7092141B" w14:textId="77777777" w:rsidR="001237CF" w:rsidRPr="001237CF" w:rsidRDefault="001237CF" w:rsidP="001237CF">
      <w:pPr>
        <w:rPr>
          <w:b/>
          <w:bCs/>
          <w:lang w:val="pt-BR"/>
        </w:rPr>
      </w:pPr>
      <w:hyperlink r:id="rId5" w:tgtFrame="_blank" w:history="1">
        <w:r w:rsidRPr="001237CF">
          <w:rPr>
            <w:rStyle w:val="Hyperlink"/>
            <w:b/>
            <w:bCs/>
            <w:lang w:val="pt-BR"/>
          </w:rPr>
          <w:t>README.md</w:t>
        </w:r>
      </w:hyperlink>
    </w:p>
    <w:p w14:paraId="2F1A44B3" w14:textId="77777777" w:rsidR="001237CF" w:rsidRPr="001237CF" w:rsidRDefault="001237CF" w:rsidP="001237CF">
      <w:pPr>
        <w:numPr>
          <w:ilvl w:val="0"/>
          <w:numId w:val="12"/>
        </w:numPr>
        <w:rPr>
          <w:lang w:val="pt-BR"/>
        </w:rPr>
      </w:pPr>
      <w:r w:rsidRPr="001237CF">
        <w:rPr>
          <w:lang w:val="pt-BR"/>
        </w:rPr>
        <w:t>Seções renumeradas corretamente (estavam duplicadas/fora de ordem)</w:t>
      </w:r>
    </w:p>
    <w:p w14:paraId="1DCA484B" w14:textId="77777777" w:rsidR="001237CF" w:rsidRPr="001237CF" w:rsidRDefault="001237CF" w:rsidP="001237CF">
      <w:pPr>
        <w:numPr>
          <w:ilvl w:val="0"/>
          <w:numId w:val="12"/>
        </w:numPr>
        <w:rPr>
          <w:lang w:val="pt-BR"/>
        </w:rPr>
      </w:pPr>
      <w:r w:rsidRPr="001237CF">
        <w:rPr>
          <w:lang w:val="pt-BR"/>
        </w:rPr>
        <w:t>Adicionados RF e GB na descrição do projeto</w:t>
      </w:r>
    </w:p>
    <w:p w14:paraId="744420BC" w14:textId="77777777" w:rsidR="001237CF" w:rsidRPr="001237CF" w:rsidRDefault="001237CF" w:rsidP="001237CF">
      <w:pPr>
        <w:numPr>
          <w:ilvl w:val="0"/>
          <w:numId w:val="12"/>
        </w:numPr>
        <w:rPr>
          <w:lang w:val="pt-BR"/>
        </w:rPr>
      </w:pPr>
      <w:r w:rsidRPr="001237CF">
        <w:rPr>
          <w:lang w:val="pt-BR"/>
        </w:rPr>
        <w:t>Adicionado make notebooks-mlp na seção de automação</w:t>
      </w:r>
    </w:p>
    <w:p w14:paraId="74A8D50A" w14:textId="77777777" w:rsidR="001237CF" w:rsidRPr="001237CF" w:rsidRDefault="001237CF" w:rsidP="001237CF">
      <w:pPr>
        <w:rPr>
          <w:b/>
          <w:bCs/>
        </w:rPr>
      </w:pPr>
      <w:hyperlink r:id="rId6" w:tgtFrame="_blank" w:history="1">
        <w:r w:rsidRPr="001237CF">
          <w:rPr>
            <w:rStyle w:val="Hyperlink"/>
            <w:b/>
            <w:bCs/>
          </w:rPr>
          <w:t>docs/ml_canvas.md</w:t>
        </w:r>
      </w:hyperlink>
    </w:p>
    <w:p w14:paraId="0C01CD82" w14:textId="77777777" w:rsidR="001237CF" w:rsidRPr="001237CF" w:rsidRDefault="001237CF" w:rsidP="001237CF">
      <w:pPr>
        <w:numPr>
          <w:ilvl w:val="0"/>
          <w:numId w:val="13"/>
        </w:numPr>
        <w:rPr>
          <w:lang w:val="pt-BR"/>
        </w:rPr>
      </w:pPr>
      <w:r w:rsidRPr="001237CF">
        <w:rPr>
          <w:lang w:val="pt-BR"/>
        </w:rPr>
        <w:t>Seção 6 atualizada: agora lista explicitamente baselines lineares </w:t>
      </w:r>
      <w:r w:rsidRPr="001237CF">
        <w:rPr>
          <w:b/>
          <w:bCs/>
          <w:lang w:val="pt-BR"/>
        </w:rPr>
        <w:t>e</w:t>
      </w:r>
      <w:r w:rsidRPr="001237CF">
        <w:rPr>
          <w:lang w:val="pt-BR"/>
        </w:rPr>
        <w:t> de árvore (RF 200 estimadores, GB 100 estimadores)</w:t>
      </w:r>
    </w:p>
    <w:p w14:paraId="3C35A4DB" w14:textId="77777777" w:rsidR="001237CF" w:rsidRPr="001237CF" w:rsidRDefault="001237CF" w:rsidP="001237CF">
      <w:pPr>
        <w:numPr>
          <w:ilvl w:val="0"/>
          <w:numId w:val="13"/>
        </w:numPr>
        <w:rPr>
          <w:lang w:val="pt-BR"/>
        </w:rPr>
      </w:pPr>
      <w:r w:rsidRPr="001237CF">
        <w:rPr>
          <w:lang w:val="pt-BR"/>
        </w:rPr>
        <w:t>Seção 12 (status atual): tabela de baselines com RF/GB como pendentes de execução</w:t>
      </w:r>
    </w:p>
    <w:p w14:paraId="71023AF9" w14:textId="77777777" w:rsidR="001237CF" w:rsidRPr="001237CF" w:rsidRDefault="001237CF" w:rsidP="001237CF">
      <w:pPr>
        <w:numPr>
          <w:ilvl w:val="0"/>
          <w:numId w:val="13"/>
        </w:numPr>
        <w:rPr>
          <w:lang w:val="pt-BR"/>
        </w:rPr>
      </w:pPr>
      <w:r w:rsidRPr="001237CF">
        <w:rPr>
          <w:lang w:val="pt-BR"/>
        </w:rPr>
        <w:t>Métricas de negócio e automação Makefile documentadas</w:t>
      </w:r>
    </w:p>
    <w:p w14:paraId="7D9D655A" w14:textId="77777777" w:rsidR="001237CF" w:rsidRPr="001237CF" w:rsidRDefault="001237CF" w:rsidP="001237CF">
      <w:pPr>
        <w:rPr>
          <w:b/>
          <w:bCs/>
        </w:rPr>
      </w:pPr>
      <w:hyperlink r:id="rId7" w:tgtFrame="_blank" w:history="1">
        <w:r w:rsidRPr="001237CF">
          <w:rPr>
            <w:rStyle w:val="Hyperlink"/>
            <w:b/>
            <w:bCs/>
          </w:rPr>
          <w:t>docs/model_card.md</w:t>
        </w:r>
      </w:hyperlink>
    </w:p>
    <w:p w14:paraId="1A463A7D" w14:textId="77777777" w:rsidR="001237CF" w:rsidRPr="001237CF" w:rsidRDefault="001237CF" w:rsidP="001237CF">
      <w:pPr>
        <w:numPr>
          <w:ilvl w:val="0"/>
          <w:numId w:val="14"/>
        </w:numPr>
        <w:rPr>
          <w:lang w:val="pt-BR"/>
        </w:rPr>
      </w:pPr>
      <w:r w:rsidRPr="001237CF">
        <w:rPr>
          <w:lang w:val="pt-BR"/>
        </w:rPr>
        <w:t>Seção 4 (modelos): RF e GB adicionados com seus hiperparâmetros</w:t>
      </w:r>
    </w:p>
    <w:p w14:paraId="133E8C94" w14:textId="77777777" w:rsidR="001237CF" w:rsidRPr="001237CF" w:rsidRDefault="001237CF" w:rsidP="001237CF">
      <w:pPr>
        <w:numPr>
          <w:ilvl w:val="0"/>
          <w:numId w:val="14"/>
        </w:numPr>
        <w:rPr>
          <w:lang w:val="pt-BR"/>
        </w:rPr>
      </w:pPr>
      <w:r w:rsidRPr="001237CF">
        <w:rPr>
          <w:lang w:val="pt-BR"/>
        </w:rPr>
        <w:t>Seção 5 (métricas): tabela com todos os modelos incluindo ensembles</w:t>
      </w:r>
    </w:p>
    <w:p w14:paraId="61A3C1F6" w14:textId="77777777" w:rsidR="001237CF" w:rsidRPr="001237CF" w:rsidRDefault="001237CF" w:rsidP="001237CF">
      <w:pPr>
        <w:numPr>
          <w:ilvl w:val="0"/>
          <w:numId w:val="14"/>
        </w:numPr>
        <w:rPr>
          <w:lang w:val="pt-BR"/>
        </w:rPr>
      </w:pPr>
      <w:r w:rsidRPr="001237CF">
        <w:rPr>
          <w:lang w:val="pt-BR"/>
        </w:rPr>
        <w:t>Seção 10 (próximos passos): alinhado com o estado atual</w:t>
      </w:r>
    </w:p>
    <w:p w14:paraId="6254DD0C" w14:textId="77777777" w:rsidR="001237CF" w:rsidRPr="001237CF" w:rsidRDefault="001237CF" w:rsidP="001237CF">
      <w:pPr>
        <w:rPr>
          <w:b/>
          <w:bCs/>
        </w:rPr>
      </w:pPr>
      <w:hyperlink r:id="rId8" w:tgtFrame="_blank" w:history="1">
        <w:r w:rsidRPr="001237CF">
          <w:rPr>
            <w:rStyle w:val="Hyperlink"/>
            <w:b/>
            <w:bCs/>
          </w:rPr>
          <w:t>notebooks/02_baselines.ipynb</w:t>
        </w:r>
      </w:hyperlink>
    </w:p>
    <w:p w14:paraId="6CB0F7AA" w14:textId="77777777" w:rsidR="001237CF" w:rsidRPr="001237CF" w:rsidRDefault="001237CF" w:rsidP="001237CF">
      <w:pPr>
        <w:numPr>
          <w:ilvl w:val="0"/>
          <w:numId w:val="15"/>
        </w:numPr>
      </w:pPr>
      <w:r w:rsidRPr="001237CF">
        <w:t xml:space="preserve">Imports: </w:t>
      </w:r>
      <w:proofErr w:type="spellStart"/>
      <w:r w:rsidRPr="001237CF">
        <w:t>adicionados</w:t>
      </w:r>
      <w:proofErr w:type="spellEnd"/>
      <w:r w:rsidRPr="001237CF">
        <w:t> </w:t>
      </w:r>
      <w:proofErr w:type="spellStart"/>
      <w:r w:rsidRPr="001237CF">
        <w:t>RandomForestClassifier</w:t>
      </w:r>
      <w:proofErr w:type="spellEnd"/>
      <w:r w:rsidRPr="001237CF">
        <w:t> e </w:t>
      </w:r>
      <w:proofErr w:type="spellStart"/>
      <w:r w:rsidRPr="001237CF">
        <w:t>GradientBoostingClassifier</w:t>
      </w:r>
      <w:proofErr w:type="spellEnd"/>
    </w:p>
    <w:p w14:paraId="5C1A1A95" w14:textId="77777777" w:rsidR="001237CF" w:rsidRPr="001237CF" w:rsidRDefault="001237CF" w:rsidP="001237CF">
      <w:pPr>
        <w:numPr>
          <w:ilvl w:val="0"/>
          <w:numId w:val="15"/>
        </w:numPr>
        <w:rPr>
          <w:lang w:val="pt-BR"/>
        </w:rPr>
      </w:pPr>
      <w:r w:rsidRPr="001237CF">
        <w:rPr>
          <w:lang w:val="pt-BR"/>
        </w:rPr>
        <w:t>Dict models{}: RF e GB incluídos no loop de treinamento/MLflow — treinam, avaliam e registram métricas exatamente como LogReg e Dummy</w:t>
      </w:r>
    </w:p>
    <w:p w14:paraId="707AC0A2" w14:textId="77777777" w:rsidR="001237CF" w:rsidRPr="001237CF" w:rsidRDefault="001237CF" w:rsidP="001237CF">
      <w:pPr>
        <w:numPr>
          <w:ilvl w:val="0"/>
          <w:numId w:val="15"/>
        </w:numPr>
        <w:rPr>
          <w:lang w:val="pt-BR"/>
        </w:rPr>
      </w:pPr>
      <w:r w:rsidRPr="001237CF">
        <w:rPr>
          <w:lang w:val="pt-BR"/>
        </w:rPr>
        <w:lastRenderedPageBreak/>
        <w:t>Célula de export: exporta os arrays pré-processados para data/processed/baseline_splits_arrays.joblib (necessário para o notebook MLP ler)</w:t>
      </w:r>
    </w:p>
    <w:p w14:paraId="303D0661" w14:textId="77777777" w:rsidR="001237CF" w:rsidRPr="001237CF" w:rsidRDefault="001237CF" w:rsidP="001237CF">
      <w:pPr>
        <w:rPr>
          <w:b/>
          <w:bCs/>
        </w:rPr>
      </w:pPr>
      <w:hyperlink r:id="rId9" w:tgtFrame="_blank" w:history="1">
        <w:r w:rsidRPr="001237CF">
          <w:rPr>
            <w:rStyle w:val="Hyperlink"/>
            <w:b/>
            <w:bCs/>
          </w:rPr>
          <w:t>notebooks/03_mlp_pytorch.ipynb</w:t>
        </w:r>
      </w:hyperlink>
    </w:p>
    <w:p w14:paraId="302A9713" w14:textId="77777777" w:rsidR="001237CF" w:rsidRPr="001237CF" w:rsidRDefault="001237CF" w:rsidP="001237CF">
      <w:pPr>
        <w:numPr>
          <w:ilvl w:val="0"/>
          <w:numId w:val="16"/>
        </w:numPr>
      </w:pPr>
      <w:r w:rsidRPr="001237CF">
        <w:rPr>
          <w:b/>
          <w:bCs/>
        </w:rPr>
        <w:t xml:space="preserve">Seeds </w:t>
      </w:r>
      <w:proofErr w:type="spellStart"/>
      <w:r w:rsidRPr="001237CF">
        <w:rPr>
          <w:b/>
          <w:bCs/>
        </w:rPr>
        <w:t>globais</w:t>
      </w:r>
      <w:proofErr w:type="spellEnd"/>
      <w:r w:rsidRPr="001237CF">
        <w:t> </w:t>
      </w:r>
      <w:proofErr w:type="spellStart"/>
      <w:r w:rsidRPr="001237CF">
        <w:t>fixadas</w:t>
      </w:r>
      <w:proofErr w:type="spellEnd"/>
      <w:r w:rsidRPr="001237CF">
        <w:t xml:space="preserve"> no topo: </w:t>
      </w:r>
      <w:proofErr w:type="gramStart"/>
      <w:r w:rsidRPr="001237CF">
        <w:t>random.seed</w:t>
      </w:r>
      <w:proofErr w:type="gramEnd"/>
      <w:r w:rsidRPr="001237CF">
        <w:t>(42), </w:t>
      </w:r>
      <w:proofErr w:type="gramStart"/>
      <w:r w:rsidRPr="001237CF">
        <w:t>np.random</w:t>
      </w:r>
      <w:proofErr w:type="gramEnd"/>
      <w:r w:rsidRPr="001237CF">
        <w:t>.</w:t>
      </w:r>
      <w:proofErr w:type="gramStart"/>
      <w:r w:rsidRPr="001237CF">
        <w:t>seed(</w:t>
      </w:r>
      <w:proofErr w:type="gramEnd"/>
      <w:r w:rsidRPr="001237CF">
        <w:t>42), </w:t>
      </w:r>
      <w:proofErr w:type="gramStart"/>
      <w:r w:rsidRPr="001237CF">
        <w:t>torch.manual</w:t>
      </w:r>
      <w:proofErr w:type="gramEnd"/>
      <w:r w:rsidRPr="001237CF">
        <w:t>_</w:t>
      </w:r>
      <w:proofErr w:type="gramStart"/>
      <w:r w:rsidRPr="001237CF">
        <w:t>seed(</w:t>
      </w:r>
      <w:proofErr w:type="gramEnd"/>
      <w:r w:rsidRPr="001237CF">
        <w:t xml:space="preserve">42) — </w:t>
      </w:r>
      <w:proofErr w:type="spellStart"/>
      <w:r w:rsidRPr="001237CF">
        <w:t>garante</w:t>
      </w:r>
      <w:proofErr w:type="spellEnd"/>
      <w:r w:rsidRPr="001237CF">
        <w:t xml:space="preserve"> </w:t>
      </w:r>
      <w:proofErr w:type="spellStart"/>
      <w:r w:rsidRPr="001237CF">
        <w:t>reprodutibilidade</w:t>
      </w:r>
      <w:proofErr w:type="spellEnd"/>
    </w:p>
    <w:p w14:paraId="6CF27397" w14:textId="77777777" w:rsidR="001237CF" w:rsidRPr="001237CF" w:rsidRDefault="001237CF" w:rsidP="001237CF">
      <w:pPr>
        <w:numPr>
          <w:ilvl w:val="0"/>
          <w:numId w:val="16"/>
        </w:numPr>
      </w:pPr>
      <w:proofErr w:type="spellStart"/>
      <w:r w:rsidRPr="001237CF">
        <w:rPr>
          <w:b/>
          <w:bCs/>
        </w:rPr>
        <w:t>DataLoader</w:t>
      </w:r>
      <w:proofErr w:type="spellEnd"/>
      <w:r w:rsidRPr="001237CF">
        <w:rPr>
          <w:b/>
          <w:bCs/>
        </w:rPr>
        <w:t xml:space="preserve"> + mini-batches</w:t>
      </w:r>
      <w:r w:rsidRPr="001237CF">
        <w:t xml:space="preserve"> (BATCH_SIZE=512) com split de </w:t>
      </w:r>
      <w:proofErr w:type="spellStart"/>
      <w:r w:rsidRPr="001237CF">
        <w:t>validação</w:t>
      </w:r>
      <w:proofErr w:type="spellEnd"/>
      <w:r w:rsidRPr="001237CF">
        <w:t xml:space="preserve"> 10% para early stopping</w:t>
      </w:r>
    </w:p>
    <w:p w14:paraId="2C4950D5" w14:textId="77777777" w:rsidR="001237CF" w:rsidRPr="001237CF" w:rsidRDefault="001237CF" w:rsidP="001237CF">
      <w:pPr>
        <w:numPr>
          <w:ilvl w:val="0"/>
          <w:numId w:val="16"/>
        </w:numPr>
      </w:pPr>
      <w:r w:rsidRPr="001237CF">
        <w:rPr>
          <w:b/>
          <w:bCs/>
        </w:rPr>
        <w:t>Early stopping</w:t>
      </w:r>
      <w:r w:rsidRPr="001237CF">
        <w:t> (patience=10) + </w:t>
      </w:r>
      <w:proofErr w:type="spellStart"/>
      <w:r w:rsidRPr="001237CF">
        <w:t>ReduceLROnPlateau</w:t>
      </w:r>
      <w:proofErr w:type="spellEnd"/>
    </w:p>
    <w:p w14:paraId="13AEC14A" w14:textId="77777777" w:rsidR="001237CF" w:rsidRPr="001237CF" w:rsidRDefault="001237CF" w:rsidP="001237CF">
      <w:pPr>
        <w:numPr>
          <w:ilvl w:val="0"/>
          <w:numId w:val="16"/>
        </w:numPr>
      </w:pPr>
      <w:r w:rsidRPr="001237CF">
        <w:rPr>
          <w:b/>
          <w:bCs/>
        </w:rPr>
        <w:t xml:space="preserve">≥4 </w:t>
      </w:r>
      <w:proofErr w:type="spellStart"/>
      <w:r w:rsidRPr="001237CF">
        <w:rPr>
          <w:b/>
          <w:bCs/>
        </w:rPr>
        <w:t>métricas</w:t>
      </w:r>
      <w:proofErr w:type="spellEnd"/>
      <w:r w:rsidRPr="001237CF">
        <w:t>: Accuracy, F1, ROC-AUC, PR-AUC + Confusion Matrix</w:t>
      </w:r>
    </w:p>
    <w:p w14:paraId="3239F96B" w14:textId="77777777" w:rsidR="001237CF" w:rsidRPr="001237CF" w:rsidRDefault="001237CF" w:rsidP="001237CF">
      <w:pPr>
        <w:numPr>
          <w:ilvl w:val="0"/>
          <w:numId w:val="16"/>
        </w:numPr>
        <w:rPr>
          <w:lang w:val="pt-BR"/>
        </w:rPr>
      </w:pPr>
      <w:r w:rsidRPr="001237CF">
        <w:rPr>
          <w:b/>
          <w:bCs/>
          <w:lang w:val="pt-BR"/>
        </w:rPr>
        <w:t>Comparação dinâmica</w:t>
      </w:r>
      <w:r w:rsidRPr="001237CF">
        <w:rPr>
          <w:lang w:val="pt-BR"/>
        </w:rPr>
        <w:t>: lê métricas do MLflow via MlflowClient — não hardcoda nenhum valor, sempre reflete o último run-all</w:t>
      </w:r>
    </w:p>
    <w:p w14:paraId="752246EC" w14:textId="77777777" w:rsidR="001237CF" w:rsidRPr="001237CF" w:rsidRDefault="001237CF" w:rsidP="001237CF">
      <w:pPr>
        <w:numPr>
          <w:ilvl w:val="0"/>
          <w:numId w:val="16"/>
        </w:numPr>
        <w:rPr>
          <w:lang w:val="pt-BR"/>
        </w:rPr>
      </w:pPr>
      <w:r w:rsidRPr="001237CF">
        <w:rPr>
          <w:b/>
          <w:bCs/>
          <w:lang w:val="pt-BR"/>
        </w:rPr>
        <w:t>Trade-off de custo</w:t>
      </w:r>
      <w:r w:rsidRPr="001237CF">
        <w:rPr>
          <w:lang w:val="pt-BR"/>
        </w:rPr>
        <w:t>: varredura de threshold 0.10–0.90, maximiza valor_liquido</w:t>
      </w:r>
    </w:p>
    <w:p w14:paraId="3F07CFC2" w14:textId="77777777" w:rsidR="001237CF" w:rsidRPr="001237CF" w:rsidRDefault="001237CF" w:rsidP="001237CF">
      <w:pPr>
        <w:numPr>
          <w:ilvl w:val="0"/>
          <w:numId w:val="16"/>
        </w:numPr>
        <w:rPr>
          <w:lang w:val="pt-BR"/>
        </w:rPr>
      </w:pPr>
      <w:r w:rsidRPr="001237CF">
        <w:rPr>
          <w:b/>
          <w:bCs/>
          <w:lang w:val="pt-BR"/>
        </w:rPr>
        <w:t>MLflow</w:t>
      </w:r>
      <w:r w:rsidRPr="001237CF">
        <w:rPr>
          <w:lang w:val="pt-BR"/>
        </w:rPr>
        <w:t>: registra params + métricas técnicas + métricas de negócio no experimento churn-mlp-pytorch</w:t>
      </w:r>
    </w:p>
    <w:p w14:paraId="29BA216A" w14:textId="77777777" w:rsidR="001237CF" w:rsidRPr="001237CF" w:rsidRDefault="001237CF" w:rsidP="001237CF">
      <w:pPr>
        <w:rPr>
          <w:b/>
          <w:bCs/>
        </w:rPr>
      </w:pPr>
      <w:hyperlink r:id="rId10" w:tgtFrame="_blank" w:history="1">
        <w:r w:rsidRPr="001237CF">
          <w:rPr>
            <w:rStyle w:val="Hyperlink"/>
            <w:b/>
            <w:bCs/>
          </w:rPr>
          <w:t>scripts/analyze_mlruns.py</w:t>
        </w:r>
      </w:hyperlink>
    </w:p>
    <w:p w14:paraId="64A0B479" w14:textId="77777777" w:rsidR="001237CF" w:rsidRPr="001237CF" w:rsidRDefault="001237CF" w:rsidP="001237CF">
      <w:pPr>
        <w:numPr>
          <w:ilvl w:val="0"/>
          <w:numId w:val="17"/>
        </w:numPr>
      </w:pPr>
      <w:r w:rsidRPr="001237CF">
        <w:t>RUN_NAMES expandido: random_forest, gradient_boosting, mlp_pytorch_v1</w:t>
      </w:r>
    </w:p>
    <w:p w14:paraId="0438856A" w14:textId="77777777" w:rsidR="001237CF" w:rsidRPr="001237CF" w:rsidRDefault="001237CF" w:rsidP="001237CF">
      <w:pPr>
        <w:numPr>
          <w:ilvl w:val="0"/>
          <w:numId w:val="17"/>
        </w:numPr>
        <w:rPr>
          <w:lang w:val="pt-BR"/>
        </w:rPr>
      </w:pPr>
      <w:r w:rsidRPr="001237CF">
        <w:rPr>
          <w:lang w:val="pt-BR"/>
        </w:rPr>
        <w:t>RF, GB e MLP são </w:t>
      </w:r>
      <w:r w:rsidRPr="001237CF">
        <w:rPr>
          <w:b/>
          <w:bCs/>
          <w:lang w:val="pt-BR"/>
        </w:rPr>
        <w:t>opcionais</w:t>
      </w:r>
      <w:r w:rsidRPr="001237CF">
        <w:rPr>
          <w:lang w:val="pt-BR"/>
        </w:rPr>
        <w:t> (ausência não quebra a análise)</w:t>
      </w:r>
    </w:p>
    <w:p w14:paraId="0762E5DD" w14:textId="77777777" w:rsidR="001237CF" w:rsidRPr="001237CF" w:rsidRDefault="001237CF" w:rsidP="001237CF">
      <w:pPr>
        <w:numPr>
          <w:ilvl w:val="0"/>
          <w:numId w:val="17"/>
        </w:numPr>
        <w:rPr>
          <w:lang w:val="pt-BR"/>
        </w:rPr>
      </w:pPr>
      <w:r w:rsidRPr="001237CF">
        <w:rPr>
          <w:lang w:val="pt-BR"/>
        </w:rPr>
        <w:t>Reporta performance e delta vs log_reg para cada ensemble</w:t>
      </w:r>
    </w:p>
    <w:p w14:paraId="78190528" w14:textId="77777777" w:rsidR="001237CF" w:rsidRPr="001237CF" w:rsidRDefault="001237CF" w:rsidP="001237CF">
      <w:pPr>
        <w:numPr>
          <w:ilvl w:val="0"/>
          <w:numId w:val="17"/>
        </w:numPr>
        <w:rPr>
          <w:lang w:val="pt-BR"/>
        </w:rPr>
      </w:pPr>
      <w:r w:rsidRPr="001237CF">
        <w:rPr>
          <w:lang w:val="pt-BR"/>
        </w:rPr>
        <w:t>Reporta MLP com best_val_loss, métricas de negócio e delta vs baseline</w:t>
      </w:r>
    </w:p>
    <w:p w14:paraId="72E7C05F" w14:textId="77777777" w:rsidR="001237CF" w:rsidRPr="001237CF" w:rsidRDefault="001237CF" w:rsidP="001237CF">
      <w:pPr>
        <w:rPr>
          <w:b/>
          <w:bCs/>
        </w:rPr>
      </w:pPr>
      <w:r w:rsidRPr="001237CF">
        <w:rPr>
          <w:b/>
          <w:bCs/>
        </w:rPr>
        <w:fldChar w:fldCharType="begin"/>
      </w:r>
      <w:r w:rsidRPr="001237CF">
        <w:rPr>
          <w:b/>
          <w:bCs/>
        </w:rPr>
        <w:instrText>HYPERLINK "vscode-webview://02otkhgkvdnpgmcrlpf9hi7cbbfogfu3nq79gu2d28url864irh1/Makefile" \t "_blank"</w:instrText>
      </w:r>
      <w:r w:rsidRPr="001237CF">
        <w:rPr>
          <w:b/>
          <w:bCs/>
        </w:rPr>
      </w:r>
      <w:r w:rsidRPr="001237CF">
        <w:rPr>
          <w:b/>
          <w:bCs/>
        </w:rPr>
        <w:fldChar w:fldCharType="separate"/>
      </w:r>
      <w:proofErr w:type="spellStart"/>
      <w:r w:rsidRPr="001237CF">
        <w:rPr>
          <w:rStyle w:val="Hyperlink"/>
          <w:b/>
          <w:bCs/>
        </w:rPr>
        <w:t>Makefile</w:t>
      </w:r>
      <w:proofErr w:type="spellEnd"/>
      <w:r w:rsidRPr="001237CF">
        <w:rPr>
          <w:lang w:val="pt-BR"/>
        </w:rPr>
        <w:fldChar w:fldCharType="end"/>
      </w:r>
    </w:p>
    <w:p w14:paraId="3FCBEBA1" w14:textId="77777777" w:rsidR="001237CF" w:rsidRPr="001237CF" w:rsidRDefault="001237CF" w:rsidP="001237CF">
      <w:pPr>
        <w:numPr>
          <w:ilvl w:val="0"/>
          <w:numId w:val="18"/>
        </w:numPr>
        <w:rPr>
          <w:lang w:val="pt-BR"/>
        </w:rPr>
      </w:pPr>
      <w:r w:rsidRPr="001237CF">
        <w:rPr>
          <w:lang w:val="pt-BR"/>
        </w:rPr>
        <w:t>Target notebooks-mlp adicionado para executar só o notebook MLP</w:t>
      </w:r>
    </w:p>
    <w:p w14:paraId="0D1B67B8" w14:textId="77777777" w:rsidR="001237CF" w:rsidRPr="001237CF" w:rsidRDefault="001237CF" w:rsidP="001237CF">
      <w:pPr>
        <w:numPr>
          <w:ilvl w:val="0"/>
          <w:numId w:val="18"/>
        </w:numPr>
      </w:pPr>
      <w:r w:rsidRPr="001237CF">
        <w:t xml:space="preserve">Target notebooks agora </w:t>
      </w:r>
      <w:proofErr w:type="spellStart"/>
      <w:r w:rsidRPr="001237CF">
        <w:t>depende</w:t>
      </w:r>
      <w:proofErr w:type="spellEnd"/>
      <w:r w:rsidRPr="001237CF">
        <w:t xml:space="preserve"> de notebooks-</w:t>
      </w:r>
      <w:proofErr w:type="spellStart"/>
      <w:r w:rsidRPr="001237CF">
        <w:t>eda</w:t>
      </w:r>
      <w:proofErr w:type="spellEnd"/>
      <w:r w:rsidRPr="001237CF">
        <w:t xml:space="preserve"> notebooks-baselines notebooks-</w:t>
      </w:r>
      <w:proofErr w:type="spellStart"/>
      <w:r w:rsidRPr="001237CF">
        <w:t>mlp</w:t>
      </w:r>
      <w:proofErr w:type="spellEnd"/>
    </w:p>
    <w:p w14:paraId="6F66A45B" w14:textId="77777777" w:rsidR="001237CF" w:rsidRPr="001237CF" w:rsidRDefault="001237CF" w:rsidP="001237CF">
      <w:r w:rsidRPr="001237CF">
        <w:pict w14:anchorId="1943BCC0">
          <v:rect id="_x0000_i1052" style="width:0;height:1.5pt" o:hralign="center" o:hrstd="t" o:hr="t" fillcolor="#a0a0a0" stroked="f"/>
        </w:pict>
      </w:r>
    </w:p>
    <w:p w14:paraId="4FBC1ED5" w14:textId="77777777" w:rsidR="001237CF" w:rsidRPr="001237CF" w:rsidRDefault="001237CF" w:rsidP="001237CF">
      <w:pPr>
        <w:rPr>
          <w:b/>
          <w:bCs/>
          <w:lang w:val="pt-BR"/>
        </w:rPr>
      </w:pPr>
      <w:r w:rsidRPr="001237CF">
        <w:rPr>
          <w:b/>
          <w:bCs/>
          <w:lang w:val="pt-BR"/>
        </w:rPr>
        <w:t>Bug corrigido</w:t>
      </w:r>
    </w:p>
    <w:p w14:paraId="7EF7C13E" w14:textId="77777777" w:rsidR="001237CF" w:rsidRPr="001237CF" w:rsidRDefault="001237CF" w:rsidP="001237CF">
      <w:r w:rsidRPr="001237CF">
        <w:rPr>
          <w:lang w:val="pt-BR"/>
        </w:rPr>
        <w:t xml:space="preserve">ReduceLROnPlateau(verbose=False) causava TypeError no PyTorch &gt;= 2.2 (parâmetro removido). </w:t>
      </w:r>
      <w:proofErr w:type="spellStart"/>
      <w:r w:rsidRPr="001237CF">
        <w:t>Corrigido</w:t>
      </w:r>
      <w:proofErr w:type="spellEnd"/>
      <w:r w:rsidRPr="001237CF">
        <w:t xml:space="preserve"> </w:t>
      </w:r>
      <w:proofErr w:type="spellStart"/>
      <w:r w:rsidRPr="001237CF">
        <w:t>removendo</w:t>
      </w:r>
      <w:proofErr w:type="spellEnd"/>
      <w:r w:rsidRPr="001237CF">
        <w:t xml:space="preserve"> o </w:t>
      </w:r>
      <w:proofErr w:type="spellStart"/>
      <w:r w:rsidRPr="001237CF">
        <w:t>argumento</w:t>
      </w:r>
      <w:proofErr w:type="spellEnd"/>
      <w:r w:rsidRPr="001237CF">
        <w:t>.</w:t>
      </w:r>
    </w:p>
    <w:p w14:paraId="01BD6EFF" w14:textId="77777777" w:rsidR="001237CF" w:rsidRPr="001237CF" w:rsidRDefault="001237CF" w:rsidP="001237CF">
      <w:r w:rsidRPr="001237CF">
        <w:lastRenderedPageBreak/>
        <w:pict w14:anchorId="56ACCC91">
          <v:rect id="_x0000_i1053" style="width:0;height:1.5pt" o:hralign="center" o:hrstd="t" o:hr="t" fillcolor="#a0a0a0" stroked="f"/>
        </w:pict>
      </w:r>
    </w:p>
    <w:p w14:paraId="5B57EFB2" w14:textId="77777777" w:rsidR="001237CF" w:rsidRPr="001237CF" w:rsidRDefault="001237CF" w:rsidP="001237CF">
      <w:pPr>
        <w:rPr>
          <w:b/>
          <w:bCs/>
        </w:rPr>
      </w:pPr>
      <w:proofErr w:type="spellStart"/>
      <w:r w:rsidRPr="001237CF">
        <w:rPr>
          <w:b/>
          <w:bCs/>
        </w:rPr>
        <w:t>Fluxo</w:t>
      </w:r>
      <w:proofErr w:type="spellEnd"/>
      <w:r w:rsidRPr="001237CF">
        <w:rPr>
          <w:b/>
          <w:bCs/>
        </w:rPr>
        <w:t xml:space="preserve"> </w:t>
      </w:r>
      <w:proofErr w:type="spellStart"/>
      <w:r w:rsidRPr="001237CF">
        <w:rPr>
          <w:b/>
          <w:bCs/>
        </w:rPr>
        <w:t>atual</w:t>
      </w:r>
      <w:proofErr w:type="spellEnd"/>
      <w:r w:rsidRPr="001237CF">
        <w:rPr>
          <w:b/>
          <w:bCs/>
        </w:rPr>
        <w:t xml:space="preserve"> </w:t>
      </w:r>
      <w:proofErr w:type="spellStart"/>
      <w:r w:rsidRPr="001237CF">
        <w:rPr>
          <w:b/>
          <w:bCs/>
        </w:rPr>
        <w:t>completo</w:t>
      </w:r>
      <w:proofErr w:type="spellEnd"/>
    </w:p>
    <w:p w14:paraId="57936F4F" w14:textId="77777777" w:rsidR="001237CF" w:rsidRPr="001237CF" w:rsidRDefault="001237CF" w:rsidP="001237CF">
      <w:r w:rsidRPr="001237CF">
        <w:t>make run-all</w:t>
      </w:r>
    </w:p>
    <w:p w14:paraId="4E220CE7" w14:textId="77777777" w:rsidR="001237CF" w:rsidRPr="001237CF" w:rsidRDefault="001237CF" w:rsidP="001237CF">
      <w:r w:rsidRPr="001237CF">
        <w:t xml:space="preserve">  → 01_</w:t>
      </w:r>
      <w:proofErr w:type="gramStart"/>
      <w:r w:rsidRPr="001237CF">
        <w:t>eda.ipynb</w:t>
      </w:r>
      <w:proofErr w:type="gramEnd"/>
      <w:r w:rsidRPr="001237CF">
        <w:t xml:space="preserve">       </w:t>
      </w:r>
      <w:proofErr w:type="gramStart"/>
      <w:r w:rsidRPr="001237CF">
        <w:t xml:space="preserve">   (</w:t>
      </w:r>
      <w:proofErr w:type="spellStart"/>
      <w:proofErr w:type="gramEnd"/>
      <w:r w:rsidRPr="001237CF">
        <w:t>análise</w:t>
      </w:r>
      <w:proofErr w:type="spellEnd"/>
      <w:r w:rsidRPr="001237CF">
        <w:t xml:space="preserve"> </w:t>
      </w:r>
      <w:proofErr w:type="spellStart"/>
      <w:r w:rsidRPr="001237CF">
        <w:t>exploratória</w:t>
      </w:r>
      <w:proofErr w:type="spellEnd"/>
      <w:r w:rsidRPr="001237CF">
        <w:t>)</w:t>
      </w:r>
    </w:p>
    <w:p w14:paraId="0B55E6A4" w14:textId="77777777" w:rsidR="001237CF" w:rsidRPr="001237CF" w:rsidRDefault="001237CF" w:rsidP="001237CF">
      <w:r w:rsidRPr="001237CF">
        <w:t xml:space="preserve">  → 02_</w:t>
      </w:r>
      <w:proofErr w:type="gramStart"/>
      <w:r w:rsidRPr="001237CF">
        <w:t>baselines.ipynb</w:t>
      </w:r>
      <w:proofErr w:type="gramEnd"/>
      <w:r w:rsidRPr="001237CF">
        <w:t xml:space="preserve"> </w:t>
      </w:r>
      <w:proofErr w:type="gramStart"/>
      <w:r w:rsidRPr="001237CF">
        <w:t xml:space="preserve">   (</w:t>
      </w:r>
      <w:proofErr w:type="gramEnd"/>
      <w:r w:rsidRPr="001237CF">
        <w:t xml:space="preserve">Dummy + </w:t>
      </w:r>
      <w:proofErr w:type="spellStart"/>
      <w:r w:rsidRPr="001237CF">
        <w:t>LogReg</w:t>
      </w:r>
      <w:proofErr w:type="spellEnd"/>
      <w:r w:rsidRPr="001237CF">
        <w:t xml:space="preserve"> + RF + GB + Fairness → </w:t>
      </w:r>
      <w:proofErr w:type="spellStart"/>
      <w:r w:rsidRPr="001237CF">
        <w:t>MLflow</w:t>
      </w:r>
      <w:proofErr w:type="spellEnd"/>
      <w:r w:rsidRPr="001237CF">
        <w:t xml:space="preserve"> + export splits)</w:t>
      </w:r>
    </w:p>
    <w:p w14:paraId="797DEA8E" w14:textId="77777777" w:rsidR="001237CF" w:rsidRPr="001237CF" w:rsidRDefault="001237CF" w:rsidP="001237CF">
      <w:r w:rsidRPr="001237CF">
        <w:t xml:space="preserve">  → 03_mlp_</w:t>
      </w:r>
      <w:proofErr w:type="gramStart"/>
      <w:r w:rsidRPr="001237CF">
        <w:t>pytorch.ipynb</w:t>
      </w:r>
      <w:proofErr w:type="gramEnd"/>
      <w:r w:rsidRPr="001237CF">
        <w:t xml:space="preserve">  (MLP + </w:t>
      </w:r>
      <w:proofErr w:type="spellStart"/>
      <w:r w:rsidRPr="001237CF">
        <w:t>comparação</w:t>
      </w:r>
      <w:proofErr w:type="spellEnd"/>
      <w:r w:rsidRPr="001237CF">
        <w:t xml:space="preserve"> vs baselines → </w:t>
      </w:r>
      <w:proofErr w:type="spellStart"/>
      <w:r w:rsidRPr="001237CF">
        <w:t>MLflow</w:t>
      </w:r>
      <w:proofErr w:type="spellEnd"/>
      <w:r w:rsidRPr="001237CF">
        <w:t>)</w:t>
      </w:r>
    </w:p>
    <w:p w14:paraId="6E9C46A4" w14:textId="77777777" w:rsidR="001237CF" w:rsidRPr="001237CF" w:rsidRDefault="001237CF" w:rsidP="001237CF">
      <w:pPr>
        <w:rPr>
          <w:lang w:val="pt-BR"/>
        </w:rPr>
      </w:pPr>
      <w:r w:rsidRPr="001237CF">
        <w:t xml:space="preserve">  </w:t>
      </w:r>
      <w:r w:rsidRPr="001237CF">
        <w:rPr>
          <w:lang w:val="pt-BR"/>
        </w:rPr>
        <w:t>→ analyze_mlruns.py     (relatório consolidado)</w:t>
      </w:r>
    </w:p>
    <w:p w14:paraId="2565A3FE" w14:textId="77777777" w:rsidR="001237CF" w:rsidRPr="001237CF" w:rsidRDefault="001237CF" w:rsidP="001237CF">
      <w:pPr>
        <w:rPr>
          <w:b/>
          <w:bCs/>
        </w:rPr>
      </w:pPr>
      <w:r w:rsidRPr="001237CF">
        <w:rPr>
          <w:b/>
          <w:bCs/>
        </w:rPr>
        <w:t>Status vs. Tech Challenge — Fase a Fase</w:t>
      </w:r>
    </w:p>
    <w:p w14:paraId="47510311" w14:textId="77777777" w:rsidR="001237CF" w:rsidRPr="001237CF" w:rsidRDefault="001237CF" w:rsidP="001237CF">
      <w:pPr>
        <w:rPr>
          <w:b/>
          <w:bCs/>
        </w:rPr>
      </w:pPr>
      <w:r w:rsidRPr="001237CF">
        <w:rPr>
          <w:b/>
          <w:bCs/>
        </w:rPr>
        <w:t xml:space="preserve">Etapa 1 — </w:t>
      </w:r>
      <w:proofErr w:type="spellStart"/>
      <w:r w:rsidRPr="001237CF">
        <w:rPr>
          <w:b/>
          <w:bCs/>
        </w:rPr>
        <w:t>Entendimento</w:t>
      </w:r>
      <w:proofErr w:type="spellEnd"/>
      <w:r w:rsidRPr="001237CF">
        <w:rPr>
          <w:b/>
          <w:bCs/>
        </w:rPr>
        <w:t xml:space="preserve"> e </w:t>
      </w:r>
      <w:proofErr w:type="spellStart"/>
      <w:r w:rsidRPr="001237CF">
        <w:rPr>
          <w:b/>
          <w:bCs/>
        </w:rPr>
        <w:t>Preparação</w:t>
      </w:r>
      <w:proofErr w:type="spellEnd"/>
      <w:r w:rsidRPr="001237CF">
        <w:rPr>
          <w:b/>
          <w:bCs/>
        </w:rPr>
        <w:t xml:space="preserve"> </w:t>
      </w:r>
      <w:r w:rsidRPr="001237CF">
        <w:rPr>
          <w:rFonts w:ascii="Segoe UI Emoji" w:hAnsi="Segoe UI Emoji" w:cs="Segoe UI Emoji"/>
          <w:b/>
          <w:bCs/>
        </w:rPr>
        <w:t>✅</w:t>
      </w:r>
      <w:r w:rsidRPr="001237CF">
        <w:rPr>
          <w:b/>
          <w:bCs/>
        </w:rPr>
        <w:t xml:space="preserve"> COMPLETA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1"/>
        <w:gridCol w:w="3611"/>
      </w:tblGrid>
      <w:tr w:rsidR="001237CF" w:rsidRPr="001237CF" w14:paraId="18FEE7DC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F7B12" w14:textId="77777777" w:rsidR="001237CF" w:rsidRPr="001237CF" w:rsidRDefault="001237CF" w:rsidP="001237CF">
            <w:pPr>
              <w:rPr>
                <w:b/>
                <w:bCs/>
              </w:rPr>
            </w:pPr>
            <w:proofErr w:type="spellStart"/>
            <w:r w:rsidRPr="001237CF"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1177D" w14:textId="77777777" w:rsidR="001237CF" w:rsidRPr="001237CF" w:rsidRDefault="001237CF" w:rsidP="001237CF">
            <w:pPr>
              <w:rPr>
                <w:b/>
                <w:bCs/>
              </w:rPr>
            </w:pPr>
            <w:r w:rsidRPr="001237CF">
              <w:rPr>
                <w:b/>
                <w:bCs/>
              </w:rPr>
              <w:t>Status</w:t>
            </w:r>
          </w:p>
        </w:tc>
      </w:tr>
      <w:tr w:rsidR="001237CF" w:rsidRPr="001237CF" w14:paraId="1236D62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1A769" w14:textId="77777777" w:rsidR="001237CF" w:rsidRPr="001237CF" w:rsidRDefault="001237CF" w:rsidP="001237CF">
            <w:r w:rsidRPr="001237CF">
              <w:t xml:space="preserve">ML Canvas (stakeholders, </w:t>
            </w:r>
            <w:proofErr w:type="spellStart"/>
            <w:r w:rsidRPr="001237CF">
              <w:t>métricas</w:t>
            </w:r>
            <w:proofErr w:type="spellEnd"/>
            <w:r w:rsidRPr="001237CF">
              <w:t>, SLOs)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01B5E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> docs/ml_canvas.md </w:t>
            </w:r>
            <w:proofErr w:type="spellStart"/>
            <w:r w:rsidRPr="001237CF">
              <w:t>completo</w:t>
            </w:r>
            <w:proofErr w:type="spellEnd"/>
          </w:p>
        </w:tc>
      </w:tr>
      <w:tr w:rsidR="001237CF" w:rsidRPr="001237CF" w14:paraId="38186D3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1F99E" w14:textId="77777777" w:rsidR="001237CF" w:rsidRPr="001237CF" w:rsidRDefault="001237CF" w:rsidP="001237CF">
            <w:r w:rsidRPr="001237CF">
              <w:t>EDA completa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21ABC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> notebooks/01_eda.ipynb</w:t>
            </w:r>
          </w:p>
        </w:tc>
      </w:tr>
      <w:tr w:rsidR="001237CF" w:rsidRPr="001237CF" w14:paraId="53D62EA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1FB45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lang w:val="pt-BR"/>
              </w:rPr>
              <w:t>Métricas técnicas (AUC-ROC, PR-AUC, F1) + negócio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15351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</w:t>
            </w:r>
            <w:proofErr w:type="spellStart"/>
            <w:r w:rsidRPr="001237CF">
              <w:t>definidas</w:t>
            </w:r>
            <w:proofErr w:type="spellEnd"/>
            <w:r w:rsidRPr="001237CF">
              <w:t xml:space="preserve"> e </w:t>
            </w:r>
            <w:proofErr w:type="spellStart"/>
            <w:r w:rsidRPr="001237CF">
              <w:t>registradas</w:t>
            </w:r>
            <w:proofErr w:type="spellEnd"/>
          </w:p>
        </w:tc>
      </w:tr>
      <w:tr w:rsidR="001237CF" w:rsidRPr="001237CF" w14:paraId="242C9D1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9A466" w14:textId="77777777" w:rsidR="001237CF" w:rsidRPr="001237CF" w:rsidRDefault="001237CF" w:rsidP="001237CF">
            <w:r w:rsidRPr="001237CF">
              <w:t xml:space="preserve">Baselines: </w:t>
            </w:r>
            <w:proofErr w:type="spellStart"/>
            <w:r w:rsidRPr="001237CF">
              <w:t>DummyClassifier</w:t>
            </w:r>
            <w:proofErr w:type="spellEnd"/>
            <w:r w:rsidRPr="001237CF">
              <w:t xml:space="preserve"> + </w:t>
            </w:r>
            <w:proofErr w:type="spellStart"/>
            <w:r w:rsidRPr="001237CF">
              <w:t>LogisticRegression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4B912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> notebooks/02_baselines.ipynb</w:t>
            </w:r>
          </w:p>
        </w:tc>
      </w:tr>
      <w:tr w:rsidR="001237CF" w:rsidRPr="001237CF" w14:paraId="34CC285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43681" w14:textId="77777777" w:rsidR="001237CF" w:rsidRPr="001237CF" w:rsidRDefault="001237CF" w:rsidP="001237CF">
            <w:proofErr w:type="spellStart"/>
            <w:r w:rsidRPr="001237CF">
              <w:t>MLflow</w:t>
            </w:r>
            <w:proofErr w:type="spellEnd"/>
            <w:r w:rsidRPr="001237CF">
              <w:t xml:space="preserve"> com params, </w:t>
            </w:r>
            <w:proofErr w:type="spellStart"/>
            <w:r w:rsidRPr="001237CF">
              <w:t>métricas</w:t>
            </w:r>
            <w:proofErr w:type="spellEnd"/>
            <w:r w:rsidRPr="001237CF">
              <w:t>, dataset version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FBCBF3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</w:t>
            </w:r>
            <w:proofErr w:type="spellStart"/>
            <w:r w:rsidRPr="001237CF">
              <w:t>registrado</w:t>
            </w:r>
            <w:proofErr w:type="spellEnd"/>
          </w:p>
        </w:tc>
      </w:tr>
    </w:tbl>
    <w:p w14:paraId="1735074C" w14:textId="77777777" w:rsidR="001237CF" w:rsidRPr="001237CF" w:rsidRDefault="001237CF" w:rsidP="001237CF">
      <w:r w:rsidRPr="001237CF">
        <w:pict w14:anchorId="73259685">
          <v:rect id="_x0000_i1088" style="width:0;height:1.5pt" o:hralign="center" o:hrstd="t" o:hr="t" fillcolor="#a0a0a0" stroked="f"/>
        </w:pict>
      </w:r>
    </w:p>
    <w:p w14:paraId="6865B916" w14:textId="77777777" w:rsidR="001237CF" w:rsidRPr="001237CF" w:rsidRDefault="001237CF" w:rsidP="001237CF">
      <w:pPr>
        <w:rPr>
          <w:b/>
          <w:bCs/>
          <w:lang w:val="pt-BR"/>
        </w:rPr>
      </w:pPr>
      <w:r w:rsidRPr="001237CF">
        <w:rPr>
          <w:b/>
          <w:bCs/>
          <w:lang w:val="pt-BR"/>
        </w:rPr>
        <w:t xml:space="preserve">Etapa 2 — Modelagem com Redes Neurais </w:t>
      </w:r>
      <w:r w:rsidRPr="001237CF">
        <w:rPr>
          <w:rFonts w:ascii="Segoe UI Emoji" w:hAnsi="Segoe UI Emoji" w:cs="Segoe UI Emoji"/>
          <w:b/>
          <w:bCs/>
          <w:lang w:val="pt-BR"/>
        </w:rPr>
        <w:t>✅</w:t>
      </w:r>
      <w:r w:rsidRPr="001237CF">
        <w:rPr>
          <w:b/>
          <w:bCs/>
          <w:lang w:val="pt-BR"/>
        </w:rPr>
        <w:t xml:space="preserve"> COMPLETA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6"/>
        <w:gridCol w:w="3728"/>
      </w:tblGrid>
      <w:tr w:rsidR="001237CF" w:rsidRPr="001237CF" w14:paraId="5B70C447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A6FF7" w14:textId="77777777" w:rsidR="001237CF" w:rsidRPr="001237CF" w:rsidRDefault="001237CF" w:rsidP="001237CF">
            <w:pPr>
              <w:rPr>
                <w:b/>
                <w:bCs/>
              </w:rPr>
            </w:pPr>
            <w:proofErr w:type="spellStart"/>
            <w:r w:rsidRPr="001237CF"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60A94" w14:textId="77777777" w:rsidR="001237CF" w:rsidRPr="001237CF" w:rsidRDefault="001237CF" w:rsidP="001237CF">
            <w:pPr>
              <w:rPr>
                <w:b/>
                <w:bCs/>
              </w:rPr>
            </w:pPr>
            <w:r w:rsidRPr="001237CF">
              <w:rPr>
                <w:b/>
                <w:bCs/>
              </w:rPr>
              <w:t>Status</w:t>
            </w:r>
          </w:p>
        </w:tc>
      </w:tr>
      <w:tr w:rsidR="001237CF" w:rsidRPr="001237CF" w14:paraId="370895B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26C305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lang w:val="pt-BR"/>
              </w:rPr>
              <w:t>MLP PyTorch: arquitetura, ativação, loss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144785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128→64, </w:t>
            </w:r>
            <w:proofErr w:type="spellStart"/>
            <w:r w:rsidRPr="001237CF">
              <w:t>ReLU</w:t>
            </w:r>
            <w:proofErr w:type="spellEnd"/>
            <w:r w:rsidRPr="001237CF">
              <w:t xml:space="preserve">, </w:t>
            </w:r>
            <w:proofErr w:type="spellStart"/>
            <w:r w:rsidRPr="001237CF">
              <w:t>BCEWithLogitsLoss</w:t>
            </w:r>
            <w:proofErr w:type="spellEnd"/>
          </w:p>
        </w:tc>
      </w:tr>
      <w:tr w:rsidR="001237CF" w:rsidRPr="001237CF" w14:paraId="366A024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3F2CE" w14:textId="77777777" w:rsidR="001237CF" w:rsidRPr="001237CF" w:rsidRDefault="001237CF" w:rsidP="001237CF">
            <w:r w:rsidRPr="001237CF">
              <w:t xml:space="preserve">Loop de </w:t>
            </w:r>
            <w:proofErr w:type="spellStart"/>
            <w:r w:rsidRPr="001237CF">
              <w:t>treinamento</w:t>
            </w:r>
            <w:proofErr w:type="spellEnd"/>
            <w:r w:rsidRPr="001237CF">
              <w:t xml:space="preserve"> com early stopping + batching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6AF91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BATCH_SIZE=512, patience=10</w:t>
            </w:r>
          </w:p>
        </w:tc>
      </w:tr>
      <w:tr w:rsidR="001237CF" w:rsidRPr="001237CF" w14:paraId="2FC36C6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624E7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lang w:val="pt-BR"/>
              </w:rPr>
              <w:t>Comparação MLP vs. baselines (lineares + árvores) com ≥4 métricas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273DA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Accuracy, F1, ROC-AUC, PR-AUC</w:t>
            </w:r>
          </w:p>
        </w:tc>
      </w:tr>
      <w:tr w:rsidR="001237CF" w:rsidRPr="001237CF" w14:paraId="0097177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28F12" w14:textId="77777777" w:rsidR="001237CF" w:rsidRPr="001237CF" w:rsidRDefault="001237CF" w:rsidP="001237CF">
            <w:r w:rsidRPr="001237CF">
              <w:t xml:space="preserve">Trade-off de </w:t>
            </w:r>
            <w:proofErr w:type="spellStart"/>
            <w:r w:rsidRPr="001237CF">
              <w:t>custo</w:t>
            </w:r>
            <w:proofErr w:type="spellEnd"/>
            <w:r w:rsidRPr="001237CF">
              <w:t xml:space="preserve"> (FP vs. FN)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795B6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</w:t>
            </w:r>
            <w:proofErr w:type="spellStart"/>
            <w:r w:rsidRPr="001237CF">
              <w:t>varredura</w:t>
            </w:r>
            <w:proofErr w:type="spellEnd"/>
            <w:r w:rsidRPr="001237CF">
              <w:t xml:space="preserve"> threshold 0.10–0.90</w:t>
            </w:r>
          </w:p>
        </w:tc>
      </w:tr>
      <w:tr w:rsidR="001237CF" w:rsidRPr="001237CF" w14:paraId="66AA638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B5053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lang w:val="pt-BR"/>
              </w:rPr>
              <w:lastRenderedPageBreak/>
              <w:t>Todos os experimentos (MLP + ensembles) no MLflow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546D0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> churn-baselines + churn-</w:t>
            </w:r>
            <w:proofErr w:type="spellStart"/>
            <w:r w:rsidRPr="001237CF">
              <w:t>mlp</w:t>
            </w:r>
            <w:proofErr w:type="spellEnd"/>
            <w:r w:rsidRPr="001237CF">
              <w:t>-</w:t>
            </w:r>
            <w:proofErr w:type="spellStart"/>
            <w:r w:rsidRPr="001237CF">
              <w:t>pytorch</w:t>
            </w:r>
            <w:proofErr w:type="spellEnd"/>
          </w:p>
        </w:tc>
      </w:tr>
    </w:tbl>
    <w:p w14:paraId="31B8A382" w14:textId="77777777" w:rsidR="001237CF" w:rsidRPr="001237CF" w:rsidRDefault="001237CF" w:rsidP="001237CF">
      <w:r w:rsidRPr="001237CF">
        <w:pict w14:anchorId="040C6C4C">
          <v:rect id="_x0000_i1089" style="width:0;height:1.5pt" o:hralign="center" o:hrstd="t" o:hr="t" fillcolor="#a0a0a0" stroked="f"/>
        </w:pict>
      </w:r>
    </w:p>
    <w:p w14:paraId="136582ED" w14:textId="77777777" w:rsidR="001237CF" w:rsidRPr="001237CF" w:rsidRDefault="001237CF" w:rsidP="001237CF">
      <w:pPr>
        <w:rPr>
          <w:b/>
          <w:bCs/>
          <w:lang w:val="pt-BR"/>
        </w:rPr>
      </w:pPr>
      <w:r w:rsidRPr="001237CF">
        <w:rPr>
          <w:b/>
          <w:bCs/>
          <w:lang w:val="pt-BR"/>
        </w:rPr>
        <w:t xml:space="preserve">Etapa 3 — Engenharia e API </w:t>
      </w:r>
      <w:r w:rsidRPr="001237CF">
        <w:rPr>
          <w:rFonts w:ascii="Segoe UI Emoji" w:hAnsi="Segoe UI Emoji" w:cs="Segoe UI Emoji"/>
          <w:b/>
          <w:bCs/>
          <w:lang w:val="pt-BR"/>
        </w:rPr>
        <w:t>⚠</w:t>
      </w:r>
      <w:r w:rsidRPr="001237CF">
        <w:rPr>
          <w:rFonts w:ascii="Segoe UI Emoji" w:hAnsi="Segoe UI Emoji" w:cs="Segoe UI Emoji"/>
          <w:b/>
          <w:bCs/>
        </w:rPr>
        <w:t>️</w:t>
      </w:r>
      <w:r w:rsidRPr="001237CF">
        <w:rPr>
          <w:b/>
          <w:bCs/>
          <w:lang w:val="pt-BR"/>
        </w:rPr>
        <w:t xml:space="preserve"> PARCIALMENTE FEITA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5402"/>
      </w:tblGrid>
      <w:tr w:rsidR="001237CF" w:rsidRPr="001237CF" w14:paraId="383B073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C89A0" w14:textId="77777777" w:rsidR="001237CF" w:rsidRPr="001237CF" w:rsidRDefault="001237CF" w:rsidP="001237CF">
            <w:pPr>
              <w:rPr>
                <w:b/>
                <w:bCs/>
              </w:rPr>
            </w:pPr>
            <w:proofErr w:type="spellStart"/>
            <w:r w:rsidRPr="001237CF"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89C8F" w14:textId="77777777" w:rsidR="001237CF" w:rsidRPr="001237CF" w:rsidRDefault="001237CF" w:rsidP="001237CF">
            <w:pPr>
              <w:rPr>
                <w:b/>
                <w:bCs/>
              </w:rPr>
            </w:pPr>
            <w:r w:rsidRPr="001237CF">
              <w:rPr>
                <w:b/>
                <w:bCs/>
              </w:rPr>
              <w:t>Status</w:t>
            </w:r>
          </w:p>
        </w:tc>
      </w:tr>
      <w:tr w:rsidR="001237CF" w:rsidRPr="001237CF" w14:paraId="3B7CF31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FDC8F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lang w:val="pt-BR"/>
              </w:rPr>
              <w:t>Refatoração em src/ com módulos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D3A28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rFonts w:ascii="Segoe UI Emoji" w:hAnsi="Segoe UI Emoji" w:cs="Segoe UI Emoji"/>
                <w:lang w:val="pt-BR"/>
              </w:rPr>
              <w:t>⚠</w:t>
            </w:r>
            <w:r w:rsidRPr="001237CF">
              <w:rPr>
                <w:rFonts w:ascii="Segoe UI Emoji" w:hAnsi="Segoe UI Emoji" w:cs="Segoe UI Emoji"/>
              </w:rPr>
              <w:t>️</w:t>
            </w:r>
            <w:r w:rsidRPr="001237CF">
              <w:rPr>
                <w:lang w:val="pt-BR"/>
              </w:rPr>
              <w:t> src/churn_prediction/ existe mas está </w:t>
            </w:r>
            <w:r w:rsidRPr="001237CF">
              <w:rPr>
                <w:b/>
                <w:bCs/>
                <w:lang w:val="pt-BR"/>
              </w:rPr>
              <w:t>vazio</w:t>
            </w:r>
            <w:r w:rsidRPr="001237CF">
              <w:rPr>
                <w:lang w:val="pt-BR"/>
              </w:rPr>
              <w:t> (só __init__.py)</w:t>
            </w:r>
          </w:p>
        </w:tc>
      </w:tr>
      <w:tr w:rsidR="001237CF" w:rsidRPr="001237CF" w14:paraId="35995EF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5812F" w14:textId="77777777" w:rsidR="001237CF" w:rsidRPr="001237CF" w:rsidRDefault="001237CF" w:rsidP="001237CF">
            <w:r w:rsidRPr="001237CF">
              <w:t xml:space="preserve">Pipeline </w:t>
            </w:r>
            <w:proofErr w:type="spellStart"/>
            <w:r w:rsidRPr="001237CF">
              <w:t>sklearn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reprodutível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9AFC7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rFonts w:ascii="Segoe UI Emoji" w:hAnsi="Segoe UI Emoji" w:cs="Segoe UI Emoji"/>
                <w:lang w:val="pt-BR"/>
              </w:rPr>
              <w:t>✅</w:t>
            </w:r>
            <w:r w:rsidRPr="001237CF">
              <w:rPr>
                <w:lang w:val="pt-BR"/>
              </w:rPr>
              <w:t xml:space="preserve"> existe no notebook, mas não refatorado em src/</w:t>
            </w:r>
          </w:p>
        </w:tc>
      </w:tr>
      <w:tr w:rsidR="001237CF" w:rsidRPr="001237CF" w14:paraId="36352D7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D760F" w14:textId="77777777" w:rsidR="001237CF" w:rsidRPr="001237CF" w:rsidRDefault="001237CF" w:rsidP="001237CF">
            <w:r w:rsidRPr="001237CF">
              <w:t xml:space="preserve">Testes </w:t>
            </w:r>
            <w:proofErr w:type="spellStart"/>
            <w:r w:rsidRPr="001237CF">
              <w:t>pytest</w:t>
            </w:r>
            <w:proofErr w:type="spellEnd"/>
            <w:r w:rsidRPr="001237CF">
              <w:t xml:space="preserve"> (smoke, schema, API)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70419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rFonts w:ascii="Segoe UI Emoji" w:hAnsi="Segoe UI Emoji" w:cs="Segoe UI Emoji"/>
                <w:lang w:val="pt-BR"/>
              </w:rPr>
              <w:t>⚠</w:t>
            </w:r>
            <w:r w:rsidRPr="001237CF">
              <w:rPr>
                <w:rFonts w:ascii="Segoe UI Emoji" w:hAnsi="Segoe UI Emoji" w:cs="Segoe UI Emoji"/>
              </w:rPr>
              <w:t>️</w:t>
            </w:r>
            <w:r w:rsidRPr="001237CF">
              <w:rPr>
                <w:lang w:val="pt-BR"/>
              </w:rPr>
              <w:t xml:space="preserve"> arquivos tests/ existem mas estão </w:t>
            </w:r>
            <w:r w:rsidRPr="001237CF">
              <w:rPr>
                <w:b/>
                <w:bCs/>
                <w:lang w:val="pt-BR"/>
              </w:rPr>
              <w:t>vazios</w:t>
            </w:r>
          </w:p>
        </w:tc>
      </w:tr>
      <w:tr w:rsidR="001237CF" w:rsidRPr="001237CF" w14:paraId="2532D43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D1348" w14:textId="77777777" w:rsidR="001237CF" w:rsidRPr="001237CF" w:rsidRDefault="001237CF" w:rsidP="001237CF">
            <w:proofErr w:type="spellStart"/>
            <w:r w:rsidRPr="001237CF">
              <w:rPr>
                <w:b/>
                <w:bCs/>
              </w:rPr>
              <w:t>FastAPI</w:t>
            </w:r>
            <w:proofErr w:type="spellEnd"/>
            <w:r w:rsidRPr="001237CF">
              <w:t xml:space="preserve"> /predict, /health, </w:t>
            </w:r>
            <w:proofErr w:type="spellStart"/>
            <w:r w:rsidRPr="001237CF">
              <w:t>Pydantic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972B8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❌</w:t>
            </w:r>
            <w:r w:rsidRPr="001237CF">
              <w:t> </w:t>
            </w:r>
            <w:proofErr w:type="spellStart"/>
            <w:r w:rsidRPr="001237CF">
              <w:rPr>
                <w:b/>
                <w:bCs/>
              </w:rPr>
              <w:t>não</w:t>
            </w:r>
            <w:proofErr w:type="spellEnd"/>
            <w:r w:rsidRPr="001237CF">
              <w:rPr>
                <w:b/>
                <w:bCs/>
              </w:rPr>
              <w:t xml:space="preserve"> </w:t>
            </w:r>
            <w:proofErr w:type="spellStart"/>
            <w:r w:rsidRPr="001237CF">
              <w:rPr>
                <w:b/>
                <w:bCs/>
              </w:rPr>
              <w:t>existe</w:t>
            </w:r>
            <w:proofErr w:type="spellEnd"/>
          </w:p>
        </w:tc>
      </w:tr>
      <w:tr w:rsidR="001237CF" w:rsidRPr="001237CF" w14:paraId="014ACE5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3ED84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lang w:val="pt-BR"/>
              </w:rPr>
              <w:t>Logging estruturado + middleware de latência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BA8E2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> scripts/logging_utils.py </w:t>
            </w:r>
            <w:proofErr w:type="spellStart"/>
            <w:r w:rsidRPr="001237CF">
              <w:t>existe</w:t>
            </w:r>
            <w:proofErr w:type="spellEnd"/>
            <w:r w:rsidRPr="001237CF">
              <w:t xml:space="preserve">, mas API </w:t>
            </w:r>
            <w:proofErr w:type="spellStart"/>
            <w:r w:rsidRPr="001237CF">
              <w:t>não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tem</w:t>
            </w:r>
            <w:proofErr w:type="spellEnd"/>
            <w:r w:rsidRPr="001237CF">
              <w:t xml:space="preserve"> middleware</w:t>
            </w:r>
          </w:p>
        </w:tc>
      </w:tr>
      <w:tr w:rsidR="001237CF" w:rsidRPr="001237CF" w14:paraId="29BCDFA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A3978" w14:textId="77777777" w:rsidR="001237CF" w:rsidRPr="001237CF" w:rsidRDefault="001237CF" w:rsidP="001237CF">
            <w:proofErr w:type="spellStart"/>
            <w:r w:rsidRPr="001237CF">
              <w:t>pyproject.toml</w:t>
            </w:r>
            <w:proofErr w:type="spellEnd"/>
            <w:r w:rsidRPr="001237CF">
              <w:t xml:space="preserve">, ruff, </w:t>
            </w:r>
            <w:proofErr w:type="spellStart"/>
            <w:r w:rsidRPr="001237CF">
              <w:t>Makefile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B78FA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</w:t>
            </w:r>
            <w:proofErr w:type="spellStart"/>
            <w:r w:rsidRPr="001237CF">
              <w:t>todos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configurados</w:t>
            </w:r>
            <w:proofErr w:type="spellEnd"/>
          </w:p>
        </w:tc>
      </w:tr>
    </w:tbl>
    <w:p w14:paraId="4DDC0CA6" w14:textId="77777777" w:rsidR="001237CF" w:rsidRPr="001237CF" w:rsidRDefault="001237CF" w:rsidP="001237CF">
      <w:r w:rsidRPr="001237CF">
        <w:pict w14:anchorId="6BA35C60">
          <v:rect id="_x0000_i1090" style="width:0;height:1.5pt" o:hralign="center" o:hrstd="t" o:hr="t" fillcolor="#a0a0a0" stroked="f"/>
        </w:pict>
      </w:r>
    </w:p>
    <w:p w14:paraId="0DDE26BE" w14:textId="77777777" w:rsidR="001237CF" w:rsidRPr="001237CF" w:rsidRDefault="001237CF" w:rsidP="001237CF">
      <w:pPr>
        <w:rPr>
          <w:b/>
          <w:bCs/>
          <w:lang w:val="pt-BR"/>
        </w:rPr>
      </w:pPr>
      <w:r w:rsidRPr="001237CF">
        <w:rPr>
          <w:b/>
          <w:bCs/>
          <w:lang w:val="pt-BR"/>
        </w:rPr>
        <w:t xml:space="preserve">Etapa 4 — Documentação e Entrega Final </w:t>
      </w:r>
      <w:r w:rsidRPr="001237CF">
        <w:rPr>
          <w:rFonts w:ascii="Segoe UI Emoji" w:hAnsi="Segoe UI Emoji" w:cs="Segoe UI Emoji"/>
          <w:b/>
          <w:bCs/>
          <w:lang w:val="pt-BR"/>
        </w:rPr>
        <w:t>⚠</w:t>
      </w:r>
      <w:r w:rsidRPr="001237CF">
        <w:rPr>
          <w:rFonts w:ascii="Segoe UI Emoji" w:hAnsi="Segoe UI Emoji" w:cs="Segoe UI Emoji"/>
          <w:b/>
          <w:bCs/>
        </w:rPr>
        <w:t>️</w:t>
      </w:r>
      <w:r w:rsidRPr="001237CF">
        <w:rPr>
          <w:b/>
          <w:bCs/>
          <w:lang w:val="pt-BR"/>
        </w:rPr>
        <w:t xml:space="preserve"> PARCIAL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4301"/>
      </w:tblGrid>
      <w:tr w:rsidR="001237CF" w:rsidRPr="001237CF" w14:paraId="6AFA2C2E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10E82" w14:textId="77777777" w:rsidR="001237CF" w:rsidRPr="001237CF" w:rsidRDefault="001237CF" w:rsidP="001237CF">
            <w:pPr>
              <w:rPr>
                <w:b/>
                <w:bCs/>
              </w:rPr>
            </w:pPr>
            <w:proofErr w:type="spellStart"/>
            <w:r w:rsidRPr="001237CF"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64FA4" w14:textId="77777777" w:rsidR="001237CF" w:rsidRPr="001237CF" w:rsidRDefault="001237CF" w:rsidP="001237CF">
            <w:pPr>
              <w:rPr>
                <w:b/>
                <w:bCs/>
              </w:rPr>
            </w:pPr>
            <w:r w:rsidRPr="001237CF">
              <w:rPr>
                <w:b/>
                <w:bCs/>
              </w:rPr>
              <w:t>Status</w:t>
            </w:r>
          </w:p>
        </w:tc>
      </w:tr>
      <w:tr w:rsidR="001237CF" w:rsidRPr="001237CF" w14:paraId="1864856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DC63E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lang w:val="pt-BR"/>
              </w:rPr>
              <w:t>Model Card completo (performance, limitações, vieses, cenários de falha)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2AF0CB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rFonts w:ascii="Segoe UI Emoji" w:hAnsi="Segoe UI Emoji" w:cs="Segoe UI Emoji"/>
                <w:lang w:val="pt-BR"/>
              </w:rPr>
              <w:t>⚠</w:t>
            </w:r>
            <w:r w:rsidRPr="001237CF">
              <w:rPr>
                <w:rFonts w:ascii="Segoe UI Emoji" w:hAnsi="Segoe UI Emoji" w:cs="Segoe UI Emoji"/>
              </w:rPr>
              <w:t>️</w:t>
            </w:r>
            <w:r w:rsidRPr="001237CF">
              <w:rPr>
                <w:lang w:val="pt-BR"/>
              </w:rPr>
              <w:t xml:space="preserve"> tem Model Card mas </w:t>
            </w:r>
            <w:r w:rsidRPr="001237CF">
              <w:rPr>
                <w:b/>
                <w:bCs/>
                <w:lang w:val="pt-BR"/>
              </w:rPr>
              <w:t>falta "cenários de falha"</w:t>
            </w:r>
            <w:r w:rsidRPr="001237CF">
              <w:rPr>
                <w:lang w:val="pt-BR"/>
              </w:rPr>
              <w:t> explícitos</w:t>
            </w:r>
          </w:p>
        </w:tc>
      </w:tr>
      <w:tr w:rsidR="001237CF" w:rsidRPr="001237CF" w14:paraId="7688D24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5E51E0" w14:textId="77777777" w:rsidR="001237CF" w:rsidRPr="001237CF" w:rsidRDefault="001237CF" w:rsidP="001237CF">
            <w:proofErr w:type="spellStart"/>
            <w:r w:rsidRPr="001237CF">
              <w:t>Arquitetura</w:t>
            </w:r>
            <w:proofErr w:type="spellEnd"/>
            <w:r w:rsidRPr="001237CF">
              <w:t xml:space="preserve"> de deploy (batch vs. real-time) + </w:t>
            </w:r>
            <w:proofErr w:type="spellStart"/>
            <w:r w:rsidRPr="001237CF">
              <w:t>justificativa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7E494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❌</w:t>
            </w:r>
            <w:r w:rsidRPr="001237CF">
              <w:t xml:space="preserve"> </w:t>
            </w:r>
            <w:proofErr w:type="spellStart"/>
            <w:r w:rsidRPr="001237CF">
              <w:t>não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documentado</w:t>
            </w:r>
            <w:proofErr w:type="spellEnd"/>
          </w:p>
        </w:tc>
      </w:tr>
      <w:tr w:rsidR="001237CF" w:rsidRPr="001237CF" w14:paraId="3E3A844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92B03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lang w:val="pt-BR"/>
              </w:rPr>
              <w:t>Plano de monitoramento (métricas, alertas, playbook)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41E47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❌</w:t>
            </w:r>
            <w:r w:rsidRPr="001237CF">
              <w:t xml:space="preserve"> </w:t>
            </w:r>
            <w:proofErr w:type="spellStart"/>
            <w:r w:rsidRPr="001237CF">
              <w:t>não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existe</w:t>
            </w:r>
            <w:proofErr w:type="spellEnd"/>
          </w:p>
        </w:tc>
      </w:tr>
      <w:tr w:rsidR="001237CF" w:rsidRPr="001237CF" w14:paraId="7FA6562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25723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lang w:val="pt-BR"/>
              </w:rPr>
              <w:t>README final com setup + execução + arquitetura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5B967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</w:t>
            </w:r>
            <w:proofErr w:type="spellStart"/>
            <w:r w:rsidRPr="001237CF">
              <w:t>completo</w:t>
            </w:r>
            <w:proofErr w:type="spellEnd"/>
          </w:p>
        </w:tc>
      </w:tr>
      <w:tr w:rsidR="001237CF" w:rsidRPr="001237CF" w14:paraId="2AFE864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4A0D7" w14:textId="77777777" w:rsidR="001237CF" w:rsidRPr="001237CF" w:rsidRDefault="001237CF" w:rsidP="001237CF">
            <w:proofErr w:type="spellStart"/>
            <w:r w:rsidRPr="001237CF">
              <w:lastRenderedPageBreak/>
              <w:t>Vídeo</w:t>
            </w:r>
            <w:proofErr w:type="spellEnd"/>
            <w:r w:rsidRPr="001237CF">
              <w:t xml:space="preserve"> STAR 5min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B1D45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rFonts w:ascii="Segoe UI Emoji" w:hAnsi="Segoe UI Emoji" w:cs="Segoe UI Emoji"/>
                <w:lang w:val="pt-BR"/>
              </w:rPr>
              <w:t>❌</w:t>
            </w:r>
            <w:r w:rsidRPr="001237CF">
              <w:rPr>
                <w:lang w:val="pt-BR"/>
              </w:rPr>
              <w:t xml:space="preserve"> não entregável técnico, vocês fazem</w:t>
            </w:r>
          </w:p>
        </w:tc>
      </w:tr>
    </w:tbl>
    <w:p w14:paraId="01724411" w14:textId="77777777" w:rsidR="001237CF" w:rsidRPr="001237CF" w:rsidRDefault="001237CF" w:rsidP="001237CF">
      <w:r w:rsidRPr="001237CF">
        <w:pict w14:anchorId="751BB4A0">
          <v:rect id="_x0000_i1091" style="width:0;height:1.5pt" o:hralign="center" o:hrstd="t" o:hr="t" fillcolor="#a0a0a0" stroked="f"/>
        </w:pict>
      </w:r>
    </w:p>
    <w:p w14:paraId="17A9E45E" w14:textId="77777777" w:rsidR="001237CF" w:rsidRPr="001237CF" w:rsidRDefault="001237CF" w:rsidP="001237CF">
      <w:pPr>
        <w:rPr>
          <w:b/>
          <w:bCs/>
        </w:rPr>
      </w:pPr>
      <w:r w:rsidRPr="001237CF">
        <w:rPr>
          <w:b/>
          <w:bCs/>
        </w:rPr>
        <w:t xml:space="preserve">Boas </w:t>
      </w:r>
      <w:proofErr w:type="spellStart"/>
      <w:r w:rsidRPr="001237CF">
        <w:rPr>
          <w:b/>
          <w:bCs/>
        </w:rPr>
        <w:t>Práticas</w:t>
      </w:r>
      <w:proofErr w:type="spellEnd"/>
      <w:r w:rsidRPr="001237CF">
        <w:rPr>
          <w:b/>
          <w:bCs/>
        </w:rPr>
        <w:t xml:space="preserve"> </w:t>
      </w:r>
      <w:proofErr w:type="spellStart"/>
      <w:r w:rsidRPr="001237CF">
        <w:rPr>
          <w:b/>
          <w:bCs/>
        </w:rPr>
        <w:t>Obrigatórias</w:t>
      </w:r>
      <w:proofErr w:type="spellEnd"/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3891"/>
      </w:tblGrid>
      <w:tr w:rsidR="001237CF" w:rsidRPr="001237CF" w14:paraId="1A67C8C3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AB9B9" w14:textId="77777777" w:rsidR="001237CF" w:rsidRPr="001237CF" w:rsidRDefault="001237CF" w:rsidP="001237CF">
            <w:pPr>
              <w:rPr>
                <w:b/>
                <w:bCs/>
              </w:rPr>
            </w:pPr>
            <w:proofErr w:type="spellStart"/>
            <w:r w:rsidRPr="001237CF"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3CFCE" w14:textId="77777777" w:rsidR="001237CF" w:rsidRPr="001237CF" w:rsidRDefault="001237CF" w:rsidP="001237CF">
            <w:pPr>
              <w:rPr>
                <w:b/>
                <w:bCs/>
              </w:rPr>
            </w:pPr>
            <w:r w:rsidRPr="001237CF">
              <w:rPr>
                <w:b/>
                <w:bCs/>
              </w:rPr>
              <w:t>Status</w:t>
            </w:r>
          </w:p>
        </w:tc>
      </w:tr>
      <w:tr w:rsidR="001237CF" w:rsidRPr="001237CF" w14:paraId="6500FF7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D99CA" w14:textId="77777777" w:rsidR="001237CF" w:rsidRPr="001237CF" w:rsidRDefault="001237CF" w:rsidP="001237CF">
            <w:r w:rsidRPr="001237CF">
              <w:t xml:space="preserve">Seeds </w:t>
            </w:r>
            <w:proofErr w:type="spellStart"/>
            <w:r w:rsidRPr="001237CF">
              <w:t>fixados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18FA8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</w:p>
        </w:tc>
      </w:tr>
      <w:tr w:rsidR="001237CF" w:rsidRPr="001237CF" w14:paraId="7090D42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647FB" w14:textId="77777777" w:rsidR="001237CF" w:rsidRPr="001237CF" w:rsidRDefault="001237CF" w:rsidP="001237CF">
            <w:proofErr w:type="spellStart"/>
            <w:r w:rsidRPr="001237CF">
              <w:t>Validação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cruzada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estratificada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465C3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split </w:t>
            </w:r>
            <w:proofErr w:type="spellStart"/>
            <w:r w:rsidRPr="001237CF">
              <w:t>estratificado</w:t>
            </w:r>
            <w:proofErr w:type="spellEnd"/>
            <w:r w:rsidRPr="001237CF">
              <w:t xml:space="preserve"> 80/20</w:t>
            </w:r>
          </w:p>
        </w:tc>
      </w:tr>
      <w:tr w:rsidR="001237CF" w:rsidRPr="001237CF" w14:paraId="5629347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81F81" w14:textId="77777777" w:rsidR="001237CF" w:rsidRPr="001237CF" w:rsidRDefault="001237CF" w:rsidP="001237CF">
            <w:r w:rsidRPr="001237CF">
              <w:t>Model Card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D8662" w14:textId="77777777" w:rsidR="001237CF" w:rsidRPr="001237CF" w:rsidRDefault="001237CF" w:rsidP="001237CF">
            <w:pPr>
              <w:rPr>
                <w:lang w:val="pt-BR"/>
              </w:rPr>
            </w:pPr>
            <w:r w:rsidRPr="001237CF">
              <w:rPr>
                <w:rFonts w:ascii="Segoe UI Emoji" w:hAnsi="Segoe UI Emoji" w:cs="Segoe UI Emoji"/>
                <w:lang w:val="pt-BR"/>
              </w:rPr>
              <w:t>✅</w:t>
            </w:r>
            <w:r w:rsidRPr="001237CF">
              <w:rPr>
                <w:lang w:val="pt-BR"/>
              </w:rPr>
              <w:t xml:space="preserve"> (parcial — falta cenários de falha)</w:t>
            </w:r>
          </w:p>
        </w:tc>
      </w:tr>
      <w:tr w:rsidR="001237CF" w:rsidRPr="001237CF" w14:paraId="328210B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CDC0E6" w14:textId="77777777" w:rsidR="001237CF" w:rsidRPr="001237CF" w:rsidRDefault="001237CF" w:rsidP="001237CF">
            <w:r w:rsidRPr="001237CF">
              <w:t xml:space="preserve">Testes </w:t>
            </w:r>
            <w:proofErr w:type="spellStart"/>
            <w:r w:rsidRPr="001237CF">
              <w:t>automatizados</w:t>
            </w:r>
            <w:proofErr w:type="spellEnd"/>
            <w:r w:rsidRPr="001237CF">
              <w:t xml:space="preserve"> ≥3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DF5F8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❌</w:t>
            </w:r>
            <w:r w:rsidRPr="001237CF">
              <w:t xml:space="preserve"> </w:t>
            </w:r>
            <w:proofErr w:type="spellStart"/>
            <w:r w:rsidRPr="001237CF">
              <w:t>arquivos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vazios</w:t>
            </w:r>
            <w:proofErr w:type="spellEnd"/>
          </w:p>
        </w:tc>
      </w:tr>
      <w:tr w:rsidR="001237CF" w:rsidRPr="001237CF" w14:paraId="315C3C1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76231" w14:textId="77777777" w:rsidR="001237CF" w:rsidRPr="001237CF" w:rsidRDefault="001237CF" w:rsidP="001237CF">
            <w:r w:rsidRPr="001237CF">
              <w:t xml:space="preserve">Logging </w:t>
            </w:r>
            <w:proofErr w:type="spellStart"/>
            <w:r w:rsidRPr="001237CF">
              <w:t>estruturado</w:t>
            </w:r>
            <w:proofErr w:type="spellEnd"/>
            <w:r w:rsidRPr="001237CF">
              <w:t xml:space="preserve"> (</w:t>
            </w:r>
            <w:proofErr w:type="spellStart"/>
            <w:r w:rsidRPr="001237CF">
              <w:t>sem</w:t>
            </w:r>
            <w:proofErr w:type="spellEnd"/>
            <w:r w:rsidRPr="001237CF">
              <w:t xml:space="preserve"> print())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ED05B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</w:p>
        </w:tc>
      </w:tr>
      <w:tr w:rsidR="001237CF" w:rsidRPr="001237CF" w14:paraId="2CB2F5B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A93D4" w14:textId="77777777" w:rsidR="001237CF" w:rsidRPr="001237CF" w:rsidRDefault="001237CF" w:rsidP="001237CF">
            <w:r w:rsidRPr="001237CF">
              <w:t xml:space="preserve">Linting ruff </w:t>
            </w:r>
            <w:proofErr w:type="spellStart"/>
            <w:r w:rsidRPr="001237CF">
              <w:t>sem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erros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5F274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✅</w:t>
            </w:r>
            <w:r w:rsidRPr="001237CF">
              <w:t xml:space="preserve"> </w:t>
            </w:r>
            <w:proofErr w:type="spellStart"/>
            <w:r w:rsidRPr="001237CF">
              <w:t>configurado</w:t>
            </w:r>
            <w:proofErr w:type="spellEnd"/>
          </w:p>
        </w:tc>
      </w:tr>
      <w:tr w:rsidR="001237CF" w:rsidRPr="001237CF" w14:paraId="71404EE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9B324" w14:textId="77777777" w:rsidR="001237CF" w:rsidRPr="001237CF" w:rsidRDefault="001237CF" w:rsidP="001237CF">
            <w:proofErr w:type="spellStart"/>
            <w:r w:rsidRPr="001237CF">
              <w:t>FastAPI</w:t>
            </w:r>
            <w:proofErr w:type="spellEnd"/>
            <w:r w:rsidRPr="001237CF">
              <w:t xml:space="preserve"> (</w:t>
            </w:r>
            <w:proofErr w:type="spellStart"/>
            <w:r w:rsidRPr="001237CF">
              <w:t>biblioteca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requerida</w:t>
            </w:r>
            <w:proofErr w:type="spellEnd"/>
            <w:r w:rsidRPr="001237CF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A4C5D" w14:textId="77777777" w:rsidR="001237CF" w:rsidRPr="001237CF" w:rsidRDefault="001237CF" w:rsidP="001237CF">
            <w:r w:rsidRPr="001237CF">
              <w:rPr>
                <w:rFonts w:ascii="Segoe UI Emoji" w:hAnsi="Segoe UI Emoji" w:cs="Segoe UI Emoji"/>
              </w:rPr>
              <w:t>❌</w:t>
            </w:r>
            <w:r w:rsidRPr="001237CF">
              <w:t xml:space="preserve"> </w:t>
            </w:r>
            <w:proofErr w:type="spellStart"/>
            <w:r w:rsidRPr="001237CF">
              <w:t>não</w:t>
            </w:r>
            <w:proofErr w:type="spellEnd"/>
            <w:r w:rsidRPr="001237CF">
              <w:t xml:space="preserve"> </w:t>
            </w:r>
            <w:proofErr w:type="spellStart"/>
            <w:r w:rsidRPr="001237CF">
              <w:t>implementada</w:t>
            </w:r>
            <w:proofErr w:type="spellEnd"/>
          </w:p>
        </w:tc>
      </w:tr>
    </w:tbl>
    <w:p w14:paraId="4B2083FB" w14:textId="77777777" w:rsidR="001237CF" w:rsidRPr="001237CF" w:rsidRDefault="001237CF" w:rsidP="001237CF">
      <w:r w:rsidRPr="001237CF">
        <w:pict w14:anchorId="42ED51BD">
          <v:rect id="_x0000_i1092" style="width:0;height:1.5pt" o:hralign="center" o:hrstd="t" o:hr="t" fillcolor="#a0a0a0" stroked="f"/>
        </w:pict>
      </w:r>
    </w:p>
    <w:p w14:paraId="397422B4" w14:textId="77777777" w:rsidR="001237CF" w:rsidRPr="001237CF" w:rsidRDefault="001237CF" w:rsidP="001237CF">
      <w:pPr>
        <w:rPr>
          <w:b/>
          <w:bCs/>
          <w:lang w:val="pt-BR"/>
        </w:rPr>
      </w:pPr>
      <w:r w:rsidRPr="001237CF">
        <w:rPr>
          <w:b/>
          <w:bCs/>
          <w:lang w:val="pt-BR"/>
        </w:rPr>
        <w:t>Resumo do que falta para fechar</w:t>
      </w:r>
    </w:p>
    <w:p w14:paraId="37642A29" w14:textId="77777777" w:rsidR="001237CF" w:rsidRPr="001237CF" w:rsidRDefault="001237CF" w:rsidP="001237CF">
      <w:pPr>
        <w:rPr>
          <w:lang w:val="pt-BR"/>
        </w:rPr>
      </w:pPr>
      <w:r w:rsidRPr="001237CF">
        <w:rPr>
          <w:b/>
          <w:bCs/>
          <w:lang w:val="pt-BR"/>
        </w:rPr>
        <w:t>Crítico (sem isso perde pontos significativos):</w:t>
      </w:r>
    </w:p>
    <w:p w14:paraId="18B22769" w14:textId="77777777" w:rsidR="001237CF" w:rsidRPr="001237CF" w:rsidRDefault="001237CF" w:rsidP="001237CF">
      <w:pPr>
        <w:numPr>
          <w:ilvl w:val="0"/>
          <w:numId w:val="19"/>
        </w:numPr>
        <w:rPr>
          <w:lang w:val="pt-BR"/>
        </w:rPr>
      </w:pPr>
      <w:r w:rsidRPr="001237CF">
        <w:rPr>
          <w:b/>
          <w:bCs/>
          <w:lang w:val="pt-BR"/>
        </w:rPr>
        <w:t>FastAPI</w:t>
      </w:r>
      <w:r w:rsidRPr="001237CF">
        <w:rPr>
          <w:lang w:val="pt-BR"/>
        </w:rPr>
        <w:t> — /predict e /health com Pydantic (15% da nota)</w:t>
      </w:r>
    </w:p>
    <w:p w14:paraId="059EA9AF" w14:textId="77777777" w:rsidR="001237CF" w:rsidRPr="001237CF" w:rsidRDefault="001237CF" w:rsidP="001237CF">
      <w:pPr>
        <w:numPr>
          <w:ilvl w:val="0"/>
          <w:numId w:val="19"/>
        </w:numPr>
        <w:rPr>
          <w:lang w:val="pt-BR"/>
        </w:rPr>
      </w:pPr>
      <w:r w:rsidRPr="001237CF">
        <w:rPr>
          <w:b/>
          <w:bCs/>
          <w:lang w:val="pt-BR"/>
        </w:rPr>
        <w:t>Testes</w:t>
      </w:r>
      <w:r w:rsidRPr="001237CF">
        <w:rPr>
          <w:lang w:val="pt-BR"/>
        </w:rPr>
        <w:t> — os 3 arquivos existem mas estão vazios: smoke, schema, API (parte dos 20%)</w:t>
      </w:r>
    </w:p>
    <w:p w14:paraId="32E05D71" w14:textId="77777777" w:rsidR="001237CF" w:rsidRPr="001237CF" w:rsidRDefault="001237CF" w:rsidP="001237CF">
      <w:pPr>
        <w:numPr>
          <w:ilvl w:val="0"/>
          <w:numId w:val="19"/>
        </w:numPr>
        <w:rPr>
          <w:lang w:val="pt-BR"/>
        </w:rPr>
      </w:pPr>
      <w:r w:rsidRPr="001237CF">
        <w:rPr>
          <w:b/>
          <w:bCs/>
          <w:lang w:val="pt-BR"/>
        </w:rPr>
        <w:t>src/</w:t>
      </w:r>
      <w:r w:rsidRPr="001237CF">
        <w:rPr>
          <w:lang w:val="pt-BR"/>
        </w:rPr>
        <w:t> — mover a lógica de pré-processamento e modelo para módulos reais</w:t>
      </w:r>
    </w:p>
    <w:p w14:paraId="646D7ABC" w14:textId="77777777" w:rsidR="001237CF" w:rsidRPr="001237CF" w:rsidRDefault="001237CF" w:rsidP="001237CF">
      <w:pPr>
        <w:rPr>
          <w:lang w:val="pt-BR"/>
        </w:rPr>
      </w:pPr>
      <w:r w:rsidRPr="001237CF">
        <w:rPr>
          <w:b/>
          <w:bCs/>
          <w:lang w:val="pt-BR"/>
        </w:rPr>
        <w:t>Importante (documentação):</w:t>
      </w:r>
      <w:r w:rsidRPr="001237CF">
        <w:rPr>
          <w:lang w:val="pt-BR"/>
        </w:rPr>
        <w:t xml:space="preserve"> 4. </w:t>
      </w:r>
      <w:r w:rsidRPr="001237CF">
        <w:rPr>
          <w:b/>
          <w:bCs/>
          <w:lang w:val="pt-BR"/>
        </w:rPr>
        <w:t>Plano de monitoramento</w:t>
      </w:r>
      <w:r w:rsidRPr="001237CF">
        <w:rPr>
          <w:lang w:val="pt-BR"/>
        </w:rPr>
        <w:t xml:space="preserve"> — métricas, alertas, playbook (10%) 5. </w:t>
      </w:r>
      <w:r w:rsidRPr="001237CF">
        <w:rPr>
          <w:b/>
          <w:bCs/>
          <w:lang w:val="pt-BR"/>
        </w:rPr>
        <w:t>Model Card</w:t>
      </w:r>
      <w:r w:rsidRPr="001237CF">
        <w:rPr>
          <w:lang w:val="pt-BR"/>
        </w:rPr>
        <w:t xml:space="preserve"> — adicionar cenários de falha e arquitetura de deploy</w:t>
      </w:r>
    </w:p>
    <w:p w14:paraId="570A7176" w14:textId="77777777" w:rsidR="001237CF" w:rsidRPr="001237CF" w:rsidRDefault="001237CF" w:rsidP="001237CF">
      <w:pPr>
        <w:rPr>
          <w:lang w:val="pt-BR"/>
        </w:rPr>
      </w:pPr>
      <w:r w:rsidRPr="001237CF">
        <w:rPr>
          <w:lang w:val="pt-BR"/>
        </w:rPr>
        <w:t>Quer que eu comece pela FastAPI + testes, que são os mais críticos?</w:t>
      </w:r>
    </w:p>
    <w:p w14:paraId="46AF9CAD" w14:textId="77777777" w:rsidR="001237CF" w:rsidRPr="001237CF" w:rsidRDefault="001237CF" w:rsidP="001237CF">
      <w:pPr>
        <w:rPr>
          <w:vanish/>
        </w:rPr>
      </w:pPr>
      <w:r w:rsidRPr="001237CF">
        <w:rPr>
          <w:vanish/>
        </w:rPr>
        <w:t>Top of Form</w:t>
      </w:r>
    </w:p>
    <w:p w14:paraId="3F5DBF9D" w14:textId="77777777" w:rsidR="001237CF" w:rsidRPr="00AE7590" w:rsidRDefault="001237CF">
      <w:pPr>
        <w:rPr>
          <w:lang w:val="pt-BR"/>
        </w:rPr>
      </w:pPr>
    </w:p>
    <w:sectPr w:rsidR="001237CF" w:rsidRPr="00AE7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326C"/>
    <w:multiLevelType w:val="multilevel"/>
    <w:tmpl w:val="3A9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5D51"/>
    <w:multiLevelType w:val="multilevel"/>
    <w:tmpl w:val="50CE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2DC9"/>
    <w:multiLevelType w:val="multilevel"/>
    <w:tmpl w:val="79B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078F4"/>
    <w:multiLevelType w:val="multilevel"/>
    <w:tmpl w:val="D2C6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0715B"/>
    <w:multiLevelType w:val="multilevel"/>
    <w:tmpl w:val="07E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00ED1"/>
    <w:multiLevelType w:val="multilevel"/>
    <w:tmpl w:val="198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046DD"/>
    <w:multiLevelType w:val="multilevel"/>
    <w:tmpl w:val="B3F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1491B"/>
    <w:multiLevelType w:val="multilevel"/>
    <w:tmpl w:val="C2D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5F9A"/>
    <w:multiLevelType w:val="multilevel"/>
    <w:tmpl w:val="E49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C15FD"/>
    <w:multiLevelType w:val="multilevel"/>
    <w:tmpl w:val="687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F03B5"/>
    <w:multiLevelType w:val="multilevel"/>
    <w:tmpl w:val="C2B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C0161"/>
    <w:multiLevelType w:val="multilevel"/>
    <w:tmpl w:val="0EB8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439AD"/>
    <w:multiLevelType w:val="multilevel"/>
    <w:tmpl w:val="C1D8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435DE"/>
    <w:multiLevelType w:val="multilevel"/>
    <w:tmpl w:val="9A0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54F0C"/>
    <w:multiLevelType w:val="multilevel"/>
    <w:tmpl w:val="876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B0624"/>
    <w:multiLevelType w:val="multilevel"/>
    <w:tmpl w:val="7C3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178AC"/>
    <w:multiLevelType w:val="multilevel"/>
    <w:tmpl w:val="8168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7747B"/>
    <w:multiLevelType w:val="multilevel"/>
    <w:tmpl w:val="B80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F1DDC"/>
    <w:multiLevelType w:val="multilevel"/>
    <w:tmpl w:val="751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18518">
    <w:abstractNumId w:val="12"/>
  </w:num>
  <w:num w:numId="2" w16cid:durableId="2098208046">
    <w:abstractNumId w:val="8"/>
  </w:num>
  <w:num w:numId="3" w16cid:durableId="351957218">
    <w:abstractNumId w:val="4"/>
  </w:num>
  <w:num w:numId="4" w16cid:durableId="355664512">
    <w:abstractNumId w:val="16"/>
  </w:num>
  <w:num w:numId="5" w16cid:durableId="1843617906">
    <w:abstractNumId w:val="1"/>
  </w:num>
  <w:num w:numId="6" w16cid:durableId="1339235860">
    <w:abstractNumId w:val="13"/>
  </w:num>
  <w:num w:numId="7" w16cid:durableId="371879039">
    <w:abstractNumId w:val="0"/>
  </w:num>
  <w:num w:numId="8" w16cid:durableId="2109813053">
    <w:abstractNumId w:val="15"/>
  </w:num>
  <w:num w:numId="9" w16cid:durableId="2114741876">
    <w:abstractNumId w:val="9"/>
  </w:num>
  <w:num w:numId="10" w16cid:durableId="1416514215">
    <w:abstractNumId w:val="7"/>
  </w:num>
  <w:num w:numId="11" w16cid:durableId="270406175">
    <w:abstractNumId w:val="2"/>
  </w:num>
  <w:num w:numId="12" w16cid:durableId="315569350">
    <w:abstractNumId w:val="14"/>
  </w:num>
  <w:num w:numId="13" w16cid:durableId="424377528">
    <w:abstractNumId w:val="10"/>
  </w:num>
  <w:num w:numId="14" w16cid:durableId="102120520">
    <w:abstractNumId w:val="17"/>
  </w:num>
  <w:num w:numId="15" w16cid:durableId="1230574099">
    <w:abstractNumId w:val="18"/>
  </w:num>
  <w:num w:numId="16" w16cid:durableId="197817810">
    <w:abstractNumId w:val="5"/>
  </w:num>
  <w:num w:numId="17" w16cid:durableId="2132627342">
    <w:abstractNumId w:val="11"/>
  </w:num>
  <w:num w:numId="18" w16cid:durableId="1681352379">
    <w:abstractNumId w:val="6"/>
  </w:num>
  <w:num w:numId="19" w16cid:durableId="1664550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90"/>
    <w:rsid w:val="0007779A"/>
    <w:rsid w:val="000779D2"/>
    <w:rsid w:val="000F3853"/>
    <w:rsid w:val="001237CF"/>
    <w:rsid w:val="001C7FB9"/>
    <w:rsid w:val="00310BCC"/>
    <w:rsid w:val="003F41F9"/>
    <w:rsid w:val="007C2D4D"/>
    <w:rsid w:val="00AE7590"/>
    <w:rsid w:val="00BF324C"/>
    <w:rsid w:val="00D162F6"/>
    <w:rsid w:val="00E375A7"/>
    <w:rsid w:val="00E52B6E"/>
    <w:rsid w:val="00F3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BD2C"/>
  <w15:chartTrackingRefBased/>
  <w15:docId w15:val="{2B88BE4F-E589-4622-A7AC-527FC84E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5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5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5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62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2otkhgkvdnpgmcrlpf9hi7cbbfogfu3nq79gu2d28url864irh1/notebooks/02_baselines.ipynb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2otkhgkvdnpgmcrlpf9hi7cbbfogfu3nq79gu2d28url864irh1/docs/model_card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2otkhgkvdnpgmcrlpf9hi7cbbfogfu3nq79gu2d28url864irh1/docs/ml_canvas.md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webview://02otkhgkvdnpgmcrlpf9hi7cbbfogfu3nq79gu2d28url864irh1/README.md" TargetMode="External"/><Relationship Id="rId10" Type="http://schemas.openxmlformats.org/officeDocument/2006/relationships/hyperlink" Target="vscode-webview://02otkhgkvdnpgmcrlpf9hi7cbbfogfu3nq79gu2d28url864irh1/scripts/analyze_mlruns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2otkhgkvdnpgmcrlpf9hi7cbbfogfu3nq79gu2d28url864irh1/notebooks/03_mlp_pytorch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1574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Cesar Janoti Junior</dc:creator>
  <cp:keywords/>
  <dc:description/>
  <cp:lastModifiedBy>Paulo Cesar Janoti Junior</cp:lastModifiedBy>
  <cp:revision>3</cp:revision>
  <dcterms:created xsi:type="dcterms:W3CDTF">2026-03-26T23:45:00Z</dcterms:created>
  <dcterms:modified xsi:type="dcterms:W3CDTF">2026-04-01T00:08:00Z</dcterms:modified>
</cp:coreProperties>
</file>