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1AEEF" w14:textId="436BE8CF" w:rsidR="00366EE8" w:rsidRDefault="00366EE8" w:rsidP="00366EE8">
      <w:pPr>
        <w:pStyle w:val="Heading1"/>
      </w:pPr>
      <w:r>
        <w:t>SAFE-8 Assessment Platform - Technical Documentation</w:t>
      </w:r>
    </w:p>
    <w:p w14:paraId="30C8A8E8" w14:textId="77777777" w:rsidR="00366EE8" w:rsidRDefault="00366EE8" w:rsidP="00366EE8"/>
    <w:p w14:paraId="55ADCD36" w14:textId="07A66537" w:rsidR="00366EE8" w:rsidRDefault="00366EE8" w:rsidP="00366EE8">
      <w:pPr>
        <w:pStyle w:val="Heading2"/>
      </w:pPr>
      <w:r>
        <w:t>Table of Contents</w:t>
      </w:r>
    </w:p>
    <w:p w14:paraId="43208F64" w14:textId="5329C9B1" w:rsidR="00366EE8" w:rsidRDefault="00366EE8" w:rsidP="00366EE8">
      <w:r>
        <w:t>1. Project Overview</w:t>
      </w:r>
    </w:p>
    <w:p w14:paraId="6D2A23DE" w14:textId="04AEF2DD" w:rsidR="00366EE8" w:rsidRDefault="00366EE8" w:rsidP="00366EE8">
      <w:r>
        <w:t>2. Architecture</w:t>
      </w:r>
    </w:p>
    <w:p w14:paraId="2BCF7A08" w14:textId="5189486A" w:rsidR="00366EE8" w:rsidRDefault="00366EE8" w:rsidP="00366EE8">
      <w:r>
        <w:t>3. Folder Structure</w:t>
      </w:r>
    </w:p>
    <w:p w14:paraId="532CB06C" w14:textId="7478F0E7" w:rsidR="00366EE8" w:rsidRDefault="00366EE8" w:rsidP="00366EE8">
      <w:r>
        <w:t>4. Routing System</w:t>
      </w:r>
    </w:p>
    <w:p w14:paraId="58E50DC9" w14:textId="664EAABD" w:rsidR="00366EE8" w:rsidRDefault="00366EE8" w:rsidP="00366EE8">
      <w:r>
        <w:t>5. Database Configuration</w:t>
      </w:r>
    </w:p>
    <w:p w14:paraId="55F052FF" w14:textId="7FACD1C8" w:rsidR="00366EE8" w:rsidRDefault="00366EE8" w:rsidP="00366EE8">
      <w:r>
        <w:t>6. Security Implementation</w:t>
      </w:r>
    </w:p>
    <w:p w14:paraId="1CF62D80" w14:textId="2B3C3834" w:rsidR="00366EE8" w:rsidRDefault="00366EE8" w:rsidP="00366EE8">
      <w:r>
        <w:t>7. Frontend Components</w:t>
      </w:r>
    </w:p>
    <w:p w14:paraId="32021F36" w14:textId="16741AFC" w:rsidR="00366EE8" w:rsidRDefault="00366EE8" w:rsidP="00366EE8">
      <w:r>
        <w:t>8. API Endpoints</w:t>
      </w:r>
    </w:p>
    <w:p w14:paraId="38927AEA" w14:textId="66822505" w:rsidR="00366EE8" w:rsidRDefault="00366EE8" w:rsidP="00366EE8">
      <w:r>
        <w:t>9. Middleware</w:t>
      </w:r>
    </w:p>
    <w:p w14:paraId="2071FF06" w14:textId="5051535C" w:rsidR="00366EE8" w:rsidRDefault="00366EE8" w:rsidP="00366EE8">
      <w:r>
        <w:t>10. Deployment</w:t>
      </w:r>
    </w:p>
    <w:p w14:paraId="6E1489A6" w14:textId="77777777" w:rsidR="00366EE8" w:rsidRDefault="00366EE8" w:rsidP="00366EE8"/>
    <w:p w14:paraId="636D54BC" w14:textId="74588D0E" w:rsidR="00366EE8" w:rsidRDefault="00366EE8">
      <w:r>
        <w:br w:type="page"/>
      </w:r>
    </w:p>
    <w:p w14:paraId="04284D59" w14:textId="192BFB2B" w:rsidR="00366EE8" w:rsidRDefault="00366EE8" w:rsidP="00366EE8">
      <w:pPr>
        <w:pStyle w:val="Heading2"/>
      </w:pPr>
      <w:r>
        <w:lastRenderedPageBreak/>
        <w:t>1. Project Overview</w:t>
      </w:r>
    </w:p>
    <w:p w14:paraId="4AD8638E" w14:textId="6A700CF5" w:rsidR="00366EE8" w:rsidRDefault="00366EE8" w:rsidP="00366EE8">
      <w:r>
        <w:t>SAFE-8 is a full-stack web application for conducting security and compliance assessments. The platform provides:</w:t>
      </w:r>
    </w:p>
    <w:p w14:paraId="1C1DEA30" w14:textId="77777777" w:rsidR="00366EE8" w:rsidRDefault="00366EE8" w:rsidP="00366EE8"/>
    <w:p w14:paraId="25AB633B" w14:textId="5CC178B5" w:rsidR="00366EE8" w:rsidRDefault="00366EE8" w:rsidP="00366EE8">
      <w:pPr>
        <w:pStyle w:val="ListParagraph"/>
        <w:numPr>
          <w:ilvl w:val="0"/>
          <w:numId w:val="1"/>
        </w:numPr>
      </w:pPr>
      <w:r>
        <w:t>Multiple assessment types (SAFE-8, ITAC, CMMC)</w:t>
      </w:r>
    </w:p>
    <w:p w14:paraId="1BBEE7A2" w14:textId="2001EFF4" w:rsidR="00366EE8" w:rsidRDefault="00366EE8" w:rsidP="00366EE8">
      <w:pPr>
        <w:ind w:left="360"/>
      </w:pPr>
      <w:r>
        <w:t>User registration and authentication</w:t>
      </w:r>
    </w:p>
    <w:p w14:paraId="30AF95E7" w14:textId="72AF24F9" w:rsidR="00366EE8" w:rsidRDefault="00366EE8" w:rsidP="00366EE8">
      <w:pPr>
        <w:pStyle w:val="ListParagraph"/>
        <w:numPr>
          <w:ilvl w:val="0"/>
          <w:numId w:val="1"/>
        </w:numPr>
      </w:pPr>
      <w:r>
        <w:t>Admin dashboard for managing assessments</w:t>
      </w:r>
    </w:p>
    <w:p w14:paraId="26707B15" w14:textId="44ADF035" w:rsidR="00366EE8" w:rsidRDefault="00366EE8" w:rsidP="00366EE8">
      <w:pPr>
        <w:ind w:left="360"/>
      </w:pPr>
      <w:r>
        <w:t>PDF report generation</w:t>
      </w:r>
    </w:p>
    <w:p w14:paraId="6C53F27A" w14:textId="6AF30DF6" w:rsidR="00366EE8" w:rsidRDefault="00366EE8" w:rsidP="00366EE8">
      <w:pPr>
        <w:pStyle w:val="ListParagraph"/>
        <w:numPr>
          <w:ilvl w:val="0"/>
          <w:numId w:val="1"/>
        </w:numPr>
      </w:pPr>
      <w:r>
        <w:t>Email notifications</w:t>
      </w:r>
    </w:p>
    <w:p w14:paraId="7F28D49C" w14:textId="48F89023" w:rsidR="00366EE8" w:rsidRDefault="00366EE8" w:rsidP="00366EE8">
      <w:pPr>
        <w:ind w:left="360"/>
      </w:pPr>
      <w:r>
        <w:t>Real-time assessment scoring</w:t>
      </w:r>
    </w:p>
    <w:p w14:paraId="5DBDE142" w14:textId="77777777" w:rsidR="00366EE8" w:rsidRDefault="00366EE8" w:rsidP="00366EE8"/>
    <w:p w14:paraId="7A9E4D60" w14:textId="260B44ED" w:rsidR="00366EE8" w:rsidRDefault="00366EE8" w:rsidP="00366EE8">
      <w:pPr>
        <w:rPr>
          <w:b/>
        </w:rPr>
      </w:pPr>
      <w:r>
        <w:t>Technology Stack:</w:t>
      </w:r>
    </w:p>
    <w:p w14:paraId="13AE8C1B" w14:textId="4CF48D31" w:rsidR="00366EE8" w:rsidRDefault="00366EE8" w:rsidP="00366EE8">
      <w:pPr>
        <w:pStyle w:val="ListParagraph"/>
        <w:numPr>
          <w:ilvl w:val="0"/>
          <w:numId w:val="1"/>
        </w:numPr>
      </w:pPr>
      <w:r>
        <w:t>Frontend: React 19.2.0 with Vite</w:t>
      </w:r>
    </w:p>
    <w:p w14:paraId="1E7AA91F" w14:textId="7632FE84" w:rsidR="00366EE8" w:rsidRDefault="00366EE8" w:rsidP="00366EE8">
      <w:pPr>
        <w:ind w:left="360"/>
      </w:pPr>
      <w:r>
        <w:t>Backend: Node.js with Express</w:t>
      </w:r>
    </w:p>
    <w:p w14:paraId="4A297B9E" w14:textId="6EE2E2EA" w:rsidR="00366EE8" w:rsidRDefault="00366EE8" w:rsidP="00366EE8">
      <w:pPr>
        <w:pStyle w:val="ListParagraph"/>
        <w:numPr>
          <w:ilvl w:val="0"/>
          <w:numId w:val="1"/>
        </w:numPr>
      </w:pPr>
      <w:r>
        <w:t>Database: Microsoft SQL Server</w:t>
      </w:r>
    </w:p>
    <w:p w14:paraId="49F24C43" w14:textId="1B26763C" w:rsidR="00366EE8" w:rsidRDefault="00366EE8" w:rsidP="00366EE8">
      <w:pPr>
        <w:ind w:left="360"/>
      </w:pPr>
      <w:r>
        <w:t>Deployment: Azure App Service</w:t>
      </w:r>
    </w:p>
    <w:p w14:paraId="6D9D1EEC" w14:textId="77777777" w:rsidR="00366EE8" w:rsidRDefault="00366EE8" w:rsidP="00366EE8"/>
    <w:p w14:paraId="7E0F0A4C" w14:textId="220B140D" w:rsidR="00786CAB" w:rsidRDefault="00786CAB" w:rsidP="00786CAB">
      <w:pPr>
        <w:pStyle w:val="Heading2"/>
      </w:pPr>
      <w:r>
        <w:t>2. Architecture</w:t>
      </w:r>
    </w:p>
    <w:p w14:paraId="723C2448" w14:textId="0848C915" w:rsidR="00786CAB" w:rsidRDefault="00786CAB" w:rsidP="00786CAB">
      <w:r>
        <w:t>The application follows a three-tier architecture:</w:t>
      </w:r>
    </w:p>
    <w:p w14:paraId="7FBE7607" w14:textId="77777777" w:rsidR="00786CAB" w:rsidRDefault="00786CAB" w:rsidP="00786CAB"/>
    <w:p w14:paraId="37A7A0B8" w14:textId="77777777" w:rsidR="00786CAB" w:rsidRDefault="00786CAB" w:rsidP="00786CA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Client (React + Vite)</w:t>
      </w:r>
    </w:p>
    <w:p w14:paraId="49732B96" w14:textId="77777777" w:rsidR="00786CAB" w:rsidRDefault="00786CAB" w:rsidP="00786CA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</w:t>
      </w:r>
    </w:p>
    <w:p w14:paraId="7D92AA0A" w14:textId="77777777" w:rsidR="00786CAB" w:rsidRDefault="00786CAB" w:rsidP="00786CA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 HTTP/HTTPS</w:t>
      </w:r>
    </w:p>
    <w:p w14:paraId="48AA4675" w14:textId="77777777" w:rsidR="00786CAB" w:rsidRDefault="00786CAB" w:rsidP="00786CA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</w:t>
      </w:r>
    </w:p>
    <w:p w14:paraId="74119D05" w14:textId="77777777" w:rsidR="00786CAB" w:rsidRDefault="00786CAB" w:rsidP="00786CA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API Server (Express.js)</w:t>
      </w:r>
    </w:p>
    <w:p w14:paraId="3C137B8D" w14:textId="77777777" w:rsidR="00786CAB" w:rsidRDefault="00786CAB" w:rsidP="00786CA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</w:t>
      </w:r>
    </w:p>
    <w:p w14:paraId="5325E099" w14:textId="77777777" w:rsidR="00786CAB" w:rsidRDefault="00786CAB" w:rsidP="00786CA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 SQL Queries</w:t>
      </w:r>
    </w:p>
    <w:p w14:paraId="252AD2C3" w14:textId="77777777" w:rsidR="00786CAB" w:rsidRDefault="00786CAB" w:rsidP="00786CA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</w:t>
      </w:r>
    </w:p>
    <w:p w14:paraId="77ABFF07" w14:textId="76E4508A" w:rsidR="00786CAB" w:rsidRDefault="00786CAB" w:rsidP="00786CA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Database (MS SQL Server)</w:t>
      </w:r>
    </w:p>
    <w:p w14:paraId="0AD0C535" w14:textId="77777777" w:rsidR="00786CAB" w:rsidRDefault="00786CAB" w:rsidP="00786CAB">
      <w:pPr>
        <w:rPr>
          <w:rFonts w:ascii="Calibri" w:hAnsi="Calibri" w:cs="Courier New"/>
          <w:sz w:val="22"/>
        </w:rPr>
      </w:pPr>
    </w:p>
    <w:p w14:paraId="1D05B0FA" w14:textId="7E63333E" w:rsidR="00786CAB" w:rsidRDefault="00786CAB" w:rsidP="00786CAB">
      <w:pPr>
        <w:rPr>
          <w:rFonts w:ascii="Calibri" w:hAnsi="Calibri" w:cs="Courier New"/>
          <w:b/>
          <w:sz w:val="22"/>
        </w:rPr>
      </w:pPr>
      <w:r>
        <w:rPr>
          <w:rFonts w:ascii="Calibri" w:hAnsi="Calibri" w:cs="Courier New"/>
          <w:sz w:val="22"/>
        </w:rPr>
        <w:t>Key Features:</w:t>
      </w:r>
    </w:p>
    <w:p w14:paraId="485A0C36" w14:textId="61CE4D58" w:rsidR="00786CAB" w:rsidRDefault="00786CAB" w:rsidP="00786CAB">
      <w:pPr>
        <w:pStyle w:val="ListParagraph"/>
        <w:numPr>
          <w:ilvl w:val="0"/>
          <w:numId w:val="1"/>
        </w:num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RESTful API design</w:t>
      </w:r>
    </w:p>
    <w:p w14:paraId="5D8593F9" w14:textId="3097526B" w:rsidR="00786CAB" w:rsidRDefault="00786CAB" w:rsidP="00786CAB">
      <w:pPr>
        <w:ind w:left="360"/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Session-based authentication</w:t>
      </w:r>
    </w:p>
    <w:p w14:paraId="46F97CEA" w14:textId="384030DF" w:rsidR="00786CAB" w:rsidRDefault="00786CAB" w:rsidP="00786CAB">
      <w:pPr>
        <w:pStyle w:val="ListParagraph"/>
        <w:numPr>
          <w:ilvl w:val="0"/>
          <w:numId w:val="1"/>
        </w:num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CSRF protection</w:t>
      </w:r>
    </w:p>
    <w:p w14:paraId="332F8BCE" w14:textId="157147FB" w:rsidR="00786CAB" w:rsidRDefault="00786CAB" w:rsidP="00786CAB">
      <w:pPr>
        <w:ind w:left="360"/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Rate limiting</w:t>
      </w:r>
    </w:p>
    <w:p w14:paraId="6504EFED" w14:textId="25650B0A" w:rsidR="00786CAB" w:rsidRDefault="00786CAB" w:rsidP="00786CAB">
      <w:pPr>
        <w:pStyle w:val="ListParagraph"/>
        <w:numPr>
          <w:ilvl w:val="0"/>
          <w:numId w:val="1"/>
        </w:num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Caching layer (Redis/in-memory)</w:t>
      </w:r>
    </w:p>
    <w:p w14:paraId="38E943AF" w14:textId="6F5072D3" w:rsidR="00786CAB" w:rsidRDefault="00786CAB" w:rsidP="00786CAB">
      <w:pPr>
        <w:ind w:left="360"/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PDF generation service</w:t>
      </w:r>
    </w:p>
    <w:p w14:paraId="70981D69" w14:textId="09281F2C" w:rsidR="00786CAB" w:rsidRDefault="00786CAB" w:rsidP="00786CAB">
      <w:pPr>
        <w:pStyle w:val="ListParagraph"/>
        <w:numPr>
          <w:ilvl w:val="0"/>
          <w:numId w:val="1"/>
        </w:num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Email service integration</w:t>
      </w:r>
    </w:p>
    <w:p w14:paraId="3EBFF560" w14:textId="3283B2A3" w:rsidR="00D22D8D" w:rsidRDefault="00D22D8D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br w:type="page"/>
      </w:r>
    </w:p>
    <w:p w14:paraId="0168D735" w14:textId="2E14C460" w:rsidR="00786CAB" w:rsidRDefault="00D22D8D" w:rsidP="00D22D8D">
      <w:pPr>
        <w:pStyle w:val="Heading2"/>
      </w:pPr>
      <w:r>
        <w:lastRenderedPageBreak/>
        <w:t>3. Folder Structure</w:t>
      </w:r>
    </w:p>
    <w:p w14:paraId="3E3ED66C" w14:textId="0BB4BB17" w:rsidR="00D22D8D" w:rsidRDefault="00D22D8D" w:rsidP="00D22D8D">
      <w:pPr>
        <w:pStyle w:val="Heading3"/>
      </w:pPr>
      <w:r>
        <w:t>Root Level Structure</w:t>
      </w:r>
    </w:p>
    <w:p w14:paraId="7A5CDF2B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Safe-8-assessment-main/</w:t>
      </w:r>
    </w:p>
    <w:p w14:paraId="5620D089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</w:t>
      </w:r>
    </w:p>
    <w:p w14:paraId="77CC3380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|-- server/                    # Backend API server</w:t>
      </w:r>
    </w:p>
    <w:p w14:paraId="18320863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config/               # Configuration files</w:t>
      </w:r>
    </w:p>
    <w:p w14:paraId="749BAB94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controllers/          # Business logic</w:t>
      </w:r>
    </w:p>
    <w:p w14:paraId="3DFD706A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middleware/           # Express middleware</w:t>
      </w:r>
    </w:p>
    <w:p w14:paraId="02296544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models/              # Database models</w:t>
      </w:r>
    </w:p>
    <w:p w14:paraId="72FDB206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routes/              # API route definitions</w:t>
      </w:r>
    </w:p>
    <w:p w14:paraId="6145A829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services/            # External services (email, PDF)</w:t>
      </w:r>
    </w:p>
    <w:p w14:paraId="6C811228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utils/               # Utility functions</w:t>
      </w:r>
    </w:p>
    <w:p w14:paraId="2C3947E9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index.js             # Server entry point</w:t>
      </w:r>
    </w:p>
    <w:p w14:paraId="4A1CF5A6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package.json         # Server dependencies</w:t>
      </w:r>
    </w:p>
    <w:p w14:paraId="6C3FE049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</w:t>
      </w:r>
    </w:p>
    <w:p w14:paraId="458BEBC4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|-- src/                      # Frontend React application</w:t>
      </w:r>
    </w:p>
    <w:p w14:paraId="7AFC06BE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components/          # React components</w:t>
      </w:r>
    </w:p>
    <w:p w14:paraId="38FB69F5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services/            # API client services</w:t>
      </w:r>
    </w:p>
    <w:p w14:paraId="0687A785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config/              # Frontend configuration</w:t>
      </w:r>
    </w:p>
    <w:p w14:paraId="513D2134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assets/              # Images, fonts, etc.</w:t>
      </w:r>
    </w:p>
    <w:p w14:paraId="0E926F9F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App.jsx              # Main application component</w:t>
      </w:r>
    </w:p>
    <w:p w14:paraId="42D8163E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main.jsx             # Application entry point</w:t>
      </w:r>
    </w:p>
    <w:p w14:paraId="2B92C25F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</w:t>
      </w:r>
    </w:p>
    <w:p w14:paraId="41C456C1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|-- database_backup/          # Database scripts and backup</w:t>
      </w:r>
    </w:p>
    <w:p w14:paraId="3F16914B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|-- cypress/                  # End-to-end tests</w:t>
      </w:r>
    </w:p>
    <w:p w14:paraId="65F6DD8F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|-- public/                   # Static assets</w:t>
      </w:r>
    </w:p>
    <w:p w14:paraId="45276D60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|-- package.json             # Root dependencies</w:t>
      </w:r>
    </w:p>
    <w:p w14:paraId="39D599FB" w14:textId="77777777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|-- vite.config.js           # Vite build configuration</w:t>
      </w:r>
    </w:p>
    <w:p w14:paraId="77E8B348" w14:textId="5281002F" w:rsidR="00D22D8D" w:rsidRDefault="00D22D8D" w:rsidP="00D22D8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|-- web.config               # IIS/Azure configuration</w:t>
      </w:r>
    </w:p>
    <w:p w14:paraId="6A0C10DC" w14:textId="77777777" w:rsidR="00D22D8D" w:rsidRDefault="00D22D8D" w:rsidP="00D22D8D">
      <w:pPr>
        <w:rPr>
          <w:rFonts w:ascii="Calibri" w:hAnsi="Calibri" w:cs="Calibri"/>
          <w:sz w:val="22"/>
        </w:rPr>
      </w:pPr>
    </w:p>
    <w:p w14:paraId="767A653D" w14:textId="508AC122" w:rsidR="00767F8B" w:rsidRDefault="00767F8B" w:rsidP="00767F8B">
      <w:pPr>
        <w:pStyle w:val="Heading3"/>
      </w:pPr>
      <w:r>
        <w:t>Server Folder Breakdown</w:t>
      </w:r>
    </w:p>
    <w:p w14:paraId="554E1532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server/</w:t>
      </w:r>
    </w:p>
    <w:p w14:paraId="44920788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|-- config/</w:t>
      </w:r>
    </w:p>
    <w:p w14:paraId="42CBBB6C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database.js          # Database connection pool</w:t>
      </w:r>
    </w:p>
    <w:p w14:paraId="240801CD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lastRenderedPageBreak/>
        <w:t>|   |-- redis.js             # Redis cache configuration</w:t>
      </w:r>
    </w:p>
    <w:p w14:paraId="5FD8CD30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simpleCache.js       # In-memory cache fallback</w:t>
      </w:r>
    </w:p>
    <w:p w14:paraId="2F0C2409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constants.js         # Application constants</w:t>
      </w:r>
    </w:p>
    <w:p w14:paraId="5F40334F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weightProfiles.js    # Assessment scoring weights</w:t>
      </w:r>
    </w:p>
    <w:p w14:paraId="5BD4FD72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</w:t>
      </w:r>
    </w:p>
    <w:p w14:paraId="05EC3F54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|-- controllers/</w:t>
      </w:r>
    </w:p>
    <w:p w14:paraId="450B0B86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assessmentController.js  # Assessment business logic</w:t>
      </w:r>
    </w:p>
    <w:p w14:paraId="6CBFA745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leadController.js        # Lead management logic</w:t>
      </w:r>
    </w:p>
    <w:p w14:paraId="5F10B320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</w:t>
      </w:r>
    </w:p>
    <w:p w14:paraId="16B3271A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|-- middleware/</w:t>
      </w:r>
    </w:p>
    <w:p w14:paraId="159DED86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csrf.js              # CSRF token protection</w:t>
      </w:r>
    </w:p>
    <w:p w14:paraId="321F5AF7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errorHandler.js      # Global error handling</w:t>
      </w:r>
    </w:p>
    <w:p w14:paraId="0A34792B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validation.js        # Input validation rules</w:t>
      </w:r>
    </w:p>
    <w:p w14:paraId="53525CFD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</w:t>
      </w:r>
    </w:p>
    <w:p w14:paraId="66B4C14B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|-- models/</w:t>
      </w:r>
    </w:p>
    <w:p w14:paraId="2065CAD5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Admin.js             # Admin user model</w:t>
      </w:r>
    </w:p>
    <w:p w14:paraId="686E4600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Assessment.js        # Assessment data model</w:t>
      </w:r>
    </w:p>
    <w:p w14:paraId="791E3FE1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Lead.js              # Lead/user model</w:t>
      </w:r>
    </w:p>
    <w:p w14:paraId="5A0B907C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Response.js          # Assessment response model</w:t>
      </w:r>
    </w:p>
    <w:p w14:paraId="4D7FAE8F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UserActivity.js      # Activity logging model</w:t>
      </w:r>
    </w:p>
    <w:p w14:paraId="7A323352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</w:t>
      </w:r>
    </w:p>
    <w:p w14:paraId="4240D255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|-- routes/</w:t>
      </w:r>
    </w:p>
    <w:p w14:paraId="4F72AFD3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admin.js             # Admin endpoints</w:t>
      </w:r>
    </w:p>
    <w:p w14:paraId="30307FA3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assessment.js        # Single assessment operations</w:t>
      </w:r>
    </w:p>
    <w:p w14:paraId="667792ED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assessments.js       # Bulk assessment operations</w:t>
      </w:r>
    </w:p>
    <w:p w14:paraId="54ABF7CB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lead.js              # User registration/login</w:t>
      </w:r>
    </w:p>
    <w:p w14:paraId="235EBF4A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response.js          # Response handling</w:t>
      </w:r>
    </w:p>
    <w:p w14:paraId="383B24E4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</w:t>
      </w:r>
    </w:p>
    <w:p w14:paraId="20915869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|-- services/</w:t>
      </w:r>
    </w:p>
    <w:p w14:paraId="35C3E807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emailService.js      # Email notifications</w:t>
      </w:r>
    </w:p>
    <w:p w14:paraId="444C07CA" w14:textId="77777777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pdfService.js        # PDF generation</w:t>
      </w:r>
    </w:p>
    <w:p w14:paraId="457DED49" w14:textId="33D3A0A2" w:rsidR="00767F8B" w:rsidRDefault="00767F8B" w:rsidP="00767F8B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|   |-- queueService.js      # Background job processing</w:t>
      </w:r>
    </w:p>
    <w:p w14:paraId="4603569F" w14:textId="56016223" w:rsidR="00266148" w:rsidRDefault="00266148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0E1EAA2A" w14:textId="4972D1BE" w:rsidR="00767F8B" w:rsidRDefault="00266148" w:rsidP="00266148">
      <w:pPr>
        <w:pStyle w:val="Heading2"/>
      </w:pPr>
      <w:r>
        <w:lastRenderedPageBreak/>
        <w:t>4. Routing System</w:t>
      </w:r>
    </w:p>
    <w:p w14:paraId="79EC91A9" w14:textId="039CFD4E" w:rsidR="00266148" w:rsidRDefault="00266148" w:rsidP="00266148">
      <w:pPr>
        <w:pStyle w:val="Heading3"/>
      </w:pPr>
      <w:r>
        <w:t>Backend API Routes</w:t>
      </w:r>
    </w:p>
    <w:p w14:paraId="109AA6B0" w14:textId="17F9678F" w:rsidR="00266148" w:rsidRDefault="00266148" w:rsidP="00266148">
      <w:r>
        <w:t>The server uses Express Router to organize endpoints. Here is the main routing configuration:</w:t>
      </w:r>
    </w:p>
    <w:p w14:paraId="58313622" w14:textId="77777777" w:rsidR="00266148" w:rsidRDefault="00266148" w:rsidP="00266148"/>
    <w:p w14:paraId="7AE3787E" w14:textId="03926A8B" w:rsidR="00266148" w:rsidRDefault="00266148" w:rsidP="00266148">
      <w:pPr>
        <w:rPr>
          <w:b/>
        </w:rPr>
      </w:pPr>
      <w:r>
        <w:t>File: server/index.js</w:t>
      </w:r>
    </w:p>
    <w:p w14:paraId="28EE0498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import responseRouter from './routes/response.js';</w:t>
      </w:r>
    </w:p>
    <w:p w14:paraId="13916D9D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import leadRouter from './routes/lead.js';</w:t>
      </w:r>
    </w:p>
    <w:p w14:paraId="67DD3F9E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import assessmentResponseRouter from './routes/assessmentResponse.js';</w:t>
      </w:r>
    </w:p>
    <w:p w14:paraId="4D8F3EEE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import userEngagementRouter from './routes/userEngagement.js';</w:t>
      </w:r>
    </w:p>
    <w:p w14:paraId="1239BFDC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import assessmentRouter from './routes/assessments.js';</w:t>
      </w:r>
    </w:p>
    <w:p w14:paraId="36383C2A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import singleAssessmentRouter from './routes/assessment.js';</w:t>
      </w:r>
    </w:p>
    <w:p w14:paraId="226F03D6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import adminRouter from './routes/admin.js';</w:t>
      </w:r>
    </w:p>
    <w:p w14:paraId="5B2DBF8F" w14:textId="77777777" w:rsidR="00266148" w:rsidRDefault="00266148" w:rsidP="00266148">
      <w:pPr>
        <w:rPr>
          <w:rFonts w:ascii="Courier New" w:hAnsi="Courier New" w:cs="Courier New"/>
          <w:sz w:val="18"/>
        </w:rPr>
      </w:pPr>
    </w:p>
    <w:p w14:paraId="6AC93C8B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// CSRF token generation endpoint</w:t>
      </w:r>
    </w:p>
    <w:p w14:paraId="2891EC39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app.get('/api/csrf-token', generateToken, (req, res) =&gt; {</w:t>
      </w:r>
    </w:p>
    <w:p w14:paraId="45882F52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res.json({ </w:t>
      </w:r>
    </w:p>
    <w:p w14:paraId="7ADCB2F2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success: true,</w:t>
      </w:r>
    </w:p>
    <w:p w14:paraId="7EF1FB8A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csrfToken: req.csrfToken() </w:t>
      </w:r>
    </w:p>
    <w:p w14:paraId="0B719545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});</w:t>
      </w:r>
    </w:p>
    <w:p w14:paraId="6313C3AC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});</w:t>
      </w:r>
    </w:p>
    <w:p w14:paraId="1350D1D6" w14:textId="77777777" w:rsidR="00266148" w:rsidRDefault="00266148" w:rsidP="00266148">
      <w:pPr>
        <w:rPr>
          <w:rFonts w:ascii="Courier New" w:hAnsi="Courier New" w:cs="Courier New"/>
          <w:sz w:val="18"/>
        </w:rPr>
      </w:pPr>
    </w:p>
    <w:p w14:paraId="62860974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// Mount routers with rate limiting</w:t>
      </w:r>
    </w:p>
    <w:p w14:paraId="7D9797E3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app.use('/api/admin', authLimiter, adminRouter);</w:t>
      </w:r>
    </w:p>
    <w:p w14:paraId="273EFED4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app.use('/api/response', doubleCsrfProtection, responseRouter);</w:t>
      </w:r>
    </w:p>
    <w:p w14:paraId="6DB89864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app.use('/api/lead', leadRouter);</w:t>
      </w:r>
    </w:p>
    <w:p w14:paraId="14BDB02C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app.use('/api/assessment-response', doubleCsrfProtection, assessmentResponseRouter);</w:t>
      </w:r>
    </w:p>
    <w:p w14:paraId="74DF4FFB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app.use('/api/user-engagement', userEngagementRouter);</w:t>
      </w:r>
    </w:p>
    <w:p w14:paraId="102D0675" w14:textId="77777777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app.use('/api/assessments', assessmentRouter);</w:t>
      </w:r>
    </w:p>
    <w:p w14:paraId="6EC38E8E" w14:textId="2A5D79F1" w:rsidR="00266148" w:rsidRDefault="00266148" w:rsidP="00266148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app.use('/api/assessment', singleAssessmentRouter);</w:t>
      </w:r>
    </w:p>
    <w:p w14:paraId="4A462CA9" w14:textId="77777777" w:rsidR="00266148" w:rsidRDefault="00266148" w:rsidP="00266148">
      <w:pPr>
        <w:rPr>
          <w:rFonts w:ascii="Calibri" w:hAnsi="Calibri" w:cs="Calibri"/>
          <w:sz w:val="22"/>
        </w:rPr>
      </w:pPr>
    </w:p>
    <w:p w14:paraId="4D6925B3" w14:textId="55D828BB" w:rsidR="00DC205A" w:rsidRDefault="00DC205A" w:rsidP="00DC205A">
      <w:pPr>
        <w:pStyle w:val="Heading3"/>
      </w:pPr>
      <w:r>
        <w:t>Frontend Routes</w:t>
      </w:r>
    </w:p>
    <w:p w14:paraId="5F14E053" w14:textId="3EEEAE56" w:rsidR="00DC205A" w:rsidRDefault="00DC205A" w:rsidP="00DC205A">
      <w:pPr>
        <w:rPr>
          <w:b/>
        </w:rPr>
      </w:pPr>
      <w:r>
        <w:t>File: src/App.jsx</w:t>
      </w:r>
    </w:p>
    <w:p w14:paraId="41EC0D71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lastRenderedPageBreak/>
        <w:t>import { Routes, Route, Navigate } from 'react-router-dom'</w:t>
      </w:r>
    </w:p>
    <w:p w14:paraId="1A554860" w14:textId="77777777" w:rsidR="00DC205A" w:rsidRDefault="00DC205A" w:rsidP="00DC205A">
      <w:pPr>
        <w:rPr>
          <w:rFonts w:ascii="Courier New" w:hAnsi="Courier New" w:cs="Courier New"/>
          <w:sz w:val="18"/>
        </w:rPr>
      </w:pPr>
    </w:p>
    <w:p w14:paraId="5649DDBC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function App() {</w:t>
      </w:r>
    </w:p>
    <w:p w14:paraId="3C1B96D8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return (</w:t>
      </w:r>
    </w:p>
    <w:p w14:paraId="27C462D3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&lt;Routes&gt;</w:t>
      </w:r>
    </w:p>
    <w:p w14:paraId="65749688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{/* Public Routes */}</w:t>
      </w:r>
    </w:p>
    <w:p w14:paraId="0EF540BA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&lt;Route path="/" element={&lt;WelcomeScreen /&gt;} /&gt;</w:t>
      </w:r>
    </w:p>
    <w:p w14:paraId="0FF6E7CF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&lt;Route path="/lead-form" element={&lt;LeadForm /&gt;} /&gt;</w:t>
      </w:r>
    </w:p>
    <w:p w14:paraId="752890E3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&lt;Route path="/assessment" element={&lt;AssessmentQuestions /&gt;} /&gt;</w:t>
      </w:r>
    </w:p>
    <w:p w14:paraId="50AF0753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&lt;Route path="/results" element={&lt;AssessmentResults /&gt;} /&gt;</w:t>
      </w:r>
    </w:p>
    <w:p w14:paraId="7F907D47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</w:t>
      </w:r>
    </w:p>
    <w:p w14:paraId="0B82D226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{/* User Routes */}</w:t>
      </w:r>
    </w:p>
    <w:p w14:paraId="7B4B2EE2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&lt;Route path="/dashboard" element={&lt;UserDashboard /&gt;} /&gt;</w:t>
      </w:r>
    </w:p>
    <w:p w14:paraId="0DEE4A18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</w:t>
      </w:r>
    </w:p>
    <w:p w14:paraId="6DC5A88D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{/* Admin Routes */}</w:t>
      </w:r>
    </w:p>
    <w:p w14:paraId="3B4B78C5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&lt;Route path="/admin" element={&lt;AdminLogin /&gt;} /&gt;</w:t>
      </w:r>
    </w:p>
    <w:p w14:paraId="110127A1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&lt;Route path="/admin/dashboard" element={&lt;AdminDashboard /&gt;} /&gt;</w:t>
      </w:r>
    </w:p>
    <w:p w14:paraId="3D3AC885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&lt;Route path="/admin/change-password" element={&lt;ChangePassword /&gt;} /&gt;</w:t>
      </w:r>
    </w:p>
    <w:p w14:paraId="063AEC08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</w:t>
      </w:r>
    </w:p>
    <w:p w14:paraId="791E8C03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{/* Fallback */}</w:t>
      </w:r>
    </w:p>
    <w:p w14:paraId="7BA1741D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&lt;Route path="*" element={&lt;Navigate to="/" replace /&gt;} /&gt;</w:t>
      </w:r>
    </w:p>
    <w:p w14:paraId="54CE6652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&lt;/Routes&gt;</w:t>
      </w:r>
    </w:p>
    <w:p w14:paraId="3EA40CDE" w14:textId="77777777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)</w:t>
      </w:r>
    </w:p>
    <w:p w14:paraId="392E88F6" w14:textId="368E88E0" w:rsidR="00DC205A" w:rsidRDefault="00DC205A" w:rsidP="00DC20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</w:t>
      </w:r>
    </w:p>
    <w:p w14:paraId="65336D06" w14:textId="00EA6EFA" w:rsidR="00DC205A" w:rsidRDefault="00DC205A" w:rsidP="00DC205A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sz w:val="22"/>
        </w:rPr>
        <w:t>Navigation Flow:</w:t>
      </w:r>
    </w:p>
    <w:p w14:paraId="4BDF54C4" w14:textId="51C3B792" w:rsidR="00DC205A" w:rsidRDefault="00DC205A" w:rsidP="00DC205A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1. User lands on WelcomeScreen</w:t>
      </w:r>
    </w:p>
    <w:p w14:paraId="5B35E77E" w14:textId="3DFEA603" w:rsidR="00DC205A" w:rsidRDefault="00DC205A" w:rsidP="00DC205A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Selects assessment type</w:t>
      </w:r>
    </w:p>
    <w:p w14:paraId="71B6F804" w14:textId="1355A31F" w:rsidR="00DC205A" w:rsidRDefault="00DC205A" w:rsidP="00DC205A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3. Completes LeadForm (registration)</w:t>
      </w:r>
    </w:p>
    <w:p w14:paraId="0B44B2DE" w14:textId="658E966F" w:rsidR="00DC205A" w:rsidRDefault="00DC205A" w:rsidP="00DC205A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4. Proceeds to AssessmentQuestions</w:t>
      </w:r>
    </w:p>
    <w:p w14:paraId="437AF10E" w14:textId="5E7E8698" w:rsidR="00DC205A" w:rsidRDefault="00DC205A" w:rsidP="00DC205A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5. Views AssessmentResults</w:t>
      </w:r>
    </w:p>
    <w:p w14:paraId="54E6C739" w14:textId="3475C547" w:rsidR="00DC205A" w:rsidRDefault="00DC205A" w:rsidP="00DC205A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6. Can access UserDashboard for history</w:t>
      </w:r>
    </w:p>
    <w:p w14:paraId="0A0DB217" w14:textId="1E915CBA" w:rsidR="003E5A64" w:rsidRDefault="003E5A6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499F1094" w14:textId="764BE2C4" w:rsidR="00DC205A" w:rsidRDefault="003E5A64" w:rsidP="003E5A64">
      <w:pPr>
        <w:pStyle w:val="Heading2"/>
      </w:pPr>
      <w:r>
        <w:lastRenderedPageBreak/>
        <w:t>5. Database Configuration</w:t>
      </w:r>
    </w:p>
    <w:p w14:paraId="482EE65B" w14:textId="4A4817B6" w:rsidR="003E5A64" w:rsidRDefault="003E5A64" w:rsidP="003E5A64">
      <w:pPr>
        <w:pStyle w:val="Heading3"/>
      </w:pPr>
      <w:r>
        <w:t>Connection Pool Setup</w:t>
      </w:r>
    </w:p>
    <w:p w14:paraId="2113A4C4" w14:textId="09A4B4C5" w:rsidR="003E5A64" w:rsidRDefault="003E5A64" w:rsidP="003E5A64">
      <w:pPr>
        <w:rPr>
          <w:b/>
        </w:rPr>
      </w:pPr>
      <w:r>
        <w:t>File: server/config/database.js</w:t>
      </w:r>
    </w:p>
    <w:p w14:paraId="19AE8E20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import sql from 'mssql';</w:t>
      </w:r>
    </w:p>
    <w:p w14:paraId="07F7CC48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import dotenv from 'dotenv';</w:t>
      </w:r>
    </w:p>
    <w:p w14:paraId="53F129D8" w14:textId="77777777" w:rsidR="003E5A64" w:rsidRDefault="003E5A64" w:rsidP="003E5A64">
      <w:pPr>
        <w:rPr>
          <w:rFonts w:ascii="Courier New" w:hAnsi="Courier New" w:cs="Courier New"/>
          <w:sz w:val="18"/>
        </w:rPr>
      </w:pPr>
    </w:p>
    <w:p w14:paraId="3E682F5C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dotenv.config();</w:t>
      </w:r>
    </w:p>
    <w:p w14:paraId="61F1EB78" w14:textId="77777777" w:rsidR="003E5A64" w:rsidRDefault="003E5A64" w:rsidP="003E5A64">
      <w:pPr>
        <w:rPr>
          <w:rFonts w:ascii="Courier New" w:hAnsi="Courier New" w:cs="Courier New"/>
          <w:sz w:val="18"/>
        </w:rPr>
      </w:pPr>
    </w:p>
    <w:p w14:paraId="6230D789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const config = {</w:t>
      </w:r>
    </w:p>
    <w:p w14:paraId="7AE39CA9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server: process.env.DB_SERVER,</w:t>
      </w:r>
    </w:p>
    <w:p w14:paraId="10EA9D70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database: process.env.DB_NAME,</w:t>
      </w:r>
    </w:p>
    <w:p w14:paraId="752D1AFD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port: parseInt(process.env.DB_PORT || '1433'),</w:t>
      </w:r>
    </w:p>
    <w:p w14:paraId="3CF900F1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options: {</w:t>
      </w:r>
    </w:p>
    <w:p w14:paraId="7AEA59BE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encrypt: process.env.DB_ENCRYPT === 'yes',</w:t>
      </w:r>
    </w:p>
    <w:p w14:paraId="0F134A56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trustServerCertificate: process.env.DB_TRUST_SERVER_CERTIFICATE === 'yes',</w:t>
      </w:r>
    </w:p>
    <w:p w14:paraId="0A4B1356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enableArithAbort: true,</w:t>
      </w:r>
    </w:p>
    <w:p w14:paraId="70C77575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connectTimeout: parseInt(process.env.DB_CONNECTION_TIMEOUT || '60') * 1000,</w:t>
      </w:r>
    </w:p>
    <w:p w14:paraId="6330546B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requestTimeout: parseInt(process.env.DB_REQUEST_TIMEOUT || '60000'),</w:t>
      </w:r>
    </w:p>
    <w:p w14:paraId="7CC5BC25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},</w:t>
      </w:r>
    </w:p>
    <w:p w14:paraId="651B4E85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pool: {</w:t>
      </w:r>
    </w:p>
    <w:p w14:paraId="122A4544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max: parseInt(process.env.DB_POOL_MAX || '10'),</w:t>
      </w:r>
    </w:p>
    <w:p w14:paraId="4AE21CF2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min: parseInt(process.env.DB_POOL_MIN || '0'),</w:t>
      </w:r>
    </w:p>
    <w:p w14:paraId="62445CA6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idleTimeoutMillis: 30000,</w:t>
      </w:r>
    </w:p>
    <w:p w14:paraId="57B2CBD1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acquireTimeoutMillis: 60000</w:t>
      </w:r>
    </w:p>
    <w:p w14:paraId="58CCB364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}</w:t>
      </w:r>
    </w:p>
    <w:p w14:paraId="7E3ABC14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};</w:t>
      </w:r>
    </w:p>
    <w:p w14:paraId="0B7E7A1B" w14:textId="77777777" w:rsidR="003E5A64" w:rsidRDefault="003E5A64" w:rsidP="003E5A64">
      <w:pPr>
        <w:rPr>
          <w:rFonts w:ascii="Courier New" w:hAnsi="Courier New" w:cs="Courier New"/>
          <w:sz w:val="18"/>
        </w:rPr>
      </w:pPr>
    </w:p>
    <w:p w14:paraId="5BACEF3F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// Add authentication</w:t>
      </w:r>
    </w:p>
    <w:p w14:paraId="32759670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if (process.env.DB_INTEGRATED_SECURITY === 'true') {</w:t>
      </w:r>
    </w:p>
    <w:p w14:paraId="32D96E87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config.options.trustedConnection = true;</w:t>
      </w:r>
    </w:p>
    <w:p w14:paraId="612CF365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 else {</w:t>
      </w:r>
    </w:p>
    <w:p w14:paraId="69AC8D4B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config.user = process.env.DB_USER;</w:t>
      </w:r>
    </w:p>
    <w:p w14:paraId="18AE0C8F" w14:textId="77777777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config.password = process.env.DB_PASSWORD;</w:t>
      </w:r>
    </w:p>
    <w:p w14:paraId="34B1A4F0" w14:textId="68249028" w:rsidR="003E5A64" w:rsidRDefault="003E5A64" w:rsidP="003E5A6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</w:t>
      </w:r>
    </w:p>
    <w:p w14:paraId="712AE91E" w14:textId="77777777" w:rsidR="003E5A64" w:rsidRDefault="003E5A64" w:rsidP="003E5A64">
      <w:pPr>
        <w:rPr>
          <w:rFonts w:ascii="Calibri" w:hAnsi="Calibri" w:cs="Calibri"/>
          <w:sz w:val="22"/>
        </w:rPr>
      </w:pPr>
    </w:p>
    <w:p w14:paraId="345021E1" w14:textId="013084FE" w:rsidR="00706ADA" w:rsidRDefault="00706ADA" w:rsidP="00706ADA">
      <w:pPr>
        <w:pStyle w:val="Heading3"/>
      </w:pPr>
      <w:r>
        <w:t>Database Tables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706ADA" w:rsidRPr="00706ADA" w14:paraId="3C586DB9" w14:textId="77777777" w:rsidTr="00706ADA">
        <w:tc>
          <w:tcPr>
            <w:tcW w:w="1666" w:type="pct"/>
            <w:shd w:val="clear" w:color="auto" w:fill="F0F0F0"/>
          </w:tcPr>
          <w:p w14:paraId="2E890FF4" w14:textId="4CDA5C98" w:rsidR="00706ADA" w:rsidRPr="00706ADA" w:rsidRDefault="00706ADA" w:rsidP="00706ADA">
            <w:pPr>
              <w:rPr>
                <w:b/>
              </w:rPr>
            </w:pPr>
            <w:r w:rsidRPr="00706ADA">
              <w:rPr>
                <w:b/>
              </w:rPr>
              <w:t>Table</w:t>
            </w:r>
          </w:p>
        </w:tc>
        <w:tc>
          <w:tcPr>
            <w:tcW w:w="1667" w:type="pct"/>
            <w:shd w:val="clear" w:color="auto" w:fill="F0F0F0"/>
          </w:tcPr>
          <w:p w14:paraId="5B35CCD8" w14:textId="701F0EB4" w:rsidR="00706ADA" w:rsidRPr="00706ADA" w:rsidRDefault="00706ADA" w:rsidP="00706ADA">
            <w:pPr>
              <w:rPr>
                <w:b/>
              </w:rPr>
            </w:pPr>
            <w:r w:rsidRPr="00706ADA">
              <w:rPr>
                <w:b/>
              </w:rPr>
              <w:t>Description</w:t>
            </w:r>
          </w:p>
        </w:tc>
        <w:tc>
          <w:tcPr>
            <w:tcW w:w="1667" w:type="pct"/>
            <w:shd w:val="clear" w:color="auto" w:fill="F0F0F0"/>
          </w:tcPr>
          <w:p w14:paraId="3A006611" w14:textId="72840746" w:rsidR="00706ADA" w:rsidRPr="00706ADA" w:rsidRDefault="00706ADA" w:rsidP="00706ADA">
            <w:pPr>
              <w:rPr>
                <w:b/>
              </w:rPr>
            </w:pPr>
            <w:r w:rsidRPr="00706ADA">
              <w:rPr>
                <w:b/>
              </w:rPr>
              <w:t>Key Fields</w:t>
            </w:r>
          </w:p>
        </w:tc>
      </w:tr>
      <w:tr w:rsidR="00706ADA" w14:paraId="30F1F6F8" w14:textId="77777777" w:rsidTr="00706ADA">
        <w:tc>
          <w:tcPr>
            <w:tcW w:w="1666" w:type="pct"/>
          </w:tcPr>
          <w:p w14:paraId="277619FD" w14:textId="4E17FA3F" w:rsidR="00706ADA" w:rsidRDefault="00706ADA" w:rsidP="00706ADA">
            <w:r>
              <w:t>leads</w:t>
            </w:r>
          </w:p>
        </w:tc>
        <w:tc>
          <w:tcPr>
            <w:tcW w:w="1667" w:type="pct"/>
          </w:tcPr>
          <w:p w14:paraId="78CFD932" w14:textId="08E8196F" w:rsidR="00706ADA" w:rsidRDefault="00706ADA" w:rsidP="00706ADA">
            <w:r>
              <w:t>User accounts</w:t>
            </w:r>
          </w:p>
        </w:tc>
        <w:tc>
          <w:tcPr>
            <w:tcW w:w="1667" w:type="pct"/>
          </w:tcPr>
          <w:p w14:paraId="58CC4EA5" w14:textId="4B2462EF" w:rsidR="00706ADA" w:rsidRDefault="00706ADA" w:rsidP="00706ADA">
            <w:r>
              <w:t>id, contact_name, email, password_hash, company_name, industry</w:t>
            </w:r>
          </w:p>
        </w:tc>
      </w:tr>
      <w:tr w:rsidR="00706ADA" w14:paraId="5677B3EC" w14:textId="77777777" w:rsidTr="00706ADA">
        <w:tc>
          <w:tcPr>
            <w:tcW w:w="1666" w:type="pct"/>
          </w:tcPr>
          <w:p w14:paraId="4D9C5891" w14:textId="4DF439B9" w:rsidR="00706ADA" w:rsidRDefault="00706ADA" w:rsidP="00706ADA">
            <w:r>
              <w:t>assessments</w:t>
            </w:r>
          </w:p>
        </w:tc>
        <w:tc>
          <w:tcPr>
            <w:tcW w:w="1667" w:type="pct"/>
          </w:tcPr>
          <w:p w14:paraId="01FE8FAA" w14:textId="2D575250" w:rsidR="00706ADA" w:rsidRDefault="00706ADA" w:rsidP="00706ADA">
            <w:r>
              <w:t>Completed assessments</w:t>
            </w:r>
          </w:p>
        </w:tc>
        <w:tc>
          <w:tcPr>
            <w:tcW w:w="1667" w:type="pct"/>
          </w:tcPr>
          <w:p w14:paraId="1DDA3032" w14:textId="09FD9451" w:rsidR="00706ADA" w:rsidRDefault="00706ADA" w:rsidP="00706ADA">
            <w:r>
              <w:t>id, lead_id, assessment_type, overall_score, dimension_scores</w:t>
            </w:r>
          </w:p>
        </w:tc>
      </w:tr>
      <w:tr w:rsidR="00706ADA" w14:paraId="0659B5F4" w14:textId="77777777" w:rsidTr="00706ADA">
        <w:tc>
          <w:tcPr>
            <w:tcW w:w="1666" w:type="pct"/>
          </w:tcPr>
          <w:p w14:paraId="493E59B2" w14:textId="602FA551" w:rsidR="00706ADA" w:rsidRDefault="00706ADA" w:rsidP="00706ADA">
            <w:r>
              <w:t>admins</w:t>
            </w:r>
          </w:p>
        </w:tc>
        <w:tc>
          <w:tcPr>
            <w:tcW w:w="1667" w:type="pct"/>
          </w:tcPr>
          <w:p w14:paraId="7803F041" w14:textId="1EE5EF9E" w:rsidR="00706ADA" w:rsidRDefault="00706ADA" w:rsidP="00706ADA">
            <w:r>
              <w:t>Administrative users</w:t>
            </w:r>
          </w:p>
        </w:tc>
        <w:tc>
          <w:tcPr>
            <w:tcW w:w="1667" w:type="pct"/>
          </w:tcPr>
          <w:p w14:paraId="4A24F1B6" w14:textId="7626360B" w:rsidR="00706ADA" w:rsidRDefault="00706ADA" w:rsidP="00706ADA">
            <w:r>
              <w:t>id, username, password_hash, role, session_token</w:t>
            </w:r>
          </w:p>
        </w:tc>
      </w:tr>
      <w:tr w:rsidR="00706ADA" w14:paraId="10A60A00" w14:textId="77777777" w:rsidTr="00706ADA">
        <w:tc>
          <w:tcPr>
            <w:tcW w:w="1666" w:type="pct"/>
          </w:tcPr>
          <w:p w14:paraId="3AA5F528" w14:textId="32F4464C" w:rsidR="00706ADA" w:rsidRDefault="00706ADA" w:rsidP="00706ADA">
            <w:r>
              <w:t>user_activity_log</w:t>
            </w:r>
          </w:p>
        </w:tc>
        <w:tc>
          <w:tcPr>
            <w:tcW w:w="1667" w:type="pct"/>
          </w:tcPr>
          <w:p w14:paraId="0BBADD1F" w14:textId="6039A6A7" w:rsidR="00706ADA" w:rsidRDefault="00706ADA" w:rsidP="00706ADA">
            <w:r>
              <w:t>Audit trail</w:t>
            </w:r>
          </w:p>
        </w:tc>
        <w:tc>
          <w:tcPr>
            <w:tcW w:w="1667" w:type="pct"/>
          </w:tcPr>
          <w:p w14:paraId="1AC19CB8" w14:textId="1EBB34BA" w:rsidR="00706ADA" w:rsidRDefault="00706ADA" w:rsidP="00706ADA">
            <w:r>
              <w:t>id, user_id, action_type, ip_address, timestamp</w:t>
            </w:r>
          </w:p>
        </w:tc>
      </w:tr>
    </w:tbl>
    <w:p w14:paraId="3F6ED113" w14:textId="7CD0F29E" w:rsidR="003625A0" w:rsidRDefault="003625A0" w:rsidP="00706ADA"/>
    <w:p w14:paraId="76F89AD2" w14:textId="77777777" w:rsidR="003625A0" w:rsidRDefault="003625A0">
      <w:r>
        <w:br w:type="page"/>
      </w:r>
    </w:p>
    <w:p w14:paraId="5ABF6D4C" w14:textId="3A585B35" w:rsidR="00706ADA" w:rsidRDefault="003625A0" w:rsidP="003625A0">
      <w:pPr>
        <w:pStyle w:val="Heading2"/>
      </w:pPr>
      <w:r>
        <w:lastRenderedPageBreak/>
        <w:t>6. Security Implementation</w:t>
      </w:r>
    </w:p>
    <w:p w14:paraId="75C7ADFA" w14:textId="086A4097" w:rsidR="003625A0" w:rsidRDefault="003625A0" w:rsidP="003625A0">
      <w:pPr>
        <w:pStyle w:val="Heading3"/>
      </w:pPr>
      <w:r>
        <w:t>CSRF Protection</w:t>
      </w:r>
    </w:p>
    <w:p w14:paraId="043579FC" w14:textId="12955BD7" w:rsidR="003625A0" w:rsidRDefault="003625A0" w:rsidP="003625A0">
      <w:pPr>
        <w:rPr>
          <w:b/>
        </w:rPr>
      </w:pPr>
      <w:r>
        <w:t>File: server/middleware/csrf.js</w:t>
      </w:r>
    </w:p>
    <w:p w14:paraId="6E293024" w14:textId="77777777" w:rsidR="003625A0" w:rsidRDefault="003625A0" w:rsidP="003625A0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import { doubleCsrf } from 'csrf-csrf';</w:t>
      </w:r>
    </w:p>
    <w:p w14:paraId="625FDEC4" w14:textId="77777777" w:rsidR="003625A0" w:rsidRDefault="003625A0" w:rsidP="003625A0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import cookieParser from 'cookie-parser';</w:t>
      </w:r>
    </w:p>
    <w:p w14:paraId="6778F2F6" w14:textId="77777777" w:rsidR="003625A0" w:rsidRDefault="003625A0" w:rsidP="003625A0">
      <w:pPr>
        <w:rPr>
          <w:rFonts w:ascii="Courier New" w:hAnsi="Courier New" w:cs="Courier New"/>
          <w:sz w:val="18"/>
        </w:rPr>
      </w:pPr>
    </w:p>
    <w:p w14:paraId="79BC5D10" w14:textId="77777777" w:rsidR="003625A0" w:rsidRDefault="003625A0" w:rsidP="003625A0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const {</w:t>
      </w:r>
    </w:p>
    <w:p w14:paraId="3E2FC29E" w14:textId="77777777" w:rsidR="003625A0" w:rsidRDefault="003625A0" w:rsidP="003625A0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generateToken,</w:t>
      </w:r>
    </w:p>
    <w:p w14:paraId="3475117C" w14:textId="77777777" w:rsidR="003625A0" w:rsidRDefault="003625A0" w:rsidP="003625A0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doubleCsrfProtection,</w:t>
      </w:r>
    </w:p>
    <w:p w14:paraId="6937A9BC" w14:textId="77777777" w:rsidR="003625A0" w:rsidRDefault="003625A0" w:rsidP="003625A0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 = doubleCsrf({</w:t>
      </w:r>
    </w:p>
    <w:p w14:paraId="5D91F5A6" w14:textId="77777777" w:rsidR="003625A0" w:rsidRDefault="003625A0" w:rsidP="003625A0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getSecret: () =&gt; process.env.CSRF_SECRET,</w:t>
      </w:r>
    </w:p>
    <w:p w14:paraId="196103A3" w14:textId="77777777" w:rsidR="003625A0" w:rsidRDefault="003625A0" w:rsidP="003625A0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cookieName: '__Host-csrf',</w:t>
      </w:r>
    </w:p>
    <w:p w14:paraId="45DFDACA" w14:textId="77777777" w:rsidR="003625A0" w:rsidRDefault="003625A0" w:rsidP="003625A0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cookieOptions: {</w:t>
      </w:r>
    </w:p>
    <w:p w14:paraId="5EEC4F34" w14:textId="77777777" w:rsidR="003625A0" w:rsidRDefault="003625A0" w:rsidP="003625A0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secure: process.env.NODE_ENV === 'production',</w:t>
      </w:r>
    </w:p>
    <w:p w14:paraId="7202A569" w14:textId="77777777" w:rsidR="003625A0" w:rsidRDefault="003625A0" w:rsidP="003625A0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httpOnly: true,</w:t>
      </w:r>
    </w:p>
    <w:p w14:paraId="4B84FF02" w14:textId="77777777" w:rsidR="003625A0" w:rsidRDefault="003625A0" w:rsidP="003625A0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sameSite: 'strict',</w:t>
      </w:r>
    </w:p>
    <w:p w14:paraId="21D4937A" w14:textId="77777777" w:rsidR="003625A0" w:rsidRDefault="003625A0" w:rsidP="003625A0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path: '/'</w:t>
      </w:r>
    </w:p>
    <w:p w14:paraId="3D1CD246" w14:textId="77777777" w:rsidR="003625A0" w:rsidRDefault="003625A0" w:rsidP="003625A0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},</w:t>
      </w:r>
    </w:p>
    <w:p w14:paraId="56DF4B80" w14:textId="77777777" w:rsidR="003625A0" w:rsidRDefault="003625A0" w:rsidP="003625A0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size: 64,</w:t>
      </w:r>
    </w:p>
    <w:p w14:paraId="3DA8CEBE" w14:textId="77777777" w:rsidR="003625A0" w:rsidRDefault="003625A0" w:rsidP="003625A0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ignoredMethods: ['GET', 'HEAD', 'OPTIONS']</w:t>
      </w:r>
    </w:p>
    <w:p w14:paraId="53C09D34" w14:textId="77777777" w:rsidR="003625A0" w:rsidRDefault="003625A0" w:rsidP="003625A0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});</w:t>
      </w:r>
    </w:p>
    <w:p w14:paraId="1AB77586" w14:textId="77777777" w:rsidR="003625A0" w:rsidRDefault="003625A0" w:rsidP="003625A0">
      <w:pPr>
        <w:rPr>
          <w:rFonts w:ascii="Courier New" w:hAnsi="Courier New" w:cs="Courier New"/>
          <w:sz w:val="18"/>
        </w:rPr>
      </w:pPr>
    </w:p>
    <w:p w14:paraId="68F77333" w14:textId="0B244BDB" w:rsidR="003625A0" w:rsidRDefault="003625A0" w:rsidP="003625A0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export { generateToken, doubleCsrfProtection, cookieParser };</w:t>
      </w:r>
    </w:p>
    <w:p w14:paraId="3E136958" w14:textId="77777777" w:rsidR="003625A0" w:rsidRDefault="003625A0" w:rsidP="003625A0">
      <w:pPr>
        <w:rPr>
          <w:rFonts w:ascii="Calibri" w:hAnsi="Calibri" w:cs="Calibri"/>
          <w:sz w:val="22"/>
        </w:rPr>
      </w:pPr>
    </w:p>
    <w:p w14:paraId="13113EA9" w14:textId="179D90FE" w:rsidR="00866863" w:rsidRDefault="00866863" w:rsidP="00866863">
      <w:pPr>
        <w:pStyle w:val="Heading3"/>
      </w:pPr>
      <w:r>
        <w:t>Rate Limiting</w:t>
      </w:r>
    </w:p>
    <w:p w14:paraId="580A8AF3" w14:textId="27816F1C" w:rsidR="00866863" w:rsidRDefault="00866863" w:rsidP="00866863">
      <w:pPr>
        <w:rPr>
          <w:b/>
        </w:rPr>
      </w:pPr>
      <w:r>
        <w:t>File: server/index.js</w:t>
      </w:r>
    </w:p>
    <w:p w14:paraId="2F33B379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import rateLimit from 'express-rate-limit';</w:t>
      </w:r>
    </w:p>
    <w:p w14:paraId="51BE73B6" w14:textId="77777777" w:rsidR="00866863" w:rsidRDefault="00866863" w:rsidP="00866863">
      <w:pPr>
        <w:rPr>
          <w:rFonts w:ascii="Courier New" w:hAnsi="Courier New" w:cs="Courier New"/>
          <w:sz w:val="18"/>
        </w:rPr>
      </w:pPr>
    </w:p>
    <w:p w14:paraId="0291E4E8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// Authentication endpoints - 30 requests per 15 minutes</w:t>
      </w:r>
    </w:p>
    <w:p w14:paraId="5BD2B015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const authLimiter = rateLimit({</w:t>
      </w:r>
    </w:p>
    <w:p w14:paraId="460A6A69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windowMs: 15 * 60 * 1000,</w:t>
      </w:r>
    </w:p>
    <w:p w14:paraId="762D9B35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max: 30,</w:t>
      </w:r>
    </w:p>
    <w:p w14:paraId="286CF24A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message: 'Too many login attempts, please try again after 15 minutes',</w:t>
      </w:r>
    </w:p>
    <w:p w14:paraId="5F1352CD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standardHeaders: true,</w:t>
      </w:r>
    </w:p>
    <w:p w14:paraId="09A196FD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lastRenderedPageBreak/>
        <w:t xml:space="preserve">  legacyHeaders: false,</w:t>
      </w:r>
    </w:p>
    <w:p w14:paraId="44AE9F0B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keyGenerator: (req) =&gt; {</w:t>
      </w:r>
    </w:p>
    <w:p w14:paraId="0F9DBF5B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const ip = req.ip || req.connection?.remoteAddress || 'unknown';</w:t>
      </w:r>
    </w:p>
    <w:p w14:paraId="19C9E69D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return ip.split(':').pop();</w:t>
      </w:r>
    </w:p>
    <w:p w14:paraId="3FA961BA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}</w:t>
      </w:r>
    </w:p>
    <w:p w14:paraId="6E08D405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});</w:t>
      </w:r>
    </w:p>
    <w:p w14:paraId="0A86B90A" w14:textId="77777777" w:rsidR="00866863" w:rsidRDefault="00866863" w:rsidP="00866863">
      <w:pPr>
        <w:rPr>
          <w:rFonts w:ascii="Courier New" w:hAnsi="Courier New" w:cs="Courier New"/>
          <w:sz w:val="18"/>
        </w:rPr>
      </w:pPr>
    </w:p>
    <w:p w14:paraId="4BB7B0E3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// General API endpoints - 100 requests per 15 minutes</w:t>
      </w:r>
    </w:p>
    <w:p w14:paraId="57572C0E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const apiLimiter = rateLimit({</w:t>
      </w:r>
    </w:p>
    <w:p w14:paraId="6DE48453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windowMs: 15 * 60 * 1000,</w:t>
      </w:r>
    </w:p>
    <w:p w14:paraId="2F629C39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max: 100,</w:t>
      </w:r>
    </w:p>
    <w:p w14:paraId="04579C89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message: 'Too many requests, please try again later',</w:t>
      </w:r>
    </w:p>
    <w:p w14:paraId="5FD4AE13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standardHeaders: true,</w:t>
      </w:r>
    </w:p>
    <w:p w14:paraId="5B22B705" w14:textId="7777777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legacyHeaders: false</w:t>
      </w:r>
    </w:p>
    <w:p w14:paraId="5A35834F" w14:textId="5DD414A7" w:rsidR="00866863" w:rsidRDefault="00866863" w:rsidP="00866863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});</w:t>
      </w:r>
    </w:p>
    <w:p w14:paraId="45F0CCC8" w14:textId="77777777" w:rsidR="00866863" w:rsidRDefault="00866863" w:rsidP="00866863">
      <w:pPr>
        <w:rPr>
          <w:rFonts w:ascii="Calibri" w:hAnsi="Calibri" w:cs="Calibri"/>
          <w:sz w:val="22"/>
        </w:rPr>
      </w:pPr>
    </w:p>
    <w:p w14:paraId="6D3CFA16" w14:textId="57530671" w:rsidR="00035BC2" w:rsidRDefault="00035BC2" w:rsidP="00035BC2">
      <w:pPr>
        <w:pStyle w:val="Heading3"/>
      </w:pPr>
      <w:r>
        <w:t>Input Validation</w:t>
      </w:r>
    </w:p>
    <w:p w14:paraId="3784CC89" w14:textId="7CA76614" w:rsidR="00035BC2" w:rsidRDefault="00035BC2" w:rsidP="00035BC2">
      <w:pPr>
        <w:rPr>
          <w:b/>
        </w:rPr>
      </w:pPr>
      <w:r>
        <w:t>File: server/middleware/validation.js</w:t>
      </w:r>
    </w:p>
    <w:p w14:paraId="48D37531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import { body, validationResult } from 'express-validator';</w:t>
      </w:r>
    </w:p>
    <w:p w14:paraId="08D83BDB" w14:textId="77777777" w:rsidR="00035BC2" w:rsidRDefault="00035BC2" w:rsidP="00035BC2">
      <w:pPr>
        <w:rPr>
          <w:rFonts w:ascii="Courier New" w:hAnsi="Courier New" w:cs="Courier New"/>
          <w:sz w:val="18"/>
        </w:rPr>
      </w:pPr>
    </w:p>
    <w:p w14:paraId="55F2D738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export const validateLeadForm = [</w:t>
      </w:r>
    </w:p>
    <w:p w14:paraId="459BFACD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body('contactName')</w:t>
      </w:r>
    </w:p>
    <w:p w14:paraId="43CDC353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.trim()</w:t>
      </w:r>
    </w:p>
    <w:p w14:paraId="5713BE10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.notEmpty().withMessage('Contact name is required')</w:t>
      </w:r>
    </w:p>
    <w:p w14:paraId="6B36B6A4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.isLength({ min: 2, max: 200 }),</w:t>
      </w:r>
    </w:p>
    <w:p w14:paraId="6743DF6B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</w:t>
      </w:r>
    </w:p>
    <w:p w14:paraId="53E4F1D3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body('email')</w:t>
      </w:r>
    </w:p>
    <w:p w14:paraId="49B10E55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.trim()</w:t>
      </w:r>
    </w:p>
    <w:p w14:paraId="5A3C58A9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.notEmpty()</w:t>
      </w:r>
    </w:p>
    <w:p w14:paraId="358A4BF7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.isEmail().withMessage('Invalid email format')</w:t>
      </w:r>
    </w:p>
    <w:p w14:paraId="776A0818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.normalizeEmail(),</w:t>
      </w:r>
    </w:p>
    <w:p w14:paraId="654699A4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</w:t>
      </w:r>
    </w:p>
    <w:p w14:paraId="515D67FF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body('companyName')</w:t>
      </w:r>
    </w:p>
    <w:p w14:paraId="44B1435C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.trim()</w:t>
      </w:r>
    </w:p>
    <w:p w14:paraId="310B1FFD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.notEmpty()</w:t>
      </w:r>
    </w:p>
    <w:p w14:paraId="5DB4EAB9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lastRenderedPageBreak/>
        <w:t xml:space="preserve">    .isLength({ min: 2, max: 200 }),</w:t>
      </w:r>
    </w:p>
    <w:p w14:paraId="3AAD850A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</w:t>
      </w:r>
    </w:p>
    <w:p w14:paraId="7581890D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body('password')</w:t>
      </w:r>
    </w:p>
    <w:p w14:paraId="433B92A8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.isLength({ min: 8 })</w:t>
      </w:r>
    </w:p>
    <w:p w14:paraId="756E5B38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.withMessage('Password must be at least 8 characters')</w:t>
      </w:r>
    </w:p>
    <w:p w14:paraId="30F54F36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.matches(/^(?=.*[a-z])(?=.*[A-Z])(?=.*\d)/)</w:t>
      </w:r>
    </w:p>
    <w:p w14:paraId="07A7EE1F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.withMessage('Password must contain uppercase, lowercase, and number'),</w:t>
      </w:r>
    </w:p>
    <w:p w14:paraId="161577CE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</w:t>
      </w:r>
    </w:p>
    <w:p w14:paraId="6C11936E" w14:textId="77777777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handleValidationErrors</w:t>
      </w:r>
    </w:p>
    <w:p w14:paraId="5E1876B0" w14:textId="7951C184" w:rsidR="00035BC2" w:rsidRDefault="00035BC2" w:rsidP="00035BC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];</w:t>
      </w:r>
    </w:p>
    <w:p w14:paraId="70B1F1C2" w14:textId="42CE43BF" w:rsidR="00055364" w:rsidRDefault="0005536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7E09BC71" w14:textId="568F34E2" w:rsidR="00035BC2" w:rsidRDefault="00055364" w:rsidP="00055364">
      <w:pPr>
        <w:pStyle w:val="Heading2"/>
      </w:pPr>
      <w:r>
        <w:lastRenderedPageBreak/>
        <w:t>7. API Endpoints</w:t>
      </w:r>
    </w:p>
    <w:p w14:paraId="682CA6F1" w14:textId="140D5E6B" w:rsidR="00055364" w:rsidRDefault="00055364" w:rsidP="00055364">
      <w:pPr>
        <w:pStyle w:val="Heading3"/>
      </w:pPr>
      <w:r>
        <w:t>Lead Management Routes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055364" w:rsidRPr="00055364" w14:paraId="63F0F8B1" w14:textId="77777777" w:rsidTr="00055364">
        <w:tc>
          <w:tcPr>
            <w:tcW w:w="1250" w:type="pct"/>
            <w:shd w:val="clear" w:color="auto" w:fill="F0F0F0"/>
          </w:tcPr>
          <w:p w14:paraId="427CF755" w14:textId="51B75425" w:rsidR="00055364" w:rsidRPr="00055364" w:rsidRDefault="00055364" w:rsidP="00055364">
            <w:pPr>
              <w:rPr>
                <w:b/>
              </w:rPr>
            </w:pPr>
            <w:r w:rsidRPr="00055364">
              <w:rPr>
                <w:b/>
              </w:rPr>
              <w:t>Method</w:t>
            </w:r>
          </w:p>
        </w:tc>
        <w:tc>
          <w:tcPr>
            <w:tcW w:w="1250" w:type="pct"/>
            <w:shd w:val="clear" w:color="auto" w:fill="F0F0F0"/>
          </w:tcPr>
          <w:p w14:paraId="4F294787" w14:textId="0123DD72" w:rsidR="00055364" w:rsidRPr="00055364" w:rsidRDefault="00055364" w:rsidP="00055364">
            <w:pPr>
              <w:rPr>
                <w:b/>
              </w:rPr>
            </w:pPr>
            <w:r w:rsidRPr="00055364">
              <w:rPr>
                <w:b/>
              </w:rPr>
              <w:t>Endpoint</w:t>
            </w:r>
          </w:p>
        </w:tc>
        <w:tc>
          <w:tcPr>
            <w:tcW w:w="1250" w:type="pct"/>
            <w:shd w:val="clear" w:color="auto" w:fill="F0F0F0"/>
          </w:tcPr>
          <w:p w14:paraId="7DA9E31A" w14:textId="57F31543" w:rsidR="00055364" w:rsidRPr="00055364" w:rsidRDefault="00055364" w:rsidP="00055364">
            <w:pPr>
              <w:rPr>
                <w:b/>
              </w:rPr>
            </w:pPr>
            <w:r w:rsidRPr="00055364">
              <w:rPr>
                <w:b/>
              </w:rPr>
              <w:t>Description</w:t>
            </w:r>
          </w:p>
        </w:tc>
        <w:tc>
          <w:tcPr>
            <w:tcW w:w="1250" w:type="pct"/>
            <w:shd w:val="clear" w:color="auto" w:fill="F0F0F0"/>
          </w:tcPr>
          <w:p w14:paraId="797A4D36" w14:textId="238383AF" w:rsidR="00055364" w:rsidRPr="00055364" w:rsidRDefault="00055364" w:rsidP="00055364">
            <w:pPr>
              <w:rPr>
                <w:b/>
              </w:rPr>
            </w:pPr>
            <w:r w:rsidRPr="00055364">
              <w:rPr>
                <w:b/>
              </w:rPr>
              <w:t>Auth Required</w:t>
            </w:r>
          </w:p>
        </w:tc>
      </w:tr>
      <w:tr w:rsidR="00055364" w14:paraId="229F6EEA" w14:textId="77777777" w:rsidTr="00055364">
        <w:tc>
          <w:tcPr>
            <w:tcW w:w="1250" w:type="pct"/>
          </w:tcPr>
          <w:p w14:paraId="2E8183AE" w14:textId="075F9570" w:rsidR="00055364" w:rsidRDefault="00055364" w:rsidP="00055364">
            <w:r>
              <w:t>POST</w:t>
            </w:r>
          </w:p>
        </w:tc>
        <w:tc>
          <w:tcPr>
            <w:tcW w:w="1250" w:type="pct"/>
          </w:tcPr>
          <w:p w14:paraId="39A57AD6" w14:textId="78F49A63" w:rsidR="00055364" w:rsidRDefault="00055364" w:rsidP="00055364">
            <w:r>
              <w:t>/api/lead/create</w:t>
            </w:r>
          </w:p>
        </w:tc>
        <w:tc>
          <w:tcPr>
            <w:tcW w:w="1250" w:type="pct"/>
          </w:tcPr>
          <w:p w14:paraId="1C66284E" w14:textId="5AD3CAB7" w:rsidR="00055364" w:rsidRDefault="00055364" w:rsidP="00055364">
            <w:r>
              <w:t>Register new user</w:t>
            </w:r>
          </w:p>
        </w:tc>
        <w:tc>
          <w:tcPr>
            <w:tcW w:w="1250" w:type="pct"/>
          </w:tcPr>
          <w:p w14:paraId="1624F388" w14:textId="0A14A6F9" w:rsidR="00055364" w:rsidRDefault="00055364" w:rsidP="00055364">
            <w:r>
              <w:t>No</w:t>
            </w:r>
          </w:p>
        </w:tc>
      </w:tr>
      <w:tr w:rsidR="00055364" w14:paraId="1D705F78" w14:textId="77777777" w:rsidTr="00055364">
        <w:tc>
          <w:tcPr>
            <w:tcW w:w="1250" w:type="pct"/>
          </w:tcPr>
          <w:p w14:paraId="596EDDEC" w14:textId="555665CA" w:rsidR="00055364" w:rsidRDefault="00055364" w:rsidP="00055364">
            <w:r>
              <w:t>POST</w:t>
            </w:r>
          </w:p>
        </w:tc>
        <w:tc>
          <w:tcPr>
            <w:tcW w:w="1250" w:type="pct"/>
          </w:tcPr>
          <w:p w14:paraId="0D449B8D" w14:textId="6E8BCD39" w:rsidR="00055364" w:rsidRDefault="00055364" w:rsidP="00055364">
            <w:r>
              <w:t>/api/lead/login</w:t>
            </w:r>
          </w:p>
        </w:tc>
        <w:tc>
          <w:tcPr>
            <w:tcW w:w="1250" w:type="pct"/>
          </w:tcPr>
          <w:p w14:paraId="1C102A85" w14:textId="044CF18E" w:rsidR="00055364" w:rsidRDefault="00055364" w:rsidP="00055364">
            <w:r>
              <w:t>User login</w:t>
            </w:r>
          </w:p>
        </w:tc>
        <w:tc>
          <w:tcPr>
            <w:tcW w:w="1250" w:type="pct"/>
          </w:tcPr>
          <w:p w14:paraId="333BEFEE" w14:textId="16DB9327" w:rsidR="00055364" w:rsidRDefault="00055364" w:rsidP="00055364">
            <w:r>
              <w:t>No</w:t>
            </w:r>
          </w:p>
        </w:tc>
      </w:tr>
      <w:tr w:rsidR="00055364" w14:paraId="31E983BF" w14:textId="77777777" w:rsidTr="00055364">
        <w:tc>
          <w:tcPr>
            <w:tcW w:w="1250" w:type="pct"/>
          </w:tcPr>
          <w:p w14:paraId="7B0B488B" w14:textId="00A90C59" w:rsidR="00055364" w:rsidRDefault="00055364" w:rsidP="00055364">
            <w:r>
              <w:t>POST</w:t>
            </w:r>
          </w:p>
        </w:tc>
        <w:tc>
          <w:tcPr>
            <w:tcW w:w="1250" w:type="pct"/>
          </w:tcPr>
          <w:p w14:paraId="7AEB0769" w14:textId="704B6940" w:rsidR="00055364" w:rsidRDefault="00055364" w:rsidP="00055364">
            <w:r>
              <w:t>/api/lead/logout</w:t>
            </w:r>
          </w:p>
        </w:tc>
        <w:tc>
          <w:tcPr>
            <w:tcW w:w="1250" w:type="pct"/>
          </w:tcPr>
          <w:p w14:paraId="25883E5B" w14:textId="1811C1ED" w:rsidR="00055364" w:rsidRDefault="00055364" w:rsidP="00055364">
            <w:r>
              <w:t>User logout</w:t>
            </w:r>
          </w:p>
        </w:tc>
        <w:tc>
          <w:tcPr>
            <w:tcW w:w="1250" w:type="pct"/>
          </w:tcPr>
          <w:p w14:paraId="76CD0298" w14:textId="7C4961E8" w:rsidR="00055364" w:rsidRDefault="00055364" w:rsidP="00055364">
            <w:r>
              <w:t>Yes</w:t>
            </w:r>
          </w:p>
        </w:tc>
      </w:tr>
      <w:tr w:rsidR="00055364" w14:paraId="42A2BEB3" w14:textId="77777777" w:rsidTr="00055364">
        <w:tc>
          <w:tcPr>
            <w:tcW w:w="1250" w:type="pct"/>
          </w:tcPr>
          <w:p w14:paraId="666FFA0C" w14:textId="263E060E" w:rsidR="00055364" w:rsidRDefault="00055364" w:rsidP="00055364">
            <w:r>
              <w:t>POST</w:t>
            </w:r>
          </w:p>
        </w:tc>
        <w:tc>
          <w:tcPr>
            <w:tcW w:w="1250" w:type="pct"/>
          </w:tcPr>
          <w:p w14:paraId="70D87905" w14:textId="347B1BD5" w:rsidR="00055364" w:rsidRDefault="00055364" w:rsidP="00055364">
            <w:r>
              <w:t>/api/lead/forgot-password</w:t>
            </w:r>
          </w:p>
        </w:tc>
        <w:tc>
          <w:tcPr>
            <w:tcW w:w="1250" w:type="pct"/>
          </w:tcPr>
          <w:p w14:paraId="3BA7ACC7" w14:textId="71E77E90" w:rsidR="00055364" w:rsidRDefault="00055364" w:rsidP="00055364">
            <w:r>
              <w:t>Request password reset</w:t>
            </w:r>
          </w:p>
        </w:tc>
        <w:tc>
          <w:tcPr>
            <w:tcW w:w="1250" w:type="pct"/>
          </w:tcPr>
          <w:p w14:paraId="2A9C20CA" w14:textId="58EF3F64" w:rsidR="00055364" w:rsidRDefault="00055364" w:rsidP="00055364">
            <w:r>
              <w:t>No</w:t>
            </w:r>
          </w:p>
        </w:tc>
      </w:tr>
      <w:tr w:rsidR="00055364" w14:paraId="65F3D85C" w14:textId="77777777" w:rsidTr="00055364">
        <w:tc>
          <w:tcPr>
            <w:tcW w:w="1250" w:type="pct"/>
          </w:tcPr>
          <w:p w14:paraId="787AA048" w14:textId="6D5FBA83" w:rsidR="00055364" w:rsidRDefault="00055364" w:rsidP="00055364">
            <w:r>
              <w:t>POST</w:t>
            </w:r>
          </w:p>
        </w:tc>
        <w:tc>
          <w:tcPr>
            <w:tcW w:w="1250" w:type="pct"/>
          </w:tcPr>
          <w:p w14:paraId="1363E065" w14:textId="0C8335F8" w:rsidR="00055364" w:rsidRDefault="00055364" w:rsidP="00055364">
            <w:r>
              <w:t>/api/lead/reset-password</w:t>
            </w:r>
          </w:p>
        </w:tc>
        <w:tc>
          <w:tcPr>
            <w:tcW w:w="1250" w:type="pct"/>
          </w:tcPr>
          <w:p w14:paraId="79A44E71" w14:textId="20BA20AB" w:rsidR="00055364" w:rsidRDefault="00055364" w:rsidP="00055364">
            <w:r>
              <w:t>Reset password with token</w:t>
            </w:r>
          </w:p>
        </w:tc>
        <w:tc>
          <w:tcPr>
            <w:tcW w:w="1250" w:type="pct"/>
          </w:tcPr>
          <w:p w14:paraId="2F623765" w14:textId="1F841518" w:rsidR="00055364" w:rsidRDefault="00055364" w:rsidP="00055364">
            <w:r>
              <w:t>No</w:t>
            </w:r>
          </w:p>
        </w:tc>
      </w:tr>
      <w:tr w:rsidR="00055364" w14:paraId="0A4344E9" w14:textId="77777777" w:rsidTr="00055364">
        <w:tc>
          <w:tcPr>
            <w:tcW w:w="1250" w:type="pct"/>
          </w:tcPr>
          <w:p w14:paraId="56C023E0" w14:textId="2929EC72" w:rsidR="00055364" w:rsidRDefault="00055364" w:rsidP="00055364">
            <w:r>
              <w:t>GET</w:t>
            </w:r>
          </w:p>
        </w:tc>
        <w:tc>
          <w:tcPr>
            <w:tcW w:w="1250" w:type="pct"/>
          </w:tcPr>
          <w:p w14:paraId="242D3C24" w14:textId="4860AA21" w:rsidR="00055364" w:rsidRDefault="00055364" w:rsidP="00055364">
            <w:r>
              <w:t>/api/lead/:id</w:t>
            </w:r>
          </w:p>
        </w:tc>
        <w:tc>
          <w:tcPr>
            <w:tcW w:w="1250" w:type="pct"/>
          </w:tcPr>
          <w:p w14:paraId="7668FCE7" w14:textId="3F6B903A" w:rsidR="00055364" w:rsidRDefault="00055364" w:rsidP="00055364">
            <w:r>
              <w:t>Get user details</w:t>
            </w:r>
          </w:p>
        </w:tc>
        <w:tc>
          <w:tcPr>
            <w:tcW w:w="1250" w:type="pct"/>
          </w:tcPr>
          <w:p w14:paraId="34BB233A" w14:textId="1C88CB8D" w:rsidR="00055364" w:rsidRDefault="00055364" w:rsidP="00055364">
            <w:r>
              <w:t>Yes</w:t>
            </w:r>
          </w:p>
        </w:tc>
      </w:tr>
    </w:tbl>
    <w:p w14:paraId="79F503DE" w14:textId="77777777" w:rsidR="00055364" w:rsidRDefault="00055364" w:rsidP="00055364"/>
    <w:p w14:paraId="441B7B96" w14:textId="6D60F0BF" w:rsidR="00651DB9" w:rsidRDefault="00651DB9" w:rsidP="00651DB9">
      <w:pPr>
        <w:pStyle w:val="Heading4"/>
      </w:pPr>
      <w:r>
        <w:t>Example: Create Lead Endpoint</w:t>
      </w:r>
    </w:p>
    <w:p w14:paraId="72BB6A5C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leadRouter.post('/create', async (req, res) =&gt; {</w:t>
      </w:r>
    </w:p>
    <w:p w14:paraId="7551F3FA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try {</w:t>
      </w:r>
    </w:p>
    <w:p w14:paraId="6295777A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const { contactName, email, companyName, password, industry } = req.body;</w:t>
      </w:r>
    </w:p>
    <w:p w14:paraId="2097BD8E" w14:textId="77777777" w:rsidR="00651DB9" w:rsidRDefault="00651DB9" w:rsidP="00651DB9">
      <w:pPr>
        <w:rPr>
          <w:rFonts w:ascii="Courier New" w:hAnsi="Courier New" w:cs="Courier New"/>
          <w:sz w:val="18"/>
        </w:rPr>
      </w:pPr>
    </w:p>
    <w:p w14:paraId="26917ABB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// Validate required fields</w:t>
      </w:r>
    </w:p>
    <w:p w14:paraId="3C7CEC3A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if (!contactName || !email || !companyName || !password) {</w:t>
      </w:r>
    </w:p>
    <w:p w14:paraId="6566DF68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return res.status(400).json({</w:t>
      </w:r>
    </w:p>
    <w:p w14:paraId="20047C4C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success: false,</w:t>
      </w:r>
    </w:p>
    <w:p w14:paraId="7DD00EB6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message: 'Missing required fields'</w:t>
      </w:r>
    </w:p>
    <w:p w14:paraId="4814846F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});</w:t>
      </w:r>
    </w:p>
    <w:p w14:paraId="0C6807F6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}</w:t>
      </w:r>
    </w:p>
    <w:p w14:paraId="1DEDC20B" w14:textId="77777777" w:rsidR="00651DB9" w:rsidRDefault="00651DB9" w:rsidP="00651DB9">
      <w:pPr>
        <w:rPr>
          <w:rFonts w:ascii="Courier New" w:hAnsi="Courier New" w:cs="Courier New"/>
          <w:sz w:val="18"/>
        </w:rPr>
      </w:pPr>
    </w:p>
    <w:p w14:paraId="5B270471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// Use updateOrCreate to handle duplicate emails</w:t>
      </w:r>
    </w:p>
    <w:p w14:paraId="3C2729EC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const result = await Lead.updateOrCreate({</w:t>
      </w:r>
    </w:p>
    <w:p w14:paraId="5FCF30D3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contactName, email, companyName, password, industry</w:t>
      </w:r>
    </w:p>
    <w:p w14:paraId="42782710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});</w:t>
      </w:r>
    </w:p>
    <w:p w14:paraId="2F9BCC51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</w:t>
      </w:r>
    </w:p>
    <w:p w14:paraId="43323CAD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if (result.success) {</w:t>
      </w:r>
    </w:p>
    <w:p w14:paraId="58A0019D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// Send welcome email for new accounts</w:t>
      </w:r>
    </w:p>
    <w:p w14:paraId="554D71AA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if (result.isNew) {</w:t>
      </w:r>
    </w:p>
    <w:p w14:paraId="1E09DA58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lastRenderedPageBreak/>
        <w:t xml:space="preserve">        await sendWelcomeEmail({</w:t>
      </w:r>
    </w:p>
    <w:p w14:paraId="4C5B8E4B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contact_name: contactName,</w:t>
      </w:r>
    </w:p>
    <w:p w14:paraId="04CD6CD7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email: email,</w:t>
      </w:r>
    </w:p>
    <w:p w14:paraId="265F5C2F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company_name: companyName</w:t>
      </w:r>
    </w:p>
    <w:p w14:paraId="0DD6D7AC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});</w:t>
      </w:r>
    </w:p>
    <w:p w14:paraId="6D13E834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}</w:t>
      </w:r>
    </w:p>
    <w:p w14:paraId="725C62EB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</w:t>
      </w:r>
    </w:p>
    <w:p w14:paraId="41745D8F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return res.status(200).json({</w:t>
      </w:r>
    </w:p>
    <w:p w14:paraId="3E11FCD7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success: true,</w:t>
      </w:r>
    </w:p>
    <w:p w14:paraId="2F641F91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leadId: result.leadId,</w:t>
      </w:r>
    </w:p>
    <w:p w14:paraId="56987D9F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message: 'Lead created successfully'</w:t>
      </w:r>
    </w:p>
    <w:p w14:paraId="3E6440E7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});</w:t>
      </w:r>
    </w:p>
    <w:p w14:paraId="457E90DE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}</w:t>
      </w:r>
    </w:p>
    <w:p w14:paraId="4251769C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} catch (error) {</w:t>
      </w:r>
    </w:p>
    <w:p w14:paraId="192CBD6D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res.status(500).json({</w:t>
      </w:r>
    </w:p>
    <w:p w14:paraId="157293DC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success: false,</w:t>
      </w:r>
    </w:p>
    <w:p w14:paraId="11BB2D92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message: 'Failed to create lead'</w:t>
      </w:r>
    </w:p>
    <w:p w14:paraId="4667C32E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});</w:t>
      </w:r>
    </w:p>
    <w:p w14:paraId="3D6FE53A" w14:textId="77777777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}</w:t>
      </w:r>
    </w:p>
    <w:p w14:paraId="27AA56E1" w14:textId="08B9A43C" w:rsidR="00651DB9" w:rsidRDefault="00651DB9" w:rsidP="00651DB9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});</w:t>
      </w:r>
    </w:p>
    <w:p w14:paraId="7050665D" w14:textId="425BAFD0" w:rsidR="00E22592" w:rsidRDefault="00E2259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5274A6F0" w14:textId="60352000" w:rsidR="00651DB9" w:rsidRDefault="00E22592" w:rsidP="00E22592">
      <w:pPr>
        <w:pStyle w:val="Heading2"/>
      </w:pPr>
      <w:r>
        <w:lastRenderedPageBreak/>
        <w:t>8. Deployment</w:t>
      </w:r>
    </w:p>
    <w:p w14:paraId="7A3E74F2" w14:textId="49196186" w:rsidR="00E22592" w:rsidRDefault="00E22592" w:rsidP="00E22592">
      <w:pPr>
        <w:pStyle w:val="Heading3"/>
      </w:pPr>
      <w:r>
        <w:t>Environment Variables</w:t>
      </w:r>
    </w:p>
    <w:p w14:paraId="25BE68AA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# Database Configuration</w:t>
      </w:r>
    </w:p>
    <w:p w14:paraId="735968E4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DB_SERVER=your-server.database.windows.net</w:t>
      </w:r>
    </w:p>
    <w:p w14:paraId="2739C3E5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DB_NAME=Safe8Assessment</w:t>
      </w:r>
    </w:p>
    <w:p w14:paraId="684E70D0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DB_USER=your-username</w:t>
      </w:r>
    </w:p>
    <w:p w14:paraId="61E73909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DB_PASSWORD=your-password</w:t>
      </w:r>
    </w:p>
    <w:p w14:paraId="281E2CCF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DB_ENCRYPT=yes</w:t>
      </w:r>
    </w:p>
    <w:p w14:paraId="12BB948E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DB_TRUST_SERVER_CERTIFICATE=no</w:t>
      </w:r>
    </w:p>
    <w:p w14:paraId="216DC0E1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DB_PORT=1433</w:t>
      </w:r>
    </w:p>
    <w:p w14:paraId="68E17F0F" w14:textId="77777777" w:rsidR="00E22592" w:rsidRDefault="00E22592" w:rsidP="00E22592">
      <w:pPr>
        <w:rPr>
          <w:rFonts w:ascii="Courier New" w:hAnsi="Courier New" w:cs="Courier New"/>
          <w:sz w:val="18"/>
        </w:rPr>
      </w:pPr>
    </w:p>
    <w:p w14:paraId="44BA564B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# Application Settings</w:t>
      </w:r>
    </w:p>
    <w:p w14:paraId="372B887E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PORT=8080</w:t>
      </w:r>
    </w:p>
    <w:p w14:paraId="18E3459F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NODE_ENV=production</w:t>
      </w:r>
    </w:p>
    <w:p w14:paraId="04072BA9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CORS_ORIGIN=https://your-domain.azurewebsites.net</w:t>
      </w:r>
    </w:p>
    <w:p w14:paraId="24C99EA1" w14:textId="77777777" w:rsidR="00E22592" w:rsidRDefault="00E22592" w:rsidP="00E22592">
      <w:pPr>
        <w:rPr>
          <w:rFonts w:ascii="Courier New" w:hAnsi="Courier New" w:cs="Courier New"/>
          <w:sz w:val="18"/>
        </w:rPr>
      </w:pPr>
    </w:p>
    <w:p w14:paraId="0D30A666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# Security</w:t>
      </w:r>
    </w:p>
    <w:p w14:paraId="397D0BB6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CSRF_SECRET=your-random-secret-key</w:t>
      </w:r>
    </w:p>
    <w:p w14:paraId="15721CC6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JWT_SECRET=your-jwt-secret</w:t>
      </w:r>
    </w:p>
    <w:p w14:paraId="40E11849" w14:textId="77777777" w:rsidR="00E22592" w:rsidRDefault="00E22592" w:rsidP="00E22592">
      <w:pPr>
        <w:rPr>
          <w:rFonts w:ascii="Courier New" w:hAnsi="Courier New" w:cs="Courier New"/>
          <w:sz w:val="18"/>
        </w:rPr>
      </w:pPr>
    </w:p>
    <w:p w14:paraId="001B0D06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# Email Configuration</w:t>
      </w:r>
    </w:p>
    <w:p w14:paraId="33D6B1E3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EMAIL_HOST=smtp.office365.com</w:t>
      </w:r>
    </w:p>
    <w:p w14:paraId="3342C1A8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EMAIL_PORT=587</w:t>
      </w:r>
    </w:p>
    <w:p w14:paraId="210E731D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EMAIL_USER=your-email@domain.com</w:t>
      </w:r>
    </w:p>
    <w:p w14:paraId="64CD05AE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EMAIL_PASSWORD=your-password</w:t>
      </w:r>
    </w:p>
    <w:p w14:paraId="7750537D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EMAIL_FROM=noreply@domain.com</w:t>
      </w:r>
    </w:p>
    <w:p w14:paraId="104A666A" w14:textId="77777777" w:rsidR="00E22592" w:rsidRDefault="00E22592" w:rsidP="00E22592">
      <w:pPr>
        <w:rPr>
          <w:rFonts w:ascii="Courier New" w:hAnsi="Courier New" w:cs="Courier New"/>
          <w:sz w:val="18"/>
        </w:rPr>
      </w:pPr>
    </w:p>
    <w:p w14:paraId="06F74EDE" w14:textId="77777777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# Azure Settings</w:t>
      </w:r>
    </w:p>
    <w:p w14:paraId="58D5EBEB" w14:textId="58993EEA" w:rsidR="00E22592" w:rsidRDefault="00E22592" w:rsidP="00E2259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WEBSITE_HOSTNAME=your-app.azurewebsites.net</w:t>
      </w:r>
    </w:p>
    <w:p w14:paraId="0CEA8C33" w14:textId="77777777" w:rsidR="00E22592" w:rsidRDefault="00E22592" w:rsidP="00E22592">
      <w:pPr>
        <w:rPr>
          <w:rFonts w:ascii="Calibri" w:hAnsi="Calibri" w:cs="Calibri"/>
          <w:sz w:val="22"/>
        </w:rPr>
      </w:pPr>
    </w:p>
    <w:p w14:paraId="296C0BC3" w14:textId="310C0864" w:rsidR="0097119A" w:rsidRDefault="0097119A" w:rsidP="0097119A">
      <w:pPr>
        <w:pStyle w:val="Heading3"/>
      </w:pPr>
      <w:r>
        <w:t>Deployment Steps</w:t>
      </w:r>
    </w:p>
    <w:p w14:paraId="6E129A0C" w14:textId="5AACAADB" w:rsidR="0097119A" w:rsidRDefault="0097119A" w:rsidP="0097119A">
      <w:r>
        <w:t>1. Install Dependencies: Run npm install in root and server directories</w:t>
      </w:r>
    </w:p>
    <w:p w14:paraId="433FB2B1" w14:textId="7DB70F15" w:rsidR="0097119A" w:rsidRDefault="0097119A" w:rsidP="0097119A">
      <w:r>
        <w:t>2. Build Frontend: Run npm run build to create production build</w:t>
      </w:r>
    </w:p>
    <w:p w14:paraId="600B63EC" w14:textId="30053BC3" w:rsidR="0097119A" w:rsidRDefault="0097119A" w:rsidP="0097119A">
      <w:r>
        <w:lastRenderedPageBreak/>
        <w:t>3. Configure Environment: Set all environment variables in Azure App Service</w:t>
      </w:r>
    </w:p>
    <w:p w14:paraId="4C5E720C" w14:textId="5E4A2028" w:rsidR="0097119A" w:rsidRDefault="0097119A" w:rsidP="0097119A">
      <w:r>
        <w:t>4. Deploy to Azure: Use Azure CLI or GitHub Actions for deployment</w:t>
      </w:r>
    </w:p>
    <w:p w14:paraId="619406A0" w14:textId="06CF1FCA" w:rsidR="0097119A" w:rsidRDefault="0097119A" w:rsidP="0097119A">
      <w:r>
        <w:t>5. Database Setup: Run migration scripts and configure firewall rules</w:t>
      </w:r>
    </w:p>
    <w:p w14:paraId="3E92134B" w14:textId="04FAEE21" w:rsidR="0097119A" w:rsidRDefault="0097119A" w:rsidP="0097119A">
      <w:r>
        <w:t>6. Test Connection: Verify database connectivity from Azure App Service</w:t>
      </w:r>
    </w:p>
    <w:p w14:paraId="4C502F70" w14:textId="77777777" w:rsidR="0097119A" w:rsidRDefault="0097119A" w:rsidP="0097119A"/>
    <w:p w14:paraId="07656711" w14:textId="582FAC4C" w:rsidR="0097119A" w:rsidRDefault="0097119A" w:rsidP="0097119A">
      <w:pPr>
        <w:pStyle w:val="Heading2"/>
      </w:pPr>
      <w:r>
        <w:t>Summary</w:t>
      </w:r>
    </w:p>
    <w:p w14:paraId="53E4EE97" w14:textId="10A1ED53" w:rsidR="0097119A" w:rsidRDefault="0097119A" w:rsidP="0097119A">
      <w:r>
        <w:t>This technical documentation covers:</w:t>
      </w:r>
    </w:p>
    <w:p w14:paraId="201B558E" w14:textId="52037991" w:rsidR="0097119A" w:rsidRDefault="0097119A" w:rsidP="0097119A">
      <w:pPr>
        <w:pStyle w:val="ListParagraph"/>
        <w:numPr>
          <w:ilvl w:val="0"/>
          <w:numId w:val="1"/>
        </w:numPr>
      </w:pPr>
      <w:r>
        <w:t>Complete folder and file structure organization</w:t>
      </w:r>
    </w:p>
    <w:p w14:paraId="57D67AAC" w14:textId="7FB60DA0" w:rsidR="0097119A" w:rsidRDefault="0097119A" w:rsidP="0097119A">
      <w:pPr>
        <w:ind w:left="360"/>
      </w:pPr>
      <w:r>
        <w:t>Backend routing with Express.js</w:t>
      </w:r>
    </w:p>
    <w:p w14:paraId="55F0E678" w14:textId="1D64CD13" w:rsidR="0097119A" w:rsidRDefault="0097119A" w:rsidP="0097119A">
      <w:pPr>
        <w:pStyle w:val="ListParagraph"/>
        <w:numPr>
          <w:ilvl w:val="0"/>
          <w:numId w:val="1"/>
        </w:numPr>
      </w:pPr>
      <w:r>
        <w:t>Frontend routing with React Router</w:t>
      </w:r>
    </w:p>
    <w:p w14:paraId="30A29070" w14:textId="6C25222B" w:rsidR="0097119A" w:rsidRDefault="0097119A" w:rsidP="0097119A">
      <w:pPr>
        <w:ind w:left="360"/>
      </w:pPr>
      <w:r>
        <w:t>Database configuration and connection pooling</w:t>
      </w:r>
    </w:p>
    <w:p w14:paraId="05D3E8F0" w14:textId="3250DE9D" w:rsidR="0097119A" w:rsidRDefault="0097119A" w:rsidP="0097119A">
      <w:pPr>
        <w:pStyle w:val="ListParagraph"/>
        <w:numPr>
          <w:ilvl w:val="0"/>
          <w:numId w:val="1"/>
        </w:numPr>
      </w:pPr>
      <w:r>
        <w:t>Security implementations (CSRF, rate limiting, validation)</w:t>
      </w:r>
    </w:p>
    <w:p w14:paraId="32E1A9E1" w14:textId="2CA074D0" w:rsidR="0097119A" w:rsidRDefault="0097119A" w:rsidP="0097119A">
      <w:pPr>
        <w:ind w:left="360"/>
      </w:pPr>
      <w:r>
        <w:t>API endpoint specifications</w:t>
      </w:r>
    </w:p>
    <w:p w14:paraId="0B01CDED" w14:textId="7C5D5D4A" w:rsidR="0097119A" w:rsidRDefault="0097119A" w:rsidP="0097119A">
      <w:pPr>
        <w:pStyle w:val="ListParagraph"/>
        <w:numPr>
          <w:ilvl w:val="0"/>
          <w:numId w:val="1"/>
        </w:numPr>
      </w:pPr>
      <w:r>
        <w:t>Middleware architecture</w:t>
      </w:r>
    </w:p>
    <w:p w14:paraId="7D39F1D6" w14:textId="127131FE" w:rsidR="0097119A" w:rsidRDefault="0097119A" w:rsidP="0097119A">
      <w:pPr>
        <w:ind w:left="360"/>
      </w:pPr>
      <w:r>
        <w:t>Deployment configuration for Azure</w:t>
      </w:r>
    </w:p>
    <w:p w14:paraId="1FAA5228" w14:textId="77777777" w:rsidR="0097119A" w:rsidRPr="0097119A" w:rsidRDefault="0097119A" w:rsidP="0097119A"/>
    <w:sectPr w:rsidR="0097119A" w:rsidRPr="00971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14B94"/>
    <w:multiLevelType w:val="singleLevel"/>
    <w:tmpl w:val="1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785424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EE8"/>
    <w:rsid w:val="00035BC2"/>
    <w:rsid w:val="00055364"/>
    <w:rsid w:val="00106CC0"/>
    <w:rsid w:val="00266148"/>
    <w:rsid w:val="00320309"/>
    <w:rsid w:val="003625A0"/>
    <w:rsid w:val="00366EE8"/>
    <w:rsid w:val="003E5A64"/>
    <w:rsid w:val="004C5115"/>
    <w:rsid w:val="00510096"/>
    <w:rsid w:val="00633DF5"/>
    <w:rsid w:val="00651DB9"/>
    <w:rsid w:val="006F4DA4"/>
    <w:rsid w:val="00706ADA"/>
    <w:rsid w:val="0073050B"/>
    <w:rsid w:val="00767F8B"/>
    <w:rsid w:val="00786CAB"/>
    <w:rsid w:val="00866863"/>
    <w:rsid w:val="00903268"/>
    <w:rsid w:val="0097119A"/>
    <w:rsid w:val="00B308D2"/>
    <w:rsid w:val="00B442A4"/>
    <w:rsid w:val="00C14610"/>
    <w:rsid w:val="00D22D8D"/>
    <w:rsid w:val="00DC205A"/>
    <w:rsid w:val="00E22592"/>
    <w:rsid w:val="00EC6F37"/>
    <w:rsid w:val="00F04546"/>
    <w:rsid w:val="00F079F1"/>
    <w:rsid w:val="00FA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55A51"/>
  <w15:chartTrackingRefBased/>
  <w15:docId w15:val="{E26EEFC5-1A42-4C8E-944D-D0F97BB89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6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6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6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1826</Words>
  <Characters>10412</Characters>
  <Application>Microsoft Office Word</Application>
  <DocSecurity>0</DocSecurity>
  <Lines>86</Lines>
  <Paragraphs>24</Paragraphs>
  <ScaleCrop>false</ScaleCrop>
  <Company/>
  <LinksUpToDate>false</LinksUpToDate>
  <CharactersWithSpaces>12214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Moodley</dc:creator>
  <cp:keywords/>
  <dc:description/>
  <cp:lastModifiedBy>Jared Moodley</cp:lastModifiedBy>
  <cp:revision>15</cp:revision>
  <dcterms:created xsi:type="dcterms:W3CDTF">2026-02-16T13:46:00Z</dcterms:created>
  <dcterms:modified xsi:type="dcterms:W3CDTF">2026-02-17T09:06:00Z</dcterms:modified>
</cp:coreProperties>
</file>