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4EE20731" w:rsidR="00E435BB" w:rsidRPr="005B29F5" w:rsidRDefault="00807EBC">
      <w:pPr>
        <w:rPr>
          <w:sz w:val="48"/>
          <w:szCs w:val="48"/>
        </w:rPr>
      </w:pPr>
      <w:r>
        <w:rPr>
          <w:sz w:val="48"/>
          <w:szCs w:val="48"/>
        </w:rPr>
        <w:t>VLOGGEN EXTRA</w:t>
      </w:r>
    </w:p>
    <w:p w14:paraId="51C0C0FD" w14:textId="14102804" w:rsidR="005B29F5" w:rsidRPr="005B29F5" w:rsidRDefault="00807EBC">
      <w:pPr>
        <w:rPr>
          <w:sz w:val="36"/>
          <w:szCs w:val="36"/>
        </w:rPr>
      </w:pPr>
      <w:r>
        <w:rPr>
          <w:sz w:val="36"/>
          <w:szCs w:val="36"/>
        </w:rPr>
        <w:t>Val op door speciaal te zijn</w:t>
      </w:r>
      <w:r w:rsidR="00F91AEA">
        <w:rPr>
          <w:sz w:val="36"/>
          <w:szCs w:val="36"/>
        </w:rPr>
        <w:t>!</w:t>
      </w:r>
      <w:r w:rsidR="00B80E3E">
        <w:rPr>
          <w:sz w:val="36"/>
          <w:szCs w:val="36"/>
        </w:rPr>
        <w:t xml:space="preserve"> Wees de nieuwe </w:t>
      </w:r>
      <w:proofErr w:type="spellStart"/>
      <w:r w:rsidR="00B80E3E">
        <w:rPr>
          <w:sz w:val="36"/>
          <w:szCs w:val="36"/>
        </w:rPr>
        <w:t>Enzo</w:t>
      </w:r>
      <w:proofErr w:type="spellEnd"/>
      <w:r w:rsidR="00B80E3E">
        <w:rPr>
          <w:sz w:val="36"/>
          <w:szCs w:val="36"/>
        </w:rPr>
        <w:t xml:space="preserve"> Knol!</w:t>
      </w:r>
    </w:p>
    <w:p w14:paraId="43C88CBE" w14:textId="296D2443" w:rsidR="005B29F5" w:rsidRPr="005B29F5" w:rsidRDefault="00807EBC">
      <w:pPr>
        <w:rPr>
          <w:sz w:val="32"/>
          <w:szCs w:val="32"/>
        </w:rPr>
      </w:pPr>
      <w:r>
        <w:rPr>
          <w:sz w:val="32"/>
          <w:szCs w:val="32"/>
        </w:rPr>
        <w:t>Representeer jezelf op een originele manier</w:t>
      </w:r>
      <w:r w:rsidR="00B80E3E">
        <w:rPr>
          <w:sz w:val="32"/>
          <w:szCs w:val="32"/>
        </w:rPr>
        <w:t xml:space="preserve"> en deel het</w:t>
      </w:r>
      <w:bookmarkStart w:id="0" w:name="_GoBack"/>
      <w:bookmarkEnd w:id="0"/>
      <w:r>
        <w:rPr>
          <w:sz w:val="32"/>
          <w:szCs w:val="32"/>
        </w:rPr>
        <w:t xml:space="preserve">. Maak jouw eigen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filmpje of vlog</w:t>
      </w:r>
      <w:r w:rsidR="0080050D">
        <w:rPr>
          <w:sz w:val="32"/>
          <w:szCs w:val="32"/>
        </w:rPr>
        <w:t>.</w:t>
      </w:r>
      <w:r>
        <w:rPr>
          <w:sz w:val="32"/>
          <w:szCs w:val="32"/>
        </w:rPr>
        <w:t xml:space="preserve"> Leer hoe jij jouw eigen verhaal spannend kan maken en hoe jij dit kan presenteren voor de camera.</w:t>
      </w:r>
    </w:p>
    <w:p w14:paraId="6A2789FF" w14:textId="57E0E1BB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Samenwerken in teamverband, creatief nadenken, humor en dubbelzinnigheid toepassen, </w:t>
      </w:r>
      <w:r w:rsidR="00807EBC">
        <w:rPr>
          <w:sz w:val="32"/>
          <w:szCs w:val="32"/>
        </w:rPr>
        <w:t>presentatietechnieken,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1C903B4E" w:rsidR="005B29F5" w:rsidRDefault="005B29F5">
      <w:r>
        <w:t xml:space="preserve">Benodigdheden: </w:t>
      </w:r>
      <w:r w:rsidR="00807EBC">
        <w:t>Ruimte, (digiboard), pen en papier</w:t>
      </w:r>
    </w:p>
    <w:p w14:paraId="670145FC" w14:textId="082F8DB3" w:rsidR="005B29F5" w:rsidRDefault="005B29F5">
      <w:r>
        <w:t xml:space="preserve">Inbegrepen: </w:t>
      </w:r>
      <w:r w:rsidR="00807EBC">
        <w:t xml:space="preserve">presentatie, audio apparatuur  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4C306B79" w14:textId="644815BD" w:rsidR="005B29F5" w:rsidRDefault="005B29F5">
      <w:r>
        <w:t>BSO/ vakantie: Ja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5B29F5"/>
    <w:rsid w:val="006422BE"/>
    <w:rsid w:val="00667414"/>
    <w:rsid w:val="0080050D"/>
    <w:rsid w:val="00807EBC"/>
    <w:rsid w:val="00B80E3E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3</cp:revision>
  <dcterms:created xsi:type="dcterms:W3CDTF">2020-06-30T18:38:00Z</dcterms:created>
  <dcterms:modified xsi:type="dcterms:W3CDTF">2020-06-30T18:40:00Z</dcterms:modified>
</cp:coreProperties>
</file>