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1FD2" w14:textId="5455C205" w:rsidR="00FF36FD" w:rsidRDefault="00FF36FD" w:rsidP="00FF36FD">
      <w:r w:rsidRPr="00FF36FD">
        <w:rPr>
          <w:b/>
          <w:bCs/>
        </w:rPr>
        <w:t>Tarefa 1</w:t>
      </w:r>
      <w:r>
        <w:t xml:space="preserve"> Planeamento e elaboração detalhada do plano de atividades</w:t>
      </w:r>
    </w:p>
    <w:p w14:paraId="790111EE" w14:textId="6F331432" w:rsidR="00FF36FD" w:rsidRDefault="00FF36FD" w:rsidP="00FF36FD">
      <w:r>
        <w:tab/>
        <w:t>- Realização individual de um planeamento</w:t>
      </w:r>
    </w:p>
    <w:p w14:paraId="159AC5F7" w14:textId="483E0831" w:rsidR="00FF36FD" w:rsidRDefault="00FF36FD" w:rsidP="00FF36FD">
      <w:r>
        <w:tab/>
        <w:t>- Debate de cada planeamento</w:t>
      </w:r>
    </w:p>
    <w:p w14:paraId="6AF72DA5" w14:textId="006A2E4D" w:rsidR="00FF36FD" w:rsidRDefault="00FF36FD" w:rsidP="00FF36FD">
      <w:r>
        <w:tab/>
        <w:t>- Obtenção final do plano de atividades</w:t>
      </w:r>
    </w:p>
    <w:p w14:paraId="047F02F6" w14:textId="67F28E89" w:rsidR="00FF36FD" w:rsidRDefault="00FF36FD" w:rsidP="00FF36FD">
      <w:r>
        <w:tab/>
        <w:t>- Distribuição das atividades por membros e respetivo tempo estimado necessário a realização das atividades</w:t>
      </w:r>
    </w:p>
    <w:p w14:paraId="5F530EE9" w14:textId="77777777" w:rsidR="00FF36FD" w:rsidRDefault="00FF36FD" w:rsidP="00FF36FD"/>
    <w:p w14:paraId="5B677775" w14:textId="385B7EB1" w:rsidR="00FF36FD" w:rsidRDefault="00FF36FD" w:rsidP="00FF36FD">
      <w:r w:rsidRPr="00FF36FD">
        <w:rPr>
          <w:b/>
          <w:bCs/>
        </w:rPr>
        <w:t>Tarefa 2</w:t>
      </w:r>
      <w:r>
        <w:t xml:space="preserve"> Projeto Elétrico</w:t>
      </w:r>
    </w:p>
    <w:p w14:paraId="2918161B" w14:textId="353E939E" w:rsidR="00FF36FD" w:rsidRDefault="00FF36FD" w:rsidP="00FF36FD">
      <w:r>
        <w:tab/>
        <w:t xml:space="preserve">- Escolha dos principais elementos para o sistema </w:t>
      </w:r>
    </w:p>
    <w:p w14:paraId="3CB1F2A9" w14:textId="44AF4841" w:rsidR="00FF36FD" w:rsidRDefault="00FF36FD" w:rsidP="00FF36FD">
      <w:r>
        <w:tab/>
        <w:t>- Ver dispositivos elétricos necessários para a ligação do circuito</w:t>
      </w:r>
      <w:r w:rsidR="003F70B5">
        <w:t>(</w:t>
      </w:r>
      <w:proofErr w:type="spellStart"/>
      <w:proofErr w:type="gramStart"/>
      <w:r w:rsidR="003F70B5">
        <w:t>relés,transístores</w:t>
      </w:r>
      <w:proofErr w:type="gramEnd"/>
      <w:r w:rsidR="003F70B5">
        <w:t>,etc</w:t>
      </w:r>
      <w:proofErr w:type="spellEnd"/>
      <w:r w:rsidR="003F70B5">
        <w:t>)</w:t>
      </w:r>
    </w:p>
    <w:p w14:paraId="14BE5E10" w14:textId="1C96D054" w:rsidR="00FF36FD" w:rsidRDefault="00FF36FD" w:rsidP="00FF36FD">
      <w:r>
        <w:tab/>
        <w:t>- Ver elementos de segurança para a ligação dos componentes (</w:t>
      </w:r>
      <w:r w:rsidR="003F70B5">
        <w:t>disjuntores</w:t>
      </w:r>
      <w:r>
        <w:t xml:space="preserve">, </w:t>
      </w:r>
      <w:proofErr w:type="spellStart"/>
      <w:r>
        <w:t>etc</w:t>
      </w:r>
      <w:proofErr w:type="spellEnd"/>
      <w:r>
        <w:t>)</w:t>
      </w:r>
    </w:p>
    <w:p w14:paraId="75C0E240" w14:textId="1AAE335D" w:rsidR="00FF36FD" w:rsidRDefault="00FF36FD" w:rsidP="00FF36FD">
      <w:r>
        <w:tab/>
        <w:t>- Realização de uma ligação elétrica</w:t>
      </w:r>
      <w:r w:rsidR="003F70B5">
        <w:t xml:space="preserve"> inicial</w:t>
      </w:r>
    </w:p>
    <w:p w14:paraId="3EC3E75F" w14:textId="479F8DC2" w:rsidR="00FF36FD" w:rsidRDefault="00FF36FD" w:rsidP="00FF36FD">
      <w:r>
        <w:tab/>
        <w:t xml:space="preserve">- </w:t>
      </w:r>
      <w:r w:rsidR="003F70B5">
        <w:t>Otimização da solução final (uso de ligações em paralelo, para a prevenção de falhas por exemplo)</w:t>
      </w:r>
    </w:p>
    <w:p w14:paraId="2B5E97E0" w14:textId="4F0E2EE8" w:rsidR="00FF36FD" w:rsidRDefault="00FF36FD" w:rsidP="00FF36FD">
      <w:r w:rsidRPr="00FF36FD">
        <w:rPr>
          <w:b/>
          <w:bCs/>
        </w:rPr>
        <w:t>Tarefa 3</w:t>
      </w:r>
      <w:r>
        <w:t xml:space="preserve"> Programação PLC</w:t>
      </w:r>
    </w:p>
    <w:p w14:paraId="6E2A558B" w14:textId="48BA9FAC" w:rsidR="003F70B5" w:rsidRDefault="003F70B5" w:rsidP="00FF36FD">
      <w:r>
        <w:tab/>
        <w:t>-</w:t>
      </w:r>
      <w:r w:rsidR="00476393">
        <w:t xml:space="preserve"> Realizar um esboço das ideias principais do programa</w:t>
      </w:r>
    </w:p>
    <w:p w14:paraId="3A8C55E9" w14:textId="5B791242" w:rsidR="00476393" w:rsidRDefault="00476393" w:rsidP="00FF36FD">
      <w:r>
        <w:tab/>
        <w:t xml:space="preserve">- </w:t>
      </w:r>
      <w:r w:rsidR="00C34E1D">
        <w:t>R</w:t>
      </w:r>
      <w:r w:rsidR="00E04DB7">
        <w:t xml:space="preserve">ealizar agora a programação em </w:t>
      </w:r>
      <w:r w:rsidR="00C34E1D">
        <w:t>PLC,</w:t>
      </w:r>
      <w:r w:rsidR="00E04DB7">
        <w:t xml:space="preserve"> tendo em conta </w:t>
      </w:r>
      <w:r w:rsidR="008F21E3">
        <w:t>os objetivos</w:t>
      </w:r>
      <w:r w:rsidR="00E04DB7">
        <w:t xml:space="preserve"> e as ideias do esboço do programa</w:t>
      </w:r>
    </w:p>
    <w:p w14:paraId="78B82F84" w14:textId="3C8A03FC" w:rsidR="00FF36FD" w:rsidRDefault="00FF36FD" w:rsidP="00FF36FD">
      <w:r w:rsidRPr="00FF36FD">
        <w:rPr>
          <w:b/>
          <w:bCs/>
        </w:rPr>
        <w:t xml:space="preserve">Tarefa </w:t>
      </w:r>
      <w:r w:rsidR="00C34E1D">
        <w:rPr>
          <w:b/>
          <w:bCs/>
        </w:rPr>
        <w:t>4</w:t>
      </w:r>
      <w:r>
        <w:t xml:space="preserve"> Visão </w:t>
      </w:r>
    </w:p>
    <w:p w14:paraId="692E5B00" w14:textId="5AF69623" w:rsidR="00476393" w:rsidRDefault="00476393" w:rsidP="00FF36FD">
      <w:r>
        <w:tab/>
        <w:t>-</w:t>
      </w:r>
      <w:r w:rsidR="00C34E1D">
        <w:t xml:space="preserve"> Análise do sistema de iluminação</w:t>
      </w:r>
    </w:p>
    <w:p w14:paraId="40EAA40B" w14:textId="725D114E" w:rsidR="00C34E1D" w:rsidRDefault="00C34E1D" w:rsidP="00FF36FD">
      <w:r>
        <w:tab/>
        <w:t>- Análise do sistema de captura de imagem</w:t>
      </w:r>
    </w:p>
    <w:p w14:paraId="776DC57C" w14:textId="7F20BDE8" w:rsidR="00C34E1D" w:rsidRDefault="00C34E1D" w:rsidP="00FF36FD">
      <w:r>
        <w:tab/>
        <w:t>- Dimensionamento de ambos os sistemas</w:t>
      </w:r>
    </w:p>
    <w:p w14:paraId="4EBF0E42" w14:textId="2277BBC3" w:rsidR="00C34E1D" w:rsidRDefault="00C34E1D" w:rsidP="00FF36FD">
      <w:r>
        <w:tab/>
        <w:t>- Realização do programa final para obtenção de imagem e processamento da mesma</w:t>
      </w:r>
    </w:p>
    <w:p w14:paraId="4D03C19B" w14:textId="5DC81D1B" w:rsidR="00FF36FD" w:rsidRDefault="00FF36FD" w:rsidP="00FF36FD">
      <w:r w:rsidRPr="00FF36FD">
        <w:rPr>
          <w:b/>
          <w:bCs/>
        </w:rPr>
        <w:t xml:space="preserve">Tarefa </w:t>
      </w:r>
      <w:r w:rsidR="00C34E1D">
        <w:rPr>
          <w:b/>
          <w:bCs/>
        </w:rPr>
        <w:t>5</w:t>
      </w:r>
      <w:r>
        <w:t xml:space="preserve"> Rastreabilidade (Base de Dados)</w:t>
      </w:r>
    </w:p>
    <w:p w14:paraId="7A00C08D" w14:textId="54BEEF0D" w:rsidR="003F3E13" w:rsidRDefault="00476393" w:rsidP="008F21E3">
      <w:r>
        <w:tab/>
        <w:t>-</w:t>
      </w:r>
      <w:r w:rsidR="008F21E3">
        <w:t>Não faço ideia do que se possa fazer aqui</w:t>
      </w:r>
    </w:p>
    <w:sectPr w:rsidR="003F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FD"/>
    <w:rsid w:val="003F3E13"/>
    <w:rsid w:val="003F70B5"/>
    <w:rsid w:val="00476393"/>
    <w:rsid w:val="008F21E3"/>
    <w:rsid w:val="00C34E1D"/>
    <w:rsid w:val="00E04DB7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5E86"/>
  <w15:chartTrackingRefBased/>
  <w15:docId w15:val="{C1A29B04-81DF-40B7-AD3C-E6D48A2A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dc:description/>
  <cp:lastModifiedBy>Carlos Santos</cp:lastModifiedBy>
  <cp:revision>1</cp:revision>
  <dcterms:created xsi:type="dcterms:W3CDTF">2022-03-11T20:51:00Z</dcterms:created>
  <dcterms:modified xsi:type="dcterms:W3CDTF">2022-03-11T21:34:00Z</dcterms:modified>
</cp:coreProperties>
</file>