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8099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//absolute</w:t>
      </w:r>
    </w:p>
    <w:p w14:paraId="7B792ACC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"https://www.w3schools.com/html/html_tables.asp"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6BBD4F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innerText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"//*[@id=\"customers\"]/tbody/tr[2]/td[3]"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2A4A65FA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innerText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36FF6A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FF145F2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//COLUMNS FETCH</w:t>
      </w:r>
    </w:p>
    <w:p w14:paraId="161536DA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ToGetColumns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By.xpath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("//table/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tbody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"));</w:t>
      </w:r>
    </w:p>
    <w:p w14:paraId="46E5FCD2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//List&lt;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TotalColsList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ToGetColumns.findElements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By.tagName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3F7F5F"/>
          <w:sz w:val="20"/>
          <w:szCs w:val="20"/>
        </w:rPr>
        <w:t>"));</w:t>
      </w:r>
    </w:p>
    <w:p w14:paraId="0020E3E7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("Total no of columns: "+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TotalColsList.size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08D3BFB5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E6E2B5E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//ROWS FETCH</w:t>
      </w:r>
    </w:p>
    <w:p w14:paraId="2382883D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ToGetrows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"//table/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1B14135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TotalColsList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ToGetrows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81F7F2B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no of rows: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TotalColsList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B5E8A90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14F6660B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//CELL FETCH</w:t>
      </w:r>
    </w:p>
    <w:p w14:paraId="4BB58285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cellIneed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"//table/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/tr[3]/td[2]"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D5D0FF2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valueIneed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cellIneed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397268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"Cell value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valueIneed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E6E22A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87F2BB1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BBF540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2BC6AD2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//by relative</w:t>
      </w:r>
    </w:p>
    <w:p w14:paraId="015ADA93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7FFC8B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("https://www.w3schools.com/html/html_tables.asp");</w:t>
      </w:r>
    </w:p>
    <w:p w14:paraId="6A080A61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innerText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By.xpath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("//table[@id='&lt;td&gt;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Ernst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Handel</w:t>
      </w:r>
      <w:r>
        <w:rPr>
          <w:rFonts w:ascii="Courier New" w:hAnsi="Courier New" w:cs="Courier New"/>
          <w:color w:val="3F7F5F"/>
          <w:sz w:val="20"/>
          <w:szCs w:val="20"/>
        </w:rPr>
        <w:t>&lt;/td&gt;']")).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5183252F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innerText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2F365A7C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3A1BCA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48FEEE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//user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gmail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login</w:t>
      </w:r>
    </w:p>
    <w:p w14:paraId="4668D58A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ED4EA52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("https://accounts.google.com/");</w:t>
      </w:r>
    </w:p>
    <w:p w14:paraId="092E27CE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().window().maximize();</w:t>
      </w:r>
    </w:p>
    <w:p w14:paraId="4AB9BF69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(By.xpath("//*[@id=\"identifierId\"]")).sendKeys("jtoor190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@gmail.com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52F0F41D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(By.xpath("//*[@id=\"identifierNext\"]/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/button")).click();</w:t>
      </w:r>
    </w:p>
    <w:p w14:paraId="00D1D5A1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CFD33D8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//ORANEHRM LOGIN</w:t>
      </w:r>
    </w:p>
    <w:p w14:paraId="68BA9B57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9E654F3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("https://opensource-demo.orangehrmlive.com/");</w:t>
      </w:r>
    </w:p>
    <w:p w14:paraId="7455C57E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().window().maximize();</w:t>
      </w:r>
    </w:p>
    <w:p w14:paraId="19865D19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(By.xpath("//*[@id=\"txtUsername\"]")).sendKeys("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52AE5854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(By.xpath("//*[@id=\"txtPassword\"]")).sendKeys("//*[@id=\"txtPassword\"]");</w:t>
      </w:r>
    </w:p>
    <w:p w14:paraId="057F7CF7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By.xpath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("//*[@id=\"btnLogin\"]")).click();</w:t>
      </w:r>
    </w:p>
    <w:p w14:paraId="06E9B92B" w14:textId="77777777" w:rsidR="00B238D0" w:rsidRDefault="00B238D0" w:rsidP="00B23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4146AD0" w14:textId="4F716B41" w:rsidR="00B238D0" w:rsidRPr="00B238D0" w:rsidRDefault="00B238D0" w:rsidP="00B238D0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sectPr w:rsidR="00B238D0" w:rsidRPr="00B2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D0"/>
    <w:rsid w:val="00B2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7CE3"/>
  <w15:chartTrackingRefBased/>
  <w15:docId w15:val="{4092068C-854D-4B42-B330-6ADE90D3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 Ahlawat</dc:creator>
  <cp:keywords/>
  <dc:description/>
  <cp:lastModifiedBy>Jass Ahlawat</cp:lastModifiedBy>
  <cp:revision>1</cp:revision>
  <dcterms:created xsi:type="dcterms:W3CDTF">2022-03-11T06:33:00Z</dcterms:created>
  <dcterms:modified xsi:type="dcterms:W3CDTF">2022-03-11T06:34:00Z</dcterms:modified>
</cp:coreProperties>
</file>