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DA7D9" w14:textId="77777777" w:rsidR="00CA3791" w:rsidRDefault="00D84B88">
      <w:pPr>
        <w:rPr>
          <w:rFonts w:hint="eastAsia"/>
        </w:rPr>
      </w:pPr>
      <w:r>
        <w:t>Parameter:</w:t>
      </w:r>
    </w:p>
    <w:p w14:paraId="646D1702" w14:textId="7AD439FC" w:rsidR="00D84B88" w:rsidRDefault="005C456E">
      <w:r>
        <w:t>1, Notre Dame</w:t>
      </w:r>
    </w:p>
    <w:p w14:paraId="5A6549FC" w14:textId="5280CC5A" w:rsidR="005C456E" w:rsidRDefault="00B64AA6">
      <w:r>
        <w:t>F1_1.jpg</w:t>
      </w:r>
    </w:p>
    <w:p w14:paraId="117F0F76" w14:textId="05208DFE" w:rsidR="00B64AA6" w:rsidRDefault="00B64AA6">
      <w:pPr>
        <w:rPr>
          <w:rFonts w:hint="eastAsia"/>
        </w:rPr>
      </w:pPr>
      <w:r>
        <w:t>P</w:t>
      </w:r>
      <w:r>
        <w:rPr>
          <w:rFonts w:hint="eastAsia"/>
        </w:rPr>
        <w:t>arameter:</w:t>
      </w:r>
    </w:p>
    <w:p w14:paraId="4CF3EF43" w14:textId="208BF4DF" w:rsidR="00B64AA6" w:rsidRDefault="00946F1A">
      <w:pPr>
        <w:rPr>
          <w:rFonts w:hint="eastAsia"/>
        </w:rPr>
      </w:pPr>
      <w:r>
        <w:t>Feature_</w:t>
      </w:r>
      <w:r>
        <w:rPr>
          <w:rFonts w:hint="eastAsia"/>
        </w:rPr>
        <w:t>width 30;</w:t>
      </w:r>
    </w:p>
    <w:p w14:paraId="719AF15E" w14:textId="77777777" w:rsidR="00F44742" w:rsidRDefault="00946F1A">
      <w:pPr>
        <w:rPr>
          <w:rFonts w:hint="eastAsia"/>
        </w:rPr>
      </w:pPr>
      <w:r>
        <w:t xml:space="preserve">Get </w:t>
      </w:r>
      <w:r>
        <w:rPr>
          <w:rFonts w:hint="eastAsia"/>
        </w:rPr>
        <w:t xml:space="preserve">interest point: </w:t>
      </w:r>
    </w:p>
    <w:p w14:paraId="1CA6B396" w14:textId="602A8AC6" w:rsidR="00077307" w:rsidRDefault="001121B8">
      <w:bookmarkStart w:id="0" w:name="_GoBack"/>
      <w:bookmarkEnd w:id="0"/>
      <w:r>
        <w:t>Threshold=</w:t>
      </w:r>
      <w:r>
        <w:rPr>
          <w:rFonts w:hint="eastAsia"/>
        </w:rPr>
        <w:t>0.01</w:t>
      </w:r>
      <w:r w:rsidR="00081A22">
        <w:t xml:space="preserve"> (first interest point list)</w:t>
      </w:r>
    </w:p>
    <w:p w14:paraId="2E9150E3" w14:textId="7173D502" w:rsidR="00081A22" w:rsidRDefault="00B3233A">
      <w:r>
        <w:t>Threshold=</w:t>
      </w:r>
      <w:r>
        <w:rPr>
          <w:rFonts w:hint="eastAsia"/>
        </w:rPr>
        <w:t>0.8 (</w:t>
      </w:r>
      <w:r>
        <w:t>second interest point list</w:t>
      </w:r>
      <w:r>
        <w:rPr>
          <w:rFonts w:hint="eastAsia"/>
        </w:rPr>
        <w:t>)</w:t>
      </w:r>
    </w:p>
    <w:p w14:paraId="03BFAF6E" w14:textId="11341DCD" w:rsidR="00B3233A" w:rsidRDefault="00335B6E">
      <w:r>
        <w:t>Rind=1 (and increase by 1)</w:t>
      </w:r>
    </w:p>
    <w:p w14:paraId="1767F181" w14:textId="0E462847" w:rsidR="00335B6E" w:rsidRDefault="00335B6E">
      <w:pPr>
        <w:rPr>
          <w:rFonts w:hint="eastAsia"/>
        </w:rPr>
      </w:pPr>
      <w:r>
        <w:t>M</w:t>
      </w:r>
      <w:r>
        <w:rPr>
          <w:rFonts w:hint="eastAsia"/>
        </w:rPr>
        <w:t>atch features:</w:t>
      </w:r>
    </w:p>
    <w:p w14:paraId="3EBA5B1C" w14:textId="0C85F6E2" w:rsidR="00335B6E" w:rsidRDefault="00E23B83">
      <w:r>
        <w:t>NNDR_thresh=0.95</w:t>
      </w:r>
    </w:p>
    <w:p w14:paraId="3DD76D39" w14:textId="1CB02BBA" w:rsidR="00E23B83" w:rsidRDefault="00BC0C50">
      <w:pPr>
        <w:rPr>
          <w:rFonts w:hint="eastAsia"/>
        </w:rPr>
      </w:pPr>
      <w:r>
        <w:t>Space_</w:t>
      </w:r>
      <w:r>
        <w:rPr>
          <w:rFonts w:hint="eastAsia"/>
        </w:rPr>
        <w:t>thresh=100 pix</w:t>
      </w:r>
    </w:p>
    <w:p w14:paraId="7D9D7576" w14:textId="77777777" w:rsidR="00BC0C50" w:rsidRDefault="00BC0C50">
      <w:pPr>
        <w:rPr>
          <w:rFonts w:hint="eastAsia"/>
        </w:rPr>
      </w:pPr>
    </w:p>
    <w:p w14:paraId="05650C23" w14:textId="77777777" w:rsidR="001121B8" w:rsidRDefault="001121B8">
      <w:pPr>
        <w:rPr>
          <w:rFonts w:hint="eastAsia"/>
        </w:rPr>
      </w:pPr>
    </w:p>
    <w:p w14:paraId="6D1F7907" w14:textId="572313F3" w:rsidR="00B64AA6" w:rsidRDefault="00FE2D9D">
      <w:r>
        <w:t>2, Notre Dame</w:t>
      </w:r>
    </w:p>
    <w:p w14:paraId="2D775C77" w14:textId="4BADCC65" w:rsidR="00FE2D9D" w:rsidRDefault="00FE2D9D">
      <w:pPr>
        <w:rPr>
          <w:rFonts w:hint="eastAsia"/>
        </w:rPr>
      </w:pPr>
      <w:r>
        <w:rPr>
          <w:rFonts w:hint="eastAsia"/>
        </w:rPr>
        <w:t>F1_2</w:t>
      </w:r>
    </w:p>
    <w:p w14:paraId="77C13F7E" w14:textId="09777A15" w:rsidR="00FE2D9D" w:rsidRDefault="00FE2D9D">
      <w:pPr>
        <w:rPr>
          <w:rFonts w:hint="eastAsia"/>
        </w:rPr>
      </w:pPr>
      <w:r>
        <w:rPr>
          <w:rFonts w:hint="eastAsia"/>
        </w:rPr>
        <w:t>Others are same, without space thresh</w:t>
      </w:r>
    </w:p>
    <w:p w14:paraId="65870FD6" w14:textId="77777777" w:rsidR="00FE2D9D" w:rsidRDefault="00FE2D9D"/>
    <w:p w14:paraId="3336BB8E" w14:textId="2B796B60" w:rsidR="009B778A" w:rsidRDefault="009B778A">
      <w:pPr>
        <w:rPr>
          <w:rFonts w:hint="eastAsia"/>
        </w:rPr>
      </w:pPr>
      <w:r>
        <w:rPr>
          <w:rFonts w:hint="eastAsia"/>
        </w:rPr>
        <w:t>3, Mount</w:t>
      </w:r>
    </w:p>
    <w:p w14:paraId="55C61751" w14:textId="15248863" w:rsidR="009B778A" w:rsidRDefault="009B778A">
      <w:pPr>
        <w:rPr>
          <w:rFonts w:hint="eastAsia"/>
        </w:rPr>
      </w:pPr>
      <w:r>
        <w:rPr>
          <w:rFonts w:hint="eastAsia"/>
        </w:rPr>
        <w:t>F2_1</w:t>
      </w:r>
    </w:p>
    <w:p w14:paraId="6C18F965" w14:textId="159F414F" w:rsidR="009B778A" w:rsidRDefault="009B778A">
      <w:pPr>
        <w:rPr>
          <w:rFonts w:hint="eastAsia"/>
        </w:rPr>
      </w:pPr>
      <w:r>
        <w:rPr>
          <w:rFonts w:hint="eastAsia"/>
        </w:rPr>
        <w:t>Others are same, without space thresh</w:t>
      </w:r>
    </w:p>
    <w:p w14:paraId="3590F8A2" w14:textId="70B6B34A" w:rsidR="009B778A" w:rsidRDefault="00BE5800">
      <w:r>
        <w:t>NNDR_thresh=o.8</w:t>
      </w:r>
    </w:p>
    <w:p w14:paraId="4EA37B1C" w14:textId="77777777" w:rsidR="00BE5800" w:rsidRDefault="00BE5800"/>
    <w:p w14:paraId="01FE47D4" w14:textId="716EA240" w:rsidR="00A01830" w:rsidRDefault="00A01830" w:rsidP="00A018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, Mount</w:t>
      </w:r>
    </w:p>
    <w:p w14:paraId="13164D87" w14:textId="77777777" w:rsidR="00A01830" w:rsidRDefault="00A01830" w:rsidP="00A01830">
      <w:pPr>
        <w:rPr>
          <w:rFonts w:hint="eastAsia"/>
        </w:rPr>
      </w:pPr>
      <w:r>
        <w:rPr>
          <w:rFonts w:hint="eastAsia"/>
        </w:rPr>
        <w:t>F2_1</w:t>
      </w:r>
    </w:p>
    <w:p w14:paraId="59A8DD22" w14:textId="77777777" w:rsidR="00A01830" w:rsidRDefault="00A01830" w:rsidP="00A01830">
      <w:pPr>
        <w:rPr>
          <w:rFonts w:hint="eastAsia"/>
        </w:rPr>
      </w:pPr>
      <w:r>
        <w:rPr>
          <w:rFonts w:hint="eastAsia"/>
        </w:rPr>
        <w:t>Others are same, without space thresh</w:t>
      </w:r>
    </w:p>
    <w:p w14:paraId="3E3847E9" w14:textId="72AAB072" w:rsidR="00A01830" w:rsidRDefault="00A01830" w:rsidP="00A01830">
      <w:r>
        <w:t>NNDR_thresh=1 (faster)</w:t>
      </w:r>
    </w:p>
    <w:p w14:paraId="0500926E" w14:textId="77777777" w:rsidR="00A01830" w:rsidRDefault="00A01830"/>
    <w:p w14:paraId="139F5D35" w14:textId="7450B609" w:rsidR="00622F55" w:rsidRDefault="00622F55">
      <w:pPr>
        <w:rPr>
          <w:rFonts w:hint="eastAsia"/>
        </w:rPr>
      </w:pPr>
      <w:r>
        <w:rPr>
          <w:rFonts w:hint="eastAsia"/>
        </w:rPr>
        <w:t>5. Gaudi</w:t>
      </w:r>
    </w:p>
    <w:p w14:paraId="63C76A95" w14:textId="41684FD0" w:rsidR="00622F55" w:rsidRDefault="00622F55">
      <w:pPr>
        <w:rPr>
          <w:rFonts w:hint="eastAsia"/>
        </w:rPr>
      </w:pPr>
      <w:r>
        <w:rPr>
          <w:rFonts w:hint="eastAsia"/>
        </w:rPr>
        <w:t>F3_1</w:t>
      </w:r>
    </w:p>
    <w:p w14:paraId="5764644A" w14:textId="4F2B4EF2" w:rsidR="00622F55" w:rsidRDefault="00622F55">
      <w:pPr>
        <w:rPr>
          <w:rFonts w:hint="eastAsia"/>
        </w:rPr>
      </w:pPr>
      <w:r>
        <w:rPr>
          <w:rFonts w:hint="eastAsia"/>
        </w:rPr>
        <w:t>NNDR thresh=0.9</w:t>
      </w:r>
    </w:p>
    <w:p w14:paraId="59CAABBD" w14:textId="77777777" w:rsidR="00622F55" w:rsidRDefault="00622F55">
      <w:pPr>
        <w:rPr>
          <w:rFonts w:hint="eastAsia"/>
        </w:rPr>
      </w:pPr>
    </w:p>
    <w:p w14:paraId="4B807939" w14:textId="77777777" w:rsidR="00622F55" w:rsidRDefault="00622F55">
      <w:pPr>
        <w:rPr>
          <w:rFonts w:hint="eastAsia"/>
        </w:rPr>
      </w:pPr>
    </w:p>
    <w:sectPr w:rsidR="00622F55" w:rsidSect="002D21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88"/>
    <w:rsid w:val="00077307"/>
    <w:rsid w:val="00081A22"/>
    <w:rsid w:val="001121B8"/>
    <w:rsid w:val="002D21D4"/>
    <w:rsid w:val="00335B6E"/>
    <w:rsid w:val="00361FC2"/>
    <w:rsid w:val="005C456E"/>
    <w:rsid w:val="00622F55"/>
    <w:rsid w:val="00946F1A"/>
    <w:rsid w:val="009B778A"/>
    <w:rsid w:val="00A01830"/>
    <w:rsid w:val="00AE6052"/>
    <w:rsid w:val="00B3233A"/>
    <w:rsid w:val="00B64AA6"/>
    <w:rsid w:val="00BC0C50"/>
    <w:rsid w:val="00BE5800"/>
    <w:rsid w:val="00D84B88"/>
    <w:rsid w:val="00E23B83"/>
    <w:rsid w:val="00F44742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327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Zhongyi</dc:creator>
  <cp:keywords/>
  <dc:description/>
  <cp:lastModifiedBy>Luo, Zhongyi</cp:lastModifiedBy>
  <cp:revision>15</cp:revision>
  <dcterms:created xsi:type="dcterms:W3CDTF">2015-09-21T14:31:00Z</dcterms:created>
  <dcterms:modified xsi:type="dcterms:W3CDTF">2015-09-21T21:06:00Z</dcterms:modified>
</cp:coreProperties>
</file>