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7984124"/>
        <w:docPartObj>
          <w:docPartGallery w:val="Cover Pages"/>
          <w:docPartUnique/>
        </w:docPartObj>
      </w:sdtPr>
      <w:sdtEndPr>
        <w:rPr>
          <w:lang w:val="es-ES"/>
        </w:rPr>
      </w:sdtEndPr>
      <w:sdtContent>
        <w:p w14:paraId="28860E2A" w14:textId="6C510771" w:rsidR="00875200" w:rsidRDefault="0087520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9DA351A" wp14:editId="114C58AB">
                    <wp:simplePos x="0" y="0"/>
                    <wp:positionH relativeFrom="page">
                      <wp:posOffset>83820</wp:posOffset>
                    </wp:positionH>
                    <wp:positionV relativeFrom="page">
                      <wp:posOffset>-2049780</wp:posOffset>
                    </wp:positionV>
                    <wp:extent cx="7597140" cy="12108180"/>
                    <wp:effectExtent l="0" t="0" r="3810" b="7620"/>
                    <wp:wrapNone/>
                    <wp:docPr id="48" name="Grupo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597140" cy="12108180"/>
                              <a:chOff x="-302902" y="-2514600"/>
                              <a:chExt cx="7444740" cy="1088898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-302902" y="-769620"/>
                                <a:ext cx="7444740" cy="9144000"/>
                                <a:chOff x="-302902" y="-769620"/>
                                <a:chExt cx="744474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-302902" y="-769620"/>
                                  <a:ext cx="744474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D5C9E60" w14:textId="77777777" w:rsidR="00875200" w:rsidRDefault="00875200" w:rsidP="00875200">
                                    <w:pPr>
                                      <w:rPr>
                                        <w:lang w:val="es-ES"/>
                                      </w:rPr>
                                    </w:pPr>
                                  </w:p>
                                  <w:p w14:paraId="2FEF0CC0" w14:textId="77777777" w:rsidR="00875200" w:rsidRDefault="00875200" w:rsidP="00875200">
                                    <w:pPr>
                                      <w:rPr>
                                        <w:lang w:val="es-ES"/>
                                      </w:rPr>
                                    </w:pPr>
                                  </w:p>
                                  <w:p w14:paraId="39AD9E6D" w14:textId="77777777" w:rsidR="00875200" w:rsidRDefault="00875200" w:rsidP="00875200">
                                    <w:pPr>
                                      <w:rPr>
                                        <w:lang w:val="es-ES"/>
                                      </w:rPr>
                                    </w:pPr>
                                  </w:p>
                                  <w:p w14:paraId="1F44ADE2" w14:textId="77777777" w:rsidR="00875200" w:rsidRDefault="00875200" w:rsidP="00875200">
                                    <w:pPr>
                                      <w:rPr>
                                        <w:lang w:val="es-ES"/>
                                      </w:rPr>
                                    </w:pPr>
                                  </w:p>
                                  <w:p w14:paraId="397D52D3" w14:textId="77777777" w:rsidR="00875200" w:rsidRDefault="00875200" w:rsidP="00875200">
                                    <w:pPr>
                                      <w:rPr>
                                        <w:lang w:val="es-ES"/>
                                      </w:rPr>
                                    </w:pPr>
                                  </w:p>
                                  <w:p w14:paraId="54C2EC02" w14:textId="77777777" w:rsidR="00875200" w:rsidRDefault="00875200" w:rsidP="00875200">
                                    <w:pPr>
                                      <w:rPr>
                                        <w:lang w:val="es-ES"/>
                                      </w:rPr>
                                    </w:pPr>
                                  </w:p>
                                  <w:p w14:paraId="6B9B620E" w14:textId="77777777" w:rsidR="00875200" w:rsidRDefault="00875200" w:rsidP="00875200">
                                    <w:pPr>
                                      <w:rPr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lang w:val="es-ES"/>
                                      </w:rPr>
                                      <w:t xml:space="preserve">Realizado por:    </w:t>
                                    </w:r>
                                  </w:p>
                                  <w:p w14:paraId="430DAC65" w14:textId="77777777" w:rsidR="00875200" w:rsidRDefault="00875200" w:rsidP="00875200">
                                    <w:pPr>
                                      <w:rPr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lang w:val="es-ES"/>
                                      </w:rPr>
                                      <w:t xml:space="preserve">                         Cruz Contreras Jonathan Iván</w:t>
                                    </w:r>
                                  </w:p>
                                  <w:p w14:paraId="7E9B7B86" w14:textId="77777777" w:rsidR="00875200" w:rsidRDefault="00875200" w:rsidP="00875200">
                                    <w:pPr>
                                      <w:rPr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lang w:val="es-ES"/>
                                      </w:rPr>
                                      <w:t xml:space="preserve">                         Enríquez De La Cruz Emanuel</w:t>
                                    </w:r>
                                  </w:p>
                                  <w:p w14:paraId="2DDEC5E8" w14:textId="77777777" w:rsidR="00875200" w:rsidRDefault="00875200" w:rsidP="00875200">
                                    <w:pPr>
                                      <w:rPr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lang w:val="es-ES"/>
                                      </w:rPr>
                                      <w:t xml:space="preserve">                         Rojas Rosales Jason Josie</w:t>
                                    </w:r>
                                  </w:p>
                                  <w:p w14:paraId="565B236E" w14:textId="77777777" w:rsidR="00875200" w:rsidRDefault="00875200" w:rsidP="00875200">
                                    <w:pPr>
                                      <w:rPr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lang w:val="es-ES"/>
                                      </w:rPr>
                                      <w:t xml:space="preserve">                        Hernández Yonemoto Jorge Gonzalo</w:t>
                                    </w:r>
                                  </w:p>
                                  <w:p w14:paraId="016B1E1D" w14:textId="77777777" w:rsidR="00875200" w:rsidRDefault="00875200" w:rsidP="00875200">
                                    <w:pPr>
                                      <w:ind w:left="708"/>
                                      <w:rPr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lang w:val="es-ES"/>
                                      </w:rPr>
                                      <w:t xml:space="preserve">          Aguirre Rojas Mariana Isabel</w:t>
                                    </w:r>
                                  </w:p>
                                  <w:p w14:paraId="056EE846" w14:textId="77777777" w:rsidR="00875200" w:rsidRDefault="00875200" w:rsidP="00875200">
                                    <w:pPr>
                                      <w:ind w:firstLine="708"/>
                                      <w:rPr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lang w:val="es-ES"/>
                                      </w:rPr>
                                      <w:t xml:space="preserve">          Martínez Muñoz Stephanie Denis</w:t>
                                    </w:r>
                                  </w:p>
                                  <w:p w14:paraId="2C46FFBB" w14:textId="77777777" w:rsidR="00875200" w:rsidRDefault="00875200" w:rsidP="00875200">
                                    <w:pPr>
                                      <w:ind w:firstLine="708"/>
                                      <w:rPr>
                                        <w:lang w:val="es-ES"/>
                                      </w:rPr>
                                    </w:pPr>
                                  </w:p>
                                  <w:p w14:paraId="7103D828" w14:textId="109DE06F" w:rsidR="00875200" w:rsidRDefault="00875200" w:rsidP="00875200">
                                    <w:pPr>
                                      <w:rPr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lang w:val="es-ES"/>
                                      </w:rPr>
                                      <w:t>HACKATHON ITIZ</w:t>
                                    </w:r>
                                  </w:p>
                                  <w:p w14:paraId="0D1924DE" w14:textId="77777777" w:rsidR="00875200" w:rsidRDefault="00875200" w:rsidP="00875200">
                                    <w:pPr>
                                      <w:rPr>
                                        <w:lang w:val="es-ES"/>
                                      </w:rPr>
                                    </w:pPr>
                                  </w:p>
                                  <w:p w14:paraId="02FFACA1" w14:textId="77777777" w:rsidR="00875200" w:rsidRDefault="00875200" w:rsidP="00875200">
                                    <w:pPr>
                                      <w:rPr>
                                        <w:lang w:val="es-ES"/>
                                      </w:rPr>
                                    </w:pPr>
                                  </w:p>
                                  <w:p w14:paraId="5C852C19" w14:textId="77777777" w:rsidR="00875200" w:rsidRDefault="00875200" w:rsidP="00875200">
                                    <w:pPr>
                                      <w:rPr>
                                        <w:lang w:val="es-ES"/>
                                      </w:rPr>
                                    </w:pPr>
                                  </w:p>
                                  <w:p w14:paraId="322EC3C2" w14:textId="77777777" w:rsidR="00875200" w:rsidRDefault="00875200" w:rsidP="00875200">
                                    <w:pPr>
                                      <w:rPr>
                                        <w:lang w:val="es-ES"/>
                                      </w:rPr>
                                    </w:pPr>
                                  </w:p>
                                  <w:p w14:paraId="1BFE4C9E" w14:textId="77777777" w:rsidR="00875200" w:rsidRDefault="00875200" w:rsidP="00875200">
                                    <w:pPr>
                                      <w:rPr>
                                        <w:lang w:val="es-ES"/>
                                      </w:rPr>
                                    </w:pPr>
                                  </w:p>
                                  <w:p w14:paraId="4CD2135F" w14:textId="77777777" w:rsidR="00875200" w:rsidRDefault="00875200" w:rsidP="00875200">
                                    <w:pPr>
                                      <w:rPr>
                                        <w:lang w:val="es-ES"/>
                                      </w:rPr>
                                    </w:pPr>
                                  </w:p>
                                  <w:p w14:paraId="0F2D375F" w14:textId="77777777" w:rsidR="00875200" w:rsidRDefault="00875200" w:rsidP="00875200">
                                    <w:pPr>
                                      <w:rPr>
                                        <w:lang w:val="es-ES"/>
                                      </w:rPr>
                                    </w:pPr>
                                  </w:p>
                                  <w:p w14:paraId="487F7E5C" w14:textId="77777777" w:rsidR="00875200" w:rsidRDefault="00875200" w:rsidP="00875200">
                                    <w:pPr>
                                      <w:rPr>
                                        <w:lang w:val="es-ES"/>
                                      </w:rPr>
                                    </w:pPr>
                                  </w:p>
                                  <w:p w14:paraId="5B01B576" w14:textId="77777777" w:rsidR="00875200" w:rsidRPr="00875200" w:rsidRDefault="00875200" w:rsidP="00875200">
                                    <w:pPr>
                                      <w:rPr>
                                        <w:lang w:val="es-ES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-135262" y="-25146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95CBCD3" w14:textId="48801603" w:rsidR="00875200" w:rsidRDefault="00875200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INSTITUTO TECNOLOGICO DE MÉXICO “IZTAPALAPA”</w:t>
                                      </w:r>
                                    </w:p>
                                  </w:sdtContent>
                                </w:sdt>
                                <w:p w14:paraId="05C4C59F" w14:textId="73049C19" w:rsidR="00875200" w:rsidRDefault="00875200">
                                  <w:pPr>
                                    <w:pStyle w:val="Sinespaciado"/>
                                    <w:spacing w:before="120"/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9DA351A" id="Grupo 64" o:spid="_x0000_s1026" style="position:absolute;margin-left:6.6pt;margin-top:-161.4pt;width:598.2pt;height:953.4pt;z-index:-251657216;mso-position-horizontal-relative:page;mso-position-vertical-relative:page" coordorigin="-3029,-25146" coordsize="74447,108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">
                    <v:group id="Grupo 49" o:spid="_x0000_s1027" style="position:absolute;left:-3029;top:-7696;width:74447;height:91439" coordorigin="-3029,-7696" coordsize="74447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28" style="position:absolute;left:-3029;top:-7696;width:74447;height:9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102e4b [3122]" stroked="f" strokeweight="1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1D5C9E60" w14:textId="77777777" w:rsidR="00875200" w:rsidRDefault="00875200" w:rsidP="00875200">
                              <w:pPr>
                                <w:rPr>
                                  <w:lang w:val="es-ES"/>
                                </w:rPr>
                              </w:pPr>
                            </w:p>
                            <w:p w14:paraId="2FEF0CC0" w14:textId="77777777" w:rsidR="00875200" w:rsidRDefault="00875200" w:rsidP="00875200">
                              <w:pPr>
                                <w:rPr>
                                  <w:lang w:val="es-ES"/>
                                </w:rPr>
                              </w:pPr>
                            </w:p>
                            <w:p w14:paraId="39AD9E6D" w14:textId="77777777" w:rsidR="00875200" w:rsidRDefault="00875200" w:rsidP="00875200">
                              <w:pPr>
                                <w:rPr>
                                  <w:lang w:val="es-ES"/>
                                </w:rPr>
                              </w:pPr>
                            </w:p>
                            <w:p w14:paraId="1F44ADE2" w14:textId="77777777" w:rsidR="00875200" w:rsidRDefault="00875200" w:rsidP="00875200">
                              <w:pPr>
                                <w:rPr>
                                  <w:lang w:val="es-ES"/>
                                </w:rPr>
                              </w:pPr>
                            </w:p>
                            <w:p w14:paraId="397D52D3" w14:textId="77777777" w:rsidR="00875200" w:rsidRDefault="00875200" w:rsidP="00875200">
                              <w:pPr>
                                <w:rPr>
                                  <w:lang w:val="es-ES"/>
                                </w:rPr>
                              </w:pPr>
                            </w:p>
                            <w:p w14:paraId="54C2EC02" w14:textId="77777777" w:rsidR="00875200" w:rsidRDefault="00875200" w:rsidP="00875200">
                              <w:pPr>
                                <w:rPr>
                                  <w:lang w:val="es-ES"/>
                                </w:rPr>
                              </w:pPr>
                            </w:p>
                            <w:p w14:paraId="6B9B620E" w14:textId="77777777" w:rsidR="00875200" w:rsidRDefault="00875200" w:rsidP="00875200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 xml:space="preserve">Realizado por:    </w:t>
                              </w:r>
                            </w:p>
                            <w:p w14:paraId="430DAC65" w14:textId="77777777" w:rsidR="00875200" w:rsidRDefault="00875200" w:rsidP="00875200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 xml:space="preserve">                         Cruz Contreras Jonathan Iván</w:t>
                              </w:r>
                            </w:p>
                            <w:p w14:paraId="7E9B7B86" w14:textId="77777777" w:rsidR="00875200" w:rsidRDefault="00875200" w:rsidP="00875200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 xml:space="preserve">                         Enríquez De La Cruz Emanuel</w:t>
                              </w:r>
                            </w:p>
                            <w:p w14:paraId="2DDEC5E8" w14:textId="77777777" w:rsidR="00875200" w:rsidRDefault="00875200" w:rsidP="00875200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 xml:space="preserve">                         Rojas Rosales Jason Josie</w:t>
                              </w:r>
                            </w:p>
                            <w:p w14:paraId="565B236E" w14:textId="77777777" w:rsidR="00875200" w:rsidRDefault="00875200" w:rsidP="00875200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 xml:space="preserve">                        Hernández Yonemoto Jorge Gonzalo</w:t>
                              </w:r>
                            </w:p>
                            <w:p w14:paraId="016B1E1D" w14:textId="77777777" w:rsidR="00875200" w:rsidRDefault="00875200" w:rsidP="00875200">
                              <w:pPr>
                                <w:ind w:left="708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 xml:space="preserve">          Aguirre Rojas Mariana Isabel</w:t>
                              </w:r>
                            </w:p>
                            <w:p w14:paraId="056EE846" w14:textId="77777777" w:rsidR="00875200" w:rsidRDefault="00875200" w:rsidP="00875200">
                              <w:pPr>
                                <w:ind w:firstLine="708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 xml:space="preserve">          Martínez Muñoz Stephanie Denis</w:t>
                              </w:r>
                            </w:p>
                            <w:p w14:paraId="2C46FFBB" w14:textId="77777777" w:rsidR="00875200" w:rsidRDefault="00875200" w:rsidP="00875200">
                              <w:pPr>
                                <w:ind w:firstLine="708"/>
                                <w:rPr>
                                  <w:lang w:val="es-ES"/>
                                </w:rPr>
                              </w:pPr>
                            </w:p>
                            <w:p w14:paraId="7103D828" w14:textId="109DE06F" w:rsidR="00875200" w:rsidRDefault="00875200" w:rsidP="00875200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HACKATHON ITIZ</w:t>
                              </w:r>
                            </w:p>
                            <w:p w14:paraId="0D1924DE" w14:textId="77777777" w:rsidR="00875200" w:rsidRDefault="00875200" w:rsidP="00875200">
                              <w:pPr>
                                <w:rPr>
                                  <w:lang w:val="es-ES"/>
                                </w:rPr>
                              </w:pPr>
                            </w:p>
                            <w:p w14:paraId="02FFACA1" w14:textId="77777777" w:rsidR="00875200" w:rsidRDefault="00875200" w:rsidP="00875200">
                              <w:pPr>
                                <w:rPr>
                                  <w:lang w:val="es-ES"/>
                                </w:rPr>
                              </w:pPr>
                            </w:p>
                            <w:p w14:paraId="5C852C19" w14:textId="77777777" w:rsidR="00875200" w:rsidRDefault="00875200" w:rsidP="00875200">
                              <w:pPr>
                                <w:rPr>
                                  <w:lang w:val="es-ES"/>
                                </w:rPr>
                              </w:pPr>
                            </w:p>
                            <w:p w14:paraId="322EC3C2" w14:textId="77777777" w:rsidR="00875200" w:rsidRDefault="00875200" w:rsidP="00875200">
                              <w:pPr>
                                <w:rPr>
                                  <w:lang w:val="es-ES"/>
                                </w:rPr>
                              </w:pPr>
                            </w:p>
                            <w:p w14:paraId="1BFE4C9E" w14:textId="77777777" w:rsidR="00875200" w:rsidRDefault="00875200" w:rsidP="00875200">
                              <w:pPr>
                                <w:rPr>
                                  <w:lang w:val="es-ES"/>
                                </w:rPr>
                              </w:pPr>
                            </w:p>
                            <w:p w14:paraId="4CD2135F" w14:textId="77777777" w:rsidR="00875200" w:rsidRDefault="00875200" w:rsidP="00875200">
                              <w:pPr>
                                <w:rPr>
                                  <w:lang w:val="es-ES"/>
                                </w:rPr>
                              </w:pPr>
                            </w:p>
                            <w:p w14:paraId="0F2D375F" w14:textId="77777777" w:rsidR="00875200" w:rsidRDefault="00875200" w:rsidP="00875200">
                              <w:pPr>
                                <w:rPr>
                                  <w:lang w:val="es-ES"/>
                                </w:rPr>
                              </w:pPr>
                            </w:p>
                            <w:p w14:paraId="487F7E5C" w14:textId="77777777" w:rsidR="00875200" w:rsidRDefault="00875200" w:rsidP="00875200">
                              <w:pPr>
                                <w:rPr>
                                  <w:lang w:val="es-ES"/>
                                </w:rPr>
                              </w:pPr>
                            </w:p>
                            <w:p w14:paraId="5B01B576" w14:textId="77777777" w:rsidR="00875200" w:rsidRPr="00875200" w:rsidRDefault="00875200" w:rsidP="00875200">
                              <w:pPr>
                                <w:rPr>
                                  <w:lang w:val="es-ES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1" o:spid="_x0000_s1035" type="#_x0000_t202" style="position:absolute;left:-1352;top:-25146;width:68433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95CBCD3" w14:textId="48801603" w:rsidR="00875200" w:rsidRDefault="0087520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INSTITUTO TECNOLOGICO DE MÉXICO “IZTAPALAPA”</w:t>
                                </w:r>
                              </w:p>
                            </w:sdtContent>
                          </w:sdt>
                          <w:p w14:paraId="05C4C59F" w14:textId="73049C19" w:rsidR="00875200" w:rsidRDefault="00875200">
                            <w:pPr>
                              <w:pStyle w:val="Sinespaciado"/>
                              <w:spacing w:before="120"/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4C5CC9B" w14:textId="5EA266AA" w:rsidR="00875200" w:rsidRDefault="00875200">
          <w:pPr>
            <w:rPr>
              <w:lang w:val="es-ES"/>
            </w:rPr>
          </w:pPr>
          <w:r>
            <w:rPr>
              <w:lang w:val="es-ES"/>
            </w:rPr>
            <w:br w:type="page"/>
          </w:r>
        </w:p>
      </w:sdtContent>
    </w:sdt>
    <w:p w14:paraId="427E0B0E" w14:textId="01594A5B" w:rsidR="00875200" w:rsidRPr="00C67FCA" w:rsidRDefault="00C95D15">
      <w:pPr>
        <w:rPr>
          <w:sz w:val="32"/>
          <w:szCs w:val="32"/>
          <w:lang w:val="es-ES"/>
        </w:rPr>
      </w:pPr>
      <w:r w:rsidRPr="00C67FCA">
        <w:rPr>
          <w:sz w:val="32"/>
          <w:szCs w:val="32"/>
          <w:lang w:val="es-ES"/>
        </w:rPr>
        <w:lastRenderedPageBreak/>
        <w:t xml:space="preserve">              </w:t>
      </w:r>
      <w:r w:rsidR="00875200" w:rsidRPr="00C67FCA">
        <w:rPr>
          <w:sz w:val="32"/>
          <w:szCs w:val="32"/>
          <w:lang w:val="es-ES"/>
        </w:rPr>
        <w:t>DESAFÍO:</w:t>
      </w:r>
    </w:p>
    <w:p w14:paraId="12EE542C" w14:textId="4D0E1B11" w:rsidR="00C67FCA" w:rsidRPr="00C67FCA" w:rsidRDefault="00C67FCA" w:rsidP="00C67FCA">
      <w:r w:rsidRPr="00C67FCA">
        <w:rPr>
          <w:b/>
          <w:bCs/>
        </w:rPr>
        <w:t xml:space="preserve"> Reto Hackathon: Monitoreo de Tráfico Aéreo con </w:t>
      </w:r>
      <w:proofErr w:type="spellStart"/>
      <w:r w:rsidRPr="00C67FCA">
        <w:rPr>
          <w:b/>
          <w:bCs/>
        </w:rPr>
        <w:t>Zabbix</w:t>
      </w:r>
      <w:proofErr w:type="spellEnd"/>
      <w:r w:rsidRPr="00C67FCA">
        <w:rPr>
          <w:b/>
          <w:bCs/>
        </w:rPr>
        <w:t xml:space="preserve"> Cloud + Visualización Web</w:t>
      </w:r>
    </w:p>
    <w:p w14:paraId="5C1FE2DD" w14:textId="77777777" w:rsidR="00C67FCA" w:rsidRPr="00C67FCA" w:rsidRDefault="00C67FCA" w:rsidP="00C67FCA">
      <w:r w:rsidRPr="00C67FCA">
        <w:t>El objetivo general del reto es desarrollar una solución que combine el </w:t>
      </w:r>
      <w:r w:rsidRPr="00C67FCA">
        <w:rPr>
          <w:b/>
          <w:bCs/>
        </w:rPr>
        <w:t xml:space="preserve">monitoreo activo con </w:t>
      </w:r>
      <w:proofErr w:type="spellStart"/>
      <w:r w:rsidRPr="00C67FCA">
        <w:rPr>
          <w:b/>
          <w:bCs/>
        </w:rPr>
        <w:t>Zabbix</w:t>
      </w:r>
      <w:proofErr w:type="spellEnd"/>
      <w:r w:rsidRPr="00C67FCA">
        <w:rPr>
          <w:b/>
          <w:bCs/>
        </w:rPr>
        <w:t xml:space="preserve"> Cloud</w:t>
      </w:r>
      <w:r w:rsidRPr="00C67FCA">
        <w:t> y una </w:t>
      </w:r>
      <w:r w:rsidRPr="00C67FCA">
        <w:rPr>
          <w:b/>
          <w:bCs/>
        </w:rPr>
        <w:t>aplicación web interactiva</w:t>
      </w:r>
      <w:r w:rsidRPr="00C67FCA">
        <w:t> para mostrar datos de vuelos comerciales sobre la Ciudad de México (CDMX) utilizando la </w:t>
      </w:r>
      <w:r w:rsidRPr="00C67FCA">
        <w:rPr>
          <w:b/>
          <w:bCs/>
        </w:rPr>
        <w:t xml:space="preserve">API de </w:t>
      </w:r>
      <w:proofErr w:type="spellStart"/>
      <w:r w:rsidRPr="00C67FCA">
        <w:rPr>
          <w:b/>
          <w:bCs/>
        </w:rPr>
        <w:t>OpenSky</w:t>
      </w:r>
      <w:proofErr w:type="spellEnd"/>
      <w:r w:rsidRPr="00C67FCA">
        <w:t>. Además, las automatizaciones del monitoreo deben reflejarse directamente en la interfaz web, permitiendo visualizar acciones en tiempo real.</w:t>
      </w:r>
    </w:p>
    <w:p w14:paraId="4E4F320B" w14:textId="77777777" w:rsidR="00C67FCA" w:rsidRPr="00C67FCA" w:rsidRDefault="00C67FCA" w:rsidP="00C67FCA">
      <w:r w:rsidRPr="00C67FCA">
        <w:pict w14:anchorId="7D7E9D08">
          <v:rect id="_x0000_i1031" style="width:0;height:1.5pt" o:hralign="center" o:hrstd="t" o:hr="t" fillcolor="#a0a0a0" stroked="f"/>
        </w:pict>
      </w:r>
    </w:p>
    <w:p w14:paraId="4F3FB034" w14:textId="313C3E42" w:rsidR="00C67FCA" w:rsidRPr="00C67FCA" w:rsidRDefault="00C67FCA" w:rsidP="00C67FCA">
      <w:pPr>
        <w:rPr>
          <w:b/>
          <w:bCs/>
        </w:rPr>
      </w:pPr>
      <w:r w:rsidRPr="00C67FCA">
        <w:rPr>
          <w:b/>
          <w:bCs/>
        </w:rPr>
        <w:t>Escenario del Reto y Pasos Por Seguir</w:t>
      </w:r>
    </w:p>
    <w:p w14:paraId="59579D6C" w14:textId="77777777" w:rsidR="00C67FCA" w:rsidRPr="00C67FCA" w:rsidRDefault="00C67FCA" w:rsidP="00C67FCA">
      <w:r w:rsidRPr="00C67FCA">
        <w:t>Los equipos deberán completar las siguientes tareas para desarrollar la solución:</w:t>
      </w:r>
    </w:p>
    <w:p w14:paraId="113F0C9B" w14:textId="77777777" w:rsidR="00C67FCA" w:rsidRPr="00C67FCA" w:rsidRDefault="00C67FCA" w:rsidP="00C67FCA">
      <w:pPr>
        <w:numPr>
          <w:ilvl w:val="0"/>
          <w:numId w:val="2"/>
        </w:numPr>
      </w:pPr>
      <w:r w:rsidRPr="00C67FCA">
        <w:rPr>
          <w:b/>
          <w:bCs/>
        </w:rPr>
        <w:t>Consulta de Datos:</w:t>
      </w:r>
      <w:r w:rsidRPr="00C67FCA">
        <w:t> Consultar la </w:t>
      </w:r>
      <w:r w:rsidRPr="00C67FCA">
        <w:rPr>
          <w:b/>
          <w:bCs/>
        </w:rPr>
        <w:t xml:space="preserve">API pública de </w:t>
      </w:r>
      <w:proofErr w:type="spellStart"/>
      <w:r w:rsidRPr="00C67FCA">
        <w:rPr>
          <w:b/>
          <w:bCs/>
        </w:rPr>
        <w:t>OpenSky</w:t>
      </w:r>
      <w:proofErr w:type="spellEnd"/>
      <w:r w:rsidRPr="00C67FCA">
        <w:t> para obtener datos de vuelos sobre CDMX.</w:t>
      </w:r>
    </w:p>
    <w:p w14:paraId="3AD35E04" w14:textId="77777777" w:rsidR="00C67FCA" w:rsidRPr="00C67FCA" w:rsidRDefault="00C67FCA" w:rsidP="00C67FCA">
      <w:pPr>
        <w:numPr>
          <w:ilvl w:val="0"/>
          <w:numId w:val="2"/>
        </w:numPr>
      </w:pPr>
      <w:r w:rsidRPr="00C67FCA">
        <w:rPr>
          <w:b/>
          <w:bCs/>
        </w:rPr>
        <w:t>Almacenamiento:</w:t>
      </w:r>
      <w:r w:rsidRPr="00C67FCA">
        <w:t> Guardar los datos obtenidos en una </w:t>
      </w:r>
      <w:r w:rsidRPr="00C67FCA">
        <w:rPr>
          <w:b/>
          <w:bCs/>
        </w:rPr>
        <w:t>base de datos</w:t>
      </w:r>
      <w:r w:rsidRPr="00C67FCA">
        <w:t> (local o en la nube).</w:t>
      </w:r>
    </w:p>
    <w:p w14:paraId="59CA92C6" w14:textId="77777777" w:rsidR="00C67FCA" w:rsidRPr="00C67FCA" w:rsidRDefault="00C67FCA" w:rsidP="00C67FCA">
      <w:pPr>
        <w:numPr>
          <w:ilvl w:val="0"/>
          <w:numId w:val="2"/>
        </w:numPr>
      </w:pPr>
      <w:r w:rsidRPr="00C67FCA">
        <w:rPr>
          <w:b/>
          <w:bCs/>
        </w:rPr>
        <w:t xml:space="preserve">Monitoreo con </w:t>
      </w:r>
      <w:proofErr w:type="spellStart"/>
      <w:r w:rsidRPr="00C67FCA">
        <w:rPr>
          <w:b/>
          <w:bCs/>
        </w:rPr>
        <w:t>Zabbix</w:t>
      </w:r>
      <w:proofErr w:type="spellEnd"/>
      <w:r w:rsidRPr="00C67FCA">
        <w:rPr>
          <w:b/>
          <w:bCs/>
        </w:rPr>
        <w:t xml:space="preserve"> Cloud:</w:t>
      </w:r>
      <w:r w:rsidRPr="00C67FCA">
        <w:t> Monitorear la base de datos y los procesos relacionados usando </w:t>
      </w:r>
      <w:proofErr w:type="spellStart"/>
      <w:r w:rsidRPr="00C67FCA">
        <w:rPr>
          <w:b/>
          <w:bCs/>
        </w:rPr>
        <w:t>Zabbix</w:t>
      </w:r>
      <w:proofErr w:type="spellEnd"/>
      <w:r w:rsidRPr="00C67FCA">
        <w:rPr>
          <w:b/>
          <w:bCs/>
        </w:rPr>
        <w:t xml:space="preserve"> Cloud</w:t>
      </w:r>
      <w:r w:rsidRPr="00C67FCA">
        <w:t>. Esto incluye el monitoreo de:</w:t>
      </w:r>
    </w:p>
    <w:p w14:paraId="4B6D8F2B" w14:textId="77777777" w:rsidR="00C67FCA" w:rsidRPr="00C67FCA" w:rsidRDefault="00C67FCA" w:rsidP="00C67FCA">
      <w:pPr>
        <w:numPr>
          <w:ilvl w:val="1"/>
          <w:numId w:val="2"/>
        </w:numPr>
      </w:pPr>
      <w:r w:rsidRPr="00C67FCA">
        <w:t>Conteo de vuelos.</w:t>
      </w:r>
    </w:p>
    <w:p w14:paraId="451A4B46" w14:textId="77777777" w:rsidR="00C67FCA" w:rsidRPr="00C67FCA" w:rsidRDefault="00C67FCA" w:rsidP="00C67FCA">
      <w:pPr>
        <w:numPr>
          <w:ilvl w:val="1"/>
          <w:numId w:val="2"/>
        </w:numPr>
      </w:pPr>
      <w:r w:rsidRPr="00C67FCA">
        <w:t>Estado de la API.</w:t>
      </w:r>
    </w:p>
    <w:p w14:paraId="1CC6906D" w14:textId="77777777" w:rsidR="00C67FCA" w:rsidRPr="00C67FCA" w:rsidRDefault="00C67FCA" w:rsidP="00C67FCA">
      <w:pPr>
        <w:numPr>
          <w:ilvl w:val="1"/>
          <w:numId w:val="2"/>
        </w:numPr>
      </w:pPr>
      <w:r w:rsidRPr="00C67FCA">
        <w:t>Registros de vuelos.</w:t>
      </w:r>
    </w:p>
    <w:p w14:paraId="089F70D4" w14:textId="77777777" w:rsidR="00C67FCA" w:rsidRPr="00C67FCA" w:rsidRDefault="00C67FCA" w:rsidP="00C67FCA">
      <w:pPr>
        <w:numPr>
          <w:ilvl w:val="1"/>
          <w:numId w:val="2"/>
        </w:numPr>
      </w:pPr>
      <w:r w:rsidRPr="00C67FCA">
        <w:t>Información de vuelos.</w:t>
      </w:r>
    </w:p>
    <w:p w14:paraId="67B83693" w14:textId="77777777" w:rsidR="00C67FCA" w:rsidRPr="00C67FCA" w:rsidRDefault="00C67FCA" w:rsidP="00C67FCA">
      <w:pPr>
        <w:numPr>
          <w:ilvl w:val="0"/>
          <w:numId w:val="2"/>
        </w:numPr>
      </w:pPr>
      <w:r w:rsidRPr="00C67FCA">
        <w:rPr>
          <w:b/>
          <w:bCs/>
        </w:rPr>
        <w:t>Desarrollo Web:</w:t>
      </w:r>
      <w:r w:rsidRPr="00C67FCA">
        <w:t> Crear una </w:t>
      </w:r>
      <w:r w:rsidRPr="00C67FCA">
        <w:rPr>
          <w:b/>
          <w:bCs/>
        </w:rPr>
        <w:t>aplicación web</w:t>
      </w:r>
      <w:r w:rsidRPr="00C67FCA">
        <w:t> que muestre:</w:t>
      </w:r>
    </w:p>
    <w:p w14:paraId="2112A322" w14:textId="77777777" w:rsidR="00C67FCA" w:rsidRPr="00C67FCA" w:rsidRDefault="00C67FCA" w:rsidP="00C67FCA">
      <w:pPr>
        <w:numPr>
          <w:ilvl w:val="1"/>
          <w:numId w:val="2"/>
        </w:numPr>
      </w:pPr>
      <w:r w:rsidRPr="00C67FCA">
        <w:t>Vuelos activos.</w:t>
      </w:r>
    </w:p>
    <w:p w14:paraId="6309213F" w14:textId="77777777" w:rsidR="00C67FCA" w:rsidRPr="00C67FCA" w:rsidRDefault="00C67FCA" w:rsidP="00C67FCA">
      <w:pPr>
        <w:numPr>
          <w:ilvl w:val="1"/>
          <w:numId w:val="2"/>
        </w:numPr>
      </w:pPr>
      <w:r w:rsidRPr="00C67FCA">
        <w:t>Estadísticas de los vuelos.</w:t>
      </w:r>
    </w:p>
    <w:p w14:paraId="704D5C2E" w14:textId="77777777" w:rsidR="00C67FCA" w:rsidRPr="00C67FCA" w:rsidRDefault="00C67FCA" w:rsidP="00C67FCA">
      <w:pPr>
        <w:numPr>
          <w:ilvl w:val="1"/>
          <w:numId w:val="2"/>
        </w:numPr>
      </w:pPr>
      <w:r w:rsidRPr="00C67FCA">
        <w:t>Estado del sistema.</w:t>
      </w:r>
    </w:p>
    <w:p w14:paraId="62D638EF" w14:textId="77777777" w:rsidR="00C67FCA" w:rsidRPr="00C67FCA" w:rsidRDefault="00C67FCA" w:rsidP="00C67FCA">
      <w:pPr>
        <w:numPr>
          <w:ilvl w:val="1"/>
          <w:numId w:val="2"/>
        </w:numPr>
      </w:pPr>
      <w:r w:rsidRPr="00C67FCA">
        <w:t>Tráfico aéreo.</w:t>
      </w:r>
    </w:p>
    <w:p w14:paraId="4F531C23" w14:textId="77777777" w:rsidR="00C67FCA" w:rsidRPr="00C67FCA" w:rsidRDefault="00C67FCA" w:rsidP="00C67FCA">
      <w:pPr>
        <w:numPr>
          <w:ilvl w:val="0"/>
          <w:numId w:val="2"/>
        </w:numPr>
      </w:pPr>
      <w:r w:rsidRPr="00C67FCA">
        <w:rPr>
          <w:b/>
          <w:bCs/>
        </w:rPr>
        <w:t>Reflejo de Automatizaciones:</w:t>
      </w:r>
      <w:r w:rsidRPr="00C67FCA">
        <w:t xml:space="preserve"> Reflejar las acciones automatizadas de </w:t>
      </w:r>
      <w:proofErr w:type="spellStart"/>
      <w:r w:rsidRPr="00C67FCA">
        <w:t>Zabbix</w:t>
      </w:r>
      <w:proofErr w:type="spellEnd"/>
      <w:r w:rsidRPr="00C67FCA">
        <w:t xml:space="preserve"> en la web </w:t>
      </w:r>
      <w:r w:rsidRPr="00C67FCA">
        <w:rPr>
          <w:b/>
          <w:bCs/>
        </w:rPr>
        <w:t>en tiempo real</w:t>
      </w:r>
      <w:r w:rsidRPr="00C67FCA">
        <w:t>, tales como:</w:t>
      </w:r>
    </w:p>
    <w:p w14:paraId="426B5976" w14:textId="77777777" w:rsidR="00C67FCA" w:rsidRPr="00C67FCA" w:rsidRDefault="00C67FCA" w:rsidP="00C67FCA">
      <w:pPr>
        <w:numPr>
          <w:ilvl w:val="1"/>
          <w:numId w:val="2"/>
        </w:numPr>
      </w:pPr>
      <w:r w:rsidRPr="00C67FCA">
        <w:t>Mensajes.</w:t>
      </w:r>
    </w:p>
    <w:p w14:paraId="2B53C92D" w14:textId="77777777" w:rsidR="00C67FCA" w:rsidRPr="00C67FCA" w:rsidRDefault="00C67FCA" w:rsidP="00C67FCA">
      <w:pPr>
        <w:numPr>
          <w:ilvl w:val="1"/>
          <w:numId w:val="2"/>
        </w:numPr>
      </w:pPr>
      <w:r w:rsidRPr="00C67FCA">
        <w:lastRenderedPageBreak/>
        <w:t>Actualizaciones en el contador.</w:t>
      </w:r>
    </w:p>
    <w:p w14:paraId="48599DDC" w14:textId="77777777" w:rsidR="00C67FCA" w:rsidRPr="00C67FCA" w:rsidRDefault="00C67FCA" w:rsidP="00C67FCA">
      <w:pPr>
        <w:numPr>
          <w:ilvl w:val="1"/>
          <w:numId w:val="2"/>
        </w:numPr>
      </w:pPr>
      <w:r w:rsidRPr="00C67FCA">
        <w:t>Indicadores visuales</w:t>
      </w:r>
    </w:p>
    <w:p w14:paraId="0A2014E2" w14:textId="77777777" w:rsidR="00875200" w:rsidRDefault="00875200">
      <w:pPr>
        <w:rPr>
          <w:lang w:val="es-ES"/>
        </w:rPr>
      </w:pPr>
    </w:p>
    <w:p w14:paraId="49D30EFD" w14:textId="30454D6F" w:rsidR="00C95D15" w:rsidRDefault="0008113C">
      <w:pPr>
        <w:rPr>
          <w:lang w:val="es-ES"/>
        </w:rPr>
      </w:pPr>
      <w:r>
        <w:rPr>
          <w:lang w:val="es-ES"/>
        </w:rPr>
        <w:t>IMPLEMENTACIÓN DE GÓDIGO</w:t>
      </w:r>
    </w:p>
    <w:p w14:paraId="544EEDA6" w14:textId="424E1416" w:rsidR="0008113C" w:rsidRDefault="0008113C">
      <w:pPr>
        <w:rPr>
          <w:lang w:val="es-ES"/>
        </w:rPr>
      </w:pPr>
      <w:r>
        <w:rPr>
          <w:lang w:val="es-ES"/>
        </w:rPr>
        <w:t>El lenguaje implementado es python y utilizaremos el framework flask y al hacer esto crearemos un entorno virtual</w:t>
      </w:r>
    </w:p>
    <w:p w14:paraId="2C0EEB0E" w14:textId="77777777" w:rsidR="00D33906" w:rsidRDefault="00D33906">
      <w:pPr>
        <w:rPr>
          <w:lang w:val="es-ES"/>
        </w:rPr>
      </w:pPr>
    </w:p>
    <w:p w14:paraId="51540840" w14:textId="77777777" w:rsidR="00D33906" w:rsidRPr="00D33906" w:rsidRDefault="00D33906" w:rsidP="00D33906">
      <w:r w:rsidRPr="00D33906">
        <w:t>El proyecto se organiza en torno a diferentes secciones de la aplicación web, lo que sugiere una estructura modular para la interfaz de usuario y sus funcionalidades asociadas.</w:t>
      </w:r>
    </w:p>
    <w:p w14:paraId="1FCD568B" w14:textId="77777777" w:rsidR="00D33906" w:rsidRPr="00D33906" w:rsidRDefault="00D33906" w:rsidP="00D33906">
      <w:r w:rsidRPr="00D33906">
        <w:pict w14:anchorId="13CBAD43">
          <v:rect id="_x0000_i1045" style="width:0;height:1.5pt" o:hralign="center" o:hrstd="t" o:hr="t" fillcolor="#a0a0a0" stroked="f"/>
        </w:pict>
      </w:r>
    </w:p>
    <w:p w14:paraId="237DDD6D" w14:textId="7E39A808" w:rsidR="00D33906" w:rsidRPr="00D33906" w:rsidRDefault="00D33906" w:rsidP="00D33906">
      <w:pPr>
        <w:rPr>
          <w:b/>
          <w:bCs/>
        </w:rPr>
      </w:pPr>
      <w:r w:rsidRPr="00D33906">
        <w:rPr>
          <w:b/>
          <w:bCs/>
        </w:rPr>
        <w:t xml:space="preserve">1.  Archivos Principales del </w:t>
      </w:r>
      <w:r w:rsidRPr="00D33906">
        <w:rPr>
          <w:b/>
          <w:bCs/>
          <w:i/>
          <w:iCs/>
        </w:rPr>
        <w:t>Backend</w:t>
      </w:r>
    </w:p>
    <w:p w14:paraId="2EA46AA7" w14:textId="012535AF" w:rsidR="00D33906" w:rsidRPr="00D33906" w:rsidRDefault="00D33906" w:rsidP="00D33906">
      <w:pPr>
        <w:numPr>
          <w:ilvl w:val="0"/>
          <w:numId w:val="3"/>
        </w:numPr>
      </w:pPr>
      <w:r w:rsidRPr="00D33906">
        <w:rPr>
          <w:b/>
          <w:bCs/>
        </w:rPr>
        <w:t>app.py</w:t>
      </w:r>
      <w:r w:rsidRPr="00D33906">
        <w:t>:</w:t>
      </w:r>
      <w:r w:rsidRPr="00D33906">
        <w:t xml:space="preserve"> Este es el archivo principal de la aplicación web, escrito en </w:t>
      </w:r>
      <w:r w:rsidRPr="00D33906">
        <w:rPr>
          <w:b/>
          <w:bCs/>
        </w:rPr>
        <w:t xml:space="preserve">Python con el </w:t>
      </w:r>
      <w:r w:rsidRPr="00D33906">
        <w:rPr>
          <w:b/>
          <w:bCs/>
          <w:i/>
          <w:iCs/>
        </w:rPr>
        <w:t>framework</w:t>
      </w:r>
      <w:r w:rsidRPr="00D33906">
        <w:rPr>
          <w:b/>
          <w:bCs/>
        </w:rPr>
        <w:t xml:space="preserve"> Flask</w:t>
      </w:r>
      <w:r w:rsidRPr="00D33906">
        <w:t xml:space="preserve"> (visible en el código abierto). Contiene:</w:t>
      </w:r>
    </w:p>
    <w:p w14:paraId="749C4A27" w14:textId="77777777" w:rsidR="00D33906" w:rsidRPr="00D33906" w:rsidRDefault="00D33906" w:rsidP="00D33906">
      <w:pPr>
        <w:numPr>
          <w:ilvl w:val="1"/>
          <w:numId w:val="3"/>
        </w:numPr>
      </w:pPr>
      <w:r w:rsidRPr="00D33906">
        <w:t>La configuración de la aplicación (Flask, secret_key).</w:t>
      </w:r>
    </w:p>
    <w:p w14:paraId="2AD5B0EE" w14:textId="77777777" w:rsidR="00D33906" w:rsidRPr="00D33906" w:rsidRDefault="00D33906" w:rsidP="00D33906">
      <w:pPr>
        <w:numPr>
          <w:ilvl w:val="1"/>
          <w:numId w:val="3"/>
        </w:numPr>
      </w:pPr>
      <w:r w:rsidRPr="00D33906">
        <w:t xml:space="preserve">La configuración de la </w:t>
      </w:r>
      <w:r w:rsidRPr="00D33906">
        <w:rPr>
          <w:b/>
          <w:bCs/>
        </w:rPr>
        <w:t>base de datos</w:t>
      </w:r>
      <w:r w:rsidRPr="00D33906">
        <w:t xml:space="preserve"> (DB_CONFIG) utilizando </w:t>
      </w:r>
      <w:r w:rsidRPr="00D33906">
        <w:rPr>
          <w:b/>
          <w:bCs/>
        </w:rPr>
        <w:t>PostgreSQL</w:t>
      </w:r>
      <w:r w:rsidRPr="00D33906">
        <w:t xml:space="preserve"> (psycopg2), con detalles como </w:t>
      </w:r>
      <w:r w:rsidRPr="00D33906">
        <w:rPr>
          <w:i/>
          <w:iCs/>
        </w:rPr>
        <w:t>host</w:t>
      </w:r>
      <w:r w:rsidRPr="00D33906">
        <w:t xml:space="preserve">, </w:t>
      </w:r>
      <w:r w:rsidRPr="00D33906">
        <w:rPr>
          <w:i/>
          <w:iCs/>
        </w:rPr>
        <w:t>database</w:t>
      </w:r>
      <w:r w:rsidRPr="00D33906">
        <w:t xml:space="preserve"> (zabbix_registro), </w:t>
      </w:r>
      <w:r w:rsidRPr="00D33906">
        <w:rPr>
          <w:i/>
          <w:iCs/>
        </w:rPr>
        <w:t>user</w:t>
      </w:r>
      <w:r w:rsidRPr="00D33906">
        <w:t xml:space="preserve"> (postgres), y </w:t>
      </w:r>
      <w:proofErr w:type="gramStart"/>
      <w:r w:rsidRPr="00D33906">
        <w:rPr>
          <w:i/>
          <w:iCs/>
        </w:rPr>
        <w:t>password</w:t>
      </w:r>
      <w:proofErr w:type="gramEnd"/>
      <w:r w:rsidRPr="00D33906">
        <w:t>.</w:t>
      </w:r>
    </w:p>
    <w:p w14:paraId="62F1708D" w14:textId="77777777" w:rsidR="00D33906" w:rsidRPr="00D33906" w:rsidRDefault="00D33906" w:rsidP="00D33906">
      <w:pPr>
        <w:numPr>
          <w:ilvl w:val="1"/>
          <w:numId w:val="3"/>
        </w:numPr>
      </w:pPr>
      <w:r w:rsidRPr="00D33906">
        <w:t>Las rutas para la aplicación, como la página de inicio (@app.route('/')) y la ruta para registrar usuarios (@app.route('/registrar/usuario', methods=['POST'])).</w:t>
      </w:r>
    </w:p>
    <w:p w14:paraId="6377C61C" w14:textId="77777777" w:rsidR="00D33906" w:rsidRPr="00D33906" w:rsidRDefault="00D33906" w:rsidP="00D33906">
      <w:pPr>
        <w:numPr>
          <w:ilvl w:val="1"/>
          <w:numId w:val="3"/>
        </w:numPr>
      </w:pPr>
      <w:r w:rsidRPr="00D33906">
        <w:t>La lógica para conectarse a la base de datos y crear la tabla usuarios_zabbix.</w:t>
      </w:r>
    </w:p>
    <w:p w14:paraId="04F807CD" w14:textId="77777777" w:rsidR="00D33906" w:rsidRPr="00D33906" w:rsidRDefault="00D33906" w:rsidP="00D33906">
      <w:pPr>
        <w:numPr>
          <w:ilvl w:val="0"/>
          <w:numId w:val="3"/>
        </w:numPr>
      </w:pPr>
      <w:r w:rsidRPr="00D33906">
        <w:rPr>
          <w:b/>
          <w:bCs/>
        </w:rPr>
        <w:t>base.py</w:t>
      </w:r>
      <w:r w:rsidRPr="00D33906">
        <w:t xml:space="preserve">: Probablemente contiene código auxiliar relacionado con la </w:t>
      </w:r>
      <w:r w:rsidRPr="00D33906">
        <w:rPr>
          <w:b/>
          <w:bCs/>
        </w:rPr>
        <w:t>configuración o gestión de la base de datos</w:t>
      </w:r>
      <w:r w:rsidRPr="00D33906">
        <w:t>.</w:t>
      </w:r>
    </w:p>
    <w:p w14:paraId="3A4FFEF7" w14:textId="77777777" w:rsidR="00D33906" w:rsidRPr="00D33906" w:rsidRDefault="00D33906" w:rsidP="00D33906">
      <w:r w:rsidRPr="00D33906">
        <w:pict w14:anchorId="07C2A581">
          <v:rect id="_x0000_i1046" style="width:0;height:1.5pt" o:hralign="center" o:hrstd="t" o:hr="t" fillcolor="#a0a0a0" stroked="f"/>
        </w:pict>
      </w:r>
    </w:p>
    <w:p w14:paraId="29F52C1D" w14:textId="77777777" w:rsidR="00D33906" w:rsidRPr="00D33906" w:rsidRDefault="00D33906" w:rsidP="00D33906">
      <w:pPr>
        <w:rPr>
          <w:b/>
          <w:bCs/>
        </w:rPr>
      </w:pPr>
      <w:r w:rsidRPr="00D33906">
        <w:rPr>
          <w:b/>
          <w:bCs/>
        </w:rPr>
        <w:t xml:space="preserve">2. </w:t>
      </w:r>
      <w:r w:rsidRPr="00D33906">
        <w:rPr>
          <w:rFonts w:ascii="Segoe UI Emoji" w:hAnsi="Segoe UI Emoji" w:cs="Segoe UI Emoji"/>
          <w:b/>
          <w:bCs/>
        </w:rPr>
        <w:t>📂</w:t>
      </w:r>
      <w:r w:rsidRPr="00D33906">
        <w:rPr>
          <w:b/>
          <w:bCs/>
        </w:rPr>
        <w:t xml:space="preserve"> Estructuras de la Aplicación Web (</w:t>
      </w:r>
      <w:r w:rsidRPr="00D33906">
        <w:rPr>
          <w:b/>
          <w:bCs/>
          <w:i/>
          <w:iCs/>
        </w:rPr>
        <w:t>Frontend</w:t>
      </w:r>
      <w:r w:rsidRPr="00D33906">
        <w:rPr>
          <w:b/>
          <w:bCs/>
        </w:rPr>
        <w:t xml:space="preserve"> y </w:t>
      </w:r>
      <w:r w:rsidRPr="00D33906">
        <w:rPr>
          <w:b/>
          <w:bCs/>
          <w:i/>
          <w:iCs/>
        </w:rPr>
        <w:t>Backend</w:t>
      </w:r>
      <w:r w:rsidRPr="00D33906">
        <w:rPr>
          <w:b/>
          <w:bCs/>
        </w:rPr>
        <w:t>)</w:t>
      </w:r>
    </w:p>
    <w:p w14:paraId="3DAA1AF8" w14:textId="77777777" w:rsidR="00D33906" w:rsidRPr="00D33906" w:rsidRDefault="00D33906" w:rsidP="00D33906">
      <w:r w:rsidRPr="00D33906">
        <w:t>El proyecto está dividido en carpetas que representan distintas funcionalidades o secciones de la aplicación, siguiendo un patrón de organización:</w:t>
      </w:r>
    </w:p>
    <w:p w14:paraId="41D96C0B" w14:textId="77777777" w:rsidR="00D33906" w:rsidRPr="00D33906" w:rsidRDefault="00D33906" w:rsidP="00D33906">
      <w:pPr>
        <w:numPr>
          <w:ilvl w:val="0"/>
          <w:numId w:val="4"/>
        </w:numPr>
      </w:pPr>
      <w:r w:rsidRPr="00D33906">
        <w:rPr>
          <w:b/>
          <w:bCs/>
        </w:rPr>
        <w:lastRenderedPageBreak/>
        <w:t>/Activos</w:t>
      </w:r>
      <w:r w:rsidRPr="00D33906">
        <w:t>:</w:t>
      </w:r>
    </w:p>
    <w:p w14:paraId="4D12B491" w14:textId="77777777" w:rsidR="00D33906" w:rsidRPr="00D33906" w:rsidRDefault="00D33906" w:rsidP="00D33906">
      <w:pPr>
        <w:numPr>
          <w:ilvl w:val="1"/>
          <w:numId w:val="4"/>
        </w:numPr>
      </w:pPr>
      <w:r w:rsidRPr="00D33906">
        <w:t>activos.css: Hojas de estilo para la sección de vuelos activos.</w:t>
      </w:r>
    </w:p>
    <w:p w14:paraId="61A5FEF5" w14:textId="77777777" w:rsidR="00D33906" w:rsidRPr="00D33906" w:rsidRDefault="00D33906" w:rsidP="00D33906">
      <w:pPr>
        <w:numPr>
          <w:ilvl w:val="1"/>
          <w:numId w:val="4"/>
        </w:numPr>
      </w:pPr>
      <w:r w:rsidRPr="00D33906">
        <w:t>activos.html: La plantilla HTML para visualizar la información de vuelos activos.</w:t>
      </w:r>
    </w:p>
    <w:p w14:paraId="3832E681" w14:textId="77777777" w:rsidR="00D33906" w:rsidRPr="00D33906" w:rsidRDefault="00D33906" w:rsidP="00D33906">
      <w:pPr>
        <w:numPr>
          <w:ilvl w:val="1"/>
          <w:numId w:val="4"/>
        </w:numPr>
      </w:pPr>
      <w:r w:rsidRPr="00D33906">
        <w:t xml:space="preserve">activos.js: Lógica </w:t>
      </w:r>
      <w:r w:rsidRPr="00D33906">
        <w:rPr>
          <w:i/>
          <w:iCs/>
        </w:rPr>
        <w:t>frontend</w:t>
      </w:r>
      <w:r w:rsidRPr="00D33906">
        <w:t xml:space="preserve"> (JavaScript) para la sección de activos.</w:t>
      </w:r>
    </w:p>
    <w:p w14:paraId="13C1B31D" w14:textId="77777777" w:rsidR="00D33906" w:rsidRPr="00D33906" w:rsidRDefault="00D33906" w:rsidP="00D33906">
      <w:pPr>
        <w:numPr>
          <w:ilvl w:val="1"/>
          <w:numId w:val="4"/>
        </w:numPr>
      </w:pPr>
      <w:r w:rsidRPr="00D33906">
        <w:t xml:space="preserve">server.js: Posiblemente un </w:t>
      </w:r>
      <w:r w:rsidRPr="00D33906">
        <w:rPr>
          <w:i/>
          <w:iCs/>
        </w:rPr>
        <w:t>script</w:t>
      </w:r>
      <w:r w:rsidRPr="00D33906">
        <w:t xml:space="preserve"> de </w:t>
      </w:r>
      <w:r w:rsidRPr="00D33906">
        <w:rPr>
          <w:i/>
          <w:iCs/>
        </w:rPr>
        <w:t>backend</w:t>
      </w:r>
      <w:r w:rsidRPr="00D33906">
        <w:t xml:space="preserve"> o de comunicación de datos específico para esta sección.</w:t>
      </w:r>
    </w:p>
    <w:p w14:paraId="0901279F" w14:textId="77777777" w:rsidR="00D33906" w:rsidRPr="00D33906" w:rsidRDefault="00D33906" w:rsidP="00D33906">
      <w:pPr>
        <w:numPr>
          <w:ilvl w:val="0"/>
          <w:numId w:val="4"/>
        </w:numPr>
      </w:pPr>
      <w:r w:rsidRPr="00D33906">
        <w:rPr>
          <w:b/>
          <w:bCs/>
        </w:rPr>
        <w:t>/Clientes</w:t>
      </w:r>
      <w:r w:rsidRPr="00D33906">
        <w:t>:</w:t>
      </w:r>
    </w:p>
    <w:p w14:paraId="0C59A833" w14:textId="77777777" w:rsidR="00D33906" w:rsidRPr="00D33906" w:rsidRDefault="00D33906" w:rsidP="00D33906">
      <w:pPr>
        <w:numPr>
          <w:ilvl w:val="1"/>
          <w:numId w:val="4"/>
        </w:numPr>
      </w:pPr>
      <w:r w:rsidRPr="00D33906">
        <w:t>Contiene un subdirectorio server.js y app.py, lo que podría indicar una sección para la gestión de usuarios registrados o clientes.</w:t>
      </w:r>
    </w:p>
    <w:p w14:paraId="66967129" w14:textId="77777777" w:rsidR="00D33906" w:rsidRPr="00D33906" w:rsidRDefault="00D33906" w:rsidP="00D33906">
      <w:pPr>
        <w:numPr>
          <w:ilvl w:val="0"/>
          <w:numId w:val="4"/>
        </w:numPr>
      </w:pPr>
      <w:r w:rsidRPr="00D33906">
        <w:rPr>
          <w:b/>
          <w:bCs/>
        </w:rPr>
        <w:t>/ESTADISTICA</w:t>
      </w:r>
      <w:r w:rsidRPr="00D33906">
        <w:t>:</w:t>
      </w:r>
    </w:p>
    <w:p w14:paraId="34801A6C" w14:textId="77777777" w:rsidR="00D33906" w:rsidRPr="00D33906" w:rsidRDefault="00D33906" w:rsidP="00D33906">
      <w:pPr>
        <w:numPr>
          <w:ilvl w:val="1"/>
          <w:numId w:val="4"/>
        </w:numPr>
      </w:pPr>
      <w:r w:rsidRPr="00D33906">
        <w:t xml:space="preserve">Archivos CSS, HTML y JavaScript (estadisticas.css, estadisticas.html, estadisticas.js) para mostrar las </w:t>
      </w:r>
      <w:r w:rsidRPr="00D33906">
        <w:rPr>
          <w:b/>
          <w:bCs/>
        </w:rPr>
        <w:t>estadísticas de los vuelos</w:t>
      </w:r>
      <w:r w:rsidRPr="00D33906">
        <w:t>.</w:t>
      </w:r>
    </w:p>
    <w:p w14:paraId="3182639F" w14:textId="77777777" w:rsidR="00D33906" w:rsidRPr="00D33906" w:rsidRDefault="00D33906" w:rsidP="00D33906">
      <w:pPr>
        <w:numPr>
          <w:ilvl w:val="1"/>
          <w:numId w:val="4"/>
        </w:numPr>
      </w:pPr>
      <w:r w:rsidRPr="00D33906">
        <w:t xml:space="preserve">Archivos de copia (estadisticas.copy.js, estadisticas.copy.html) que pueden ser </w:t>
      </w:r>
      <w:r w:rsidRPr="00D33906">
        <w:rPr>
          <w:i/>
          <w:iCs/>
        </w:rPr>
        <w:t>backups</w:t>
      </w:r>
      <w:r w:rsidRPr="00D33906">
        <w:t xml:space="preserve"> o versiones anteriores.</w:t>
      </w:r>
    </w:p>
    <w:p w14:paraId="7234A20D" w14:textId="77777777" w:rsidR="00D33906" w:rsidRPr="00D33906" w:rsidRDefault="00D33906" w:rsidP="00D33906">
      <w:pPr>
        <w:numPr>
          <w:ilvl w:val="0"/>
          <w:numId w:val="4"/>
        </w:numPr>
      </w:pPr>
      <w:r w:rsidRPr="00D33906">
        <w:rPr>
          <w:b/>
          <w:bCs/>
        </w:rPr>
        <w:t>/HISTORIAL</w:t>
      </w:r>
      <w:r w:rsidRPr="00D33906">
        <w:t>:</w:t>
      </w:r>
    </w:p>
    <w:p w14:paraId="6839BE03" w14:textId="77777777" w:rsidR="00D33906" w:rsidRPr="00D33906" w:rsidRDefault="00D33906" w:rsidP="00D33906">
      <w:pPr>
        <w:numPr>
          <w:ilvl w:val="1"/>
          <w:numId w:val="4"/>
        </w:numPr>
      </w:pPr>
      <w:r w:rsidRPr="00D33906">
        <w:t xml:space="preserve">Archivos CSS, HTML y JavaScript (historial.css, historial.html, historial.js) para mostrar los </w:t>
      </w:r>
      <w:r w:rsidRPr="00D33906">
        <w:rPr>
          <w:b/>
          <w:bCs/>
        </w:rPr>
        <w:t>registros o el historial de vuelos</w:t>
      </w:r>
      <w:r w:rsidRPr="00D33906">
        <w:t>.</w:t>
      </w:r>
    </w:p>
    <w:p w14:paraId="0A3B6B82" w14:textId="674CDDAE" w:rsidR="00D33906" w:rsidRPr="00D33906" w:rsidRDefault="00D33906" w:rsidP="00D33906">
      <w:pPr>
        <w:numPr>
          <w:ilvl w:val="0"/>
          <w:numId w:val="4"/>
        </w:numPr>
      </w:pPr>
      <w:r w:rsidRPr="00D33906">
        <w:rPr>
          <w:b/>
          <w:bCs/>
        </w:rPr>
        <w:t>/</w:t>
      </w:r>
      <w:r>
        <w:rPr>
          <w:b/>
          <w:bCs/>
        </w:rPr>
        <w:t>trafico</w:t>
      </w:r>
      <w:r w:rsidRPr="00D33906">
        <w:t>:</w:t>
      </w:r>
    </w:p>
    <w:p w14:paraId="24981BB7" w14:textId="77777777" w:rsidR="00D33906" w:rsidRPr="00D33906" w:rsidRDefault="00D33906" w:rsidP="00D33906">
      <w:pPr>
        <w:numPr>
          <w:ilvl w:val="1"/>
          <w:numId w:val="4"/>
        </w:numPr>
      </w:pPr>
      <w:r w:rsidRPr="00D33906">
        <w:t xml:space="preserve">Archivos CSS, HTML y JavaScript (trafico.css, trafico.html, trafico.js) para la visualización del </w:t>
      </w:r>
      <w:r w:rsidRPr="00D33906">
        <w:rPr>
          <w:b/>
          <w:bCs/>
        </w:rPr>
        <w:t>tráfico aéreo</w:t>
      </w:r>
      <w:r w:rsidRPr="00D33906">
        <w:t>.</w:t>
      </w:r>
    </w:p>
    <w:p w14:paraId="7A6C0BE0" w14:textId="77777777" w:rsidR="00D33906" w:rsidRPr="00D33906" w:rsidRDefault="00D33906" w:rsidP="00D33906">
      <w:pPr>
        <w:numPr>
          <w:ilvl w:val="1"/>
          <w:numId w:val="4"/>
        </w:numPr>
      </w:pPr>
      <w:r w:rsidRPr="00D33906">
        <w:t xml:space="preserve">El archivo </w:t>
      </w:r>
      <w:r w:rsidRPr="00D33906">
        <w:rPr>
          <w:b/>
          <w:bCs/>
        </w:rPr>
        <w:t>server.js</w:t>
      </w:r>
      <w:r w:rsidRPr="00D33906">
        <w:t xml:space="preserve"> en esta carpeta está seleccionado en el explorador, indicando que es el foco de trabajo en ese momento.</w:t>
      </w:r>
    </w:p>
    <w:p w14:paraId="1E108CC2" w14:textId="77777777" w:rsidR="00D33906" w:rsidRPr="00D33906" w:rsidRDefault="00D33906" w:rsidP="00D33906">
      <w:pPr>
        <w:numPr>
          <w:ilvl w:val="0"/>
          <w:numId w:val="4"/>
        </w:numPr>
      </w:pPr>
      <w:r w:rsidRPr="00D33906">
        <w:rPr>
          <w:b/>
          <w:bCs/>
        </w:rPr>
        <w:t>/static y /templates</w:t>
      </w:r>
      <w:r w:rsidRPr="00D33906">
        <w:t>:</w:t>
      </w:r>
    </w:p>
    <w:p w14:paraId="7BF4B608" w14:textId="77777777" w:rsidR="00D33906" w:rsidRPr="00D33906" w:rsidRDefault="00D33906" w:rsidP="00D33906">
      <w:pPr>
        <w:numPr>
          <w:ilvl w:val="1"/>
          <w:numId w:val="4"/>
        </w:numPr>
      </w:pPr>
      <w:r w:rsidRPr="00D33906">
        <w:t>Carpetas estándar en una aplicación Flask: templates para archivos HTML y static para recursos como CSS y JavaScript.</w:t>
      </w:r>
    </w:p>
    <w:p w14:paraId="75F83CA6" w14:textId="77777777" w:rsidR="00D33906" w:rsidRPr="00D33906" w:rsidRDefault="00D33906" w:rsidP="00D33906">
      <w:pPr>
        <w:numPr>
          <w:ilvl w:val="0"/>
          <w:numId w:val="4"/>
        </w:numPr>
      </w:pPr>
      <w:r w:rsidRPr="00D33906">
        <w:rPr>
          <w:b/>
          <w:bCs/>
        </w:rPr>
        <w:t>/venv</w:t>
      </w:r>
      <w:r w:rsidRPr="00D33906">
        <w:t>:</w:t>
      </w:r>
    </w:p>
    <w:p w14:paraId="4F3BB44D" w14:textId="77777777" w:rsidR="00D33906" w:rsidRPr="00D33906" w:rsidRDefault="00D33906" w:rsidP="00D33906">
      <w:pPr>
        <w:numPr>
          <w:ilvl w:val="1"/>
          <w:numId w:val="4"/>
        </w:numPr>
      </w:pPr>
      <w:r w:rsidRPr="00D33906">
        <w:t xml:space="preserve">El </w:t>
      </w:r>
      <w:r w:rsidRPr="00D33906">
        <w:rPr>
          <w:b/>
          <w:bCs/>
        </w:rPr>
        <w:t>entorno virtual</w:t>
      </w:r>
      <w:r w:rsidRPr="00D33906">
        <w:t xml:space="preserve"> de Python, que aísla las dependencias del proyecto.</w:t>
      </w:r>
    </w:p>
    <w:p w14:paraId="5A3ACDC8" w14:textId="71E1EB29" w:rsidR="00C95D15" w:rsidRDefault="00C95D15" w:rsidP="00D33906"/>
    <w:p w14:paraId="0280A1BC" w14:textId="77777777" w:rsidR="00D33906" w:rsidRPr="00C95D15" w:rsidRDefault="00D33906" w:rsidP="00D33906">
      <w:pPr>
        <w:rPr>
          <w:lang w:val="es-ES"/>
        </w:rPr>
      </w:pPr>
    </w:p>
    <w:sectPr w:rsidR="00D33906" w:rsidRPr="00C95D15" w:rsidSect="00875200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9AC3F" w14:textId="77777777" w:rsidR="00C95D15" w:rsidRDefault="00C95D15" w:rsidP="00C95D15">
      <w:pPr>
        <w:spacing w:after="0" w:line="240" w:lineRule="auto"/>
      </w:pPr>
      <w:r>
        <w:separator/>
      </w:r>
    </w:p>
  </w:endnote>
  <w:endnote w:type="continuationSeparator" w:id="0">
    <w:p w14:paraId="7A654086" w14:textId="77777777" w:rsidR="00C95D15" w:rsidRDefault="00C95D15" w:rsidP="00C95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6A209" w14:textId="77777777" w:rsidR="00C95D15" w:rsidRDefault="00C95D15" w:rsidP="00C95D15">
      <w:pPr>
        <w:spacing w:after="0" w:line="240" w:lineRule="auto"/>
      </w:pPr>
      <w:r>
        <w:separator/>
      </w:r>
    </w:p>
  </w:footnote>
  <w:footnote w:type="continuationSeparator" w:id="0">
    <w:p w14:paraId="1FD8BD62" w14:textId="77777777" w:rsidR="00C95D15" w:rsidRDefault="00C95D15" w:rsidP="00C95D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8360C"/>
    <w:multiLevelType w:val="multilevel"/>
    <w:tmpl w:val="608C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50124"/>
    <w:multiLevelType w:val="multilevel"/>
    <w:tmpl w:val="BFA8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F7524B"/>
    <w:multiLevelType w:val="multilevel"/>
    <w:tmpl w:val="774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D81C4C"/>
    <w:multiLevelType w:val="multilevel"/>
    <w:tmpl w:val="97E4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199733">
    <w:abstractNumId w:val="3"/>
  </w:num>
  <w:num w:numId="2" w16cid:durableId="1885022616">
    <w:abstractNumId w:val="1"/>
  </w:num>
  <w:num w:numId="3" w16cid:durableId="791021157">
    <w:abstractNumId w:val="2"/>
  </w:num>
  <w:num w:numId="4" w16cid:durableId="1279875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15"/>
    <w:rsid w:val="0008113C"/>
    <w:rsid w:val="002A1FB8"/>
    <w:rsid w:val="00875200"/>
    <w:rsid w:val="008909C1"/>
    <w:rsid w:val="00A60580"/>
    <w:rsid w:val="00C67FCA"/>
    <w:rsid w:val="00C95D15"/>
    <w:rsid w:val="00D33906"/>
    <w:rsid w:val="00FD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508C65"/>
  <w15:chartTrackingRefBased/>
  <w15:docId w15:val="{4CE97021-E501-4C18-8BC3-6944EB293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200"/>
  </w:style>
  <w:style w:type="paragraph" w:styleId="Ttulo1">
    <w:name w:val="heading 1"/>
    <w:basedOn w:val="Normal"/>
    <w:next w:val="Normal"/>
    <w:link w:val="Ttulo1Car"/>
    <w:uiPriority w:val="9"/>
    <w:qFormat/>
    <w:rsid w:val="00C95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5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5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5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5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5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5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5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5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5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5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5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5D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5D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5D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5D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5D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5D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5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5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5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5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5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5D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5D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5D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5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5D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5D1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95D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5D15"/>
  </w:style>
  <w:style w:type="paragraph" w:styleId="Piedepgina">
    <w:name w:val="footer"/>
    <w:basedOn w:val="Normal"/>
    <w:link w:val="PiedepginaCar"/>
    <w:uiPriority w:val="99"/>
    <w:unhideWhenUsed/>
    <w:rsid w:val="00C95D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5D15"/>
  </w:style>
  <w:style w:type="paragraph" w:styleId="Sinespaciado">
    <w:name w:val="No Spacing"/>
    <w:link w:val="SinespaciadoCar"/>
    <w:uiPriority w:val="1"/>
    <w:qFormat/>
    <w:rsid w:val="00875200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75200"/>
    <w:rPr>
      <w:rFonts w:eastAsiaTheme="minorEastAsia"/>
      <w:kern w:val="0"/>
      <w:sz w:val="22"/>
      <w:szCs w:val="2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5</Pages>
  <Words>606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TECNOLOGICO DE MÉXICO “IZTAPALAPA”</dc:title>
  <dc:subject/>
  <dc:creator>Jorge Gonzalo Hernández Yonemoto</dc:creator>
  <cp:keywords/>
  <dc:description/>
  <cp:lastModifiedBy>Jorge Gonzalo Hernández Yonemoto</cp:lastModifiedBy>
  <cp:revision>1</cp:revision>
  <dcterms:created xsi:type="dcterms:W3CDTF">2025-11-07T13:10:00Z</dcterms:created>
  <dcterms:modified xsi:type="dcterms:W3CDTF">2025-11-07T19:43:00Z</dcterms:modified>
</cp:coreProperties>
</file>