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C026" w14:textId="77777777" w:rsidR="000F717A" w:rsidRDefault="000F717A" w:rsidP="000F717A">
      <w:pPr>
        <w:pStyle w:val="Ttulo6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– Instituto Superior Manuel Belgrano -          </w:t>
      </w:r>
      <w:r>
        <w:rPr>
          <w:noProof/>
          <w:lang w:val="es-AR" w:eastAsia="zh-CN"/>
        </w:rPr>
        <w:drawing>
          <wp:inline distT="0" distB="0" distL="0" distR="0" wp14:anchorId="29577C3D" wp14:editId="1C45EBA8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E201B" w14:textId="77777777" w:rsidR="000F717A" w:rsidRPr="00377003" w:rsidRDefault="000F717A" w:rsidP="000F717A">
      <w:pPr>
        <w:rPr>
          <w:lang w:val="es-ES"/>
        </w:rPr>
      </w:pPr>
    </w:p>
    <w:p w14:paraId="0B32B5C1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9"/>
        <w:gridCol w:w="1414"/>
        <w:gridCol w:w="3305"/>
      </w:tblGrid>
      <w:tr w:rsidR="000F717A" w:rsidRPr="00C32D54" w14:paraId="6E9D77E2" w14:textId="77777777" w:rsidTr="00476A96">
        <w:tc>
          <w:tcPr>
            <w:tcW w:w="5000" w:type="pct"/>
            <w:gridSpan w:val="3"/>
            <w:vAlign w:val="center"/>
          </w:tcPr>
          <w:p w14:paraId="33737006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684D856A" w14:textId="77777777" w:rsidTr="00476A96">
        <w:tc>
          <w:tcPr>
            <w:tcW w:w="2327" w:type="pct"/>
            <w:vAlign w:val="center"/>
          </w:tcPr>
          <w:p w14:paraId="2A0D13E9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52C1A065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93318DB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14F3B053" w14:textId="77777777" w:rsidTr="00476A96">
        <w:tc>
          <w:tcPr>
            <w:tcW w:w="5000" w:type="pct"/>
            <w:gridSpan w:val="3"/>
            <w:vAlign w:val="center"/>
          </w:tcPr>
          <w:p w14:paraId="01041704" w14:textId="63066DF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proofErr w:type="gramEnd"/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18251E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18251E" w:rsidRPr="00C32D54" w14:paraId="6AB8C29C" w14:textId="77777777" w:rsidTr="00476A96">
        <w:tc>
          <w:tcPr>
            <w:tcW w:w="5000" w:type="pct"/>
            <w:gridSpan w:val="3"/>
            <w:vAlign w:val="center"/>
          </w:tcPr>
          <w:p w14:paraId="53792CCE" w14:textId="4BC3D77D" w:rsidR="0018251E" w:rsidRDefault="0018251E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="000A2FE1">
              <w:rPr>
                <w:rFonts w:cstheme="minorHAnsi"/>
                <w:b/>
                <w:sz w:val="24"/>
                <w:szCs w:val="24"/>
                <w:lang w:val="es-ES"/>
              </w:rPr>
              <w:t xml:space="preserve"> Altamiranda Jason</w:t>
            </w:r>
          </w:p>
        </w:tc>
      </w:tr>
      <w:tr w:rsidR="000F717A" w:rsidRPr="00C32D54" w14:paraId="5B7E7BFF" w14:textId="77777777" w:rsidTr="00476A96">
        <w:tc>
          <w:tcPr>
            <w:tcW w:w="5000" w:type="pct"/>
            <w:gridSpan w:val="3"/>
            <w:vAlign w:val="center"/>
          </w:tcPr>
          <w:p w14:paraId="63C018A6" w14:textId="4E423EF9" w:rsidR="000F717A" w:rsidRPr="00AD14AE" w:rsidRDefault="000F717A" w:rsidP="003E7C0A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 xml:space="preserve">Trabajo Practico </w:t>
            </w:r>
            <w:proofErr w:type="spellStart"/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Nro</w:t>
            </w:r>
            <w:proofErr w:type="spellEnd"/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 xml:space="preserve"> </w:t>
            </w:r>
            <w:r w:rsidR="003E7C0A">
              <w:rPr>
                <w:rFonts w:cstheme="minorHAnsi"/>
                <w:b/>
                <w:sz w:val="24"/>
                <w:szCs w:val="24"/>
                <w:lang w:val="es-ES"/>
              </w:rPr>
              <w:t>2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. (</w:t>
            </w:r>
            <w:proofErr w:type="spellStart"/>
            <w:r w:rsidR="00C75BE3">
              <w:rPr>
                <w:rFonts w:cstheme="minorHAnsi"/>
                <w:b/>
                <w:sz w:val="24"/>
                <w:szCs w:val="24"/>
                <w:lang w:val="es-ES"/>
              </w:rPr>
              <w:t>Frontend</w:t>
            </w:r>
            <w:proofErr w:type="spellEnd"/>
            <w:r w:rsidR="00C75BE3">
              <w:rPr>
                <w:rFonts w:cstheme="minorHAnsi"/>
                <w:b/>
                <w:sz w:val="24"/>
                <w:szCs w:val="24"/>
                <w:lang w:val="es-ES"/>
              </w:rPr>
              <w:t xml:space="preserve"> web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)</w:t>
            </w:r>
          </w:p>
        </w:tc>
      </w:tr>
      <w:tr w:rsidR="000F717A" w:rsidRPr="00C32D54" w14:paraId="6227C5EE" w14:textId="77777777" w:rsidTr="00476A96">
        <w:tc>
          <w:tcPr>
            <w:tcW w:w="5000" w:type="pct"/>
            <w:gridSpan w:val="3"/>
            <w:vAlign w:val="center"/>
          </w:tcPr>
          <w:p w14:paraId="1E67C626" w14:textId="15F6C2D9" w:rsidR="000F717A" w:rsidRDefault="000F717A" w:rsidP="00476A96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Fecha de presentación:      </w:t>
            </w:r>
            <w:r w:rsidR="0018251E">
              <w:rPr>
                <w:rFonts w:cstheme="minorHAnsi"/>
                <w:b/>
                <w:sz w:val="28"/>
                <w:szCs w:val="28"/>
                <w:lang w:val="es-ES"/>
              </w:rPr>
              <w:t>07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18251E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0E29517C" w14:textId="49E25839" w:rsidR="000F717A" w:rsidRPr="00D350E1" w:rsidRDefault="000F717A" w:rsidP="00476A96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s-ES"/>
              </w:rPr>
              <w:t>pdf</w:t>
            </w:r>
            <w:proofErr w:type="spellEnd"/>
            <w:r w:rsidR="00C75BE3">
              <w:rPr>
                <w:rFonts w:cstheme="minorHAnsi"/>
                <w:b/>
                <w:sz w:val="28"/>
                <w:szCs w:val="28"/>
                <w:lang w:val="es-ES"/>
              </w:rPr>
              <w:t>, archivos DHTML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en </w:t>
            </w:r>
            <w:proofErr w:type="spellStart"/>
            <w:proofErr w:type="gramStart"/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  <w:proofErr w:type="spellEnd"/>
            <w:proofErr w:type="gramEnd"/>
          </w:p>
        </w:tc>
      </w:tr>
      <w:tr w:rsidR="000F717A" w:rsidRPr="00C32D54" w14:paraId="3BFCA6B8" w14:textId="77777777" w:rsidTr="00476A96">
        <w:tc>
          <w:tcPr>
            <w:tcW w:w="5000" w:type="pct"/>
            <w:gridSpan w:val="3"/>
            <w:vAlign w:val="center"/>
          </w:tcPr>
          <w:p w14:paraId="2AE12B08" w14:textId="77777777" w:rsidR="000F717A" w:rsidRDefault="000F717A" w:rsidP="00476A96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1B3C9724" w14:textId="77777777" w:rsidR="000F717A" w:rsidRPr="00FA3880" w:rsidRDefault="000F717A" w:rsidP="00476A96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7E7F139F" w14:textId="77777777" w:rsidR="000F717A" w:rsidRDefault="000F717A" w:rsidP="00476A96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Material en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A.Virtual</w:t>
            </w:r>
            <w:proofErr w:type="spellEnd"/>
            <w:proofErr w:type="gramEnd"/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C20A8E7" w14:textId="77777777" w:rsidR="000F717A" w:rsidRPr="00FA3880" w:rsidRDefault="000F717A" w:rsidP="00476A96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6694C3F9" w14:textId="77777777" w:rsidR="000F717A" w:rsidRDefault="000F717A" w:rsidP="000F717A">
      <w:pPr>
        <w:jc w:val="both"/>
      </w:pPr>
    </w:p>
    <w:p w14:paraId="742F0D35" w14:textId="77777777" w:rsidR="000F717A" w:rsidRDefault="000F717A" w:rsidP="000F717A">
      <w:pPr>
        <w:jc w:val="both"/>
      </w:pPr>
    </w:p>
    <w:p w14:paraId="4C1A9DB8" w14:textId="77777777"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 xml:space="preserve">Objetivo   </w:t>
      </w:r>
    </w:p>
    <w:p w14:paraId="3421723D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02285233" w14:textId="13F0B173" w:rsidR="000F717A" w:rsidRPr="00175611" w:rsidRDefault="000F717A" w:rsidP="000F717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>El presente</w:t>
      </w:r>
      <w:r w:rsidRPr="00AD14AE">
        <w:rPr>
          <w:rFonts w:ascii="Arial" w:eastAsia="Times New Roman" w:hAnsi="Arial" w:cs="Arial"/>
          <w:sz w:val="28"/>
          <w:szCs w:val="28"/>
          <w:lang w:val="es-ES"/>
        </w:rPr>
        <w:t xml:space="preserve"> </w:t>
      </w:r>
      <w:r w:rsidRPr="00AD14AE">
        <w:rPr>
          <w:rFonts w:ascii="Arial" w:eastAsia="Times New Roman" w:hAnsi="Arial" w:cs="Arial"/>
          <w:sz w:val="28"/>
          <w:szCs w:val="28"/>
        </w:rPr>
        <w:t xml:space="preserve">trabajo práctico tiene como </w:t>
      </w: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 xml:space="preserve">finalidad </w:t>
      </w:r>
      <w:r w:rsidR="00720B3A">
        <w:rPr>
          <w:rFonts w:ascii="Arial" w:eastAsia="Times New Roman" w:hAnsi="Arial" w:cs="Arial"/>
          <w:bCs/>
          <w:sz w:val="28"/>
          <w:szCs w:val="28"/>
          <w:lang w:val="es-ES"/>
        </w:rPr>
        <w:t>introducir al estudiante en la programación de un cliente web.</w:t>
      </w:r>
    </w:p>
    <w:p w14:paraId="5FE61F4E" w14:textId="77777777" w:rsidR="000F717A" w:rsidRPr="00175611" w:rsidRDefault="000F717A" w:rsidP="000F717A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1A4BD6B2" w14:textId="77777777"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>Desarrollo del Practico</w:t>
      </w:r>
    </w:p>
    <w:p w14:paraId="4A32C872" w14:textId="77777777" w:rsidR="00720B3A" w:rsidRPr="00720B3A" w:rsidRDefault="00720B3A" w:rsidP="000F717A">
      <w:pPr>
        <w:jc w:val="both"/>
        <w:rPr>
          <w:rFonts w:ascii="Arial" w:hAnsi="Arial" w:cs="Arial"/>
          <w:sz w:val="28"/>
          <w:szCs w:val="28"/>
        </w:rPr>
      </w:pPr>
    </w:p>
    <w:p w14:paraId="1FC6DE9F" w14:textId="58C6B987" w:rsidR="000F717A" w:rsidRDefault="00937417" w:rsidP="00FE64DD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0F717A" w:rsidRPr="00175611">
        <w:rPr>
          <w:rFonts w:ascii="Arial" w:hAnsi="Arial" w:cs="Arial"/>
          <w:b/>
          <w:bCs/>
          <w:sz w:val="28"/>
          <w:szCs w:val="28"/>
        </w:rPr>
        <w:t xml:space="preserve">. </w:t>
      </w:r>
      <w:r w:rsidR="00C629E1">
        <w:rPr>
          <w:rFonts w:ascii="Arial" w:hAnsi="Arial" w:cs="Arial"/>
          <w:b/>
          <w:bCs/>
          <w:sz w:val="28"/>
          <w:szCs w:val="28"/>
        </w:rPr>
        <w:t>Programe con HTML, CSS y JS una calculador</w:t>
      </w:r>
      <w:r w:rsidR="00F72462">
        <w:rPr>
          <w:rFonts w:ascii="Arial" w:hAnsi="Arial" w:cs="Arial"/>
          <w:b/>
          <w:bCs/>
          <w:sz w:val="28"/>
          <w:szCs w:val="28"/>
        </w:rPr>
        <w:t xml:space="preserve">a con suma, sin resta y con multiplicación, deje la división, pero sáquele la negación y el porcentaje, deje la </w:t>
      </w:r>
      <w:proofErr w:type="spellStart"/>
      <w:r w:rsidR="0070053D">
        <w:rPr>
          <w:rFonts w:ascii="Arial" w:hAnsi="Arial" w:cs="Arial"/>
          <w:b/>
          <w:bCs/>
          <w:sz w:val="28"/>
          <w:szCs w:val="28"/>
        </w:rPr>
        <w:t>x^y</w:t>
      </w:r>
      <w:proofErr w:type="spellEnd"/>
      <w:r w:rsidR="00F72462">
        <w:rPr>
          <w:rFonts w:ascii="Arial" w:hAnsi="Arial" w:cs="Arial"/>
          <w:b/>
          <w:bCs/>
          <w:sz w:val="28"/>
          <w:szCs w:val="28"/>
        </w:rPr>
        <w:t>, pero reemplace los paréntesis por logaritmo</w:t>
      </w:r>
      <w:r w:rsidR="00BF7E26">
        <w:rPr>
          <w:rFonts w:ascii="Arial" w:hAnsi="Arial" w:cs="Arial"/>
          <w:b/>
          <w:bCs/>
          <w:sz w:val="28"/>
          <w:szCs w:val="28"/>
        </w:rPr>
        <w:t xml:space="preserve"> de</w:t>
      </w:r>
      <w:r w:rsidR="00F72462">
        <w:rPr>
          <w:rFonts w:ascii="Arial" w:hAnsi="Arial" w:cs="Arial"/>
          <w:b/>
          <w:bCs/>
          <w:sz w:val="28"/>
          <w:szCs w:val="28"/>
        </w:rPr>
        <w:t xml:space="preserve"> base 10, agrande el x^2 a x^3 y cámbielo por</w:t>
      </w:r>
      <w:r w:rsidR="00F82B85">
        <w:rPr>
          <w:rFonts w:ascii="Arial" w:hAnsi="Arial" w:cs="Arial"/>
          <w:b/>
          <w:bCs/>
          <w:sz w:val="28"/>
          <w:szCs w:val="28"/>
        </w:rPr>
        <w:t xml:space="preserve"> raíz cúbica de x, y si no tiene para sacar las raíces de una función cuadrática, póngale historial y agrande la calculadora al tamaño del </w:t>
      </w:r>
      <w:proofErr w:type="spellStart"/>
      <w:r w:rsidR="00F82B85">
        <w:rPr>
          <w:rFonts w:ascii="Arial" w:hAnsi="Arial" w:cs="Arial"/>
          <w:b/>
          <w:bCs/>
          <w:sz w:val="28"/>
          <w:szCs w:val="28"/>
        </w:rPr>
        <w:t>viewport</w:t>
      </w:r>
      <w:proofErr w:type="spellEnd"/>
      <w:r w:rsidR="00C629E1">
        <w:rPr>
          <w:rFonts w:ascii="Arial" w:hAnsi="Arial" w:cs="Arial"/>
          <w:b/>
          <w:bCs/>
          <w:sz w:val="28"/>
          <w:szCs w:val="28"/>
        </w:rPr>
        <w:t>.</w:t>
      </w:r>
    </w:p>
    <w:p w14:paraId="1F696B11" w14:textId="77777777" w:rsidR="005A377E" w:rsidRPr="00720B3A" w:rsidRDefault="005A377E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A3D3189" w14:textId="7BD194E3" w:rsidR="00ED644D" w:rsidRDefault="00937417" w:rsidP="00AF6CD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F717A" w:rsidRPr="00175611">
        <w:rPr>
          <w:rFonts w:ascii="Arial" w:hAnsi="Arial" w:cs="Arial"/>
          <w:b/>
          <w:bCs/>
          <w:sz w:val="28"/>
          <w:szCs w:val="28"/>
        </w:rPr>
        <w:t>.</w:t>
      </w:r>
      <w:r w:rsidR="004E1C37">
        <w:rPr>
          <w:rFonts w:ascii="Arial" w:hAnsi="Arial" w:cs="Arial"/>
          <w:b/>
          <w:bCs/>
          <w:sz w:val="28"/>
          <w:szCs w:val="28"/>
        </w:rPr>
        <w:t xml:space="preserve"> </w:t>
      </w:r>
      <w:r w:rsidR="00D65815">
        <w:rPr>
          <w:rFonts w:ascii="Arial" w:hAnsi="Arial" w:cs="Arial"/>
          <w:b/>
          <w:bCs/>
          <w:sz w:val="28"/>
          <w:szCs w:val="28"/>
        </w:rPr>
        <w:t>Programe con HTML, CSS y JS un formulario de registro con validación de campos. Puede usar Bootstrap.</w:t>
      </w:r>
    </w:p>
    <w:p w14:paraId="08A21DC1" w14:textId="77777777" w:rsidR="00ED644D" w:rsidRPr="00720B3A" w:rsidRDefault="00ED644D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E5C2571" w14:textId="545F1236" w:rsidR="00B30656" w:rsidRDefault="00937417" w:rsidP="00FE64DD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0F717A" w:rsidRPr="00F92D45">
        <w:rPr>
          <w:rFonts w:ascii="Arial" w:hAnsi="Arial" w:cs="Arial"/>
          <w:b/>
          <w:bCs/>
          <w:sz w:val="28"/>
          <w:szCs w:val="28"/>
        </w:rPr>
        <w:t>.</w:t>
      </w:r>
      <w:r w:rsidR="004E1C37">
        <w:rPr>
          <w:rFonts w:ascii="Arial" w:hAnsi="Arial" w:cs="Arial"/>
          <w:b/>
          <w:bCs/>
          <w:sz w:val="28"/>
          <w:szCs w:val="28"/>
        </w:rPr>
        <w:t xml:space="preserve"> </w:t>
      </w:r>
      <w:r w:rsidR="00D65815">
        <w:rPr>
          <w:rFonts w:ascii="Arial" w:hAnsi="Arial" w:cs="Arial"/>
          <w:b/>
          <w:bCs/>
          <w:sz w:val="28"/>
          <w:szCs w:val="28"/>
        </w:rPr>
        <w:t>Programe con HTML, CSS y JS un</w:t>
      </w:r>
      <w:r w:rsidR="00100D7C">
        <w:rPr>
          <w:rFonts w:ascii="Arial" w:hAnsi="Arial" w:cs="Arial"/>
          <w:b/>
          <w:bCs/>
          <w:sz w:val="28"/>
          <w:szCs w:val="28"/>
        </w:rPr>
        <w:t xml:space="preserve"> catálogo con</w:t>
      </w:r>
      <w:r w:rsidR="00D65815">
        <w:rPr>
          <w:rFonts w:ascii="Arial" w:hAnsi="Arial" w:cs="Arial"/>
          <w:b/>
          <w:bCs/>
          <w:sz w:val="28"/>
          <w:szCs w:val="28"/>
        </w:rPr>
        <w:t xml:space="preserve"> carrito de compra.</w:t>
      </w:r>
      <w:r w:rsidR="00FC0AE8">
        <w:rPr>
          <w:rFonts w:ascii="Arial" w:hAnsi="Arial" w:cs="Arial"/>
          <w:b/>
          <w:bCs/>
          <w:sz w:val="28"/>
          <w:szCs w:val="28"/>
        </w:rPr>
        <w:t xml:space="preserve"> No hace falta </w:t>
      </w:r>
      <w:proofErr w:type="spellStart"/>
      <w:r w:rsidR="00FC0AE8">
        <w:rPr>
          <w:rFonts w:ascii="Arial" w:hAnsi="Arial" w:cs="Arial"/>
          <w:b/>
          <w:bCs/>
          <w:sz w:val="28"/>
          <w:szCs w:val="28"/>
        </w:rPr>
        <w:t>backend</w:t>
      </w:r>
      <w:proofErr w:type="spellEnd"/>
      <w:r w:rsidR="00FC0AE8">
        <w:rPr>
          <w:rFonts w:ascii="Arial" w:hAnsi="Arial" w:cs="Arial"/>
          <w:b/>
          <w:bCs/>
          <w:sz w:val="28"/>
          <w:szCs w:val="28"/>
        </w:rPr>
        <w:t xml:space="preserve">: alcanza con leer un archivo JSON con </w:t>
      </w:r>
      <w:proofErr w:type="spellStart"/>
      <w:r w:rsidR="00FC0AE8">
        <w:rPr>
          <w:rFonts w:ascii="Arial" w:hAnsi="Arial" w:cs="Arial"/>
          <w:b/>
          <w:bCs/>
          <w:sz w:val="28"/>
          <w:szCs w:val="28"/>
        </w:rPr>
        <w:t>fetch</w:t>
      </w:r>
      <w:proofErr w:type="spellEnd"/>
      <w:r w:rsidR="00D65815">
        <w:rPr>
          <w:rFonts w:ascii="Arial" w:hAnsi="Arial" w:cs="Arial"/>
          <w:b/>
          <w:bCs/>
          <w:sz w:val="28"/>
          <w:szCs w:val="28"/>
        </w:rPr>
        <w:t>.</w:t>
      </w:r>
      <w:r w:rsidR="00D636FD">
        <w:rPr>
          <w:rFonts w:ascii="Arial" w:hAnsi="Arial" w:cs="Arial"/>
          <w:b/>
          <w:bCs/>
          <w:sz w:val="28"/>
          <w:szCs w:val="28"/>
        </w:rPr>
        <w:t xml:space="preserve"> Puede usar Angular, Bootstrap, </w:t>
      </w:r>
      <w:proofErr w:type="spellStart"/>
      <w:r w:rsidR="008E58DA">
        <w:rPr>
          <w:rFonts w:ascii="Arial" w:hAnsi="Arial" w:cs="Arial"/>
          <w:b/>
          <w:bCs/>
          <w:sz w:val="28"/>
          <w:szCs w:val="28"/>
        </w:rPr>
        <w:t>React</w:t>
      </w:r>
      <w:proofErr w:type="spellEnd"/>
      <w:r w:rsidR="008E58DA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D636FD">
        <w:rPr>
          <w:rFonts w:ascii="Arial" w:hAnsi="Arial" w:cs="Arial"/>
          <w:b/>
          <w:bCs/>
          <w:sz w:val="28"/>
          <w:szCs w:val="28"/>
        </w:rPr>
        <w:t>Vue</w:t>
      </w:r>
      <w:proofErr w:type="spellEnd"/>
      <w:r w:rsidR="00D636FD">
        <w:rPr>
          <w:rFonts w:ascii="Arial" w:hAnsi="Arial" w:cs="Arial"/>
          <w:b/>
          <w:bCs/>
          <w:sz w:val="28"/>
          <w:szCs w:val="28"/>
        </w:rPr>
        <w:t xml:space="preserve"> u otra tecnología para </w:t>
      </w:r>
      <w:proofErr w:type="spellStart"/>
      <w:r w:rsidR="00D636FD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="00D636FD">
        <w:rPr>
          <w:rFonts w:ascii="Arial" w:hAnsi="Arial" w:cs="Arial"/>
          <w:b/>
          <w:bCs/>
          <w:sz w:val="28"/>
          <w:szCs w:val="28"/>
        </w:rPr>
        <w:t xml:space="preserve"> web.</w:t>
      </w:r>
    </w:p>
    <w:p w14:paraId="2E767E82" w14:textId="77777777" w:rsidR="00720B3A" w:rsidRPr="00720B3A" w:rsidRDefault="00720B3A" w:rsidP="00937417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0A438707" w14:textId="44BCEEFE" w:rsidR="003C18B3" w:rsidRDefault="00937417" w:rsidP="00937417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175611">
        <w:rPr>
          <w:rFonts w:ascii="Arial" w:hAnsi="Arial" w:cs="Arial"/>
          <w:b/>
          <w:bCs/>
          <w:sz w:val="28"/>
          <w:szCs w:val="28"/>
        </w:rPr>
        <w:t>.</w:t>
      </w:r>
      <w:r w:rsidR="00243126">
        <w:rPr>
          <w:rFonts w:ascii="Arial" w:hAnsi="Arial" w:cs="Arial"/>
          <w:b/>
          <w:bCs/>
          <w:sz w:val="28"/>
          <w:szCs w:val="28"/>
        </w:rPr>
        <w:t xml:space="preserve"> </w:t>
      </w:r>
      <w:r w:rsidR="00AB7469">
        <w:rPr>
          <w:rFonts w:ascii="Arial" w:hAnsi="Arial" w:cs="Arial"/>
          <w:b/>
          <w:bCs/>
          <w:sz w:val="28"/>
          <w:szCs w:val="28"/>
        </w:rPr>
        <w:t>Elabore 1 mockup (a todo color)</w:t>
      </w:r>
      <w:r w:rsidR="00326646">
        <w:rPr>
          <w:rFonts w:ascii="Arial" w:hAnsi="Arial" w:cs="Arial"/>
          <w:b/>
          <w:bCs/>
          <w:sz w:val="28"/>
          <w:szCs w:val="28"/>
        </w:rPr>
        <w:t xml:space="preserve"> sobre</w:t>
      </w:r>
      <w:r w:rsidR="00D636FD">
        <w:rPr>
          <w:rFonts w:ascii="Arial" w:hAnsi="Arial" w:cs="Arial"/>
          <w:b/>
          <w:bCs/>
          <w:sz w:val="28"/>
          <w:szCs w:val="28"/>
        </w:rPr>
        <w:t xml:space="preserve"> </w:t>
      </w:r>
      <w:r w:rsidR="00326646">
        <w:rPr>
          <w:rFonts w:ascii="Arial" w:hAnsi="Arial" w:cs="Arial"/>
          <w:b/>
          <w:bCs/>
          <w:sz w:val="28"/>
          <w:szCs w:val="28"/>
        </w:rPr>
        <w:t xml:space="preserve">1 de </w:t>
      </w:r>
      <w:r w:rsidR="00D636FD">
        <w:rPr>
          <w:rFonts w:ascii="Arial" w:hAnsi="Arial" w:cs="Arial"/>
          <w:b/>
          <w:bCs/>
          <w:sz w:val="28"/>
          <w:szCs w:val="28"/>
        </w:rPr>
        <w:t xml:space="preserve">las siguientes opciones </w:t>
      </w:r>
      <w:r w:rsidR="008E58DA">
        <w:rPr>
          <w:rFonts w:ascii="Arial" w:hAnsi="Arial" w:cs="Arial"/>
          <w:b/>
          <w:bCs/>
          <w:sz w:val="28"/>
          <w:szCs w:val="28"/>
        </w:rPr>
        <w:t>especificadas</w:t>
      </w:r>
      <w:r w:rsidR="00D636FD">
        <w:rPr>
          <w:rFonts w:ascii="Arial" w:hAnsi="Arial" w:cs="Arial"/>
          <w:b/>
          <w:bCs/>
          <w:sz w:val="28"/>
          <w:szCs w:val="28"/>
        </w:rPr>
        <w:t>.</w:t>
      </w:r>
      <w:r w:rsidR="006024E2">
        <w:rPr>
          <w:rFonts w:ascii="Arial" w:hAnsi="Arial" w:cs="Arial"/>
          <w:b/>
          <w:bCs/>
          <w:sz w:val="28"/>
          <w:szCs w:val="28"/>
        </w:rPr>
        <w:t xml:space="preserve"> Puede usar</w:t>
      </w:r>
      <w:r w:rsidR="009C36AA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8" w:history="1">
        <w:proofErr w:type="spellStart"/>
        <w:r w:rsidR="009C36AA" w:rsidRPr="009C36AA">
          <w:rPr>
            <w:rStyle w:val="Hipervnculo"/>
            <w:rFonts w:ascii="Arial" w:hAnsi="Arial" w:cs="Arial"/>
            <w:b/>
            <w:bCs/>
            <w:sz w:val="28"/>
            <w:szCs w:val="28"/>
          </w:rPr>
          <w:t>Canva</w:t>
        </w:r>
        <w:proofErr w:type="spellEnd"/>
      </w:hyperlink>
      <w:r w:rsidR="009C36AA">
        <w:rPr>
          <w:rFonts w:ascii="Arial" w:hAnsi="Arial" w:cs="Arial"/>
          <w:b/>
          <w:bCs/>
          <w:sz w:val="28"/>
          <w:szCs w:val="28"/>
        </w:rPr>
        <w:t>,</w:t>
      </w:r>
      <w:r w:rsidR="006024E2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9" w:history="1">
        <w:proofErr w:type="spellStart"/>
        <w:r w:rsidR="006024E2" w:rsidRPr="004E1C37">
          <w:rPr>
            <w:rStyle w:val="Hipervnculo"/>
            <w:rFonts w:ascii="Arial" w:hAnsi="Arial" w:cs="Arial"/>
            <w:b/>
            <w:bCs/>
            <w:sz w:val="28"/>
            <w:szCs w:val="28"/>
          </w:rPr>
          <w:t>Evolus</w:t>
        </w:r>
        <w:proofErr w:type="spellEnd"/>
        <w:r w:rsidR="006024E2" w:rsidRPr="004E1C37">
          <w:rPr>
            <w:rStyle w:val="Hipervnculo"/>
            <w:rFonts w:ascii="Arial" w:hAnsi="Arial" w:cs="Arial"/>
            <w:b/>
            <w:bCs/>
            <w:sz w:val="28"/>
            <w:szCs w:val="28"/>
          </w:rPr>
          <w:t xml:space="preserve"> </w:t>
        </w:r>
        <w:proofErr w:type="spellStart"/>
        <w:r w:rsidR="006024E2" w:rsidRPr="004E1C37">
          <w:rPr>
            <w:rStyle w:val="Hipervnculo"/>
            <w:rFonts w:ascii="Arial" w:hAnsi="Arial" w:cs="Arial"/>
            <w:b/>
            <w:bCs/>
            <w:sz w:val="28"/>
            <w:szCs w:val="28"/>
          </w:rPr>
          <w:t>Pencil</w:t>
        </w:r>
        <w:proofErr w:type="spellEnd"/>
      </w:hyperlink>
      <w:r w:rsidR="006024E2">
        <w:rPr>
          <w:rFonts w:ascii="Arial" w:hAnsi="Arial" w:cs="Arial"/>
          <w:b/>
          <w:bCs/>
          <w:sz w:val="28"/>
          <w:szCs w:val="28"/>
        </w:rPr>
        <w:t>,</w:t>
      </w:r>
      <w:r w:rsidR="009C36AA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0" w:history="1">
        <w:proofErr w:type="spellStart"/>
        <w:r w:rsidR="009C36AA" w:rsidRPr="009C36AA">
          <w:rPr>
            <w:rStyle w:val="Hipervnculo"/>
            <w:rFonts w:ascii="Arial" w:hAnsi="Arial" w:cs="Arial"/>
            <w:b/>
            <w:bCs/>
            <w:sz w:val="28"/>
            <w:szCs w:val="28"/>
          </w:rPr>
          <w:t>Penpot</w:t>
        </w:r>
        <w:proofErr w:type="spellEnd"/>
      </w:hyperlink>
      <w:r w:rsidR="009C36AA">
        <w:rPr>
          <w:rFonts w:ascii="Arial" w:hAnsi="Arial" w:cs="Arial"/>
          <w:b/>
          <w:bCs/>
          <w:sz w:val="28"/>
          <w:szCs w:val="28"/>
        </w:rPr>
        <w:t>,</w:t>
      </w:r>
      <w:r w:rsidR="00A83E0B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1" w:history="1">
        <w:proofErr w:type="spellStart"/>
        <w:r w:rsidR="00A83E0B" w:rsidRPr="00A83E0B">
          <w:rPr>
            <w:rStyle w:val="Hipervnculo"/>
            <w:rFonts w:ascii="Arial" w:hAnsi="Arial" w:cs="Arial"/>
            <w:b/>
            <w:bCs/>
            <w:sz w:val="28"/>
            <w:szCs w:val="28"/>
          </w:rPr>
          <w:t>Plasmic</w:t>
        </w:r>
        <w:proofErr w:type="spellEnd"/>
      </w:hyperlink>
      <w:r w:rsidR="00A83E0B">
        <w:rPr>
          <w:rFonts w:ascii="Arial" w:hAnsi="Arial" w:cs="Arial"/>
          <w:b/>
          <w:bCs/>
          <w:sz w:val="28"/>
          <w:szCs w:val="28"/>
        </w:rPr>
        <w:t xml:space="preserve"> u otra herramienta de su preferencia.</w:t>
      </w:r>
      <w:r w:rsidR="003E38ED">
        <w:rPr>
          <w:rFonts w:ascii="Arial" w:hAnsi="Arial" w:cs="Arial"/>
          <w:b/>
          <w:bCs/>
          <w:sz w:val="28"/>
          <w:szCs w:val="28"/>
        </w:rPr>
        <w:t xml:space="preserve"> Defina si su mockup es pantalla de computadora, tableta, celular, con orientación horizontal o vertical.</w:t>
      </w:r>
    </w:p>
    <w:p w14:paraId="357BDC5F" w14:textId="06DA60B2" w:rsidR="00720B3A" w:rsidRDefault="00720B3A" w:rsidP="00937417">
      <w:pPr>
        <w:ind w:left="360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7"/>
        <w:gridCol w:w="4211"/>
      </w:tblGrid>
      <w:tr w:rsidR="00AB7469" w:rsidRPr="00C50B39" w14:paraId="4D1BAA6C" w14:textId="77777777" w:rsidTr="003E612A">
        <w:trPr>
          <w:cantSplit/>
          <w:trHeight w:val="2648"/>
        </w:trPr>
        <w:tc>
          <w:tcPr>
            <w:tcW w:w="4375" w:type="dxa"/>
            <w:vAlign w:val="center"/>
          </w:tcPr>
          <w:p w14:paraId="6D74F288" w14:textId="77777777" w:rsidR="00AB7469" w:rsidRPr="00D078C5" w:rsidRDefault="00AB7469" w:rsidP="00FF4F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078C5">
              <w:rPr>
                <w:rFonts w:ascii="Arial" w:hAnsi="Arial" w:cs="Arial"/>
                <w:b/>
                <w:bCs/>
                <w:sz w:val="28"/>
                <w:szCs w:val="28"/>
              </w:rPr>
              <w:t>Homepage</w:t>
            </w:r>
            <w:proofErr w:type="spellEnd"/>
            <w:r w:rsidRPr="00D078C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gimnasio</w:t>
            </w:r>
          </w:p>
          <w:p w14:paraId="3A892D57" w14:textId="77777777" w:rsidR="00AB7469" w:rsidRPr="00D078C5" w:rsidRDefault="00AB7469" w:rsidP="00FF4F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E21F94">
              <w:rPr>
                <w:rFonts w:ascii="DejaVu Math TeX Gyre" w:hAnsi="DejaVu Math TeX Gyre" w:cs="Arial"/>
                <w:sz w:val="28"/>
                <w:szCs w:val="28"/>
              </w:rPr>
              <w:t>DejaVu</w:t>
            </w:r>
            <w:proofErr w:type="spellEnd"/>
          </w:p>
          <w:p w14:paraId="3B9D25AB" w14:textId="77777777" w:rsidR="00AB7469" w:rsidRDefault="00AB7469" w:rsidP="00FF4F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16BADA67" w14:textId="77777777" w:rsidR="00AB7469" w:rsidRPr="00FF4F5A" w:rsidRDefault="00AB7469" w:rsidP="00FF4F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  <w:shd w:val="clear" w:color="auto" w:fill="3399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#3399ff</w:t>
            </w:r>
          </w:p>
          <w:p w14:paraId="19596D9F" w14:textId="77777777" w:rsidR="00AB7469" w:rsidRPr="00FF4F5A" w:rsidRDefault="00AB7469" w:rsidP="00FF4F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  <w:shd w:val="clear" w:color="auto" w:fill="99FF33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#99ff33</w:t>
            </w:r>
          </w:p>
          <w:p w14:paraId="16CF3C30" w14:textId="77777777" w:rsidR="00AB7469" w:rsidRPr="00FF4F5A" w:rsidRDefault="00AB7469" w:rsidP="00FF4F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  <w:shd w:val="clear" w:color="auto" w:fill="FFCC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#ffcccc</w:t>
            </w:r>
          </w:p>
          <w:p w14:paraId="1F6765A2" w14:textId="2744C598" w:rsidR="00AB7469" w:rsidRPr="00D078C5" w:rsidRDefault="00AB7469" w:rsidP="00FF4F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  #ffffff</w:t>
            </w:r>
          </w:p>
        </w:tc>
        <w:tc>
          <w:tcPr>
            <w:tcW w:w="4319" w:type="dxa"/>
            <w:vAlign w:val="center"/>
          </w:tcPr>
          <w:p w14:paraId="67499F48" w14:textId="77777777" w:rsidR="00AB7469" w:rsidRPr="00FF4F5A" w:rsidRDefault="00AB7469" w:rsidP="00FF4F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Foro de red social</w:t>
            </w:r>
          </w:p>
          <w:p w14:paraId="0E7089B1" w14:textId="77777777" w:rsidR="00AB7469" w:rsidRDefault="00AB7469" w:rsidP="00FF4F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E21F94">
              <w:rPr>
                <w:rFonts w:ascii="Segoe UI" w:hAnsi="Segoe UI" w:cs="Segoe UI"/>
                <w:sz w:val="28"/>
                <w:szCs w:val="28"/>
              </w:rPr>
              <w:t>Segoe</w:t>
            </w:r>
          </w:p>
          <w:p w14:paraId="0E5EFA6F" w14:textId="77777777" w:rsidR="00AB7469" w:rsidRPr="00150B74" w:rsidRDefault="00AB7469" w:rsidP="00FF4F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50B74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Colores</w:t>
            </w:r>
            <w:r w:rsidRPr="00150B74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14:paraId="6CBA3177" w14:textId="77777777" w:rsidR="00AB7469" w:rsidRPr="00150B74" w:rsidRDefault="00AB7469" w:rsidP="00E21F9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FF6666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#ff6666</w:t>
            </w:r>
          </w:p>
          <w:p w14:paraId="3E088476" w14:textId="77777777" w:rsidR="00AB7469" w:rsidRPr="00150B74" w:rsidRDefault="00AB7469" w:rsidP="00E21F9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FF9933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#ff9933</w:t>
            </w:r>
          </w:p>
          <w:p w14:paraId="67CE81CD" w14:textId="77777777" w:rsidR="00AB7469" w:rsidRPr="00150B74" w:rsidRDefault="00AB7469" w:rsidP="00FF4F5A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6666FF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#6666ff</w:t>
            </w:r>
          </w:p>
          <w:p w14:paraId="5CB2A974" w14:textId="785674A1" w:rsidR="00AB7469" w:rsidRPr="00150B74" w:rsidRDefault="00AB7469" w:rsidP="00E21F94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66FF66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D556A">
              <w:rPr>
                <w:rFonts w:ascii="Courier New" w:hAnsi="Courier New" w:cs="Courier New"/>
                <w:sz w:val="28"/>
                <w:szCs w:val="28"/>
                <w:lang w:val="en-US"/>
              </w:rPr>
              <w:t>#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</w:t>
            </w:r>
            <w:r w:rsidRPr="00FD556A">
              <w:rPr>
                <w:rFonts w:ascii="Courier New" w:hAnsi="Courier New" w:cs="Courier New"/>
                <w:sz w:val="28"/>
                <w:szCs w:val="28"/>
                <w:lang w:val="en-US"/>
              </w:rPr>
              <w:t>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</w:t>
            </w:r>
          </w:p>
        </w:tc>
      </w:tr>
      <w:tr w:rsidR="00AB7469" w:rsidRPr="00FD556A" w14:paraId="73097281" w14:textId="77777777" w:rsidTr="00637A68">
        <w:trPr>
          <w:cantSplit/>
          <w:trHeight w:val="2597"/>
        </w:trPr>
        <w:tc>
          <w:tcPr>
            <w:tcW w:w="4375" w:type="dxa"/>
            <w:vAlign w:val="center"/>
          </w:tcPr>
          <w:p w14:paraId="230A36A5" w14:textId="77777777" w:rsidR="00AB7469" w:rsidRPr="00AB7469" w:rsidRDefault="00AB7469" w:rsidP="00326646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Historia de Wattpad trucho</w:t>
            </w:r>
          </w:p>
          <w:p w14:paraId="59DF1B73" w14:textId="77777777" w:rsidR="00AB7469" w:rsidRPr="00AB7469" w:rsidRDefault="00AB7469" w:rsidP="00326646">
            <w:pPr>
              <w:rPr>
                <w:rFonts w:ascii="Noto Sans" w:hAnsi="Noto Sans" w:cs="Noto Sans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Noto Sans" w:hAnsi="Noto Sans" w:cs="Noto Sans"/>
                <w:sz w:val="28"/>
                <w:szCs w:val="28"/>
              </w:rPr>
              <w:t>Noto</w:t>
            </w:r>
          </w:p>
          <w:p w14:paraId="5F2CFDDE" w14:textId="77777777" w:rsidR="00AB7469" w:rsidRDefault="00AB7469" w:rsidP="003266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5C14077C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000000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000000</w:t>
            </w:r>
          </w:p>
          <w:p w14:paraId="07701816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66CC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66ccff</w:t>
            </w:r>
          </w:p>
          <w:p w14:paraId="7258B704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CCFF66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cc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>ff</w:t>
            </w:r>
            <w:r>
              <w:rPr>
                <w:rFonts w:ascii="Courier New" w:hAnsi="Courier New" w:cs="Courier New"/>
                <w:sz w:val="28"/>
                <w:szCs w:val="28"/>
              </w:rPr>
              <w:t>66</w:t>
            </w:r>
          </w:p>
          <w:p w14:paraId="445F5D33" w14:textId="5072090A" w:rsidR="00AB7469" w:rsidRPr="008F7676" w:rsidRDefault="00AB7469" w:rsidP="00326646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FFCC66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#ff</w:t>
            </w:r>
            <w:r>
              <w:rPr>
                <w:rFonts w:ascii="Courier New" w:hAnsi="Courier New" w:cs="Courier New"/>
                <w:sz w:val="28"/>
                <w:szCs w:val="28"/>
              </w:rPr>
              <w:t>cc66</w:t>
            </w:r>
          </w:p>
        </w:tc>
        <w:tc>
          <w:tcPr>
            <w:tcW w:w="4319" w:type="dxa"/>
            <w:vAlign w:val="center"/>
          </w:tcPr>
          <w:p w14:paraId="0F8DFD2E" w14:textId="77777777" w:rsidR="00AB7469" w:rsidRPr="00150B74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Calculadora</w:t>
            </w:r>
          </w:p>
          <w:p w14:paraId="553690EC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326646">
              <w:rPr>
                <w:rFonts w:ascii="Cambria Math" w:hAnsi="Cambria Math" w:cs="Arial"/>
                <w:sz w:val="28"/>
                <w:szCs w:val="28"/>
              </w:rPr>
              <w:t>Ca</w:t>
            </w:r>
            <w:r>
              <w:rPr>
                <w:rFonts w:ascii="Cambria Math" w:hAnsi="Cambria Math" w:cs="Arial"/>
                <w:sz w:val="28"/>
                <w:szCs w:val="28"/>
              </w:rPr>
              <w:t xml:space="preserve">mbria </w:t>
            </w:r>
            <w:proofErr w:type="spellStart"/>
            <w:r>
              <w:rPr>
                <w:rFonts w:ascii="Cambria Math" w:hAnsi="Cambria Math" w:cs="Arial"/>
                <w:sz w:val="28"/>
                <w:szCs w:val="28"/>
              </w:rPr>
              <w:t>Math</w:t>
            </w:r>
            <w:proofErr w:type="spellEnd"/>
          </w:p>
          <w:p w14:paraId="296284F4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82215"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 w:rsidRPr="00AB7469">
              <w:rPr>
                <w:rFonts w:ascii="Arial" w:hAnsi="Arial" w:cs="Arial"/>
                <w:sz w:val="28"/>
                <w:szCs w:val="28"/>
                <w:lang w:val="es-MX"/>
              </w:rPr>
              <w:t>:</w:t>
            </w:r>
          </w:p>
          <w:p w14:paraId="4393489A" w14:textId="77777777" w:rsidR="00AB7469" w:rsidRPr="00AB7469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s-MX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  #ffffff</w:t>
            </w:r>
          </w:p>
          <w:p w14:paraId="04550C1F" w14:textId="77777777" w:rsidR="00AB7469" w:rsidRPr="00AB7469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s-MX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shd w:val="clear" w:color="auto" w:fill="99CCFF"/>
                <w:lang w:val="es-MX"/>
              </w:rPr>
              <w:t xml:space="preserve">  </w:t>
            </w: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#99ccff</w:t>
            </w:r>
          </w:p>
          <w:p w14:paraId="4DBEC260" w14:textId="77777777" w:rsidR="00AB7469" w:rsidRPr="00BC4B9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shd w:val="clear" w:color="auto" w:fill="CCCCCC"/>
                <w:lang w:val="es-MX"/>
              </w:rPr>
              <w:t xml:space="preserve">  </w:t>
            </w: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</w:t>
            </w:r>
            <w:r w:rsidRPr="00BC4B98">
              <w:rPr>
                <w:rFonts w:ascii="Courier New" w:hAnsi="Courier New" w:cs="Courier New"/>
                <w:sz w:val="28"/>
                <w:szCs w:val="28"/>
                <w:lang w:val="en-US"/>
              </w:rPr>
              <w:t>#cccccc</w:t>
            </w:r>
          </w:p>
          <w:p w14:paraId="19873503" w14:textId="2A33B0CC" w:rsidR="00AB7469" w:rsidRPr="00FD556A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4B98">
              <w:rPr>
                <w:rFonts w:ascii="Courier New" w:hAnsi="Courier New" w:cs="Courier New"/>
                <w:sz w:val="28"/>
                <w:szCs w:val="28"/>
                <w:shd w:val="clear" w:color="auto" w:fill="663300"/>
                <w:lang w:val="en-US"/>
              </w:rPr>
              <w:t xml:space="preserve">  </w:t>
            </w:r>
            <w:r w:rsidRPr="00BC4B9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663300</w:t>
            </w:r>
          </w:p>
        </w:tc>
      </w:tr>
      <w:tr w:rsidR="00AB7469" w:rsidRPr="00FD556A" w14:paraId="349EA9C7" w14:textId="77777777" w:rsidTr="00906BDA">
        <w:trPr>
          <w:cantSplit/>
          <w:trHeight w:val="2751"/>
        </w:trPr>
        <w:tc>
          <w:tcPr>
            <w:tcW w:w="4375" w:type="dxa"/>
            <w:vAlign w:val="center"/>
          </w:tcPr>
          <w:p w14:paraId="14E278CD" w14:textId="77777777" w:rsidR="00AB7469" w:rsidRPr="00A46991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Turno para veterinaria</w:t>
            </w:r>
          </w:p>
          <w:p w14:paraId="4F40FA0F" w14:textId="77777777" w:rsidR="00AB7469" w:rsidRPr="00AB7469" w:rsidRDefault="00AB7469" w:rsidP="00326646">
            <w:pPr>
              <w:rPr>
                <w:rFonts w:ascii="Verdana" w:hAnsi="Verdana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Verdana" w:hAnsi="Verdana" w:cs="Arial"/>
                <w:sz w:val="28"/>
                <w:szCs w:val="28"/>
              </w:rPr>
              <w:t>Verdana</w:t>
            </w:r>
            <w:proofErr w:type="spellEnd"/>
          </w:p>
          <w:p w14:paraId="0AC5E406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82215"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 w:rsidRPr="00AB7469">
              <w:rPr>
                <w:rFonts w:ascii="Arial" w:hAnsi="Arial" w:cs="Arial"/>
                <w:sz w:val="28"/>
                <w:szCs w:val="28"/>
                <w:lang w:val="es-MX"/>
              </w:rPr>
              <w:t>:</w:t>
            </w:r>
          </w:p>
          <w:p w14:paraId="64C97419" w14:textId="77777777" w:rsidR="00AB7469" w:rsidRPr="0040076C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shd w:val="clear" w:color="auto" w:fill="99FF99"/>
                <w:lang w:val="es-MX"/>
              </w:rPr>
              <w:t xml:space="preserve">  </w:t>
            </w: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>#99ff99</w:t>
            </w:r>
          </w:p>
          <w:p w14:paraId="1F77CC95" w14:textId="77777777" w:rsidR="00AB7469" w:rsidRPr="0040076C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9999FF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#9999ff</w:t>
            </w:r>
          </w:p>
          <w:p w14:paraId="51F04060" w14:textId="77777777" w:rsidR="00AB7469" w:rsidRPr="0040076C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FF9999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f9999</w:t>
            </w:r>
          </w:p>
          <w:p w14:paraId="735B7341" w14:textId="08E29153" w:rsidR="00AB7469" w:rsidRPr="00A46991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FFCC66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cc66</w:t>
            </w:r>
          </w:p>
        </w:tc>
        <w:tc>
          <w:tcPr>
            <w:tcW w:w="4319" w:type="dxa"/>
            <w:vAlign w:val="center"/>
          </w:tcPr>
          <w:p w14:paraId="583F8C83" w14:textId="77777777" w:rsidR="00AB7469" w:rsidRPr="00150B74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Meditación guiada</w:t>
            </w:r>
          </w:p>
          <w:p w14:paraId="18FE6452" w14:textId="77777777" w:rsidR="00AB7469" w:rsidRPr="00150B74" w:rsidRDefault="00AB7469" w:rsidP="00326646">
            <w:pPr>
              <w:rPr>
                <w:rFonts w:ascii="Meiryo UI" w:eastAsia="Meiryo UI" w:hAnsi="Meiryo UI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Meiryo UI" w:eastAsia="Meiryo UI" w:hAnsi="Meiryo UI" w:cs="Arial"/>
                <w:sz w:val="28"/>
                <w:szCs w:val="28"/>
              </w:rPr>
              <w:t>Meiryo</w:t>
            </w:r>
            <w:proofErr w:type="spellEnd"/>
            <w:r>
              <w:rPr>
                <w:rFonts w:ascii="Meiryo UI" w:eastAsia="Meiryo UI" w:hAnsi="Meiryo UI" w:cs="Arial"/>
                <w:sz w:val="28"/>
                <w:szCs w:val="28"/>
              </w:rPr>
              <w:t xml:space="preserve"> UI</w:t>
            </w:r>
          </w:p>
          <w:p w14:paraId="725B5263" w14:textId="77777777" w:rsidR="00AB7469" w:rsidRDefault="00AB7469" w:rsidP="003266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34748D70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43174">
              <w:rPr>
                <w:rFonts w:ascii="Courier New" w:hAnsi="Courier New" w:cs="Courier New"/>
                <w:sz w:val="28"/>
                <w:szCs w:val="28"/>
                <w:shd w:val="clear" w:color="auto" w:fill="330000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330000</w:t>
            </w:r>
          </w:p>
          <w:p w14:paraId="7662C3B2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16C4">
              <w:rPr>
                <w:rFonts w:ascii="Courier New" w:hAnsi="Courier New" w:cs="Courier New"/>
                <w:sz w:val="28"/>
                <w:szCs w:val="28"/>
                <w:shd w:val="clear" w:color="auto" w:fill="00CC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00ccff</w:t>
            </w:r>
          </w:p>
          <w:p w14:paraId="45FA84D7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D1AB9">
              <w:rPr>
                <w:rFonts w:ascii="Courier New" w:hAnsi="Courier New" w:cs="Courier New"/>
                <w:sz w:val="28"/>
                <w:szCs w:val="28"/>
                <w:shd w:val="clear" w:color="auto" w:fill="CC66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cc66cc</w:t>
            </w:r>
          </w:p>
          <w:p w14:paraId="16617A54" w14:textId="36C70BA4" w:rsidR="00AB7469" w:rsidRPr="00FD556A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43174">
              <w:rPr>
                <w:rFonts w:ascii="Courier New" w:hAnsi="Courier New" w:cs="Courier New"/>
                <w:sz w:val="28"/>
                <w:szCs w:val="28"/>
                <w:shd w:val="clear" w:color="auto" w:fill="FFFF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ffffcc</w:t>
            </w:r>
          </w:p>
        </w:tc>
      </w:tr>
      <w:tr w:rsidR="00AB7469" w:rsidRPr="00C50B39" w14:paraId="70851CE5" w14:textId="77777777" w:rsidTr="001E308B">
        <w:trPr>
          <w:cantSplit/>
          <w:trHeight w:val="2637"/>
        </w:trPr>
        <w:tc>
          <w:tcPr>
            <w:tcW w:w="4375" w:type="dxa"/>
            <w:vAlign w:val="center"/>
          </w:tcPr>
          <w:p w14:paraId="03B4E9A1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Galería de arte visual</w:t>
            </w:r>
          </w:p>
          <w:p w14:paraId="4E737717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>: Arial</w:t>
            </w:r>
          </w:p>
          <w:p w14:paraId="3EAC90A3" w14:textId="77777777" w:rsidR="00AB7469" w:rsidRDefault="00AB7469" w:rsidP="003266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D358A8A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117E7">
              <w:rPr>
                <w:rFonts w:ascii="Courier New" w:hAnsi="Courier New" w:cs="Courier New"/>
                <w:sz w:val="28"/>
                <w:szCs w:val="28"/>
                <w:shd w:val="clear" w:color="auto" w:fill="FF66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ff66cc</w:t>
            </w:r>
          </w:p>
          <w:p w14:paraId="0A10BB5C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FFCC66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cc66</w:t>
            </w:r>
          </w:p>
          <w:p w14:paraId="3EF06933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117E7">
              <w:rPr>
                <w:rFonts w:ascii="Courier New" w:hAnsi="Courier New" w:cs="Courier New"/>
                <w:sz w:val="28"/>
                <w:szCs w:val="28"/>
                <w:shd w:val="clear" w:color="auto" w:fill="CCCC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cc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>cc</w:t>
            </w:r>
            <w:r>
              <w:rPr>
                <w:rFonts w:ascii="Courier New" w:hAnsi="Courier New" w:cs="Courier New"/>
                <w:sz w:val="28"/>
                <w:szCs w:val="28"/>
              </w:rPr>
              <w:t>ff</w:t>
            </w:r>
          </w:p>
          <w:p w14:paraId="6BD10A49" w14:textId="2800ACE2" w:rsidR="00AB7469" w:rsidRPr="00FD556A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  #ffffff</w:t>
            </w:r>
          </w:p>
        </w:tc>
        <w:tc>
          <w:tcPr>
            <w:tcW w:w="4319" w:type="dxa"/>
            <w:vAlign w:val="center"/>
          </w:tcPr>
          <w:p w14:paraId="17218362" w14:textId="77777777" w:rsidR="00AB7469" w:rsidRPr="00326646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Lista y reproductor de música</w:t>
            </w:r>
          </w:p>
          <w:p w14:paraId="7BB9F547" w14:textId="77777777" w:rsidR="00AB7469" w:rsidRPr="00150B74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150B74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Fuentes</w:t>
            </w:r>
            <w:r w:rsidRPr="00150B74">
              <w:rPr>
                <w:rFonts w:ascii="Arial" w:hAnsi="Arial" w:cs="Arial"/>
                <w:sz w:val="28"/>
                <w:szCs w:val="28"/>
                <w:lang w:val="es-MX"/>
              </w:rPr>
              <w:t xml:space="preserve">: </w:t>
            </w:r>
            <w:r w:rsidRPr="00150B74">
              <w:rPr>
                <w:rFonts w:ascii="MS UI Gothic" w:eastAsia="MS UI Gothic" w:hAnsi="MS UI Gothic" w:cs="Arial"/>
                <w:sz w:val="28"/>
                <w:szCs w:val="28"/>
                <w:lang w:val="es-MX"/>
              </w:rPr>
              <w:t>MS UI Gothic</w:t>
            </w:r>
          </w:p>
          <w:p w14:paraId="2803AB37" w14:textId="77777777" w:rsidR="00AB7469" w:rsidRPr="00D24668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6B5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Colores</w:t>
            </w:r>
            <w:r w:rsidRPr="00D24668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14:paraId="2FCC31BA" w14:textId="77777777" w:rsidR="00AB7469" w:rsidRPr="00D2466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6699FF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#6699ff</w:t>
            </w:r>
          </w:p>
          <w:p w14:paraId="479C70C1" w14:textId="77777777" w:rsidR="00AB7469" w:rsidRPr="00D2466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FF6699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#ff6699</w:t>
            </w:r>
          </w:p>
          <w:p w14:paraId="579E8131" w14:textId="77777777" w:rsidR="00AB7469" w:rsidRPr="00D2466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99FF66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#99ff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</w:t>
            </w:r>
          </w:p>
          <w:p w14:paraId="4D8488E8" w14:textId="76CF0FE9" w:rsidR="00AB7469" w:rsidRPr="00506B5F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CCCCCC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#cccccc</w:t>
            </w:r>
          </w:p>
        </w:tc>
      </w:tr>
    </w:tbl>
    <w:p w14:paraId="1FAB17F0" w14:textId="77777777" w:rsidR="008030DC" w:rsidRPr="00FD556A" w:rsidRDefault="008030DC" w:rsidP="00937417">
      <w:pPr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14:paraId="4CCDDF6B" w14:textId="396369E5" w:rsidR="00720B3A" w:rsidRDefault="00FC0AE8" w:rsidP="00720B3A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FF0B13">
        <w:rPr>
          <w:rFonts w:ascii="Arial" w:hAnsi="Arial" w:cs="Arial"/>
          <w:b/>
          <w:bCs/>
          <w:sz w:val="28"/>
          <w:szCs w:val="28"/>
        </w:rPr>
        <w:t xml:space="preserve">. </w:t>
      </w:r>
      <w:r w:rsidR="00F278B2">
        <w:rPr>
          <w:rFonts w:ascii="Arial" w:hAnsi="Arial" w:cs="Arial"/>
          <w:b/>
          <w:bCs/>
          <w:sz w:val="28"/>
          <w:szCs w:val="28"/>
        </w:rPr>
        <w:t xml:space="preserve">Programe </w:t>
      </w:r>
      <w:r w:rsidR="00506B5F">
        <w:rPr>
          <w:rFonts w:ascii="Arial" w:hAnsi="Arial" w:cs="Arial"/>
          <w:b/>
          <w:bCs/>
          <w:sz w:val="28"/>
          <w:szCs w:val="28"/>
        </w:rPr>
        <w:t xml:space="preserve">con HTML, CSS y JS 1 </w:t>
      </w:r>
      <w:r w:rsidR="001D29BE">
        <w:rPr>
          <w:rFonts w:ascii="Arial" w:hAnsi="Arial" w:cs="Arial"/>
          <w:b/>
          <w:bCs/>
          <w:sz w:val="28"/>
          <w:szCs w:val="28"/>
        </w:rPr>
        <w:t>página web con</w:t>
      </w:r>
      <w:r w:rsidR="00506B5F">
        <w:rPr>
          <w:rFonts w:ascii="Arial" w:hAnsi="Arial" w:cs="Arial"/>
          <w:b/>
          <w:bCs/>
          <w:sz w:val="28"/>
          <w:szCs w:val="28"/>
        </w:rPr>
        <w:t xml:space="preserve"> &lt;</w:t>
      </w:r>
      <w:proofErr w:type="spellStart"/>
      <w:r w:rsidR="00506B5F">
        <w:rPr>
          <w:rFonts w:ascii="Arial" w:hAnsi="Arial" w:cs="Arial"/>
          <w:b/>
          <w:bCs/>
          <w:sz w:val="28"/>
          <w:szCs w:val="28"/>
        </w:rPr>
        <w:t>dialog</w:t>
      </w:r>
      <w:proofErr w:type="spellEnd"/>
      <w:r w:rsidR="00506B5F">
        <w:rPr>
          <w:rFonts w:ascii="Arial" w:hAnsi="Arial" w:cs="Arial"/>
          <w:b/>
          <w:bCs/>
          <w:sz w:val="28"/>
          <w:szCs w:val="28"/>
        </w:rPr>
        <w:t xml:space="preserve">&gt; que imiten las funciones </w:t>
      </w:r>
      <w:proofErr w:type="spellStart"/>
      <w:r w:rsidR="00506B5F">
        <w:rPr>
          <w:rFonts w:ascii="Arial" w:hAnsi="Arial" w:cs="Arial"/>
          <w:b/>
          <w:bCs/>
          <w:sz w:val="28"/>
          <w:szCs w:val="28"/>
        </w:rPr>
        <w:t>alert</w:t>
      </w:r>
      <w:proofErr w:type="spellEnd"/>
      <w:r w:rsidR="00506B5F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506B5F">
        <w:rPr>
          <w:rFonts w:ascii="Arial" w:hAnsi="Arial" w:cs="Arial"/>
          <w:b/>
          <w:bCs/>
          <w:sz w:val="28"/>
          <w:szCs w:val="28"/>
        </w:rPr>
        <w:t>confirm</w:t>
      </w:r>
      <w:proofErr w:type="spellEnd"/>
      <w:r w:rsidR="00506B5F">
        <w:rPr>
          <w:rFonts w:ascii="Arial" w:hAnsi="Arial" w:cs="Arial"/>
          <w:b/>
          <w:bCs/>
          <w:sz w:val="28"/>
          <w:szCs w:val="28"/>
        </w:rPr>
        <w:t xml:space="preserve"> y </w:t>
      </w:r>
      <w:proofErr w:type="spellStart"/>
      <w:r w:rsidR="00506B5F">
        <w:rPr>
          <w:rFonts w:ascii="Arial" w:hAnsi="Arial" w:cs="Arial"/>
          <w:b/>
          <w:bCs/>
          <w:sz w:val="28"/>
          <w:szCs w:val="28"/>
        </w:rPr>
        <w:t>prompt</w:t>
      </w:r>
      <w:proofErr w:type="spellEnd"/>
      <w:r w:rsidR="00506B5F">
        <w:rPr>
          <w:rFonts w:ascii="Arial" w:hAnsi="Arial" w:cs="Arial"/>
          <w:b/>
          <w:bCs/>
          <w:sz w:val="28"/>
          <w:szCs w:val="28"/>
        </w:rPr>
        <w:t xml:space="preserve"> de JS.</w:t>
      </w:r>
      <w:r w:rsidR="00BD4C04">
        <w:rPr>
          <w:rFonts w:ascii="Arial" w:hAnsi="Arial" w:cs="Arial"/>
          <w:b/>
          <w:bCs/>
          <w:sz w:val="28"/>
          <w:szCs w:val="28"/>
        </w:rPr>
        <w:t xml:space="preserve"> Si no quiere &lt;</w:t>
      </w:r>
      <w:proofErr w:type="spellStart"/>
      <w:r w:rsidR="00BD4C04">
        <w:rPr>
          <w:rFonts w:ascii="Arial" w:hAnsi="Arial" w:cs="Arial"/>
          <w:b/>
          <w:bCs/>
          <w:sz w:val="28"/>
          <w:szCs w:val="28"/>
        </w:rPr>
        <w:t>dialog</w:t>
      </w:r>
      <w:proofErr w:type="spellEnd"/>
      <w:r w:rsidR="00BD4C04">
        <w:rPr>
          <w:rFonts w:ascii="Arial" w:hAnsi="Arial" w:cs="Arial"/>
          <w:b/>
          <w:bCs/>
          <w:sz w:val="28"/>
          <w:szCs w:val="28"/>
        </w:rPr>
        <w:t xml:space="preserve">&gt;, puede usar las clases modales de </w:t>
      </w:r>
      <w:r w:rsidR="006C56D3">
        <w:rPr>
          <w:rFonts w:ascii="Arial" w:hAnsi="Arial" w:cs="Arial"/>
          <w:b/>
          <w:bCs/>
          <w:sz w:val="28"/>
          <w:szCs w:val="28"/>
        </w:rPr>
        <w:t xml:space="preserve">jQuery + </w:t>
      </w:r>
      <w:r w:rsidR="00BD4C04">
        <w:rPr>
          <w:rFonts w:ascii="Arial" w:hAnsi="Arial" w:cs="Arial"/>
          <w:b/>
          <w:bCs/>
          <w:sz w:val="28"/>
          <w:szCs w:val="28"/>
        </w:rPr>
        <w:t>Bootstrap.</w:t>
      </w:r>
    </w:p>
    <w:p w14:paraId="76C6B97D" w14:textId="2F02B31A" w:rsidR="004B41D9" w:rsidRPr="00720B3A" w:rsidRDefault="004B41D9" w:rsidP="00FF0B13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0C6E54C" w14:textId="77777777" w:rsidR="00FF0B13" w:rsidRDefault="00FF0B13" w:rsidP="0002787D">
      <w:pPr>
        <w:jc w:val="both"/>
      </w:pPr>
    </w:p>
    <w:sectPr w:rsidR="00FF0B13" w:rsidSect="00F0701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B5369" w14:textId="77777777" w:rsidR="002D3B3C" w:rsidRDefault="002D3B3C" w:rsidP="000F717A">
      <w:pPr>
        <w:spacing w:line="240" w:lineRule="auto"/>
      </w:pPr>
      <w:r>
        <w:separator/>
      </w:r>
    </w:p>
  </w:endnote>
  <w:endnote w:type="continuationSeparator" w:id="0">
    <w:p w14:paraId="28AB5238" w14:textId="77777777" w:rsidR="002D3B3C" w:rsidRDefault="002D3B3C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Math TeX Gyre">
    <w:altName w:val="Calibri"/>
    <w:charset w:val="00"/>
    <w:family w:val="auto"/>
    <w:pitch w:val="variable"/>
    <w:sig w:usb0="A10000EF" w:usb1="4201F9EE" w:usb2="02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31084" w14:textId="77777777" w:rsidR="00E10B2F" w:rsidRPr="000F717A" w:rsidRDefault="00E10B2F">
    <w:pPr>
      <w:pStyle w:val="Piedepgina"/>
      <w:rPr>
        <w:lang w:val="es-MX"/>
      </w:rPr>
    </w:pPr>
    <w:r>
      <w:rPr>
        <w:lang w:val="es-MX"/>
      </w:rPr>
      <w:t xml:space="preserve">Página </w:t>
    </w:r>
    <w:r w:rsidR="00EC16B0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EC16B0">
      <w:rPr>
        <w:lang w:val="es-MX"/>
      </w:rPr>
      <w:fldChar w:fldCharType="separate"/>
    </w:r>
    <w:r w:rsidR="009C4B30">
      <w:rPr>
        <w:noProof/>
        <w:lang w:val="es-MX"/>
      </w:rPr>
      <w:t>7</w:t>
    </w:r>
    <w:r w:rsidR="00EC16B0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9C4B30" w:rsidRPr="009C4B30">
        <w:rPr>
          <w:noProof/>
          <w:lang w:val="es-MX"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F6E69" w14:textId="77777777" w:rsidR="002D3B3C" w:rsidRDefault="002D3B3C" w:rsidP="000F717A">
      <w:pPr>
        <w:spacing w:line="240" w:lineRule="auto"/>
      </w:pPr>
      <w:r>
        <w:separator/>
      </w:r>
    </w:p>
  </w:footnote>
  <w:footnote w:type="continuationSeparator" w:id="0">
    <w:p w14:paraId="6F535574" w14:textId="77777777" w:rsidR="002D3B3C" w:rsidRDefault="002D3B3C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5656" w14:textId="77777777" w:rsidR="00E10B2F" w:rsidRDefault="00E10B2F">
    <w:pPr>
      <w:pStyle w:val="Encabezado"/>
    </w:pPr>
    <w:r>
      <w:rPr>
        <w:noProof/>
        <w:lang w:eastAsia="zh-CN"/>
      </w:rPr>
      <w:drawing>
        <wp:inline distT="0" distB="0" distL="0" distR="0" wp14:anchorId="5FA7076F" wp14:editId="25D50D16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C55"/>
    <w:multiLevelType w:val="hybridMultilevel"/>
    <w:tmpl w:val="947245D6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14E79"/>
    <w:multiLevelType w:val="hybridMultilevel"/>
    <w:tmpl w:val="55146F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37318"/>
    <w:multiLevelType w:val="hybridMultilevel"/>
    <w:tmpl w:val="5EECDB2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BA2309"/>
    <w:multiLevelType w:val="hybridMultilevel"/>
    <w:tmpl w:val="94224C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1856A9"/>
    <w:multiLevelType w:val="hybridMultilevel"/>
    <w:tmpl w:val="D13476C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6529108">
    <w:abstractNumId w:val="0"/>
  </w:num>
  <w:num w:numId="2" w16cid:durableId="829516562">
    <w:abstractNumId w:val="2"/>
  </w:num>
  <w:num w:numId="3" w16cid:durableId="1629318623">
    <w:abstractNumId w:val="1"/>
  </w:num>
  <w:num w:numId="4" w16cid:durableId="83573642">
    <w:abstractNumId w:val="3"/>
  </w:num>
  <w:num w:numId="5" w16cid:durableId="2117601108">
    <w:abstractNumId w:val="5"/>
  </w:num>
  <w:num w:numId="6" w16cid:durableId="1488865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A"/>
    <w:rsid w:val="00000131"/>
    <w:rsid w:val="000013D7"/>
    <w:rsid w:val="0002787D"/>
    <w:rsid w:val="00030EC0"/>
    <w:rsid w:val="00032C96"/>
    <w:rsid w:val="00042AE6"/>
    <w:rsid w:val="00060778"/>
    <w:rsid w:val="0006152A"/>
    <w:rsid w:val="00061F45"/>
    <w:rsid w:val="00072FA7"/>
    <w:rsid w:val="00074CA2"/>
    <w:rsid w:val="0007557D"/>
    <w:rsid w:val="0008451C"/>
    <w:rsid w:val="00094D23"/>
    <w:rsid w:val="000A02E3"/>
    <w:rsid w:val="000A2FE1"/>
    <w:rsid w:val="000A331A"/>
    <w:rsid w:val="000A48C1"/>
    <w:rsid w:val="000A5A9C"/>
    <w:rsid w:val="000A6176"/>
    <w:rsid w:val="000A61CB"/>
    <w:rsid w:val="000A7056"/>
    <w:rsid w:val="000B1281"/>
    <w:rsid w:val="000C4538"/>
    <w:rsid w:val="000F62B5"/>
    <w:rsid w:val="000F717A"/>
    <w:rsid w:val="000F7203"/>
    <w:rsid w:val="00100118"/>
    <w:rsid w:val="00100D7C"/>
    <w:rsid w:val="00134703"/>
    <w:rsid w:val="00143174"/>
    <w:rsid w:val="00150B74"/>
    <w:rsid w:val="00150DC7"/>
    <w:rsid w:val="00152002"/>
    <w:rsid w:val="0015227E"/>
    <w:rsid w:val="001525EB"/>
    <w:rsid w:val="00154B3D"/>
    <w:rsid w:val="00161416"/>
    <w:rsid w:val="0017526B"/>
    <w:rsid w:val="001757CF"/>
    <w:rsid w:val="00180FAB"/>
    <w:rsid w:val="0018251E"/>
    <w:rsid w:val="00186390"/>
    <w:rsid w:val="00191588"/>
    <w:rsid w:val="00194A6A"/>
    <w:rsid w:val="001A16C4"/>
    <w:rsid w:val="001A51FF"/>
    <w:rsid w:val="001B0FF9"/>
    <w:rsid w:val="001B6E3A"/>
    <w:rsid w:val="001C0865"/>
    <w:rsid w:val="001C1425"/>
    <w:rsid w:val="001C42ED"/>
    <w:rsid w:val="001D29BE"/>
    <w:rsid w:val="001E2C49"/>
    <w:rsid w:val="001F1289"/>
    <w:rsid w:val="001F21C1"/>
    <w:rsid w:val="001F3AFB"/>
    <w:rsid w:val="001F6136"/>
    <w:rsid w:val="00200B33"/>
    <w:rsid w:val="002117E7"/>
    <w:rsid w:val="00220F25"/>
    <w:rsid w:val="00224128"/>
    <w:rsid w:val="002243A3"/>
    <w:rsid w:val="00225700"/>
    <w:rsid w:val="00236ADA"/>
    <w:rsid w:val="00237C00"/>
    <w:rsid w:val="00243126"/>
    <w:rsid w:val="002534EF"/>
    <w:rsid w:val="0025477E"/>
    <w:rsid w:val="00266F5C"/>
    <w:rsid w:val="002853B9"/>
    <w:rsid w:val="00294BE3"/>
    <w:rsid w:val="002A5987"/>
    <w:rsid w:val="002C0011"/>
    <w:rsid w:val="002C4643"/>
    <w:rsid w:val="002C5AC9"/>
    <w:rsid w:val="002D3B3C"/>
    <w:rsid w:val="002D5030"/>
    <w:rsid w:val="002E0419"/>
    <w:rsid w:val="002E165E"/>
    <w:rsid w:val="002F4866"/>
    <w:rsid w:val="002F595A"/>
    <w:rsid w:val="00300D44"/>
    <w:rsid w:val="00303BAD"/>
    <w:rsid w:val="00307839"/>
    <w:rsid w:val="00307AE4"/>
    <w:rsid w:val="00312350"/>
    <w:rsid w:val="00326646"/>
    <w:rsid w:val="00327BCA"/>
    <w:rsid w:val="00337D16"/>
    <w:rsid w:val="00341E9F"/>
    <w:rsid w:val="00346D41"/>
    <w:rsid w:val="00351343"/>
    <w:rsid w:val="00352793"/>
    <w:rsid w:val="003530EE"/>
    <w:rsid w:val="00353AE1"/>
    <w:rsid w:val="00355D3A"/>
    <w:rsid w:val="003621DB"/>
    <w:rsid w:val="00381132"/>
    <w:rsid w:val="00381623"/>
    <w:rsid w:val="00382501"/>
    <w:rsid w:val="003A473F"/>
    <w:rsid w:val="003B003A"/>
    <w:rsid w:val="003B5B10"/>
    <w:rsid w:val="003C041B"/>
    <w:rsid w:val="003C18B3"/>
    <w:rsid w:val="003D45CE"/>
    <w:rsid w:val="003E38ED"/>
    <w:rsid w:val="003E7C0A"/>
    <w:rsid w:val="003F776B"/>
    <w:rsid w:val="0040076C"/>
    <w:rsid w:val="00401B44"/>
    <w:rsid w:val="00411912"/>
    <w:rsid w:val="004307C8"/>
    <w:rsid w:val="00430815"/>
    <w:rsid w:val="00432DDD"/>
    <w:rsid w:val="00457145"/>
    <w:rsid w:val="00461430"/>
    <w:rsid w:val="00463507"/>
    <w:rsid w:val="0046525E"/>
    <w:rsid w:val="00471B16"/>
    <w:rsid w:val="00476733"/>
    <w:rsid w:val="00476A96"/>
    <w:rsid w:val="00476C17"/>
    <w:rsid w:val="0048015E"/>
    <w:rsid w:val="004838BF"/>
    <w:rsid w:val="00485070"/>
    <w:rsid w:val="00494B84"/>
    <w:rsid w:val="004A24AA"/>
    <w:rsid w:val="004A3576"/>
    <w:rsid w:val="004A3A72"/>
    <w:rsid w:val="004A4DDF"/>
    <w:rsid w:val="004B41D9"/>
    <w:rsid w:val="004D696F"/>
    <w:rsid w:val="004E1C37"/>
    <w:rsid w:val="004E34E0"/>
    <w:rsid w:val="004E3D22"/>
    <w:rsid w:val="004F5FEC"/>
    <w:rsid w:val="004F61C9"/>
    <w:rsid w:val="005023BA"/>
    <w:rsid w:val="00506B5F"/>
    <w:rsid w:val="0051568A"/>
    <w:rsid w:val="00515A0A"/>
    <w:rsid w:val="00515B75"/>
    <w:rsid w:val="005358A4"/>
    <w:rsid w:val="005362ED"/>
    <w:rsid w:val="005416CF"/>
    <w:rsid w:val="00542794"/>
    <w:rsid w:val="00550541"/>
    <w:rsid w:val="0055551C"/>
    <w:rsid w:val="00573B40"/>
    <w:rsid w:val="00576AF9"/>
    <w:rsid w:val="005800B4"/>
    <w:rsid w:val="005817CA"/>
    <w:rsid w:val="005902D1"/>
    <w:rsid w:val="00593E0F"/>
    <w:rsid w:val="00595E98"/>
    <w:rsid w:val="00597495"/>
    <w:rsid w:val="005A377E"/>
    <w:rsid w:val="005B0297"/>
    <w:rsid w:val="005B47D2"/>
    <w:rsid w:val="005C05F3"/>
    <w:rsid w:val="005C0D5B"/>
    <w:rsid w:val="005D3488"/>
    <w:rsid w:val="005D5F29"/>
    <w:rsid w:val="005F0C42"/>
    <w:rsid w:val="005F5D33"/>
    <w:rsid w:val="005F6E72"/>
    <w:rsid w:val="006024E2"/>
    <w:rsid w:val="006056D5"/>
    <w:rsid w:val="00626790"/>
    <w:rsid w:val="0063760D"/>
    <w:rsid w:val="00637BA2"/>
    <w:rsid w:val="006543CF"/>
    <w:rsid w:val="0067666B"/>
    <w:rsid w:val="00677C95"/>
    <w:rsid w:val="00692517"/>
    <w:rsid w:val="0069253C"/>
    <w:rsid w:val="006A406A"/>
    <w:rsid w:val="006C2842"/>
    <w:rsid w:val="006C28F6"/>
    <w:rsid w:val="006C3429"/>
    <w:rsid w:val="006C56D3"/>
    <w:rsid w:val="006C706F"/>
    <w:rsid w:val="006D0421"/>
    <w:rsid w:val="006E3BF3"/>
    <w:rsid w:val="006F627A"/>
    <w:rsid w:val="0070053D"/>
    <w:rsid w:val="007039F9"/>
    <w:rsid w:val="00705724"/>
    <w:rsid w:val="00720B3A"/>
    <w:rsid w:val="00723E73"/>
    <w:rsid w:val="00724290"/>
    <w:rsid w:val="00737DF9"/>
    <w:rsid w:val="007410C7"/>
    <w:rsid w:val="00770BD4"/>
    <w:rsid w:val="00772834"/>
    <w:rsid w:val="00782CFA"/>
    <w:rsid w:val="0078300F"/>
    <w:rsid w:val="007851FC"/>
    <w:rsid w:val="00785AA6"/>
    <w:rsid w:val="0079117A"/>
    <w:rsid w:val="007935E8"/>
    <w:rsid w:val="007C7843"/>
    <w:rsid w:val="007D048F"/>
    <w:rsid w:val="007D192A"/>
    <w:rsid w:val="007D3FB0"/>
    <w:rsid w:val="007E18C6"/>
    <w:rsid w:val="007E540B"/>
    <w:rsid w:val="007F102A"/>
    <w:rsid w:val="007F4A99"/>
    <w:rsid w:val="007F683D"/>
    <w:rsid w:val="00801BCB"/>
    <w:rsid w:val="008030DC"/>
    <w:rsid w:val="00814D6A"/>
    <w:rsid w:val="00815C38"/>
    <w:rsid w:val="00822A09"/>
    <w:rsid w:val="00823BFE"/>
    <w:rsid w:val="00827898"/>
    <w:rsid w:val="00840765"/>
    <w:rsid w:val="00843BCD"/>
    <w:rsid w:val="00844F4D"/>
    <w:rsid w:val="00850BCE"/>
    <w:rsid w:val="008523DC"/>
    <w:rsid w:val="008672CE"/>
    <w:rsid w:val="00867FE5"/>
    <w:rsid w:val="00873DA2"/>
    <w:rsid w:val="00875500"/>
    <w:rsid w:val="00882215"/>
    <w:rsid w:val="00882650"/>
    <w:rsid w:val="008C7B8C"/>
    <w:rsid w:val="008D0AB0"/>
    <w:rsid w:val="008E40EB"/>
    <w:rsid w:val="008E58DA"/>
    <w:rsid w:val="008F2098"/>
    <w:rsid w:val="008F3D94"/>
    <w:rsid w:val="008F7676"/>
    <w:rsid w:val="009026D4"/>
    <w:rsid w:val="00904584"/>
    <w:rsid w:val="00924620"/>
    <w:rsid w:val="00937417"/>
    <w:rsid w:val="009447DB"/>
    <w:rsid w:val="00953365"/>
    <w:rsid w:val="00957F1A"/>
    <w:rsid w:val="00967041"/>
    <w:rsid w:val="00967A77"/>
    <w:rsid w:val="00973D70"/>
    <w:rsid w:val="00993BEB"/>
    <w:rsid w:val="00996161"/>
    <w:rsid w:val="009B2E31"/>
    <w:rsid w:val="009C3626"/>
    <w:rsid w:val="009C36AA"/>
    <w:rsid w:val="009C4B30"/>
    <w:rsid w:val="009D44AC"/>
    <w:rsid w:val="009E10AE"/>
    <w:rsid w:val="009F6C87"/>
    <w:rsid w:val="009F6D80"/>
    <w:rsid w:val="00A0164F"/>
    <w:rsid w:val="00A03083"/>
    <w:rsid w:val="00A074D0"/>
    <w:rsid w:val="00A1264F"/>
    <w:rsid w:val="00A16EFC"/>
    <w:rsid w:val="00A17CF4"/>
    <w:rsid w:val="00A20B51"/>
    <w:rsid w:val="00A30F7D"/>
    <w:rsid w:val="00A32107"/>
    <w:rsid w:val="00A33FFD"/>
    <w:rsid w:val="00A3629C"/>
    <w:rsid w:val="00A46991"/>
    <w:rsid w:val="00A52EBF"/>
    <w:rsid w:val="00A55340"/>
    <w:rsid w:val="00A56B9A"/>
    <w:rsid w:val="00A66384"/>
    <w:rsid w:val="00A74F40"/>
    <w:rsid w:val="00A81995"/>
    <w:rsid w:val="00A83E0B"/>
    <w:rsid w:val="00A9670C"/>
    <w:rsid w:val="00A97AB9"/>
    <w:rsid w:val="00AA3A4F"/>
    <w:rsid w:val="00AB2116"/>
    <w:rsid w:val="00AB2F6B"/>
    <w:rsid w:val="00AB49C8"/>
    <w:rsid w:val="00AB7469"/>
    <w:rsid w:val="00AC434B"/>
    <w:rsid w:val="00AD0039"/>
    <w:rsid w:val="00AD1AB9"/>
    <w:rsid w:val="00AD7A76"/>
    <w:rsid w:val="00AE2E8E"/>
    <w:rsid w:val="00AF6CDF"/>
    <w:rsid w:val="00AF74B0"/>
    <w:rsid w:val="00B022BC"/>
    <w:rsid w:val="00B13988"/>
    <w:rsid w:val="00B30656"/>
    <w:rsid w:val="00B46DFC"/>
    <w:rsid w:val="00B5160D"/>
    <w:rsid w:val="00B54C83"/>
    <w:rsid w:val="00B83A3D"/>
    <w:rsid w:val="00B87B37"/>
    <w:rsid w:val="00BB3F27"/>
    <w:rsid w:val="00BB72B1"/>
    <w:rsid w:val="00BC4B98"/>
    <w:rsid w:val="00BD4C04"/>
    <w:rsid w:val="00BD543A"/>
    <w:rsid w:val="00BE2C1E"/>
    <w:rsid w:val="00BE2F7F"/>
    <w:rsid w:val="00BF7E26"/>
    <w:rsid w:val="00C07639"/>
    <w:rsid w:val="00C21C91"/>
    <w:rsid w:val="00C378AF"/>
    <w:rsid w:val="00C4542C"/>
    <w:rsid w:val="00C47895"/>
    <w:rsid w:val="00C50B39"/>
    <w:rsid w:val="00C629E1"/>
    <w:rsid w:val="00C75BE3"/>
    <w:rsid w:val="00C80EF0"/>
    <w:rsid w:val="00C82D21"/>
    <w:rsid w:val="00C92F6B"/>
    <w:rsid w:val="00C9781A"/>
    <w:rsid w:val="00CB0528"/>
    <w:rsid w:val="00CB547C"/>
    <w:rsid w:val="00CB7047"/>
    <w:rsid w:val="00CD252C"/>
    <w:rsid w:val="00CE18D7"/>
    <w:rsid w:val="00CF1322"/>
    <w:rsid w:val="00D00EFD"/>
    <w:rsid w:val="00D078C5"/>
    <w:rsid w:val="00D16CF2"/>
    <w:rsid w:val="00D174EB"/>
    <w:rsid w:val="00D2002C"/>
    <w:rsid w:val="00D2035F"/>
    <w:rsid w:val="00D2289C"/>
    <w:rsid w:val="00D24668"/>
    <w:rsid w:val="00D25685"/>
    <w:rsid w:val="00D35B8D"/>
    <w:rsid w:val="00D37CEA"/>
    <w:rsid w:val="00D54DC4"/>
    <w:rsid w:val="00D55F8F"/>
    <w:rsid w:val="00D636FD"/>
    <w:rsid w:val="00D6499B"/>
    <w:rsid w:val="00D651F0"/>
    <w:rsid w:val="00D65815"/>
    <w:rsid w:val="00D7170E"/>
    <w:rsid w:val="00D756EA"/>
    <w:rsid w:val="00D91A32"/>
    <w:rsid w:val="00D92F3A"/>
    <w:rsid w:val="00DB442D"/>
    <w:rsid w:val="00DB6552"/>
    <w:rsid w:val="00DC14CE"/>
    <w:rsid w:val="00DE7C3F"/>
    <w:rsid w:val="00DF242B"/>
    <w:rsid w:val="00DF6827"/>
    <w:rsid w:val="00E06534"/>
    <w:rsid w:val="00E10B2F"/>
    <w:rsid w:val="00E11852"/>
    <w:rsid w:val="00E21F94"/>
    <w:rsid w:val="00E32F5D"/>
    <w:rsid w:val="00E348BF"/>
    <w:rsid w:val="00E47630"/>
    <w:rsid w:val="00E573E9"/>
    <w:rsid w:val="00E62550"/>
    <w:rsid w:val="00E65EAF"/>
    <w:rsid w:val="00E701D3"/>
    <w:rsid w:val="00E76C6D"/>
    <w:rsid w:val="00E823F1"/>
    <w:rsid w:val="00E836CE"/>
    <w:rsid w:val="00E90509"/>
    <w:rsid w:val="00E91925"/>
    <w:rsid w:val="00E92D76"/>
    <w:rsid w:val="00EA21ED"/>
    <w:rsid w:val="00EA32D2"/>
    <w:rsid w:val="00EA5ADF"/>
    <w:rsid w:val="00EB533B"/>
    <w:rsid w:val="00EB609D"/>
    <w:rsid w:val="00EC16B0"/>
    <w:rsid w:val="00EC6051"/>
    <w:rsid w:val="00ED2C9A"/>
    <w:rsid w:val="00ED644D"/>
    <w:rsid w:val="00EF4C27"/>
    <w:rsid w:val="00F0701E"/>
    <w:rsid w:val="00F12967"/>
    <w:rsid w:val="00F24E53"/>
    <w:rsid w:val="00F278B2"/>
    <w:rsid w:val="00F40BC7"/>
    <w:rsid w:val="00F473A4"/>
    <w:rsid w:val="00F5489B"/>
    <w:rsid w:val="00F6373F"/>
    <w:rsid w:val="00F72462"/>
    <w:rsid w:val="00F73A93"/>
    <w:rsid w:val="00F75B11"/>
    <w:rsid w:val="00F8128D"/>
    <w:rsid w:val="00F82B85"/>
    <w:rsid w:val="00F86EF1"/>
    <w:rsid w:val="00F928FF"/>
    <w:rsid w:val="00F95B71"/>
    <w:rsid w:val="00F965BB"/>
    <w:rsid w:val="00FA6BE3"/>
    <w:rsid w:val="00FC0AE8"/>
    <w:rsid w:val="00FD556A"/>
    <w:rsid w:val="00FE5161"/>
    <w:rsid w:val="00FE64DD"/>
    <w:rsid w:val="00FE7177"/>
    <w:rsid w:val="00FE7EC9"/>
    <w:rsid w:val="00FF0B13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DC38"/>
  <w15:docId w15:val="{2853E50A-75CE-4902-9887-DE4DF7CE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es_e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smic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npo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cil.evolus.vn/Download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jason altamiranda</cp:lastModifiedBy>
  <cp:revision>2</cp:revision>
  <dcterms:created xsi:type="dcterms:W3CDTF">2024-06-05T20:17:00Z</dcterms:created>
  <dcterms:modified xsi:type="dcterms:W3CDTF">2024-06-05T20:17:00Z</dcterms:modified>
</cp:coreProperties>
</file>