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</w:rPr>
      </w:pPr>
      <w:bookmarkStart w:colFirst="0" w:colLast="0" w:name="_t439d2rt0r2x" w:id="0"/>
      <w:bookmarkEnd w:id="0"/>
      <w:r w:rsidDel="00000000" w:rsidR="00000000" w:rsidRPr="00000000">
        <w:rPr>
          <w:b w:val="1"/>
          <w:rtl w:val="0"/>
        </w:rPr>
        <w:t xml:space="preserve">Find Your Home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 Backlog - Team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  <w:sz w:val="24"/>
          <w:szCs w:val="24"/>
        </w:rPr>
      </w:pPr>
      <w:bookmarkStart w:colFirst="0" w:colLast="0" w:name="_xe0amb5gwoy6" w:id="1"/>
      <w:bookmarkEnd w:id="1"/>
      <w:r w:rsidDel="00000000" w:rsidR="00000000" w:rsidRPr="00000000">
        <w:rPr>
          <w:rtl w:val="0"/>
        </w:rPr>
        <w:t xml:space="preserve">Team Members: </w:t>
      </w:r>
      <w:r w:rsidDel="00000000" w:rsidR="00000000" w:rsidRPr="00000000">
        <w:rPr>
          <w:b w:val="0"/>
          <w:sz w:val="24"/>
          <w:szCs w:val="24"/>
          <w:rtl w:val="0"/>
        </w:rPr>
        <w:t xml:space="preserve">Jack Krueckeberg, McKenzie Patterson, James Goldberg, Jason Bodzy, Quinn Bello, and Nick Adair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b w:val="0"/>
          <w:sz w:val="24"/>
          <w:szCs w:val="24"/>
        </w:rPr>
      </w:pPr>
      <w:bookmarkStart w:colFirst="0" w:colLast="0" w:name="_c0uhhctkacun" w:id="2"/>
      <w:bookmarkEnd w:id="2"/>
      <w:r w:rsidDel="00000000" w:rsidR="00000000" w:rsidRPr="00000000">
        <w:rPr>
          <w:rtl w:val="0"/>
        </w:rPr>
        <w:t xml:space="preserve">Problem Statement: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current issue with finding a city to live in is accounting for all the differences of each city. There are many sources of information; however, they are spread out across the web and not easily agglomerated by users.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bb2d4mvpyfo" w:id="3"/>
      <w:bookmarkEnd w:id="3"/>
      <w:r w:rsidDel="00000000" w:rsidR="00000000" w:rsidRPr="00000000">
        <w:rPr>
          <w:rtl w:val="0"/>
        </w:rPr>
        <w:t xml:space="preserve">Background Information: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gr0qafolclt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s4o98kdggqks" w:id="5"/>
      <w:bookmarkEnd w:id="5"/>
      <w:r w:rsidDel="00000000" w:rsidR="00000000" w:rsidRPr="00000000">
        <w:rPr>
          <w:rtl w:val="0"/>
        </w:rPr>
        <w:t xml:space="preserve">User Authentication System: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 As a user, I want to be able to register an account in order to save my preferences for the future.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a password restoration page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registration form that takes a username, email, password, etc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way to validate the username/password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 user details in a database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user, I want to be able to sign in so that I can access my previously saved preferences.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the Login page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login method form to take email/username and password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for user authentication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 incorrect login feedback/limit the amount of login attempts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user, I want to be able to ensure that I have signed out and know my account is secure.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signout button to return to the login page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Clear user's preferences and data when signed out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Non-Functional: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9reyuccg33oh" w:id="6"/>
      <w:bookmarkEnd w:id="6"/>
      <w:r w:rsidDel="00000000" w:rsidR="00000000" w:rsidRPr="00000000">
        <w:rPr>
          <w:rtl w:val="0"/>
        </w:rPr>
        <w:t xml:space="preserve">Browse City Preferences: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 As a user, I want to select city preferences so that I can find cities that match my desires.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a list view of the  available preferences to choose from/filter through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system that weighs the importance of each specific preference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system that ranks the cities in the database by the selected user preferences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user, I want to view city data such as diversity, cost of living, job opportunities, etc., in order to make informed decisions.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Design a page that displays detailed information for each city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Collate and display the various data points about the city in an easy-to-read format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user, I want to be able to add cities that I like to a favorites list to later revisit.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Implement an “Add to Favorites” button within the city information page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 what cities the specific user favorited on their profile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list of favorited cities under the user’s profile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user, I want to be able to view pictures and maps of the cities to help visualize the type of environment I would be living in.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Integrate an image gallery view within the city information pages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Integrate an API to display an interactive map of the city within the city information pages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u w:val="single"/>
          <w:rtl w:val="0"/>
        </w:rPr>
        <w:t xml:space="preserve">Non-Functional: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wv0ssi3z0z3r" w:id="7"/>
      <w:bookmarkEnd w:id="7"/>
      <w:r w:rsidDel="00000000" w:rsidR="00000000" w:rsidRPr="00000000">
        <w:rPr>
          <w:rtl w:val="0"/>
        </w:rPr>
        <w:t xml:space="preserve">Backend Development: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u w:val="single"/>
          <w:rtl w:val="0"/>
        </w:rPr>
        <w:t xml:space="preserve">Functional: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developer, I need a backend server to store the city information, user profiles, and preferences.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Setup a server using either ASP.NET or NodeJS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and implement a relational database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APIs to fetch and store the required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u w:val="single"/>
          <w:rtl w:val="0"/>
        </w:rPr>
        <w:t xml:space="preserve">Non-Functional: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xabx04o5urj9" w:id="8"/>
      <w:bookmarkEnd w:id="8"/>
      <w:r w:rsidDel="00000000" w:rsidR="00000000" w:rsidRPr="00000000">
        <w:rPr>
          <w:rtl w:val="0"/>
        </w:rPr>
        <w:t xml:space="preserve">User Interface: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u w:val="single"/>
          <w:rtl w:val="0"/>
        </w:rPr>
        <w:t xml:space="preserve">Functional: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user, I want an easy-to-use and visually appealing user interface so that I can navigate that application easily and without confusion.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Design a consistent and intuitive user interface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responsive designs that will adjust for use on different devices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UI with potential users to gather feedback on responsiveness and overall design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u w:val="single"/>
          <w:rtl w:val="0"/>
        </w:rPr>
        <w:t xml:space="preserve">Non-Functional: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