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r w:rsidR="00B54B98" w:rsidRPr="00B54B98">
        <w:rPr>
          <w:sz w:val="24"/>
        </w:rPr>
        <w:t>https://github.com/JasonCripps/csy1018-assign1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‘htdocs’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6B0864" w:rsidP="00DB4670">
            <w:r>
              <w:t>15/01/2017</w:t>
            </w:r>
          </w:p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76766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9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Coyier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0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Pr="00934CE2" w:rsidRDefault="00CE3E0C" w:rsidP="005326D8">
      <w:r>
        <w:t xml:space="preserve">Ben (2010) A href link for entire div in HTML/CSS [online]. Available from </w:t>
      </w:r>
      <w:hyperlink r:id="rId11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  <w:bookmarkStart w:id="0" w:name="_GoBack"/>
      <w:bookmarkEnd w:id="0"/>
    </w:p>
    <w:sectPr w:rsidR="00CE3E0C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2039B9"/>
    <w:rsid w:val="00254010"/>
    <w:rsid w:val="004D7590"/>
    <w:rsid w:val="005326D8"/>
    <w:rsid w:val="006178F8"/>
    <w:rsid w:val="006B0864"/>
    <w:rsid w:val="006E6E3F"/>
    <w:rsid w:val="00767660"/>
    <w:rsid w:val="00934CE2"/>
    <w:rsid w:val="00935EC2"/>
    <w:rsid w:val="009806B4"/>
    <w:rsid w:val="00992214"/>
    <w:rsid w:val="00B54B98"/>
    <w:rsid w:val="00CE3E0C"/>
    <w:rsid w:val="00DB4670"/>
    <w:rsid w:val="00E13EC9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4465923/a-href-link-for-entire-div-in-html-cs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h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15</cp:revision>
  <dcterms:created xsi:type="dcterms:W3CDTF">2017-01-06T22:30:00Z</dcterms:created>
  <dcterms:modified xsi:type="dcterms:W3CDTF">2017-01-15T22:46:00Z</dcterms:modified>
</cp:coreProperties>
</file>