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Computer Networks and Security</w:t>
      </w:r>
    </w:p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88-447 Summer</w:t>
      </w:r>
    </w:p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Dr. H. Wu</w:t>
      </w:r>
    </w:p>
    <w:p w:rsidR="008B1591" w:rsidRPr="008B1591" w:rsidRDefault="008B1591" w:rsidP="008B1591">
      <w:pPr>
        <w:jc w:val="center"/>
        <w:rPr>
          <w:sz w:val="48"/>
          <w:szCs w:val="48"/>
        </w:rPr>
      </w:pPr>
    </w:p>
    <w:p w:rsidR="008B1591" w:rsidRPr="008B1591" w:rsidRDefault="008B1591" w:rsidP="008B1591">
      <w:pPr>
        <w:jc w:val="center"/>
        <w:rPr>
          <w:sz w:val="48"/>
          <w:szCs w:val="48"/>
        </w:rPr>
      </w:pPr>
    </w:p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Lab 01</w:t>
      </w:r>
    </w:p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Jason Choquette</w:t>
      </w:r>
    </w:p>
    <w:p w:rsidR="008B1591" w:rsidRPr="008B1591" w:rsidRDefault="008B1591" w:rsidP="008B1591">
      <w:pPr>
        <w:jc w:val="center"/>
        <w:rPr>
          <w:sz w:val="48"/>
          <w:szCs w:val="48"/>
        </w:rPr>
      </w:pPr>
      <w:r w:rsidRPr="008B1591">
        <w:rPr>
          <w:sz w:val="48"/>
          <w:szCs w:val="48"/>
        </w:rPr>
        <w:t>104337378</w:t>
      </w:r>
    </w:p>
    <w:p w:rsidR="008B1591" w:rsidRDefault="008B1591">
      <w:r>
        <w:br w:type="page"/>
      </w:r>
    </w:p>
    <w:p w:rsidR="008B1591" w:rsidRPr="004A3D01" w:rsidRDefault="008B1591">
      <w:pPr>
        <w:rPr>
          <w:u w:val="single"/>
        </w:rPr>
      </w:pPr>
      <w:r w:rsidRPr="004A3D01">
        <w:rPr>
          <w:u w:val="single"/>
        </w:rPr>
        <w:lastRenderedPageBreak/>
        <w:t>Assigned ciphertext:</w:t>
      </w:r>
    </w:p>
    <w:p w:rsidR="008B1591" w:rsidRPr="008B1591" w:rsidRDefault="008B1591" w:rsidP="008B1591">
      <w:r w:rsidRPr="008B1591">
        <w:t>PYNVZVATNALZREVGSBEGUNGCNFGFREIVPRNAQJVGUZBERZRAGVBABSSENAPRBSORYTVHZBSTYBELBSUBABHENAQBSFHPUXVAQERQGUVATFGURLUNQRZOENPRQRNPUBGUREURNEGVYLNAQGURPBAIREFNGVBAUNQRAQRQNFGBJUNGVGUNQNYYORRANOBHGYVRHGRANAGQHOBFPJNFFGVYYVAGURQNEXOHGGBUVZUNQORRAQRYRTNGRQGURQHGLBSFRRVATBSSZCBVEBGOLGURGNHEHFRKCERFFNAQURJNFPNEELVATVGBHGJVGUNYYGURMRNYNAQNEQBHEORSVGGVATNLBHATBSSVPREJVGUNCEBZVFVATPNERRENURNQBSUVZGBQNLVFFHAQNLFNVQYVRHGRANAGQHOBFPGBZBEEBJZBAQNLRIRAVATLBHJVYYORVAFGNZOBHYVGJNFABGGUR</w:t>
      </w:r>
      <w:r>
        <w:t>SVEFGGVZRURUNQZNQRGUVFBOFREINGV</w:t>
      </w:r>
    </w:p>
    <w:p w:rsidR="004A3D01" w:rsidRDefault="004A3D01"/>
    <w:p w:rsidR="008B1591" w:rsidRPr="004A3D01" w:rsidRDefault="00285641">
      <w:pPr>
        <w:rPr>
          <w:u w:val="single"/>
        </w:rPr>
      </w:pPr>
      <w:r w:rsidRPr="004A3D01">
        <w:rPr>
          <w:u w:val="single"/>
        </w:rPr>
        <w:t>Plaintext:</w:t>
      </w:r>
    </w:p>
    <w:p w:rsidR="008B1591" w:rsidRDefault="008B1591">
      <w:r w:rsidRPr="008B1591">
        <w:t>CLAIMINGANYMERITFORTHATPASTSERVICEANDWITHMOREMENTIONOFFRANCEOFBELGIUMOFGLORYOFHONOURANDOFSUCHKINDREDTHINGSTHEYHADEMBRACEDEACHOTHERHEARTILYANDTHECONVERSATIONHADENDEDASTOWHATITHADALLBEENABOUTLIEUTENANTDUBOSCWASSTILLINTHEDARKBUTTOHIMHADBEENDELEGATEDTHEDUTYOFSEEINGOFFMPOIROTBYTHETAURUSEXPRESSANDHEWASCARRYINGITOUTWITHALLTHEZEALANDARDOURBEFITTINGAYOUNGOFFICERWITHAPROMISINGCAREERAHEADOFHIMTODAYISSUNDAYSAIDLIEUTENANTDUBOSCTOMORROWMONDAYEVENINGYOUWILLBEINSTAMBOULITWASNOTTHEFIRSTTIMEHEHADMADETHISOBSERVATI</w:t>
      </w:r>
    </w:p>
    <w:p w:rsidR="008B1591" w:rsidRDefault="008B1591"/>
    <w:p w:rsidR="004A3D01" w:rsidRDefault="004A3D01" w:rsidP="004A3D01">
      <w:r w:rsidRPr="004A3D01">
        <w:rPr>
          <w:u w:val="single"/>
        </w:rPr>
        <w:t>Decryption key:</w:t>
      </w:r>
      <w:r>
        <w:t xml:space="preserve"> </w:t>
      </w:r>
    </w:p>
    <w:p w:rsidR="004A3D01" w:rsidRDefault="004A3D01" w:rsidP="004A3D01">
      <w:r>
        <w:t>13</w:t>
      </w:r>
    </w:p>
    <w:p w:rsidR="004A3D01" w:rsidRDefault="004A3D01"/>
    <w:p w:rsidR="004A3D01" w:rsidRDefault="004A3D01"/>
    <w:p w:rsidR="004A3D01" w:rsidRDefault="00E1562B">
      <w:r>
        <w:tab/>
      </w:r>
      <w:r w:rsidR="004A3D0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3D01" w:rsidRPr="004A3D01" w:rsidRDefault="004A3D01" w:rsidP="004A3D01"/>
    <w:p w:rsidR="004A3D01" w:rsidRPr="004A3D01" w:rsidRDefault="004A3D01" w:rsidP="004A3D01"/>
    <w:p w:rsidR="004A3D01" w:rsidRPr="004A3D01" w:rsidRDefault="004A3D01" w:rsidP="004A3D01"/>
    <w:p w:rsidR="004A3D01" w:rsidRPr="004A3D01" w:rsidRDefault="004A3D01" w:rsidP="004A3D01"/>
    <w:p w:rsidR="004A3D01" w:rsidRPr="004A3D01" w:rsidRDefault="004A3D01" w:rsidP="004A3D01"/>
    <w:p w:rsidR="004A3D01" w:rsidRPr="004A3D01" w:rsidRDefault="004A3D01" w:rsidP="004A3D01"/>
    <w:p w:rsidR="004A3D01" w:rsidRPr="004A3D01" w:rsidRDefault="004A3D01" w:rsidP="004A3D01"/>
    <w:p w:rsidR="004A3D01" w:rsidRDefault="004A3D01" w:rsidP="004A3D01">
      <w:pPr>
        <w:rPr>
          <w:u w:val="single"/>
        </w:rPr>
      </w:pPr>
    </w:p>
    <w:p w:rsidR="004A3D01" w:rsidRDefault="004A3D01" w:rsidP="004A3D01">
      <w:pPr>
        <w:rPr>
          <w:u w:val="single"/>
        </w:rPr>
      </w:pPr>
    </w:p>
    <w:p w:rsidR="004A3D01" w:rsidRDefault="004A3D01" w:rsidP="004A3D01">
      <w:pPr>
        <w:rPr>
          <w:u w:val="single"/>
        </w:rPr>
      </w:pPr>
    </w:p>
    <w:p w:rsidR="004A3D01" w:rsidRDefault="004A3D01" w:rsidP="004A3D01">
      <w:r w:rsidRPr="004A3D01">
        <w:rPr>
          <w:u w:val="single"/>
        </w:rPr>
        <w:lastRenderedPageBreak/>
        <w:t>Inner products</w:t>
      </w:r>
      <w:r>
        <w:t>:</w:t>
      </w:r>
    </w:p>
    <w:p w:rsidR="004A3D01" w:rsidRPr="004A3D01" w:rsidRDefault="004A3D01" w:rsidP="004A3D01">
      <w:pPr>
        <w:ind w:firstLine="720"/>
      </w:pPr>
    </w:p>
    <w:p w:rsidR="00E1562B" w:rsidRDefault="00FB4CDB">
      <w:bookmarkStart w:id="0" w:name="_GoBack"/>
      <w:r w:rsidRPr="00FB4CDB">
        <w:drawing>
          <wp:inline distT="0" distB="0" distL="0" distR="0">
            <wp:extent cx="1623801" cy="69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53" cy="70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1097" w:rsidRDefault="00C81097"/>
    <w:p w:rsidR="00C81097" w:rsidRDefault="00C81097"/>
    <w:p w:rsidR="00C81097" w:rsidRDefault="00C81097"/>
    <w:p w:rsidR="004A3D01" w:rsidRPr="004A3D01" w:rsidRDefault="004A3D01">
      <w:pPr>
        <w:rPr>
          <w:u w:val="single"/>
        </w:rPr>
      </w:pPr>
      <w:r w:rsidRPr="004A3D01">
        <w:rPr>
          <w:u w:val="single"/>
        </w:rPr>
        <w:t>Source code:</w:t>
      </w:r>
    </w:p>
    <w:sectPr w:rsidR="004A3D01" w:rsidRPr="004A3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B67" w:rsidRDefault="00B07B67" w:rsidP="004A3D01">
      <w:pPr>
        <w:spacing w:after="0" w:line="240" w:lineRule="auto"/>
      </w:pPr>
      <w:r>
        <w:separator/>
      </w:r>
    </w:p>
  </w:endnote>
  <w:endnote w:type="continuationSeparator" w:id="0">
    <w:p w:rsidR="00B07B67" w:rsidRDefault="00B07B67" w:rsidP="004A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B67" w:rsidRDefault="00B07B67" w:rsidP="004A3D01">
      <w:pPr>
        <w:spacing w:after="0" w:line="240" w:lineRule="auto"/>
      </w:pPr>
      <w:r>
        <w:separator/>
      </w:r>
    </w:p>
  </w:footnote>
  <w:footnote w:type="continuationSeparator" w:id="0">
    <w:p w:rsidR="00B07B67" w:rsidRDefault="00B07B67" w:rsidP="004A3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2B"/>
    <w:rsid w:val="00285641"/>
    <w:rsid w:val="004A3D01"/>
    <w:rsid w:val="0068141E"/>
    <w:rsid w:val="008B1591"/>
    <w:rsid w:val="00A31040"/>
    <w:rsid w:val="00B07B67"/>
    <w:rsid w:val="00B47063"/>
    <w:rsid w:val="00C81097"/>
    <w:rsid w:val="00E1562B"/>
    <w:rsid w:val="00F134C2"/>
    <w:rsid w:val="00F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DEDD-0C88-4BB9-9640-F5CCDC1C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5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159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D01"/>
  </w:style>
  <w:style w:type="paragraph" w:styleId="Footer">
    <w:name w:val="footer"/>
    <w:basedOn w:val="Normal"/>
    <w:link w:val="FooterChar"/>
    <w:uiPriority w:val="99"/>
    <w:unhideWhenUsed/>
    <w:rsid w:val="004A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Jason Morand</cp:lastModifiedBy>
  <cp:revision>2</cp:revision>
  <cp:lastPrinted>2017-05-20T20:41:00Z</cp:lastPrinted>
  <dcterms:created xsi:type="dcterms:W3CDTF">2017-06-12T19:59:00Z</dcterms:created>
  <dcterms:modified xsi:type="dcterms:W3CDTF">2017-06-12T19:59:00Z</dcterms:modified>
</cp:coreProperties>
</file>