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983E9" w14:textId="7539DA4C" w:rsidR="004C1E32" w:rsidRDefault="008451E3">
      <w:r>
        <w:rPr>
          <w:noProof/>
        </w:rPr>
        <w:drawing>
          <wp:inline distT="0" distB="0" distL="0" distR="0" wp14:anchorId="477882A1" wp14:editId="4AE98C40">
            <wp:extent cx="6965315" cy="5144494"/>
            <wp:effectExtent l="0" t="0" r="0" b="0"/>
            <wp:docPr id="1667050691" name="資料庫圖表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</w:p>
    <w:sectPr w:rsidR="004C1E32" w:rsidSect="008451E3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1E3"/>
    <w:rsid w:val="004C1E32"/>
    <w:rsid w:val="004E43DC"/>
    <w:rsid w:val="0064290A"/>
    <w:rsid w:val="006D04C2"/>
    <w:rsid w:val="00727D06"/>
    <w:rsid w:val="008451E3"/>
    <w:rsid w:val="008763E8"/>
    <w:rsid w:val="00AF771A"/>
    <w:rsid w:val="00BD344C"/>
    <w:rsid w:val="00EE4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E01B5"/>
  <w15:chartTrackingRefBased/>
  <w15:docId w15:val="{249B7AE4-4A78-4E5B-8918-AEB84E154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451E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51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51E3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51E3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51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51E3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51E3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51E3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51E3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451E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451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451E3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451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451E3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451E3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451E3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451E3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451E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451E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451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51E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451E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451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451E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451E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451E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451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451E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451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EB6C12BF-A84D-4B6A-A72F-D604DB0C8213}" type="doc">
      <dgm:prSet loTypeId="urn:microsoft.com/office/officeart/2005/8/layout/hierarchy6" loCatId="hierarchy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zh-TW" altLang="en-US"/>
        </a:p>
      </dgm:t>
    </dgm:pt>
    <dgm:pt modelId="{C74F119F-44CB-4D0C-9778-903EA6B07F6E}">
      <dgm:prSet phldrT="[文字]" custT="1"/>
      <dgm:spPr/>
      <dgm:t>
        <a:bodyPr/>
        <a:lstStyle/>
        <a:p>
          <a:r>
            <a:rPr lang="en-US" altLang="zh-TW" sz="1000"/>
            <a:t>ETF</a:t>
          </a:r>
          <a:r>
            <a:rPr lang="zh-TW" altLang="en-US" sz="1000"/>
            <a:t>偏好</a:t>
          </a:r>
        </a:p>
      </dgm:t>
    </dgm:pt>
    <dgm:pt modelId="{C4778D0E-37E6-4D89-BD40-1A496006B438}" type="parTrans" cxnId="{C7AE19EB-99BC-4A79-9376-1628A90C8C0A}">
      <dgm:prSet/>
      <dgm:spPr/>
      <dgm:t>
        <a:bodyPr/>
        <a:lstStyle/>
        <a:p>
          <a:endParaRPr lang="zh-TW" altLang="en-US"/>
        </a:p>
      </dgm:t>
    </dgm:pt>
    <dgm:pt modelId="{2110CCB8-33A8-4B25-A8AC-5756D23ABEEC}" type="sibTrans" cxnId="{C7AE19EB-99BC-4A79-9376-1628A90C8C0A}">
      <dgm:prSet/>
      <dgm:spPr/>
      <dgm:t>
        <a:bodyPr/>
        <a:lstStyle/>
        <a:p>
          <a:endParaRPr lang="zh-TW" altLang="en-US"/>
        </a:p>
      </dgm:t>
    </dgm:pt>
    <dgm:pt modelId="{9DE6CD2A-1F10-471F-B003-2661AAADE7F9}">
      <dgm:prSet phldrT="[文字]" custT="1"/>
      <dgm:spPr/>
      <dgm:t>
        <a:bodyPr/>
        <a:lstStyle/>
        <a:p>
          <a:r>
            <a:rPr lang="zh-TW" altLang="en-US" sz="600" b="0"/>
            <a:t>分散程度</a:t>
          </a:r>
        </a:p>
      </dgm:t>
    </dgm:pt>
    <dgm:pt modelId="{E05F378D-9309-465D-9082-DAC5E1D559B4}" type="parTrans" cxnId="{CFE735F9-F543-4A63-BFBA-D5D3962AA07C}">
      <dgm:prSet/>
      <dgm:spPr/>
      <dgm:t>
        <a:bodyPr/>
        <a:lstStyle/>
        <a:p>
          <a:endParaRPr lang="zh-TW" altLang="en-US"/>
        </a:p>
      </dgm:t>
    </dgm:pt>
    <dgm:pt modelId="{8E1F1475-FB71-47A7-908C-4D9B216D9443}" type="sibTrans" cxnId="{CFE735F9-F543-4A63-BFBA-D5D3962AA07C}">
      <dgm:prSet/>
      <dgm:spPr/>
      <dgm:t>
        <a:bodyPr/>
        <a:lstStyle/>
        <a:p>
          <a:endParaRPr lang="zh-TW" altLang="en-US"/>
        </a:p>
      </dgm:t>
    </dgm:pt>
    <dgm:pt modelId="{2D515033-02E9-40AB-B988-5480145BC101}">
      <dgm:prSet phldrT="[文字]"/>
      <dgm:spPr/>
      <dgm:t>
        <a:bodyPr/>
        <a:lstStyle/>
        <a:p>
          <a:r>
            <a:rPr lang="zh-TW" altLang="en-US"/>
            <a:t>成分股</a:t>
          </a:r>
        </a:p>
      </dgm:t>
    </dgm:pt>
    <dgm:pt modelId="{A9781078-ED7F-4A82-885F-FA20D494D476}" type="parTrans" cxnId="{217E8047-2DED-44DB-BA9F-8BF3AD4C89B1}">
      <dgm:prSet/>
      <dgm:spPr/>
      <dgm:t>
        <a:bodyPr/>
        <a:lstStyle/>
        <a:p>
          <a:endParaRPr lang="zh-TW" altLang="en-US"/>
        </a:p>
      </dgm:t>
    </dgm:pt>
    <dgm:pt modelId="{81A8F20D-461A-40E4-A447-7BC699957562}" type="sibTrans" cxnId="{217E8047-2DED-44DB-BA9F-8BF3AD4C89B1}">
      <dgm:prSet/>
      <dgm:spPr/>
      <dgm:t>
        <a:bodyPr/>
        <a:lstStyle/>
        <a:p>
          <a:endParaRPr lang="zh-TW" altLang="en-US"/>
        </a:p>
      </dgm:t>
    </dgm:pt>
    <dgm:pt modelId="{26FE2279-04EC-4B34-9134-212ECC770E8E}">
      <dgm:prSet phldrT="[文字]"/>
      <dgm:spPr/>
      <dgm:t>
        <a:bodyPr/>
        <a:lstStyle/>
        <a:p>
          <a:r>
            <a:rPr lang="zh-TW" altLang="en-US" b="0"/>
            <a:t>市場情緒</a:t>
          </a:r>
        </a:p>
      </dgm:t>
    </dgm:pt>
    <dgm:pt modelId="{FC96E50F-D9B3-4157-A9E2-65DCC0B4B590}" type="parTrans" cxnId="{0B257C45-17CE-4F06-A934-62DBA3DAFAE7}">
      <dgm:prSet/>
      <dgm:spPr/>
      <dgm:t>
        <a:bodyPr/>
        <a:lstStyle/>
        <a:p>
          <a:endParaRPr lang="zh-TW" altLang="en-US"/>
        </a:p>
      </dgm:t>
    </dgm:pt>
    <dgm:pt modelId="{FB2D244A-1435-4896-9C51-30A9A751CFE7}" type="sibTrans" cxnId="{0B257C45-17CE-4F06-A934-62DBA3DAFAE7}">
      <dgm:prSet/>
      <dgm:spPr/>
      <dgm:t>
        <a:bodyPr/>
        <a:lstStyle/>
        <a:p>
          <a:endParaRPr lang="zh-TW" altLang="en-US"/>
        </a:p>
      </dgm:t>
    </dgm:pt>
    <dgm:pt modelId="{3861D3A5-A1D5-46CF-AA54-BE6BB009B6C3}">
      <dgm:prSet phldrT="[文字]"/>
      <dgm:spPr/>
      <dgm:t>
        <a:bodyPr/>
        <a:lstStyle/>
        <a:p>
          <a:r>
            <a:rPr lang="zh-TW" altLang="en-US"/>
            <a:t>根本目標</a:t>
          </a:r>
        </a:p>
      </dgm:t>
    </dgm:pt>
    <dgm:pt modelId="{F0BB2999-13A8-4809-BF7D-6903EDE4E7D8}" type="sibTrans" cxnId="{776072A2-F1B7-4523-ABC6-6AD1BB310325}">
      <dgm:prSet/>
      <dgm:spPr/>
      <dgm:t>
        <a:bodyPr/>
        <a:lstStyle/>
        <a:p>
          <a:endParaRPr lang="zh-TW" altLang="en-US"/>
        </a:p>
      </dgm:t>
    </dgm:pt>
    <dgm:pt modelId="{53C914F2-30E9-4DCF-827C-FF67ED08E9D4}" type="parTrans" cxnId="{776072A2-F1B7-4523-ABC6-6AD1BB310325}">
      <dgm:prSet/>
      <dgm:spPr/>
      <dgm:t>
        <a:bodyPr/>
        <a:lstStyle/>
        <a:p>
          <a:endParaRPr lang="zh-TW" altLang="en-US"/>
        </a:p>
      </dgm:t>
    </dgm:pt>
    <dgm:pt modelId="{AA5D93FA-6D08-405E-9990-F2E1C283ADEA}">
      <dgm:prSet phldrT="[文字]"/>
      <dgm:spPr/>
      <dgm:t>
        <a:bodyPr/>
        <a:lstStyle/>
        <a:p>
          <a:r>
            <a:rPr lang="zh-TW" altLang="en-US"/>
            <a:t>屬性</a:t>
          </a:r>
        </a:p>
      </dgm:t>
    </dgm:pt>
    <dgm:pt modelId="{CC886062-7AC8-4F7D-B1EB-3EF7E85E71C5}" type="sibTrans" cxnId="{350358B1-FAB0-471C-AD77-3610A5AA75B4}">
      <dgm:prSet/>
      <dgm:spPr/>
      <dgm:t>
        <a:bodyPr/>
        <a:lstStyle/>
        <a:p>
          <a:endParaRPr lang="zh-TW" altLang="en-US"/>
        </a:p>
      </dgm:t>
    </dgm:pt>
    <dgm:pt modelId="{8A1893FA-6563-47A5-B4F0-DF81FF910BB5}" type="parTrans" cxnId="{350358B1-FAB0-471C-AD77-3610A5AA75B4}">
      <dgm:prSet/>
      <dgm:spPr/>
      <dgm:t>
        <a:bodyPr/>
        <a:lstStyle/>
        <a:p>
          <a:endParaRPr lang="zh-TW" altLang="en-US"/>
        </a:p>
      </dgm:t>
    </dgm:pt>
    <dgm:pt modelId="{774DDCDD-2192-4B0D-9224-510C85F6CEF5}">
      <dgm:prSet phldrT="[文字]"/>
      <dgm:spPr/>
      <dgm:t>
        <a:bodyPr/>
        <a:lstStyle/>
        <a:p>
          <a:r>
            <a:rPr lang="zh-TW" altLang="en-US"/>
            <a:t>股份占比</a:t>
          </a:r>
        </a:p>
      </dgm:t>
    </dgm:pt>
    <dgm:pt modelId="{603FE33C-C52F-4343-9AE4-201FACEE6C99}" type="parTrans" cxnId="{CE285D0A-30A0-4B59-B282-6831822575A2}">
      <dgm:prSet/>
      <dgm:spPr/>
      <dgm:t>
        <a:bodyPr/>
        <a:lstStyle/>
        <a:p>
          <a:endParaRPr lang="zh-TW" altLang="en-US"/>
        </a:p>
      </dgm:t>
    </dgm:pt>
    <dgm:pt modelId="{D1DB0F59-EABE-469C-96F4-03B307B4FA54}" type="sibTrans" cxnId="{CE285D0A-30A0-4B59-B282-6831822575A2}">
      <dgm:prSet/>
      <dgm:spPr/>
      <dgm:t>
        <a:bodyPr/>
        <a:lstStyle/>
        <a:p>
          <a:endParaRPr lang="zh-TW" altLang="en-US"/>
        </a:p>
      </dgm:t>
    </dgm:pt>
    <dgm:pt modelId="{C2E5CB15-F18C-4C56-9CEA-ED139EE9F091}">
      <dgm:prSet phldrT="[文字]"/>
      <dgm:spPr/>
      <dgm:t>
        <a:bodyPr/>
        <a:lstStyle/>
        <a:p>
          <a:r>
            <a:rPr lang="en-US" altLang="zh-TW"/>
            <a:t>FinBERT</a:t>
          </a:r>
          <a:r>
            <a:rPr lang="zh-TW" altLang="en-US"/>
            <a:t>情緒分數</a:t>
          </a:r>
          <a:endParaRPr lang="en-US" altLang="zh-TW"/>
        </a:p>
      </dgm:t>
    </dgm:pt>
    <dgm:pt modelId="{590A95D7-F4FE-41D6-917E-3B29FD2FFB8E}" type="parTrans" cxnId="{22F81890-793B-439E-8BC3-20BE12A5498A}">
      <dgm:prSet/>
      <dgm:spPr/>
      <dgm:t>
        <a:bodyPr/>
        <a:lstStyle/>
        <a:p>
          <a:endParaRPr lang="zh-TW" altLang="en-US"/>
        </a:p>
      </dgm:t>
    </dgm:pt>
    <dgm:pt modelId="{7EFF2485-1F7F-4487-A6D1-69BF0F3C60AE}" type="sibTrans" cxnId="{22F81890-793B-439E-8BC3-20BE12A5498A}">
      <dgm:prSet/>
      <dgm:spPr/>
      <dgm:t>
        <a:bodyPr/>
        <a:lstStyle/>
        <a:p>
          <a:endParaRPr lang="zh-TW" altLang="en-US"/>
        </a:p>
      </dgm:t>
    </dgm:pt>
    <dgm:pt modelId="{E3681889-CE73-427C-BEC6-69AF6BEEBF53}">
      <dgm:prSet phldrT="[文字]"/>
      <dgm:spPr/>
      <dgm:t>
        <a:bodyPr/>
        <a:lstStyle/>
        <a:p>
          <a:r>
            <a:rPr lang="zh-TW" altLang="en-US"/>
            <a:t>總目標</a:t>
          </a:r>
        </a:p>
      </dgm:t>
    </dgm:pt>
    <dgm:pt modelId="{AFF82EF6-D2E2-469B-A605-FDEC85AAEB88}" type="sibTrans" cxnId="{1F0C7467-BE91-44AA-8EF6-0DED802735F4}">
      <dgm:prSet/>
      <dgm:spPr/>
      <dgm:t>
        <a:bodyPr/>
        <a:lstStyle/>
        <a:p>
          <a:endParaRPr lang="zh-TW" altLang="en-US"/>
        </a:p>
      </dgm:t>
    </dgm:pt>
    <dgm:pt modelId="{A30D55C0-B0B4-4C8E-A472-644AE58EA2EF}" type="parTrans" cxnId="{1F0C7467-BE91-44AA-8EF6-0DED802735F4}">
      <dgm:prSet/>
      <dgm:spPr/>
      <dgm:t>
        <a:bodyPr/>
        <a:lstStyle/>
        <a:p>
          <a:endParaRPr lang="zh-TW" altLang="en-US"/>
        </a:p>
      </dgm:t>
    </dgm:pt>
    <dgm:pt modelId="{F0A9E385-9163-445B-9748-53847A7FC526}">
      <dgm:prSet phldrT="[文字]" custT="1"/>
      <dgm:spPr/>
      <dgm:t>
        <a:bodyPr/>
        <a:lstStyle/>
        <a:p>
          <a:r>
            <a:rPr lang="zh-TW" altLang="en-US" sz="700"/>
            <a:t>報酬率</a:t>
          </a:r>
        </a:p>
      </dgm:t>
    </dgm:pt>
    <dgm:pt modelId="{49B5C602-4933-410C-9043-8BB8027E1AA6}" type="parTrans" cxnId="{D5BB9A7B-59CE-43CB-BA04-AA924FE9AAAB}">
      <dgm:prSet/>
      <dgm:spPr/>
      <dgm:t>
        <a:bodyPr/>
        <a:lstStyle/>
        <a:p>
          <a:endParaRPr lang="zh-TW" altLang="en-US"/>
        </a:p>
      </dgm:t>
    </dgm:pt>
    <dgm:pt modelId="{D11AF8F9-7AE1-43A2-86B5-328B798EAEBE}" type="sibTrans" cxnId="{D5BB9A7B-59CE-43CB-BA04-AA924FE9AAAB}">
      <dgm:prSet/>
      <dgm:spPr/>
      <dgm:t>
        <a:bodyPr/>
        <a:lstStyle/>
        <a:p>
          <a:endParaRPr lang="zh-TW" altLang="en-US"/>
        </a:p>
      </dgm:t>
    </dgm:pt>
    <dgm:pt modelId="{31F75F55-475C-4A54-B0F2-E8792816C12B}">
      <dgm:prSet phldrT="[文字]" custT="1"/>
      <dgm:spPr/>
      <dgm:t>
        <a:bodyPr/>
        <a:lstStyle/>
        <a:p>
          <a:r>
            <a:rPr lang="zh-TW" altLang="en-US" sz="600"/>
            <a:t>風險程度</a:t>
          </a:r>
        </a:p>
      </dgm:t>
    </dgm:pt>
    <dgm:pt modelId="{44A32260-FC44-4E43-B50F-8F54A8F00C6F}" type="parTrans" cxnId="{89AE945D-E855-4B14-9E3F-82DBA3C50642}">
      <dgm:prSet/>
      <dgm:spPr/>
      <dgm:t>
        <a:bodyPr/>
        <a:lstStyle/>
        <a:p>
          <a:endParaRPr lang="zh-TW" altLang="en-US"/>
        </a:p>
      </dgm:t>
    </dgm:pt>
    <dgm:pt modelId="{255417CD-B59F-46C7-89A6-C2FCC27240C6}" type="sibTrans" cxnId="{89AE945D-E855-4B14-9E3F-82DBA3C50642}">
      <dgm:prSet/>
      <dgm:spPr/>
      <dgm:t>
        <a:bodyPr/>
        <a:lstStyle/>
        <a:p>
          <a:endParaRPr lang="zh-TW" altLang="en-US"/>
        </a:p>
      </dgm:t>
    </dgm:pt>
    <dgm:pt modelId="{E4BE01AE-2895-4251-9122-D9E2D85D5557}">
      <dgm:prSet phldrT="[文字]" custT="1"/>
      <dgm:spPr/>
      <dgm:t>
        <a:bodyPr/>
        <a:lstStyle/>
        <a:p>
          <a:r>
            <a:rPr lang="zh-TW" altLang="en-US" sz="600"/>
            <a:t>持有成本</a:t>
          </a:r>
        </a:p>
      </dgm:t>
    </dgm:pt>
    <dgm:pt modelId="{86451D34-EE3A-4A2C-8409-F2286B368349}" type="parTrans" cxnId="{1DED5442-9D17-4AF2-A3C4-480D09FE3593}">
      <dgm:prSet/>
      <dgm:spPr/>
      <dgm:t>
        <a:bodyPr/>
        <a:lstStyle/>
        <a:p>
          <a:endParaRPr lang="zh-TW" altLang="en-US"/>
        </a:p>
      </dgm:t>
    </dgm:pt>
    <dgm:pt modelId="{A55C2E13-C6E7-471C-8FA5-333F90397E1A}" type="sibTrans" cxnId="{1DED5442-9D17-4AF2-A3C4-480D09FE3593}">
      <dgm:prSet/>
      <dgm:spPr/>
      <dgm:t>
        <a:bodyPr/>
        <a:lstStyle/>
        <a:p>
          <a:endParaRPr lang="zh-TW" altLang="en-US"/>
        </a:p>
      </dgm:t>
    </dgm:pt>
    <dgm:pt modelId="{28907DF3-0F56-4C53-932F-F8384191413D}">
      <dgm:prSet phldrT="[文字]" custT="1"/>
      <dgm:spPr/>
      <dgm:t>
        <a:bodyPr/>
        <a:lstStyle/>
        <a:p>
          <a:r>
            <a:rPr lang="zh-TW" altLang="en-US" sz="700"/>
            <a:t>流動性</a:t>
          </a:r>
        </a:p>
      </dgm:t>
    </dgm:pt>
    <dgm:pt modelId="{592F5DE6-B4DC-4BA4-B7F6-FC32AD54B474}" type="parTrans" cxnId="{E8C1309D-EB77-4962-8F7A-EE910C750629}">
      <dgm:prSet/>
      <dgm:spPr/>
      <dgm:t>
        <a:bodyPr/>
        <a:lstStyle/>
        <a:p>
          <a:endParaRPr lang="zh-TW" altLang="en-US"/>
        </a:p>
      </dgm:t>
    </dgm:pt>
    <dgm:pt modelId="{D544F1A8-ED90-4D8F-B8EC-6D3A280DE9BD}" type="sibTrans" cxnId="{E8C1309D-EB77-4962-8F7A-EE910C750629}">
      <dgm:prSet/>
      <dgm:spPr/>
      <dgm:t>
        <a:bodyPr/>
        <a:lstStyle/>
        <a:p>
          <a:endParaRPr lang="zh-TW" altLang="en-US"/>
        </a:p>
      </dgm:t>
    </dgm:pt>
    <dgm:pt modelId="{56DB7544-F04D-4AAF-9E1F-0245087B5127}">
      <dgm:prSet phldrT="[文字]" custT="1"/>
      <dgm:spPr/>
      <dgm:t>
        <a:bodyPr/>
        <a:lstStyle/>
        <a:p>
          <a:r>
            <a:rPr lang="zh-TW" altLang="en-US" sz="700"/>
            <a:t>日均   成交量</a:t>
          </a:r>
        </a:p>
      </dgm:t>
    </dgm:pt>
    <dgm:pt modelId="{D3DA1617-4AAB-4D9D-A9FB-837C996B059A}" type="parTrans" cxnId="{16B90D5D-A548-4A85-A481-4FC2B71594F2}">
      <dgm:prSet/>
      <dgm:spPr/>
      <dgm:t>
        <a:bodyPr/>
        <a:lstStyle/>
        <a:p>
          <a:endParaRPr lang="zh-TW" altLang="en-US"/>
        </a:p>
      </dgm:t>
    </dgm:pt>
    <dgm:pt modelId="{82F727FA-9577-4CFB-B085-2CB2D164E80B}" type="sibTrans" cxnId="{16B90D5D-A548-4A85-A481-4FC2B71594F2}">
      <dgm:prSet/>
      <dgm:spPr/>
      <dgm:t>
        <a:bodyPr/>
        <a:lstStyle/>
        <a:p>
          <a:endParaRPr lang="zh-TW" altLang="en-US"/>
        </a:p>
      </dgm:t>
    </dgm:pt>
    <dgm:pt modelId="{0FA54D51-9682-4AD0-A1F9-EDE8B4EE2D5B}">
      <dgm:prSet phldrT="[文字]" custT="1"/>
      <dgm:spPr/>
      <dgm:t>
        <a:bodyPr/>
        <a:lstStyle/>
        <a:p>
          <a:r>
            <a:rPr lang="zh-TW" altLang="en-US" sz="800"/>
            <a:t>資產規模</a:t>
          </a:r>
        </a:p>
      </dgm:t>
    </dgm:pt>
    <dgm:pt modelId="{EE41C7A6-DC44-4176-A58D-CBF76C805D9C}" type="parTrans" cxnId="{3EDCD071-402A-45D0-BA9E-3EF6B0DFD1F8}">
      <dgm:prSet/>
      <dgm:spPr/>
      <dgm:t>
        <a:bodyPr/>
        <a:lstStyle/>
        <a:p>
          <a:endParaRPr lang="zh-TW" altLang="en-US"/>
        </a:p>
      </dgm:t>
    </dgm:pt>
    <dgm:pt modelId="{F7E9D4B8-2A27-4E06-B855-F235AD342BDC}" type="sibTrans" cxnId="{3EDCD071-402A-45D0-BA9E-3EF6B0DFD1F8}">
      <dgm:prSet/>
      <dgm:spPr/>
      <dgm:t>
        <a:bodyPr/>
        <a:lstStyle/>
        <a:p>
          <a:endParaRPr lang="zh-TW" altLang="en-US"/>
        </a:p>
      </dgm:t>
    </dgm:pt>
    <dgm:pt modelId="{BC3BA8F4-0498-41AF-8681-D2B1E0C4112D}">
      <dgm:prSet phldrT="[文字]" custT="1"/>
      <dgm:spPr/>
      <dgm:t>
        <a:bodyPr/>
        <a:lstStyle/>
        <a:p>
          <a:r>
            <a:rPr lang="zh-TW" altLang="en-US" sz="800"/>
            <a:t>買賣價差</a:t>
          </a:r>
        </a:p>
      </dgm:t>
    </dgm:pt>
    <dgm:pt modelId="{A25AD379-92B7-4188-84F7-248193563588}" type="parTrans" cxnId="{DA275AB1-6DDD-45F7-8FCB-8B3896824F79}">
      <dgm:prSet/>
      <dgm:spPr/>
      <dgm:t>
        <a:bodyPr/>
        <a:lstStyle/>
        <a:p>
          <a:endParaRPr lang="zh-TW" altLang="en-US"/>
        </a:p>
      </dgm:t>
    </dgm:pt>
    <dgm:pt modelId="{B43394C7-3303-4A9F-B926-C9A6C4C57F0C}" type="sibTrans" cxnId="{DA275AB1-6DDD-45F7-8FCB-8B3896824F79}">
      <dgm:prSet/>
      <dgm:spPr/>
      <dgm:t>
        <a:bodyPr/>
        <a:lstStyle/>
        <a:p>
          <a:endParaRPr lang="zh-TW" altLang="en-US"/>
        </a:p>
      </dgm:t>
    </dgm:pt>
    <dgm:pt modelId="{30ABC77F-69D9-4517-A7D5-02F62E5784DB}">
      <dgm:prSet phldrT="[文字]" custT="1"/>
      <dgm:spPr/>
      <dgm:t>
        <a:bodyPr/>
        <a:lstStyle/>
        <a:p>
          <a:r>
            <a:rPr lang="zh-TW" altLang="en-US" sz="600"/>
            <a:t>總費用率</a:t>
          </a:r>
        </a:p>
      </dgm:t>
    </dgm:pt>
    <dgm:pt modelId="{51199F6A-B5A6-492E-976B-185E235AC5EF}" type="parTrans" cxnId="{C48EF497-20BC-48AA-9A74-02A9641856DC}">
      <dgm:prSet/>
      <dgm:spPr/>
      <dgm:t>
        <a:bodyPr/>
        <a:lstStyle/>
        <a:p>
          <a:endParaRPr lang="zh-TW" altLang="en-US"/>
        </a:p>
      </dgm:t>
    </dgm:pt>
    <dgm:pt modelId="{FE32C848-E37C-4DD6-85A7-12BA95C2C200}" type="sibTrans" cxnId="{C48EF497-20BC-48AA-9A74-02A9641856DC}">
      <dgm:prSet/>
      <dgm:spPr/>
      <dgm:t>
        <a:bodyPr/>
        <a:lstStyle/>
        <a:p>
          <a:endParaRPr lang="zh-TW" altLang="en-US"/>
        </a:p>
      </dgm:t>
    </dgm:pt>
    <dgm:pt modelId="{B6AF9BD7-5B78-4F34-8C00-3FB850DCA6C3}">
      <dgm:prSet phldrT="[文字]" custT="1"/>
      <dgm:spPr/>
      <dgm:t>
        <a:bodyPr/>
        <a:lstStyle/>
        <a:p>
          <a:r>
            <a:rPr lang="zh-TW" altLang="en-US" sz="600"/>
            <a:t>波動率</a:t>
          </a:r>
        </a:p>
      </dgm:t>
    </dgm:pt>
    <dgm:pt modelId="{EBBDD190-BEBB-4C1E-AF71-179830D9BB55}" type="parTrans" cxnId="{2FD42CD3-EC48-4DFB-AD6F-98FD7A832A64}">
      <dgm:prSet/>
      <dgm:spPr/>
      <dgm:t>
        <a:bodyPr/>
        <a:lstStyle/>
        <a:p>
          <a:endParaRPr lang="zh-TW" altLang="en-US"/>
        </a:p>
      </dgm:t>
    </dgm:pt>
    <dgm:pt modelId="{5932F66F-800F-4A1D-84DA-B48E30403DA4}" type="sibTrans" cxnId="{2FD42CD3-EC48-4DFB-AD6F-98FD7A832A64}">
      <dgm:prSet/>
      <dgm:spPr/>
      <dgm:t>
        <a:bodyPr/>
        <a:lstStyle/>
        <a:p>
          <a:endParaRPr lang="zh-TW" altLang="en-US"/>
        </a:p>
      </dgm:t>
    </dgm:pt>
    <dgm:pt modelId="{EA8C8F97-5711-4DD2-8B78-111D6B3A266B}">
      <dgm:prSet phldrT="[文字]" custT="1"/>
      <dgm:spPr/>
      <dgm:t>
        <a:bodyPr/>
        <a:lstStyle/>
        <a:p>
          <a:r>
            <a:rPr lang="zh-TW" altLang="en-US" sz="700"/>
            <a:t>年化   報酬率</a:t>
          </a:r>
        </a:p>
      </dgm:t>
    </dgm:pt>
    <dgm:pt modelId="{96FB519D-118B-4B1F-A540-6812B59DFC3E}" type="parTrans" cxnId="{6116DEA3-DA7F-41C6-A349-3F04FD07A55C}">
      <dgm:prSet/>
      <dgm:spPr/>
      <dgm:t>
        <a:bodyPr/>
        <a:lstStyle/>
        <a:p>
          <a:endParaRPr lang="zh-TW" altLang="en-US"/>
        </a:p>
      </dgm:t>
    </dgm:pt>
    <dgm:pt modelId="{B02C5623-08A7-4183-99C3-F4D9D8EA3FA2}" type="sibTrans" cxnId="{6116DEA3-DA7F-41C6-A349-3F04FD07A55C}">
      <dgm:prSet/>
      <dgm:spPr/>
      <dgm:t>
        <a:bodyPr/>
        <a:lstStyle/>
        <a:p>
          <a:endParaRPr lang="zh-TW" altLang="en-US"/>
        </a:p>
      </dgm:t>
    </dgm:pt>
    <dgm:pt modelId="{D99F9483-7B96-42EC-B7D1-8FE7F742D9FB}">
      <dgm:prSet phldrT="[文字]" custT="1"/>
      <dgm:spPr/>
      <dgm:t>
        <a:bodyPr/>
        <a:lstStyle/>
        <a:p>
          <a:r>
            <a:rPr lang="zh-TW" altLang="en-US" sz="700"/>
            <a:t>配息</a:t>
          </a:r>
        </a:p>
      </dgm:t>
    </dgm:pt>
    <dgm:pt modelId="{BCF9B774-0C76-4DFF-991D-02B99A4CD5A5}" type="parTrans" cxnId="{945251D5-B4D0-40EA-A950-68477AA27F2B}">
      <dgm:prSet/>
      <dgm:spPr/>
      <dgm:t>
        <a:bodyPr/>
        <a:lstStyle/>
        <a:p>
          <a:endParaRPr lang="zh-TW" altLang="en-US"/>
        </a:p>
      </dgm:t>
    </dgm:pt>
    <dgm:pt modelId="{52DDB164-8D34-4630-978C-C393BBA254A5}" type="sibTrans" cxnId="{945251D5-B4D0-40EA-A950-68477AA27F2B}">
      <dgm:prSet/>
      <dgm:spPr/>
      <dgm:t>
        <a:bodyPr/>
        <a:lstStyle/>
        <a:p>
          <a:endParaRPr lang="zh-TW" altLang="en-US"/>
        </a:p>
      </dgm:t>
    </dgm:pt>
    <dgm:pt modelId="{6CA6C992-D1B4-4D40-B3D0-A261B096CB90}" type="pres">
      <dgm:prSet presAssocID="{EB6C12BF-A84D-4B6A-A72F-D604DB0C8213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AB53D2C5-CB6F-4AFC-9CA9-36296DF7B3F5}" type="pres">
      <dgm:prSet presAssocID="{EB6C12BF-A84D-4B6A-A72F-D604DB0C8213}" presName="hierFlow" presStyleCnt="0"/>
      <dgm:spPr/>
    </dgm:pt>
    <dgm:pt modelId="{ACD4D1D8-43EF-4FE4-8F41-57B2FF1A3C4E}" type="pres">
      <dgm:prSet presAssocID="{EB6C12BF-A84D-4B6A-A72F-D604DB0C8213}" presName="firstBuf" presStyleCnt="0"/>
      <dgm:spPr/>
    </dgm:pt>
    <dgm:pt modelId="{2A549577-5D0C-4C30-901B-62F99B274E7B}" type="pres">
      <dgm:prSet presAssocID="{EB6C12BF-A84D-4B6A-A72F-D604DB0C8213}" presName="hierChild1" presStyleCnt="0">
        <dgm:presLayoutVars>
          <dgm:chPref val="1"/>
          <dgm:animOne val="branch"/>
          <dgm:animLvl val="lvl"/>
        </dgm:presLayoutVars>
      </dgm:prSet>
      <dgm:spPr/>
    </dgm:pt>
    <dgm:pt modelId="{2984FFC3-A41E-42DC-85A3-583FAEBCB783}" type="pres">
      <dgm:prSet presAssocID="{C74F119F-44CB-4D0C-9778-903EA6B07F6E}" presName="Name14" presStyleCnt="0"/>
      <dgm:spPr/>
    </dgm:pt>
    <dgm:pt modelId="{E3B72C0E-63C9-42E7-BB5E-09287D4BB758}" type="pres">
      <dgm:prSet presAssocID="{C74F119F-44CB-4D0C-9778-903EA6B07F6E}" presName="level1Shape" presStyleLbl="node0" presStyleIdx="0" presStyleCnt="1" custScaleX="146342">
        <dgm:presLayoutVars>
          <dgm:chPref val="3"/>
        </dgm:presLayoutVars>
      </dgm:prSet>
      <dgm:spPr/>
    </dgm:pt>
    <dgm:pt modelId="{2CE1B6BB-C295-4227-8994-CF7772A40264}" type="pres">
      <dgm:prSet presAssocID="{C74F119F-44CB-4D0C-9778-903EA6B07F6E}" presName="hierChild2" presStyleCnt="0"/>
      <dgm:spPr/>
    </dgm:pt>
    <dgm:pt modelId="{DE744DB9-A761-400E-9289-708AB663E8DA}" type="pres">
      <dgm:prSet presAssocID="{49B5C602-4933-410C-9043-8BB8027E1AA6}" presName="Name19" presStyleLbl="parChTrans1D2" presStyleIdx="0" presStyleCnt="6"/>
      <dgm:spPr/>
    </dgm:pt>
    <dgm:pt modelId="{F4F39C61-79C1-4CBE-BB6C-5BEDCD67B3C3}" type="pres">
      <dgm:prSet presAssocID="{F0A9E385-9163-445B-9748-53847A7FC526}" presName="Name21" presStyleCnt="0"/>
      <dgm:spPr/>
    </dgm:pt>
    <dgm:pt modelId="{FFB8F3CF-1B40-4363-A251-95F3AC63F5F1}" type="pres">
      <dgm:prSet presAssocID="{F0A9E385-9163-445B-9748-53847A7FC526}" presName="level2Shape" presStyleLbl="node2" presStyleIdx="0" presStyleCnt="6"/>
      <dgm:spPr/>
    </dgm:pt>
    <dgm:pt modelId="{6B2A685A-0C16-4C70-AF17-811A06054D74}" type="pres">
      <dgm:prSet presAssocID="{F0A9E385-9163-445B-9748-53847A7FC526}" presName="hierChild3" presStyleCnt="0"/>
      <dgm:spPr/>
    </dgm:pt>
    <dgm:pt modelId="{F438AFF9-883B-48B1-8E2D-7FD8627B7E45}" type="pres">
      <dgm:prSet presAssocID="{96FB519D-118B-4B1F-A540-6812B59DFC3E}" presName="Name19" presStyleLbl="parChTrans1D3" presStyleIdx="0" presStyleCnt="10"/>
      <dgm:spPr/>
    </dgm:pt>
    <dgm:pt modelId="{503AB16E-6C0A-42BD-8375-0D705996412D}" type="pres">
      <dgm:prSet presAssocID="{EA8C8F97-5711-4DD2-8B78-111D6B3A266B}" presName="Name21" presStyleCnt="0"/>
      <dgm:spPr/>
    </dgm:pt>
    <dgm:pt modelId="{32A30FB6-4315-4CBC-8B6A-41A504A792E1}" type="pres">
      <dgm:prSet presAssocID="{EA8C8F97-5711-4DD2-8B78-111D6B3A266B}" presName="level2Shape" presStyleLbl="node3" presStyleIdx="0" presStyleCnt="10"/>
      <dgm:spPr/>
    </dgm:pt>
    <dgm:pt modelId="{156072FB-D6E6-41E6-BB84-122E3604FCC4}" type="pres">
      <dgm:prSet presAssocID="{EA8C8F97-5711-4DD2-8B78-111D6B3A266B}" presName="hierChild3" presStyleCnt="0"/>
      <dgm:spPr/>
    </dgm:pt>
    <dgm:pt modelId="{11960441-C379-4FEC-8D9B-FFA48D95C963}" type="pres">
      <dgm:prSet presAssocID="{BCF9B774-0C76-4DFF-991D-02B99A4CD5A5}" presName="Name19" presStyleLbl="parChTrans1D3" presStyleIdx="1" presStyleCnt="10"/>
      <dgm:spPr/>
    </dgm:pt>
    <dgm:pt modelId="{CA0A02FE-1679-495D-8051-873BD8CF1278}" type="pres">
      <dgm:prSet presAssocID="{D99F9483-7B96-42EC-B7D1-8FE7F742D9FB}" presName="Name21" presStyleCnt="0"/>
      <dgm:spPr/>
    </dgm:pt>
    <dgm:pt modelId="{B5E9EF46-C553-48AE-B9BC-21E4FB7EA5C8}" type="pres">
      <dgm:prSet presAssocID="{D99F9483-7B96-42EC-B7D1-8FE7F742D9FB}" presName="level2Shape" presStyleLbl="node3" presStyleIdx="1" presStyleCnt="10"/>
      <dgm:spPr/>
    </dgm:pt>
    <dgm:pt modelId="{EEEB8AC6-6B51-435E-A2AF-D5962CFC0C22}" type="pres">
      <dgm:prSet presAssocID="{D99F9483-7B96-42EC-B7D1-8FE7F742D9FB}" presName="hierChild3" presStyleCnt="0"/>
      <dgm:spPr/>
    </dgm:pt>
    <dgm:pt modelId="{CC28C73B-9227-4B5C-9F9B-842853BE74A3}" type="pres">
      <dgm:prSet presAssocID="{44A32260-FC44-4E43-B50F-8F54A8F00C6F}" presName="Name19" presStyleLbl="parChTrans1D2" presStyleIdx="1" presStyleCnt="6"/>
      <dgm:spPr/>
    </dgm:pt>
    <dgm:pt modelId="{B4E7DBA7-4B76-4D44-A628-FA8057256A63}" type="pres">
      <dgm:prSet presAssocID="{31F75F55-475C-4A54-B0F2-E8792816C12B}" presName="Name21" presStyleCnt="0"/>
      <dgm:spPr/>
    </dgm:pt>
    <dgm:pt modelId="{6D1D230C-237A-49F1-BCCA-E4E5F6D54E47}" type="pres">
      <dgm:prSet presAssocID="{31F75F55-475C-4A54-B0F2-E8792816C12B}" presName="level2Shape" presStyleLbl="node2" presStyleIdx="1" presStyleCnt="6"/>
      <dgm:spPr/>
    </dgm:pt>
    <dgm:pt modelId="{64806293-1A22-48BA-9568-946C982B8842}" type="pres">
      <dgm:prSet presAssocID="{31F75F55-475C-4A54-B0F2-E8792816C12B}" presName="hierChild3" presStyleCnt="0"/>
      <dgm:spPr/>
    </dgm:pt>
    <dgm:pt modelId="{6BE44848-BCA0-4C3F-A185-B307143EBCEB}" type="pres">
      <dgm:prSet presAssocID="{EBBDD190-BEBB-4C1E-AF71-179830D9BB55}" presName="Name19" presStyleLbl="parChTrans1D3" presStyleIdx="2" presStyleCnt="10"/>
      <dgm:spPr/>
    </dgm:pt>
    <dgm:pt modelId="{2FA4E639-DF59-44C4-963A-622ECD81DE45}" type="pres">
      <dgm:prSet presAssocID="{B6AF9BD7-5B78-4F34-8C00-3FB850DCA6C3}" presName="Name21" presStyleCnt="0"/>
      <dgm:spPr/>
    </dgm:pt>
    <dgm:pt modelId="{7E40D1E5-5EAA-470A-993A-3AD2850150E2}" type="pres">
      <dgm:prSet presAssocID="{B6AF9BD7-5B78-4F34-8C00-3FB850DCA6C3}" presName="level2Shape" presStyleLbl="node3" presStyleIdx="2" presStyleCnt="10"/>
      <dgm:spPr/>
    </dgm:pt>
    <dgm:pt modelId="{F01590F3-01F0-4EF0-83CB-65D9CEFE9404}" type="pres">
      <dgm:prSet presAssocID="{B6AF9BD7-5B78-4F34-8C00-3FB850DCA6C3}" presName="hierChild3" presStyleCnt="0"/>
      <dgm:spPr/>
    </dgm:pt>
    <dgm:pt modelId="{7051B60A-A033-4B14-B138-855C6AE8097C}" type="pres">
      <dgm:prSet presAssocID="{86451D34-EE3A-4A2C-8409-F2286B368349}" presName="Name19" presStyleLbl="parChTrans1D2" presStyleIdx="2" presStyleCnt="6"/>
      <dgm:spPr/>
    </dgm:pt>
    <dgm:pt modelId="{651CFC6E-6AAD-48A3-90AA-84804A34DC5E}" type="pres">
      <dgm:prSet presAssocID="{E4BE01AE-2895-4251-9122-D9E2D85D5557}" presName="Name21" presStyleCnt="0"/>
      <dgm:spPr/>
    </dgm:pt>
    <dgm:pt modelId="{7C9E2DFA-2436-42DD-B189-6EED05356AA8}" type="pres">
      <dgm:prSet presAssocID="{E4BE01AE-2895-4251-9122-D9E2D85D5557}" presName="level2Shape" presStyleLbl="node2" presStyleIdx="2" presStyleCnt="6"/>
      <dgm:spPr/>
    </dgm:pt>
    <dgm:pt modelId="{80CD9F33-8D00-4AA3-AF72-E07041EF4E55}" type="pres">
      <dgm:prSet presAssocID="{E4BE01AE-2895-4251-9122-D9E2D85D5557}" presName="hierChild3" presStyleCnt="0"/>
      <dgm:spPr/>
    </dgm:pt>
    <dgm:pt modelId="{D3913958-3109-4129-AD92-8CFE77678726}" type="pres">
      <dgm:prSet presAssocID="{51199F6A-B5A6-492E-976B-185E235AC5EF}" presName="Name19" presStyleLbl="parChTrans1D3" presStyleIdx="3" presStyleCnt="10"/>
      <dgm:spPr/>
    </dgm:pt>
    <dgm:pt modelId="{CA9AA8D7-E099-4F90-8BF8-8EA012569440}" type="pres">
      <dgm:prSet presAssocID="{30ABC77F-69D9-4517-A7D5-02F62E5784DB}" presName="Name21" presStyleCnt="0"/>
      <dgm:spPr/>
    </dgm:pt>
    <dgm:pt modelId="{2C2A6E67-1BDA-4BF3-9C59-EE7B1E78C5DB}" type="pres">
      <dgm:prSet presAssocID="{30ABC77F-69D9-4517-A7D5-02F62E5784DB}" presName="level2Shape" presStyleLbl="node3" presStyleIdx="3" presStyleCnt="10"/>
      <dgm:spPr/>
    </dgm:pt>
    <dgm:pt modelId="{C5761BD4-C5F9-4310-87A3-00F381D9DC81}" type="pres">
      <dgm:prSet presAssocID="{30ABC77F-69D9-4517-A7D5-02F62E5784DB}" presName="hierChild3" presStyleCnt="0"/>
      <dgm:spPr/>
    </dgm:pt>
    <dgm:pt modelId="{E68EB83A-7EA2-4B9B-81F6-1D2025382D42}" type="pres">
      <dgm:prSet presAssocID="{592F5DE6-B4DC-4BA4-B7F6-FC32AD54B474}" presName="Name19" presStyleLbl="parChTrans1D2" presStyleIdx="3" presStyleCnt="6"/>
      <dgm:spPr/>
    </dgm:pt>
    <dgm:pt modelId="{9C12BA0A-56D9-4800-B819-1CA1552998C3}" type="pres">
      <dgm:prSet presAssocID="{28907DF3-0F56-4C53-932F-F8384191413D}" presName="Name21" presStyleCnt="0"/>
      <dgm:spPr/>
    </dgm:pt>
    <dgm:pt modelId="{F4F7F6A8-B737-4EC6-A228-3D03963812EF}" type="pres">
      <dgm:prSet presAssocID="{28907DF3-0F56-4C53-932F-F8384191413D}" presName="level2Shape" presStyleLbl="node2" presStyleIdx="3" presStyleCnt="6"/>
      <dgm:spPr/>
    </dgm:pt>
    <dgm:pt modelId="{90DCB20C-E9E9-4F84-9BDB-9DE6999D7315}" type="pres">
      <dgm:prSet presAssocID="{28907DF3-0F56-4C53-932F-F8384191413D}" presName="hierChild3" presStyleCnt="0"/>
      <dgm:spPr/>
    </dgm:pt>
    <dgm:pt modelId="{626A602E-C72F-4AD6-9ED6-E40620DA76F9}" type="pres">
      <dgm:prSet presAssocID="{D3DA1617-4AAB-4D9D-A9FB-837C996B059A}" presName="Name19" presStyleLbl="parChTrans1D3" presStyleIdx="4" presStyleCnt="10"/>
      <dgm:spPr/>
    </dgm:pt>
    <dgm:pt modelId="{150F9094-40FF-437C-956A-5387C4BC5588}" type="pres">
      <dgm:prSet presAssocID="{56DB7544-F04D-4AAF-9E1F-0245087B5127}" presName="Name21" presStyleCnt="0"/>
      <dgm:spPr/>
    </dgm:pt>
    <dgm:pt modelId="{C67DEEE6-6457-47B5-91FA-1C32F9EE517F}" type="pres">
      <dgm:prSet presAssocID="{56DB7544-F04D-4AAF-9E1F-0245087B5127}" presName="level2Shape" presStyleLbl="node3" presStyleIdx="4" presStyleCnt="10"/>
      <dgm:spPr/>
    </dgm:pt>
    <dgm:pt modelId="{06FC9A5F-F243-466B-9AE2-59224D7C5BA2}" type="pres">
      <dgm:prSet presAssocID="{56DB7544-F04D-4AAF-9E1F-0245087B5127}" presName="hierChild3" presStyleCnt="0"/>
      <dgm:spPr/>
    </dgm:pt>
    <dgm:pt modelId="{60E112E9-2ACC-4B40-BF9B-DE29B72F593D}" type="pres">
      <dgm:prSet presAssocID="{A25AD379-92B7-4188-84F7-248193563588}" presName="Name19" presStyleLbl="parChTrans1D3" presStyleIdx="5" presStyleCnt="10"/>
      <dgm:spPr/>
    </dgm:pt>
    <dgm:pt modelId="{1F34DAD6-B942-45DD-B94A-EE79486E3465}" type="pres">
      <dgm:prSet presAssocID="{BC3BA8F4-0498-41AF-8681-D2B1E0C4112D}" presName="Name21" presStyleCnt="0"/>
      <dgm:spPr/>
    </dgm:pt>
    <dgm:pt modelId="{9CB6D131-AD66-4D97-8EA2-3740D49E5357}" type="pres">
      <dgm:prSet presAssocID="{BC3BA8F4-0498-41AF-8681-D2B1E0C4112D}" presName="level2Shape" presStyleLbl="node3" presStyleIdx="5" presStyleCnt="10"/>
      <dgm:spPr/>
    </dgm:pt>
    <dgm:pt modelId="{A180271E-5009-4EF9-AA3B-A24057A3F356}" type="pres">
      <dgm:prSet presAssocID="{BC3BA8F4-0498-41AF-8681-D2B1E0C4112D}" presName="hierChild3" presStyleCnt="0"/>
      <dgm:spPr/>
    </dgm:pt>
    <dgm:pt modelId="{F3A22D9C-2094-43F7-9B1F-03AB3ECBAA84}" type="pres">
      <dgm:prSet presAssocID="{EE41C7A6-DC44-4176-A58D-CBF76C805D9C}" presName="Name19" presStyleLbl="parChTrans1D3" presStyleIdx="6" presStyleCnt="10"/>
      <dgm:spPr/>
    </dgm:pt>
    <dgm:pt modelId="{F6736764-E9EF-49E7-94BA-45C6F96ECF06}" type="pres">
      <dgm:prSet presAssocID="{0FA54D51-9682-4AD0-A1F9-EDE8B4EE2D5B}" presName="Name21" presStyleCnt="0"/>
      <dgm:spPr/>
    </dgm:pt>
    <dgm:pt modelId="{06E75FC3-1764-40B3-AD02-01F21353CBDE}" type="pres">
      <dgm:prSet presAssocID="{0FA54D51-9682-4AD0-A1F9-EDE8B4EE2D5B}" presName="level2Shape" presStyleLbl="node3" presStyleIdx="6" presStyleCnt="10"/>
      <dgm:spPr/>
    </dgm:pt>
    <dgm:pt modelId="{D1514CBB-13C8-4DD7-A05D-9400105AF628}" type="pres">
      <dgm:prSet presAssocID="{0FA54D51-9682-4AD0-A1F9-EDE8B4EE2D5B}" presName="hierChild3" presStyleCnt="0"/>
      <dgm:spPr/>
    </dgm:pt>
    <dgm:pt modelId="{F7CBE6AA-EC25-41F6-906D-895573FDD8FB}" type="pres">
      <dgm:prSet presAssocID="{E05F378D-9309-465D-9082-DAC5E1D559B4}" presName="Name19" presStyleLbl="parChTrans1D2" presStyleIdx="4" presStyleCnt="6"/>
      <dgm:spPr/>
    </dgm:pt>
    <dgm:pt modelId="{A747D9D1-73FA-4A14-9912-07A6C3541A25}" type="pres">
      <dgm:prSet presAssocID="{9DE6CD2A-1F10-471F-B003-2661AAADE7F9}" presName="Name21" presStyleCnt="0"/>
      <dgm:spPr/>
    </dgm:pt>
    <dgm:pt modelId="{673E2C0F-6092-4E36-99B5-64418B8DAD24}" type="pres">
      <dgm:prSet presAssocID="{9DE6CD2A-1F10-471F-B003-2661AAADE7F9}" presName="level2Shape" presStyleLbl="node2" presStyleIdx="4" presStyleCnt="6"/>
      <dgm:spPr/>
    </dgm:pt>
    <dgm:pt modelId="{892B89DD-BF51-443C-AEE4-0D38168EC8B5}" type="pres">
      <dgm:prSet presAssocID="{9DE6CD2A-1F10-471F-B003-2661AAADE7F9}" presName="hierChild3" presStyleCnt="0"/>
      <dgm:spPr/>
    </dgm:pt>
    <dgm:pt modelId="{3FDB2A88-CA69-4710-8BA5-08E4070A2874}" type="pres">
      <dgm:prSet presAssocID="{A9781078-ED7F-4A82-885F-FA20D494D476}" presName="Name19" presStyleLbl="parChTrans1D3" presStyleIdx="7" presStyleCnt="10"/>
      <dgm:spPr/>
    </dgm:pt>
    <dgm:pt modelId="{70FF21AA-0BCA-45C6-A14A-7D20A57D1184}" type="pres">
      <dgm:prSet presAssocID="{2D515033-02E9-40AB-B988-5480145BC101}" presName="Name21" presStyleCnt="0"/>
      <dgm:spPr/>
    </dgm:pt>
    <dgm:pt modelId="{132C22E1-E0A9-46EC-9EAC-5A0B98C3B120}" type="pres">
      <dgm:prSet presAssocID="{2D515033-02E9-40AB-B988-5480145BC101}" presName="level2Shape" presStyleLbl="node3" presStyleIdx="7" presStyleCnt="10"/>
      <dgm:spPr/>
    </dgm:pt>
    <dgm:pt modelId="{B34C087E-7D1E-43F6-9A3F-07D548C29495}" type="pres">
      <dgm:prSet presAssocID="{2D515033-02E9-40AB-B988-5480145BC101}" presName="hierChild3" presStyleCnt="0"/>
      <dgm:spPr/>
    </dgm:pt>
    <dgm:pt modelId="{22C67CD8-C6F4-4023-953D-8B2DBF69387E}" type="pres">
      <dgm:prSet presAssocID="{603FE33C-C52F-4343-9AE4-201FACEE6C99}" presName="Name19" presStyleLbl="parChTrans1D3" presStyleIdx="8" presStyleCnt="10"/>
      <dgm:spPr/>
    </dgm:pt>
    <dgm:pt modelId="{E0174F75-2544-4685-9088-D4068F13943C}" type="pres">
      <dgm:prSet presAssocID="{774DDCDD-2192-4B0D-9224-510C85F6CEF5}" presName="Name21" presStyleCnt="0"/>
      <dgm:spPr/>
    </dgm:pt>
    <dgm:pt modelId="{E6C8DE54-8DCC-488A-ADFD-D7BE0808B247}" type="pres">
      <dgm:prSet presAssocID="{774DDCDD-2192-4B0D-9224-510C85F6CEF5}" presName="level2Shape" presStyleLbl="node3" presStyleIdx="8" presStyleCnt="10"/>
      <dgm:spPr/>
    </dgm:pt>
    <dgm:pt modelId="{B4B9D4ED-52C4-408B-9B9D-77B0F5A1EE32}" type="pres">
      <dgm:prSet presAssocID="{774DDCDD-2192-4B0D-9224-510C85F6CEF5}" presName="hierChild3" presStyleCnt="0"/>
      <dgm:spPr/>
    </dgm:pt>
    <dgm:pt modelId="{FD95DFC4-0D7F-4D8B-BC88-694716B1FFA3}" type="pres">
      <dgm:prSet presAssocID="{FC96E50F-D9B3-4157-A9E2-65DCC0B4B590}" presName="Name19" presStyleLbl="parChTrans1D2" presStyleIdx="5" presStyleCnt="6"/>
      <dgm:spPr/>
    </dgm:pt>
    <dgm:pt modelId="{C2E2FA94-6277-497E-A5E6-FD6B307E3264}" type="pres">
      <dgm:prSet presAssocID="{26FE2279-04EC-4B34-9134-212ECC770E8E}" presName="Name21" presStyleCnt="0"/>
      <dgm:spPr/>
    </dgm:pt>
    <dgm:pt modelId="{BA0CD23D-963E-4B2B-BFCA-E353AAE6C6D4}" type="pres">
      <dgm:prSet presAssocID="{26FE2279-04EC-4B34-9134-212ECC770E8E}" presName="level2Shape" presStyleLbl="node2" presStyleIdx="5" presStyleCnt="6"/>
      <dgm:spPr/>
    </dgm:pt>
    <dgm:pt modelId="{B8B8CE4C-7898-4F95-BD03-8B82046AED9D}" type="pres">
      <dgm:prSet presAssocID="{26FE2279-04EC-4B34-9134-212ECC770E8E}" presName="hierChild3" presStyleCnt="0"/>
      <dgm:spPr/>
    </dgm:pt>
    <dgm:pt modelId="{BCDE7DA5-6084-4DDE-A5EC-24A766E60832}" type="pres">
      <dgm:prSet presAssocID="{590A95D7-F4FE-41D6-917E-3B29FD2FFB8E}" presName="Name19" presStyleLbl="parChTrans1D3" presStyleIdx="9" presStyleCnt="10"/>
      <dgm:spPr/>
    </dgm:pt>
    <dgm:pt modelId="{6EBF3740-CFF2-4F50-A5B0-BD40458E7803}" type="pres">
      <dgm:prSet presAssocID="{C2E5CB15-F18C-4C56-9CEA-ED139EE9F091}" presName="Name21" presStyleCnt="0"/>
      <dgm:spPr/>
    </dgm:pt>
    <dgm:pt modelId="{E6F4B2EE-0E2E-4229-B692-E398E1542B38}" type="pres">
      <dgm:prSet presAssocID="{C2E5CB15-F18C-4C56-9CEA-ED139EE9F091}" presName="level2Shape" presStyleLbl="node3" presStyleIdx="9" presStyleCnt="10"/>
      <dgm:spPr/>
    </dgm:pt>
    <dgm:pt modelId="{327574A9-8FE3-4C3C-8F6C-D04500E779D0}" type="pres">
      <dgm:prSet presAssocID="{C2E5CB15-F18C-4C56-9CEA-ED139EE9F091}" presName="hierChild3" presStyleCnt="0"/>
      <dgm:spPr/>
    </dgm:pt>
    <dgm:pt modelId="{CD4B0900-442A-4EA8-B8A6-8DB169FFA863}" type="pres">
      <dgm:prSet presAssocID="{EB6C12BF-A84D-4B6A-A72F-D604DB0C8213}" presName="bgShapesFlow" presStyleCnt="0"/>
      <dgm:spPr/>
    </dgm:pt>
    <dgm:pt modelId="{4A1A23B7-9633-482E-B23D-1AF40DCD4648}" type="pres">
      <dgm:prSet presAssocID="{E3681889-CE73-427C-BEC6-69AF6BEEBF53}" presName="rectComp" presStyleCnt="0"/>
      <dgm:spPr/>
    </dgm:pt>
    <dgm:pt modelId="{251F0367-88E6-4838-890D-328DAFC50394}" type="pres">
      <dgm:prSet presAssocID="{E3681889-CE73-427C-BEC6-69AF6BEEBF53}" presName="bgRect" presStyleLbl="bgShp" presStyleIdx="0" presStyleCnt="3" custScaleX="97644"/>
      <dgm:spPr/>
    </dgm:pt>
    <dgm:pt modelId="{89EF0791-54A4-4505-8C22-3FC69846576D}" type="pres">
      <dgm:prSet presAssocID="{E3681889-CE73-427C-BEC6-69AF6BEEBF53}" presName="bgRectTx" presStyleLbl="bgShp" presStyleIdx="0" presStyleCnt="3">
        <dgm:presLayoutVars>
          <dgm:bulletEnabled val="1"/>
        </dgm:presLayoutVars>
      </dgm:prSet>
      <dgm:spPr/>
    </dgm:pt>
    <dgm:pt modelId="{0D33CB9C-4AB4-4C11-AE2A-D011A9643636}" type="pres">
      <dgm:prSet presAssocID="{E3681889-CE73-427C-BEC6-69AF6BEEBF53}" presName="spComp" presStyleCnt="0"/>
      <dgm:spPr/>
    </dgm:pt>
    <dgm:pt modelId="{C063FA76-EAA1-4404-A928-74933CFC2D0F}" type="pres">
      <dgm:prSet presAssocID="{E3681889-CE73-427C-BEC6-69AF6BEEBF53}" presName="vSp" presStyleCnt="0"/>
      <dgm:spPr/>
    </dgm:pt>
    <dgm:pt modelId="{F242E272-2D09-4E73-BE73-0C0156F75652}" type="pres">
      <dgm:prSet presAssocID="{3861D3A5-A1D5-46CF-AA54-BE6BB009B6C3}" presName="rectComp" presStyleCnt="0"/>
      <dgm:spPr/>
    </dgm:pt>
    <dgm:pt modelId="{73B124F3-8A5D-4472-A93A-0C40B30216C5}" type="pres">
      <dgm:prSet presAssocID="{3861D3A5-A1D5-46CF-AA54-BE6BB009B6C3}" presName="bgRect" presStyleLbl="bgShp" presStyleIdx="1" presStyleCnt="3" custScaleX="97382" custScaleY="99534"/>
      <dgm:spPr/>
    </dgm:pt>
    <dgm:pt modelId="{442FC4D7-3268-4D85-BB80-7E7C9FB9D23B}" type="pres">
      <dgm:prSet presAssocID="{3861D3A5-A1D5-46CF-AA54-BE6BB009B6C3}" presName="bgRectTx" presStyleLbl="bgShp" presStyleIdx="1" presStyleCnt="3">
        <dgm:presLayoutVars>
          <dgm:bulletEnabled val="1"/>
        </dgm:presLayoutVars>
      </dgm:prSet>
      <dgm:spPr/>
    </dgm:pt>
    <dgm:pt modelId="{C41A3BC1-E626-461E-9F61-8A4B4F3C2BF9}" type="pres">
      <dgm:prSet presAssocID="{3861D3A5-A1D5-46CF-AA54-BE6BB009B6C3}" presName="spComp" presStyleCnt="0"/>
      <dgm:spPr/>
    </dgm:pt>
    <dgm:pt modelId="{12A32DE7-05AC-4F36-A858-B209545D91E3}" type="pres">
      <dgm:prSet presAssocID="{3861D3A5-A1D5-46CF-AA54-BE6BB009B6C3}" presName="vSp" presStyleCnt="0"/>
      <dgm:spPr/>
    </dgm:pt>
    <dgm:pt modelId="{D200BDF3-FFF4-4E0D-8A08-416CB9E8B52D}" type="pres">
      <dgm:prSet presAssocID="{AA5D93FA-6D08-405E-9990-F2E1C283ADEA}" presName="rectComp" presStyleCnt="0"/>
      <dgm:spPr/>
    </dgm:pt>
    <dgm:pt modelId="{8178FAE2-0511-4711-A9BD-0B17F224EDF3}" type="pres">
      <dgm:prSet presAssocID="{AA5D93FA-6D08-405E-9990-F2E1C283ADEA}" presName="bgRect" presStyleLbl="bgShp" presStyleIdx="2" presStyleCnt="3" custScaleX="97339"/>
      <dgm:spPr/>
    </dgm:pt>
    <dgm:pt modelId="{2EFFC18B-9444-4209-B38F-0FB84D6C7984}" type="pres">
      <dgm:prSet presAssocID="{AA5D93FA-6D08-405E-9990-F2E1C283ADEA}" presName="bgRectTx" presStyleLbl="bgShp" presStyleIdx="2" presStyleCnt="3">
        <dgm:presLayoutVars>
          <dgm:bulletEnabled val="1"/>
        </dgm:presLayoutVars>
      </dgm:prSet>
      <dgm:spPr/>
    </dgm:pt>
  </dgm:ptLst>
  <dgm:cxnLst>
    <dgm:cxn modelId="{A907AF00-7AA2-4F3E-9B54-7110BD1C8E57}" type="presOf" srcId="{51199F6A-B5A6-492E-976B-185E235AC5EF}" destId="{D3913958-3109-4129-AD92-8CFE77678726}" srcOrd="0" destOrd="0" presId="urn:microsoft.com/office/officeart/2005/8/layout/hierarchy6"/>
    <dgm:cxn modelId="{69482B06-B94D-4393-9721-DB47B4DA9B9A}" type="presOf" srcId="{26FE2279-04EC-4B34-9134-212ECC770E8E}" destId="{BA0CD23D-963E-4B2B-BFCA-E353AAE6C6D4}" srcOrd="0" destOrd="0" presId="urn:microsoft.com/office/officeart/2005/8/layout/hierarchy6"/>
    <dgm:cxn modelId="{CE285D0A-30A0-4B59-B282-6831822575A2}" srcId="{9DE6CD2A-1F10-471F-B003-2661AAADE7F9}" destId="{774DDCDD-2192-4B0D-9224-510C85F6CEF5}" srcOrd="1" destOrd="0" parTransId="{603FE33C-C52F-4343-9AE4-201FACEE6C99}" sibTransId="{D1DB0F59-EABE-469C-96F4-03B307B4FA54}"/>
    <dgm:cxn modelId="{7905460A-884C-4E2A-B1E8-4D2A63284D30}" type="presOf" srcId="{96FB519D-118B-4B1F-A540-6812B59DFC3E}" destId="{F438AFF9-883B-48B1-8E2D-7FD8627B7E45}" srcOrd="0" destOrd="0" presId="urn:microsoft.com/office/officeart/2005/8/layout/hierarchy6"/>
    <dgm:cxn modelId="{7BC4AC10-677B-4AD5-AE7D-E15CF2ABAA01}" type="presOf" srcId="{3861D3A5-A1D5-46CF-AA54-BE6BB009B6C3}" destId="{442FC4D7-3268-4D85-BB80-7E7C9FB9D23B}" srcOrd="1" destOrd="0" presId="urn:microsoft.com/office/officeart/2005/8/layout/hierarchy6"/>
    <dgm:cxn modelId="{4C5FA311-88E4-49B5-A11D-AE0D2AD425AE}" type="presOf" srcId="{BCF9B774-0C76-4DFF-991D-02B99A4CD5A5}" destId="{11960441-C379-4FEC-8D9B-FFA48D95C963}" srcOrd="0" destOrd="0" presId="urn:microsoft.com/office/officeart/2005/8/layout/hierarchy6"/>
    <dgm:cxn modelId="{049B8B13-FC6E-4347-88E3-10AD8E54260D}" type="presOf" srcId="{F0A9E385-9163-445B-9748-53847A7FC526}" destId="{FFB8F3CF-1B40-4363-A251-95F3AC63F5F1}" srcOrd="0" destOrd="0" presId="urn:microsoft.com/office/officeart/2005/8/layout/hierarchy6"/>
    <dgm:cxn modelId="{77C45718-4802-4779-90A0-8E600898D658}" type="presOf" srcId="{0FA54D51-9682-4AD0-A1F9-EDE8B4EE2D5B}" destId="{06E75FC3-1764-40B3-AD02-01F21353CBDE}" srcOrd="0" destOrd="0" presId="urn:microsoft.com/office/officeart/2005/8/layout/hierarchy6"/>
    <dgm:cxn modelId="{B7DF2E2A-0058-445B-8AC9-6E66CDBF82F3}" type="presOf" srcId="{D3DA1617-4AAB-4D9D-A9FB-837C996B059A}" destId="{626A602E-C72F-4AD6-9ED6-E40620DA76F9}" srcOrd="0" destOrd="0" presId="urn:microsoft.com/office/officeart/2005/8/layout/hierarchy6"/>
    <dgm:cxn modelId="{92DA4037-E9F0-4C34-B0D5-8CEA4DAE1A2A}" type="presOf" srcId="{592F5DE6-B4DC-4BA4-B7F6-FC32AD54B474}" destId="{E68EB83A-7EA2-4B9B-81F6-1D2025382D42}" srcOrd="0" destOrd="0" presId="urn:microsoft.com/office/officeart/2005/8/layout/hierarchy6"/>
    <dgm:cxn modelId="{352A3038-8992-4F85-A7E9-C9BE6C7BC1BD}" type="presOf" srcId="{BC3BA8F4-0498-41AF-8681-D2B1E0C4112D}" destId="{9CB6D131-AD66-4D97-8EA2-3740D49E5357}" srcOrd="0" destOrd="0" presId="urn:microsoft.com/office/officeart/2005/8/layout/hierarchy6"/>
    <dgm:cxn modelId="{5E39CE5C-9DDA-484F-8161-951D1031FFAB}" type="presOf" srcId="{C2E5CB15-F18C-4C56-9CEA-ED139EE9F091}" destId="{E6F4B2EE-0E2E-4229-B692-E398E1542B38}" srcOrd="0" destOrd="0" presId="urn:microsoft.com/office/officeart/2005/8/layout/hierarchy6"/>
    <dgm:cxn modelId="{16B90D5D-A548-4A85-A481-4FC2B71594F2}" srcId="{28907DF3-0F56-4C53-932F-F8384191413D}" destId="{56DB7544-F04D-4AAF-9E1F-0245087B5127}" srcOrd="0" destOrd="0" parTransId="{D3DA1617-4AAB-4D9D-A9FB-837C996B059A}" sibTransId="{82F727FA-9577-4CFB-B085-2CB2D164E80B}"/>
    <dgm:cxn modelId="{89AE945D-E855-4B14-9E3F-82DBA3C50642}" srcId="{C74F119F-44CB-4D0C-9778-903EA6B07F6E}" destId="{31F75F55-475C-4A54-B0F2-E8792816C12B}" srcOrd="1" destOrd="0" parTransId="{44A32260-FC44-4E43-B50F-8F54A8F00C6F}" sibTransId="{255417CD-B59F-46C7-89A6-C2FCC27240C6}"/>
    <dgm:cxn modelId="{27BBE860-9001-4404-90A2-AEE246FB4CD2}" type="presOf" srcId="{A25AD379-92B7-4188-84F7-248193563588}" destId="{60E112E9-2ACC-4B40-BF9B-DE29B72F593D}" srcOrd="0" destOrd="0" presId="urn:microsoft.com/office/officeart/2005/8/layout/hierarchy6"/>
    <dgm:cxn modelId="{8081F961-2B04-41F5-927E-A35D28873C37}" type="presOf" srcId="{FC96E50F-D9B3-4157-A9E2-65DCC0B4B590}" destId="{FD95DFC4-0D7F-4D8B-BC88-694716B1FFA3}" srcOrd="0" destOrd="0" presId="urn:microsoft.com/office/officeart/2005/8/layout/hierarchy6"/>
    <dgm:cxn modelId="{1DED5442-9D17-4AF2-A3C4-480D09FE3593}" srcId="{C74F119F-44CB-4D0C-9778-903EA6B07F6E}" destId="{E4BE01AE-2895-4251-9122-D9E2D85D5557}" srcOrd="2" destOrd="0" parTransId="{86451D34-EE3A-4A2C-8409-F2286B368349}" sibTransId="{A55C2E13-C6E7-471C-8FA5-333F90397E1A}"/>
    <dgm:cxn modelId="{0B257C45-17CE-4F06-A934-62DBA3DAFAE7}" srcId="{C74F119F-44CB-4D0C-9778-903EA6B07F6E}" destId="{26FE2279-04EC-4B34-9134-212ECC770E8E}" srcOrd="5" destOrd="0" parTransId="{FC96E50F-D9B3-4157-A9E2-65DCC0B4B590}" sibTransId="{FB2D244A-1435-4896-9C51-30A9A751CFE7}"/>
    <dgm:cxn modelId="{1F0C7467-BE91-44AA-8EF6-0DED802735F4}" srcId="{EB6C12BF-A84D-4B6A-A72F-D604DB0C8213}" destId="{E3681889-CE73-427C-BEC6-69AF6BEEBF53}" srcOrd="1" destOrd="0" parTransId="{A30D55C0-B0B4-4C8E-A472-644AE58EA2EF}" sibTransId="{AFF82EF6-D2E2-469B-A605-FDEC85AAEB88}"/>
    <dgm:cxn modelId="{217E8047-2DED-44DB-BA9F-8BF3AD4C89B1}" srcId="{9DE6CD2A-1F10-471F-B003-2661AAADE7F9}" destId="{2D515033-02E9-40AB-B988-5480145BC101}" srcOrd="0" destOrd="0" parTransId="{A9781078-ED7F-4A82-885F-FA20D494D476}" sibTransId="{81A8F20D-461A-40E4-A447-7BC699957562}"/>
    <dgm:cxn modelId="{06E2D167-A63F-407A-B63F-667C84C1C450}" type="presOf" srcId="{774DDCDD-2192-4B0D-9224-510C85F6CEF5}" destId="{E6C8DE54-8DCC-488A-ADFD-D7BE0808B247}" srcOrd="0" destOrd="0" presId="urn:microsoft.com/office/officeart/2005/8/layout/hierarchy6"/>
    <dgm:cxn modelId="{6415026E-2E4C-480A-ABE3-64BC2F605C06}" type="presOf" srcId="{B6AF9BD7-5B78-4F34-8C00-3FB850DCA6C3}" destId="{7E40D1E5-5EAA-470A-993A-3AD2850150E2}" srcOrd="0" destOrd="0" presId="urn:microsoft.com/office/officeart/2005/8/layout/hierarchy6"/>
    <dgm:cxn modelId="{E654974F-0D36-4347-88D2-8949AB455E96}" type="presOf" srcId="{EE41C7A6-DC44-4176-A58D-CBF76C805D9C}" destId="{F3A22D9C-2094-43F7-9B1F-03AB3ECBAA84}" srcOrd="0" destOrd="0" presId="urn:microsoft.com/office/officeart/2005/8/layout/hierarchy6"/>
    <dgm:cxn modelId="{0D001B71-7646-4CAA-839B-F657BD278AD9}" type="presOf" srcId="{E4BE01AE-2895-4251-9122-D9E2D85D5557}" destId="{7C9E2DFA-2436-42DD-B189-6EED05356AA8}" srcOrd="0" destOrd="0" presId="urn:microsoft.com/office/officeart/2005/8/layout/hierarchy6"/>
    <dgm:cxn modelId="{3EDCD071-402A-45D0-BA9E-3EF6B0DFD1F8}" srcId="{28907DF3-0F56-4C53-932F-F8384191413D}" destId="{0FA54D51-9682-4AD0-A1F9-EDE8B4EE2D5B}" srcOrd="2" destOrd="0" parTransId="{EE41C7A6-DC44-4176-A58D-CBF76C805D9C}" sibTransId="{F7E9D4B8-2A27-4E06-B855-F235AD342BDC}"/>
    <dgm:cxn modelId="{6F1CA156-2429-4AB0-B9BB-C664750ACFD5}" type="presOf" srcId="{86451D34-EE3A-4A2C-8409-F2286B368349}" destId="{7051B60A-A033-4B14-B138-855C6AE8097C}" srcOrd="0" destOrd="0" presId="urn:microsoft.com/office/officeart/2005/8/layout/hierarchy6"/>
    <dgm:cxn modelId="{D5BB9A7B-59CE-43CB-BA04-AA924FE9AAAB}" srcId="{C74F119F-44CB-4D0C-9778-903EA6B07F6E}" destId="{F0A9E385-9163-445B-9748-53847A7FC526}" srcOrd="0" destOrd="0" parTransId="{49B5C602-4933-410C-9043-8BB8027E1AA6}" sibTransId="{D11AF8F9-7AE1-43A2-86B5-328B798EAEBE}"/>
    <dgm:cxn modelId="{8D85D47B-1DED-4327-86F0-E23150AA2416}" type="presOf" srcId="{EA8C8F97-5711-4DD2-8B78-111D6B3A266B}" destId="{32A30FB6-4315-4CBC-8B6A-41A504A792E1}" srcOrd="0" destOrd="0" presId="urn:microsoft.com/office/officeart/2005/8/layout/hierarchy6"/>
    <dgm:cxn modelId="{F863D17C-D206-4E6E-BA2B-0ED6FA67DBC9}" type="presOf" srcId="{EBBDD190-BEBB-4C1E-AF71-179830D9BB55}" destId="{6BE44848-BCA0-4C3F-A185-B307143EBCEB}" srcOrd="0" destOrd="0" presId="urn:microsoft.com/office/officeart/2005/8/layout/hierarchy6"/>
    <dgm:cxn modelId="{14016583-15BD-464C-ACEB-8B0A7400574C}" type="presOf" srcId="{C74F119F-44CB-4D0C-9778-903EA6B07F6E}" destId="{E3B72C0E-63C9-42E7-BB5E-09287D4BB758}" srcOrd="0" destOrd="0" presId="urn:microsoft.com/office/officeart/2005/8/layout/hierarchy6"/>
    <dgm:cxn modelId="{8DAC2284-7C41-414C-83E6-8A47D6425BAB}" type="presOf" srcId="{9DE6CD2A-1F10-471F-B003-2661AAADE7F9}" destId="{673E2C0F-6092-4E36-99B5-64418B8DAD24}" srcOrd="0" destOrd="0" presId="urn:microsoft.com/office/officeart/2005/8/layout/hierarchy6"/>
    <dgm:cxn modelId="{3BCC628E-3C23-4A05-BF8F-561732710B5C}" type="presOf" srcId="{28907DF3-0F56-4C53-932F-F8384191413D}" destId="{F4F7F6A8-B737-4EC6-A228-3D03963812EF}" srcOrd="0" destOrd="0" presId="urn:microsoft.com/office/officeart/2005/8/layout/hierarchy6"/>
    <dgm:cxn modelId="{22F81890-793B-439E-8BC3-20BE12A5498A}" srcId="{26FE2279-04EC-4B34-9134-212ECC770E8E}" destId="{C2E5CB15-F18C-4C56-9CEA-ED139EE9F091}" srcOrd="0" destOrd="0" parTransId="{590A95D7-F4FE-41D6-917E-3B29FD2FFB8E}" sibTransId="{7EFF2485-1F7F-4487-A6D1-69BF0F3C60AE}"/>
    <dgm:cxn modelId="{BEB8E490-F0ED-4460-A654-1DBA4C9C02B0}" type="presOf" srcId="{E05F378D-9309-465D-9082-DAC5E1D559B4}" destId="{F7CBE6AA-EC25-41F6-906D-895573FDD8FB}" srcOrd="0" destOrd="0" presId="urn:microsoft.com/office/officeart/2005/8/layout/hierarchy6"/>
    <dgm:cxn modelId="{BD39D396-C4A0-434D-8886-7B0595FD9C01}" type="presOf" srcId="{D99F9483-7B96-42EC-B7D1-8FE7F742D9FB}" destId="{B5E9EF46-C553-48AE-B9BC-21E4FB7EA5C8}" srcOrd="0" destOrd="0" presId="urn:microsoft.com/office/officeart/2005/8/layout/hierarchy6"/>
    <dgm:cxn modelId="{C48EF497-20BC-48AA-9A74-02A9641856DC}" srcId="{E4BE01AE-2895-4251-9122-D9E2D85D5557}" destId="{30ABC77F-69D9-4517-A7D5-02F62E5784DB}" srcOrd="0" destOrd="0" parTransId="{51199F6A-B5A6-492E-976B-185E235AC5EF}" sibTransId="{FE32C848-E37C-4DD6-85A7-12BA95C2C200}"/>
    <dgm:cxn modelId="{E8C1309D-EB77-4962-8F7A-EE910C750629}" srcId="{C74F119F-44CB-4D0C-9778-903EA6B07F6E}" destId="{28907DF3-0F56-4C53-932F-F8384191413D}" srcOrd="3" destOrd="0" parTransId="{592F5DE6-B4DC-4BA4-B7F6-FC32AD54B474}" sibTransId="{D544F1A8-ED90-4D8F-B8EC-6D3A280DE9BD}"/>
    <dgm:cxn modelId="{776072A2-F1B7-4523-ABC6-6AD1BB310325}" srcId="{EB6C12BF-A84D-4B6A-A72F-D604DB0C8213}" destId="{3861D3A5-A1D5-46CF-AA54-BE6BB009B6C3}" srcOrd="2" destOrd="0" parTransId="{53C914F2-30E9-4DCF-827C-FF67ED08E9D4}" sibTransId="{F0BB2999-13A8-4809-BF7D-6903EDE4E7D8}"/>
    <dgm:cxn modelId="{6116DEA3-DA7F-41C6-A349-3F04FD07A55C}" srcId="{F0A9E385-9163-445B-9748-53847A7FC526}" destId="{EA8C8F97-5711-4DD2-8B78-111D6B3A266B}" srcOrd="0" destOrd="0" parTransId="{96FB519D-118B-4B1F-A540-6812B59DFC3E}" sibTransId="{B02C5623-08A7-4183-99C3-F4D9D8EA3FA2}"/>
    <dgm:cxn modelId="{350358B1-FAB0-471C-AD77-3610A5AA75B4}" srcId="{EB6C12BF-A84D-4B6A-A72F-D604DB0C8213}" destId="{AA5D93FA-6D08-405E-9990-F2E1C283ADEA}" srcOrd="3" destOrd="0" parTransId="{8A1893FA-6563-47A5-B4F0-DF81FF910BB5}" sibTransId="{CC886062-7AC8-4F7D-B1EB-3EF7E85E71C5}"/>
    <dgm:cxn modelId="{DA275AB1-6DDD-45F7-8FCB-8B3896824F79}" srcId="{28907DF3-0F56-4C53-932F-F8384191413D}" destId="{BC3BA8F4-0498-41AF-8681-D2B1E0C4112D}" srcOrd="1" destOrd="0" parTransId="{A25AD379-92B7-4188-84F7-248193563588}" sibTransId="{B43394C7-3303-4A9F-B926-C9A6C4C57F0C}"/>
    <dgm:cxn modelId="{553154B4-EADD-4DD5-863C-EDF9792ED880}" type="presOf" srcId="{A9781078-ED7F-4A82-885F-FA20D494D476}" destId="{3FDB2A88-CA69-4710-8BA5-08E4070A2874}" srcOrd="0" destOrd="0" presId="urn:microsoft.com/office/officeart/2005/8/layout/hierarchy6"/>
    <dgm:cxn modelId="{517608B6-7102-4D41-861F-A0DCB663E3B4}" type="presOf" srcId="{3861D3A5-A1D5-46CF-AA54-BE6BB009B6C3}" destId="{73B124F3-8A5D-4472-A93A-0C40B30216C5}" srcOrd="0" destOrd="0" presId="urn:microsoft.com/office/officeart/2005/8/layout/hierarchy6"/>
    <dgm:cxn modelId="{E7A039B7-7668-4CBD-860C-65036ADD56AA}" type="presOf" srcId="{EB6C12BF-A84D-4B6A-A72F-D604DB0C8213}" destId="{6CA6C992-D1B4-4D40-B3D0-A261B096CB90}" srcOrd="0" destOrd="0" presId="urn:microsoft.com/office/officeart/2005/8/layout/hierarchy6"/>
    <dgm:cxn modelId="{CA36EBBD-AC3B-4E2F-9E80-8483F22335C7}" type="presOf" srcId="{31F75F55-475C-4A54-B0F2-E8792816C12B}" destId="{6D1D230C-237A-49F1-BCCA-E4E5F6D54E47}" srcOrd="0" destOrd="0" presId="urn:microsoft.com/office/officeart/2005/8/layout/hierarchy6"/>
    <dgm:cxn modelId="{A838A9CA-361F-4FE3-9415-987606408B09}" type="presOf" srcId="{603FE33C-C52F-4343-9AE4-201FACEE6C99}" destId="{22C67CD8-C6F4-4023-953D-8B2DBF69387E}" srcOrd="0" destOrd="0" presId="urn:microsoft.com/office/officeart/2005/8/layout/hierarchy6"/>
    <dgm:cxn modelId="{8527E3CC-F9A7-4482-8F11-AE5B23853D1D}" type="presOf" srcId="{E3681889-CE73-427C-BEC6-69AF6BEEBF53}" destId="{89EF0791-54A4-4505-8C22-3FC69846576D}" srcOrd="1" destOrd="0" presId="urn:microsoft.com/office/officeart/2005/8/layout/hierarchy6"/>
    <dgm:cxn modelId="{6D9846CF-2255-4ED3-8645-D962E6E17566}" type="presOf" srcId="{44A32260-FC44-4E43-B50F-8F54A8F00C6F}" destId="{CC28C73B-9227-4B5C-9F9B-842853BE74A3}" srcOrd="0" destOrd="0" presId="urn:microsoft.com/office/officeart/2005/8/layout/hierarchy6"/>
    <dgm:cxn modelId="{CE4AD2D0-679A-4F49-A76B-8DE803D80B8B}" type="presOf" srcId="{590A95D7-F4FE-41D6-917E-3B29FD2FFB8E}" destId="{BCDE7DA5-6084-4DDE-A5EC-24A766E60832}" srcOrd="0" destOrd="0" presId="urn:microsoft.com/office/officeart/2005/8/layout/hierarchy6"/>
    <dgm:cxn modelId="{2FD42CD3-EC48-4DFB-AD6F-98FD7A832A64}" srcId="{31F75F55-475C-4A54-B0F2-E8792816C12B}" destId="{B6AF9BD7-5B78-4F34-8C00-3FB850DCA6C3}" srcOrd="0" destOrd="0" parTransId="{EBBDD190-BEBB-4C1E-AF71-179830D9BB55}" sibTransId="{5932F66F-800F-4A1D-84DA-B48E30403DA4}"/>
    <dgm:cxn modelId="{945251D5-B4D0-40EA-A950-68477AA27F2B}" srcId="{F0A9E385-9163-445B-9748-53847A7FC526}" destId="{D99F9483-7B96-42EC-B7D1-8FE7F742D9FB}" srcOrd="1" destOrd="0" parTransId="{BCF9B774-0C76-4DFF-991D-02B99A4CD5A5}" sibTransId="{52DDB164-8D34-4630-978C-C393BBA254A5}"/>
    <dgm:cxn modelId="{0D340BD9-6F52-437B-BA7C-36BF5E048825}" type="presOf" srcId="{30ABC77F-69D9-4517-A7D5-02F62E5784DB}" destId="{2C2A6E67-1BDA-4BF3-9C59-EE7B1E78C5DB}" srcOrd="0" destOrd="0" presId="urn:microsoft.com/office/officeart/2005/8/layout/hierarchy6"/>
    <dgm:cxn modelId="{DD6F2ADE-CF58-4D64-B2FE-21F4A0D10A5A}" type="presOf" srcId="{E3681889-CE73-427C-BEC6-69AF6BEEBF53}" destId="{251F0367-88E6-4838-890D-328DAFC50394}" srcOrd="0" destOrd="0" presId="urn:microsoft.com/office/officeart/2005/8/layout/hierarchy6"/>
    <dgm:cxn modelId="{C7AE19EB-99BC-4A79-9376-1628A90C8C0A}" srcId="{EB6C12BF-A84D-4B6A-A72F-D604DB0C8213}" destId="{C74F119F-44CB-4D0C-9778-903EA6B07F6E}" srcOrd="0" destOrd="0" parTransId="{C4778D0E-37E6-4D89-BD40-1A496006B438}" sibTransId="{2110CCB8-33A8-4B25-A8AC-5756D23ABEEC}"/>
    <dgm:cxn modelId="{85985FEE-2F60-4797-8F73-135DF4F37720}" type="presOf" srcId="{AA5D93FA-6D08-405E-9990-F2E1C283ADEA}" destId="{2EFFC18B-9444-4209-B38F-0FB84D6C7984}" srcOrd="1" destOrd="0" presId="urn:microsoft.com/office/officeart/2005/8/layout/hierarchy6"/>
    <dgm:cxn modelId="{9B97F3F3-0DB1-449A-98EB-726539929695}" type="presOf" srcId="{49B5C602-4933-410C-9043-8BB8027E1AA6}" destId="{DE744DB9-A761-400E-9289-708AB663E8DA}" srcOrd="0" destOrd="0" presId="urn:microsoft.com/office/officeart/2005/8/layout/hierarchy6"/>
    <dgm:cxn modelId="{205A61F5-B5F3-43DB-A846-8C0975FC5DA3}" type="presOf" srcId="{56DB7544-F04D-4AAF-9E1F-0245087B5127}" destId="{C67DEEE6-6457-47B5-91FA-1C32F9EE517F}" srcOrd="0" destOrd="0" presId="urn:microsoft.com/office/officeart/2005/8/layout/hierarchy6"/>
    <dgm:cxn modelId="{48A8C0F8-B6B9-4524-8224-6F506D74D605}" type="presOf" srcId="{2D515033-02E9-40AB-B988-5480145BC101}" destId="{132C22E1-E0A9-46EC-9EAC-5A0B98C3B120}" srcOrd="0" destOrd="0" presId="urn:microsoft.com/office/officeart/2005/8/layout/hierarchy6"/>
    <dgm:cxn modelId="{CFE735F9-F543-4A63-BFBA-D5D3962AA07C}" srcId="{C74F119F-44CB-4D0C-9778-903EA6B07F6E}" destId="{9DE6CD2A-1F10-471F-B003-2661AAADE7F9}" srcOrd="4" destOrd="0" parTransId="{E05F378D-9309-465D-9082-DAC5E1D559B4}" sibTransId="{8E1F1475-FB71-47A7-908C-4D9B216D9443}"/>
    <dgm:cxn modelId="{A06DE9FA-01B7-4C9F-B017-257B00ECA274}" type="presOf" srcId="{AA5D93FA-6D08-405E-9990-F2E1C283ADEA}" destId="{8178FAE2-0511-4711-A9BD-0B17F224EDF3}" srcOrd="0" destOrd="0" presId="urn:microsoft.com/office/officeart/2005/8/layout/hierarchy6"/>
    <dgm:cxn modelId="{DF2BFCC5-3930-4102-8594-BD02E22B02F1}" type="presParOf" srcId="{6CA6C992-D1B4-4D40-B3D0-A261B096CB90}" destId="{AB53D2C5-CB6F-4AFC-9CA9-36296DF7B3F5}" srcOrd="0" destOrd="0" presId="urn:microsoft.com/office/officeart/2005/8/layout/hierarchy6"/>
    <dgm:cxn modelId="{7F4AC1EC-CAB5-40E6-92CA-6AE4B6D22913}" type="presParOf" srcId="{AB53D2C5-CB6F-4AFC-9CA9-36296DF7B3F5}" destId="{ACD4D1D8-43EF-4FE4-8F41-57B2FF1A3C4E}" srcOrd="0" destOrd="0" presId="urn:microsoft.com/office/officeart/2005/8/layout/hierarchy6"/>
    <dgm:cxn modelId="{F6D84DA7-BCBB-4BFE-91E9-7E9A885E0DCD}" type="presParOf" srcId="{AB53D2C5-CB6F-4AFC-9CA9-36296DF7B3F5}" destId="{2A549577-5D0C-4C30-901B-62F99B274E7B}" srcOrd="1" destOrd="0" presId="urn:microsoft.com/office/officeart/2005/8/layout/hierarchy6"/>
    <dgm:cxn modelId="{4E828FE5-217E-414A-B003-CE26FAC47609}" type="presParOf" srcId="{2A549577-5D0C-4C30-901B-62F99B274E7B}" destId="{2984FFC3-A41E-42DC-85A3-583FAEBCB783}" srcOrd="0" destOrd="0" presId="urn:microsoft.com/office/officeart/2005/8/layout/hierarchy6"/>
    <dgm:cxn modelId="{93185A86-B6BD-41F4-998D-08BA52CFCDA7}" type="presParOf" srcId="{2984FFC3-A41E-42DC-85A3-583FAEBCB783}" destId="{E3B72C0E-63C9-42E7-BB5E-09287D4BB758}" srcOrd="0" destOrd="0" presId="urn:microsoft.com/office/officeart/2005/8/layout/hierarchy6"/>
    <dgm:cxn modelId="{C743DCE1-261E-4923-BF17-1BAD3D9B513F}" type="presParOf" srcId="{2984FFC3-A41E-42DC-85A3-583FAEBCB783}" destId="{2CE1B6BB-C295-4227-8994-CF7772A40264}" srcOrd="1" destOrd="0" presId="urn:microsoft.com/office/officeart/2005/8/layout/hierarchy6"/>
    <dgm:cxn modelId="{FF52EFF4-0E06-41B7-AB63-38D64829C5BB}" type="presParOf" srcId="{2CE1B6BB-C295-4227-8994-CF7772A40264}" destId="{DE744DB9-A761-400E-9289-708AB663E8DA}" srcOrd="0" destOrd="0" presId="urn:microsoft.com/office/officeart/2005/8/layout/hierarchy6"/>
    <dgm:cxn modelId="{6A2D5FC4-C343-4B6C-A568-714EF08E8600}" type="presParOf" srcId="{2CE1B6BB-C295-4227-8994-CF7772A40264}" destId="{F4F39C61-79C1-4CBE-BB6C-5BEDCD67B3C3}" srcOrd="1" destOrd="0" presId="urn:microsoft.com/office/officeart/2005/8/layout/hierarchy6"/>
    <dgm:cxn modelId="{446E1DA5-BD12-4821-8C19-A0EB9713A0A2}" type="presParOf" srcId="{F4F39C61-79C1-4CBE-BB6C-5BEDCD67B3C3}" destId="{FFB8F3CF-1B40-4363-A251-95F3AC63F5F1}" srcOrd="0" destOrd="0" presId="urn:microsoft.com/office/officeart/2005/8/layout/hierarchy6"/>
    <dgm:cxn modelId="{038CDD32-0BB4-4701-9B0A-89072A277BBC}" type="presParOf" srcId="{F4F39C61-79C1-4CBE-BB6C-5BEDCD67B3C3}" destId="{6B2A685A-0C16-4C70-AF17-811A06054D74}" srcOrd="1" destOrd="0" presId="urn:microsoft.com/office/officeart/2005/8/layout/hierarchy6"/>
    <dgm:cxn modelId="{8FD4F725-D303-4BFA-ACF3-058B05414306}" type="presParOf" srcId="{6B2A685A-0C16-4C70-AF17-811A06054D74}" destId="{F438AFF9-883B-48B1-8E2D-7FD8627B7E45}" srcOrd="0" destOrd="0" presId="urn:microsoft.com/office/officeart/2005/8/layout/hierarchy6"/>
    <dgm:cxn modelId="{2DD98F74-34D5-4666-BFD2-9F27CA1C4F16}" type="presParOf" srcId="{6B2A685A-0C16-4C70-AF17-811A06054D74}" destId="{503AB16E-6C0A-42BD-8375-0D705996412D}" srcOrd="1" destOrd="0" presId="urn:microsoft.com/office/officeart/2005/8/layout/hierarchy6"/>
    <dgm:cxn modelId="{6E24B4B2-E571-4024-ABD1-E1380EE00165}" type="presParOf" srcId="{503AB16E-6C0A-42BD-8375-0D705996412D}" destId="{32A30FB6-4315-4CBC-8B6A-41A504A792E1}" srcOrd="0" destOrd="0" presId="urn:microsoft.com/office/officeart/2005/8/layout/hierarchy6"/>
    <dgm:cxn modelId="{4B520A34-3CA0-465E-9B13-5540BBB6FAD0}" type="presParOf" srcId="{503AB16E-6C0A-42BD-8375-0D705996412D}" destId="{156072FB-D6E6-41E6-BB84-122E3604FCC4}" srcOrd="1" destOrd="0" presId="urn:microsoft.com/office/officeart/2005/8/layout/hierarchy6"/>
    <dgm:cxn modelId="{53391958-CEFB-4963-A0F6-A04116A60FCF}" type="presParOf" srcId="{6B2A685A-0C16-4C70-AF17-811A06054D74}" destId="{11960441-C379-4FEC-8D9B-FFA48D95C963}" srcOrd="2" destOrd="0" presId="urn:microsoft.com/office/officeart/2005/8/layout/hierarchy6"/>
    <dgm:cxn modelId="{0388F3AC-19E6-480D-8645-06104A3BA005}" type="presParOf" srcId="{6B2A685A-0C16-4C70-AF17-811A06054D74}" destId="{CA0A02FE-1679-495D-8051-873BD8CF1278}" srcOrd="3" destOrd="0" presId="urn:microsoft.com/office/officeart/2005/8/layout/hierarchy6"/>
    <dgm:cxn modelId="{A33044ED-6EAB-4435-A12F-BAEA8479C55C}" type="presParOf" srcId="{CA0A02FE-1679-495D-8051-873BD8CF1278}" destId="{B5E9EF46-C553-48AE-B9BC-21E4FB7EA5C8}" srcOrd="0" destOrd="0" presId="urn:microsoft.com/office/officeart/2005/8/layout/hierarchy6"/>
    <dgm:cxn modelId="{CE8DCCA5-197D-44F1-85C7-46E8992A995F}" type="presParOf" srcId="{CA0A02FE-1679-495D-8051-873BD8CF1278}" destId="{EEEB8AC6-6B51-435E-A2AF-D5962CFC0C22}" srcOrd="1" destOrd="0" presId="urn:microsoft.com/office/officeart/2005/8/layout/hierarchy6"/>
    <dgm:cxn modelId="{6EE19D7F-7D3C-4912-88B5-C8F51F58A6E4}" type="presParOf" srcId="{2CE1B6BB-C295-4227-8994-CF7772A40264}" destId="{CC28C73B-9227-4B5C-9F9B-842853BE74A3}" srcOrd="2" destOrd="0" presId="urn:microsoft.com/office/officeart/2005/8/layout/hierarchy6"/>
    <dgm:cxn modelId="{B81478DE-FD68-45BF-AEF3-378C90A37344}" type="presParOf" srcId="{2CE1B6BB-C295-4227-8994-CF7772A40264}" destId="{B4E7DBA7-4B76-4D44-A628-FA8057256A63}" srcOrd="3" destOrd="0" presId="urn:microsoft.com/office/officeart/2005/8/layout/hierarchy6"/>
    <dgm:cxn modelId="{35AB4878-E19C-4D35-8F27-985F9F66869F}" type="presParOf" srcId="{B4E7DBA7-4B76-4D44-A628-FA8057256A63}" destId="{6D1D230C-237A-49F1-BCCA-E4E5F6D54E47}" srcOrd="0" destOrd="0" presId="urn:microsoft.com/office/officeart/2005/8/layout/hierarchy6"/>
    <dgm:cxn modelId="{D02CC7DD-756B-45BA-8B28-F492E812DFAF}" type="presParOf" srcId="{B4E7DBA7-4B76-4D44-A628-FA8057256A63}" destId="{64806293-1A22-48BA-9568-946C982B8842}" srcOrd="1" destOrd="0" presId="urn:microsoft.com/office/officeart/2005/8/layout/hierarchy6"/>
    <dgm:cxn modelId="{95C52CCC-EC30-4C05-9E9F-7A08C257DBF1}" type="presParOf" srcId="{64806293-1A22-48BA-9568-946C982B8842}" destId="{6BE44848-BCA0-4C3F-A185-B307143EBCEB}" srcOrd="0" destOrd="0" presId="urn:microsoft.com/office/officeart/2005/8/layout/hierarchy6"/>
    <dgm:cxn modelId="{1E86A00D-1F39-4105-9694-0D16743964DD}" type="presParOf" srcId="{64806293-1A22-48BA-9568-946C982B8842}" destId="{2FA4E639-DF59-44C4-963A-622ECD81DE45}" srcOrd="1" destOrd="0" presId="urn:microsoft.com/office/officeart/2005/8/layout/hierarchy6"/>
    <dgm:cxn modelId="{C1BEF351-0AC2-4AC1-AF38-2FF13B38074B}" type="presParOf" srcId="{2FA4E639-DF59-44C4-963A-622ECD81DE45}" destId="{7E40D1E5-5EAA-470A-993A-3AD2850150E2}" srcOrd="0" destOrd="0" presId="urn:microsoft.com/office/officeart/2005/8/layout/hierarchy6"/>
    <dgm:cxn modelId="{7F2A2459-B5F1-46D4-A02B-E5F5CD152AB2}" type="presParOf" srcId="{2FA4E639-DF59-44C4-963A-622ECD81DE45}" destId="{F01590F3-01F0-4EF0-83CB-65D9CEFE9404}" srcOrd="1" destOrd="0" presId="urn:microsoft.com/office/officeart/2005/8/layout/hierarchy6"/>
    <dgm:cxn modelId="{588090EF-1459-4B37-A5C0-6B624E89AE6A}" type="presParOf" srcId="{2CE1B6BB-C295-4227-8994-CF7772A40264}" destId="{7051B60A-A033-4B14-B138-855C6AE8097C}" srcOrd="4" destOrd="0" presId="urn:microsoft.com/office/officeart/2005/8/layout/hierarchy6"/>
    <dgm:cxn modelId="{BD385981-49C3-4756-8824-CE17291C8FE9}" type="presParOf" srcId="{2CE1B6BB-C295-4227-8994-CF7772A40264}" destId="{651CFC6E-6AAD-48A3-90AA-84804A34DC5E}" srcOrd="5" destOrd="0" presId="urn:microsoft.com/office/officeart/2005/8/layout/hierarchy6"/>
    <dgm:cxn modelId="{E7D775DE-F9C4-4210-9002-0E82871C8A2D}" type="presParOf" srcId="{651CFC6E-6AAD-48A3-90AA-84804A34DC5E}" destId="{7C9E2DFA-2436-42DD-B189-6EED05356AA8}" srcOrd="0" destOrd="0" presId="urn:microsoft.com/office/officeart/2005/8/layout/hierarchy6"/>
    <dgm:cxn modelId="{A4578ACC-7878-4DCB-88E7-660FE299AC6E}" type="presParOf" srcId="{651CFC6E-6AAD-48A3-90AA-84804A34DC5E}" destId="{80CD9F33-8D00-4AA3-AF72-E07041EF4E55}" srcOrd="1" destOrd="0" presId="urn:microsoft.com/office/officeart/2005/8/layout/hierarchy6"/>
    <dgm:cxn modelId="{5014A735-A714-432F-9058-6129DA089B85}" type="presParOf" srcId="{80CD9F33-8D00-4AA3-AF72-E07041EF4E55}" destId="{D3913958-3109-4129-AD92-8CFE77678726}" srcOrd="0" destOrd="0" presId="urn:microsoft.com/office/officeart/2005/8/layout/hierarchy6"/>
    <dgm:cxn modelId="{8F926F18-56FA-46A9-941C-EACC601DAB8B}" type="presParOf" srcId="{80CD9F33-8D00-4AA3-AF72-E07041EF4E55}" destId="{CA9AA8D7-E099-4F90-8BF8-8EA012569440}" srcOrd="1" destOrd="0" presId="urn:microsoft.com/office/officeart/2005/8/layout/hierarchy6"/>
    <dgm:cxn modelId="{063C5956-7EA0-44FB-BFC5-6FCE0EF2EAA3}" type="presParOf" srcId="{CA9AA8D7-E099-4F90-8BF8-8EA012569440}" destId="{2C2A6E67-1BDA-4BF3-9C59-EE7B1E78C5DB}" srcOrd="0" destOrd="0" presId="urn:microsoft.com/office/officeart/2005/8/layout/hierarchy6"/>
    <dgm:cxn modelId="{39F17011-A8BF-442F-8BB2-3412832DF4DB}" type="presParOf" srcId="{CA9AA8D7-E099-4F90-8BF8-8EA012569440}" destId="{C5761BD4-C5F9-4310-87A3-00F381D9DC81}" srcOrd="1" destOrd="0" presId="urn:microsoft.com/office/officeart/2005/8/layout/hierarchy6"/>
    <dgm:cxn modelId="{84427CF1-541F-4ED1-92CF-EB49DF1A245A}" type="presParOf" srcId="{2CE1B6BB-C295-4227-8994-CF7772A40264}" destId="{E68EB83A-7EA2-4B9B-81F6-1D2025382D42}" srcOrd="6" destOrd="0" presId="urn:microsoft.com/office/officeart/2005/8/layout/hierarchy6"/>
    <dgm:cxn modelId="{17C4E0AC-1F1A-4FBC-A291-66D1ACDA0527}" type="presParOf" srcId="{2CE1B6BB-C295-4227-8994-CF7772A40264}" destId="{9C12BA0A-56D9-4800-B819-1CA1552998C3}" srcOrd="7" destOrd="0" presId="urn:microsoft.com/office/officeart/2005/8/layout/hierarchy6"/>
    <dgm:cxn modelId="{CBB2D9E6-B4B3-4015-AA5B-0E8258FB7CA3}" type="presParOf" srcId="{9C12BA0A-56D9-4800-B819-1CA1552998C3}" destId="{F4F7F6A8-B737-4EC6-A228-3D03963812EF}" srcOrd="0" destOrd="0" presId="urn:microsoft.com/office/officeart/2005/8/layout/hierarchy6"/>
    <dgm:cxn modelId="{78A836BD-AA88-4E4C-918F-DF561A6B6D33}" type="presParOf" srcId="{9C12BA0A-56D9-4800-B819-1CA1552998C3}" destId="{90DCB20C-E9E9-4F84-9BDB-9DE6999D7315}" srcOrd="1" destOrd="0" presId="urn:microsoft.com/office/officeart/2005/8/layout/hierarchy6"/>
    <dgm:cxn modelId="{38C68DBF-E7E6-44BE-8FF0-79F4D0979266}" type="presParOf" srcId="{90DCB20C-E9E9-4F84-9BDB-9DE6999D7315}" destId="{626A602E-C72F-4AD6-9ED6-E40620DA76F9}" srcOrd="0" destOrd="0" presId="urn:microsoft.com/office/officeart/2005/8/layout/hierarchy6"/>
    <dgm:cxn modelId="{E3647781-9945-489F-BB08-816E2DB9CE29}" type="presParOf" srcId="{90DCB20C-E9E9-4F84-9BDB-9DE6999D7315}" destId="{150F9094-40FF-437C-956A-5387C4BC5588}" srcOrd="1" destOrd="0" presId="urn:microsoft.com/office/officeart/2005/8/layout/hierarchy6"/>
    <dgm:cxn modelId="{FCFE5C45-4C78-4684-AC9E-897AF9DC42C2}" type="presParOf" srcId="{150F9094-40FF-437C-956A-5387C4BC5588}" destId="{C67DEEE6-6457-47B5-91FA-1C32F9EE517F}" srcOrd="0" destOrd="0" presId="urn:microsoft.com/office/officeart/2005/8/layout/hierarchy6"/>
    <dgm:cxn modelId="{9C29948B-6A84-4699-87F9-2CF1CF864D5B}" type="presParOf" srcId="{150F9094-40FF-437C-956A-5387C4BC5588}" destId="{06FC9A5F-F243-466B-9AE2-59224D7C5BA2}" srcOrd="1" destOrd="0" presId="urn:microsoft.com/office/officeart/2005/8/layout/hierarchy6"/>
    <dgm:cxn modelId="{E4EE375A-393D-4A5D-A4A4-F35AC2512BFB}" type="presParOf" srcId="{90DCB20C-E9E9-4F84-9BDB-9DE6999D7315}" destId="{60E112E9-2ACC-4B40-BF9B-DE29B72F593D}" srcOrd="2" destOrd="0" presId="urn:microsoft.com/office/officeart/2005/8/layout/hierarchy6"/>
    <dgm:cxn modelId="{C2DEC6C2-6A1A-4DF4-B5D9-89B1ACBC047E}" type="presParOf" srcId="{90DCB20C-E9E9-4F84-9BDB-9DE6999D7315}" destId="{1F34DAD6-B942-45DD-B94A-EE79486E3465}" srcOrd="3" destOrd="0" presId="urn:microsoft.com/office/officeart/2005/8/layout/hierarchy6"/>
    <dgm:cxn modelId="{92E1389C-2A38-4FE6-BDD7-1F66FB7AACC7}" type="presParOf" srcId="{1F34DAD6-B942-45DD-B94A-EE79486E3465}" destId="{9CB6D131-AD66-4D97-8EA2-3740D49E5357}" srcOrd="0" destOrd="0" presId="urn:microsoft.com/office/officeart/2005/8/layout/hierarchy6"/>
    <dgm:cxn modelId="{DF28331E-1E55-4664-9EC7-C5CCB1C475B2}" type="presParOf" srcId="{1F34DAD6-B942-45DD-B94A-EE79486E3465}" destId="{A180271E-5009-4EF9-AA3B-A24057A3F356}" srcOrd="1" destOrd="0" presId="urn:microsoft.com/office/officeart/2005/8/layout/hierarchy6"/>
    <dgm:cxn modelId="{E6EEC4CC-B674-4FFE-BEDF-6BE3E86A4B30}" type="presParOf" srcId="{90DCB20C-E9E9-4F84-9BDB-9DE6999D7315}" destId="{F3A22D9C-2094-43F7-9B1F-03AB3ECBAA84}" srcOrd="4" destOrd="0" presId="urn:microsoft.com/office/officeart/2005/8/layout/hierarchy6"/>
    <dgm:cxn modelId="{F83D3E40-40DE-4756-884F-24233952E0FC}" type="presParOf" srcId="{90DCB20C-E9E9-4F84-9BDB-9DE6999D7315}" destId="{F6736764-E9EF-49E7-94BA-45C6F96ECF06}" srcOrd="5" destOrd="0" presId="urn:microsoft.com/office/officeart/2005/8/layout/hierarchy6"/>
    <dgm:cxn modelId="{DE18E1E0-9CBB-4AA8-990E-503F0F47EBE0}" type="presParOf" srcId="{F6736764-E9EF-49E7-94BA-45C6F96ECF06}" destId="{06E75FC3-1764-40B3-AD02-01F21353CBDE}" srcOrd="0" destOrd="0" presId="urn:microsoft.com/office/officeart/2005/8/layout/hierarchy6"/>
    <dgm:cxn modelId="{D5FFA8E6-546F-44E3-872D-F007F54367AB}" type="presParOf" srcId="{F6736764-E9EF-49E7-94BA-45C6F96ECF06}" destId="{D1514CBB-13C8-4DD7-A05D-9400105AF628}" srcOrd="1" destOrd="0" presId="urn:microsoft.com/office/officeart/2005/8/layout/hierarchy6"/>
    <dgm:cxn modelId="{5DF5118A-939F-48FB-85AB-A190264467EE}" type="presParOf" srcId="{2CE1B6BB-C295-4227-8994-CF7772A40264}" destId="{F7CBE6AA-EC25-41F6-906D-895573FDD8FB}" srcOrd="8" destOrd="0" presId="urn:microsoft.com/office/officeart/2005/8/layout/hierarchy6"/>
    <dgm:cxn modelId="{CAC6522E-0F41-47D0-BBA3-7EB1954A612D}" type="presParOf" srcId="{2CE1B6BB-C295-4227-8994-CF7772A40264}" destId="{A747D9D1-73FA-4A14-9912-07A6C3541A25}" srcOrd="9" destOrd="0" presId="urn:microsoft.com/office/officeart/2005/8/layout/hierarchy6"/>
    <dgm:cxn modelId="{A732E4DE-DD9F-4CC2-99F9-F8D5329FE358}" type="presParOf" srcId="{A747D9D1-73FA-4A14-9912-07A6C3541A25}" destId="{673E2C0F-6092-4E36-99B5-64418B8DAD24}" srcOrd="0" destOrd="0" presId="urn:microsoft.com/office/officeart/2005/8/layout/hierarchy6"/>
    <dgm:cxn modelId="{3B1E12B5-90C1-44ED-9BE3-046AFCB487AB}" type="presParOf" srcId="{A747D9D1-73FA-4A14-9912-07A6C3541A25}" destId="{892B89DD-BF51-443C-AEE4-0D38168EC8B5}" srcOrd="1" destOrd="0" presId="urn:microsoft.com/office/officeart/2005/8/layout/hierarchy6"/>
    <dgm:cxn modelId="{000C1B61-2B23-49C8-86B7-DEAA5E4A61DC}" type="presParOf" srcId="{892B89DD-BF51-443C-AEE4-0D38168EC8B5}" destId="{3FDB2A88-CA69-4710-8BA5-08E4070A2874}" srcOrd="0" destOrd="0" presId="urn:microsoft.com/office/officeart/2005/8/layout/hierarchy6"/>
    <dgm:cxn modelId="{E4D271A0-9086-49DD-B448-DA774F00639F}" type="presParOf" srcId="{892B89DD-BF51-443C-AEE4-0D38168EC8B5}" destId="{70FF21AA-0BCA-45C6-A14A-7D20A57D1184}" srcOrd="1" destOrd="0" presId="urn:microsoft.com/office/officeart/2005/8/layout/hierarchy6"/>
    <dgm:cxn modelId="{99E3360F-DEC1-46DC-94A1-76CD6E3D7923}" type="presParOf" srcId="{70FF21AA-0BCA-45C6-A14A-7D20A57D1184}" destId="{132C22E1-E0A9-46EC-9EAC-5A0B98C3B120}" srcOrd="0" destOrd="0" presId="urn:microsoft.com/office/officeart/2005/8/layout/hierarchy6"/>
    <dgm:cxn modelId="{719BDE91-3A2D-4645-92F1-66B17402C227}" type="presParOf" srcId="{70FF21AA-0BCA-45C6-A14A-7D20A57D1184}" destId="{B34C087E-7D1E-43F6-9A3F-07D548C29495}" srcOrd="1" destOrd="0" presId="urn:microsoft.com/office/officeart/2005/8/layout/hierarchy6"/>
    <dgm:cxn modelId="{7D8A0AF3-5EE9-4458-B2F7-E2F6D8BA3816}" type="presParOf" srcId="{892B89DD-BF51-443C-AEE4-0D38168EC8B5}" destId="{22C67CD8-C6F4-4023-953D-8B2DBF69387E}" srcOrd="2" destOrd="0" presId="urn:microsoft.com/office/officeart/2005/8/layout/hierarchy6"/>
    <dgm:cxn modelId="{71801063-A506-4A01-A43D-89C6417ACD6D}" type="presParOf" srcId="{892B89DD-BF51-443C-AEE4-0D38168EC8B5}" destId="{E0174F75-2544-4685-9088-D4068F13943C}" srcOrd="3" destOrd="0" presId="urn:microsoft.com/office/officeart/2005/8/layout/hierarchy6"/>
    <dgm:cxn modelId="{7A45CCC7-5DBD-4B85-A810-802BBB128116}" type="presParOf" srcId="{E0174F75-2544-4685-9088-D4068F13943C}" destId="{E6C8DE54-8DCC-488A-ADFD-D7BE0808B247}" srcOrd="0" destOrd="0" presId="urn:microsoft.com/office/officeart/2005/8/layout/hierarchy6"/>
    <dgm:cxn modelId="{A2E9BEA2-E20A-427C-857D-D2849992AA4C}" type="presParOf" srcId="{E0174F75-2544-4685-9088-D4068F13943C}" destId="{B4B9D4ED-52C4-408B-9B9D-77B0F5A1EE32}" srcOrd="1" destOrd="0" presId="urn:microsoft.com/office/officeart/2005/8/layout/hierarchy6"/>
    <dgm:cxn modelId="{D983AEFF-EEBC-4169-8E8B-953D66D79ABB}" type="presParOf" srcId="{2CE1B6BB-C295-4227-8994-CF7772A40264}" destId="{FD95DFC4-0D7F-4D8B-BC88-694716B1FFA3}" srcOrd="10" destOrd="0" presId="urn:microsoft.com/office/officeart/2005/8/layout/hierarchy6"/>
    <dgm:cxn modelId="{028804D5-7DB5-4C5A-8400-96E5F1B20CC9}" type="presParOf" srcId="{2CE1B6BB-C295-4227-8994-CF7772A40264}" destId="{C2E2FA94-6277-497E-A5E6-FD6B307E3264}" srcOrd="11" destOrd="0" presId="urn:microsoft.com/office/officeart/2005/8/layout/hierarchy6"/>
    <dgm:cxn modelId="{B73366B8-1D0E-4A3A-A5E8-78FC1A2FE7DC}" type="presParOf" srcId="{C2E2FA94-6277-497E-A5E6-FD6B307E3264}" destId="{BA0CD23D-963E-4B2B-BFCA-E353AAE6C6D4}" srcOrd="0" destOrd="0" presId="urn:microsoft.com/office/officeart/2005/8/layout/hierarchy6"/>
    <dgm:cxn modelId="{4572A264-6F9D-4EFC-A429-FF016F7863F7}" type="presParOf" srcId="{C2E2FA94-6277-497E-A5E6-FD6B307E3264}" destId="{B8B8CE4C-7898-4F95-BD03-8B82046AED9D}" srcOrd="1" destOrd="0" presId="urn:microsoft.com/office/officeart/2005/8/layout/hierarchy6"/>
    <dgm:cxn modelId="{CF113D8D-0E04-42DB-B2A4-CFB3534A7761}" type="presParOf" srcId="{B8B8CE4C-7898-4F95-BD03-8B82046AED9D}" destId="{BCDE7DA5-6084-4DDE-A5EC-24A766E60832}" srcOrd="0" destOrd="0" presId="urn:microsoft.com/office/officeart/2005/8/layout/hierarchy6"/>
    <dgm:cxn modelId="{3C2D4142-177C-45DB-910E-B476FAF4BE85}" type="presParOf" srcId="{B8B8CE4C-7898-4F95-BD03-8B82046AED9D}" destId="{6EBF3740-CFF2-4F50-A5B0-BD40458E7803}" srcOrd="1" destOrd="0" presId="urn:microsoft.com/office/officeart/2005/8/layout/hierarchy6"/>
    <dgm:cxn modelId="{B5578676-7F46-4F3A-B55E-80E8435EF811}" type="presParOf" srcId="{6EBF3740-CFF2-4F50-A5B0-BD40458E7803}" destId="{E6F4B2EE-0E2E-4229-B692-E398E1542B38}" srcOrd="0" destOrd="0" presId="urn:microsoft.com/office/officeart/2005/8/layout/hierarchy6"/>
    <dgm:cxn modelId="{D3B7F1D4-BF1D-47AA-A358-01323562C567}" type="presParOf" srcId="{6EBF3740-CFF2-4F50-A5B0-BD40458E7803}" destId="{327574A9-8FE3-4C3C-8F6C-D04500E779D0}" srcOrd="1" destOrd="0" presId="urn:microsoft.com/office/officeart/2005/8/layout/hierarchy6"/>
    <dgm:cxn modelId="{2ADD0132-9EF1-48EC-ABF6-7E846314F1DE}" type="presParOf" srcId="{6CA6C992-D1B4-4D40-B3D0-A261B096CB90}" destId="{CD4B0900-442A-4EA8-B8A6-8DB169FFA863}" srcOrd="1" destOrd="0" presId="urn:microsoft.com/office/officeart/2005/8/layout/hierarchy6"/>
    <dgm:cxn modelId="{5FCD702F-F91C-4F65-B1B8-FEF7A997E5B4}" type="presParOf" srcId="{CD4B0900-442A-4EA8-B8A6-8DB169FFA863}" destId="{4A1A23B7-9633-482E-B23D-1AF40DCD4648}" srcOrd="0" destOrd="0" presId="urn:microsoft.com/office/officeart/2005/8/layout/hierarchy6"/>
    <dgm:cxn modelId="{7251F963-C5DD-4091-9104-220CAE19F24A}" type="presParOf" srcId="{4A1A23B7-9633-482E-B23D-1AF40DCD4648}" destId="{251F0367-88E6-4838-890D-328DAFC50394}" srcOrd="0" destOrd="0" presId="urn:microsoft.com/office/officeart/2005/8/layout/hierarchy6"/>
    <dgm:cxn modelId="{176ADBA6-99AC-4FE7-9A8E-F71BAC259C70}" type="presParOf" srcId="{4A1A23B7-9633-482E-B23D-1AF40DCD4648}" destId="{89EF0791-54A4-4505-8C22-3FC69846576D}" srcOrd="1" destOrd="0" presId="urn:microsoft.com/office/officeart/2005/8/layout/hierarchy6"/>
    <dgm:cxn modelId="{CF2B1463-C71D-4538-8338-BC5DF2758CA6}" type="presParOf" srcId="{CD4B0900-442A-4EA8-B8A6-8DB169FFA863}" destId="{0D33CB9C-4AB4-4C11-AE2A-D011A9643636}" srcOrd="1" destOrd="0" presId="urn:microsoft.com/office/officeart/2005/8/layout/hierarchy6"/>
    <dgm:cxn modelId="{A5C551BA-C4F4-4704-BA38-83ABE27BCEC1}" type="presParOf" srcId="{0D33CB9C-4AB4-4C11-AE2A-D011A9643636}" destId="{C063FA76-EAA1-4404-A928-74933CFC2D0F}" srcOrd="0" destOrd="0" presId="urn:microsoft.com/office/officeart/2005/8/layout/hierarchy6"/>
    <dgm:cxn modelId="{40E250C3-EEDB-4FA8-8CDF-375459082B44}" type="presParOf" srcId="{CD4B0900-442A-4EA8-B8A6-8DB169FFA863}" destId="{F242E272-2D09-4E73-BE73-0C0156F75652}" srcOrd="2" destOrd="0" presId="urn:microsoft.com/office/officeart/2005/8/layout/hierarchy6"/>
    <dgm:cxn modelId="{33712EC5-DEC7-4D18-9E25-885DC0584A85}" type="presParOf" srcId="{F242E272-2D09-4E73-BE73-0C0156F75652}" destId="{73B124F3-8A5D-4472-A93A-0C40B30216C5}" srcOrd="0" destOrd="0" presId="urn:microsoft.com/office/officeart/2005/8/layout/hierarchy6"/>
    <dgm:cxn modelId="{7CA51779-C0C4-4AB3-B766-92B9F8CCD117}" type="presParOf" srcId="{F242E272-2D09-4E73-BE73-0C0156F75652}" destId="{442FC4D7-3268-4D85-BB80-7E7C9FB9D23B}" srcOrd="1" destOrd="0" presId="urn:microsoft.com/office/officeart/2005/8/layout/hierarchy6"/>
    <dgm:cxn modelId="{1A908E08-0D9E-47A1-BB79-3C8CB0655332}" type="presParOf" srcId="{CD4B0900-442A-4EA8-B8A6-8DB169FFA863}" destId="{C41A3BC1-E626-461E-9F61-8A4B4F3C2BF9}" srcOrd="3" destOrd="0" presId="urn:microsoft.com/office/officeart/2005/8/layout/hierarchy6"/>
    <dgm:cxn modelId="{B206A36C-D9F3-466F-97AB-8BC11CE08161}" type="presParOf" srcId="{C41A3BC1-E626-461E-9F61-8A4B4F3C2BF9}" destId="{12A32DE7-05AC-4F36-A858-B209545D91E3}" srcOrd="0" destOrd="0" presId="urn:microsoft.com/office/officeart/2005/8/layout/hierarchy6"/>
    <dgm:cxn modelId="{AD390138-BB0F-4699-94B0-3BFD4F9D7446}" type="presParOf" srcId="{CD4B0900-442A-4EA8-B8A6-8DB169FFA863}" destId="{D200BDF3-FFF4-4E0D-8A08-416CB9E8B52D}" srcOrd="4" destOrd="0" presId="urn:microsoft.com/office/officeart/2005/8/layout/hierarchy6"/>
    <dgm:cxn modelId="{D7572372-97FF-4C00-8DDB-1C3038E78331}" type="presParOf" srcId="{D200BDF3-FFF4-4E0D-8A08-416CB9E8B52D}" destId="{8178FAE2-0511-4711-A9BD-0B17F224EDF3}" srcOrd="0" destOrd="0" presId="urn:microsoft.com/office/officeart/2005/8/layout/hierarchy6"/>
    <dgm:cxn modelId="{AE2EBA3A-0C3E-426E-AA5B-54BAE52208B6}" type="presParOf" srcId="{D200BDF3-FFF4-4E0D-8A08-416CB9E8B52D}" destId="{2EFFC18B-9444-4209-B38F-0FB84D6C7984}" srcOrd="1" destOrd="0" presId="urn:microsoft.com/office/officeart/2005/8/layout/hierarchy6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178FAE2-0511-4711-A9BD-0B17F224EDF3}">
      <dsp:nvSpPr>
        <dsp:cNvPr id="0" name=""/>
        <dsp:cNvSpPr/>
      </dsp:nvSpPr>
      <dsp:spPr>
        <a:xfrm>
          <a:off x="92673" y="2770399"/>
          <a:ext cx="6779967" cy="298270"/>
        </a:xfrm>
        <a:prstGeom prst="roundRect">
          <a:avLst>
            <a:gd name="adj" fmla="val 10000"/>
          </a:avLst>
        </a:prstGeom>
        <a:solidFill>
          <a:schemeClr val="dk1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1120" tIns="71120" rIns="71120" bIns="7112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000" kern="1200"/>
            <a:t>屬性</a:t>
          </a:r>
        </a:p>
      </dsp:txBody>
      <dsp:txXfrm>
        <a:off x="92673" y="2770399"/>
        <a:ext cx="2033990" cy="298270"/>
      </dsp:txXfrm>
    </dsp:sp>
    <dsp:sp modelId="{73B124F3-8A5D-4472-A93A-0C40B30216C5}">
      <dsp:nvSpPr>
        <dsp:cNvPr id="0" name=""/>
        <dsp:cNvSpPr/>
      </dsp:nvSpPr>
      <dsp:spPr>
        <a:xfrm>
          <a:off x="91175" y="2423806"/>
          <a:ext cx="6782963" cy="296880"/>
        </a:xfrm>
        <a:prstGeom prst="roundRect">
          <a:avLst>
            <a:gd name="adj" fmla="val 10000"/>
          </a:avLst>
        </a:prstGeom>
        <a:solidFill>
          <a:schemeClr val="dk1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1120" tIns="71120" rIns="71120" bIns="7112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000" kern="1200"/>
            <a:t>根本目標</a:t>
          </a:r>
        </a:p>
      </dsp:txBody>
      <dsp:txXfrm>
        <a:off x="91175" y="2423806"/>
        <a:ext cx="2034888" cy="296880"/>
      </dsp:txXfrm>
    </dsp:sp>
    <dsp:sp modelId="{251F0367-88E6-4838-890D-328DAFC50394}">
      <dsp:nvSpPr>
        <dsp:cNvPr id="0" name=""/>
        <dsp:cNvSpPr/>
      </dsp:nvSpPr>
      <dsp:spPr>
        <a:xfrm>
          <a:off x="82051" y="2075824"/>
          <a:ext cx="6801212" cy="298270"/>
        </a:xfrm>
        <a:prstGeom prst="roundRect">
          <a:avLst>
            <a:gd name="adj" fmla="val 10000"/>
          </a:avLst>
        </a:prstGeom>
        <a:solidFill>
          <a:schemeClr val="dk1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1120" tIns="71120" rIns="71120" bIns="7112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000" kern="1200"/>
            <a:t>總目標</a:t>
          </a:r>
        </a:p>
      </dsp:txBody>
      <dsp:txXfrm>
        <a:off x="82051" y="2075824"/>
        <a:ext cx="2040363" cy="298270"/>
      </dsp:txXfrm>
    </dsp:sp>
    <dsp:sp modelId="{E3B72C0E-63C9-42E7-BB5E-09287D4BB758}">
      <dsp:nvSpPr>
        <dsp:cNvPr id="0" name=""/>
        <dsp:cNvSpPr/>
      </dsp:nvSpPr>
      <dsp:spPr>
        <a:xfrm>
          <a:off x="4306164" y="2100680"/>
          <a:ext cx="545618" cy="248558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000" kern="1200"/>
            <a:t>ETF</a:t>
          </a:r>
          <a:r>
            <a:rPr lang="zh-TW" altLang="en-US" sz="1000" kern="1200"/>
            <a:t>偏好</a:t>
          </a:r>
        </a:p>
      </dsp:txBody>
      <dsp:txXfrm>
        <a:off x="4313444" y="2107960"/>
        <a:ext cx="531058" cy="233998"/>
      </dsp:txXfrm>
    </dsp:sp>
    <dsp:sp modelId="{DE744DB9-A761-400E-9289-708AB663E8DA}">
      <dsp:nvSpPr>
        <dsp:cNvPr id="0" name=""/>
        <dsp:cNvSpPr/>
      </dsp:nvSpPr>
      <dsp:spPr>
        <a:xfrm>
          <a:off x="2519042" y="2349239"/>
          <a:ext cx="2059931" cy="99423"/>
        </a:xfrm>
        <a:custGeom>
          <a:avLst/>
          <a:gdLst/>
          <a:ahLst/>
          <a:cxnLst/>
          <a:rect l="0" t="0" r="0" b="0"/>
          <a:pathLst>
            <a:path>
              <a:moveTo>
                <a:pt x="2059931" y="0"/>
              </a:moveTo>
              <a:lnTo>
                <a:pt x="2059931" y="49711"/>
              </a:lnTo>
              <a:lnTo>
                <a:pt x="0" y="49711"/>
              </a:lnTo>
              <a:lnTo>
                <a:pt x="0" y="99423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FB8F3CF-1B40-4363-A251-95F3AC63F5F1}">
      <dsp:nvSpPr>
        <dsp:cNvPr id="0" name=""/>
        <dsp:cNvSpPr/>
      </dsp:nvSpPr>
      <dsp:spPr>
        <a:xfrm>
          <a:off x="2332623" y="2448662"/>
          <a:ext cx="372838" cy="248558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700" kern="1200"/>
            <a:t>報酬率</a:t>
          </a:r>
        </a:p>
      </dsp:txBody>
      <dsp:txXfrm>
        <a:off x="2339903" y="2455942"/>
        <a:ext cx="358278" cy="233998"/>
      </dsp:txXfrm>
    </dsp:sp>
    <dsp:sp modelId="{F438AFF9-883B-48B1-8E2D-7FD8627B7E45}">
      <dsp:nvSpPr>
        <dsp:cNvPr id="0" name=""/>
        <dsp:cNvSpPr/>
      </dsp:nvSpPr>
      <dsp:spPr>
        <a:xfrm>
          <a:off x="2276698" y="2697221"/>
          <a:ext cx="242344" cy="99423"/>
        </a:xfrm>
        <a:custGeom>
          <a:avLst/>
          <a:gdLst/>
          <a:ahLst/>
          <a:cxnLst/>
          <a:rect l="0" t="0" r="0" b="0"/>
          <a:pathLst>
            <a:path>
              <a:moveTo>
                <a:pt x="242344" y="0"/>
              </a:moveTo>
              <a:lnTo>
                <a:pt x="242344" y="49711"/>
              </a:lnTo>
              <a:lnTo>
                <a:pt x="0" y="49711"/>
              </a:lnTo>
              <a:lnTo>
                <a:pt x="0" y="9942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2A30FB6-4315-4CBC-8B6A-41A504A792E1}">
      <dsp:nvSpPr>
        <dsp:cNvPr id="0" name=""/>
        <dsp:cNvSpPr/>
      </dsp:nvSpPr>
      <dsp:spPr>
        <a:xfrm>
          <a:off x="2090278" y="2796644"/>
          <a:ext cx="372838" cy="248558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700" kern="1200"/>
            <a:t>年化   報酬率</a:t>
          </a:r>
        </a:p>
      </dsp:txBody>
      <dsp:txXfrm>
        <a:off x="2097558" y="2803924"/>
        <a:ext cx="358278" cy="233998"/>
      </dsp:txXfrm>
    </dsp:sp>
    <dsp:sp modelId="{11960441-C379-4FEC-8D9B-FFA48D95C963}">
      <dsp:nvSpPr>
        <dsp:cNvPr id="0" name=""/>
        <dsp:cNvSpPr/>
      </dsp:nvSpPr>
      <dsp:spPr>
        <a:xfrm>
          <a:off x="2519042" y="2697221"/>
          <a:ext cx="242344" cy="9942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9711"/>
              </a:lnTo>
              <a:lnTo>
                <a:pt x="242344" y="49711"/>
              </a:lnTo>
              <a:lnTo>
                <a:pt x="242344" y="9942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5E9EF46-C553-48AE-B9BC-21E4FB7EA5C8}">
      <dsp:nvSpPr>
        <dsp:cNvPr id="0" name=""/>
        <dsp:cNvSpPr/>
      </dsp:nvSpPr>
      <dsp:spPr>
        <a:xfrm>
          <a:off x="2574968" y="2796644"/>
          <a:ext cx="372838" cy="248558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700" kern="1200"/>
            <a:t>配息</a:t>
          </a:r>
        </a:p>
      </dsp:txBody>
      <dsp:txXfrm>
        <a:off x="2582248" y="2803924"/>
        <a:ext cx="358278" cy="233998"/>
      </dsp:txXfrm>
    </dsp:sp>
    <dsp:sp modelId="{CC28C73B-9227-4B5C-9F9B-842853BE74A3}">
      <dsp:nvSpPr>
        <dsp:cNvPr id="0" name=""/>
        <dsp:cNvSpPr/>
      </dsp:nvSpPr>
      <dsp:spPr>
        <a:xfrm>
          <a:off x="3246077" y="2349239"/>
          <a:ext cx="1332896" cy="99423"/>
        </a:xfrm>
        <a:custGeom>
          <a:avLst/>
          <a:gdLst/>
          <a:ahLst/>
          <a:cxnLst/>
          <a:rect l="0" t="0" r="0" b="0"/>
          <a:pathLst>
            <a:path>
              <a:moveTo>
                <a:pt x="1332896" y="0"/>
              </a:moveTo>
              <a:lnTo>
                <a:pt x="1332896" y="49711"/>
              </a:lnTo>
              <a:lnTo>
                <a:pt x="0" y="49711"/>
              </a:lnTo>
              <a:lnTo>
                <a:pt x="0" y="99423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D1D230C-237A-49F1-BCCA-E4E5F6D54E47}">
      <dsp:nvSpPr>
        <dsp:cNvPr id="0" name=""/>
        <dsp:cNvSpPr/>
      </dsp:nvSpPr>
      <dsp:spPr>
        <a:xfrm>
          <a:off x="3059658" y="2448662"/>
          <a:ext cx="372838" cy="248558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600" kern="1200"/>
            <a:t>風險程度</a:t>
          </a:r>
        </a:p>
      </dsp:txBody>
      <dsp:txXfrm>
        <a:off x="3066938" y="2455942"/>
        <a:ext cx="358278" cy="233998"/>
      </dsp:txXfrm>
    </dsp:sp>
    <dsp:sp modelId="{6BE44848-BCA0-4C3F-A185-B307143EBCEB}">
      <dsp:nvSpPr>
        <dsp:cNvPr id="0" name=""/>
        <dsp:cNvSpPr/>
      </dsp:nvSpPr>
      <dsp:spPr>
        <a:xfrm>
          <a:off x="3200357" y="2697221"/>
          <a:ext cx="91440" cy="9942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9942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E40D1E5-5EAA-470A-993A-3AD2850150E2}">
      <dsp:nvSpPr>
        <dsp:cNvPr id="0" name=""/>
        <dsp:cNvSpPr/>
      </dsp:nvSpPr>
      <dsp:spPr>
        <a:xfrm>
          <a:off x="3059658" y="2796644"/>
          <a:ext cx="372838" cy="248558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600" kern="1200"/>
            <a:t>波動率</a:t>
          </a:r>
        </a:p>
      </dsp:txBody>
      <dsp:txXfrm>
        <a:off x="3066938" y="2803924"/>
        <a:ext cx="358278" cy="233998"/>
      </dsp:txXfrm>
    </dsp:sp>
    <dsp:sp modelId="{7051B60A-A033-4B14-B138-855C6AE8097C}">
      <dsp:nvSpPr>
        <dsp:cNvPr id="0" name=""/>
        <dsp:cNvSpPr/>
      </dsp:nvSpPr>
      <dsp:spPr>
        <a:xfrm>
          <a:off x="3730767" y="2349239"/>
          <a:ext cx="848206" cy="99423"/>
        </a:xfrm>
        <a:custGeom>
          <a:avLst/>
          <a:gdLst/>
          <a:ahLst/>
          <a:cxnLst/>
          <a:rect l="0" t="0" r="0" b="0"/>
          <a:pathLst>
            <a:path>
              <a:moveTo>
                <a:pt x="848206" y="0"/>
              </a:moveTo>
              <a:lnTo>
                <a:pt x="848206" y="49711"/>
              </a:lnTo>
              <a:lnTo>
                <a:pt x="0" y="49711"/>
              </a:lnTo>
              <a:lnTo>
                <a:pt x="0" y="99423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C9E2DFA-2436-42DD-B189-6EED05356AA8}">
      <dsp:nvSpPr>
        <dsp:cNvPr id="0" name=""/>
        <dsp:cNvSpPr/>
      </dsp:nvSpPr>
      <dsp:spPr>
        <a:xfrm>
          <a:off x="3544347" y="2448662"/>
          <a:ext cx="372838" cy="248558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600" kern="1200"/>
            <a:t>持有成本</a:t>
          </a:r>
        </a:p>
      </dsp:txBody>
      <dsp:txXfrm>
        <a:off x="3551627" y="2455942"/>
        <a:ext cx="358278" cy="233998"/>
      </dsp:txXfrm>
    </dsp:sp>
    <dsp:sp modelId="{D3913958-3109-4129-AD92-8CFE77678726}">
      <dsp:nvSpPr>
        <dsp:cNvPr id="0" name=""/>
        <dsp:cNvSpPr/>
      </dsp:nvSpPr>
      <dsp:spPr>
        <a:xfrm>
          <a:off x="3685047" y="2697221"/>
          <a:ext cx="91440" cy="9942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9942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C2A6E67-1BDA-4BF3-9C59-EE7B1E78C5DB}">
      <dsp:nvSpPr>
        <dsp:cNvPr id="0" name=""/>
        <dsp:cNvSpPr/>
      </dsp:nvSpPr>
      <dsp:spPr>
        <a:xfrm>
          <a:off x="3544347" y="2796644"/>
          <a:ext cx="372838" cy="248558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600" kern="1200"/>
            <a:t>總費用率</a:t>
          </a:r>
        </a:p>
      </dsp:txBody>
      <dsp:txXfrm>
        <a:off x="3551627" y="2803924"/>
        <a:ext cx="358278" cy="233998"/>
      </dsp:txXfrm>
    </dsp:sp>
    <dsp:sp modelId="{E68EB83A-7EA2-4B9B-81F6-1D2025382D42}">
      <dsp:nvSpPr>
        <dsp:cNvPr id="0" name=""/>
        <dsp:cNvSpPr/>
      </dsp:nvSpPr>
      <dsp:spPr>
        <a:xfrm>
          <a:off x="4578974" y="2349239"/>
          <a:ext cx="121172" cy="9942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9711"/>
              </a:lnTo>
              <a:lnTo>
                <a:pt x="121172" y="49711"/>
              </a:lnTo>
              <a:lnTo>
                <a:pt x="121172" y="99423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4F7F6A8-B737-4EC6-A228-3D03963812EF}">
      <dsp:nvSpPr>
        <dsp:cNvPr id="0" name=""/>
        <dsp:cNvSpPr/>
      </dsp:nvSpPr>
      <dsp:spPr>
        <a:xfrm>
          <a:off x="4513727" y="2448662"/>
          <a:ext cx="372838" cy="248558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700" kern="1200"/>
            <a:t>流動性</a:t>
          </a:r>
        </a:p>
      </dsp:txBody>
      <dsp:txXfrm>
        <a:off x="4521007" y="2455942"/>
        <a:ext cx="358278" cy="233998"/>
      </dsp:txXfrm>
    </dsp:sp>
    <dsp:sp modelId="{626A602E-C72F-4AD6-9ED6-E40620DA76F9}">
      <dsp:nvSpPr>
        <dsp:cNvPr id="0" name=""/>
        <dsp:cNvSpPr/>
      </dsp:nvSpPr>
      <dsp:spPr>
        <a:xfrm>
          <a:off x="4215456" y="2697221"/>
          <a:ext cx="484689" cy="99423"/>
        </a:xfrm>
        <a:custGeom>
          <a:avLst/>
          <a:gdLst/>
          <a:ahLst/>
          <a:cxnLst/>
          <a:rect l="0" t="0" r="0" b="0"/>
          <a:pathLst>
            <a:path>
              <a:moveTo>
                <a:pt x="484689" y="0"/>
              </a:moveTo>
              <a:lnTo>
                <a:pt x="484689" y="49711"/>
              </a:lnTo>
              <a:lnTo>
                <a:pt x="0" y="49711"/>
              </a:lnTo>
              <a:lnTo>
                <a:pt x="0" y="9942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67DEEE6-6457-47B5-91FA-1C32F9EE517F}">
      <dsp:nvSpPr>
        <dsp:cNvPr id="0" name=""/>
        <dsp:cNvSpPr/>
      </dsp:nvSpPr>
      <dsp:spPr>
        <a:xfrm>
          <a:off x="4029037" y="2796644"/>
          <a:ext cx="372838" cy="248558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700" kern="1200"/>
            <a:t>日均   成交量</a:t>
          </a:r>
        </a:p>
      </dsp:txBody>
      <dsp:txXfrm>
        <a:off x="4036317" y="2803924"/>
        <a:ext cx="358278" cy="233998"/>
      </dsp:txXfrm>
    </dsp:sp>
    <dsp:sp modelId="{60E112E9-2ACC-4B40-BF9B-DE29B72F593D}">
      <dsp:nvSpPr>
        <dsp:cNvPr id="0" name=""/>
        <dsp:cNvSpPr/>
      </dsp:nvSpPr>
      <dsp:spPr>
        <a:xfrm>
          <a:off x="4654426" y="2697221"/>
          <a:ext cx="91440" cy="9942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9942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CB6D131-AD66-4D97-8EA2-3740D49E5357}">
      <dsp:nvSpPr>
        <dsp:cNvPr id="0" name=""/>
        <dsp:cNvSpPr/>
      </dsp:nvSpPr>
      <dsp:spPr>
        <a:xfrm>
          <a:off x="4513727" y="2796644"/>
          <a:ext cx="372838" cy="248558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800" kern="1200"/>
            <a:t>買賣價差</a:t>
          </a:r>
        </a:p>
      </dsp:txBody>
      <dsp:txXfrm>
        <a:off x="4521007" y="2803924"/>
        <a:ext cx="358278" cy="233998"/>
      </dsp:txXfrm>
    </dsp:sp>
    <dsp:sp modelId="{F3A22D9C-2094-43F7-9B1F-03AB3ECBAA84}">
      <dsp:nvSpPr>
        <dsp:cNvPr id="0" name=""/>
        <dsp:cNvSpPr/>
      </dsp:nvSpPr>
      <dsp:spPr>
        <a:xfrm>
          <a:off x="4700146" y="2697221"/>
          <a:ext cx="484689" cy="9942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9711"/>
              </a:lnTo>
              <a:lnTo>
                <a:pt x="484689" y="49711"/>
              </a:lnTo>
              <a:lnTo>
                <a:pt x="484689" y="9942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6E75FC3-1764-40B3-AD02-01F21353CBDE}">
      <dsp:nvSpPr>
        <dsp:cNvPr id="0" name=""/>
        <dsp:cNvSpPr/>
      </dsp:nvSpPr>
      <dsp:spPr>
        <a:xfrm>
          <a:off x="4998417" y="2796644"/>
          <a:ext cx="372838" cy="248558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800" kern="1200"/>
            <a:t>資產規模</a:t>
          </a:r>
        </a:p>
      </dsp:txBody>
      <dsp:txXfrm>
        <a:off x="5005697" y="2803924"/>
        <a:ext cx="358278" cy="233998"/>
      </dsp:txXfrm>
    </dsp:sp>
    <dsp:sp modelId="{F7CBE6AA-EC25-41F6-906D-895573FDD8FB}">
      <dsp:nvSpPr>
        <dsp:cNvPr id="0" name=""/>
        <dsp:cNvSpPr/>
      </dsp:nvSpPr>
      <dsp:spPr>
        <a:xfrm>
          <a:off x="4578974" y="2349239"/>
          <a:ext cx="1332896" cy="9942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9711"/>
              </a:lnTo>
              <a:lnTo>
                <a:pt x="1332896" y="49711"/>
              </a:lnTo>
              <a:lnTo>
                <a:pt x="1332896" y="99423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73E2C0F-6092-4E36-99B5-64418B8DAD24}">
      <dsp:nvSpPr>
        <dsp:cNvPr id="0" name=""/>
        <dsp:cNvSpPr/>
      </dsp:nvSpPr>
      <dsp:spPr>
        <a:xfrm>
          <a:off x="5725451" y="2448662"/>
          <a:ext cx="372838" cy="248558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600" b="0" kern="1200"/>
            <a:t>分散程度</a:t>
          </a:r>
        </a:p>
      </dsp:txBody>
      <dsp:txXfrm>
        <a:off x="5732731" y="2455942"/>
        <a:ext cx="358278" cy="233998"/>
      </dsp:txXfrm>
    </dsp:sp>
    <dsp:sp modelId="{3FDB2A88-CA69-4710-8BA5-08E4070A2874}">
      <dsp:nvSpPr>
        <dsp:cNvPr id="0" name=""/>
        <dsp:cNvSpPr/>
      </dsp:nvSpPr>
      <dsp:spPr>
        <a:xfrm>
          <a:off x="5669525" y="2697221"/>
          <a:ext cx="242344" cy="99423"/>
        </a:xfrm>
        <a:custGeom>
          <a:avLst/>
          <a:gdLst/>
          <a:ahLst/>
          <a:cxnLst/>
          <a:rect l="0" t="0" r="0" b="0"/>
          <a:pathLst>
            <a:path>
              <a:moveTo>
                <a:pt x="242344" y="0"/>
              </a:moveTo>
              <a:lnTo>
                <a:pt x="242344" y="49711"/>
              </a:lnTo>
              <a:lnTo>
                <a:pt x="0" y="49711"/>
              </a:lnTo>
              <a:lnTo>
                <a:pt x="0" y="9942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32C22E1-E0A9-46EC-9EAC-5A0B98C3B120}">
      <dsp:nvSpPr>
        <dsp:cNvPr id="0" name=""/>
        <dsp:cNvSpPr/>
      </dsp:nvSpPr>
      <dsp:spPr>
        <a:xfrm>
          <a:off x="5483106" y="2796644"/>
          <a:ext cx="372838" cy="248558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600" kern="1200"/>
            <a:t>成分股</a:t>
          </a:r>
        </a:p>
      </dsp:txBody>
      <dsp:txXfrm>
        <a:off x="5490386" y="2803924"/>
        <a:ext cx="358278" cy="233998"/>
      </dsp:txXfrm>
    </dsp:sp>
    <dsp:sp modelId="{22C67CD8-C6F4-4023-953D-8B2DBF69387E}">
      <dsp:nvSpPr>
        <dsp:cNvPr id="0" name=""/>
        <dsp:cNvSpPr/>
      </dsp:nvSpPr>
      <dsp:spPr>
        <a:xfrm>
          <a:off x="5911870" y="2697221"/>
          <a:ext cx="242344" cy="9942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9711"/>
              </a:lnTo>
              <a:lnTo>
                <a:pt x="242344" y="49711"/>
              </a:lnTo>
              <a:lnTo>
                <a:pt x="242344" y="9942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6C8DE54-8DCC-488A-ADFD-D7BE0808B247}">
      <dsp:nvSpPr>
        <dsp:cNvPr id="0" name=""/>
        <dsp:cNvSpPr/>
      </dsp:nvSpPr>
      <dsp:spPr>
        <a:xfrm>
          <a:off x="5967796" y="2796644"/>
          <a:ext cx="372838" cy="248558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600" kern="1200"/>
            <a:t>股份占比</a:t>
          </a:r>
        </a:p>
      </dsp:txBody>
      <dsp:txXfrm>
        <a:off x="5975076" y="2803924"/>
        <a:ext cx="358278" cy="233998"/>
      </dsp:txXfrm>
    </dsp:sp>
    <dsp:sp modelId="{FD95DFC4-0D7F-4D8B-BC88-694716B1FFA3}">
      <dsp:nvSpPr>
        <dsp:cNvPr id="0" name=""/>
        <dsp:cNvSpPr/>
      </dsp:nvSpPr>
      <dsp:spPr>
        <a:xfrm>
          <a:off x="4578974" y="2349239"/>
          <a:ext cx="2059931" cy="9942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9711"/>
              </a:lnTo>
              <a:lnTo>
                <a:pt x="2059931" y="49711"/>
              </a:lnTo>
              <a:lnTo>
                <a:pt x="2059931" y="99423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A0CD23D-963E-4B2B-BFCA-E353AAE6C6D4}">
      <dsp:nvSpPr>
        <dsp:cNvPr id="0" name=""/>
        <dsp:cNvSpPr/>
      </dsp:nvSpPr>
      <dsp:spPr>
        <a:xfrm>
          <a:off x="6452486" y="2448662"/>
          <a:ext cx="372838" cy="248558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600" b="0" kern="1200"/>
            <a:t>市場情緒</a:t>
          </a:r>
        </a:p>
      </dsp:txBody>
      <dsp:txXfrm>
        <a:off x="6459766" y="2455942"/>
        <a:ext cx="358278" cy="233998"/>
      </dsp:txXfrm>
    </dsp:sp>
    <dsp:sp modelId="{BCDE7DA5-6084-4DDE-A5EC-24A766E60832}">
      <dsp:nvSpPr>
        <dsp:cNvPr id="0" name=""/>
        <dsp:cNvSpPr/>
      </dsp:nvSpPr>
      <dsp:spPr>
        <a:xfrm>
          <a:off x="6593185" y="2697221"/>
          <a:ext cx="91440" cy="9942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99423"/>
              </a:lnTo>
            </a:path>
          </a:pathLst>
        </a:custGeom>
        <a:noFill/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6F4B2EE-0E2E-4229-B692-E398E1542B38}">
      <dsp:nvSpPr>
        <dsp:cNvPr id="0" name=""/>
        <dsp:cNvSpPr/>
      </dsp:nvSpPr>
      <dsp:spPr>
        <a:xfrm>
          <a:off x="6452486" y="2796644"/>
          <a:ext cx="372838" cy="248558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600" kern="1200"/>
            <a:t>FinBERT</a:t>
          </a:r>
          <a:r>
            <a:rPr lang="zh-TW" altLang="en-US" sz="600" kern="1200"/>
            <a:t>情緒分數</a:t>
          </a:r>
          <a:endParaRPr lang="en-US" altLang="zh-TW" sz="600" kern="1200"/>
        </a:p>
      </dsp:txBody>
      <dsp:txXfrm>
        <a:off x="6459766" y="2803924"/>
        <a:ext cx="358278" cy="23399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6">
  <dgm:title val=""/>
  <dgm:desc val=""/>
  <dgm:catLst>
    <dgm:cat type="hierarchy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 refType="w" fact="0.3"/>
              <dgm:constr type="t" for="ch" forName="hierFlow"/>
              <dgm:constr type="r" for="ch" forName="hierFlow" refType="w" fact="0.98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/>
              <dgm:constr type="r" for="ch" forName="hierFlow" refType="w" fact="0.7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w" for="des" forName="level1Shape" refType="w"/>
          <dgm:constr type="h" for="des" forName="level1Shape" refType="w" refFor="des" refForName="level1Shape" fact="0.66667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h" refFor="des" refForName="level1Shape" op="equ" fact="0.4"/>
          <dgm:constr type="sibSp" for="des" forName="hierChild1" refType="w" refFor="des" refForName="level1Shape" op="equ" fact="0.3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h" refFor="des" refForName="level1Shape" op="equ"/>
          <dgm:constr type="userB" for="des" refType="sp" refFor="des" op="equ"/>
          <dgm:constr type="h" for="des" forName="firstBuf" refType="h" refFor="des" refForName="level1Shape" fact="0.1"/>
        </dgm:constrLst>
      </dgm:else>
    </dgm:choose>
    <dgm:ruleLst/>
    <dgm:layoutNode name="hierFlow">
      <dgm:alg type="lin">
        <dgm:param type="linDir" val="fromT"/>
        <dgm:param type="nodeVertAlign" val="t"/>
        <dgm:param type="vertAlign" val="t"/>
        <dgm:param type="nodeHorzAlign" val="ctr"/>
        <dgm:param type="fallback" val="2D"/>
      </dgm:alg>
      <dgm:shape xmlns:r="http://schemas.openxmlformats.org/officeDocument/2006/relationships" r:blip="">
        <dgm:adjLst/>
      </dgm:shape>
      <dgm:presOf/>
      <dgm:constrLst/>
      <dgm:ruleLst/>
      <dgm:choose name="Name6">
        <dgm:if name="Name7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8"/>
      </dgm:choose>
      <dgm:layoutNode name="hierChild1">
        <dgm:varLst>
          <dgm:chPref val="1"/>
          <dgm:animOne val="branch"/>
          <dgm:animLvl val="lvl"/>
        </dgm:varLst>
        <dgm:choose name="Name9">
          <dgm:if name="Name10" func="var" arg="dir" op="equ" val="norm">
            <dgm:alg type="hierChild">
              <dgm:param type="linDir" val="fromL"/>
              <dgm:param type="vertAlign" val="t"/>
            </dgm:alg>
          </dgm:if>
          <dgm:else name="Name11">
            <dgm:alg type="hierChild">
              <dgm:param type="linDir" val="fromR"/>
              <dgm:param type="vertAlign" val="t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Name12" axis="ch" cnt="3">
          <dgm:forEach name="Name13" axis="self" ptType="node">
            <dgm:layoutNode name="Name14">
              <dgm:alg type="hierRoot"/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primFontSz" val="65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15">
                  <dgm:if name="Name16" func="var" arg="dir" op="equ" val="norm">
                    <dgm:alg type="hierChild">
                      <dgm:param type="linDir" val="fromL"/>
                    </dgm:alg>
                  </dgm:if>
                  <dgm:else name="Name17">
                    <dgm:alg type="hierChild">
                      <dgm:param type="linDir" val="from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18" axis="self" ptType="parTrans" cnt="1">
                    <dgm:layoutNode name="Name19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</dgm:alg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1"/>
                        <dgm:constr type="begPad"/>
                        <dgm:constr type="endPad"/>
                      </dgm:constrLst>
                      <dgm:ruleLst/>
                    </dgm:layoutNode>
                  </dgm:forEach>
                  <dgm:forEach name="Name20" axis="self" ptType="node">
                    <dgm:layoutNode name="Name21">
                      <dgm:alg type="hierRoot"/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primFontSz" val="65"/>
                          <dgm:constr type="tMarg" refType="primFontSz" fact="0.3"/>
                          <dgm:constr type="bMarg" refType="primFontSz" fact="0.3"/>
                          <dgm:constr type="lMarg" refType="primFontSz" fact="0.3"/>
                          <dgm:constr type="rMarg" refType="primFontSz" fact="0.3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22">
                          <dgm:if name="Name23" func="var" arg="dir" op="equ" val="norm">
                            <dgm:alg type="hierChild">
                              <dgm:param type="linDir" val="fromL"/>
                            </dgm:alg>
                          </dgm:if>
                          <dgm:else name="Name24">
                            <dgm:alg type="hierChild">
                              <dgm:param type="linDir" val="from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25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>
        <dgm:constr type="userB"/>
        <dgm:constr type="w" for="ch" forName="rectComp" refType="w"/>
        <dgm:constr type="h" for="ch" forName="rectComp" refType="h"/>
        <dgm:constr type="w" for="des" forName="bgRect" refType="w"/>
        <dgm:constr type="primFontSz" for="des" forName="bgRectTx" op="equ"/>
      </dgm:constrLst>
      <dgm:ruleLst/>
      <dgm:forEach name="Name26" axis="ch" ptType="node" st="2">
        <dgm:layoutNode name="rectComp">
          <dgm:alg type="composite">
            <dgm:param type="vertAlign" val="t"/>
            <dgm:param type="horzAlign" val="ctr"/>
          </dgm:alg>
          <dgm:shape xmlns:r="http://schemas.openxmlformats.org/officeDocument/2006/relationships" r:blip="">
            <dgm:adjLst/>
          </dgm:shape>
          <dgm:presOf/>
          <dgm:choose name="Name27">
            <dgm:if name="Name28" func="var" arg="dir" op="equ" val="norm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l" for="ch" forName="bgRectTx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if>
            <dgm:else name="Name29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r" for="ch" forName="bgRectTx" refType="w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else>
          </dgm:choose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presOf axis="desOrSelf" ptType="node"/>
            <dgm:shape xmlns:r="http://schemas.openxmlformats.org/officeDocument/2006/relationships" type="rect" r:blip="" zOrderOff="-999" hideGeom="1">
              <dgm:adjLst/>
            </dgm:shape>
            <dgm:constrLst>
              <dgm:constr type="primFontSz" val="65"/>
            </dgm:constrLst>
            <dgm:ruleLst>
              <dgm:rule type="primFontSz" val="5" fact="NaN" max="NaN"/>
            </dgm:ruleLst>
          </dgm:layoutNode>
        </dgm:layoutNode>
        <dgm:choose name="Name30">
          <dgm:if name="Name31" axis="self" ptType="node" func="revPos" op="gte" val="2">
            <dgm:layoutNode name="spComp">
              <dgm:alg type="composite">
                <dgm:param type="vertAlign" val="t"/>
                <dgm:param type="horzAlign" val="ctr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vSp"/>
                <dgm:constr type="t" for="ch" forName="vSp"/>
                <dgm:constr type="h" for="ch" forName="vSp" refType="userB"/>
                <dgm:constr type="hOff" for="ch" forName="vSp" refType="userA" fact="-0.2"/>
              </dgm:constrLst>
              <dgm:ruleLst/>
              <dgm:layoutNode name="v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32"/>
        </dgm:choose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lo</dc:creator>
  <cp:keywords/>
  <dc:description/>
  <cp:lastModifiedBy>jason lo</cp:lastModifiedBy>
  <cp:revision>1</cp:revision>
  <dcterms:created xsi:type="dcterms:W3CDTF">2026-04-12T11:46:00Z</dcterms:created>
  <dcterms:modified xsi:type="dcterms:W3CDTF">2026-04-12T12:16:00Z</dcterms:modified>
</cp:coreProperties>
</file>