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46B5" w14:textId="77777777" w:rsidR="00CA61C2" w:rsidRDefault="00000000">
      <w:pPr>
        <w:ind w:left="0" w:firstLine="0"/>
        <w:contextualSpacing w:val="0"/>
        <w:jc w:val="center"/>
      </w:pPr>
      <w:r>
        <w:rPr>
          <w:noProof/>
        </w:rPr>
        <w:drawing>
          <wp:inline distT="114300" distB="114300" distL="114300" distR="114300" wp14:anchorId="50FF4749" wp14:editId="6C5E9043">
            <wp:extent cx="3938588" cy="1211873"/>
            <wp:effectExtent l="0" t="0" r="0" b="0"/>
            <wp:docPr id="1" name="image01.png" descr="800px-UOIT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800px-UOIT_Logo.svg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211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B5ED4" w14:textId="77777777" w:rsidR="00CA61C2" w:rsidRDefault="00CA61C2">
      <w:pPr>
        <w:contextualSpacing w:val="0"/>
        <w:jc w:val="center"/>
      </w:pPr>
    </w:p>
    <w:p w14:paraId="4A91B305" w14:textId="77777777" w:rsidR="00CA61C2" w:rsidRDefault="00CA61C2">
      <w:pPr>
        <w:contextualSpacing w:val="0"/>
      </w:pPr>
    </w:p>
    <w:p w14:paraId="528DB602" w14:textId="77777777" w:rsidR="00CA61C2" w:rsidRDefault="00CA61C2">
      <w:pPr>
        <w:pStyle w:val="Title"/>
        <w:contextualSpacing w:val="0"/>
        <w:rPr>
          <w:color w:val="0B5394"/>
        </w:rPr>
      </w:pPr>
      <w:bookmarkStart w:id="0" w:name="_tud20t1aj95v" w:colFirst="0" w:colLast="0"/>
      <w:bookmarkEnd w:id="0"/>
    </w:p>
    <w:p w14:paraId="218C59D9" w14:textId="6F932E90" w:rsidR="00CA61C2" w:rsidRDefault="00000000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1" w:name="_fevtyanx0e9a" w:colFirst="0" w:colLast="0"/>
      <w:bookmarkEnd w:id="1"/>
      <w:r>
        <w:rPr>
          <w:color w:val="0B5394"/>
        </w:rPr>
        <w:t>SOFE 3</w:t>
      </w:r>
      <w:r w:rsidR="002E141D">
        <w:rPr>
          <w:color w:val="0B5394"/>
        </w:rPr>
        <w:t>490</w:t>
      </w:r>
      <w:r>
        <w:rPr>
          <w:color w:val="0B5394"/>
        </w:rPr>
        <w:t>:</w:t>
      </w:r>
    </w:p>
    <w:p w14:paraId="205F9B9F" w14:textId="3CCBB1F6" w:rsidR="00CA61C2" w:rsidRDefault="002E141D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2" w:name="_xjavd153e24l" w:colFirst="0" w:colLast="0"/>
      <w:bookmarkEnd w:id="2"/>
      <w:r>
        <w:rPr>
          <w:color w:val="0B5394"/>
        </w:rPr>
        <w:t>Software Project Management</w:t>
      </w:r>
    </w:p>
    <w:p w14:paraId="0EE1E8AC" w14:textId="77777777" w:rsidR="00CA61C2" w:rsidRDefault="00CA61C2">
      <w:pPr>
        <w:ind w:left="0" w:firstLine="0"/>
        <w:contextualSpacing w:val="0"/>
        <w:rPr>
          <w:sz w:val="22"/>
          <w:szCs w:val="22"/>
        </w:rPr>
      </w:pPr>
    </w:p>
    <w:p w14:paraId="0BA7D405" w14:textId="77777777" w:rsidR="00CA61C2" w:rsidRDefault="00CA61C2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</w:p>
    <w:p w14:paraId="407D8CDF" w14:textId="419CA776" w:rsidR="00CA61C2" w:rsidRDefault="00A07D5A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t xml:space="preserve">LAB #1: </w:t>
      </w:r>
      <w:r w:rsidR="002E141D">
        <w:rPr>
          <w:b/>
          <w:color w:val="0B5394"/>
          <w:sz w:val="48"/>
          <w:szCs w:val="48"/>
        </w:rPr>
        <w:t>Using Git &amp; GitHub</w:t>
      </w:r>
    </w:p>
    <w:p w14:paraId="0DD2BBBC" w14:textId="77777777" w:rsidR="00F94B7E" w:rsidRDefault="00F94B7E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</w:p>
    <w:p w14:paraId="7892A30E" w14:textId="77777777" w:rsidR="00F94B7E" w:rsidRDefault="00F94B7E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t>Group:</w:t>
      </w:r>
    </w:p>
    <w:p w14:paraId="64AE15C8" w14:textId="21885C36" w:rsidR="00F94B7E" w:rsidRDefault="002E141D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 w:rsidRPr="002E141D">
        <w:rPr>
          <w:b/>
          <w:color w:val="0B5394"/>
          <w:sz w:val="48"/>
          <w:szCs w:val="48"/>
        </w:rPr>
        <w:t>Lab Group SEC 006 5</w:t>
      </w:r>
    </w:p>
    <w:p w14:paraId="5206A3B0" w14:textId="77777777" w:rsidR="00A07D5A" w:rsidRDefault="00A07D5A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</w:p>
    <w:p w14:paraId="01888BAC" w14:textId="77777777" w:rsidR="00F94B7E" w:rsidRDefault="00F94B7E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t>Members:</w:t>
      </w:r>
    </w:p>
    <w:p w14:paraId="6801F9FE" w14:textId="34677F39" w:rsidR="00F94B7E" w:rsidRDefault="00F94B7E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t>Jason Stuckless – 100248154</w:t>
      </w:r>
    </w:p>
    <w:p w14:paraId="44FBBAD5" w14:textId="37B7DED7" w:rsidR="002E141D" w:rsidRDefault="002E141D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t>Sandra Shaji – 100818501</w:t>
      </w:r>
    </w:p>
    <w:p w14:paraId="1D8615E1" w14:textId="0259632F" w:rsidR="002E141D" w:rsidRDefault="002E141D">
      <w:pPr>
        <w:ind w:left="0" w:firstLine="0"/>
        <w:contextualSpacing w:val="0"/>
        <w:jc w:val="center"/>
        <w:rPr>
          <w:color w:val="0B5394"/>
          <w:sz w:val="52"/>
          <w:szCs w:val="52"/>
        </w:rPr>
      </w:pPr>
      <w:r>
        <w:rPr>
          <w:b/>
          <w:color w:val="0B5394"/>
          <w:sz w:val="48"/>
          <w:szCs w:val="48"/>
        </w:rPr>
        <w:t>Rida Siddiqi - 100825212</w:t>
      </w:r>
    </w:p>
    <w:p w14:paraId="2B9224AC" w14:textId="77777777" w:rsidR="00CA61C2" w:rsidRDefault="00CA61C2">
      <w:pPr>
        <w:contextualSpacing w:val="0"/>
        <w:jc w:val="center"/>
        <w:rPr>
          <w:b/>
          <w:color w:val="0B5394"/>
          <w:sz w:val="48"/>
          <w:szCs w:val="48"/>
        </w:rPr>
      </w:pPr>
    </w:p>
    <w:p w14:paraId="46B0770B" w14:textId="10664F51" w:rsidR="00A07D5A" w:rsidRDefault="002E141D" w:rsidP="00A07D5A">
      <w:pPr>
        <w:pStyle w:val="Heading1"/>
        <w:ind w:left="0" w:firstLine="0"/>
        <w:contextualSpacing w:val="0"/>
      </w:pPr>
      <w:bookmarkStart w:id="3" w:name="_4zfrfdp8g291" w:colFirst="0" w:colLast="0"/>
      <w:bookmarkEnd w:id="3"/>
      <w:r>
        <w:lastRenderedPageBreak/>
        <w:t>Screenshots</w:t>
      </w:r>
    </w:p>
    <w:p w14:paraId="21C1C419" w14:textId="77777777" w:rsidR="001B7CFB" w:rsidRDefault="001B7CFB" w:rsidP="001B7CFB">
      <w:r w:rsidRPr="0013379D">
        <w:rPr>
          <w:noProof/>
        </w:rPr>
        <w:drawing>
          <wp:inline distT="0" distB="0" distL="0" distR="0" wp14:anchorId="22410111" wp14:editId="32D2A472">
            <wp:extent cx="5943600" cy="5302885"/>
            <wp:effectExtent l="0" t="0" r="0" b="0"/>
            <wp:docPr id="1807328494" name="Picture 18073284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2121" w14:textId="77777777" w:rsidR="001B7CFB" w:rsidRDefault="001B7CFB" w:rsidP="001B7CFB"/>
    <w:p w14:paraId="218CC56E" w14:textId="77777777" w:rsidR="001B7CFB" w:rsidRDefault="001B7CFB" w:rsidP="001B7CFB">
      <w:r w:rsidRPr="0013379D">
        <w:rPr>
          <w:noProof/>
        </w:rPr>
        <w:drawing>
          <wp:inline distT="0" distB="0" distL="0" distR="0" wp14:anchorId="55FB76E4" wp14:editId="2B0CDBA0">
            <wp:extent cx="5943600" cy="2181860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D857" w14:textId="77777777" w:rsidR="001B7CFB" w:rsidRDefault="001B7CFB" w:rsidP="001B7CFB">
      <w:r w:rsidRPr="008246A1">
        <w:rPr>
          <w:noProof/>
        </w:rPr>
        <w:lastRenderedPageBreak/>
        <w:drawing>
          <wp:inline distT="0" distB="0" distL="0" distR="0" wp14:anchorId="275257F4" wp14:editId="1D04E26A">
            <wp:extent cx="5943600" cy="47047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511C" w14:textId="77777777" w:rsidR="001B7CFB" w:rsidRDefault="001B7CFB" w:rsidP="001B7CFB">
      <w:r w:rsidRPr="008246A1">
        <w:rPr>
          <w:noProof/>
        </w:rPr>
        <w:lastRenderedPageBreak/>
        <w:drawing>
          <wp:inline distT="0" distB="0" distL="0" distR="0" wp14:anchorId="5F6ECDE1" wp14:editId="38DD149E">
            <wp:extent cx="5943600" cy="35547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063" w14:textId="77777777" w:rsidR="001B7CFB" w:rsidRDefault="001B7CFB" w:rsidP="001B7CFB"/>
    <w:p w14:paraId="2ABA47EF" w14:textId="77777777" w:rsidR="001B7CFB" w:rsidRDefault="001B7CFB" w:rsidP="001B7CFB">
      <w:r w:rsidRPr="00203C82">
        <w:rPr>
          <w:noProof/>
        </w:rPr>
        <w:drawing>
          <wp:inline distT="0" distB="0" distL="0" distR="0" wp14:anchorId="146CD01C" wp14:editId="2D788C6D">
            <wp:extent cx="5943600" cy="2743835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6E78" w14:textId="77777777" w:rsidR="001B7CFB" w:rsidRDefault="001B7CFB" w:rsidP="001B7CFB">
      <w:r w:rsidRPr="00203C82">
        <w:rPr>
          <w:noProof/>
        </w:rPr>
        <w:lastRenderedPageBreak/>
        <w:drawing>
          <wp:inline distT="0" distB="0" distL="0" distR="0" wp14:anchorId="04B00BAA" wp14:editId="70BC38F8">
            <wp:extent cx="5943600" cy="34359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A0BC" w14:textId="77777777" w:rsidR="001B7CFB" w:rsidRDefault="001B7CFB" w:rsidP="001B7CFB"/>
    <w:p w14:paraId="3FA8D8D8" w14:textId="77777777" w:rsidR="001B7CFB" w:rsidRDefault="001B7CFB" w:rsidP="001B7CFB">
      <w:r w:rsidRPr="00217FAC">
        <w:rPr>
          <w:noProof/>
        </w:rPr>
        <w:drawing>
          <wp:inline distT="0" distB="0" distL="0" distR="0" wp14:anchorId="7FE2757B" wp14:editId="2DC1E566">
            <wp:extent cx="5943600" cy="8807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EDDC" w14:textId="77777777" w:rsidR="001B7CFB" w:rsidRDefault="001B7CFB" w:rsidP="001B7CFB"/>
    <w:p w14:paraId="4B93BBD9" w14:textId="77777777" w:rsidR="001B7CFB" w:rsidRDefault="001B7CFB" w:rsidP="001B7CFB">
      <w:r w:rsidRPr="00217FAC">
        <w:rPr>
          <w:noProof/>
        </w:rPr>
        <w:drawing>
          <wp:inline distT="0" distB="0" distL="0" distR="0" wp14:anchorId="028A3B52" wp14:editId="0C127449">
            <wp:extent cx="5943600" cy="835025"/>
            <wp:effectExtent l="0" t="0" r="0" b="317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CCCC" w14:textId="77777777" w:rsidR="001B7CFB" w:rsidRDefault="001B7CFB" w:rsidP="001B7CFB"/>
    <w:p w14:paraId="7D9A4474" w14:textId="77777777" w:rsidR="001B7CFB" w:rsidRDefault="001B7CFB" w:rsidP="001B7CFB">
      <w:r>
        <w:t>Screenshots file already added to repo in earlier step. (see first screenshot)</w:t>
      </w:r>
    </w:p>
    <w:p w14:paraId="3C3CD6AC" w14:textId="6051FD59" w:rsidR="00FC5EB9" w:rsidRPr="00A07D5A" w:rsidRDefault="00FC5EB9" w:rsidP="00A07D5A">
      <w:pPr>
        <w:ind w:left="0" w:firstLine="0"/>
      </w:pPr>
    </w:p>
    <w:sectPr w:rsidR="00FC5EB9" w:rsidRPr="00A07D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477F"/>
    <w:multiLevelType w:val="multilevel"/>
    <w:tmpl w:val="123E45D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3F35AC7"/>
    <w:multiLevelType w:val="multilevel"/>
    <w:tmpl w:val="A6F21F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4016E83"/>
    <w:multiLevelType w:val="multilevel"/>
    <w:tmpl w:val="EDCC42C8"/>
    <w:lvl w:ilvl="0">
      <w:start w:val="1"/>
      <w:numFmt w:val="bullet"/>
      <w:lvlText w:val="●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5FD1BFE"/>
    <w:multiLevelType w:val="multilevel"/>
    <w:tmpl w:val="404616E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3DA238A4"/>
    <w:multiLevelType w:val="multilevel"/>
    <w:tmpl w:val="5546E62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3DEF34F2"/>
    <w:multiLevelType w:val="multilevel"/>
    <w:tmpl w:val="C032AE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FCC28AB"/>
    <w:multiLevelType w:val="multilevel"/>
    <w:tmpl w:val="E7D204D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444B3AF0"/>
    <w:multiLevelType w:val="multilevel"/>
    <w:tmpl w:val="7EBC88E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4C716353"/>
    <w:multiLevelType w:val="multilevel"/>
    <w:tmpl w:val="5CEAE0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DAD3507"/>
    <w:multiLevelType w:val="multilevel"/>
    <w:tmpl w:val="1FAC61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C340D49"/>
    <w:multiLevelType w:val="hybridMultilevel"/>
    <w:tmpl w:val="C36A7608"/>
    <w:lvl w:ilvl="0" w:tplc="C27E04F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F764B"/>
    <w:multiLevelType w:val="multilevel"/>
    <w:tmpl w:val="B810BB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7EC735A"/>
    <w:multiLevelType w:val="multilevel"/>
    <w:tmpl w:val="C032AE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090783750">
    <w:abstractNumId w:val="5"/>
  </w:num>
  <w:num w:numId="2" w16cid:durableId="2033189854">
    <w:abstractNumId w:val="0"/>
  </w:num>
  <w:num w:numId="3" w16cid:durableId="350380697">
    <w:abstractNumId w:val="9"/>
  </w:num>
  <w:num w:numId="4" w16cid:durableId="1068843846">
    <w:abstractNumId w:val="2"/>
  </w:num>
  <w:num w:numId="5" w16cid:durableId="660736730">
    <w:abstractNumId w:val="6"/>
  </w:num>
  <w:num w:numId="6" w16cid:durableId="1466699225">
    <w:abstractNumId w:val="11"/>
  </w:num>
  <w:num w:numId="7" w16cid:durableId="1278370456">
    <w:abstractNumId w:val="8"/>
  </w:num>
  <w:num w:numId="8" w16cid:durableId="802231322">
    <w:abstractNumId w:val="3"/>
  </w:num>
  <w:num w:numId="9" w16cid:durableId="687876623">
    <w:abstractNumId w:val="4"/>
  </w:num>
  <w:num w:numId="10" w16cid:durableId="1621452954">
    <w:abstractNumId w:val="1"/>
  </w:num>
  <w:num w:numId="11" w16cid:durableId="250235085">
    <w:abstractNumId w:val="7"/>
  </w:num>
  <w:num w:numId="12" w16cid:durableId="498544278">
    <w:abstractNumId w:val="12"/>
  </w:num>
  <w:num w:numId="13" w16cid:durableId="1672946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C2"/>
    <w:rsid w:val="001338B0"/>
    <w:rsid w:val="0016496F"/>
    <w:rsid w:val="001B7CFB"/>
    <w:rsid w:val="001D3C8E"/>
    <w:rsid w:val="002E141D"/>
    <w:rsid w:val="003D4644"/>
    <w:rsid w:val="003F2B46"/>
    <w:rsid w:val="004B119A"/>
    <w:rsid w:val="00637A6F"/>
    <w:rsid w:val="008B48A0"/>
    <w:rsid w:val="00900E7A"/>
    <w:rsid w:val="00A07D5A"/>
    <w:rsid w:val="00CA61C2"/>
    <w:rsid w:val="00F221FE"/>
    <w:rsid w:val="00F94B7E"/>
    <w:rsid w:val="00F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85A"/>
  <w15:docId w15:val="{7FC802D5-E803-472D-B352-3C283F0B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4"/>
        <w:szCs w:val="24"/>
        <w:lang w:val="en-CA" w:eastAsia="en-CA" w:bidi="ar-SA"/>
      </w:rPr>
    </w:rPrDefault>
    <w:pPrDefault>
      <w:pPr>
        <w:spacing w:line="276" w:lineRule="auto"/>
        <w:ind w:left="720" w:hanging="36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48A0"/>
  </w:style>
  <w:style w:type="table" w:styleId="TableGrid">
    <w:name w:val="Table Grid"/>
    <w:basedOn w:val="TableNormal"/>
    <w:uiPriority w:val="39"/>
    <w:rsid w:val="003F2B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Stuckless</dc:creator>
  <cp:lastModifiedBy>Jason Stuckless</cp:lastModifiedBy>
  <cp:revision>2</cp:revision>
  <dcterms:created xsi:type="dcterms:W3CDTF">2024-01-26T17:29:00Z</dcterms:created>
  <dcterms:modified xsi:type="dcterms:W3CDTF">2024-01-26T17:29:00Z</dcterms:modified>
</cp:coreProperties>
</file>