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CS6650 HW1 Report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Name: Ziqi Wen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Github: https://github.com/JasonWen1/HW1-NEU6650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ClientDesgin:</w:t>
      </w:r>
      <w:bookmarkStart w:id="0" w:name="_GoBack"/>
      <w:bookmarkEnd w:id="0"/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I use AlbumMetaData class to hold the data we need to POST, I use methods sendPostRequest to handle post, and sendgetRequest to handle get.  </w:t>
      </w:r>
    </w:p>
    <w:p>
      <w:pPr>
        <w:rPr>
          <w:rFonts w:hint="default"/>
        </w:rPr>
      </w:pPr>
      <w:r>
        <w:rPr>
          <w:rFonts w:hint="default"/>
        </w:rPr>
        <w:t>For save to csv, I use opencsv as tools to help me write the data from list to csv.</w:t>
      </w:r>
    </w:p>
    <w:p>
      <w:pPr>
        <w:rPr>
          <w:rFonts w:hint="default"/>
        </w:rPr>
      </w:pPr>
      <w:r>
        <w:rPr>
          <w:rFonts w:hint="default"/>
        </w:rPr>
        <w:t>For plotting, I use python matplotlib.pyplot to draw the throughput picture easily.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How to run the client:</w:t>
      </w:r>
    </w:p>
    <w:p>
      <w:pPr>
        <w:rPr>
          <w:rFonts w:hint="default"/>
        </w:rPr>
      </w:pPr>
      <w:r>
        <w:rPr>
          <w:rFonts w:hint="default"/>
        </w:rPr>
        <w:t>Run main method need 4 parameters: &lt;threadGroupSize&gt; &lt;numThreadGroups&gt; &lt;delay&gt; &lt;IPAddr&gt;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So just like “10 10 2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"http://localhost:8080/xxxx/albums\”"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http://localhost:8080/xxxx/albums”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For go server I use http://[IP_ADDRESS]/IGORTON/AlbumStore/1.0.0/albums</w:t>
      </w:r>
    </w:p>
    <w:p>
      <w:pPr>
        <w:rPr>
          <w:rFonts w:hint="default"/>
        </w:rPr>
      </w:pPr>
      <w:r>
        <w:rPr>
          <w:rFonts w:hint="default"/>
        </w:rPr>
        <w:t>For java server I use http://[IP_ADDRESS]/[war_file]/albums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Becasue basic ec-2 is very slow, so I choosed a stronger server. But the comparation</w:t>
      </w:r>
    </w:p>
    <w:p>
      <w:pPr>
        <w:rPr>
          <w:rFonts w:hint="default"/>
        </w:rPr>
      </w:pPr>
      <w:r>
        <w:rPr>
          <w:rFonts w:hint="default"/>
        </w:rPr>
        <w:t>between Java and Go server is same.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(I have begged extension from professor, so please do not deduct my late score, thank you so much!!!!! I have put a lot of effort for this course)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Result of Client1</w:t>
      </w:r>
      <w:r>
        <w:rPr>
          <w:rFonts w:hint="default"/>
        </w:rPr>
        <w:t>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Go server throughput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Java server throughput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numThreadGroups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9975.56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9974.37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numThreadGroups = </w:t>
            </w:r>
            <w:r>
              <w:rPr>
                <w:rFonts w:hint="default"/>
                <w:vertAlign w:val="baseline"/>
              </w:rPr>
              <w:t>2</w:t>
            </w:r>
            <w:r>
              <w:rPr>
                <w:rFonts w:hint="default"/>
                <w:vertAlign w:val="baseline"/>
              </w:rPr>
              <w:t>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9980.04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9978.2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numThreadGroups = </w:t>
            </w:r>
            <w:r>
              <w:rPr>
                <w:rFonts w:hint="default"/>
                <w:vertAlign w:val="baseline"/>
              </w:rPr>
              <w:t>3</w:t>
            </w:r>
            <w:r>
              <w:rPr>
                <w:rFonts w:hint="default"/>
                <w:vertAlign w:val="baseline"/>
              </w:rPr>
              <w:t>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9979.54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9979.21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311525" cy="1471295"/>
            <wp:effectExtent l="0" t="0" r="15875" b="1905"/>
            <wp:docPr id="1" name="Picture 1" descr="Screen Shot 2023-10-14 at 23.2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3-10-14 at 23.23.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275965" cy="1605280"/>
            <wp:effectExtent l="0" t="0" r="635" b="20320"/>
            <wp:docPr id="2" name="Picture 2" descr="Screen Shot 2023-10-14 at 23.2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3-10-14 at 23.25.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45105" cy="1619885"/>
            <wp:effectExtent l="0" t="0" r="23495" b="5715"/>
            <wp:docPr id="3" name="Picture 3" descr="Screen Shot 2023-10-14 at 23.28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3-10-14 at 23.28.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16860" cy="1372235"/>
            <wp:effectExtent l="0" t="0" r="2540" b="24765"/>
            <wp:docPr id="4" name="Picture 4" descr="Screen Shot 2023-10-14 at 23.32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3-10-14 at 23.32.2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34005" cy="1374775"/>
            <wp:effectExtent l="0" t="0" r="10795" b="22225"/>
            <wp:docPr id="5" name="Picture 5" descr="Screen Shot 2023-10-14 at 23.34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3-10-14 at 23.34.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79725" cy="1605280"/>
            <wp:effectExtent l="0" t="0" r="15875" b="20320"/>
            <wp:docPr id="6" name="Picture 6" descr="Screen Shot 2023-10-14 at 23.3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3-10-14 at 23.36.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Client1 Go vs Java throughput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396490" cy="1797685"/>
            <wp:effectExtent l="0" t="0" r="16510" b="5715"/>
            <wp:docPr id="7" name="Picture 7" descr="1-10-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-10-10-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290445" cy="1717675"/>
            <wp:effectExtent l="0" t="0" r="20955" b="9525"/>
            <wp:docPr id="8" name="Picture 8" descr="1-10-2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-10-20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193290" cy="1645285"/>
            <wp:effectExtent l="0" t="0" r="16510" b="5715"/>
            <wp:docPr id="9" name="Picture 9" descr="1-10-3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-10-30-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For client1, go and java throughput is nearly same, go is slightly faster than java.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</w:rPr>
        <w:t>Result of Client</w:t>
      </w:r>
      <w:r>
        <w:rPr>
          <w:rFonts w:hint="default"/>
          <w:b/>
          <w:bCs/>
        </w:rPr>
        <w:t>2</w:t>
      </w:r>
      <w:r>
        <w:rPr>
          <w:rFonts w:hint="default"/>
        </w:rPr>
        <w:t>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Go server throughput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Java server throughput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numThreadGroups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9973.57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9976.8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numThreadGroups = 20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9979.29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9976.8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threadgroupSize = 10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numThreadGroups = 30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delay = 2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9856.26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9867.17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070100" cy="2818130"/>
            <wp:effectExtent l="0" t="0" r="12700" b="1270"/>
            <wp:docPr id="10" name="Picture 10" descr="Screen Shot 2023-10-14 at 23.4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3-10-14 at 23.48.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67230" cy="2567305"/>
            <wp:effectExtent l="0" t="0" r="13970" b="23495"/>
            <wp:docPr id="11" name="Picture 11" descr="Screen Shot 2023-10-14 at 23.50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3-10-14 at 23.50.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55800" cy="2564765"/>
            <wp:effectExtent l="0" t="0" r="0" b="635"/>
            <wp:docPr id="12" name="Picture 12" descr="Screen Shot 2023-10-14 at 23.52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3-10-14 at 23.52.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39925" cy="2583815"/>
            <wp:effectExtent l="0" t="0" r="15875" b="6985"/>
            <wp:docPr id="13" name="Picture 13" descr="Screen Shot 2023-10-15 at 00.02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3-10-15 at 00.02.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895475" cy="2490470"/>
            <wp:effectExtent l="0" t="0" r="9525" b="24130"/>
            <wp:docPr id="14" name="Picture 14" descr="Screen Shot 2023-10-15 at 00.0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3-10-15 at 00.04.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901825" cy="2257425"/>
            <wp:effectExtent l="0" t="0" r="3175" b="3175"/>
            <wp:docPr id="15" name="Picture 15" descr="Screen Shot 2023-10-15 at 00.0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3-10-15 at 00.06.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806700" cy="2105025"/>
            <wp:effectExtent l="0" t="0" r="12700" b="3175"/>
            <wp:docPr id="18" name="Picture 18" descr="2-10-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-10-10-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594610" cy="1946275"/>
            <wp:effectExtent l="0" t="0" r="21590" b="9525"/>
            <wp:docPr id="17" name="Picture 17" descr="2-10-2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-10-20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2730500" cy="2049145"/>
            <wp:effectExtent l="0" t="0" r="12700" b="8255"/>
            <wp:docPr id="16" name="Picture 16" descr="2-10-3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-10-30-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Client2, Go and Java still perform nearly same. We found when groups go large in client2, go and java become slower.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Go-10-30-2 throughput graph: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10790" cy="1884680"/>
            <wp:effectExtent l="0" t="0" r="3810" b="20320"/>
            <wp:docPr id="19" name="Picture 19" descr="through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hroughp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F8246"/>
    <w:rsid w:val="1BF7D885"/>
    <w:rsid w:val="2B3BE35A"/>
    <w:rsid w:val="36BDC82D"/>
    <w:rsid w:val="45634220"/>
    <w:rsid w:val="4EFCCF10"/>
    <w:rsid w:val="63F575BF"/>
    <w:rsid w:val="68E7F127"/>
    <w:rsid w:val="6AB2F973"/>
    <w:rsid w:val="6CF76FC6"/>
    <w:rsid w:val="6F57A02F"/>
    <w:rsid w:val="73655608"/>
    <w:rsid w:val="75FE9A9E"/>
    <w:rsid w:val="77EFE69C"/>
    <w:rsid w:val="7EFFC914"/>
    <w:rsid w:val="7FF84D60"/>
    <w:rsid w:val="85FF06D1"/>
    <w:rsid w:val="ABAFD877"/>
    <w:rsid w:val="AEEB0D4A"/>
    <w:rsid w:val="BBBD52E3"/>
    <w:rsid w:val="BCABD88B"/>
    <w:rsid w:val="D79FC0DB"/>
    <w:rsid w:val="DE276D57"/>
    <w:rsid w:val="E7CF1E0F"/>
    <w:rsid w:val="FAFBD807"/>
    <w:rsid w:val="FB6D008F"/>
    <w:rsid w:val="FBBF3C60"/>
    <w:rsid w:val="FBFF8246"/>
    <w:rsid w:val="FDFB536F"/>
    <w:rsid w:val="FE33D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2023-10-14T22:22:00Z</dcterms:created>
  <dc:creator>wenzq</dc:creator>
  <cp:lastModifiedBy>wenzq</cp:lastModifiedBy>
  <dcterms:modified xsi:type="dcterms:W3CDTF">2023-10-15T00:15:39Z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1033-5.5.1.7991</vt:lpwstr>
  </property>
  <property fmtid="{D5CDD505-2E9C-101B-9397-08002B2CF9AE}" pid="3" name="ICV">
    <vt:lpwstr>4604BD1EF6AC424302772B658A3E0E24_41</vt:lpwstr>
  </property>
</Properties>
</file>