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004A06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243205</wp:posOffset>
                </wp:positionV>
                <wp:extent cx="504825" cy="228600"/>
                <wp:effectExtent l="0" t="19050" r="47625" b="38100"/>
                <wp:wrapNone/>
                <wp:docPr id="13" name="Flèche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02D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3" o:spid="_x0000_s1026" type="#_x0000_t13" style="position:absolute;margin-left:228.4pt;margin-top:19.15pt;width:3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oMgQIAAEUFAAAOAAAAZHJzL2Uyb0RvYy54bWysVMFu2zAMvQ/YPwi6r3aypOuCOkXQosOA&#10;oi3WDj2rshQLkEWNUuJkX7T/2I+Nkh23aIsdhvkgiyL5SD6ROj3btZZtFQYDruKTo5Iz5STUxq0r&#10;/v3+8sMJZyEKVwsLTlV8rwI/W75/d9r5hZpCA7ZWyAjEhUXnK97E6BdFEWSjWhGOwCtHSg3Yikgi&#10;rosaRUforS2mZXlcdIC1R5AqBDq96JV8mfG1VjLeaB1UZLbilFvMK+b1Ma3F8lQs1ih8Y+SQhviH&#10;LFphHAUdoS5EFGyD5hVUayRCAB2PJLQFaG2kyjVQNZPyRTV3jfAq10LkBD/SFP4frLze3iIzNd3d&#10;R86caOmOLu3vX8Q/qxFMVIwUxFLnw4KM7/wtDlKgbSp5p7FNfyqG7TKz+5FZtYtM0uG8nJ1M55xJ&#10;Uk2nJ8dlZr54cvYY4hcFLUubiqNZN3GFCF1mVWyvQqSw5HAwJCGl1CeRd3FvVcrDum9KU0kUdpq9&#10;czOpc4tsK6gNhJTKxUmvakSt+uN5SV+qlIKMHlnKgAlZG2tH7AEgNepr7B5msE+uKvfi6Fz+LbHe&#10;efTIkcHF0bk1DvAtAEtVDZF7+wNJPTWJpUeo93ThCP0kBC8vDTF+JUK8FUitT0NC4xxvaNEWuorD&#10;sOOsAfz51nmyp44kLWcdjVLFw4+NQMWZ/eqoVz9PZrM0e1mYzT9NScDnmsfnGrdpz4GuaUIPh5d5&#10;m+yjPWw1QvtAU79KUUklnKTYFZcRD8J57Eec3g2pVqtsRvPmRbxyd14m8MRq6qX73YNAP7RdpH69&#10;hsPYicWLvuttk6eD1SaCNrkpn3gd+KZZzY0zvCvpMXguZ6un12/5BwAA//8DAFBLAwQUAAYACAAA&#10;ACEAWkhesOEAAAAJAQAADwAAAGRycy9kb3ducmV2LnhtbEyPwU7DMBBE70j8g7VIXBB1IE0IIZuq&#10;QuKABAhaLtzceEkC8Tqy3TT9e8wJbjva0cybajWbQUzkfG8Z4WqRgCBurO65RXjfPlwWIHxQrNVg&#10;mRCO5GFVn55UqtT2wG80bUIrYgj7UiF0IYyllL7pyCi/sCNx/H1aZ1SI0rVSO3WI4WaQ10mSS6N6&#10;jg2dGum+o+Z7szcIX8/ri377ksjiI3ty0+3ryHR8RDw/m9d3IALN4c8Mv/gRHerItLN71l4MCMss&#10;j+gBIS1SENGQpXk8dgg3yxRkXcn/C+ofAAAA//8DAFBLAQItABQABgAIAAAAIQC2gziS/gAAAOEB&#10;AAATAAAAAAAAAAAAAAAAAAAAAABbQ29udGVudF9UeXBlc10ueG1sUEsBAi0AFAAGAAgAAAAhADj9&#10;If/WAAAAlAEAAAsAAAAAAAAAAAAAAAAALwEAAF9yZWxzLy5yZWxzUEsBAi0AFAAGAAgAAAAhAJVo&#10;SgyBAgAARQUAAA4AAAAAAAAAAAAAAAAALgIAAGRycy9lMm9Eb2MueG1sUEsBAi0AFAAGAAgAAAAh&#10;AFpIXrDhAAAACQEAAA8AAAAAAAAAAAAAAAAA2wQAAGRycy9kb3ducmV2LnhtbFBLBQYAAAAABAAE&#10;APMAAADpBQAAAAA=&#10;" adj="16709" fillcolor="#5b9bd5 [3204]" strokecolor="#1f4d78 [1604]" strokeweight="1pt"/>
            </w:pict>
          </mc:Fallback>
        </mc:AlternateContent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10473055</wp:posOffset>
            </wp:positionH>
            <wp:positionV relativeFrom="paragraph">
              <wp:posOffset>3145790</wp:posOffset>
            </wp:positionV>
            <wp:extent cx="2880000" cy="17775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 Vil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3492500</wp:posOffset>
            </wp:positionH>
            <wp:positionV relativeFrom="paragraph">
              <wp:posOffset>-499745</wp:posOffset>
            </wp:positionV>
            <wp:extent cx="2880000" cy="1699663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eutilisateu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1967230</wp:posOffset>
            </wp:positionV>
            <wp:extent cx="2880000" cy="1699663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villesutilisateu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2319655</wp:posOffset>
            </wp:positionV>
            <wp:extent cx="2880000" cy="17775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7101205</wp:posOffset>
            </wp:positionH>
            <wp:positionV relativeFrom="paragraph">
              <wp:posOffset>2757805</wp:posOffset>
            </wp:positionV>
            <wp:extent cx="2880000" cy="177756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ire Cli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4670425</wp:posOffset>
            </wp:positionV>
            <wp:extent cx="2880000" cy="177756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ire Utilisate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3900805</wp:posOffset>
            </wp:positionV>
            <wp:extent cx="2880000" cy="169966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client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6644005</wp:posOffset>
            </wp:positionV>
            <wp:extent cx="2880000" cy="169966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evillesadm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7110730</wp:posOffset>
            </wp:positionV>
            <wp:extent cx="2880000" cy="169966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eutilisateursadm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9478645</wp:posOffset>
            </wp:positionH>
            <wp:positionV relativeFrom="paragraph">
              <wp:posOffset>6882130</wp:posOffset>
            </wp:positionV>
            <wp:extent cx="3240000" cy="2000066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0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10916920</wp:posOffset>
            </wp:positionH>
            <wp:positionV relativeFrom="paragraph">
              <wp:posOffset>-566420</wp:posOffset>
            </wp:positionV>
            <wp:extent cx="2880000" cy="177756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ix Affich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8</w:t>
      </w:r>
    </w:p>
    <w:sectPr w:rsidR="000179C7" w:rsidSect="00004A06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46676C"/>
    <w:rsid w:val="009001CF"/>
    <w:rsid w:val="00BD463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FC1D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4770-EB00-4DFB-B356-8A140CA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2</cp:revision>
  <dcterms:created xsi:type="dcterms:W3CDTF">2020-03-04T07:46:00Z</dcterms:created>
  <dcterms:modified xsi:type="dcterms:W3CDTF">2020-03-04T07:46:00Z</dcterms:modified>
</cp:coreProperties>
</file>