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3C272EDF" w14:textId="77777777" w:rsidR="008E2CAB" w:rsidRDefault="008E2CAB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463E0797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1A22E1BF" w14:textId="77777777" w:rsidR="00276AFE" w:rsidRPr="008E2CAB" w:rsidRDefault="00276AFE" w:rsidP="00276AF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E2CAB">
        <w:rPr>
          <w:rFonts w:ascii="Times New Roman" w:hAnsi="Times New Roman" w:cs="Times New Roman"/>
          <w:color w:val="000000"/>
        </w:rPr>
        <w:t>Build a mechanism for the hexapod hexa-copter deployment setup</w:t>
      </w:r>
    </w:p>
    <w:p w14:paraId="4299C367" w14:textId="77777777" w:rsidR="00276AFE" w:rsidRPr="008E2CAB" w:rsidRDefault="00276AFE" w:rsidP="00276AF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E2CAB">
        <w:rPr>
          <w:rFonts w:ascii="Times New Roman" w:hAnsi="Times New Roman" w:cs="Times New Roman"/>
          <w:color w:val="000000"/>
        </w:rPr>
        <w:t xml:space="preserve">Carry out drop tests and plan, design and test the mechanism for the </w:t>
      </w:r>
      <w:proofErr w:type="spellStart"/>
      <w:r w:rsidRPr="008E2CAB">
        <w:rPr>
          <w:rFonts w:ascii="Times New Roman" w:hAnsi="Times New Roman" w:cs="Times New Roman"/>
          <w:color w:val="000000"/>
        </w:rPr>
        <w:t>Jarts</w:t>
      </w:r>
      <w:proofErr w:type="spellEnd"/>
      <w:r w:rsidRPr="008E2CAB">
        <w:rPr>
          <w:rFonts w:ascii="Times New Roman" w:hAnsi="Times New Roman" w:cs="Times New Roman"/>
          <w:color w:val="000000"/>
        </w:rPr>
        <w:t xml:space="preserve"> setup</w:t>
      </w:r>
    </w:p>
    <w:p w14:paraId="6BB125A3" w14:textId="0B431B59" w:rsidR="002A51A4" w:rsidRPr="00A7080A" w:rsidRDefault="002A51A4" w:rsidP="00176831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4B5F8E1" w14:textId="77777777" w:rsidR="008E2CAB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5BD9F4A9" w14:textId="38D1D707" w:rsidR="00276AFE" w:rsidRDefault="00276AFE" w:rsidP="003654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 are on the verge of completing a hexapod-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hexacopter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lift and drop mechanism which uses a servo motor, it can be controlled manually by using a RC controlled transmitter, to place the hexapod at a particular location and pick it up. This can be further improved by making the drop autonomous using a GPS module a microcontroller and a distance sensor. Making the pickup autonomous scales in difficulty.</w:t>
      </w:r>
    </w:p>
    <w:p w14:paraId="112D2885" w14:textId="0BBD9972" w:rsidR="0012257B" w:rsidRDefault="0012257B" w:rsidP="003654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 haven’t done the drop tests yet, thought we would get the electronics to perfection before we started, but by the end of this week we would be able to do it.</w:t>
      </w:r>
    </w:p>
    <w:p w14:paraId="55FF28EC" w14:textId="0ADE4E89" w:rsidR="00276AFE" w:rsidRDefault="00276AFE" w:rsidP="003654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have got the photon to work with an accelerometer </w:t>
      </w:r>
      <w:r w:rsidR="0012257B">
        <w:rPr>
          <w:rFonts w:ascii="Times New Roman" w:hAnsi="Times New Roman" w:cs="Times New Roman"/>
          <w:color w:val="000000"/>
          <w:sz w:val="22"/>
          <w:szCs w:val="22"/>
        </w:rPr>
        <w:t xml:space="preserve">but the information needs to be continuous, using a serial port this is possible, but that means we can only plug in a USB or a </w:t>
      </w:r>
      <w:proofErr w:type="spellStart"/>
      <w:r w:rsidR="0012257B">
        <w:rPr>
          <w:rFonts w:ascii="Times New Roman" w:hAnsi="Times New Roman" w:cs="Times New Roman"/>
          <w:color w:val="000000"/>
          <w:sz w:val="22"/>
          <w:szCs w:val="22"/>
        </w:rPr>
        <w:t>blu</w:t>
      </w:r>
      <w:r w:rsidR="000D4536">
        <w:rPr>
          <w:rFonts w:ascii="Times New Roman" w:hAnsi="Times New Roman" w:cs="Times New Roman"/>
          <w:color w:val="000000"/>
          <w:sz w:val="22"/>
          <w:szCs w:val="22"/>
        </w:rPr>
        <w:t>e</w:t>
      </w:r>
      <w:r w:rsidR="0012257B">
        <w:rPr>
          <w:rFonts w:ascii="Times New Roman" w:hAnsi="Times New Roman" w:cs="Times New Roman"/>
          <w:color w:val="000000"/>
          <w:sz w:val="22"/>
          <w:szCs w:val="22"/>
        </w:rPr>
        <w:t>tooth</w:t>
      </w:r>
      <w:proofErr w:type="spellEnd"/>
      <w:r w:rsidR="0012257B">
        <w:rPr>
          <w:rFonts w:ascii="Times New Roman" w:hAnsi="Times New Roman" w:cs="Times New Roman"/>
          <w:color w:val="000000"/>
          <w:sz w:val="22"/>
          <w:szCs w:val="22"/>
        </w:rPr>
        <w:t xml:space="preserve">/ </w:t>
      </w:r>
      <w:proofErr w:type="spellStart"/>
      <w:r w:rsidR="0012257B">
        <w:rPr>
          <w:rFonts w:ascii="Times New Roman" w:hAnsi="Times New Roman" w:cs="Times New Roman"/>
          <w:color w:val="000000"/>
          <w:sz w:val="22"/>
          <w:szCs w:val="22"/>
        </w:rPr>
        <w:t>wifi</w:t>
      </w:r>
      <w:proofErr w:type="spellEnd"/>
      <w:r w:rsidR="0012257B">
        <w:rPr>
          <w:rFonts w:ascii="Times New Roman" w:hAnsi="Times New Roman" w:cs="Times New Roman"/>
          <w:color w:val="000000"/>
          <w:sz w:val="22"/>
          <w:szCs w:val="22"/>
        </w:rPr>
        <w:t xml:space="preserve"> module to it for obtaining data continuously. Transmitting over the internet is possible but seems hard. I could do a Bluetooth connection but that means we are not making use of the </w:t>
      </w:r>
      <w:proofErr w:type="spellStart"/>
      <w:r w:rsidR="0012257B">
        <w:rPr>
          <w:rFonts w:ascii="Times New Roman" w:hAnsi="Times New Roman" w:cs="Times New Roman"/>
          <w:color w:val="000000"/>
          <w:sz w:val="22"/>
          <w:szCs w:val="22"/>
        </w:rPr>
        <w:t>wifi</w:t>
      </w:r>
      <w:proofErr w:type="spellEnd"/>
      <w:r w:rsidR="0012257B">
        <w:rPr>
          <w:rFonts w:ascii="Times New Roman" w:hAnsi="Times New Roman" w:cs="Times New Roman"/>
          <w:color w:val="000000"/>
          <w:sz w:val="22"/>
          <w:szCs w:val="22"/>
        </w:rPr>
        <w:t xml:space="preserve"> feature which is a highlight. The advantage is the microprocessor is compact and the module would fit inside the bomb-prototype we have created. </w:t>
      </w:r>
    </w:p>
    <w:p w14:paraId="7BF496ED" w14:textId="77777777" w:rsidR="000D4536" w:rsidRPr="000D4536" w:rsidRDefault="000D4536" w:rsidP="000D453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1140B5F" w14:textId="77777777" w:rsidR="00F7790D" w:rsidRDefault="00F7790D" w:rsidP="00A70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7080A">
        <w:rPr>
          <w:rFonts w:ascii="Times New Roman" w:hAnsi="Times New Roman" w:cs="Times New Roman"/>
          <w:b/>
          <w:color w:val="000000"/>
        </w:rPr>
        <w:t xml:space="preserve">My </w:t>
      </w:r>
      <w:r w:rsidRPr="00A7080A">
        <w:rPr>
          <w:rFonts w:ascii="Times New Roman" w:hAnsi="Times New Roman" w:cs="Times New Roman"/>
          <w:b/>
          <w:i/>
          <w:color w:val="000000"/>
        </w:rPr>
        <w:t>Goals</w:t>
      </w:r>
      <w:r w:rsidRPr="00A7080A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714EFA94" w14:textId="36F850F7" w:rsidR="000D4536" w:rsidRPr="000D4536" w:rsidRDefault="000D4536" w:rsidP="000D453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</w:t>
      </w:r>
      <w:r w:rsidRPr="000D4536">
        <w:rPr>
          <w:rFonts w:ascii="Times New Roman" w:hAnsi="Times New Roman" w:cs="Times New Roman"/>
          <w:color w:val="000000"/>
        </w:rPr>
        <w:t>Obtain drop test results</w:t>
      </w:r>
    </w:p>
    <w:p w14:paraId="1DCD3EBA" w14:textId="77777777" w:rsidR="000D4536" w:rsidRDefault="000D4536" w:rsidP="000D453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Perform a manual drop with the hexapod </w:t>
      </w:r>
      <w:proofErr w:type="spellStart"/>
      <w:r>
        <w:rPr>
          <w:rFonts w:ascii="Times New Roman" w:hAnsi="Times New Roman" w:cs="Times New Roman"/>
          <w:color w:val="000000"/>
        </w:rPr>
        <w:t>hexacopter</w:t>
      </w:r>
      <w:proofErr w:type="spellEnd"/>
      <w:r>
        <w:rPr>
          <w:rFonts w:ascii="Times New Roman" w:hAnsi="Times New Roman" w:cs="Times New Roman"/>
          <w:color w:val="000000"/>
        </w:rPr>
        <w:t xml:space="preserve"> system</w:t>
      </w:r>
    </w:p>
    <w:p w14:paraId="6F46F330" w14:textId="7B0CB18B" w:rsidR="000D4536" w:rsidRPr="000D4536" w:rsidRDefault="000D4536" w:rsidP="000D453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Submit a </w:t>
      </w:r>
      <w:proofErr w:type="spellStart"/>
      <w:r>
        <w:rPr>
          <w:rFonts w:ascii="Times New Roman" w:hAnsi="Times New Roman" w:cs="Times New Roman"/>
          <w:color w:val="000000"/>
        </w:rPr>
        <w:t>ppt</w:t>
      </w:r>
      <w:proofErr w:type="spellEnd"/>
      <w:r>
        <w:rPr>
          <w:rFonts w:ascii="Times New Roman" w:hAnsi="Times New Roman" w:cs="Times New Roman"/>
          <w:color w:val="000000"/>
        </w:rPr>
        <w:t xml:space="preserve"> document for the new poster. (Due tomorrow) </w:t>
      </w:r>
    </w:p>
    <w:p w14:paraId="6419C573" w14:textId="77777777" w:rsidR="008E2CAB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ED1BBE4" w14:textId="78C4349A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</w:t>
      </w:r>
      <w:r w:rsidR="00A7080A">
        <w:rPr>
          <w:rFonts w:ascii="Times New Roman" w:hAnsi="Times New Roman" w:cs="Times New Roman"/>
          <w:color w:val="000000"/>
          <w:sz w:val="22"/>
          <w:szCs w:val="22"/>
        </w:rPr>
        <w:t xml:space="preserve"> Becker on Friday 11 A.M.</w:t>
      </w:r>
      <w:r w:rsidR="00E45E3B">
        <w:rPr>
          <w:rFonts w:ascii="Times New Roman" w:hAnsi="Times New Roman" w:cs="Times New Roman"/>
          <w:color w:val="000000"/>
          <w:sz w:val="22"/>
          <w:szCs w:val="22"/>
        </w:rPr>
        <w:t xml:space="preserve"> (If needed this can be changed)</w:t>
      </w:r>
    </w:p>
    <w:p w14:paraId="4BB8B454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7EAD568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56D4F92D" w14:textId="6B1E4D9F" w:rsidR="00E45E3B" w:rsidRDefault="00045BD2" w:rsidP="00407A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Suggest a solution for the photon accelerometer data retrieval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2"/>
        </w:rPr>
        <w:t xml:space="preserve"> problem.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76FDA" w14:textId="77777777" w:rsidR="00624443" w:rsidRDefault="00624443" w:rsidP="00F7790D">
      <w:r>
        <w:separator/>
      </w:r>
    </w:p>
  </w:endnote>
  <w:endnote w:type="continuationSeparator" w:id="0">
    <w:p w14:paraId="0589E21D" w14:textId="77777777" w:rsidR="00624443" w:rsidRDefault="00624443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B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F5296" w14:textId="77777777" w:rsidR="00624443" w:rsidRDefault="00624443" w:rsidP="00F7790D">
      <w:r>
        <w:separator/>
      </w:r>
    </w:p>
  </w:footnote>
  <w:footnote w:type="continuationSeparator" w:id="0">
    <w:p w14:paraId="2B5E3A72" w14:textId="77777777" w:rsidR="00624443" w:rsidRDefault="00624443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8DFAE5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</w:t>
    </w:r>
    <w:r w:rsidR="00B6265F">
      <w:rPr>
        <w:rFonts w:ascii="Times New Roman" w:hAnsi="Times New Roman" w:cs="Times New Roman"/>
        <w:color w:val="000000"/>
        <w:sz w:val="22"/>
        <w:szCs w:val="22"/>
      </w:rPr>
      <w:t xml:space="preserve"> Houston</w:t>
    </w:r>
    <w:r w:rsidR="00B6265F">
      <w:rPr>
        <w:rFonts w:ascii="Times New Roman" w:hAnsi="Times New Roman" w:cs="Times New Roman"/>
        <w:color w:val="000000"/>
        <w:sz w:val="22"/>
        <w:szCs w:val="22"/>
      </w:rPr>
      <w:tab/>
      <w:t xml:space="preserve">                                        </w:t>
    </w:r>
    <w:proofErr w:type="spellStart"/>
    <w:r w:rsidR="00B6265F">
      <w:rPr>
        <w:rFonts w:ascii="Times New Roman" w:hAnsi="Times New Roman" w:cs="Times New Roman"/>
        <w:color w:val="000000"/>
        <w:sz w:val="22"/>
        <w:szCs w:val="22"/>
      </w:rPr>
      <w:t>Srikanth.K.V.S</w:t>
    </w:r>
    <w:proofErr w:type="spellEnd"/>
  </w:p>
  <w:p w14:paraId="1D54D4FB" w14:textId="5E97D63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276AFE">
      <w:rPr>
        <w:rFonts w:ascii="Times New Roman" w:hAnsi="Times New Roman" w:cs="Times New Roman"/>
        <w:noProof/>
        <w:color w:val="000000"/>
        <w:sz w:val="22"/>
        <w:szCs w:val="22"/>
      </w:rPr>
      <w:t>Wednesday, June 8,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24307"/>
    <w:multiLevelType w:val="hybridMultilevel"/>
    <w:tmpl w:val="D562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75A63"/>
    <w:multiLevelType w:val="hybridMultilevel"/>
    <w:tmpl w:val="7E86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D7037"/>
    <w:multiLevelType w:val="hybridMultilevel"/>
    <w:tmpl w:val="B046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B53E1"/>
    <w:multiLevelType w:val="hybridMultilevel"/>
    <w:tmpl w:val="28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D4CD8"/>
    <w:multiLevelType w:val="hybridMultilevel"/>
    <w:tmpl w:val="926A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E219F"/>
    <w:multiLevelType w:val="hybridMultilevel"/>
    <w:tmpl w:val="AF76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37470"/>
    <w:multiLevelType w:val="hybridMultilevel"/>
    <w:tmpl w:val="8A0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45BD2"/>
    <w:rsid w:val="000D4536"/>
    <w:rsid w:val="0012257B"/>
    <w:rsid w:val="00176831"/>
    <w:rsid w:val="002650B7"/>
    <w:rsid w:val="00276AFE"/>
    <w:rsid w:val="002A51A4"/>
    <w:rsid w:val="002F04E7"/>
    <w:rsid w:val="00344B93"/>
    <w:rsid w:val="003654A1"/>
    <w:rsid w:val="00407A02"/>
    <w:rsid w:val="004920A1"/>
    <w:rsid w:val="00624443"/>
    <w:rsid w:val="00664AA3"/>
    <w:rsid w:val="006C4DE7"/>
    <w:rsid w:val="006E5E9E"/>
    <w:rsid w:val="008E2CAB"/>
    <w:rsid w:val="00945381"/>
    <w:rsid w:val="00991471"/>
    <w:rsid w:val="00A6581E"/>
    <w:rsid w:val="00A7080A"/>
    <w:rsid w:val="00AD2952"/>
    <w:rsid w:val="00B6265F"/>
    <w:rsid w:val="00B954A8"/>
    <w:rsid w:val="00CB755F"/>
    <w:rsid w:val="00D661DD"/>
    <w:rsid w:val="00E45E3B"/>
    <w:rsid w:val="00F27B78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688722DD-5105-4818-8833-A846B93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Revision">
    <w:name w:val="Revision"/>
    <w:hidden/>
    <w:uiPriority w:val="99"/>
    <w:semiHidden/>
    <w:rsid w:val="004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2</cp:revision>
  <dcterms:created xsi:type="dcterms:W3CDTF">2016-06-08T21:57:00Z</dcterms:created>
  <dcterms:modified xsi:type="dcterms:W3CDTF">2016-06-08T21:57:00Z</dcterms:modified>
</cp:coreProperties>
</file>