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6168A0AA" w:rsidR="00F7790D" w:rsidRDefault="005821D7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Continue writing Methodology Section</w:t>
      </w:r>
    </w:p>
    <w:p w14:paraId="46EE8978" w14:textId="388374A1" w:rsidR="005821D7" w:rsidRPr="00F7790D" w:rsidRDefault="005821D7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Continue preparing hardware and programs for the experiment</w:t>
      </w:r>
    </w:p>
    <w:p w14:paraId="00964A8C" w14:textId="05E896D1" w:rsidR="00F7790D" w:rsidRPr="00F7790D" w:rsidRDefault="00F7790D" w:rsidP="005821D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406EF9FF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5821D7">
        <w:rPr>
          <w:rFonts w:ascii="Times New Roman" w:hAnsi="Times New Roman" w:cs="Times New Roman"/>
          <w:color w:val="000000"/>
          <w:sz w:val="22"/>
          <w:szCs w:val="22"/>
        </w:rPr>
        <w:t>RA-L paper 2017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6529E0B" w14:textId="7A85B700" w:rsidR="005821D7" w:rsidRDefault="005821D7" w:rsidP="005821D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Aggregation method description</w:t>
      </w:r>
    </w:p>
    <w:p w14:paraId="76CA853D" w14:textId="52667A4F" w:rsidR="005821D7" w:rsidRDefault="005821D7" w:rsidP="005821D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Simulation plots</w:t>
      </w:r>
    </w:p>
    <w:p w14:paraId="267B2665" w14:textId="134B04EF" w:rsidR="005821D7" w:rsidRDefault="005821D7" w:rsidP="005821D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Hardware settings: made a couple of new mazes</w:t>
      </w:r>
    </w:p>
    <w:p w14:paraId="5D7CAECE" w14:textId="1B42A188" w:rsidR="005821D7" w:rsidRDefault="005821D7" w:rsidP="005821D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Particle dynamics and control: tested and improved dynamics of particles</w:t>
      </w:r>
    </w:p>
    <w:p w14:paraId="693B1933" w14:textId="7A78712D" w:rsidR="005821D7" w:rsidRDefault="005821D7" w:rsidP="005821D7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Took a couple videos for particle motion in free space</w:t>
      </w:r>
    </w:p>
    <w:p w14:paraId="22C89784" w14:textId="77777777" w:rsidR="005821D7" w:rsidRPr="005821D7" w:rsidRDefault="005821D7" w:rsidP="0058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E266A4A" w14:textId="77777777" w:rsidR="005821D7" w:rsidRPr="005821D7" w:rsidRDefault="005821D7" w:rsidP="0058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140B5F" w14:textId="67925B6D" w:rsidR="00F7790D" w:rsidRPr="005821D7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5821D7">
        <w:rPr>
          <w:rFonts w:ascii="Times New Roman" w:hAnsi="Times New Roman" w:cs="Times New Roman"/>
          <w:b/>
          <w:color w:val="000000"/>
        </w:rPr>
        <w:t xml:space="preserve">My </w:t>
      </w:r>
      <w:r w:rsidRPr="005821D7">
        <w:rPr>
          <w:rFonts w:ascii="Times New Roman" w:hAnsi="Times New Roman" w:cs="Times New Roman"/>
          <w:b/>
          <w:i/>
          <w:color w:val="000000"/>
        </w:rPr>
        <w:t>Goals</w:t>
      </w:r>
      <w:r w:rsidRPr="005821D7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01CB9D2E" w14:textId="44EF071A" w:rsidR="005821D7" w:rsidRPr="005821D7" w:rsidRDefault="005821D7" w:rsidP="005821D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Continue writing RA-L paper and preparing for experiment</w:t>
      </w:r>
    </w:p>
    <w:p w14:paraId="7B59A11C" w14:textId="77777777" w:rsidR="005821D7" w:rsidRDefault="005821D7" w:rsidP="005821D7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</w:p>
    <w:p w14:paraId="748CB256" w14:textId="77777777" w:rsidR="00AD2952" w:rsidRDefault="00AD2952" w:rsidP="00F7790D">
      <w:pPr>
        <w:pStyle w:val="ListParagraph"/>
      </w:pPr>
      <w:bookmarkStart w:id="0" w:name="_GoBack"/>
      <w:bookmarkEnd w:id="0"/>
    </w:p>
    <w:sectPr w:rsidR="00AD29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66771" w14:textId="77777777" w:rsidR="00722CB2" w:rsidRDefault="00722CB2" w:rsidP="00F7790D">
      <w:r>
        <w:separator/>
      </w:r>
    </w:p>
  </w:endnote>
  <w:endnote w:type="continuationSeparator" w:id="0">
    <w:p w14:paraId="76028DE6" w14:textId="77777777" w:rsidR="00722CB2" w:rsidRDefault="00722CB2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1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838C8" w14:textId="77777777" w:rsidR="00722CB2" w:rsidRDefault="00722CB2" w:rsidP="00F7790D">
      <w:r>
        <w:separator/>
      </w:r>
    </w:p>
  </w:footnote>
  <w:footnote w:type="continuationSeparator" w:id="0">
    <w:p w14:paraId="7B5FE940" w14:textId="77777777" w:rsidR="00722CB2" w:rsidRDefault="00722CB2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31B63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5821D7">
      <w:rPr>
        <w:rFonts w:ascii="Times New Roman" w:hAnsi="Times New Roman" w:cs="Times New Roman"/>
        <w:color w:val="000000"/>
        <w:sz w:val="22"/>
        <w:szCs w:val="22"/>
      </w:rPr>
      <w:t>Li Huang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821D7">
      <w:rPr>
        <w:rFonts w:ascii="Times New Roman" w:hAnsi="Times New Roman" w:cs="Times New Roman"/>
        <w:noProof/>
        <w:color w:val="000000"/>
        <w:sz w:val="22"/>
        <w:szCs w:val="22"/>
      </w:rPr>
      <w:t>Wednesday, January 25,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344B93"/>
    <w:rsid w:val="005821D7"/>
    <w:rsid w:val="00722CB2"/>
    <w:rsid w:val="00945381"/>
    <w:rsid w:val="00991471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3D25426B-4961-4637-B56E-AC98040A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>Rice University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Huang, Li</cp:lastModifiedBy>
  <cp:revision>2</cp:revision>
  <dcterms:created xsi:type="dcterms:W3CDTF">2017-01-25T22:50:00Z</dcterms:created>
  <dcterms:modified xsi:type="dcterms:W3CDTF">2017-01-25T22:50:00Z</dcterms:modified>
</cp:coreProperties>
</file>