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F79CAD" w14:textId="77777777" w:rsidR="00EC72C7" w:rsidRPr="00984B5B" w:rsidRDefault="00984B5B" w:rsidP="00984B5B">
      <w:pPr>
        <w:jc w:val="center"/>
        <w:rPr>
          <w:rFonts w:eastAsia="Times New Roman" w:cs="Arial"/>
          <w:color w:val="222222"/>
          <w:sz w:val="32"/>
          <w:szCs w:val="19"/>
          <w:shd w:val="clear" w:color="auto" w:fill="FFFFFF"/>
        </w:rPr>
      </w:pPr>
      <w:r w:rsidRPr="00984B5B">
        <w:rPr>
          <w:rFonts w:eastAsia="Times New Roman" w:cs="Times New Roman"/>
          <w:sz w:val="36"/>
          <w:szCs w:val="20"/>
        </w:rPr>
        <w:drawing>
          <wp:anchor distT="0" distB="0" distL="114300" distR="114300" simplePos="0" relativeHeight="251660288" behindDoc="0" locked="0" layoutInCell="1" allowOverlap="1" wp14:anchorId="1162AD55" wp14:editId="11A03DD2">
            <wp:simplePos x="0" y="0"/>
            <wp:positionH relativeFrom="column">
              <wp:posOffset>4800600</wp:posOffset>
            </wp:positionH>
            <wp:positionV relativeFrom="paragraph">
              <wp:posOffset>-457200</wp:posOffset>
            </wp:positionV>
            <wp:extent cx="1371600" cy="97599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4B5B">
        <w:rPr>
          <w:rFonts w:eastAsia="Times New Roman" w:cs="Arial"/>
          <w:color w:val="222222"/>
          <w:sz w:val="32"/>
          <w:szCs w:val="19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4B704DA5" wp14:editId="2E5FA1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49325" cy="800100"/>
            <wp:effectExtent l="0" t="0" r="0" b="1270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72C7" w:rsidRPr="00984B5B">
        <w:rPr>
          <w:rFonts w:eastAsia="Times New Roman" w:cs="Arial"/>
          <w:color w:val="222222"/>
          <w:sz w:val="32"/>
          <w:szCs w:val="19"/>
          <w:shd w:val="clear" w:color="auto" w:fill="FFFFFF"/>
        </w:rPr>
        <w:t>Using Robots To Make UH Jewelry at the</w:t>
      </w:r>
    </w:p>
    <w:p w14:paraId="0842A0D9" w14:textId="77777777" w:rsidR="00EC72C7" w:rsidRPr="00984B5B" w:rsidRDefault="00984B5B" w:rsidP="00984B5B">
      <w:pPr>
        <w:jc w:val="center"/>
        <w:rPr>
          <w:rFonts w:eastAsia="Times New Roman" w:cs="Arial"/>
          <w:color w:val="222222"/>
          <w:sz w:val="32"/>
          <w:szCs w:val="19"/>
          <w:shd w:val="clear" w:color="auto" w:fill="FFFFFF"/>
        </w:rPr>
      </w:pPr>
      <w:r w:rsidRPr="00984B5B">
        <w:rPr>
          <w:rFonts w:eastAsia="Times New Roman" w:cs="Arial"/>
          <w:noProof/>
          <w:color w:val="222222"/>
          <w:sz w:val="32"/>
          <w:szCs w:val="19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B68327" wp14:editId="65D2402A">
                <wp:simplePos x="0" y="0"/>
                <wp:positionH relativeFrom="column">
                  <wp:posOffset>3965575</wp:posOffset>
                </wp:positionH>
                <wp:positionV relativeFrom="paragraph">
                  <wp:posOffset>164465</wp:posOffset>
                </wp:positionV>
                <wp:extent cx="1143000" cy="342900"/>
                <wp:effectExtent l="0" t="0" r="0" b="1270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06FBA6" w14:textId="77777777" w:rsidR="003F0A21" w:rsidRPr="00984B5B" w:rsidRDefault="003F0A21">
                            <w:pPr>
                              <w:rPr>
                                <w:sz w:val="20"/>
                              </w:rPr>
                            </w:pPr>
                            <w:r w:rsidRPr="00984B5B">
                              <w:rPr>
                                <w:sz w:val="20"/>
                              </w:rPr>
                              <w:t>Laser cutter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312.25pt;margin-top:12.95pt;width:90pt;height:2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" filled="f" stroked="f">
                <v:textbox>
                  <w:txbxContent>
                    <w:p w14:paraId="1806FBA6" w14:textId="77777777" w:rsidR="003F0A21" w:rsidRPr="00984B5B" w:rsidRDefault="003F0A21">
                      <w:pPr>
                        <w:rPr>
                          <w:sz w:val="20"/>
                        </w:rPr>
                      </w:pPr>
                      <w:r w:rsidRPr="00984B5B">
                        <w:rPr>
                          <w:sz w:val="20"/>
                        </w:rPr>
                        <w:t>Laser cutter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C72C7" w:rsidRPr="00984B5B">
        <w:rPr>
          <w:rFonts w:eastAsia="Times New Roman" w:cs="Arial"/>
          <w:color w:val="222222"/>
          <w:sz w:val="32"/>
          <w:szCs w:val="19"/>
          <w:shd w:val="clear" w:color="auto" w:fill="FFFFFF"/>
        </w:rPr>
        <w:t>Robotic Swarm Control Lab</w:t>
      </w:r>
    </w:p>
    <w:p w14:paraId="7F214C04" w14:textId="77777777" w:rsidR="00984B5B" w:rsidRDefault="00984B5B" w:rsidP="00EC72C7">
      <w:pPr>
        <w:rPr>
          <w:rFonts w:eastAsia="Times New Roman" w:cs="Arial"/>
          <w:color w:val="222222"/>
          <w:szCs w:val="19"/>
          <w:shd w:val="clear" w:color="auto" w:fill="FFFFFF"/>
        </w:rPr>
      </w:pPr>
    </w:p>
    <w:p w14:paraId="3B6E3595" w14:textId="77777777" w:rsidR="00984B5B" w:rsidRPr="00984B5B" w:rsidRDefault="00984B5B" w:rsidP="00EC72C7">
      <w:pPr>
        <w:rPr>
          <w:rFonts w:eastAsia="Times New Roman" w:cs="Arial"/>
          <w:color w:val="222222"/>
          <w:szCs w:val="19"/>
          <w:shd w:val="clear" w:color="auto" w:fill="FFFFFF"/>
        </w:rPr>
      </w:pPr>
      <w:r w:rsidRPr="00984B5B">
        <w:rPr>
          <w:rFonts w:eastAsia="Times New Roman" w:cs="Times New Roman"/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4DF472A9" wp14:editId="35DF8A59">
            <wp:simplePos x="0" y="0"/>
            <wp:positionH relativeFrom="column">
              <wp:posOffset>3736975</wp:posOffset>
            </wp:positionH>
            <wp:positionV relativeFrom="paragraph">
              <wp:posOffset>149860</wp:posOffset>
            </wp:positionV>
            <wp:extent cx="1371600" cy="127444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0A5FFC" w14:textId="77777777" w:rsidR="00EC72C7" w:rsidRPr="00984B5B" w:rsidRDefault="00EC72C7" w:rsidP="00EC72C7">
      <w:pPr>
        <w:rPr>
          <w:rFonts w:eastAsia="Times New Roman" w:cs="Times New Roman"/>
          <w:sz w:val="20"/>
          <w:szCs w:val="20"/>
        </w:rPr>
      </w:pPr>
    </w:p>
    <w:p w14:paraId="3F110BA2" w14:textId="77777777" w:rsidR="00EC72C7" w:rsidRPr="00984B5B" w:rsidRDefault="00EC72C7" w:rsidP="00EC72C7">
      <w:pPr>
        <w:pStyle w:val="ListParagraph"/>
        <w:numPr>
          <w:ilvl w:val="0"/>
          <w:numId w:val="1"/>
        </w:numPr>
        <w:rPr>
          <w:rFonts w:eastAsia="Times New Roman" w:cs="Times New Roman"/>
          <w:sz w:val="20"/>
          <w:szCs w:val="20"/>
        </w:rPr>
      </w:pPr>
      <w:r w:rsidRPr="00984B5B">
        <w:rPr>
          <w:rFonts w:eastAsia="Times New Roman" w:cs="Times New Roman"/>
          <w:sz w:val="20"/>
          <w:szCs w:val="20"/>
        </w:rPr>
        <w:t>Use the laser cutter to slice engraved Texas shapes from wood.  You can reposition the template on a free part of the wood</w:t>
      </w:r>
    </w:p>
    <w:p w14:paraId="0BF80B77" w14:textId="77777777" w:rsidR="00EC72C7" w:rsidRPr="00984B5B" w:rsidRDefault="00984B5B" w:rsidP="00EC72C7">
      <w:pPr>
        <w:pStyle w:val="ListParagraph"/>
        <w:numPr>
          <w:ilvl w:val="0"/>
          <w:numId w:val="1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[</w:t>
      </w:r>
      <w:r w:rsidRPr="00984B5B">
        <w:rPr>
          <w:rFonts w:eastAsia="Times New Roman" w:cs="Times New Roman"/>
          <w:b/>
          <w:sz w:val="20"/>
          <w:szCs w:val="20"/>
        </w:rPr>
        <w:t>need safety glasses</w:t>
      </w:r>
      <w:r>
        <w:rPr>
          <w:rFonts w:eastAsia="Times New Roman" w:cs="Times New Roman"/>
          <w:sz w:val="20"/>
          <w:szCs w:val="20"/>
        </w:rPr>
        <w:t xml:space="preserve">] </w:t>
      </w:r>
      <w:r w:rsidR="00EC72C7" w:rsidRPr="00984B5B">
        <w:rPr>
          <w:rFonts w:eastAsia="Times New Roman" w:cs="Times New Roman"/>
          <w:sz w:val="20"/>
          <w:szCs w:val="20"/>
        </w:rPr>
        <w:t>Use the CNC robot to drill a vertical hope through the Texas shape</w:t>
      </w:r>
      <w:r w:rsidR="00341BCD" w:rsidRPr="00984B5B">
        <w:rPr>
          <w:rFonts w:eastAsia="Times New Roman" w:cs="Times New Roman"/>
          <w:sz w:val="20"/>
          <w:szCs w:val="20"/>
        </w:rPr>
        <w:t xml:space="preserve"> [or] use the drill press </w:t>
      </w:r>
    </w:p>
    <w:p w14:paraId="45DC7DE4" w14:textId="77777777" w:rsidR="00EC72C7" w:rsidRPr="00984B5B" w:rsidRDefault="00984B5B" w:rsidP="00EC72C7">
      <w:pPr>
        <w:pStyle w:val="ListParagraph"/>
        <w:numPr>
          <w:ilvl w:val="0"/>
          <w:numId w:val="1"/>
        </w:numPr>
        <w:rPr>
          <w:rFonts w:eastAsia="Times New Roman" w:cs="Times New Roman"/>
          <w:sz w:val="20"/>
          <w:szCs w:val="20"/>
        </w:rPr>
      </w:pPr>
      <w:r w:rsidRPr="00984B5B">
        <w:rPr>
          <w:rFonts w:eastAsia="Times New Roman" w:cs="Times New Roman"/>
          <w:sz w:val="20"/>
          <w:szCs w:val="20"/>
        </w:rPr>
        <w:t>Push a</w:t>
      </w:r>
      <w:r w:rsidR="00341BCD" w:rsidRPr="00984B5B">
        <w:rPr>
          <w:rFonts w:eastAsia="Times New Roman" w:cs="Times New Roman"/>
          <w:sz w:val="20"/>
          <w:szCs w:val="20"/>
        </w:rPr>
        <w:t xml:space="preserve"> silver Eye Pin through the hole in the Texas shape with the eyelet down. </w:t>
      </w:r>
    </w:p>
    <w:p w14:paraId="36D66D5E" w14:textId="77777777" w:rsidR="00341BCD" w:rsidRPr="00984B5B" w:rsidRDefault="00341BCD" w:rsidP="00EC72C7">
      <w:pPr>
        <w:pStyle w:val="ListParagraph"/>
        <w:numPr>
          <w:ilvl w:val="0"/>
          <w:numId w:val="1"/>
        </w:numPr>
        <w:rPr>
          <w:rFonts w:eastAsia="Times New Roman" w:cs="Times New Roman"/>
          <w:sz w:val="20"/>
          <w:szCs w:val="20"/>
        </w:rPr>
      </w:pPr>
      <w:r w:rsidRPr="00984B5B">
        <w:rPr>
          <w:rFonts w:eastAsia="Times New Roman" w:cs="Times New Roman"/>
          <w:sz w:val="20"/>
          <w:szCs w:val="20"/>
        </w:rPr>
        <w:t>Use a Micro Soft Wire Cutter to trim the eye pin.</w:t>
      </w:r>
    </w:p>
    <w:p w14:paraId="5B2E8B4F" w14:textId="77777777" w:rsidR="00341BCD" w:rsidRPr="00984B5B" w:rsidRDefault="00984B5B" w:rsidP="00EC72C7">
      <w:pPr>
        <w:pStyle w:val="ListParagraph"/>
        <w:numPr>
          <w:ilvl w:val="0"/>
          <w:numId w:val="1"/>
        </w:numPr>
        <w:rPr>
          <w:rFonts w:eastAsia="Times New Roman" w:cs="Times New Roman"/>
          <w:sz w:val="20"/>
          <w:szCs w:val="20"/>
        </w:rPr>
      </w:pPr>
      <w:r w:rsidRPr="00984B5B">
        <w:rPr>
          <w:noProof/>
        </w:rPr>
        <w:drawing>
          <wp:anchor distT="0" distB="0" distL="114300" distR="114300" simplePos="0" relativeHeight="251662336" behindDoc="0" locked="0" layoutInCell="1" allowOverlap="1" wp14:anchorId="5BCB40B6" wp14:editId="1F7E71CB">
            <wp:simplePos x="0" y="0"/>
            <wp:positionH relativeFrom="column">
              <wp:posOffset>4800600</wp:posOffset>
            </wp:positionH>
            <wp:positionV relativeFrom="paragraph">
              <wp:posOffset>266065</wp:posOffset>
            </wp:positionV>
            <wp:extent cx="359410" cy="211709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5941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="Arial"/>
          <w:noProof/>
          <w:color w:val="222222"/>
          <w:szCs w:val="19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E02CE5" wp14:editId="43273737">
                <wp:simplePos x="0" y="0"/>
                <wp:positionH relativeFrom="column">
                  <wp:posOffset>4914900</wp:posOffset>
                </wp:positionH>
                <wp:positionV relativeFrom="paragraph">
                  <wp:posOffset>37465</wp:posOffset>
                </wp:positionV>
                <wp:extent cx="1143000" cy="342900"/>
                <wp:effectExtent l="0" t="0" r="0" b="1270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EB3C1B" w14:textId="77777777" w:rsidR="003F0A21" w:rsidRPr="00984B5B" w:rsidRDefault="003F0A21" w:rsidP="00984B5B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984B5B">
                              <w:rPr>
                                <w:sz w:val="20"/>
                              </w:rPr>
                              <w:t>CNC mill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" o:spid="_x0000_s1027" type="#_x0000_t202" style="position:absolute;left:0;text-align:left;margin-left:387pt;margin-top:2.95pt;width:90pt;height:2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" filled="f" stroked="f">
                <v:textbox>
                  <w:txbxContent>
                    <w:p w14:paraId="58EB3C1B" w14:textId="77777777" w:rsidR="003F0A21" w:rsidRPr="00984B5B" w:rsidRDefault="003F0A21" w:rsidP="00984B5B">
                      <w:pPr>
                        <w:jc w:val="center"/>
                        <w:rPr>
                          <w:sz w:val="20"/>
                        </w:rPr>
                      </w:pPr>
                      <w:r w:rsidRPr="00984B5B">
                        <w:rPr>
                          <w:sz w:val="20"/>
                        </w:rPr>
                        <w:t>CNC mill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41BCD" w:rsidRPr="00984B5B">
        <w:rPr>
          <w:rFonts w:eastAsia="Times New Roman" w:cs="Times New Roman"/>
          <w:sz w:val="20"/>
          <w:szCs w:val="20"/>
        </w:rPr>
        <w:t xml:space="preserve">Use a </w:t>
      </w:r>
      <w:r w:rsidRPr="00984B5B">
        <w:rPr>
          <w:rFonts w:eastAsia="Times New Roman" w:cs="Times New Roman"/>
          <w:sz w:val="20"/>
          <w:szCs w:val="20"/>
        </w:rPr>
        <w:t>Round Nose Micro Pliers  [or] a needle nose pliers to bend the eye</w:t>
      </w:r>
      <w:r>
        <w:rPr>
          <w:rFonts w:eastAsia="Times New Roman" w:cs="Times New Roman"/>
          <w:sz w:val="20"/>
          <w:szCs w:val="20"/>
        </w:rPr>
        <w:t xml:space="preserve"> </w:t>
      </w:r>
      <w:r w:rsidRPr="00984B5B">
        <w:rPr>
          <w:rFonts w:eastAsia="Times New Roman" w:cs="Times New Roman"/>
          <w:sz w:val="20"/>
          <w:szCs w:val="20"/>
        </w:rPr>
        <w:t>pin around an Earring Hook.</w:t>
      </w:r>
    </w:p>
    <w:p w14:paraId="23A33F93" w14:textId="77777777" w:rsidR="00984B5B" w:rsidRPr="00984B5B" w:rsidRDefault="00984B5B" w:rsidP="00EC72C7">
      <w:pPr>
        <w:pStyle w:val="ListParagraph"/>
        <w:numPr>
          <w:ilvl w:val="0"/>
          <w:numId w:val="1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Arial"/>
          <w:noProof/>
          <w:color w:val="222222"/>
          <w:szCs w:val="19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7E13A5" wp14:editId="49C4728A">
                <wp:simplePos x="0" y="0"/>
                <wp:positionH relativeFrom="column">
                  <wp:posOffset>0</wp:posOffset>
                </wp:positionH>
                <wp:positionV relativeFrom="paragraph">
                  <wp:posOffset>196850</wp:posOffset>
                </wp:positionV>
                <wp:extent cx="4229100" cy="228600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767011" w14:textId="77777777" w:rsidR="003F0A21" w:rsidRPr="00984B5B" w:rsidRDefault="003F0A21" w:rsidP="00984B5B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Wire cutter, </w:t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</w:rPr>
                              <w:tab/>
                              <w:t xml:space="preserve">round nose plier, </w:t>
                            </w:r>
                            <w:r>
                              <w:rPr>
                                <w:sz w:val="20"/>
                              </w:rPr>
                              <w:tab/>
                              <w:t>needle nose plier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8" type="#_x0000_t202" style="position:absolute;left:0;text-align:left;margin-left:0;margin-top:15.5pt;width:333pt;height:1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" filled="f" stroked="f">
                <v:textbox>
                  <w:txbxContent>
                    <w:p w14:paraId="31767011" w14:textId="77777777" w:rsidR="003F0A21" w:rsidRPr="00984B5B" w:rsidRDefault="003F0A21" w:rsidP="00984B5B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Wire cutter, </w:t>
                      </w:r>
                      <w:r>
                        <w:rPr>
                          <w:sz w:val="20"/>
                        </w:rPr>
                        <w:tab/>
                      </w:r>
                      <w:r>
                        <w:rPr>
                          <w:sz w:val="20"/>
                        </w:rPr>
                        <w:tab/>
                        <w:t xml:space="preserve">round nose plier, </w:t>
                      </w:r>
                      <w:r>
                        <w:rPr>
                          <w:sz w:val="20"/>
                        </w:rPr>
                        <w:tab/>
                        <w:t>needle nose plier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84B5B">
        <w:rPr>
          <w:rFonts w:eastAsia="Times New Roman" w:cs="Times New Roman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106AEA8F" wp14:editId="70B51BEE">
            <wp:simplePos x="0" y="0"/>
            <wp:positionH relativeFrom="column">
              <wp:posOffset>5257800</wp:posOffset>
            </wp:positionH>
            <wp:positionV relativeFrom="paragraph">
              <wp:posOffset>82550</wp:posOffset>
            </wp:positionV>
            <wp:extent cx="857250" cy="1900555"/>
            <wp:effectExtent l="0" t="0" r="6350" b="444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4B5B">
        <w:rPr>
          <w:rFonts w:eastAsia="Times New Roman" w:cs="Times New Roman"/>
          <w:sz w:val="20"/>
          <w:szCs w:val="20"/>
        </w:rPr>
        <w:t>[optional] paint the logo red using nail polish</w:t>
      </w:r>
    </w:p>
    <w:p w14:paraId="48CAB721" w14:textId="77777777" w:rsidR="00EC72C7" w:rsidRPr="00984B5B" w:rsidRDefault="00EC72C7" w:rsidP="00EC72C7">
      <w:pPr>
        <w:pStyle w:val="ListParagraph"/>
        <w:rPr>
          <w:rFonts w:eastAsia="Times New Roman" w:cs="Times New Roman"/>
          <w:sz w:val="20"/>
          <w:szCs w:val="20"/>
        </w:rPr>
      </w:pPr>
    </w:p>
    <w:p w14:paraId="23E046D4" w14:textId="77777777" w:rsidR="00EC72C7" w:rsidRPr="00984B5B" w:rsidRDefault="00EC72C7" w:rsidP="00EC72C7">
      <w:pPr>
        <w:rPr>
          <w:rFonts w:eastAsia="Times New Roman" w:cs="Times New Roman"/>
          <w:sz w:val="20"/>
          <w:szCs w:val="20"/>
        </w:rPr>
      </w:pPr>
    </w:p>
    <w:p w14:paraId="6E0A04AF" w14:textId="11644153" w:rsidR="003F0A21" w:rsidRDefault="00984B5B" w:rsidP="00EC72C7">
      <w:r>
        <w:rPr>
          <w:rFonts w:eastAsia="Times New Roman" w:cs="Arial"/>
          <w:noProof/>
          <w:color w:val="222222"/>
          <w:szCs w:val="19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FD6B33" wp14:editId="0B06798B">
                <wp:simplePos x="0" y="0"/>
                <wp:positionH relativeFrom="column">
                  <wp:posOffset>0</wp:posOffset>
                </wp:positionH>
                <wp:positionV relativeFrom="paragraph">
                  <wp:posOffset>3178810</wp:posOffset>
                </wp:positionV>
                <wp:extent cx="4229100" cy="342900"/>
                <wp:effectExtent l="0" t="0" r="0" b="1270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D6F2E7" w14:textId="77777777" w:rsidR="003F0A21" w:rsidRPr="00984B5B" w:rsidRDefault="003F0A21" w:rsidP="00984B5B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Eye pin, </w:t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</w:rPr>
                              <w:tab/>
                              <w:t xml:space="preserve">Earring hooks, </w:t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</w:rPr>
                              <w:tab/>
                              <w:t>nail polish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29" type="#_x0000_t202" style="position:absolute;margin-left:0;margin-top:250.3pt;width:333pt;height:2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" filled="f" stroked="f">
                <v:textbox>
                  <w:txbxContent>
                    <w:p w14:paraId="0BD6F2E7" w14:textId="77777777" w:rsidR="003F0A21" w:rsidRPr="00984B5B" w:rsidRDefault="003F0A21" w:rsidP="00984B5B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Eye pin, </w:t>
                      </w:r>
                      <w:r>
                        <w:rPr>
                          <w:sz w:val="20"/>
                        </w:rPr>
                        <w:tab/>
                      </w:r>
                      <w:r>
                        <w:rPr>
                          <w:sz w:val="20"/>
                        </w:rPr>
                        <w:tab/>
                        <w:t xml:space="preserve">Earring hooks, </w:t>
                      </w:r>
                      <w:r>
                        <w:rPr>
                          <w:sz w:val="20"/>
                        </w:rPr>
                        <w:tab/>
                      </w:r>
                      <w:r>
                        <w:rPr>
                          <w:sz w:val="20"/>
                        </w:rPr>
                        <w:tab/>
                        <w:t>nail polish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84B5B">
        <w:rPr>
          <w:noProof/>
        </w:rPr>
        <w:drawing>
          <wp:inline distT="0" distB="0" distL="0" distR="0" wp14:anchorId="12718046" wp14:editId="2752A871">
            <wp:extent cx="1676400" cy="10706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79" cy="107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Arial"/>
          <w:noProof/>
          <w:color w:val="222222"/>
          <w:szCs w:val="19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14B492" wp14:editId="1A5FFD63">
                <wp:simplePos x="0" y="0"/>
                <wp:positionH relativeFrom="column">
                  <wp:posOffset>4800600</wp:posOffset>
                </wp:positionH>
                <wp:positionV relativeFrom="paragraph">
                  <wp:posOffset>1464310</wp:posOffset>
                </wp:positionV>
                <wp:extent cx="1371600" cy="457200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9AB891" w14:textId="77777777" w:rsidR="003F0A21" w:rsidRPr="00984B5B" w:rsidRDefault="003F0A21" w:rsidP="00984B5B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984B5B">
                              <w:rPr>
                                <w:sz w:val="20"/>
                              </w:rPr>
                              <w:t>Drill bit, drill press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0" type="#_x0000_t202" style="position:absolute;margin-left:378pt;margin-top:115.3pt;width:108pt;height:3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" filled="f" stroked="f">
                <v:textbox>
                  <w:txbxContent>
                    <w:p w14:paraId="359AB891" w14:textId="77777777" w:rsidR="003F0A21" w:rsidRPr="00984B5B" w:rsidRDefault="003F0A21" w:rsidP="00984B5B">
                      <w:pPr>
                        <w:jc w:val="center"/>
                        <w:rPr>
                          <w:sz w:val="20"/>
                        </w:rPr>
                      </w:pPr>
                      <w:r w:rsidRPr="00984B5B">
                        <w:rPr>
                          <w:sz w:val="20"/>
                        </w:rPr>
                        <w:t>Drill bit, drill press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41BCD" w:rsidRPr="00984B5B">
        <w:rPr>
          <w:noProof/>
        </w:rPr>
        <w:drawing>
          <wp:inline distT="0" distB="0" distL="0" distR="0" wp14:anchorId="6F888937" wp14:editId="64050368">
            <wp:extent cx="1295400" cy="1295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1BCD" w:rsidRPr="00984B5B">
        <w:rPr>
          <w:noProof/>
        </w:rPr>
        <w:drawing>
          <wp:inline distT="0" distB="0" distL="0" distR="0" wp14:anchorId="2F609382" wp14:editId="2707BD31">
            <wp:extent cx="1016000" cy="1428728"/>
            <wp:effectExtent l="0" t="2858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62" t="6636" r="24074" b="14807"/>
                    <a:stretch/>
                  </pic:blipFill>
                  <pic:spPr bwMode="auto">
                    <a:xfrm rot="16200000">
                      <a:off x="0" y="0"/>
                      <a:ext cx="1016927" cy="143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84B5B">
        <w:drawing>
          <wp:inline distT="0" distB="0" distL="0" distR="0" wp14:anchorId="6EF1C7E8" wp14:editId="4C8EF795">
            <wp:extent cx="1128131" cy="1513383"/>
            <wp:effectExtent l="0" t="0" r="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18" r="12339"/>
                    <a:stretch/>
                  </pic:blipFill>
                  <pic:spPr bwMode="auto">
                    <a:xfrm>
                      <a:off x="0" y="0"/>
                      <a:ext cx="1128809" cy="151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84B5B">
        <w:drawing>
          <wp:inline distT="0" distB="0" distL="0" distR="0" wp14:anchorId="23BCE2FA" wp14:editId="205C4E1D">
            <wp:extent cx="2029389" cy="1519471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40" b="13486"/>
                    <a:stretch/>
                  </pic:blipFill>
                  <pic:spPr bwMode="auto">
                    <a:xfrm>
                      <a:off x="0" y="0"/>
                      <a:ext cx="2029792" cy="151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84B5B">
        <w:drawing>
          <wp:inline distT="0" distB="0" distL="0" distR="0" wp14:anchorId="102D7858" wp14:editId="3B6E7839">
            <wp:extent cx="654707" cy="1375833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95" t="18056" r="34260" b="14815"/>
                    <a:stretch/>
                  </pic:blipFill>
                  <pic:spPr bwMode="auto">
                    <a:xfrm>
                      <a:off x="0" y="0"/>
                      <a:ext cx="654707" cy="137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AB7F0" w14:textId="77777777" w:rsidR="003F0A21" w:rsidRDefault="003F0A21">
      <w:r>
        <w:br w:type="page"/>
      </w:r>
    </w:p>
    <w:p w14:paraId="1702D239" w14:textId="77777777" w:rsidR="00BD5DBC" w:rsidRDefault="00BD5DBC" w:rsidP="00EC72C7">
      <w:r>
        <w:lastRenderedPageBreak/>
        <w:t>We had a huge crowd!</w:t>
      </w:r>
    </w:p>
    <w:p w14:paraId="6C4CCD45" w14:textId="62479717" w:rsidR="00BD5DBC" w:rsidRDefault="00BD5DBC" w:rsidP="00EC72C7">
      <w:r>
        <w:t>Next year:</w:t>
      </w:r>
    </w:p>
    <w:p w14:paraId="16E5870B" w14:textId="0E567D06" w:rsidR="00BD5DBC" w:rsidRDefault="00BD5DBC" w:rsidP="00BD5DBC">
      <w:pPr>
        <w:pStyle w:val="ListParagraph"/>
        <w:numPr>
          <w:ilvl w:val="0"/>
          <w:numId w:val="3"/>
        </w:numPr>
      </w:pPr>
      <w:r>
        <w:t>cut out 200 earrings beforehand  (enough for 100 girls)</w:t>
      </w:r>
    </w:p>
    <w:p w14:paraId="6F7C4B02" w14:textId="28078EE6" w:rsidR="00BD5DBC" w:rsidRDefault="00BD5DBC" w:rsidP="00BD5DBC">
      <w:pPr>
        <w:pStyle w:val="ListParagraph"/>
        <w:numPr>
          <w:ilvl w:val="0"/>
          <w:numId w:val="3"/>
        </w:numPr>
      </w:pPr>
      <w:r>
        <w:t>use the large drill bit for drilling holes, have two stations</w:t>
      </w:r>
    </w:p>
    <w:p w14:paraId="2706F4DF" w14:textId="748445F5" w:rsidR="00BD5DBC" w:rsidRDefault="00BD5DBC" w:rsidP="00BD5DBC">
      <w:pPr>
        <w:pStyle w:val="ListParagraph"/>
        <w:numPr>
          <w:ilvl w:val="0"/>
          <w:numId w:val="3"/>
        </w:numPr>
      </w:pPr>
      <w:r>
        <w:t>give free earrings to the organizers downstairs</w:t>
      </w:r>
    </w:p>
    <w:p w14:paraId="4501E393" w14:textId="29F9C962" w:rsidR="00BD5DBC" w:rsidRDefault="00BD5DBC" w:rsidP="00BD5DBC">
      <w:pPr>
        <w:pStyle w:val="ListParagraph"/>
        <w:numPr>
          <w:ilvl w:val="0"/>
          <w:numId w:val="3"/>
        </w:numPr>
      </w:pPr>
      <w:r>
        <w:t>have all robots on – floor cleaning robot, 3D printer, drawing bot, eggbot</w:t>
      </w:r>
    </w:p>
    <w:p w14:paraId="01E0D937" w14:textId="6EAF70C9" w:rsidR="00BD5DBC" w:rsidRDefault="00BD5DBC" w:rsidP="00BD5DBC">
      <w:pPr>
        <w:pStyle w:val="ListParagraph"/>
        <w:numPr>
          <w:ilvl w:val="0"/>
          <w:numId w:val="3"/>
        </w:numPr>
      </w:pPr>
      <w:r>
        <w:t>take more pictures</w:t>
      </w:r>
      <w:bookmarkStart w:id="0" w:name="_GoBack"/>
      <w:bookmarkEnd w:id="0"/>
    </w:p>
    <w:p w14:paraId="596BC806" w14:textId="77777777" w:rsidR="00BD5DBC" w:rsidRDefault="00BD5DBC" w:rsidP="00EC72C7"/>
    <w:p w14:paraId="13F0A12F" w14:textId="2AD3ACF8" w:rsidR="004243F3" w:rsidRDefault="003F0A21" w:rsidP="00EC72C7">
      <w:r>
        <w:t>Our job is to help the visitors have fun and to enjoy robots</w:t>
      </w:r>
    </w:p>
    <w:p w14:paraId="57DF4129" w14:textId="14705425" w:rsidR="003F0A21" w:rsidRDefault="003F0A21" w:rsidP="00EC72C7">
      <w:r>
        <w:t>Be safe – demonstrate good practices, wear the safety glasses.</w:t>
      </w:r>
    </w:p>
    <w:p w14:paraId="3DB9E8F9" w14:textId="297D1DF4" w:rsidR="00961B1F" w:rsidRDefault="00961B1F" w:rsidP="00EC72C7">
      <w:r>
        <w:t>We want the visitors to do as much of the process as possible – help them run the CNC, help them pick a position for the next laser cut shape, etc.</w:t>
      </w:r>
    </w:p>
    <w:p w14:paraId="2C26899C" w14:textId="77777777" w:rsidR="007D409B" w:rsidRDefault="007D409B" w:rsidP="00EC72C7"/>
    <w:p w14:paraId="5D79FAB7" w14:textId="2B941E8A" w:rsidR="007D409B" w:rsidRDefault="007D409B" w:rsidP="00EC72C7">
      <w:r>
        <w:t>Take lots of pictures</w:t>
      </w:r>
    </w:p>
    <w:p w14:paraId="22A18522" w14:textId="77777777" w:rsidR="00961B1F" w:rsidRDefault="00961B1F" w:rsidP="00EC72C7"/>
    <w:p w14:paraId="1656A122" w14:textId="47348825" w:rsidR="003F0A21" w:rsidRDefault="003F0A21" w:rsidP="00EC72C7">
      <w:r>
        <w:t>We want to do most of the assembly in the hallway – this protects people and the lab</w:t>
      </w:r>
    </w:p>
    <w:p w14:paraId="6DD932FF" w14:textId="77777777" w:rsidR="00961B1F" w:rsidRDefault="003F0A21" w:rsidP="00EC72C7">
      <w:r w:rsidRPr="00961B1F">
        <w:rPr>
          <w:b/>
        </w:rPr>
        <w:t>Beforehand</w:t>
      </w:r>
      <w:r>
        <w:t xml:space="preserve"> –</w:t>
      </w:r>
      <w:r w:rsidR="00961B1F">
        <w:t xml:space="preserve"> </w:t>
      </w:r>
    </w:p>
    <w:p w14:paraId="02060E4A" w14:textId="77777777" w:rsidR="00961B1F" w:rsidRDefault="00961B1F" w:rsidP="00961B1F">
      <w:pPr>
        <w:pStyle w:val="ListParagraph"/>
        <w:numPr>
          <w:ilvl w:val="0"/>
          <w:numId w:val="2"/>
        </w:numPr>
      </w:pPr>
      <w:r>
        <w:t>cut out as many T</w:t>
      </w:r>
      <w:r w:rsidR="003F0A21">
        <w:t xml:space="preserve">exas shapes as possible, open all the packages, </w:t>
      </w:r>
    </w:p>
    <w:p w14:paraId="67B83AB2" w14:textId="77777777" w:rsidR="00961B1F" w:rsidRDefault="003F0A21" w:rsidP="00EC72C7">
      <w:pPr>
        <w:pStyle w:val="ListParagraph"/>
        <w:numPr>
          <w:ilvl w:val="0"/>
          <w:numId w:val="2"/>
        </w:numPr>
      </w:pPr>
      <w:r>
        <w:t>setup assembly stations in the hallway (both sides of the long table)</w:t>
      </w:r>
    </w:p>
    <w:p w14:paraId="6EF15FFA" w14:textId="21B0ACA9" w:rsidR="003F0A21" w:rsidRDefault="003F0A21" w:rsidP="00EC72C7">
      <w:pPr>
        <w:pStyle w:val="ListParagraph"/>
        <w:numPr>
          <w:ilvl w:val="0"/>
          <w:numId w:val="2"/>
        </w:numPr>
      </w:pPr>
      <w:r>
        <w:t>Practice making an earring</w:t>
      </w:r>
    </w:p>
    <w:p w14:paraId="63504ED2" w14:textId="77777777" w:rsidR="00961B1F" w:rsidRDefault="00961B1F" w:rsidP="00EC72C7"/>
    <w:p w14:paraId="26A88CE7" w14:textId="63A4E7AF" w:rsidR="003F0A21" w:rsidRDefault="00961B1F" w:rsidP="00EC72C7">
      <w:r>
        <w:t>It takes 30 seconds to drill one earring</w:t>
      </w:r>
    </w:p>
    <w:p w14:paraId="48591EC8" w14:textId="35323CB9" w:rsidR="00961B1F" w:rsidRDefault="00961B1F" w:rsidP="00EC72C7">
      <w:r>
        <w:t>It takes 1 minute to laser cut a Texas shape.</w:t>
      </w:r>
    </w:p>
    <w:p w14:paraId="181055FF" w14:textId="77777777" w:rsidR="00BD5DBC" w:rsidRDefault="00BD5DBC" w:rsidP="00EC72C7"/>
    <w:p w14:paraId="45BFDB4C" w14:textId="77777777" w:rsidR="00BD5DBC" w:rsidRPr="00984B5B" w:rsidRDefault="00BD5DBC" w:rsidP="00EC72C7"/>
    <w:sectPr w:rsidR="00BD5DBC" w:rsidRPr="00984B5B" w:rsidSect="00344B9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36693B"/>
    <w:multiLevelType w:val="hybridMultilevel"/>
    <w:tmpl w:val="9050CB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584F74"/>
    <w:multiLevelType w:val="hybridMultilevel"/>
    <w:tmpl w:val="A36C08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E9602CA"/>
    <w:multiLevelType w:val="hybridMultilevel"/>
    <w:tmpl w:val="78E8C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72C7"/>
    <w:rsid w:val="00341BCD"/>
    <w:rsid w:val="00344B93"/>
    <w:rsid w:val="003F0A21"/>
    <w:rsid w:val="004243F3"/>
    <w:rsid w:val="007D409B"/>
    <w:rsid w:val="00961B1F"/>
    <w:rsid w:val="00984B5B"/>
    <w:rsid w:val="00BD5DBC"/>
    <w:rsid w:val="00EC7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ACADBE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EC72C7"/>
  </w:style>
  <w:style w:type="character" w:customStyle="1" w:styleId="il">
    <w:name w:val="il"/>
    <w:basedOn w:val="DefaultParagraphFont"/>
    <w:rsid w:val="00EC72C7"/>
  </w:style>
  <w:style w:type="paragraph" w:styleId="BalloonText">
    <w:name w:val="Balloon Text"/>
    <w:basedOn w:val="Normal"/>
    <w:link w:val="BalloonTextChar"/>
    <w:uiPriority w:val="99"/>
    <w:semiHidden/>
    <w:unhideWhenUsed/>
    <w:rsid w:val="00EC72C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72C7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C72C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EC72C7"/>
  </w:style>
  <w:style w:type="character" w:customStyle="1" w:styleId="il">
    <w:name w:val="il"/>
    <w:basedOn w:val="DefaultParagraphFont"/>
    <w:rsid w:val="00EC72C7"/>
  </w:style>
  <w:style w:type="paragraph" w:styleId="BalloonText">
    <w:name w:val="Balloon Text"/>
    <w:basedOn w:val="Normal"/>
    <w:link w:val="BalloonTextChar"/>
    <w:uiPriority w:val="99"/>
    <w:semiHidden/>
    <w:unhideWhenUsed/>
    <w:rsid w:val="00EC72C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72C7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C72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5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231</Words>
  <Characters>1317</Characters>
  <Application>Microsoft Macintosh Word</Application>
  <DocSecurity>0</DocSecurity>
  <Lines>10</Lines>
  <Paragraphs>3</Paragraphs>
  <ScaleCrop>false</ScaleCrop>
  <Company>Rice University</Company>
  <LinksUpToDate>false</LinksUpToDate>
  <CharactersWithSpaces>1545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Becker</dc:creator>
  <cp:keywords/>
  <dc:description/>
  <cp:lastModifiedBy>Aaron Becker</cp:lastModifiedBy>
  <cp:revision>5</cp:revision>
  <cp:lastPrinted>2016-04-02T04:08:00Z</cp:lastPrinted>
  <dcterms:created xsi:type="dcterms:W3CDTF">2016-04-02T04:08:00Z</dcterms:created>
  <dcterms:modified xsi:type="dcterms:W3CDTF">2016-04-05T13:33:00Z</dcterms:modified>
</cp:coreProperties>
</file>