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F732" w14:textId="3AF14895" w:rsidR="00BF6887" w:rsidRPr="00E3438C" w:rsidRDefault="00CA6D00">
      <w:r>
        <w:rPr>
          <w:lang w:val="ka-GE"/>
        </w:rPr>
        <w:t>წიგნების ლაიბრერი რომელშიც შეგიძლია მოძებნო სასურველი წიგნი</w:t>
      </w:r>
      <w:r>
        <w:t xml:space="preserve"> </w:t>
      </w:r>
      <w:r>
        <w:rPr>
          <w:lang w:val="ka-GE"/>
        </w:rPr>
        <w:t xml:space="preserve">,სასურველი ფილტრაციით.საიტზე რო შეხვიდე გჭირდება რეგისტრაცია, რომელიც ინახება ლოკალურ მეხსიერებაში.საიტს აქვს სარეგისტრაციო ველი და ავტორიზაციის ველი, რომელიც მოწმდება </w:t>
      </w:r>
      <w:r>
        <w:t>Regex-</w:t>
      </w:r>
      <w:r>
        <w:rPr>
          <w:lang w:val="ka-GE"/>
        </w:rPr>
        <w:t>ით.მუშაობს გამართულად მარა ყოველი შემთხვევისთვის გითჰაბზეც დავჰოსტავ როგორც საიტს.</w:t>
      </w:r>
      <w:r w:rsidR="00E3438C" w:rsidRPr="00E3438C">
        <w:rPr>
          <w:lang w:val="ka-GE"/>
        </w:rPr>
        <w:t>mainContentByOop</w:t>
      </w:r>
      <w:r w:rsidR="00E3438C">
        <w:t xml:space="preserve">.js </w:t>
      </w:r>
      <w:r w:rsidR="00E3438C">
        <w:rPr>
          <w:lang w:val="ka-GE"/>
        </w:rPr>
        <w:t xml:space="preserve">ფაილში არის </w:t>
      </w:r>
      <w:r w:rsidR="00E3438C">
        <w:t>main</w:t>
      </w:r>
      <w:r w:rsidR="00E3438C">
        <w:rPr>
          <w:lang w:val="ka-GE"/>
        </w:rPr>
        <w:t>.</w:t>
      </w:r>
      <w:r w:rsidR="00E3438C">
        <w:t xml:space="preserve">js </w:t>
      </w:r>
      <w:r w:rsidR="00E3438C">
        <w:rPr>
          <w:lang w:val="ka-GE"/>
        </w:rPr>
        <w:t>კონტენტი</w:t>
      </w:r>
      <w:r w:rsidR="00E3438C">
        <w:t xml:space="preserve"> </w:t>
      </w:r>
      <w:r w:rsidR="00E3438C">
        <w:rPr>
          <w:lang w:val="ka-GE"/>
        </w:rPr>
        <w:t>ოღონდ დაწერილი კლასებით და ოოპ პრინციპით.</w:t>
      </w:r>
      <w:r w:rsidR="00721CC4">
        <w:rPr>
          <w:lang w:val="ka-GE"/>
        </w:rPr>
        <w:t>პს ბოდიში დაულაგებელი დიზაინისთვის.ფუნქციონალი გამართულია</w:t>
      </w:r>
      <w:r w:rsidR="00E3438C">
        <w:rPr>
          <w:lang w:val="ka-GE"/>
        </w:rPr>
        <w:t>.</w:t>
      </w:r>
    </w:p>
    <w:sectPr w:rsidR="00BF6887" w:rsidRPr="00E3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27"/>
    <w:rsid w:val="00721CC4"/>
    <w:rsid w:val="00B72927"/>
    <w:rsid w:val="00BF6887"/>
    <w:rsid w:val="00CA6D00"/>
    <w:rsid w:val="00E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5E2"/>
  <w15:chartTrackingRefBased/>
  <w15:docId w15:val="{3684537F-0094-4E92-86E1-84A976C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Makharadze</dc:creator>
  <cp:keywords/>
  <dc:description/>
  <cp:lastModifiedBy>Ilia Makharadze</cp:lastModifiedBy>
  <cp:revision>2</cp:revision>
  <dcterms:created xsi:type="dcterms:W3CDTF">2025-02-01T17:36:00Z</dcterms:created>
  <dcterms:modified xsi:type="dcterms:W3CDTF">2025-02-01T17:51:00Z</dcterms:modified>
</cp:coreProperties>
</file>