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8B1D" w14:textId="77777777" w:rsidR="009A7FF1" w:rsidRPr="009A7FF1" w:rsidRDefault="009A7FF1" w:rsidP="009A7FF1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</w:pPr>
      <w:r w:rsidRPr="009A7FF1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CA"/>
        </w:rPr>
        <w:t>Keyframes</w:t>
      </w:r>
    </w:p>
    <w:p w14:paraId="2408B845" w14:textId="77777777" w:rsidR="009A7FF1" w:rsidRPr="009A7FF1" w:rsidRDefault="009A7FF1" w:rsidP="009A7FF1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9A7FF1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Sudhakar Sharma</w:t>
      </w:r>
    </w:p>
    <w:p w14:paraId="7D91F5A5" w14:textId="77777777" w:rsidR="009A7FF1" w:rsidRPr="009A7FF1" w:rsidRDefault="009A7FF1" w:rsidP="009A7FF1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9A7FF1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•</w:t>
      </w:r>
    </w:p>
    <w:p w14:paraId="6389BF30" w14:textId="77777777" w:rsidR="009A7FF1" w:rsidRPr="009A7FF1" w:rsidRDefault="009A7FF1" w:rsidP="009A7FF1">
      <w:pPr>
        <w:spacing w:after="0" w:line="240" w:lineRule="auto"/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</w:pPr>
      <w:r w:rsidRPr="009A7FF1">
        <w:rPr>
          <w:rFonts w:ascii="Roboto" w:eastAsia="Times New Roman" w:hAnsi="Roboto" w:cs="Times New Roman"/>
          <w:color w:val="5F6368"/>
          <w:spacing w:val="3"/>
          <w:sz w:val="20"/>
          <w:szCs w:val="20"/>
          <w:lang w:eastAsia="en-CA"/>
        </w:rPr>
        <w:t>Mar 9</w:t>
      </w:r>
    </w:p>
    <w:p w14:paraId="36788535" w14:textId="77777777" w:rsidR="009A7FF1" w:rsidRPr="009A7FF1" w:rsidRDefault="009A7FF1" w:rsidP="009A7FF1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</w:pP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@keyframes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Animations are designed by using frames.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In every frame object moves, resize or rotate etc.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- CSS uses keyframe with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tweening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animation.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Syntax: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@keyframes    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animationName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from {  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50% {  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70% {  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to {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element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To apply keyframes you need animation attributes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animation-name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animation-duration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animation-delay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animation-iteration-count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animation-direction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animation-timing-function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&lt;title&gt;Keyframes&lt;/title&gt;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.container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overflow: hidden;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@keyframes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slideIn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from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margin-left: 120%;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        margin-top: 50%;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width: 400px;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height: 400px;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transform: rotate(360deg);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80%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transform: skew(30deg);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50%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transform: rotate(180deg);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width: 50px;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height: 50px;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to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margin-left: 0%;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width: 300px;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height: 300px;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transform: rotate(0deg);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@keyframes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zoomin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from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font-size: 100px;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to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font-size: 20px;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animation-name: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slideIn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animation-duration: 5s;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animation-direction: alternate;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animation-iteration-count: infinite;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h2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animation-name: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zoomin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animation-duration: 2s;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animation-iteration-count: infinite;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animation-direction: alternate;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text-align: center;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&lt;div class="container"&gt;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&lt;h2&gt;Welcome&lt;/h2&gt;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Ex: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&lt;!DOCTYPE html&gt;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&lt;html&gt;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&lt;head&gt;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&lt;title&gt;Keyframes&lt;/title&gt;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&lt;style&gt;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.container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overflow: hidden;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display: flex;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justify-content: center;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align-items: center;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height: 800px;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@keyframes zoom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from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width: 1000px;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height: 1000px;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to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width: 100px;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height: 100px;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@keyframes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zoomText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from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font-size: 100px;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to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font-size: 20px;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animation-name: zoom;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animation-duration: 2s;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animation-iteration-count: infinite;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animation-direction: alternate;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lastRenderedPageBreak/>
        <w:t>            p {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 xml:space="preserve">                animation-name: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zoomText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animation-duration: 5s;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animation-iteration-count: infinite;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animation-direction: alternate;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}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&lt;/style&gt;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&lt;/head&gt;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&lt;body&gt;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&lt;div class="container"&gt;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src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="../public/images/jacket.jpg" width="100" height="100"&gt;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&lt;p&gt;Your use of this software is subject to the terms and conditions of the license agreement by which you acquired this software.  If you are a volume license customer, use of this software is subject to your volume license agreement.  You may not use this software if you have not validly acquired a license for the software from Microsoft or its licensed distributors.&lt;/p&gt;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&lt;/div&gt;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&lt;/body&gt;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&lt;/html&gt;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 Responsive Design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=================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Page should fit according to screen and device.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- To create responsive design you need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a) Fluid Images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b) Fluid Containers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c) Display Grid | Flex | Flex Wrap | Flex Direction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d) Columns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e) Media Queries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Fluid Images: Size in percentage  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&lt;</w:t>
      </w:r>
      <w:proofErr w:type="spellStart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>img</w:t>
      </w:r>
      <w:proofErr w:type="spellEnd"/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t xml:space="preserve"> width="40%"  height="40%"&gt;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Fluid Container:  Container width, height in percent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Position relative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Margins and padding in percent.</w:t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</w:r>
      <w:r w:rsidRPr="009A7FF1"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CA"/>
        </w:rPr>
        <w:br/>
        <w:t>                    @media Queries</w:t>
      </w:r>
    </w:p>
    <w:p w14:paraId="77E229E5" w14:textId="77777777" w:rsidR="00766722" w:rsidRDefault="00766722"/>
    <w:sectPr w:rsidR="007667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F1"/>
    <w:rsid w:val="004E17F3"/>
    <w:rsid w:val="00766722"/>
    <w:rsid w:val="009A7FF1"/>
    <w:rsid w:val="00A2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EC0FF"/>
  <w15:chartTrackingRefBased/>
  <w15:docId w15:val="{C749E7A3-C81E-4542-BC1F-F0A15924B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7F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FF1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8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5F6368"/>
            <w:right w:val="none" w:sz="0" w:space="0" w:color="auto"/>
          </w:divBdr>
          <w:divsChild>
            <w:div w:id="1416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68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4025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javeriya dalvi</dc:creator>
  <cp:keywords/>
  <dc:description/>
  <cp:lastModifiedBy>javeriya dalvi</cp:lastModifiedBy>
  <cp:revision>1</cp:revision>
  <dcterms:created xsi:type="dcterms:W3CDTF">2022-05-12T10:32:00Z</dcterms:created>
  <dcterms:modified xsi:type="dcterms:W3CDTF">2022-05-12T10:32:00Z</dcterms:modified>
</cp:coreProperties>
</file>