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488213503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  <w:color w:val="0070C0"/>
          <w:sz w:val="36"/>
          <w:szCs w:val="36"/>
        </w:rPr>
      </w:sdtEndPr>
      <w:sdtContent>
        <w:p w14:paraId="76EFF206" w14:textId="0BD2AD9A" w:rsidR="00570C1E" w:rsidRDefault="00570C1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E24B614" wp14:editId="116A1EA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760FE24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F275446" wp14:editId="12D8C63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32A7B9C" w14:textId="636CCF84" w:rsidR="00570C1E" w:rsidRPr="00570C1E" w:rsidRDefault="00570C1E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MX"/>
                                      </w:rPr>
                                    </w:pPr>
                                    <w:r w:rsidRPr="00570C1E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MX"/>
                                      </w:rPr>
                                      <w:t>javier anastacio barreto martinez</w:t>
                                    </w:r>
                                  </w:p>
                                </w:sdtContent>
                              </w:sdt>
                              <w:p w14:paraId="5FD4CE89" w14:textId="66AEEAD5" w:rsidR="00570C1E" w:rsidRPr="00570C1E" w:rsidRDefault="00570C1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F27544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32A7B9C" w14:textId="636CCF84" w:rsidR="00570C1E" w:rsidRPr="00570C1E" w:rsidRDefault="00570C1E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 w:rsidRPr="00570C1E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MX"/>
                                </w:rPr>
                                <w:t>javier anastacio barreto martinez</w:t>
                              </w:r>
                            </w:p>
                          </w:sdtContent>
                        </w:sdt>
                        <w:p w14:paraId="5FD4CE89" w14:textId="66AEEAD5" w:rsidR="00570C1E" w:rsidRPr="00570C1E" w:rsidRDefault="00570C1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138FC15" wp14:editId="222B6BC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1DB316" w14:textId="5B2C9EA1" w:rsidR="00570C1E" w:rsidRDefault="00570C1E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30/04/2021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36C5A2B" w14:textId="2389BC98" w:rsidR="00570C1E" w:rsidRDefault="00570C1E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4°D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138FC15"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14:paraId="791DB316" w14:textId="5B2C9EA1" w:rsidR="00570C1E" w:rsidRDefault="00570C1E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30/04/2021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36C5A2B" w14:textId="2389BC98" w:rsidR="00570C1E" w:rsidRDefault="00570C1E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4°D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6D262F8" wp14:editId="002BAE5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A59922" w14:textId="104CC4DE" w:rsidR="00570C1E" w:rsidRDefault="00570C1E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Hilos Y PROCESOS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1F074E8" w14:textId="4F823CB0" w:rsidR="00570C1E" w:rsidRDefault="00570C1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FACULTAD DE TELEMATICA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6D262F8"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14:paraId="1EA59922" w14:textId="104CC4DE" w:rsidR="00570C1E" w:rsidRDefault="00570C1E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Hilos Y PROCESOS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1F074E8" w14:textId="4F823CB0" w:rsidR="00570C1E" w:rsidRDefault="00570C1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FACULTAD DE TELEMATICA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8AF51B6" w14:textId="26CC2F53" w:rsidR="00570C1E" w:rsidRDefault="00570C1E">
          <w:pPr>
            <w:rPr>
              <w:rFonts w:ascii="Arial" w:hAnsi="Arial" w:cs="Arial"/>
              <w:b/>
              <w:bCs/>
              <w:color w:val="0070C0"/>
              <w:sz w:val="36"/>
              <w:szCs w:val="36"/>
            </w:rPr>
          </w:pPr>
          <w:r>
            <w:rPr>
              <w:rFonts w:ascii="Arial" w:hAnsi="Arial" w:cs="Arial"/>
              <w:b/>
              <w:bCs/>
              <w:color w:val="0070C0"/>
              <w:sz w:val="36"/>
              <w:szCs w:val="36"/>
            </w:rPr>
            <w:br w:type="page"/>
          </w:r>
        </w:p>
      </w:sdtContent>
    </w:sdt>
    <w:p w14:paraId="32DC0258" w14:textId="1A63909B" w:rsidR="0066284C" w:rsidRPr="0068134F" w:rsidRDefault="000C4964" w:rsidP="00570C1E">
      <w:pPr>
        <w:jc w:val="both"/>
        <w:rPr>
          <w:rFonts w:ascii="Arial" w:hAnsi="Arial" w:cs="Arial"/>
          <w:b/>
          <w:bCs/>
          <w:color w:val="0070C0"/>
          <w:sz w:val="36"/>
          <w:szCs w:val="36"/>
        </w:rPr>
      </w:pPr>
      <w:r w:rsidRPr="0068134F">
        <w:rPr>
          <w:rFonts w:ascii="Arial" w:hAnsi="Arial" w:cs="Arial"/>
          <w:b/>
          <w:bCs/>
          <w:color w:val="0070C0"/>
          <w:sz w:val="36"/>
          <w:szCs w:val="36"/>
        </w:rPr>
        <w:lastRenderedPageBreak/>
        <w:t>HILOS Y PROCESOS</w:t>
      </w:r>
    </w:p>
    <w:p w14:paraId="73A651E9" w14:textId="6D940C18" w:rsidR="0066284C" w:rsidRDefault="0066284C" w:rsidP="00570C1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proceso es un programa en ejecución, el cual solo realiza una tarea en específico por lo que se le puede considerar como si fuera un único hilo.</w:t>
      </w:r>
    </w:p>
    <w:p w14:paraId="0FB8BD4C" w14:textId="5F2C4CBC" w:rsidR="0066284C" w:rsidRDefault="0066284C" w:rsidP="00570C1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Hilo es una unidad básica del CPU el cual se puede ejecutar al mismo tiempo que otros hilos, a esto se le llama multihilo y estos comparten los mismos recursos y se trabajan al mismo tiempo.</w:t>
      </w:r>
    </w:p>
    <w:p w14:paraId="1FE783D1" w14:textId="136A8B3C" w:rsidR="0066284C" w:rsidRDefault="0066284C" w:rsidP="00570C1E">
      <w:pPr>
        <w:jc w:val="both"/>
        <w:rPr>
          <w:rFonts w:ascii="Arial" w:hAnsi="Arial" w:cs="Arial"/>
          <w:sz w:val="24"/>
          <w:szCs w:val="24"/>
        </w:rPr>
      </w:pPr>
    </w:p>
    <w:p w14:paraId="796C2914" w14:textId="64636062" w:rsidR="000D5CAD" w:rsidRDefault="000D5CAD" w:rsidP="00570C1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Diferencias:</w:t>
      </w:r>
    </w:p>
    <w:p w14:paraId="53757727" w14:textId="1920D48C" w:rsidR="000D5CAD" w:rsidRDefault="000D5CAD" w:rsidP="00570C1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hilos son generalmente independientes y estos interactúan solo mediante mecanismos de comunicación dados por el sistema.</w:t>
      </w:r>
    </w:p>
    <w:p w14:paraId="1B86C8BE" w14:textId="562B8CD5" w:rsidR="000D5CAD" w:rsidRDefault="000D5CAD" w:rsidP="00570C1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más fácil cambiar de hilo entre hilo que de un proceso a otro proceso.</w:t>
      </w:r>
    </w:p>
    <w:p w14:paraId="5FC6B021" w14:textId="57E04D99" w:rsidR="000D5CAD" w:rsidRDefault="000D5CAD" w:rsidP="00570C1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hilo es más ligero al realizar las tareas que un proceso.</w:t>
      </w:r>
    </w:p>
    <w:p w14:paraId="530DBB2D" w14:textId="3320171D" w:rsidR="000D5CAD" w:rsidRDefault="000D5CAD" w:rsidP="00570C1E">
      <w:pPr>
        <w:jc w:val="both"/>
        <w:rPr>
          <w:rFonts w:ascii="Arial" w:hAnsi="Arial" w:cs="Arial"/>
          <w:sz w:val="24"/>
          <w:szCs w:val="24"/>
        </w:rPr>
      </w:pPr>
    </w:p>
    <w:p w14:paraId="71237DC9" w14:textId="5941090B" w:rsidR="0068134F" w:rsidRDefault="0068134F" w:rsidP="00570C1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Sistemas operativos.</w:t>
      </w:r>
    </w:p>
    <w:p w14:paraId="105EB9E1" w14:textId="095816E2" w:rsidR="0068134F" w:rsidRDefault="0068134F" w:rsidP="00570C1E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Operativo Multitarea</w:t>
      </w:r>
    </w:p>
    <w:p w14:paraId="13728624" w14:textId="347BA7A3" w:rsidR="00376C89" w:rsidRDefault="00376C89" w:rsidP="00570C1E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sistema operativo multitarea es un sistema que permite realizar varias actividades a la vez.</w:t>
      </w:r>
    </w:p>
    <w:p w14:paraId="06DADDFA" w14:textId="77777777" w:rsidR="006312A1" w:rsidRDefault="006312A1" w:rsidP="00570C1E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</w:p>
    <w:p w14:paraId="2ED7E3AF" w14:textId="1582776C" w:rsidR="006312A1" w:rsidRDefault="006312A1" w:rsidP="00570C1E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Características:</w:t>
      </w:r>
    </w:p>
    <w:p w14:paraId="492C152B" w14:textId="3914C131" w:rsidR="006312A1" w:rsidRDefault="006312A1" w:rsidP="00570C1E">
      <w:pPr>
        <w:pStyle w:val="ListParagraph"/>
        <w:numPr>
          <w:ilvl w:val="1"/>
          <w:numId w:val="4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clasifican en tres tipos:</w:t>
      </w:r>
    </w:p>
    <w:p w14:paraId="6C4436A9" w14:textId="74795C84" w:rsidR="006312A1" w:rsidRDefault="006312A1" w:rsidP="00570C1E">
      <w:pPr>
        <w:pStyle w:val="ListParagraph"/>
        <w:numPr>
          <w:ilvl w:val="2"/>
          <w:numId w:val="4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Cooperativos: Otorgan a los procesos la posibilidad de que los ceder intervalos de trabajo al sistema operativo.</w:t>
      </w:r>
    </w:p>
    <w:p w14:paraId="6EDF1F79" w14:textId="32DEFAD8" w:rsidR="006312A1" w:rsidRDefault="006312A1" w:rsidP="00570C1E">
      <w:pPr>
        <w:pStyle w:val="ListParagraph"/>
        <w:numPr>
          <w:ilvl w:val="2"/>
          <w:numId w:val="4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Preferentes: Estos se encargan de administrar los procesos y repartir el CPU entre los procesos que serán ejecutados.</w:t>
      </w:r>
    </w:p>
    <w:p w14:paraId="527C3305" w14:textId="3B6CBA23" w:rsidR="006312A1" w:rsidRDefault="006312A1" w:rsidP="00570C1E">
      <w:pPr>
        <w:pStyle w:val="ListParagraph"/>
        <w:numPr>
          <w:ilvl w:val="2"/>
          <w:numId w:val="4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Real: Estos sistemas solo se ejecutan con equipos con multiprocesadores y estos permiten ejecutar varias tareas al mismo tiempo.</w:t>
      </w:r>
    </w:p>
    <w:p w14:paraId="552D9E7D" w14:textId="77777777" w:rsidR="006312A1" w:rsidRPr="006312A1" w:rsidRDefault="006312A1" w:rsidP="00570C1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6AADD34" w14:textId="77777777" w:rsidR="00376C89" w:rsidRPr="00376C89" w:rsidRDefault="00376C89" w:rsidP="00570C1E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</w:p>
    <w:p w14:paraId="38F929C7" w14:textId="5239F863" w:rsidR="0068134F" w:rsidRDefault="0068134F" w:rsidP="00570C1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Operativo Multiproceso</w:t>
      </w:r>
    </w:p>
    <w:p w14:paraId="7ABA86A4" w14:textId="3A4E55B6" w:rsidR="00376C89" w:rsidRDefault="00376C89" w:rsidP="00570C1E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sistema operativo multiproceso permite usar todos los procesadores de un sistema para distribuir la carga.</w:t>
      </w:r>
    </w:p>
    <w:p w14:paraId="6A3AEE26" w14:textId="77777777" w:rsidR="001229A3" w:rsidRDefault="001229A3" w:rsidP="00570C1E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47E17991" w14:textId="29553FD8" w:rsidR="00376C89" w:rsidRDefault="001229A3" w:rsidP="00570C1E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Características:</w:t>
      </w:r>
    </w:p>
    <w:p w14:paraId="70160BB5" w14:textId="6ACE40DB" w:rsidR="006312A1" w:rsidRPr="006312A1" w:rsidRDefault="001229A3" w:rsidP="00570C1E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dividen en dos formas de trabajo, simétrica y asimétrica las cuales permiten trabajar de forma distinta dependiendo de lo que sea necesario</w:t>
      </w:r>
      <w:r w:rsidR="006312A1">
        <w:rPr>
          <w:rFonts w:ascii="Arial" w:hAnsi="Arial" w:cs="Arial"/>
          <w:sz w:val="24"/>
          <w:szCs w:val="24"/>
        </w:rPr>
        <w:t xml:space="preserve">. El modo asimétrico permite definir un procesador como el procesador maestro para distribuir los trabajos y el modo simétrico permite equilibrar la </w:t>
      </w:r>
      <w:r w:rsidR="006312A1">
        <w:rPr>
          <w:rFonts w:ascii="Arial" w:hAnsi="Arial" w:cs="Arial"/>
          <w:sz w:val="24"/>
          <w:szCs w:val="24"/>
        </w:rPr>
        <w:lastRenderedPageBreak/>
        <w:t>carga del trabajo enviando de forma aleatoria los trabajos a cualquier procesador disponible.</w:t>
      </w:r>
    </w:p>
    <w:p w14:paraId="1C566ADD" w14:textId="77777777" w:rsidR="001229A3" w:rsidRPr="00376C89" w:rsidRDefault="001229A3" w:rsidP="00570C1E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61F6F7A1" w14:textId="5467B94A" w:rsidR="0068134F" w:rsidRDefault="0068134F" w:rsidP="00570C1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Operativo Paralelo</w:t>
      </w:r>
    </w:p>
    <w:p w14:paraId="2A3C329C" w14:textId="16115701" w:rsidR="001229A3" w:rsidRDefault="006312A1" w:rsidP="00570C1E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sistema operativo paralelo es un sistema que tiene mas de un procesador el cual comparte las características de una computadora. Estos se caracterizan por:</w:t>
      </w:r>
    </w:p>
    <w:p w14:paraId="32437C68" w14:textId="452DA975" w:rsidR="006312A1" w:rsidRDefault="006312A1" w:rsidP="00570C1E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Realizan más trabajo en menos tiempo.</w:t>
      </w:r>
    </w:p>
    <w:p w14:paraId="34785E1F" w14:textId="0097083D" w:rsidR="006312A1" w:rsidRDefault="006312A1" w:rsidP="00570C1E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Son tolerantes a fallas.</w:t>
      </w:r>
    </w:p>
    <w:p w14:paraId="3D23ADE1" w14:textId="6BC0840B" w:rsidR="006312A1" w:rsidRDefault="006312A1" w:rsidP="00570C1E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Permiten compartir de manera dinámica procesos y recursos entre los diferentes procesadores.</w:t>
      </w:r>
    </w:p>
    <w:p w14:paraId="53969A3C" w14:textId="77777777" w:rsidR="006312A1" w:rsidRPr="006312A1" w:rsidRDefault="006312A1" w:rsidP="00570C1E">
      <w:pPr>
        <w:jc w:val="both"/>
        <w:rPr>
          <w:rFonts w:ascii="Arial" w:hAnsi="Arial" w:cs="Arial"/>
          <w:sz w:val="24"/>
          <w:szCs w:val="24"/>
        </w:rPr>
      </w:pPr>
    </w:p>
    <w:p w14:paraId="1794F49E" w14:textId="78375D0F" w:rsidR="0068134F" w:rsidRPr="0068134F" w:rsidRDefault="0068134F" w:rsidP="00570C1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68134F">
        <w:rPr>
          <w:rFonts w:ascii="Arial" w:hAnsi="Arial" w:cs="Arial"/>
          <w:b/>
          <w:bCs/>
          <w:sz w:val="28"/>
          <w:szCs w:val="28"/>
        </w:rPr>
        <w:t>¿COMO LO APLICARÍA EN EL CÓDIGO?</w:t>
      </w:r>
    </w:p>
    <w:p w14:paraId="4CC107CC" w14:textId="62053380" w:rsidR="0068134F" w:rsidRDefault="0068134F" w:rsidP="00570C1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Conforme a lo que he investigado conforme la actividad, yo diría que un sistema multiproceso seria lo indicado para poder manejar al mismo tiempo las tareas y con este poder incluso trabajar con mas hilos de los que se suelen manejar.</w:t>
      </w:r>
      <w:r w:rsidR="00174F05">
        <w:rPr>
          <w:rFonts w:ascii="Arial" w:hAnsi="Arial" w:cs="Arial"/>
          <w:sz w:val="24"/>
          <w:szCs w:val="24"/>
        </w:rPr>
        <w:t xml:space="preserve"> Esto lo haría implementando el método de o forma de simétrica para equilibrar la carga de trabajo dividiendo los trabajos para que siempre se estén ejecutando de una forma equilibrada.</w:t>
      </w:r>
    </w:p>
    <w:p w14:paraId="4110F53B" w14:textId="77777777" w:rsidR="0068134F" w:rsidRPr="000D5CAD" w:rsidRDefault="0068134F" w:rsidP="00570C1E">
      <w:pPr>
        <w:jc w:val="both"/>
        <w:rPr>
          <w:rFonts w:ascii="Arial" w:hAnsi="Arial" w:cs="Arial"/>
          <w:sz w:val="24"/>
          <w:szCs w:val="24"/>
        </w:rPr>
      </w:pPr>
    </w:p>
    <w:p w14:paraId="7930E37A" w14:textId="4C7B244D" w:rsidR="0066284C" w:rsidRPr="002C15E9" w:rsidRDefault="0066284C" w:rsidP="00570C1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2C15E9">
        <w:rPr>
          <w:rFonts w:ascii="Arial" w:hAnsi="Arial" w:cs="Arial"/>
          <w:b/>
          <w:bCs/>
          <w:sz w:val="28"/>
          <w:szCs w:val="28"/>
        </w:rPr>
        <w:t>Referencias:</w:t>
      </w:r>
    </w:p>
    <w:p w14:paraId="4AD6B2E4" w14:textId="63AC96E2" w:rsidR="006312A1" w:rsidRDefault="00787D84" w:rsidP="00570C1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Castillo J. (23 de septiembre de 2019). Qué es un proceso informático y qué función tiene. Recuperado el 28 de </w:t>
      </w:r>
      <w:proofErr w:type="gramStart"/>
      <w:r>
        <w:rPr>
          <w:rFonts w:ascii="Arial" w:hAnsi="Arial" w:cs="Arial"/>
          <w:sz w:val="24"/>
          <w:szCs w:val="24"/>
        </w:rPr>
        <w:t>Abril</w:t>
      </w:r>
      <w:proofErr w:type="gramEnd"/>
      <w:r>
        <w:rPr>
          <w:rFonts w:ascii="Arial" w:hAnsi="Arial" w:cs="Arial"/>
          <w:sz w:val="24"/>
          <w:szCs w:val="24"/>
        </w:rPr>
        <w:t xml:space="preserve"> de 2021 de </w:t>
      </w:r>
      <w:hyperlink r:id="rId9" w:history="1">
        <w:r w:rsidR="006312A1" w:rsidRPr="00F21181">
          <w:rPr>
            <w:rStyle w:val="Hyperlink"/>
            <w:rFonts w:ascii="Arial" w:hAnsi="Arial" w:cs="Arial"/>
            <w:sz w:val="24"/>
            <w:szCs w:val="24"/>
          </w:rPr>
          <w:t>https://cutt.ly/QbhJY5z</w:t>
        </w:r>
      </w:hyperlink>
    </w:p>
    <w:p w14:paraId="474D6251" w14:textId="68D33393" w:rsidR="006312A1" w:rsidRDefault="00787D84" w:rsidP="00570C1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Wikipedia. (21 de </w:t>
      </w:r>
      <w:proofErr w:type="gramStart"/>
      <w:r>
        <w:rPr>
          <w:rFonts w:ascii="Arial" w:hAnsi="Arial" w:cs="Arial"/>
          <w:sz w:val="24"/>
          <w:szCs w:val="24"/>
        </w:rPr>
        <w:t>Abril</w:t>
      </w:r>
      <w:proofErr w:type="gramEnd"/>
      <w:r>
        <w:rPr>
          <w:rFonts w:ascii="Arial" w:hAnsi="Arial" w:cs="Arial"/>
          <w:sz w:val="24"/>
          <w:szCs w:val="24"/>
        </w:rPr>
        <w:t xml:space="preserve"> de 2021). Hilo (informática). Recuperado el 28 de </w:t>
      </w:r>
      <w:proofErr w:type="gramStart"/>
      <w:r>
        <w:rPr>
          <w:rFonts w:ascii="Arial" w:hAnsi="Arial" w:cs="Arial"/>
          <w:sz w:val="24"/>
          <w:szCs w:val="24"/>
        </w:rPr>
        <w:t>Abril</w:t>
      </w:r>
      <w:proofErr w:type="gramEnd"/>
      <w:r>
        <w:rPr>
          <w:rFonts w:ascii="Arial" w:hAnsi="Arial" w:cs="Arial"/>
          <w:sz w:val="24"/>
          <w:szCs w:val="24"/>
        </w:rPr>
        <w:t xml:space="preserve"> de 2021 de: </w:t>
      </w:r>
      <w:hyperlink r:id="rId10" w:history="1">
        <w:r w:rsidRPr="00CD2558">
          <w:rPr>
            <w:rStyle w:val="Hyperlink"/>
            <w:rFonts w:ascii="Arial" w:hAnsi="Arial" w:cs="Arial"/>
            <w:sz w:val="24"/>
            <w:szCs w:val="24"/>
          </w:rPr>
          <w:t>https://cutt.ly/4bhJImq</w:t>
        </w:r>
      </w:hyperlink>
    </w:p>
    <w:p w14:paraId="566EAA27" w14:textId="7BD0B56A" w:rsidR="006312A1" w:rsidRDefault="00570C1E" w:rsidP="00570C1E">
      <w:pPr>
        <w:jc w:val="both"/>
        <w:rPr>
          <w:rStyle w:val="Hyperlink"/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Anónimo. Desconocido. Sistemas mono proceso y multi procesos. Recuperado el 29 de </w:t>
      </w:r>
      <w:proofErr w:type="gramStart"/>
      <w:r>
        <w:rPr>
          <w:rFonts w:ascii="Arial" w:hAnsi="Arial" w:cs="Arial"/>
          <w:sz w:val="24"/>
          <w:szCs w:val="24"/>
        </w:rPr>
        <w:t>Abril</w:t>
      </w:r>
      <w:proofErr w:type="gramEnd"/>
      <w:r>
        <w:rPr>
          <w:rFonts w:ascii="Arial" w:hAnsi="Arial" w:cs="Arial"/>
          <w:sz w:val="24"/>
          <w:szCs w:val="24"/>
        </w:rPr>
        <w:t xml:space="preserve"> de 2021 de: </w:t>
      </w:r>
      <w:hyperlink r:id="rId11" w:history="1">
        <w:r w:rsidR="006312A1" w:rsidRPr="00F21181">
          <w:rPr>
            <w:rStyle w:val="Hyperlink"/>
            <w:rFonts w:ascii="Arial" w:hAnsi="Arial" w:cs="Arial"/>
            <w:sz w:val="24"/>
            <w:szCs w:val="24"/>
          </w:rPr>
          <w:t>https://cutt.ly/UbhJI4s</w:t>
        </w:r>
      </w:hyperlink>
    </w:p>
    <w:p w14:paraId="4BBE09FD" w14:textId="0BDBC029" w:rsidR="00174F05" w:rsidRDefault="00570C1E" w:rsidP="00570C1E">
      <w:pPr>
        <w:jc w:val="both"/>
        <w:rPr>
          <w:rStyle w:val="Hyperlink"/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Noguera B. Desconocido. Sistema Operativo Multitarea, cuál es su función. Recuperado el 29 de abril de 2021 de: </w:t>
      </w:r>
      <w:hyperlink r:id="rId12" w:history="1">
        <w:r w:rsidR="00174F05" w:rsidRPr="00F21181">
          <w:rPr>
            <w:rStyle w:val="Hyperlink"/>
            <w:rFonts w:ascii="Arial" w:hAnsi="Arial" w:cs="Arial"/>
            <w:sz w:val="24"/>
            <w:szCs w:val="24"/>
          </w:rPr>
          <w:t>https://cutt.ly/EbhJPEr</w:t>
        </w:r>
      </w:hyperlink>
    </w:p>
    <w:p w14:paraId="3E14E563" w14:textId="3AE80A79" w:rsidR="00376C89" w:rsidRDefault="00570C1E" w:rsidP="00570C1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Conocimientosweb.net. (13 de Julio de 2013). Sistemas operativos paralelos. Recuperado el 29 de </w:t>
      </w:r>
      <w:proofErr w:type="gramStart"/>
      <w:r>
        <w:rPr>
          <w:rFonts w:ascii="Arial" w:hAnsi="Arial" w:cs="Arial"/>
          <w:sz w:val="24"/>
          <w:szCs w:val="24"/>
        </w:rPr>
        <w:t>Abril</w:t>
      </w:r>
      <w:proofErr w:type="gramEnd"/>
      <w:r>
        <w:rPr>
          <w:rFonts w:ascii="Arial" w:hAnsi="Arial" w:cs="Arial"/>
          <w:sz w:val="24"/>
          <w:szCs w:val="24"/>
        </w:rPr>
        <w:t xml:space="preserve"> de 2021 de: </w:t>
      </w:r>
      <w:hyperlink r:id="rId13" w:history="1">
        <w:r w:rsidR="00174F05" w:rsidRPr="00F21181">
          <w:rPr>
            <w:rStyle w:val="Hyperlink"/>
            <w:rFonts w:ascii="Arial" w:hAnsi="Arial" w:cs="Arial"/>
            <w:sz w:val="24"/>
            <w:szCs w:val="24"/>
          </w:rPr>
          <w:t>https://cutt.ly/6bhJANp</w:t>
        </w:r>
      </w:hyperlink>
    </w:p>
    <w:p w14:paraId="232B5CB8" w14:textId="60A51E93" w:rsidR="006312A1" w:rsidRPr="00174F05" w:rsidRDefault="006312A1">
      <w:pPr>
        <w:rPr>
          <w:rFonts w:ascii="Arial" w:hAnsi="Arial" w:cs="Arial"/>
          <w:sz w:val="24"/>
          <w:szCs w:val="24"/>
        </w:rPr>
      </w:pPr>
    </w:p>
    <w:p w14:paraId="02968580" w14:textId="77777777" w:rsidR="006312A1" w:rsidRPr="000C4964" w:rsidRDefault="006312A1">
      <w:pPr>
        <w:rPr>
          <w:rFonts w:ascii="Arial" w:hAnsi="Arial" w:cs="Arial"/>
          <w:sz w:val="24"/>
          <w:szCs w:val="24"/>
        </w:rPr>
      </w:pPr>
    </w:p>
    <w:sectPr w:rsidR="006312A1" w:rsidRPr="000C4964" w:rsidSect="00570C1E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D077B"/>
    <w:multiLevelType w:val="hybridMultilevel"/>
    <w:tmpl w:val="558C52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F78A0"/>
    <w:multiLevelType w:val="hybridMultilevel"/>
    <w:tmpl w:val="C40EF6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684080"/>
    <w:multiLevelType w:val="hybridMultilevel"/>
    <w:tmpl w:val="831078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95AD5"/>
    <w:multiLevelType w:val="hybridMultilevel"/>
    <w:tmpl w:val="CFDCC0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64"/>
    <w:rsid w:val="00071C70"/>
    <w:rsid w:val="000C4964"/>
    <w:rsid w:val="000D5CAD"/>
    <w:rsid w:val="001229A3"/>
    <w:rsid w:val="00174F05"/>
    <w:rsid w:val="002C15E9"/>
    <w:rsid w:val="00376C89"/>
    <w:rsid w:val="00570C1E"/>
    <w:rsid w:val="006312A1"/>
    <w:rsid w:val="0066284C"/>
    <w:rsid w:val="0068134F"/>
    <w:rsid w:val="00787D84"/>
    <w:rsid w:val="00A7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383D0"/>
  <w15:chartTrackingRefBased/>
  <w15:docId w15:val="{4DC66DA6-3DD7-47F0-8199-9734D77A9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28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84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D5CAD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570C1E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70C1E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utt.ly/6bhJANp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cutt.ly/EbhJPE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utt.ly/UbhJI4s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cutt.ly/4bhJImq" TargetMode="External"/><Relationship Id="rId4" Type="http://schemas.openxmlformats.org/officeDocument/2006/relationships/styles" Target="styles.xml"/><Relationship Id="rId9" Type="http://schemas.openxmlformats.org/officeDocument/2006/relationships/hyperlink" Target="https://cutt.ly/QbhJY5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4°D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23FC3E-A501-48EC-832E-5A3223C8F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526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Hilos Y PROCESOS</dc:title>
  <dc:subject>FACULTAD DE TELEMATICA</dc:subject>
  <dc:creator>javier anastacio barreto martinez</dc:creator>
  <cp:keywords/>
  <dc:description/>
  <cp:lastModifiedBy>javier anastacio barreto martinez</cp:lastModifiedBy>
  <cp:revision>3</cp:revision>
  <dcterms:created xsi:type="dcterms:W3CDTF">2021-04-30T04:39:00Z</dcterms:created>
  <dcterms:modified xsi:type="dcterms:W3CDTF">2021-04-30T16:09:00Z</dcterms:modified>
</cp:coreProperties>
</file>