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8E" w:rsidRPr="00D1279D" w:rsidRDefault="00D1279D" w:rsidP="00D1279D">
      <w:pPr>
        <w:spacing w:line="480" w:lineRule="auto"/>
        <w:ind w:firstLine="720"/>
        <w:jc w:val="center"/>
        <w:rPr>
          <w:rFonts w:ascii="Times New Roman" w:hAnsi="Times New Roman"/>
          <w:sz w:val="32"/>
          <w:lang w:val="fr-FR"/>
        </w:rPr>
      </w:pPr>
      <w:r w:rsidRPr="00D1279D">
        <w:rPr>
          <w:rFonts w:ascii="Times New Roman" w:hAnsi="Times New Roman"/>
          <w:sz w:val="32"/>
          <w:lang w:val="fr-FR"/>
        </w:rPr>
        <w:t>Le Primer Commentaire</w:t>
      </w:r>
    </w:p>
    <w:p w:rsidR="00FD088E" w:rsidRPr="00D1279D" w:rsidRDefault="00FD088E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</w:p>
    <w:p w:rsidR="001A1B87" w:rsidRPr="00D1279D" w:rsidRDefault="00C34046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>La fonction de la représentation de la lune dans le film de Méliès est ridiculiser la colonisation</w:t>
      </w:r>
      <w:r w:rsidR="004D2B06" w:rsidRPr="00D1279D">
        <w:rPr>
          <w:rFonts w:ascii="Times New Roman" w:hAnsi="Times New Roman"/>
          <w:lang w:val="fr-FR"/>
        </w:rPr>
        <w:t xml:space="preserve"> et toutes les idées </w:t>
      </w:r>
      <w:r w:rsidR="004E1711" w:rsidRPr="00D1279D">
        <w:rPr>
          <w:rFonts w:ascii="Times New Roman" w:hAnsi="Times New Roman"/>
          <w:lang w:val="fr-FR"/>
        </w:rPr>
        <w:t>que la soutient</w:t>
      </w:r>
      <w:r w:rsidR="00EA6F26" w:rsidRPr="00D1279D">
        <w:rPr>
          <w:rFonts w:ascii="Times New Roman" w:hAnsi="Times New Roman"/>
          <w:lang w:val="fr-FR"/>
        </w:rPr>
        <w:t xml:space="preserve"> parce que ce film a été réalisé avant l’indépendance de l’Afrique subsaharienne</w:t>
      </w:r>
      <w:r w:rsidR="004D2B06" w:rsidRPr="00D1279D">
        <w:rPr>
          <w:rFonts w:ascii="Times New Roman" w:hAnsi="Times New Roman"/>
          <w:lang w:val="fr-FR"/>
        </w:rPr>
        <w:t>.</w:t>
      </w:r>
      <w:r w:rsidR="0094212C" w:rsidRPr="00D1279D">
        <w:rPr>
          <w:rFonts w:ascii="Times New Roman" w:hAnsi="Times New Roman"/>
          <w:lang w:val="fr-FR"/>
        </w:rPr>
        <w:t xml:space="preserve"> </w:t>
      </w:r>
      <w:r w:rsidR="005E7E16" w:rsidRPr="00D1279D">
        <w:rPr>
          <w:rFonts w:ascii="Times New Roman" w:hAnsi="Times New Roman"/>
          <w:lang w:val="fr-FR"/>
        </w:rPr>
        <w:t xml:space="preserve">À cause de cette raison, la lune est dépeinte d’une manière bizarre dans le film. </w:t>
      </w:r>
      <w:r w:rsidR="00533D72" w:rsidRPr="00D1279D">
        <w:rPr>
          <w:rFonts w:ascii="Times New Roman" w:hAnsi="Times New Roman"/>
          <w:lang w:val="fr-FR"/>
        </w:rPr>
        <w:t>Un moment très important pour analyser est quand les terriens sont arrivés à la lune</w:t>
      </w:r>
      <w:r w:rsidR="00C06472" w:rsidRPr="00D1279D">
        <w:rPr>
          <w:rFonts w:ascii="Times New Roman" w:hAnsi="Times New Roman"/>
          <w:lang w:val="fr-FR"/>
        </w:rPr>
        <w:t xml:space="preserve"> et sa première interaction avec un extraterrestre</w:t>
      </w:r>
      <w:r w:rsidR="00533D72" w:rsidRPr="00D1279D">
        <w:rPr>
          <w:rFonts w:ascii="Times New Roman" w:hAnsi="Times New Roman"/>
          <w:lang w:val="fr-FR"/>
        </w:rPr>
        <w:t>.</w:t>
      </w:r>
      <w:r w:rsidR="006C115A" w:rsidRPr="00D1279D">
        <w:rPr>
          <w:rFonts w:ascii="Times New Roman" w:hAnsi="Times New Roman"/>
          <w:lang w:val="fr-FR"/>
        </w:rPr>
        <w:t xml:space="preserve"> </w:t>
      </w:r>
      <w:r w:rsidR="00742375" w:rsidRPr="00D1279D">
        <w:rPr>
          <w:rFonts w:ascii="Times New Roman" w:hAnsi="Times New Roman"/>
          <w:lang w:val="fr-FR"/>
        </w:rPr>
        <w:t>Dans ce moment-là</w:t>
      </w:r>
      <w:r w:rsidR="00787DD0" w:rsidRPr="00D1279D">
        <w:rPr>
          <w:rFonts w:ascii="Times New Roman" w:hAnsi="Times New Roman"/>
          <w:lang w:val="fr-FR"/>
        </w:rPr>
        <w:t xml:space="preserve">, </w:t>
      </w:r>
      <w:r w:rsidR="002854BD" w:rsidRPr="00D1279D">
        <w:rPr>
          <w:rFonts w:ascii="Times New Roman" w:hAnsi="Times New Roman"/>
          <w:lang w:val="fr-FR"/>
        </w:rPr>
        <w:t xml:space="preserve">les premières expériences des humains sont essentiales </w:t>
      </w:r>
      <w:r w:rsidR="00FF7C1F" w:rsidRPr="00D1279D">
        <w:rPr>
          <w:rFonts w:ascii="Times New Roman" w:hAnsi="Times New Roman"/>
          <w:lang w:val="fr-FR"/>
        </w:rPr>
        <w:t>pour l’audience pour comprendre le but de ce film.</w:t>
      </w:r>
      <w:r w:rsidR="0007102D" w:rsidRPr="00D1279D">
        <w:rPr>
          <w:rFonts w:ascii="Times New Roman" w:hAnsi="Times New Roman"/>
          <w:lang w:val="fr-FR"/>
        </w:rPr>
        <w:t xml:space="preserve"> </w:t>
      </w:r>
      <w:r w:rsidR="00E47365" w:rsidRPr="00D1279D">
        <w:rPr>
          <w:rFonts w:ascii="Times New Roman" w:hAnsi="Times New Roman"/>
          <w:lang w:val="fr-FR"/>
        </w:rPr>
        <w:t>Par exemple, q</w:t>
      </w:r>
      <w:r w:rsidR="0007102D" w:rsidRPr="00D1279D">
        <w:rPr>
          <w:rFonts w:ascii="Times New Roman" w:hAnsi="Times New Roman"/>
          <w:lang w:val="fr-FR"/>
        </w:rPr>
        <w:t xml:space="preserve">uand le groupe est sorti du vaisseau spatial, ils </w:t>
      </w:r>
      <w:r w:rsidR="009C7DDC" w:rsidRPr="00D1279D">
        <w:rPr>
          <w:rFonts w:ascii="Times New Roman" w:hAnsi="Times New Roman"/>
          <w:lang w:val="fr-FR"/>
        </w:rPr>
        <w:t>ont vu</w:t>
      </w:r>
      <w:r w:rsidR="001A1B87" w:rsidRPr="00D1279D">
        <w:rPr>
          <w:rFonts w:ascii="Times New Roman" w:hAnsi="Times New Roman"/>
          <w:lang w:val="fr-FR"/>
        </w:rPr>
        <w:t xml:space="preserve"> un </w:t>
      </w:r>
      <w:r w:rsidR="00A34BF7" w:rsidRPr="00D1279D">
        <w:rPr>
          <w:rFonts w:ascii="Times New Roman" w:hAnsi="Times New Roman"/>
          <w:lang w:val="fr-FR"/>
        </w:rPr>
        <w:t xml:space="preserve">paysage qui </w:t>
      </w:r>
      <w:r w:rsidR="004C7D71" w:rsidRPr="00D1279D">
        <w:rPr>
          <w:rFonts w:ascii="Times New Roman" w:hAnsi="Times New Roman"/>
          <w:lang w:val="fr-FR"/>
        </w:rPr>
        <w:t xml:space="preserve">contraste avec </w:t>
      </w:r>
      <w:r w:rsidR="003700DD" w:rsidRPr="00D1279D">
        <w:rPr>
          <w:rFonts w:ascii="Times New Roman" w:hAnsi="Times New Roman"/>
          <w:lang w:val="fr-FR"/>
        </w:rPr>
        <w:t>la ville industriel</w:t>
      </w:r>
      <w:r w:rsidR="00697558" w:rsidRPr="00D1279D">
        <w:rPr>
          <w:rFonts w:ascii="Times New Roman" w:hAnsi="Times New Roman"/>
          <w:lang w:val="fr-FR"/>
        </w:rPr>
        <w:t xml:space="preserve"> où ils habitent.</w:t>
      </w:r>
      <w:r w:rsidR="0074275F" w:rsidRPr="00D1279D">
        <w:rPr>
          <w:rFonts w:ascii="Times New Roman" w:hAnsi="Times New Roman"/>
          <w:lang w:val="fr-FR"/>
        </w:rPr>
        <w:t xml:space="preserve"> </w:t>
      </w:r>
      <w:r w:rsidR="00C16A1B" w:rsidRPr="00D1279D">
        <w:rPr>
          <w:rFonts w:ascii="Times New Roman" w:hAnsi="Times New Roman"/>
          <w:lang w:val="fr-FR"/>
        </w:rPr>
        <w:t xml:space="preserve">Ce lieu est couvert complètement pour une surface </w:t>
      </w:r>
      <w:r w:rsidR="004D0F45" w:rsidRPr="00D1279D">
        <w:rPr>
          <w:rFonts w:ascii="Times New Roman" w:hAnsi="Times New Roman"/>
          <w:lang w:val="fr-FR"/>
        </w:rPr>
        <w:t>rocheux</w:t>
      </w:r>
      <w:r w:rsidR="003C3260" w:rsidRPr="00D1279D">
        <w:rPr>
          <w:rFonts w:ascii="Times New Roman" w:hAnsi="Times New Roman"/>
          <w:lang w:val="fr-FR"/>
        </w:rPr>
        <w:t xml:space="preserve"> qui se semble </w:t>
      </w:r>
      <w:r w:rsidR="003847C6" w:rsidRPr="00D1279D">
        <w:rPr>
          <w:rFonts w:ascii="Times New Roman" w:hAnsi="Times New Roman"/>
          <w:lang w:val="fr-FR"/>
        </w:rPr>
        <w:t xml:space="preserve">au </w:t>
      </w:r>
      <w:r w:rsidR="00CF5F3B" w:rsidRPr="00D1279D">
        <w:rPr>
          <w:rFonts w:ascii="Times New Roman" w:hAnsi="Times New Roman"/>
          <w:lang w:val="fr-FR"/>
        </w:rPr>
        <w:t xml:space="preserve">désert </w:t>
      </w:r>
      <w:r w:rsidR="00A02325" w:rsidRPr="00D1279D">
        <w:rPr>
          <w:rFonts w:ascii="Times New Roman" w:hAnsi="Times New Roman"/>
          <w:lang w:val="fr-FR"/>
        </w:rPr>
        <w:t>qui se trouv</w:t>
      </w:r>
      <w:r w:rsidR="00DC5466" w:rsidRPr="00D1279D">
        <w:rPr>
          <w:rFonts w:ascii="Times New Roman" w:hAnsi="Times New Roman"/>
          <w:lang w:val="fr-FR"/>
        </w:rPr>
        <w:t>e dans la région sud-ouest des É</w:t>
      </w:r>
      <w:r w:rsidR="00A02325" w:rsidRPr="00D1279D">
        <w:rPr>
          <w:rFonts w:ascii="Times New Roman" w:hAnsi="Times New Roman"/>
          <w:lang w:val="fr-FR"/>
        </w:rPr>
        <w:t>tats-Unis.</w:t>
      </w:r>
      <w:r w:rsidR="00AA0313" w:rsidRPr="00D1279D">
        <w:rPr>
          <w:rFonts w:ascii="Times New Roman" w:hAnsi="Times New Roman"/>
          <w:lang w:val="fr-FR"/>
        </w:rPr>
        <w:t xml:space="preserve"> </w:t>
      </w:r>
      <w:r w:rsidR="00FB61C8" w:rsidRPr="00D1279D">
        <w:rPr>
          <w:rFonts w:ascii="Times New Roman" w:hAnsi="Times New Roman"/>
          <w:lang w:val="fr-FR"/>
        </w:rPr>
        <w:t xml:space="preserve">Pour l’audience de </w:t>
      </w:r>
      <w:r w:rsidR="005875BA" w:rsidRPr="00D1279D">
        <w:rPr>
          <w:rFonts w:ascii="Times New Roman" w:hAnsi="Times New Roman"/>
          <w:lang w:val="fr-FR"/>
        </w:rPr>
        <w:t>Méliès</w:t>
      </w:r>
      <w:r w:rsidR="00FB61C8" w:rsidRPr="00D1279D">
        <w:rPr>
          <w:rFonts w:ascii="Times New Roman" w:hAnsi="Times New Roman"/>
          <w:lang w:val="fr-FR"/>
        </w:rPr>
        <w:t xml:space="preserve">, </w:t>
      </w:r>
      <w:r w:rsidR="00610E8A" w:rsidRPr="00D1279D">
        <w:rPr>
          <w:rFonts w:ascii="Times New Roman" w:hAnsi="Times New Roman"/>
          <w:lang w:val="fr-FR"/>
        </w:rPr>
        <w:t>la colonisation a passé seulement dans</w:t>
      </w:r>
      <w:r w:rsidR="00FB61C8" w:rsidRPr="00D1279D">
        <w:rPr>
          <w:rFonts w:ascii="Times New Roman" w:hAnsi="Times New Roman"/>
          <w:lang w:val="fr-FR"/>
        </w:rPr>
        <w:t xml:space="preserve"> région sauvage </w:t>
      </w:r>
      <w:r w:rsidR="00610E8A" w:rsidRPr="00D1279D">
        <w:rPr>
          <w:rFonts w:ascii="Times New Roman" w:hAnsi="Times New Roman"/>
          <w:lang w:val="fr-FR"/>
        </w:rPr>
        <w:t>du monde.</w:t>
      </w:r>
      <w:r w:rsidR="005D1CDD" w:rsidRPr="00D1279D">
        <w:rPr>
          <w:rFonts w:ascii="Times New Roman" w:hAnsi="Times New Roman"/>
          <w:lang w:val="fr-FR"/>
        </w:rPr>
        <w:t xml:space="preserve"> Donc, </w:t>
      </w:r>
      <w:r w:rsidR="00A243F8" w:rsidRPr="00D1279D">
        <w:rPr>
          <w:rFonts w:ascii="Times New Roman" w:hAnsi="Times New Roman"/>
          <w:lang w:val="fr-FR"/>
        </w:rPr>
        <w:t>le</w:t>
      </w:r>
      <w:r w:rsidR="00D14382" w:rsidRPr="00D1279D">
        <w:rPr>
          <w:rFonts w:ascii="Times New Roman" w:hAnsi="Times New Roman"/>
          <w:lang w:val="fr-FR"/>
        </w:rPr>
        <w:t xml:space="preserve"> manque d</w:t>
      </w:r>
      <w:r w:rsidR="00B069D9" w:rsidRPr="00D1279D">
        <w:rPr>
          <w:rFonts w:ascii="Times New Roman" w:hAnsi="Times New Roman"/>
          <w:lang w:val="fr-FR"/>
        </w:rPr>
        <w:t>e l’</w:t>
      </w:r>
      <w:r w:rsidR="00D14382" w:rsidRPr="00D1279D">
        <w:rPr>
          <w:rFonts w:ascii="Times New Roman" w:hAnsi="Times New Roman"/>
          <w:lang w:val="fr-FR"/>
        </w:rPr>
        <w:t xml:space="preserve">industrie </w:t>
      </w:r>
      <w:r w:rsidR="004C010E" w:rsidRPr="00D1279D">
        <w:rPr>
          <w:rFonts w:ascii="Times New Roman" w:hAnsi="Times New Roman"/>
          <w:lang w:val="fr-FR"/>
        </w:rPr>
        <w:t xml:space="preserve">donne une image de </w:t>
      </w:r>
      <w:r w:rsidR="0022191A" w:rsidRPr="00D1279D">
        <w:rPr>
          <w:rFonts w:ascii="Times New Roman" w:hAnsi="Times New Roman"/>
          <w:lang w:val="fr-FR"/>
        </w:rPr>
        <w:t>sauvagerie.</w:t>
      </w:r>
    </w:p>
    <w:p w:rsidR="0035783B" w:rsidRPr="00D1279D" w:rsidRDefault="00817178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>En outre</w:t>
      </w:r>
      <w:r w:rsidR="007D0D7F" w:rsidRPr="00D1279D">
        <w:rPr>
          <w:rFonts w:ascii="Times New Roman" w:hAnsi="Times New Roman"/>
          <w:lang w:val="fr-FR"/>
        </w:rPr>
        <w:t>,</w:t>
      </w:r>
      <w:r w:rsidR="004B68D1" w:rsidRPr="00D1279D">
        <w:rPr>
          <w:rFonts w:ascii="Times New Roman" w:hAnsi="Times New Roman"/>
          <w:lang w:val="fr-FR"/>
        </w:rPr>
        <w:t xml:space="preserve"> </w:t>
      </w:r>
      <w:r w:rsidR="00C33064" w:rsidRPr="00D1279D">
        <w:rPr>
          <w:rFonts w:ascii="Times New Roman" w:hAnsi="Times New Roman"/>
          <w:lang w:val="fr-FR"/>
        </w:rPr>
        <w:t>Méliès</w:t>
      </w:r>
      <w:r w:rsidR="001D6F05" w:rsidRPr="00D1279D">
        <w:rPr>
          <w:rFonts w:ascii="Times New Roman" w:hAnsi="Times New Roman"/>
          <w:lang w:val="fr-FR"/>
        </w:rPr>
        <w:t xml:space="preserve"> a ajouté des éléments </w:t>
      </w:r>
      <w:r w:rsidR="0001648A" w:rsidRPr="00D1279D">
        <w:rPr>
          <w:rFonts w:ascii="Times New Roman" w:hAnsi="Times New Roman"/>
          <w:lang w:val="fr-FR"/>
        </w:rPr>
        <w:t>de la magie</w:t>
      </w:r>
      <w:r w:rsidR="001D6F05" w:rsidRPr="00D1279D">
        <w:rPr>
          <w:rFonts w:ascii="Times New Roman" w:hAnsi="Times New Roman"/>
          <w:lang w:val="fr-FR"/>
        </w:rPr>
        <w:t xml:space="preserve"> dans cette scène pour </w:t>
      </w:r>
      <w:r w:rsidR="0001648A" w:rsidRPr="00D1279D">
        <w:rPr>
          <w:rFonts w:ascii="Times New Roman" w:hAnsi="Times New Roman"/>
          <w:lang w:val="fr-FR"/>
        </w:rPr>
        <w:t>donner un</w:t>
      </w:r>
      <w:r w:rsidR="004B68D1" w:rsidRPr="00D1279D">
        <w:rPr>
          <w:rFonts w:ascii="Times New Roman" w:hAnsi="Times New Roman"/>
          <w:lang w:val="fr-FR"/>
        </w:rPr>
        <w:t>e impression d’une atmosphère étrangère.</w:t>
      </w:r>
      <w:r w:rsidR="00143440" w:rsidRPr="00D1279D">
        <w:rPr>
          <w:rFonts w:ascii="Times New Roman" w:hAnsi="Times New Roman"/>
          <w:lang w:val="fr-FR"/>
        </w:rPr>
        <w:t xml:space="preserve"> Cet </w:t>
      </w:r>
      <w:r w:rsidR="00AC6973" w:rsidRPr="00D1279D">
        <w:rPr>
          <w:rFonts w:ascii="Times New Roman" w:hAnsi="Times New Roman"/>
          <w:lang w:val="fr-FR"/>
        </w:rPr>
        <w:t xml:space="preserve">environnement </w:t>
      </w:r>
      <w:r w:rsidR="005E69DE" w:rsidRPr="00D1279D">
        <w:rPr>
          <w:rFonts w:ascii="Times New Roman" w:hAnsi="Times New Roman"/>
          <w:lang w:val="fr-FR"/>
        </w:rPr>
        <w:t>renforce</w:t>
      </w:r>
      <w:r w:rsidR="0008215E" w:rsidRPr="00D1279D">
        <w:rPr>
          <w:rFonts w:ascii="Times New Roman" w:hAnsi="Times New Roman"/>
          <w:lang w:val="fr-FR"/>
        </w:rPr>
        <w:t xml:space="preserve"> l’</w:t>
      </w:r>
      <w:r w:rsidR="005E69DE" w:rsidRPr="00D1279D">
        <w:rPr>
          <w:rFonts w:ascii="Times New Roman" w:hAnsi="Times New Roman"/>
          <w:lang w:val="fr-FR"/>
        </w:rPr>
        <w:t>idée</w:t>
      </w:r>
      <w:r w:rsidR="0008215E" w:rsidRPr="00D1279D">
        <w:rPr>
          <w:rFonts w:ascii="Times New Roman" w:hAnsi="Times New Roman"/>
          <w:lang w:val="fr-FR"/>
        </w:rPr>
        <w:t xml:space="preserve"> que la lune est un monde complètement différent</w:t>
      </w:r>
      <w:r w:rsidR="005E69DE" w:rsidRPr="00D1279D">
        <w:rPr>
          <w:rFonts w:ascii="Times New Roman" w:hAnsi="Times New Roman"/>
          <w:lang w:val="fr-FR"/>
        </w:rPr>
        <w:t xml:space="preserve"> à</w:t>
      </w:r>
      <w:r w:rsidR="00DA2A46" w:rsidRPr="00D1279D">
        <w:rPr>
          <w:rFonts w:ascii="Times New Roman" w:hAnsi="Times New Roman"/>
          <w:lang w:val="fr-FR"/>
        </w:rPr>
        <w:t xml:space="preserve"> la plante T</w:t>
      </w:r>
      <w:r w:rsidR="0008215E" w:rsidRPr="00D1279D">
        <w:rPr>
          <w:rFonts w:ascii="Times New Roman" w:hAnsi="Times New Roman"/>
          <w:lang w:val="fr-FR"/>
        </w:rPr>
        <w:t>erre.</w:t>
      </w:r>
      <w:r w:rsidR="00D32B7E" w:rsidRPr="00D1279D">
        <w:rPr>
          <w:rFonts w:ascii="Times New Roman" w:hAnsi="Times New Roman"/>
          <w:lang w:val="fr-FR"/>
        </w:rPr>
        <w:t xml:space="preserve"> Au contraire des films </w:t>
      </w:r>
      <w:r w:rsidR="001D5220" w:rsidRPr="00D1279D">
        <w:rPr>
          <w:rFonts w:ascii="Times New Roman" w:hAnsi="Times New Roman"/>
          <w:lang w:val="fr-FR"/>
        </w:rPr>
        <w:t xml:space="preserve">contemporains </w:t>
      </w:r>
      <w:r w:rsidR="00D32B7E" w:rsidRPr="00D1279D">
        <w:rPr>
          <w:rFonts w:ascii="Times New Roman" w:hAnsi="Times New Roman"/>
          <w:lang w:val="fr-FR"/>
        </w:rPr>
        <w:t xml:space="preserve">de la </w:t>
      </w:r>
      <w:r w:rsidR="001D5220" w:rsidRPr="00D1279D">
        <w:rPr>
          <w:rFonts w:ascii="Times New Roman" w:hAnsi="Times New Roman"/>
          <w:lang w:val="fr-FR"/>
        </w:rPr>
        <w:t>science</w:t>
      </w:r>
      <w:r w:rsidR="00D32B7E" w:rsidRPr="00D1279D">
        <w:rPr>
          <w:rFonts w:ascii="Times New Roman" w:hAnsi="Times New Roman"/>
          <w:lang w:val="fr-FR"/>
        </w:rPr>
        <w:t xml:space="preserve"> fiction </w:t>
      </w:r>
      <w:r w:rsidR="00E06384" w:rsidRPr="00D1279D">
        <w:rPr>
          <w:rFonts w:ascii="Times New Roman" w:hAnsi="Times New Roman"/>
          <w:lang w:val="fr-FR"/>
        </w:rPr>
        <w:t xml:space="preserve">et de la réalité, les alchimistes </w:t>
      </w:r>
      <w:r w:rsidR="00013D2A" w:rsidRPr="00D1279D">
        <w:rPr>
          <w:rFonts w:ascii="Times New Roman" w:hAnsi="Times New Roman"/>
          <w:lang w:val="fr-FR"/>
        </w:rPr>
        <w:t>sont capables de respirer à la surface de la lune sans réservoir d’oxygène</w:t>
      </w:r>
      <w:r w:rsidR="008D0892" w:rsidRPr="00D1279D">
        <w:rPr>
          <w:rFonts w:ascii="Times New Roman" w:hAnsi="Times New Roman"/>
          <w:lang w:val="fr-FR"/>
        </w:rPr>
        <w:t>.</w:t>
      </w:r>
      <w:r w:rsidR="00A3190D" w:rsidRPr="00D1279D">
        <w:rPr>
          <w:rFonts w:ascii="Times New Roman" w:hAnsi="Times New Roman"/>
          <w:lang w:val="fr-FR"/>
        </w:rPr>
        <w:t xml:space="preserve"> Également, </w:t>
      </w:r>
      <w:r w:rsidR="008C4E1F" w:rsidRPr="00D1279D">
        <w:rPr>
          <w:rFonts w:ascii="Times New Roman" w:hAnsi="Times New Roman"/>
          <w:lang w:val="fr-FR"/>
        </w:rPr>
        <w:t>la possibilité d’explorer la lune sans besoin d’utiliser des vêtements spéciaux pour protéger la peau des explorateurs lunaires des rayons solaires est anormale.</w:t>
      </w:r>
      <w:r w:rsidR="00AC4151" w:rsidRPr="00D1279D">
        <w:rPr>
          <w:rFonts w:ascii="Times New Roman" w:hAnsi="Times New Roman"/>
          <w:lang w:val="fr-FR"/>
        </w:rPr>
        <w:t xml:space="preserve"> En outre détail intéressant dans ce film est la capacité </w:t>
      </w:r>
      <w:r w:rsidR="006E1CDF" w:rsidRPr="00D1279D">
        <w:rPr>
          <w:rFonts w:ascii="Times New Roman" w:hAnsi="Times New Roman"/>
          <w:lang w:val="fr-FR"/>
        </w:rPr>
        <w:t xml:space="preserve">de dormir </w:t>
      </w:r>
      <w:r w:rsidR="00AA7734" w:rsidRPr="00D1279D">
        <w:rPr>
          <w:rFonts w:ascii="Times New Roman" w:hAnsi="Times New Roman"/>
          <w:lang w:val="fr-FR"/>
        </w:rPr>
        <w:t xml:space="preserve">à l’extérieur </w:t>
      </w:r>
      <w:r w:rsidR="00F23BAA" w:rsidRPr="00D1279D">
        <w:rPr>
          <w:rFonts w:ascii="Times New Roman" w:hAnsi="Times New Roman"/>
          <w:lang w:val="fr-FR"/>
        </w:rPr>
        <w:t>sans être</w:t>
      </w:r>
      <w:r w:rsidR="006259C0" w:rsidRPr="00D1279D">
        <w:rPr>
          <w:rFonts w:ascii="Times New Roman" w:hAnsi="Times New Roman"/>
          <w:lang w:val="fr-FR"/>
        </w:rPr>
        <w:t xml:space="preserve"> affectés</w:t>
      </w:r>
      <w:r w:rsidR="00F23BAA" w:rsidRPr="00D1279D">
        <w:rPr>
          <w:rFonts w:ascii="Times New Roman" w:hAnsi="Times New Roman"/>
          <w:lang w:val="fr-FR"/>
        </w:rPr>
        <w:t xml:space="preserve"> par la faiblesse de la gravité.</w:t>
      </w:r>
      <w:r w:rsidR="00A02773" w:rsidRPr="00D1279D">
        <w:rPr>
          <w:rFonts w:ascii="Times New Roman" w:hAnsi="Times New Roman"/>
          <w:lang w:val="fr-FR"/>
        </w:rPr>
        <w:t xml:space="preserve"> Il y a la possibilité que Méliès a fait </w:t>
      </w:r>
      <w:r w:rsidR="007152FB" w:rsidRPr="00D1279D">
        <w:rPr>
          <w:rFonts w:ascii="Times New Roman" w:hAnsi="Times New Roman"/>
          <w:lang w:val="fr-FR"/>
        </w:rPr>
        <w:t>c</w:t>
      </w:r>
      <w:r w:rsidR="00A02773" w:rsidRPr="00D1279D">
        <w:rPr>
          <w:rFonts w:ascii="Times New Roman" w:hAnsi="Times New Roman"/>
          <w:lang w:val="fr-FR"/>
        </w:rPr>
        <w:t xml:space="preserve">es erreurs, parce </w:t>
      </w:r>
      <w:r w:rsidR="00AC2FBE" w:rsidRPr="00D1279D">
        <w:rPr>
          <w:rFonts w:ascii="Times New Roman" w:hAnsi="Times New Roman"/>
          <w:lang w:val="fr-FR"/>
        </w:rPr>
        <w:t xml:space="preserve">que </w:t>
      </w:r>
      <w:r w:rsidR="00A02773" w:rsidRPr="00D1279D">
        <w:rPr>
          <w:rFonts w:ascii="Times New Roman" w:hAnsi="Times New Roman"/>
          <w:lang w:val="fr-FR"/>
        </w:rPr>
        <w:t>l’humanité n’avait pas exploré l</w:t>
      </w:r>
      <w:r w:rsidR="0028526A" w:rsidRPr="00D1279D">
        <w:rPr>
          <w:rFonts w:ascii="Times New Roman" w:hAnsi="Times New Roman"/>
          <w:lang w:val="fr-FR"/>
        </w:rPr>
        <w:t>’espace.</w:t>
      </w:r>
      <w:r w:rsidR="006863B3" w:rsidRPr="00D1279D">
        <w:rPr>
          <w:rFonts w:ascii="Times New Roman" w:hAnsi="Times New Roman"/>
          <w:lang w:val="fr-FR"/>
        </w:rPr>
        <w:t xml:space="preserve"> Une autre </w:t>
      </w:r>
      <w:r w:rsidR="0035783B" w:rsidRPr="00D1279D">
        <w:rPr>
          <w:rFonts w:ascii="Times New Roman" w:hAnsi="Times New Roman"/>
          <w:lang w:val="fr-FR"/>
        </w:rPr>
        <w:t xml:space="preserve">possibilité que Méliès a fait ces différences entre le film et la réalité est pour satiriser </w:t>
      </w:r>
      <w:r w:rsidR="00390058" w:rsidRPr="00D1279D">
        <w:rPr>
          <w:rFonts w:ascii="Times New Roman" w:hAnsi="Times New Roman"/>
          <w:lang w:val="fr-FR"/>
        </w:rPr>
        <w:t xml:space="preserve">ce moment d’exploration lunaire et pour </w:t>
      </w:r>
      <w:r w:rsidR="0035783B" w:rsidRPr="00D1279D">
        <w:rPr>
          <w:rFonts w:ascii="Times New Roman" w:hAnsi="Times New Roman"/>
          <w:lang w:val="fr-FR"/>
        </w:rPr>
        <w:t xml:space="preserve">faire rire </w:t>
      </w:r>
      <w:r w:rsidR="00390058" w:rsidRPr="00D1279D">
        <w:rPr>
          <w:rFonts w:ascii="Times New Roman" w:hAnsi="Times New Roman"/>
          <w:lang w:val="fr-FR"/>
        </w:rPr>
        <w:t>à</w:t>
      </w:r>
      <w:r w:rsidR="0035783B" w:rsidRPr="00D1279D">
        <w:rPr>
          <w:rFonts w:ascii="Times New Roman" w:hAnsi="Times New Roman"/>
          <w:lang w:val="fr-FR"/>
        </w:rPr>
        <w:t xml:space="preserve"> l’audience.</w:t>
      </w:r>
    </w:p>
    <w:p w:rsidR="00AC7CBE" w:rsidRPr="00D1279D" w:rsidRDefault="00865B5C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 xml:space="preserve">Dans </w:t>
      </w:r>
      <w:r w:rsidR="009C4B72" w:rsidRPr="00D1279D">
        <w:rPr>
          <w:rFonts w:ascii="Times New Roman" w:hAnsi="Times New Roman"/>
          <w:lang w:val="fr-FR"/>
        </w:rPr>
        <w:t>le film</w:t>
      </w:r>
      <w:r w:rsidR="004F4828" w:rsidRPr="00D1279D">
        <w:rPr>
          <w:rFonts w:ascii="Times New Roman" w:hAnsi="Times New Roman"/>
          <w:lang w:val="fr-FR"/>
        </w:rPr>
        <w:t xml:space="preserve"> les humains ont commencé à explorer la lune le lendemain suivant</w:t>
      </w:r>
      <w:r w:rsidR="00BC23B2" w:rsidRPr="00D1279D">
        <w:rPr>
          <w:rFonts w:ascii="Times New Roman" w:hAnsi="Times New Roman"/>
          <w:lang w:val="fr-FR"/>
        </w:rPr>
        <w:t xml:space="preserve"> et, par conséquence, ils ont trouv</w:t>
      </w:r>
      <w:r w:rsidR="00545FF4" w:rsidRPr="00D1279D">
        <w:rPr>
          <w:rFonts w:ascii="Times New Roman" w:hAnsi="Times New Roman"/>
          <w:lang w:val="fr-FR"/>
        </w:rPr>
        <w:t>é</w:t>
      </w:r>
      <w:r w:rsidR="00C43C1B" w:rsidRPr="00D1279D">
        <w:rPr>
          <w:rFonts w:ascii="Times New Roman" w:hAnsi="Times New Roman"/>
          <w:lang w:val="fr-FR"/>
        </w:rPr>
        <w:t xml:space="preserve"> un habitat</w:t>
      </w:r>
      <w:r w:rsidR="008E7E30" w:rsidRPr="00D1279D">
        <w:rPr>
          <w:rFonts w:ascii="Times New Roman" w:hAnsi="Times New Roman"/>
          <w:lang w:val="fr-FR"/>
        </w:rPr>
        <w:t xml:space="preserve"> plein des champignons.</w:t>
      </w:r>
      <w:r w:rsidR="00927F9C" w:rsidRPr="00D1279D">
        <w:rPr>
          <w:rFonts w:ascii="Times New Roman" w:hAnsi="Times New Roman"/>
          <w:lang w:val="fr-FR"/>
        </w:rPr>
        <w:t xml:space="preserve"> </w:t>
      </w:r>
      <w:r w:rsidR="00BE0C26" w:rsidRPr="00D1279D">
        <w:rPr>
          <w:rFonts w:ascii="Times New Roman" w:hAnsi="Times New Roman"/>
          <w:lang w:val="fr-FR"/>
        </w:rPr>
        <w:t xml:space="preserve">Dans cette scène, </w:t>
      </w:r>
      <w:r w:rsidR="006C30C8" w:rsidRPr="00D1279D">
        <w:rPr>
          <w:rFonts w:ascii="Times New Roman" w:hAnsi="Times New Roman"/>
          <w:lang w:val="fr-FR"/>
        </w:rPr>
        <w:t>un al</w:t>
      </w:r>
      <w:r w:rsidR="00AC7CBE" w:rsidRPr="00D1279D">
        <w:rPr>
          <w:rFonts w:ascii="Times New Roman" w:hAnsi="Times New Roman"/>
          <w:lang w:val="fr-FR"/>
        </w:rPr>
        <w:t>chimiste a mis</w:t>
      </w:r>
      <w:r w:rsidR="006C30C8" w:rsidRPr="00D1279D">
        <w:rPr>
          <w:rFonts w:ascii="Times New Roman" w:hAnsi="Times New Roman"/>
          <w:lang w:val="fr-FR"/>
        </w:rPr>
        <w:t xml:space="preserve"> </w:t>
      </w:r>
      <w:r w:rsidR="006029E6" w:rsidRPr="00D1279D">
        <w:rPr>
          <w:rFonts w:ascii="Times New Roman" w:hAnsi="Times New Roman"/>
          <w:lang w:val="fr-FR"/>
        </w:rPr>
        <w:t xml:space="preserve">son parapluie </w:t>
      </w:r>
      <w:r w:rsidR="00395802" w:rsidRPr="00D1279D">
        <w:rPr>
          <w:rFonts w:ascii="Times New Roman" w:hAnsi="Times New Roman"/>
          <w:lang w:val="fr-FR"/>
        </w:rPr>
        <w:t xml:space="preserve">au sol </w:t>
      </w:r>
      <w:r w:rsidR="008F2A0C" w:rsidRPr="00D1279D">
        <w:rPr>
          <w:rFonts w:ascii="Times New Roman" w:hAnsi="Times New Roman"/>
          <w:lang w:val="fr-FR"/>
        </w:rPr>
        <w:t>et</w:t>
      </w:r>
      <w:r w:rsidR="00395802" w:rsidRPr="00D1279D">
        <w:rPr>
          <w:rFonts w:ascii="Times New Roman" w:hAnsi="Times New Roman"/>
          <w:lang w:val="fr-FR"/>
        </w:rPr>
        <w:t xml:space="preserve"> </w:t>
      </w:r>
      <w:r w:rsidR="007B5173" w:rsidRPr="00D1279D">
        <w:rPr>
          <w:rFonts w:ascii="Times New Roman" w:hAnsi="Times New Roman"/>
          <w:lang w:val="fr-FR"/>
        </w:rPr>
        <w:t xml:space="preserve">il est devenu un champignon. </w:t>
      </w:r>
      <w:r w:rsidR="0066517C" w:rsidRPr="00D1279D">
        <w:rPr>
          <w:rFonts w:ascii="Times New Roman" w:hAnsi="Times New Roman"/>
          <w:lang w:val="fr-FR"/>
        </w:rPr>
        <w:t xml:space="preserve">De cette </w:t>
      </w:r>
      <w:r w:rsidR="00AD4BC7" w:rsidRPr="00D1279D">
        <w:rPr>
          <w:rFonts w:ascii="Times New Roman" w:hAnsi="Times New Roman"/>
          <w:lang w:val="fr-FR"/>
        </w:rPr>
        <w:t>manière</w:t>
      </w:r>
      <w:r w:rsidR="0066517C" w:rsidRPr="00D1279D">
        <w:rPr>
          <w:rFonts w:ascii="Times New Roman" w:hAnsi="Times New Roman"/>
          <w:lang w:val="fr-FR"/>
        </w:rPr>
        <w:t xml:space="preserve">, </w:t>
      </w:r>
      <w:r w:rsidR="00AD4BC7" w:rsidRPr="00D1279D">
        <w:rPr>
          <w:rFonts w:ascii="Times New Roman" w:hAnsi="Times New Roman"/>
          <w:lang w:val="fr-FR"/>
        </w:rPr>
        <w:t>le directeur ajoute au film un autre élément de fiction</w:t>
      </w:r>
      <w:r w:rsidR="00DA2A46" w:rsidRPr="00D1279D">
        <w:rPr>
          <w:rFonts w:ascii="Times New Roman" w:hAnsi="Times New Roman"/>
          <w:lang w:val="fr-FR"/>
        </w:rPr>
        <w:t xml:space="preserve"> et amplifie </w:t>
      </w:r>
      <w:r w:rsidR="00772DFC" w:rsidRPr="00D1279D">
        <w:rPr>
          <w:rFonts w:ascii="Times New Roman" w:hAnsi="Times New Roman"/>
          <w:lang w:val="fr-FR"/>
        </w:rPr>
        <w:t xml:space="preserve">les différences entre la lune et la Terre parce </w:t>
      </w:r>
      <w:r w:rsidR="00DA2A46" w:rsidRPr="00D1279D">
        <w:rPr>
          <w:rFonts w:ascii="Times New Roman" w:hAnsi="Times New Roman"/>
          <w:lang w:val="fr-FR"/>
        </w:rPr>
        <w:t xml:space="preserve">que même le sol </w:t>
      </w:r>
      <w:r w:rsidR="00772DFC" w:rsidRPr="00D1279D">
        <w:rPr>
          <w:rFonts w:ascii="Times New Roman" w:hAnsi="Times New Roman"/>
          <w:lang w:val="fr-FR"/>
        </w:rPr>
        <w:t>a des propriétés différent</w:t>
      </w:r>
      <w:r w:rsidR="00285785" w:rsidRPr="00D1279D">
        <w:rPr>
          <w:rFonts w:ascii="Times New Roman" w:hAnsi="Times New Roman"/>
          <w:lang w:val="fr-FR"/>
        </w:rPr>
        <w:t>e</w:t>
      </w:r>
      <w:r w:rsidR="00772DFC" w:rsidRPr="00D1279D">
        <w:rPr>
          <w:rFonts w:ascii="Times New Roman" w:hAnsi="Times New Roman"/>
          <w:lang w:val="fr-FR"/>
        </w:rPr>
        <w:t>s.</w:t>
      </w:r>
    </w:p>
    <w:p w:rsidR="009D0D78" w:rsidRPr="00D1279D" w:rsidRDefault="00884871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 xml:space="preserve">Finalement, </w:t>
      </w:r>
      <w:r w:rsidR="007D0916" w:rsidRPr="00D1279D">
        <w:rPr>
          <w:rFonts w:ascii="Times New Roman" w:hAnsi="Times New Roman"/>
          <w:lang w:val="fr-FR"/>
        </w:rPr>
        <w:t xml:space="preserve">les humains ont </w:t>
      </w:r>
      <w:r w:rsidR="00A422F5" w:rsidRPr="00D1279D">
        <w:rPr>
          <w:rFonts w:ascii="Times New Roman" w:hAnsi="Times New Roman"/>
          <w:lang w:val="fr-FR"/>
        </w:rPr>
        <w:t>l</w:t>
      </w:r>
      <w:r w:rsidR="007D0916" w:rsidRPr="00D1279D">
        <w:rPr>
          <w:rFonts w:ascii="Times New Roman" w:hAnsi="Times New Roman"/>
          <w:lang w:val="fr-FR"/>
        </w:rPr>
        <w:t xml:space="preserve">a </w:t>
      </w:r>
      <w:r w:rsidR="00A422F5" w:rsidRPr="00D1279D">
        <w:rPr>
          <w:rFonts w:ascii="Times New Roman" w:hAnsi="Times New Roman"/>
          <w:lang w:val="fr-FR"/>
        </w:rPr>
        <w:t>première</w:t>
      </w:r>
      <w:r w:rsidR="007D0916" w:rsidRPr="00D1279D">
        <w:rPr>
          <w:rFonts w:ascii="Times New Roman" w:hAnsi="Times New Roman"/>
          <w:lang w:val="fr-FR"/>
        </w:rPr>
        <w:t xml:space="preserve"> rencontre </w:t>
      </w:r>
      <w:r w:rsidR="007A2115" w:rsidRPr="00D1279D">
        <w:rPr>
          <w:rFonts w:ascii="Times New Roman" w:hAnsi="Times New Roman"/>
          <w:lang w:val="fr-FR"/>
        </w:rPr>
        <w:t>avec un extraterrestre</w:t>
      </w:r>
      <w:r w:rsidR="00EF43C3" w:rsidRPr="00D1279D">
        <w:rPr>
          <w:rFonts w:ascii="Times New Roman" w:hAnsi="Times New Roman"/>
          <w:lang w:val="fr-FR"/>
        </w:rPr>
        <w:t>.</w:t>
      </w:r>
      <w:r w:rsidR="007A2115" w:rsidRPr="00D1279D">
        <w:rPr>
          <w:rFonts w:ascii="Times New Roman" w:hAnsi="Times New Roman"/>
          <w:lang w:val="fr-FR"/>
        </w:rPr>
        <w:t xml:space="preserve"> </w:t>
      </w:r>
      <w:r w:rsidR="00ED79A4" w:rsidRPr="00D1279D">
        <w:rPr>
          <w:rFonts w:ascii="Times New Roman" w:hAnsi="Times New Roman"/>
          <w:lang w:val="fr-FR"/>
        </w:rPr>
        <w:t>Dans cette scène, l</w:t>
      </w:r>
      <w:r w:rsidR="00155BFA" w:rsidRPr="00D1279D">
        <w:rPr>
          <w:rFonts w:ascii="Times New Roman" w:hAnsi="Times New Roman"/>
          <w:lang w:val="fr-FR"/>
        </w:rPr>
        <w:t>e directeur Georges Méliès représente les extraterrestres comme bêtes.</w:t>
      </w:r>
      <w:r w:rsidR="00ED79A4" w:rsidRPr="00D1279D">
        <w:rPr>
          <w:rFonts w:ascii="Times New Roman" w:hAnsi="Times New Roman"/>
          <w:lang w:val="fr-FR"/>
        </w:rPr>
        <w:t xml:space="preserve"> Ils sont des êtres qu</w:t>
      </w:r>
      <w:r w:rsidR="00DB104E" w:rsidRPr="00D1279D">
        <w:rPr>
          <w:rFonts w:ascii="Times New Roman" w:hAnsi="Times New Roman"/>
          <w:lang w:val="fr-FR"/>
        </w:rPr>
        <w:t xml:space="preserve">i </w:t>
      </w:r>
      <w:r w:rsidR="00ED79A4" w:rsidRPr="00D1279D">
        <w:rPr>
          <w:rFonts w:ascii="Times New Roman" w:hAnsi="Times New Roman"/>
          <w:lang w:val="fr-FR"/>
        </w:rPr>
        <w:t xml:space="preserve">ont </w:t>
      </w:r>
      <w:r w:rsidR="00D5061B" w:rsidRPr="00D1279D">
        <w:rPr>
          <w:rFonts w:ascii="Times New Roman" w:hAnsi="Times New Roman"/>
          <w:lang w:val="fr-FR"/>
        </w:rPr>
        <w:t>la forme d’</w:t>
      </w:r>
      <w:r w:rsidR="00EC4710" w:rsidRPr="00D1279D">
        <w:rPr>
          <w:rFonts w:ascii="Times New Roman" w:hAnsi="Times New Roman"/>
          <w:lang w:val="fr-FR"/>
        </w:rPr>
        <w:t xml:space="preserve">humain, mais ils ont </w:t>
      </w:r>
      <w:r w:rsidR="00774FAC" w:rsidRPr="00D1279D">
        <w:rPr>
          <w:rFonts w:ascii="Times New Roman" w:hAnsi="Times New Roman"/>
          <w:lang w:val="fr-FR"/>
        </w:rPr>
        <w:t>des cornes et un visage d’animal.</w:t>
      </w:r>
      <w:r w:rsidR="009830FA" w:rsidRPr="00D1279D">
        <w:rPr>
          <w:rFonts w:ascii="Times New Roman" w:hAnsi="Times New Roman"/>
          <w:lang w:val="fr-FR"/>
        </w:rPr>
        <w:t xml:space="preserve"> Donc, </w:t>
      </w:r>
      <w:r w:rsidR="00BE52CD" w:rsidRPr="00D1279D">
        <w:rPr>
          <w:rFonts w:ascii="Times New Roman" w:hAnsi="Times New Roman"/>
          <w:lang w:val="fr-FR"/>
        </w:rPr>
        <w:t xml:space="preserve">l’audience les peut considérer comme des êtres </w:t>
      </w:r>
      <w:r w:rsidR="00EE36AA" w:rsidRPr="00D1279D">
        <w:rPr>
          <w:rFonts w:ascii="Times New Roman" w:hAnsi="Times New Roman"/>
          <w:lang w:val="fr-FR"/>
        </w:rPr>
        <w:t xml:space="preserve">grotesques sans beauté. </w:t>
      </w:r>
      <w:r w:rsidR="00AA14BB" w:rsidRPr="00D1279D">
        <w:rPr>
          <w:rFonts w:ascii="Times New Roman" w:hAnsi="Times New Roman"/>
          <w:lang w:val="fr-FR"/>
        </w:rPr>
        <w:t>En plus, l</w:t>
      </w:r>
      <w:r w:rsidR="007403F3" w:rsidRPr="00D1279D">
        <w:rPr>
          <w:rFonts w:ascii="Times New Roman" w:hAnsi="Times New Roman"/>
          <w:lang w:val="fr-FR"/>
        </w:rPr>
        <w:t xml:space="preserve">es extraterrestres </w:t>
      </w:r>
      <w:r w:rsidR="00017216" w:rsidRPr="00D1279D">
        <w:rPr>
          <w:rFonts w:ascii="Times New Roman" w:hAnsi="Times New Roman"/>
          <w:lang w:val="fr-FR"/>
        </w:rPr>
        <w:t xml:space="preserve">se comportent </w:t>
      </w:r>
      <w:r w:rsidR="00AA14BB" w:rsidRPr="00D1279D">
        <w:rPr>
          <w:rFonts w:ascii="Times New Roman" w:hAnsi="Times New Roman"/>
          <w:lang w:val="fr-FR"/>
        </w:rPr>
        <w:t xml:space="preserve">comme des animaux, parce qu’ils </w:t>
      </w:r>
      <w:r w:rsidR="00BA12F7" w:rsidRPr="00D1279D">
        <w:rPr>
          <w:rFonts w:ascii="Times New Roman" w:hAnsi="Times New Roman"/>
          <w:lang w:val="fr-FR"/>
        </w:rPr>
        <w:t xml:space="preserve">sautent en lieu de marcher et ils </w:t>
      </w:r>
      <w:r w:rsidR="00AA14BB" w:rsidRPr="00D1279D">
        <w:rPr>
          <w:rFonts w:ascii="Times New Roman" w:hAnsi="Times New Roman"/>
          <w:lang w:val="fr-FR"/>
        </w:rPr>
        <w:t>se bougent beaucoup</w:t>
      </w:r>
      <w:r w:rsidR="00BA12F7" w:rsidRPr="00D1279D">
        <w:rPr>
          <w:rFonts w:ascii="Times New Roman" w:hAnsi="Times New Roman"/>
          <w:lang w:val="fr-FR"/>
        </w:rPr>
        <w:t xml:space="preserve"> quand ils sont debout.</w:t>
      </w:r>
      <w:r w:rsidR="004567B8" w:rsidRPr="00D1279D">
        <w:rPr>
          <w:rFonts w:ascii="Times New Roman" w:hAnsi="Times New Roman"/>
          <w:lang w:val="fr-FR"/>
        </w:rPr>
        <w:t xml:space="preserve"> </w:t>
      </w:r>
      <w:r w:rsidR="009B3211" w:rsidRPr="00D1279D">
        <w:rPr>
          <w:rFonts w:ascii="Times New Roman" w:hAnsi="Times New Roman"/>
          <w:lang w:val="fr-FR"/>
        </w:rPr>
        <w:t xml:space="preserve">La croyance de l’existence </w:t>
      </w:r>
      <w:r w:rsidR="0095120A" w:rsidRPr="00D1279D">
        <w:rPr>
          <w:rFonts w:ascii="Times New Roman" w:hAnsi="Times New Roman"/>
          <w:lang w:val="fr-FR"/>
        </w:rPr>
        <w:t xml:space="preserve">des êtres </w:t>
      </w:r>
      <w:r w:rsidR="00522C76" w:rsidRPr="00D1279D">
        <w:rPr>
          <w:rFonts w:ascii="Times New Roman" w:hAnsi="Times New Roman"/>
          <w:lang w:val="fr-FR"/>
        </w:rPr>
        <w:t>étrangers</w:t>
      </w:r>
      <w:r w:rsidR="00C5636B" w:rsidRPr="00D1279D">
        <w:rPr>
          <w:rFonts w:ascii="Times New Roman" w:hAnsi="Times New Roman"/>
          <w:lang w:val="fr-FR"/>
        </w:rPr>
        <w:t xml:space="preserve"> qui sont </w:t>
      </w:r>
      <w:r w:rsidR="00D505EE" w:rsidRPr="00D1279D">
        <w:rPr>
          <w:rFonts w:ascii="Times New Roman" w:hAnsi="Times New Roman"/>
          <w:lang w:val="fr-FR"/>
        </w:rPr>
        <w:t>barbare</w:t>
      </w:r>
      <w:r w:rsidR="00C5636B" w:rsidRPr="00D1279D">
        <w:rPr>
          <w:rFonts w:ascii="Times New Roman" w:hAnsi="Times New Roman"/>
          <w:lang w:val="fr-FR"/>
        </w:rPr>
        <w:t xml:space="preserve"> et</w:t>
      </w:r>
      <w:r w:rsidR="0052737F" w:rsidRPr="00D1279D">
        <w:rPr>
          <w:rFonts w:ascii="Times New Roman" w:hAnsi="Times New Roman"/>
          <w:lang w:val="fr-FR"/>
        </w:rPr>
        <w:t xml:space="preserve"> primitifs a </w:t>
      </w:r>
      <w:r w:rsidR="005D2601" w:rsidRPr="00D1279D">
        <w:rPr>
          <w:rFonts w:ascii="Times New Roman" w:hAnsi="Times New Roman"/>
          <w:lang w:val="fr-FR"/>
        </w:rPr>
        <w:t>été</w:t>
      </w:r>
      <w:r w:rsidR="0052737F" w:rsidRPr="00D1279D">
        <w:rPr>
          <w:rFonts w:ascii="Times New Roman" w:hAnsi="Times New Roman"/>
          <w:lang w:val="fr-FR"/>
        </w:rPr>
        <w:t xml:space="preserve"> </w:t>
      </w:r>
      <w:r w:rsidR="005240AF" w:rsidRPr="00D1279D">
        <w:rPr>
          <w:rFonts w:ascii="Times New Roman" w:hAnsi="Times New Roman"/>
          <w:lang w:val="fr-FR"/>
        </w:rPr>
        <w:t>développée</w:t>
      </w:r>
      <w:r w:rsidR="0052737F" w:rsidRPr="00D1279D">
        <w:rPr>
          <w:rFonts w:ascii="Times New Roman" w:hAnsi="Times New Roman"/>
          <w:lang w:val="fr-FR"/>
        </w:rPr>
        <w:t xml:space="preserve"> </w:t>
      </w:r>
      <w:r w:rsidR="005240AF" w:rsidRPr="00D1279D">
        <w:rPr>
          <w:rFonts w:ascii="Times New Roman" w:hAnsi="Times New Roman"/>
          <w:lang w:val="fr-FR"/>
        </w:rPr>
        <w:t xml:space="preserve">dans la culture européenne </w:t>
      </w:r>
      <w:r w:rsidR="00B049B3" w:rsidRPr="00D1279D">
        <w:rPr>
          <w:rFonts w:ascii="Times New Roman" w:hAnsi="Times New Roman"/>
          <w:lang w:val="fr-FR"/>
        </w:rPr>
        <w:t>grâce à</w:t>
      </w:r>
      <w:r w:rsidR="00D30F6F" w:rsidRPr="00D1279D">
        <w:rPr>
          <w:rFonts w:ascii="Times New Roman" w:hAnsi="Times New Roman"/>
          <w:lang w:val="fr-FR"/>
        </w:rPr>
        <w:t xml:space="preserve"> le procès de colonisation.</w:t>
      </w:r>
      <w:r w:rsidR="007D64D2" w:rsidRPr="00D1279D">
        <w:rPr>
          <w:rFonts w:ascii="Times New Roman" w:hAnsi="Times New Roman"/>
          <w:lang w:val="fr-FR"/>
        </w:rPr>
        <w:t xml:space="preserve"> Ainsi, </w:t>
      </w:r>
      <w:r w:rsidR="00111727" w:rsidRPr="00D1279D">
        <w:rPr>
          <w:rFonts w:ascii="Times New Roman" w:hAnsi="Times New Roman"/>
          <w:lang w:val="fr-FR"/>
        </w:rPr>
        <w:t xml:space="preserve">Méliès </w:t>
      </w:r>
      <w:r w:rsidR="00AF1EEE" w:rsidRPr="00D1279D">
        <w:rPr>
          <w:rFonts w:ascii="Times New Roman" w:hAnsi="Times New Roman"/>
          <w:lang w:val="fr-FR"/>
        </w:rPr>
        <w:t>se moque de</w:t>
      </w:r>
      <w:r w:rsidR="00FA0638" w:rsidRPr="00D1279D">
        <w:rPr>
          <w:rFonts w:ascii="Times New Roman" w:hAnsi="Times New Roman"/>
          <w:lang w:val="fr-FR"/>
        </w:rPr>
        <w:t xml:space="preserve"> </w:t>
      </w:r>
      <w:r w:rsidR="00383AA6" w:rsidRPr="00D1279D">
        <w:rPr>
          <w:rFonts w:ascii="Times New Roman" w:hAnsi="Times New Roman"/>
          <w:lang w:val="fr-FR"/>
        </w:rPr>
        <w:t>l’idée de l’existence des cultures « exotiques »</w:t>
      </w:r>
      <w:r w:rsidR="004567B8" w:rsidRPr="00D1279D">
        <w:rPr>
          <w:rFonts w:ascii="Times New Roman" w:hAnsi="Times New Roman"/>
          <w:lang w:val="fr-FR"/>
        </w:rPr>
        <w:t>.</w:t>
      </w:r>
    </w:p>
    <w:p w:rsidR="00FB55AB" w:rsidRPr="00D1279D" w:rsidRDefault="009D0D78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 xml:space="preserve">Donc, la fonction de la représentation de cette société </w:t>
      </w:r>
      <w:r w:rsidR="00156A93" w:rsidRPr="00D1279D">
        <w:rPr>
          <w:rFonts w:ascii="Times New Roman" w:hAnsi="Times New Roman"/>
          <w:lang w:val="fr-FR"/>
        </w:rPr>
        <w:t>lunaire</w:t>
      </w:r>
      <w:r w:rsidRPr="00D1279D">
        <w:rPr>
          <w:rFonts w:ascii="Times New Roman" w:hAnsi="Times New Roman"/>
          <w:lang w:val="fr-FR"/>
        </w:rPr>
        <w:t xml:space="preserve"> </w:t>
      </w:r>
      <w:r w:rsidR="00D370F1" w:rsidRPr="00D1279D">
        <w:rPr>
          <w:rFonts w:ascii="Times New Roman" w:hAnsi="Times New Roman"/>
          <w:lang w:val="fr-FR"/>
        </w:rPr>
        <w:t>est</w:t>
      </w:r>
      <w:r w:rsidR="00AC038C" w:rsidRPr="00D1279D">
        <w:rPr>
          <w:rFonts w:ascii="Times New Roman" w:hAnsi="Times New Roman"/>
          <w:lang w:val="fr-FR"/>
        </w:rPr>
        <w:t xml:space="preserve"> satiriser</w:t>
      </w:r>
      <w:r w:rsidR="00002DAC" w:rsidRPr="00D1279D">
        <w:rPr>
          <w:rFonts w:ascii="Times New Roman" w:hAnsi="Times New Roman"/>
          <w:lang w:val="fr-FR"/>
        </w:rPr>
        <w:t xml:space="preserve"> toutes les idées </w:t>
      </w:r>
      <w:r w:rsidR="00AC038C" w:rsidRPr="00D1279D">
        <w:rPr>
          <w:rFonts w:ascii="Times New Roman" w:hAnsi="Times New Roman"/>
          <w:lang w:val="fr-FR"/>
        </w:rPr>
        <w:t xml:space="preserve">des </w:t>
      </w:r>
      <w:r w:rsidR="00A8602C" w:rsidRPr="00D1279D">
        <w:rPr>
          <w:rFonts w:ascii="Times New Roman" w:hAnsi="Times New Roman"/>
          <w:lang w:val="fr-FR"/>
        </w:rPr>
        <w:t>européens</w:t>
      </w:r>
      <w:r w:rsidR="00002DAC" w:rsidRPr="00D1279D">
        <w:rPr>
          <w:rFonts w:ascii="Times New Roman" w:hAnsi="Times New Roman"/>
          <w:lang w:val="fr-FR"/>
        </w:rPr>
        <w:t xml:space="preserve"> </w:t>
      </w:r>
      <w:r w:rsidR="006D48A7" w:rsidRPr="00D1279D">
        <w:rPr>
          <w:rFonts w:ascii="Times New Roman" w:hAnsi="Times New Roman"/>
          <w:lang w:val="fr-FR"/>
        </w:rPr>
        <w:t xml:space="preserve">sur </w:t>
      </w:r>
      <w:r w:rsidR="00A8602C" w:rsidRPr="00D1279D">
        <w:rPr>
          <w:rFonts w:ascii="Times New Roman" w:hAnsi="Times New Roman"/>
          <w:lang w:val="fr-FR"/>
        </w:rPr>
        <w:t xml:space="preserve">le reste du monde, parce que le but du voyage dans ce cas </w:t>
      </w:r>
      <w:r w:rsidR="00A87CE3" w:rsidRPr="00D1279D">
        <w:rPr>
          <w:rFonts w:ascii="Times New Roman" w:hAnsi="Times New Roman"/>
          <w:lang w:val="fr-FR"/>
        </w:rPr>
        <w:t xml:space="preserve">est vaincre les </w:t>
      </w:r>
      <w:r w:rsidR="00720C99" w:rsidRPr="00D1279D">
        <w:rPr>
          <w:rFonts w:ascii="Times New Roman" w:hAnsi="Times New Roman"/>
          <w:lang w:val="fr-FR"/>
        </w:rPr>
        <w:t xml:space="preserve">dirigeants locaux et </w:t>
      </w:r>
      <w:r w:rsidR="009C53FC" w:rsidRPr="00D1279D">
        <w:rPr>
          <w:rFonts w:ascii="Times New Roman" w:hAnsi="Times New Roman"/>
          <w:lang w:val="fr-FR"/>
        </w:rPr>
        <w:t xml:space="preserve">démontrer </w:t>
      </w:r>
      <w:r w:rsidR="00DB15D2" w:rsidRPr="00D1279D">
        <w:rPr>
          <w:rFonts w:ascii="Times New Roman" w:hAnsi="Times New Roman"/>
          <w:lang w:val="fr-FR"/>
        </w:rPr>
        <w:t>son pouvoir et supériorité.</w:t>
      </w:r>
      <w:r w:rsidR="00A44CF2" w:rsidRPr="00D1279D">
        <w:rPr>
          <w:rFonts w:ascii="Times New Roman" w:hAnsi="Times New Roman"/>
          <w:lang w:val="fr-FR"/>
        </w:rPr>
        <w:t xml:space="preserve"> Le spectateur va réagir des manières différentes selon son contexte culturel, </w:t>
      </w:r>
      <w:r w:rsidR="00E46362" w:rsidRPr="00D1279D">
        <w:rPr>
          <w:rFonts w:ascii="Times New Roman" w:hAnsi="Times New Roman"/>
          <w:lang w:val="fr-FR"/>
        </w:rPr>
        <w:t xml:space="preserve">son </w:t>
      </w:r>
      <w:r w:rsidR="005B4E45" w:rsidRPr="00D1279D">
        <w:rPr>
          <w:rFonts w:ascii="Times New Roman" w:hAnsi="Times New Roman"/>
          <w:lang w:val="fr-FR"/>
        </w:rPr>
        <w:t xml:space="preserve">idéologie politique, son </w:t>
      </w:r>
      <w:r w:rsidR="002A7109" w:rsidRPr="00D1279D">
        <w:rPr>
          <w:rFonts w:ascii="Times New Roman" w:hAnsi="Times New Roman"/>
          <w:lang w:val="fr-FR"/>
        </w:rPr>
        <w:t>éducation académique</w:t>
      </w:r>
      <w:r w:rsidR="00E46362" w:rsidRPr="00D1279D">
        <w:rPr>
          <w:rFonts w:ascii="Times New Roman" w:hAnsi="Times New Roman"/>
          <w:lang w:val="fr-FR"/>
        </w:rPr>
        <w:t xml:space="preserve"> et </w:t>
      </w:r>
      <w:r w:rsidR="00C332A4" w:rsidRPr="00D1279D">
        <w:rPr>
          <w:rFonts w:ascii="Times New Roman" w:hAnsi="Times New Roman"/>
          <w:lang w:val="fr-FR"/>
        </w:rPr>
        <w:t xml:space="preserve">ses privilèges </w:t>
      </w:r>
      <w:r w:rsidR="00F32A0B" w:rsidRPr="00D1279D">
        <w:rPr>
          <w:rFonts w:ascii="Times New Roman" w:hAnsi="Times New Roman"/>
          <w:lang w:val="fr-FR"/>
        </w:rPr>
        <w:t>dans la structure politique</w:t>
      </w:r>
      <w:r w:rsidR="00A70A6E" w:rsidRPr="00D1279D">
        <w:rPr>
          <w:rFonts w:ascii="Times New Roman" w:hAnsi="Times New Roman"/>
          <w:lang w:val="fr-FR"/>
        </w:rPr>
        <w:t xml:space="preserve"> à</w:t>
      </w:r>
      <w:r w:rsidR="008221B3" w:rsidRPr="00D1279D">
        <w:rPr>
          <w:rFonts w:ascii="Times New Roman" w:hAnsi="Times New Roman"/>
          <w:lang w:val="fr-FR"/>
        </w:rPr>
        <w:t xml:space="preserve"> cette époque.</w:t>
      </w:r>
      <w:r w:rsidR="003D04EB" w:rsidRPr="00D1279D">
        <w:rPr>
          <w:rFonts w:ascii="Times New Roman" w:hAnsi="Times New Roman"/>
          <w:lang w:val="fr-FR"/>
        </w:rPr>
        <w:t xml:space="preserve"> Un secteur de l’audience peut </w:t>
      </w:r>
      <w:r w:rsidR="00986043" w:rsidRPr="00D1279D">
        <w:rPr>
          <w:rFonts w:ascii="Times New Roman" w:hAnsi="Times New Roman"/>
          <w:lang w:val="fr-FR"/>
        </w:rPr>
        <w:t xml:space="preserve">soutenir le message du film, mais il faut que les spectateurs soient </w:t>
      </w:r>
      <w:r w:rsidR="007D7B8D" w:rsidRPr="00D1279D">
        <w:rPr>
          <w:rFonts w:ascii="Times New Roman" w:hAnsi="Times New Roman"/>
          <w:lang w:val="fr-FR"/>
        </w:rPr>
        <w:t xml:space="preserve">libéraux et </w:t>
      </w:r>
      <w:r w:rsidR="004B2B23" w:rsidRPr="00D1279D">
        <w:rPr>
          <w:rFonts w:ascii="Times New Roman" w:hAnsi="Times New Roman"/>
          <w:lang w:val="fr-FR"/>
        </w:rPr>
        <w:t xml:space="preserve">soutiennent l’égalité des </w:t>
      </w:r>
      <w:r w:rsidR="00150F63" w:rsidRPr="00D1279D">
        <w:rPr>
          <w:rFonts w:ascii="Times New Roman" w:hAnsi="Times New Roman"/>
          <w:lang w:val="fr-FR"/>
        </w:rPr>
        <w:t>différent</w:t>
      </w:r>
      <w:r w:rsidR="004B2B23" w:rsidRPr="00D1279D">
        <w:rPr>
          <w:rFonts w:ascii="Times New Roman" w:hAnsi="Times New Roman"/>
          <w:lang w:val="fr-FR"/>
        </w:rPr>
        <w:t>s groupes ethniques.</w:t>
      </w:r>
    </w:p>
    <w:p w:rsidR="00AE0B36" w:rsidRPr="00D1279D" w:rsidRDefault="00493C55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 xml:space="preserve">L’auteur </w:t>
      </w:r>
      <w:r w:rsidR="00741920" w:rsidRPr="00D1279D">
        <w:rPr>
          <w:rFonts w:ascii="Times New Roman" w:hAnsi="Times New Roman"/>
          <w:lang w:val="fr-FR"/>
        </w:rPr>
        <w:t xml:space="preserve">de </w:t>
      </w:r>
      <w:r w:rsidR="00741920" w:rsidRPr="00D1279D">
        <w:rPr>
          <w:rFonts w:ascii="Times New Roman" w:hAnsi="Times New Roman"/>
          <w:i/>
          <w:lang w:val="fr-FR"/>
        </w:rPr>
        <w:t>Voyage dans la Lune</w:t>
      </w:r>
      <w:r w:rsidR="00741920" w:rsidRPr="00D1279D">
        <w:rPr>
          <w:rFonts w:ascii="Times New Roman" w:hAnsi="Times New Roman"/>
          <w:lang w:val="fr-FR"/>
        </w:rPr>
        <w:t xml:space="preserve"> </w:t>
      </w:r>
      <w:r w:rsidR="005C5E0B" w:rsidRPr="00D1279D">
        <w:rPr>
          <w:rFonts w:ascii="Times New Roman" w:hAnsi="Times New Roman"/>
          <w:lang w:val="fr-FR"/>
        </w:rPr>
        <w:t>s’ap</w:t>
      </w:r>
      <w:r w:rsidR="006F607A" w:rsidRPr="00D1279D">
        <w:rPr>
          <w:rFonts w:ascii="Times New Roman" w:hAnsi="Times New Roman"/>
          <w:lang w:val="fr-FR"/>
        </w:rPr>
        <w:t>p</w:t>
      </w:r>
      <w:r w:rsidR="005C5E0B" w:rsidRPr="00D1279D">
        <w:rPr>
          <w:rFonts w:ascii="Times New Roman" w:hAnsi="Times New Roman"/>
          <w:lang w:val="fr-FR"/>
        </w:rPr>
        <w:t>elle Cyrano de Bergerac.</w:t>
      </w:r>
      <w:r w:rsidR="006F607A" w:rsidRPr="00D1279D">
        <w:rPr>
          <w:rFonts w:ascii="Times New Roman" w:hAnsi="Times New Roman"/>
          <w:lang w:val="fr-FR"/>
        </w:rPr>
        <w:t xml:space="preserve"> </w:t>
      </w:r>
      <w:r w:rsidR="00813394" w:rsidRPr="00D1279D">
        <w:rPr>
          <w:rFonts w:ascii="Times New Roman" w:hAnsi="Times New Roman"/>
          <w:lang w:val="fr-FR"/>
        </w:rPr>
        <w:t>Cyrano était un homme intellectuel qui n’était pas d’accord avec l’union de l’</w:t>
      </w:r>
      <w:r w:rsidR="00E57CCF" w:rsidRPr="00D1279D">
        <w:rPr>
          <w:rFonts w:ascii="Times New Roman" w:hAnsi="Times New Roman"/>
          <w:lang w:val="fr-FR"/>
        </w:rPr>
        <w:t>É</w:t>
      </w:r>
      <w:r w:rsidR="00813394" w:rsidRPr="00D1279D">
        <w:rPr>
          <w:rFonts w:ascii="Times New Roman" w:hAnsi="Times New Roman"/>
          <w:lang w:val="fr-FR"/>
        </w:rPr>
        <w:t>glise et l’</w:t>
      </w:r>
      <w:r w:rsidR="00E57CCF" w:rsidRPr="00D1279D">
        <w:rPr>
          <w:rFonts w:ascii="Times New Roman" w:hAnsi="Times New Roman"/>
          <w:lang w:val="fr-FR"/>
        </w:rPr>
        <w:t>É</w:t>
      </w:r>
      <w:r w:rsidR="005017C0" w:rsidRPr="00D1279D">
        <w:rPr>
          <w:rFonts w:ascii="Times New Roman" w:hAnsi="Times New Roman"/>
          <w:lang w:val="fr-FR"/>
        </w:rPr>
        <w:t>tat, donc</w:t>
      </w:r>
      <w:r w:rsidR="00066C6E" w:rsidRPr="00D1279D">
        <w:rPr>
          <w:rFonts w:ascii="Times New Roman" w:hAnsi="Times New Roman"/>
          <w:lang w:val="fr-FR"/>
        </w:rPr>
        <w:t xml:space="preserve"> il </w:t>
      </w:r>
      <w:r w:rsidR="00BF7B96" w:rsidRPr="00D1279D">
        <w:rPr>
          <w:rFonts w:ascii="Times New Roman" w:hAnsi="Times New Roman"/>
          <w:lang w:val="fr-FR"/>
        </w:rPr>
        <w:t xml:space="preserve">critiquait les règles politiques à cette </w:t>
      </w:r>
      <w:r w:rsidR="00950C95" w:rsidRPr="00D1279D">
        <w:rPr>
          <w:rFonts w:ascii="Times New Roman" w:hAnsi="Times New Roman"/>
          <w:lang w:val="fr-FR"/>
        </w:rPr>
        <w:t>époque</w:t>
      </w:r>
      <w:r w:rsidR="007E6E39" w:rsidRPr="00D1279D">
        <w:rPr>
          <w:rFonts w:ascii="Times New Roman" w:hAnsi="Times New Roman"/>
          <w:lang w:val="fr-FR"/>
        </w:rPr>
        <w:t>. De plus, i</w:t>
      </w:r>
      <w:r w:rsidR="00BF7B96" w:rsidRPr="00D1279D">
        <w:rPr>
          <w:rFonts w:ascii="Times New Roman" w:hAnsi="Times New Roman"/>
          <w:lang w:val="fr-FR"/>
        </w:rPr>
        <w:t xml:space="preserve">l ne voulait pas </w:t>
      </w:r>
      <w:r w:rsidR="00E70B7C" w:rsidRPr="00D1279D">
        <w:rPr>
          <w:rFonts w:ascii="Times New Roman" w:hAnsi="Times New Roman"/>
          <w:lang w:val="fr-FR"/>
        </w:rPr>
        <w:t>la monarchie absolutiste</w:t>
      </w:r>
      <w:r w:rsidR="00BF7B96" w:rsidRPr="00D1279D">
        <w:rPr>
          <w:rFonts w:ascii="Times New Roman" w:hAnsi="Times New Roman"/>
          <w:lang w:val="fr-FR"/>
        </w:rPr>
        <w:t xml:space="preserve"> </w:t>
      </w:r>
      <w:r w:rsidR="004A4716" w:rsidRPr="00D1279D">
        <w:rPr>
          <w:rFonts w:ascii="Times New Roman" w:hAnsi="Times New Roman"/>
          <w:lang w:val="fr-FR"/>
        </w:rPr>
        <w:t xml:space="preserve">et </w:t>
      </w:r>
      <w:r w:rsidR="00950C95" w:rsidRPr="00D1279D">
        <w:rPr>
          <w:rFonts w:ascii="Times New Roman" w:hAnsi="Times New Roman"/>
          <w:lang w:val="fr-FR"/>
        </w:rPr>
        <w:t xml:space="preserve">il ne croyait pas la doctrine de </w:t>
      </w:r>
      <w:r w:rsidR="0057709C" w:rsidRPr="00D1279D">
        <w:rPr>
          <w:rFonts w:ascii="Times New Roman" w:hAnsi="Times New Roman"/>
          <w:lang w:val="fr-FR"/>
        </w:rPr>
        <w:t>l’É</w:t>
      </w:r>
      <w:r w:rsidR="00A142BB" w:rsidRPr="00D1279D">
        <w:rPr>
          <w:rFonts w:ascii="Times New Roman" w:hAnsi="Times New Roman"/>
          <w:lang w:val="fr-FR"/>
        </w:rPr>
        <w:t xml:space="preserve">glise, parce que </w:t>
      </w:r>
      <w:r w:rsidR="009F774C" w:rsidRPr="00D1279D">
        <w:rPr>
          <w:rFonts w:ascii="Times New Roman" w:hAnsi="Times New Roman"/>
          <w:lang w:val="fr-FR"/>
        </w:rPr>
        <w:t xml:space="preserve">ce </w:t>
      </w:r>
      <w:r w:rsidR="0060356C" w:rsidRPr="00D1279D">
        <w:rPr>
          <w:rFonts w:ascii="Times New Roman" w:hAnsi="Times New Roman"/>
          <w:lang w:val="fr-FR"/>
        </w:rPr>
        <w:t>mélange</w:t>
      </w:r>
      <w:r w:rsidR="009F774C" w:rsidRPr="00D1279D">
        <w:rPr>
          <w:rFonts w:ascii="Times New Roman" w:hAnsi="Times New Roman"/>
          <w:lang w:val="fr-FR"/>
        </w:rPr>
        <w:t xml:space="preserve"> de pouvoirs </w:t>
      </w:r>
      <w:r w:rsidR="000832D0" w:rsidRPr="00D1279D">
        <w:rPr>
          <w:rFonts w:ascii="Times New Roman" w:hAnsi="Times New Roman"/>
          <w:lang w:val="fr-FR"/>
        </w:rPr>
        <w:t xml:space="preserve">ne </w:t>
      </w:r>
      <w:r w:rsidR="002B6C93" w:rsidRPr="00D1279D">
        <w:rPr>
          <w:rFonts w:ascii="Times New Roman" w:hAnsi="Times New Roman"/>
          <w:lang w:val="fr-FR"/>
        </w:rPr>
        <w:t>laissait pas le progrès</w:t>
      </w:r>
      <w:r w:rsidR="005247CC" w:rsidRPr="00D1279D">
        <w:rPr>
          <w:rFonts w:ascii="Times New Roman" w:hAnsi="Times New Roman"/>
          <w:lang w:val="fr-FR"/>
        </w:rPr>
        <w:t xml:space="preserve"> </w:t>
      </w:r>
      <w:r w:rsidR="00B83880" w:rsidRPr="00D1279D">
        <w:rPr>
          <w:rFonts w:ascii="Times New Roman" w:hAnsi="Times New Roman"/>
          <w:lang w:val="fr-FR"/>
        </w:rPr>
        <w:t>de la science et la technologie.</w:t>
      </w:r>
      <w:r w:rsidR="00352459" w:rsidRPr="00D1279D">
        <w:rPr>
          <w:rFonts w:ascii="Times New Roman" w:hAnsi="Times New Roman"/>
          <w:lang w:val="fr-FR"/>
        </w:rPr>
        <w:t xml:space="preserve"> Quand Cyrano vivait, presque toutes les découvertes scientifiques </w:t>
      </w:r>
      <w:r w:rsidR="006C4E77" w:rsidRPr="00D1279D">
        <w:rPr>
          <w:rFonts w:ascii="Times New Roman" w:hAnsi="Times New Roman"/>
          <w:lang w:val="fr-FR"/>
        </w:rPr>
        <w:t>prouvaient</w:t>
      </w:r>
      <w:r w:rsidR="00352459" w:rsidRPr="00D1279D">
        <w:rPr>
          <w:rFonts w:ascii="Times New Roman" w:hAnsi="Times New Roman"/>
          <w:lang w:val="fr-FR"/>
        </w:rPr>
        <w:t xml:space="preserve"> </w:t>
      </w:r>
      <w:r w:rsidR="006C4E77" w:rsidRPr="00D1279D">
        <w:rPr>
          <w:rFonts w:ascii="Times New Roman" w:hAnsi="Times New Roman"/>
          <w:lang w:val="fr-FR"/>
        </w:rPr>
        <w:t xml:space="preserve">que la doctrine </w:t>
      </w:r>
      <w:r w:rsidR="0064367B" w:rsidRPr="00D1279D">
        <w:rPr>
          <w:rFonts w:ascii="Times New Roman" w:hAnsi="Times New Roman"/>
          <w:lang w:val="fr-FR"/>
        </w:rPr>
        <w:t>ecclésiastique</w:t>
      </w:r>
      <w:r w:rsidR="006C4E77" w:rsidRPr="00D1279D">
        <w:rPr>
          <w:rFonts w:ascii="Times New Roman" w:hAnsi="Times New Roman"/>
          <w:lang w:val="fr-FR"/>
        </w:rPr>
        <w:t xml:space="preserve"> </w:t>
      </w:r>
      <w:r w:rsidR="00447EC7" w:rsidRPr="00D1279D">
        <w:rPr>
          <w:rFonts w:ascii="Times New Roman" w:hAnsi="Times New Roman"/>
          <w:lang w:val="fr-FR"/>
        </w:rPr>
        <w:t>e</w:t>
      </w:r>
      <w:r w:rsidR="00480E93" w:rsidRPr="00D1279D">
        <w:rPr>
          <w:rFonts w:ascii="Times New Roman" w:hAnsi="Times New Roman"/>
          <w:lang w:val="fr-FR"/>
        </w:rPr>
        <w:t xml:space="preserve">xpliquait la nature d’une </w:t>
      </w:r>
      <w:r w:rsidR="0024083D" w:rsidRPr="00D1279D">
        <w:rPr>
          <w:rFonts w:ascii="Times New Roman" w:hAnsi="Times New Roman"/>
          <w:lang w:val="fr-FR"/>
        </w:rPr>
        <w:t>manière</w:t>
      </w:r>
      <w:r w:rsidR="00480E93" w:rsidRPr="00D1279D">
        <w:rPr>
          <w:rFonts w:ascii="Times New Roman" w:hAnsi="Times New Roman"/>
          <w:lang w:val="fr-FR"/>
        </w:rPr>
        <w:t xml:space="preserve"> </w:t>
      </w:r>
      <w:r w:rsidR="0024083D" w:rsidRPr="00D1279D">
        <w:rPr>
          <w:rFonts w:ascii="Times New Roman" w:hAnsi="Times New Roman"/>
          <w:lang w:val="fr-FR"/>
        </w:rPr>
        <w:t>erronée.</w:t>
      </w:r>
      <w:r w:rsidR="00EE3C90" w:rsidRPr="00D1279D">
        <w:rPr>
          <w:rFonts w:ascii="Times New Roman" w:hAnsi="Times New Roman"/>
          <w:lang w:val="fr-FR"/>
        </w:rPr>
        <w:t xml:space="preserve"> Par conséquent, </w:t>
      </w:r>
      <w:r w:rsidR="00A439EC" w:rsidRPr="00D1279D">
        <w:rPr>
          <w:rFonts w:ascii="Times New Roman" w:hAnsi="Times New Roman"/>
          <w:lang w:val="fr-FR"/>
        </w:rPr>
        <w:t>l</w:t>
      </w:r>
      <w:r w:rsidR="000A2C8A" w:rsidRPr="00D1279D">
        <w:rPr>
          <w:rFonts w:ascii="Times New Roman" w:hAnsi="Times New Roman"/>
          <w:lang w:val="fr-FR"/>
        </w:rPr>
        <w:t>a monarchie opprimait ces découvertes</w:t>
      </w:r>
      <w:r w:rsidR="005C1D76" w:rsidRPr="00D1279D">
        <w:rPr>
          <w:rFonts w:ascii="Times New Roman" w:hAnsi="Times New Roman"/>
          <w:lang w:val="fr-FR"/>
        </w:rPr>
        <w:t>.</w:t>
      </w:r>
    </w:p>
    <w:p w:rsidR="004E371A" w:rsidRPr="00D1279D" w:rsidRDefault="004E205E" w:rsidP="005F0564">
      <w:pPr>
        <w:spacing w:line="480" w:lineRule="auto"/>
        <w:ind w:firstLine="720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>À cause de ses idées politiques</w:t>
      </w:r>
      <w:r w:rsidR="0069233F" w:rsidRPr="00D1279D">
        <w:rPr>
          <w:rFonts w:ascii="Times New Roman" w:hAnsi="Times New Roman"/>
          <w:lang w:val="fr-FR"/>
        </w:rPr>
        <w:t xml:space="preserve"> et religieuses</w:t>
      </w:r>
      <w:r w:rsidR="00D8724B" w:rsidRPr="00D1279D">
        <w:rPr>
          <w:rFonts w:ascii="Times New Roman" w:hAnsi="Times New Roman"/>
          <w:lang w:val="fr-FR"/>
        </w:rPr>
        <w:t xml:space="preserve"> Cyrano a décidé de construire </w:t>
      </w:r>
      <w:r w:rsidR="000C5442" w:rsidRPr="00D1279D">
        <w:rPr>
          <w:rFonts w:ascii="Times New Roman" w:hAnsi="Times New Roman"/>
          <w:lang w:val="fr-FR"/>
        </w:rPr>
        <w:t xml:space="preserve">une utopie dans la lune pour </w:t>
      </w:r>
      <w:r w:rsidR="0017639A" w:rsidRPr="00D1279D">
        <w:rPr>
          <w:rFonts w:ascii="Times New Roman" w:hAnsi="Times New Roman"/>
          <w:lang w:val="fr-FR"/>
        </w:rPr>
        <w:t xml:space="preserve">faire le lecteur questionner la vie dans la société </w:t>
      </w:r>
      <w:r w:rsidR="00280469" w:rsidRPr="00D1279D">
        <w:rPr>
          <w:rFonts w:ascii="Times New Roman" w:hAnsi="Times New Roman"/>
          <w:lang w:val="fr-FR"/>
        </w:rPr>
        <w:t>à</w:t>
      </w:r>
      <w:r w:rsidR="0017639A" w:rsidRPr="00D1279D">
        <w:rPr>
          <w:rFonts w:ascii="Times New Roman" w:hAnsi="Times New Roman"/>
          <w:lang w:val="fr-FR"/>
        </w:rPr>
        <w:t xml:space="preserve"> cette époque.</w:t>
      </w:r>
      <w:r w:rsidR="00B9441F" w:rsidRPr="00D1279D">
        <w:rPr>
          <w:rFonts w:ascii="Times New Roman" w:hAnsi="Times New Roman"/>
          <w:lang w:val="fr-FR"/>
        </w:rPr>
        <w:t xml:space="preserve"> </w:t>
      </w:r>
      <w:r w:rsidR="00423BA1" w:rsidRPr="00D1279D">
        <w:rPr>
          <w:rFonts w:ascii="Times New Roman" w:hAnsi="Times New Roman"/>
          <w:lang w:val="fr-FR"/>
        </w:rPr>
        <w:t xml:space="preserve">Cyrano </w:t>
      </w:r>
      <w:r w:rsidR="00541CBB" w:rsidRPr="00D1279D">
        <w:rPr>
          <w:rFonts w:ascii="Times New Roman" w:hAnsi="Times New Roman"/>
          <w:lang w:val="fr-FR"/>
        </w:rPr>
        <w:t>démontre</w:t>
      </w:r>
      <w:r w:rsidR="00423BA1" w:rsidRPr="00D1279D">
        <w:rPr>
          <w:rFonts w:ascii="Times New Roman" w:hAnsi="Times New Roman"/>
          <w:lang w:val="fr-FR"/>
        </w:rPr>
        <w:t xml:space="preserve"> </w:t>
      </w:r>
      <w:r w:rsidR="00ED3EE2" w:rsidRPr="00D1279D">
        <w:rPr>
          <w:rFonts w:ascii="Times New Roman" w:hAnsi="Times New Roman"/>
          <w:lang w:val="fr-FR"/>
        </w:rPr>
        <w:t xml:space="preserve">que tous ce </w:t>
      </w:r>
      <w:r w:rsidR="00D72F5C" w:rsidRPr="00D1279D">
        <w:rPr>
          <w:rFonts w:ascii="Times New Roman" w:hAnsi="Times New Roman"/>
          <w:lang w:val="fr-FR"/>
        </w:rPr>
        <w:t>que les humains n’</w:t>
      </w:r>
      <w:r w:rsidR="00ED3D58" w:rsidRPr="00D1279D">
        <w:rPr>
          <w:rFonts w:ascii="Times New Roman" w:hAnsi="Times New Roman"/>
          <w:lang w:val="fr-FR"/>
        </w:rPr>
        <w:t xml:space="preserve">ont pas pu réussir </w:t>
      </w:r>
      <w:r w:rsidR="00523016" w:rsidRPr="00D1279D">
        <w:rPr>
          <w:rFonts w:ascii="Times New Roman" w:hAnsi="Times New Roman"/>
          <w:lang w:val="fr-FR"/>
        </w:rPr>
        <w:t>à la Terre, la société lunaire l’a acquis.</w:t>
      </w:r>
      <w:r w:rsidR="00B9441F" w:rsidRPr="00D1279D">
        <w:rPr>
          <w:rFonts w:ascii="Times New Roman" w:hAnsi="Times New Roman"/>
          <w:lang w:val="fr-FR"/>
        </w:rPr>
        <w:t xml:space="preserve"> </w:t>
      </w:r>
      <w:r w:rsidR="00AE0B36" w:rsidRPr="00D1279D">
        <w:rPr>
          <w:rFonts w:ascii="Times New Roman" w:hAnsi="Times New Roman"/>
          <w:lang w:val="fr-FR"/>
        </w:rPr>
        <w:t xml:space="preserve">Dans le livre </w:t>
      </w:r>
      <w:r w:rsidR="00AE0B36" w:rsidRPr="00D1279D">
        <w:rPr>
          <w:rFonts w:ascii="Times New Roman" w:hAnsi="Times New Roman"/>
          <w:i/>
          <w:lang w:val="fr-FR"/>
        </w:rPr>
        <w:t>Voyage dans la Lune</w:t>
      </w:r>
      <w:r w:rsidR="00AE0B36" w:rsidRPr="00D1279D">
        <w:rPr>
          <w:rFonts w:ascii="Times New Roman" w:hAnsi="Times New Roman"/>
          <w:lang w:val="fr-FR"/>
        </w:rPr>
        <w:t>, le passage où le personnage principal arrive à la lune et se trouve en présence d’un extraterrestre est complètement différent</w:t>
      </w:r>
      <w:r w:rsidR="00280469" w:rsidRPr="00D1279D">
        <w:rPr>
          <w:rFonts w:ascii="Times New Roman" w:hAnsi="Times New Roman"/>
          <w:lang w:val="fr-FR"/>
        </w:rPr>
        <w:t xml:space="preserve"> de ce qu’on voit dans le film de </w:t>
      </w:r>
      <w:r w:rsidR="003E4D6F" w:rsidRPr="00D1279D">
        <w:rPr>
          <w:rFonts w:ascii="Times New Roman" w:hAnsi="Times New Roman"/>
          <w:lang w:val="fr-FR"/>
        </w:rPr>
        <w:t>Méliès</w:t>
      </w:r>
      <w:r w:rsidR="00AE0B36" w:rsidRPr="00D1279D">
        <w:rPr>
          <w:rFonts w:ascii="Times New Roman" w:hAnsi="Times New Roman"/>
          <w:lang w:val="fr-FR"/>
        </w:rPr>
        <w:t>.</w:t>
      </w:r>
      <w:r w:rsidR="0027583E" w:rsidRPr="00D1279D">
        <w:rPr>
          <w:rFonts w:ascii="Times New Roman" w:hAnsi="Times New Roman"/>
          <w:lang w:val="fr-FR"/>
        </w:rPr>
        <w:t xml:space="preserve"> Dès</w:t>
      </w:r>
      <w:r w:rsidR="00B3208F" w:rsidRPr="00D1279D">
        <w:rPr>
          <w:rFonts w:ascii="Times New Roman" w:hAnsi="Times New Roman"/>
          <w:lang w:val="fr-FR"/>
        </w:rPr>
        <w:t xml:space="preserve"> </w:t>
      </w:r>
      <w:r w:rsidR="002568E3" w:rsidRPr="00D1279D">
        <w:rPr>
          <w:rFonts w:ascii="Times New Roman" w:hAnsi="Times New Roman"/>
          <w:lang w:val="fr-FR"/>
        </w:rPr>
        <w:t>le personnage principal est arrivé à</w:t>
      </w:r>
      <w:r w:rsidR="005D3B29" w:rsidRPr="00D1279D">
        <w:rPr>
          <w:rFonts w:ascii="Times New Roman" w:hAnsi="Times New Roman"/>
          <w:lang w:val="fr-FR"/>
        </w:rPr>
        <w:t xml:space="preserve"> la lune, le </w:t>
      </w:r>
      <w:r w:rsidR="00D00195" w:rsidRPr="00D1279D">
        <w:rPr>
          <w:rFonts w:ascii="Times New Roman" w:hAnsi="Times New Roman"/>
          <w:lang w:val="fr-FR"/>
        </w:rPr>
        <w:t xml:space="preserve">narrateur décrit la nature comme </w:t>
      </w:r>
      <w:r w:rsidR="00FB1BA0" w:rsidRPr="00D1279D">
        <w:rPr>
          <w:rFonts w:ascii="Times New Roman" w:hAnsi="Times New Roman"/>
          <w:lang w:val="fr-FR"/>
        </w:rPr>
        <w:t>le paradis.</w:t>
      </w:r>
      <w:r w:rsidR="00D67358" w:rsidRPr="00D1279D">
        <w:rPr>
          <w:rFonts w:ascii="Times New Roman" w:hAnsi="Times New Roman"/>
          <w:lang w:val="fr-FR"/>
        </w:rPr>
        <w:t xml:space="preserve"> </w:t>
      </w:r>
      <w:r w:rsidR="00D00195" w:rsidRPr="00D1279D">
        <w:rPr>
          <w:rFonts w:ascii="Times New Roman" w:hAnsi="Times New Roman"/>
          <w:lang w:val="fr-FR"/>
        </w:rPr>
        <w:t xml:space="preserve">La première image </w:t>
      </w:r>
      <w:r w:rsidR="003348B8" w:rsidRPr="00D1279D">
        <w:rPr>
          <w:rFonts w:ascii="Times New Roman" w:hAnsi="Times New Roman"/>
          <w:lang w:val="fr-FR"/>
        </w:rPr>
        <w:t xml:space="preserve">qu’il donne </w:t>
      </w:r>
      <w:r w:rsidR="00D00195" w:rsidRPr="00D1279D">
        <w:rPr>
          <w:rFonts w:ascii="Times New Roman" w:hAnsi="Times New Roman"/>
          <w:lang w:val="fr-FR"/>
        </w:rPr>
        <w:t>est quatre grandes rivières qui forment un lac.</w:t>
      </w:r>
      <w:r w:rsidR="00F3614D" w:rsidRPr="00D1279D">
        <w:rPr>
          <w:rFonts w:ascii="Times New Roman" w:hAnsi="Times New Roman"/>
          <w:lang w:val="fr-FR"/>
        </w:rPr>
        <w:t xml:space="preserve"> </w:t>
      </w:r>
      <w:r w:rsidR="004E371A" w:rsidRPr="00D1279D">
        <w:rPr>
          <w:rFonts w:ascii="Times New Roman" w:hAnsi="Times New Roman"/>
          <w:lang w:val="fr-FR"/>
        </w:rPr>
        <w:t xml:space="preserve">Il décrit </w:t>
      </w:r>
      <w:r w:rsidR="005259A7" w:rsidRPr="00D1279D">
        <w:rPr>
          <w:rFonts w:ascii="Times New Roman" w:hAnsi="Times New Roman"/>
          <w:lang w:val="fr-FR"/>
        </w:rPr>
        <w:t>les cailloux</w:t>
      </w:r>
      <w:r w:rsidR="009A1F4E" w:rsidRPr="00D1279D">
        <w:rPr>
          <w:rFonts w:ascii="Times New Roman" w:hAnsi="Times New Roman"/>
          <w:lang w:val="fr-FR"/>
        </w:rPr>
        <w:t xml:space="preserve"> </w:t>
      </w:r>
      <w:r w:rsidR="006E1C58" w:rsidRPr="00D1279D">
        <w:rPr>
          <w:rFonts w:ascii="Times New Roman" w:hAnsi="Times New Roman"/>
          <w:lang w:val="fr-FR"/>
        </w:rPr>
        <w:t xml:space="preserve">qui se </w:t>
      </w:r>
      <w:r w:rsidR="00295803" w:rsidRPr="00D1279D">
        <w:rPr>
          <w:rFonts w:ascii="Times New Roman" w:hAnsi="Times New Roman"/>
          <w:lang w:val="fr-FR"/>
        </w:rPr>
        <w:t>trouvent</w:t>
      </w:r>
      <w:r w:rsidR="006E1C58" w:rsidRPr="00D1279D">
        <w:rPr>
          <w:rFonts w:ascii="Times New Roman" w:hAnsi="Times New Roman"/>
          <w:lang w:val="fr-FR"/>
        </w:rPr>
        <w:t xml:space="preserve"> </w:t>
      </w:r>
      <w:r w:rsidR="009A1F4E" w:rsidRPr="00D1279D">
        <w:rPr>
          <w:rFonts w:ascii="Times New Roman" w:hAnsi="Times New Roman"/>
          <w:lang w:val="fr-FR"/>
        </w:rPr>
        <w:t xml:space="preserve">autour de l’eau </w:t>
      </w:r>
      <w:r w:rsidR="0097532A" w:rsidRPr="00D1279D">
        <w:rPr>
          <w:rFonts w:ascii="Times New Roman" w:hAnsi="Times New Roman"/>
          <w:lang w:val="fr-FR"/>
        </w:rPr>
        <w:t xml:space="preserve">et au-dessus des herbes </w:t>
      </w:r>
      <w:r w:rsidR="00295803" w:rsidRPr="00D1279D">
        <w:rPr>
          <w:rFonts w:ascii="Times New Roman" w:hAnsi="Times New Roman"/>
          <w:lang w:val="fr-FR"/>
        </w:rPr>
        <w:t xml:space="preserve">comme lisses </w:t>
      </w:r>
      <w:r w:rsidR="004B49FB" w:rsidRPr="00D1279D">
        <w:rPr>
          <w:rFonts w:ascii="Times New Roman" w:hAnsi="Times New Roman"/>
          <w:lang w:val="fr-FR"/>
        </w:rPr>
        <w:t>et doux.</w:t>
      </w:r>
      <w:r w:rsidR="00782114" w:rsidRPr="00D1279D">
        <w:rPr>
          <w:rFonts w:ascii="Times New Roman" w:hAnsi="Times New Roman"/>
          <w:lang w:val="fr-FR"/>
        </w:rPr>
        <w:t xml:space="preserve"> </w:t>
      </w:r>
      <w:r w:rsidR="00741C27" w:rsidRPr="00D1279D">
        <w:rPr>
          <w:rFonts w:ascii="Times New Roman" w:hAnsi="Times New Roman"/>
          <w:lang w:val="fr-FR"/>
        </w:rPr>
        <w:t xml:space="preserve">De la même façon, </w:t>
      </w:r>
      <w:r w:rsidR="0040357A" w:rsidRPr="00D1279D">
        <w:rPr>
          <w:rFonts w:ascii="Times New Roman" w:hAnsi="Times New Roman"/>
          <w:lang w:val="fr-FR"/>
        </w:rPr>
        <w:t xml:space="preserve">il raconte qu’il y a un bois avec des arbres </w:t>
      </w:r>
      <w:r w:rsidR="008C1E38" w:rsidRPr="00D1279D">
        <w:rPr>
          <w:rFonts w:ascii="Times New Roman" w:hAnsi="Times New Roman"/>
          <w:lang w:val="fr-FR"/>
        </w:rPr>
        <w:t xml:space="preserve">qui produit des ombres </w:t>
      </w:r>
      <w:r w:rsidR="0001642E" w:rsidRPr="00D1279D">
        <w:rPr>
          <w:rFonts w:ascii="Times New Roman" w:hAnsi="Times New Roman"/>
          <w:lang w:val="fr-FR"/>
        </w:rPr>
        <w:t xml:space="preserve">trop denses </w:t>
      </w:r>
      <w:r w:rsidR="00300799" w:rsidRPr="00D1279D">
        <w:rPr>
          <w:rFonts w:ascii="Times New Roman" w:hAnsi="Times New Roman"/>
          <w:lang w:val="fr-FR"/>
        </w:rPr>
        <w:t xml:space="preserve">avec ses </w:t>
      </w:r>
      <w:r w:rsidR="00EA0100" w:rsidRPr="00D1279D">
        <w:rPr>
          <w:rFonts w:ascii="Times New Roman" w:hAnsi="Times New Roman"/>
          <w:lang w:val="fr-FR"/>
        </w:rPr>
        <w:t>feuillages</w:t>
      </w:r>
      <w:r w:rsidR="00242160" w:rsidRPr="00D1279D">
        <w:rPr>
          <w:rFonts w:ascii="Times New Roman" w:hAnsi="Times New Roman"/>
          <w:lang w:val="fr-FR"/>
        </w:rPr>
        <w:t xml:space="preserve"> et que ses</w:t>
      </w:r>
      <w:r w:rsidR="00391C82" w:rsidRPr="00D1279D">
        <w:rPr>
          <w:rFonts w:ascii="Times New Roman" w:hAnsi="Times New Roman"/>
          <w:lang w:val="fr-FR"/>
        </w:rPr>
        <w:t xml:space="preserve"> branches sont </w:t>
      </w:r>
      <w:r w:rsidR="004B26D6" w:rsidRPr="00D1279D">
        <w:rPr>
          <w:rFonts w:ascii="Times New Roman" w:hAnsi="Times New Roman"/>
          <w:lang w:val="fr-FR"/>
        </w:rPr>
        <w:t>allongées</w:t>
      </w:r>
      <w:r w:rsidR="00391C82" w:rsidRPr="00D1279D">
        <w:rPr>
          <w:rFonts w:ascii="Times New Roman" w:hAnsi="Times New Roman"/>
          <w:lang w:val="fr-FR"/>
        </w:rPr>
        <w:t xml:space="preserve"> </w:t>
      </w:r>
      <w:r w:rsidR="00EA3789" w:rsidRPr="00D1279D">
        <w:rPr>
          <w:rFonts w:ascii="Times New Roman" w:hAnsi="Times New Roman"/>
          <w:lang w:val="fr-FR"/>
        </w:rPr>
        <w:t xml:space="preserve">vers le ciel. </w:t>
      </w:r>
      <w:r w:rsidR="00782114" w:rsidRPr="00D1279D">
        <w:rPr>
          <w:rFonts w:ascii="Times New Roman" w:hAnsi="Times New Roman"/>
          <w:lang w:val="fr-FR"/>
        </w:rPr>
        <w:t xml:space="preserve">Pour lui, l’odorat des fleurs </w:t>
      </w:r>
      <w:r w:rsidR="00FC1184" w:rsidRPr="00D1279D">
        <w:rPr>
          <w:rFonts w:ascii="Times New Roman" w:hAnsi="Times New Roman"/>
          <w:lang w:val="fr-FR"/>
        </w:rPr>
        <w:t xml:space="preserve">dans ce lieu </w:t>
      </w:r>
      <w:r w:rsidR="00A64909" w:rsidRPr="00D1279D">
        <w:rPr>
          <w:rFonts w:ascii="Times New Roman" w:hAnsi="Times New Roman"/>
          <w:lang w:val="fr-FR"/>
        </w:rPr>
        <w:t xml:space="preserve">là </w:t>
      </w:r>
      <w:r w:rsidR="00782114" w:rsidRPr="00D1279D">
        <w:rPr>
          <w:rFonts w:ascii="Times New Roman" w:hAnsi="Times New Roman"/>
          <w:lang w:val="fr-FR"/>
        </w:rPr>
        <w:t>le réjouit</w:t>
      </w:r>
      <w:r w:rsidR="00741C27" w:rsidRPr="00D1279D">
        <w:rPr>
          <w:rFonts w:ascii="Times New Roman" w:hAnsi="Times New Roman"/>
          <w:lang w:val="fr-FR"/>
        </w:rPr>
        <w:t>.</w:t>
      </w:r>
    </w:p>
    <w:p w:rsidR="00F60832" w:rsidRPr="00D1279D" w:rsidRDefault="00607A9C" w:rsidP="005F0564">
      <w:pPr>
        <w:spacing w:line="480" w:lineRule="auto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ab/>
        <w:t>Aprè</w:t>
      </w:r>
      <w:r w:rsidR="00CF6172" w:rsidRPr="00D1279D">
        <w:rPr>
          <w:rFonts w:ascii="Times New Roman" w:hAnsi="Times New Roman"/>
          <w:lang w:val="fr-FR"/>
        </w:rPr>
        <w:t xml:space="preserve">s de </w:t>
      </w:r>
      <w:r w:rsidR="00567948" w:rsidRPr="00D1279D">
        <w:rPr>
          <w:rFonts w:ascii="Times New Roman" w:hAnsi="Times New Roman"/>
          <w:lang w:val="fr-FR"/>
        </w:rPr>
        <w:t xml:space="preserve">s’extasier </w:t>
      </w:r>
      <w:r w:rsidR="00573014" w:rsidRPr="00D1279D">
        <w:rPr>
          <w:rFonts w:ascii="Times New Roman" w:hAnsi="Times New Roman"/>
          <w:lang w:val="fr-FR"/>
        </w:rPr>
        <w:t xml:space="preserve">avec la nature, le personnage principal rencontre </w:t>
      </w:r>
      <w:r w:rsidR="00BB4049" w:rsidRPr="00D1279D">
        <w:rPr>
          <w:rFonts w:ascii="Times New Roman" w:hAnsi="Times New Roman"/>
          <w:lang w:val="fr-FR"/>
        </w:rPr>
        <w:t>un être lunaire.</w:t>
      </w:r>
      <w:r w:rsidR="00CE5EF1" w:rsidRPr="00D1279D">
        <w:rPr>
          <w:rFonts w:ascii="Times New Roman" w:hAnsi="Times New Roman"/>
          <w:lang w:val="fr-FR"/>
        </w:rPr>
        <w:t xml:space="preserve"> Le narrateur le décrit </w:t>
      </w:r>
      <w:r w:rsidR="0022165E" w:rsidRPr="00D1279D">
        <w:rPr>
          <w:rFonts w:ascii="Times New Roman" w:hAnsi="Times New Roman"/>
          <w:lang w:val="fr-FR"/>
        </w:rPr>
        <w:t>comme un être très beau qui marchait avec quatre pattes</w:t>
      </w:r>
      <w:r w:rsidR="00B04B3F" w:rsidRPr="00D1279D">
        <w:rPr>
          <w:rFonts w:ascii="Times New Roman" w:hAnsi="Times New Roman"/>
          <w:lang w:val="fr-FR"/>
        </w:rPr>
        <w:t xml:space="preserve"> et parlait la </w:t>
      </w:r>
      <w:r w:rsidR="008E377D" w:rsidRPr="00D1279D">
        <w:rPr>
          <w:rFonts w:ascii="Times New Roman" w:hAnsi="Times New Roman"/>
          <w:lang w:val="fr-FR"/>
        </w:rPr>
        <w:t>même langue que le voyageur</w:t>
      </w:r>
      <w:r w:rsidR="00B04B3F" w:rsidRPr="00D1279D">
        <w:rPr>
          <w:rFonts w:ascii="Times New Roman" w:hAnsi="Times New Roman"/>
          <w:lang w:val="fr-FR"/>
        </w:rPr>
        <w:t>.</w:t>
      </w:r>
      <w:r w:rsidR="00F97C45" w:rsidRPr="00D1279D">
        <w:rPr>
          <w:rFonts w:ascii="Times New Roman" w:hAnsi="Times New Roman"/>
          <w:lang w:val="fr-FR"/>
        </w:rPr>
        <w:t xml:space="preserve"> Ensuite, </w:t>
      </w:r>
      <w:r w:rsidR="00752C59" w:rsidRPr="00D1279D">
        <w:rPr>
          <w:rFonts w:ascii="Times New Roman" w:hAnsi="Times New Roman"/>
          <w:lang w:val="fr-FR"/>
        </w:rPr>
        <w:t xml:space="preserve">les deux </w:t>
      </w:r>
      <w:r w:rsidR="00C44D54" w:rsidRPr="00D1279D">
        <w:rPr>
          <w:rFonts w:ascii="Times New Roman" w:hAnsi="Times New Roman"/>
          <w:lang w:val="fr-FR"/>
        </w:rPr>
        <w:t>ont eu</w:t>
      </w:r>
      <w:r w:rsidR="00C503FA" w:rsidRPr="00D1279D">
        <w:rPr>
          <w:rFonts w:ascii="Times New Roman" w:hAnsi="Times New Roman"/>
          <w:lang w:val="fr-FR"/>
        </w:rPr>
        <w:t xml:space="preserve"> </w:t>
      </w:r>
      <w:r w:rsidR="00BD6EBA" w:rsidRPr="00D1279D">
        <w:rPr>
          <w:rFonts w:ascii="Times New Roman" w:hAnsi="Times New Roman"/>
          <w:lang w:val="fr-FR"/>
        </w:rPr>
        <w:t>un</w:t>
      </w:r>
      <w:r w:rsidR="00C503FA" w:rsidRPr="00D1279D">
        <w:rPr>
          <w:rFonts w:ascii="Times New Roman" w:hAnsi="Times New Roman"/>
          <w:lang w:val="fr-FR"/>
        </w:rPr>
        <w:t xml:space="preserve"> dialogue </w:t>
      </w:r>
      <w:r w:rsidR="00DE45AA" w:rsidRPr="00D1279D">
        <w:rPr>
          <w:rFonts w:ascii="Times New Roman" w:hAnsi="Times New Roman"/>
          <w:lang w:val="fr-FR"/>
        </w:rPr>
        <w:t xml:space="preserve">où </w:t>
      </w:r>
      <w:r w:rsidR="005373F0" w:rsidRPr="00D1279D">
        <w:rPr>
          <w:rFonts w:ascii="Times New Roman" w:hAnsi="Times New Roman"/>
          <w:lang w:val="fr-FR"/>
        </w:rPr>
        <w:t>ils ont parlé</w:t>
      </w:r>
      <w:r w:rsidR="001D04DB" w:rsidRPr="00D1279D">
        <w:rPr>
          <w:rFonts w:ascii="Times New Roman" w:hAnsi="Times New Roman"/>
          <w:lang w:val="fr-FR"/>
        </w:rPr>
        <w:t xml:space="preserve"> de Dieu et la</w:t>
      </w:r>
      <w:r w:rsidR="005373F0" w:rsidRPr="00D1279D">
        <w:rPr>
          <w:rFonts w:ascii="Times New Roman" w:hAnsi="Times New Roman"/>
          <w:lang w:val="fr-FR"/>
        </w:rPr>
        <w:t xml:space="preserve"> </w:t>
      </w:r>
      <w:r w:rsidR="00305106" w:rsidRPr="00D1279D">
        <w:rPr>
          <w:rFonts w:ascii="Times New Roman" w:hAnsi="Times New Roman"/>
          <w:lang w:val="fr-FR"/>
        </w:rPr>
        <w:t xml:space="preserve">vie </w:t>
      </w:r>
      <w:r w:rsidR="005373F0" w:rsidRPr="00D1279D">
        <w:rPr>
          <w:rFonts w:ascii="Times New Roman" w:hAnsi="Times New Roman"/>
          <w:lang w:val="fr-FR"/>
        </w:rPr>
        <w:t>lunaire.</w:t>
      </w:r>
      <w:r w:rsidR="00F60832" w:rsidRPr="00D1279D">
        <w:rPr>
          <w:rFonts w:ascii="Times New Roman" w:hAnsi="Times New Roman"/>
          <w:lang w:val="fr-FR"/>
        </w:rPr>
        <w:t xml:space="preserve"> Au contraire des réactions des alchimistes dans le film</w:t>
      </w:r>
      <w:r w:rsidR="00163A9A" w:rsidRPr="00D1279D">
        <w:rPr>
          <w:rFonts w:ascii="Times New Roman" w:hAnsi="Times New Roman"/>
          <w:lang w:val="fr-FR"/>
        </w:rPr>
        <w:t>, la</w:t>
      </w:r>
      <w:r w:rsidR="000B21A8" w:rsidRPr="00D1279D">
        <w:rPr>
          <w:rFonts w:ascii="Times New Roman" w:hAnsi="Times New Roman"/>
          <w:lang w:val="fr-FR"/>
        </w:rPr>
        <w:t xml:space="preserve"> première interaction </w:t>
      </w:r>
      <w:r w:rsidR="00163A9A" w:rsidRPr="00D1279D">
        <w:rPr>
          <w:rFonts w:ascii="Times New Roman" w:hAnsi="Times New Roman"/>
          <w:lang w:val="fr-FR"/>
        </w:rPr>
        <w:t xml:space="preserve">du personnage avec l’extraterrestre est </w:t>
      </w:r>
      <w:r w:rsidR="00F60832" w:rsidRPr="00D1279D">
        <w:rPr>
          <w:rFonts w:ascii="Times New Roman" w:hAnsi="Times New Roman"/>
          <w:lang w:val="fr-FR"/>
        </w:rPr>
        <w:t>pacifique.</w:t>
      </w:r>
    </w:p>
    <w:p w:rsidR="004E5053" w:rsidRPr="00D1279D" w:rsidRDefault="0046234D" w:rsidP="005F0564">
      <w:pPr>
        <w:spacing w:line="480" w:lineRule="auto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ab/>
        <w:t xml:space="preserve">La fonction </w:t>
      </w:r>
      <w:r w:rsidR="00D13F0F" w:rsidRPr="00D1279D">
        <w:rPr>
          <w:rFonts w:ascii="Times New Roman" w:hAnsi="Times New Roman"/>
          <w:lang w:val="fr-FR"/>
        </w:rPr>
        <w:t>de cette société lunaire est critiquer, avec un point de vue étranger</w:t>
      </w:r>
      <w:r w:rsidR="001224C8" w:rsidRPr="00D1279D">
        <w:rPr>
          <w:rFonts w:ascii="Times New Roman" w:hAnsi="Times New Roman"/>
          <w:lang w:val="fr-FR"/>
        </w:rPr>
        <w:t>, la vie des humains.</w:t>
      </w:r>
      <w:r w:rsidR="00026C1C" w:rsidRPr="00D1279D">
        <w:rPr>
          <w:rFonts w:ascii="Times New Roman" w:hAnsi="Times New Roman"/>
          <w:lang w:val="fr-FR"/>
        </w:rPr>
        <w:t xml:space="preserve"> Dans ce passage, </w:t>
      </w:r>
      <w:r w:rsidR="00454DDB" w:rsidRPr="00D1279D">
        <w:rPr>
          <w:rFonts w:ascii="Times New Roman" w:hAnsi="Times New Roman"/>
          <w:lang w:val="fr-FR"/>
        </w:rPr>
        <w:t>l</w:t>
      </w:r>
      <w:r w:rsidR="00026C1C" w:rsidRPr="00D1279D">
        <w:rPr>
          <w:rFonts w:ascii="Times New Roman" w:hAnsi="Times New Roman"/>
          <w:lang w:val="fr-FR"/>
        </w:rPr>
        <w:t>’extraterrestre fait</w:t>
      </w:r>
      <w:r w:rsidR="001F482E" w:rsidRPr="00D1279D">
        <w:rPr>
          <w:rFonts w:ascii="Times New Roman" w:hAnsi="Times New Roman"/>
          <w:lang w:val="fr-FR"/>
        </w:rPr>
        <w:t xml:space="preserve"> des commentaires et </w:t>
      </w:r>
      <w:r w:rsidR="00154F95" w:rsidRPr="00D1279D">
        <w:rPr>
          <w:rFonts w:ascii="Times New Roman" w:hAnsi="Times New Roman"/>
          <w:lang w:val="fr-FR"/>
        </w:rPr>
        <w:t xml:space="preserve">des observations qui encourage au lecteur distinguer les </w:t>
      </w:r>
      <w:r w:rsidR="00B160C6" w:rsidRPr="00D1279D">
        <w:rPr>
          <w:rFonts w:ascii="Times New Roman" w:hAnsi="Times New Roman"/>
          <w:lang w:val="fr-FR"/>
        </w:rPr>
        <w:t>divergences l’utopie lunaire avec la Terre.</w:t>
      </w:r>
      <w:r w:rsidR="00AE64FC" w:rsidRPr="00D1279D">
        <w:rPr>
          <w:rFonts w:ascii="Times New Roman" w:hAnsi="Times New Roman"/>
          <w:lang w:val="fr-FR"/>
        </w:rPr>
        <w:t xml:space="preserve"> Cyrano fait un appel</w:t>
      </w:r>
      <w:r w:rsidR="004E0DE3" w:rsidRPr="00D1279D">
        <w:rPr>
          <w:rFonts w:ascii="Times New Roman" w:hAnsi="Times New Roman"/>
          <w:lang w:val="fr-FR"/>
        </w:rPr>
        <w:t xml:space="preserve"> à l’audience</w:t>
      </w:r>
      <w:r w:rsidR="00807461" w:rsidRPr="00D1279D">
        <w:rPr>
          <w:rFonts w:ascii="Times New Roman" w:hAnsi="Times New Roman"/>
          <w:lang w:val="fr-FR"/>
        </w:rPr>
        <w:t>,</w:t>
      </w:r>
      <w:r w:rsidR="00AE64FC" w:rsidRPr="00D1279D">
        <w:rPr>
          <w:rFonts w:ascii="Times New Roman" w:hAnsi="Times New Roman"/>
          <w:lang w:val="fr-FR"/>
        </w:rPr>
        <w:t xml:space="preserve"> avec ce type de conversations entre les deux personnages</w:t>
      </w:r>
      <w:r w:rsidR="004E0DE3" w:rsidRPr="00D1279D">
        <w:rPr>
          <w:rFonts w:ascii="Times New Roman" w:hAnsi="Times New Roman"/>
          <w:lang w:val="fr-FR"/>
        </w:rPr>
        <w:t xml:space="preserve">, </w:t>
      </w:r>
      <w:r w:rsidR="007F04F4" w:rsidRPr="00D1279D">
        <w:rPr>
          <w:rFonts w:ascii="Times New Roman" w:hAnsi="Times New Roman"/>
          <w:lang w:val="fr-FR"/>
        </w:rPr>
        <w:t xml:space="preserve">de </w:t>
      </w:r>
      <w:r w:rsidR="00546884" w:rsidRPr="00D1279D">
        <w:rPr>
          <w:rFonts w:ascii="Times New Roman" w:hAnsi="Times New Roman"/>
          <w:lang w:val="fr-FR"/>
        </w:rPr>
        <w:t>défier</w:t>
      </w:r>
      <w:r w:rsidR="007E2F7C" w:rsidRPr="00D1279D">
        <w:rPr>
          <w:rFonts w:ascii="Times New Roman" w:hAnsi="Times New Roman"/>
          <w:lang w:val="fr-FR"/>
        </w:rPr>
        <w:t xml:space="preserve"> </w:t>
      </w:r>
      <w:r w:rsidR="00546884" w:rsidRPr="00D1279D">
        <w:rPr>
          <w:rFonts w:ascii="Times New Roman" w:hAnsi="Times New Roman"/>
          <w:lang w:val="fr-FR"/>
        </w:rPr>
        <w:t>les pensé</w:t>
      </w:r>
      <w:r w:rsidR="00D9263C" w:rsidRPr="00D1279D">
        <w:rPr>
          <w:rFonts w:ascii="Times New Roman" w:hAnsi="Times New Roman"/>
          <w:lang w:val="fr-FR"/>
        </w:rPr>
        <w:t>es qui ont gouverné la société, la vie et la culture française</w:t>
      </w:r>
      <w:r w:rsidR="00AE64FC" w:rsidRPr="00D1279D">
        <w:rPr>
          <w:rFonts w:ascii="Times New Roman" w:hAnsi="Times New Roman"/>
          <w:lang w:val="fr-FR"/>
        </w:rPr>
        <w:t xml:space="preserve">. </w:t>
      </w:r>
      <w:r w:rsidR="004E122D" w:rsidRPr="00D1279D">
        <w:rPr>
          <w:rFonts w:ascii="Times New Roman" w:hAnsi="Times New Roman"/>
          <w:lang w:val="fr-FR"/>
        </w:rPr>
        <w:t>Il est possible que le rêve de l’</w:t>
      </w:r>
      <w:r w:rsidR="00F4342A" w:rsidRPr="00D1279D">
        <w:rPr>
          <w:rFonts w:ascii="Times New Roman" w:hAnsi="Times New Roman"/>
          <w:lang w:val="fr-FR"/>
        </w:rPr>
        <w:t>é</w:t>
      </w:r>
      <w:r w:rsidR="004E122D" w:rsidRPr="00D1279D">
        <w:rPr>
          <w:rFonts w:ascii="Times New Roman" w:hAnsi="Times New Roman"/>
          <w:lang w:val="fr-FR"/>
        </w:rPr>
        <w:t>crivain</w:t>
      </w:r>
      <w:r w:rsidR="005D348A" w:rsidRPr="00D1279D">
        <w:rPr>
          <w:rFonts w:ascii="Times New Roman" w:hAnsi="Times New Roman"/>
          <w:lang w:val="fr-FR"/>
        </w:rPr>
        <w:t xml:space="preserve"> </w:t>
      </w:r>
      <w:r w:rsidR="00F52174" w:rsidRPr="00D1279D">
        <w:rPr>
          <w:rFonts w:ascii="Times New Roman" w:hAnsi="Times New Roman"/>
          <w:lang w:val="fr-FR"/>
        </w:rPr>
        <w:t>soit</w:t>
      </w:r>
      <w:r w:rsidR="005D348A" w:rsidRPr="00D1279D">
        <w:rPr>
          <w:rFonts w:ascii="Times New Roman" w:hAnsi="Times New Roman"/>
          <w:lang w:val="fr-FR"/>
        </w:rPr>
        <w:t xml:space="preserve"> construire</w:t>
      </w:r>
      <w:r w:rsidR="00F52174" w:rsidRPr="00D1279D">
        <w:rPr>
          <w:rFonts w:ascii="Times New Roman" w:hAnsi="Times New Roman"/>
          <w:lang w:val="fr-FR"/>
        </w:rPr>
        <w:t xml:space="preserve"> à l’avenir une civilisation similaires à laquelle il dépeinte</w:t>
      </w:r>
      <w:r w:rsidR="004E5053" w:rsidRPr="00D1279D">
        <w:rPr>
          <w:rFonts w:ascii="Times New Roman" w:hAnsi="Times New Roman"/>
          <w:lang w:val="fr-FR"/>
        </w:rPr>
        <w:t>.</w:t>
      </w:r>
    </w:p>
    <w:p w:rsidR="00204AFE" w:rsidRPr="00D1279D" w:rsidRDefault="00AD4411" w:rsidP="005F0564">
      <w:pPr>
        <w:spacing w:line="480" w:lineRule="auto"/>
        <w:rPr>
          <w:rFonts w:ascii="Times New Roman" w:hAnsi="Times New Roman"/>
          <w:lang w:val="fr-FR"/>
        </w:rPr>
      </w:pPr>
      <w:r w:rsidRPr="00D1279D">
        <w:rPr>
          <w:rFonts w:ascii="Times New Roman" w:hAnsi="Times New Roman"/>
          <w:lang w:val="fr-FR"/>
        </w:rPr>
        <w:tab/>
        <w:t xml:space="preserve">En outre, </w:t>
      </w:r>
      <w:r w:rsidR="0041347E" w:rsidRPr="00D1279D">
        <w:rPr>
          <w:rFonts w:ascii="Times New Roman" w:hAnsi="Times New Roman"/>
          <w:lang w:val="fr-FR"/>
        </w:rPr>
        <w:t xml:space="preserve">la réaction du lecteur </w:t>
      </w:r>
      <w:r w:rsidR="00386A9E" w:rsidRPr="00D1279D">
        <w:rPr>
          <w:rFonts w:ascii="Times New Roman" w:hAnsi="Times New Roman"/>
          <w:lang w:val="fr-FR"/>
        </w:rPr>
        <w:t xml:space="preserve">sur ce passage peut varier </w:t>
      </w:r>
      <w:r w:rsidR="000B2F1C" w:rsidRPr="00D1279D">
        <w:rPr>
          <w:rFonts w:ascii="Times New Roman" w:hAnsi="Times New Roman"/>
          <w:lang w:val="fr-FR"/>
        </w:rPr>
        <w:t>de la même façon</w:t>
      </w:r>
      <w:r w:rsidR="00272552" w:rsidRPr="00D1279D">
        <w:rPr>
          <w:rFonts w:ascii="Times New Roman" w:hAnsi="Times New Roman"/>
          <w:lang w:val="fr-FR"/>
        </w:rPr>
        <w:t xml:space="preserve"> que </w:t>
      </w:r>
      <w:r w:rsidR="006B2810" w:rsidRPr="00D1279D">
        <w:rPr>
          <w:rFonts w:ascii="Times New Roman" w:hAnsi="Times New Roman"/>
          <w:lang w:val="fr-FR"/>
        </w:rPr>
        <w:t xml:space="preserve">l’opinion </w:t>
      </w:r>
      <w:r w:rsidR="00BD3C71" w:rsidRPr="00D1279D">
        <w:rPr>
          <w:rFonts w:ascii="Times New Roman" w:hAnsi="Times New Roman"/>
          <w:lang w:val="fr-FR"/>
        </w:rPr>
        <w:t>du spectateur sur le film.</w:t>
      </w:r>
      <w:r w:rsidR="00FD3FF1" w:rsidRPr="00D1279D">
        <w:rPr>
          <w:rFonts w:ascii="Times New Roman" w:hAnsi="Times New Roman"/>
          <w:lang w:val="fr-FR"/>
        </w:rPr>
        <w:t xml:space="preserve"> De même, </w:t>
      </w:r>
      <w:r w:rsidR="00F66B5F" w:rsidRPr="00D1279D">
        <w:rPr>
          <w:rFonts w:ascii="Times New Roman" w:hAnsi="Times New Roman"/>
          <w:lang w:val="fr-FR"/>
        </w:rPr>
        <w:t xml:space="preserve">le lecteur va réagir des manières différentes selon son idéologie politique et ses </w:t>
      </w:r>
      <w:r w:rsidR="000A6171" w:rsidRPr="00D1279D">
        <w:rPr>
          <w:rFonts w:ascii="Times New Roman" w:hAnsi="Times New Roman"/>
          <w:lang w:val="fr-FR"/>
        </w:rPr>
        <w:t>croyances religi</w:t>
      </w:r>
      <w:r w:rsidR="008B0563" w:rsidRPr="00D1279D">
        <w:rPr>
          <w:rFonts w:ascii="Times New Roman" w:hAnsi="Times New Roman"/>
          <w:lang w:val="fr-FR"/>
        </w:rPr>
        <w:t>euse</w:t>
      </w:r>
      <w:r w:rsidR="009B271F" w:rsidRPr="00D1279D">
        <w:rPr>
          <w:rFonts w:ascii="Times New Roman" w:hAnsi="Times New Roman"/>
          <w:lang w:val="fr-FR"/>
        </w:rPr>
        <w:t>s</w:t>
      </w:r>
      <w:r w:rsidR="00F66B5F" w:rsidRPr="00D1279D">
        <w:rPr>
          <w:rFonts w:ascii="Times New Roman" w:hAnsi="Times New Roman"/>
          <w:lang w:val="fr-FR"/>
        </w:rPr>
        <w:t>.</w:t>
      </w:r>
      <w:r w:rsidR="00E904A2" w:rsidRPr="00D1279D">
        <w:rPr>
          <w:rFonts w:ascii="Times New Roman" w:hAnsi="Times New Roman"/>
          <w:lang w:val="fr-FR"/>
        </w:rPr>
        <w:t xml:space="preserve"> Si le lecteur est un chrétien, il peut</w:t>
      </w:r>
      <w:r w:rsidR="009D2015" w:rsidRPr="00D1279D">
        <w:rPr>
          <w:rFonts w:ascii="Times New Roman" w:hAnsi="Times New Roman"/>
          <w:lang w:val="fr-FR"/>
        </w:rPr>
        <w:t xml:space="preserve"> détester ce livre en général, parce que Cyrano se moque des </w:t>
      </w:r>
      <w:r w:rsidR="00102DBE" w:rsidRPr="00D1279D">
        <w:rPr>
          <w:rFonts w:ascii="Times New Roman" w:hAnsi="Times New Roman"/>
          <w:lang w:val="fr-FR"/>
        </w:rPr>
        <w:t xml:space="preserve">saintes Écritures, mentionne de la libération </w:t>
      </w:r>
      <w:r w:rsidR="00D26EA9" w:rsidRPr="00D1279D">
        <w:rPr>
          <w:rFonts w:ascii="Times New Roman" w:hAnsi="Times New Roman"/>
          <w:lang w:val="fr-FR"/>
        </w:rPr>
        <w:t>sexuelle</w:t>
      </w:r>
      <w:r w:rsidR="000376FB" w:rsidRPr="00D1279D">
        <w:rPr>
          <w:rFonts w:ascii="Times New Roman" w:hAnsi="Times New Roman"/>
          <w:lang w:val="fr-FR"/>
        </w:rPr>
        <w:t xml:space="preserve"> et soutiens les </w:t>
      </w:r>
      <w:r w:rsidR="005D693C" w:rsidRPr="00D1279D">
        <w:rPr>
          <w:rFonts w:ascii="Times New Roman" w:hAnsi="Times New Roman"/>
          <w:lang w:val="fr-FR"/>
        </w:rPr>
        <w:t>découvertes scientifiques.</w:t>
      </w:r>
      <w:r w:rsidR="00F92FB5" w:rsidRPr="00D1279D">
        <w:rPr>
          <w:rFonts w:ascii="Times New Roman" w:hAnsi="Times New Roman"/>
          <w:lang w:val="fr-FR"/>
        </w:rPr>
        <w:t xml:space="preserve"> </w:t>
      </w:r>
      <w:r w:rsidR="00C551E8" w:rsidRPr="00D1279D">
        <w:rPr>
          <w:rFonts w:ascii="Times New Roman" w:hAnsi="Times New Roman"/>
          <w:lang w:val="fr-FR"/>
        </w:rPr>
        <w:t xml:space="preserve">Le but de voyage </w:t>
      </w:r>
      <w:r w:rsidR="00796C12" w:rsidRPr="00D1279D">
        <w:rPr>
          <w:rFonts w:ascii="Times New Roman" w:hAnsi="Times New Roman"/>
          <w:lang w:val="fr-FR"/>
        </w:rPr>
        <w:t xml:space="preserve">à la lune </w:t>
      </w:r>
      <w:r w:rsidR="00C551E8" w:rsidRPr="00D1279D">
        <w:rPr>
          <w:rFonts w:ascii="Times New Roman" w:hAnsi="Times New Roman"/>
          <w:lang w:val="fr-FR"/>
        </w:rPr>
        <w:t>dans le livre est semblable</w:t>
      </w:r>
      <w:r w:rsidR="00796C12" w:rsidRPr="00D1279D">
        <w:rPr>
          <w:rFonts w:ascii="Times New Roman" w:hAnsi="Times New Roman"/>
          <w:lang w:val="fr-FR"/>
        </w:rPr>
        <w:t xml:space="preserve"> au </w:t>
      </w:r>
      <w:r w:rsidR="00347E38" w:rsidRPr="00D1279D">
        <w:rPr>
          <w:rFonts w:ascii="Times New Roman" w:hAnsi="Times New Roman"/>
          <w:lang w:val="fr-FR"/>
        </w:rPr>
        <w:t>périple</w:t>
      </w:r>
      <w:r w:rsidR="00796C12" w:rsidRPr="00D1279D">
        <w:rPr>
          <w:rFonts w:ascii="Times New Roman" w:hAnsi="Times New Roman"/>
          <w:lang w:val="fr-FR"/>
        </w:rPr>
        <w:t xml:space="preserve"> dans le film,</w:t>
      </w:r>
      <w:r w:rsidR="00E36771" w:rsidRPr="00D1279D">
        <w:rPr>
          <w:rFonts w:ascii="Times New Roman" w:hAnsi="Times New Roman"/>
          <w:lang w:val="fr-FR"/>
        </w:rPr>
        <w:t xml:space="preserve"> Cyrano </w:t>
      </w:r>
      <w:r w:rsidR="007E49AF" w:rsidRPr="00D1279D">
        <w:rPr>
          <w:rFonts w:ascii="Times New Roman" w:hAnsi="Times New Roman"/>
          <w:lang w:val="fr-FR"/>
        </w:rPr>
        <w:t xml:space="preserve">a l’objectif </w:t>
      </w:r>
      <w:r w:rsidR="004B344C" w:rsidRPr="00D1279D">
        <w:rPr>
          <w:rFonts w:ascii="Times New Roman" w:hAnsi="Times New Roman"/>
          <w:lang w:val="fr-FR"/>
        </w:rPr>
        <w:t>de</w:t>
      </w:r>
      <w:r w:rsidR="00D54A08" w:rsidRPr="00D1279D">
        <w:rPr>
          <w:rFonts w:ascii="Times New Roman" w:hAnsi="Times New Roman"/>
          <w:lang w:val="fr-FR"/>
        </w:rPr>
        <w:t xml:space="preserve"> critiquer les règles culturelles </w:t>
      </w:r>
      <w:r w:rsidR="004A53D8" w:rsidRPr="00D1279D">
        <w:rPr>
          <w:rFonts w:ascii="Times New Roman" w:hAnsi="Times New Roman"/>
          <w:lang w:val="fr-FR"/>
        </w:rPr>
        <w:t>de son milieu.</w:t>
      </w:r>
      <w:r w:rsidR="0097630E" w:rsidRPr="00D1279D">
        <w:rPr>
          <w:rFonts w:ascii="Times New Roman" w:hAnsi="Times New Roman"/>
          <w:lang w:val="fr-FR"/>
        </w:rPr>
        <w:t xml:space="preserve"> </w:t>
      </w:r>
      <w:r w:rsidR="006E2A3C" w:rsidRPr="00D1279D">
        <w:rPr>
          <w:rFonts w:ascii="Times New Roman" w:hAnsi="Times New Roman"/>
          <w:lang w:val="fr-FR"/>
        </w:rPr>
        <w:t xml:space="preserve">Il est </w:t>
      </w:r>
      <w:r w:rsidR="00820F0C" w:rsidRPr="00D1279D">
        <w:rPr>
          <w:rFonts w:ascii="Times New Roman" w:hAnsi="Times New Roman"/>
          <w:lang w:val="fr-FR"/>
        </w:rPr>
        <w:t xml:space="preserve">important </w:t>
      </w:r>
      <w:r w:rsidR="00DC3904" w:rsidRPr="00D1279D">
        <w:rPr>
          <w:rFonts w:ascii="Times New Roman" w:hAnsi="Times New Roman"/>
          <w:lang w:val="fr-FR"/>
        </w:rPr>
        <w:t>de considérer que Cyrano a écrit ce livre pour un</w:t>
      </w:r>
      <w:r w:rsidR="00ED52EF" w:rsidRPr="00D1279D">
        <w:rPr>
          <w:rFonts w:ascii="Times New Roman" w:hAnsi="Times New Roman"/>
          <w:lang w:val="fr-FR"/>
        </w:rPr>
        <w:t>e</w:t>
      </w:r>
      <w:r w:rsidR="00DC3904" w:rsidRPr="00D1279D">
        <w:rPr>
          <w:rFonts w:ascii="Times New Roman" w:hAnsi="Times New Roman"/>
          <w:lang w:val="fr-FR"/>
        </w:rPr>
        <w:t xml:space="preserve"> </w:t>
      </w:r>
      <w:r w:rsidR="00BE6DD5" w:rsidRPr="00D1279D">
        <w:rPr>
          <w:rFonts w:ascii="Times New Roman" w:hAnsi="Times New Roman"/>
          <w:lang w:val="fr-FR"/>
        </w:rPr>
        <w:t>audience</w:t>
      </w:r>
      <w:r w:rsidR="00DC3904" w:rsidRPr="00D1279D">
        <w:rPr>
          <w:rFonts w:ascii="Times New Roman" w:hAnsi="Times New Roman"/>
          <w:lang w:val="fr-FR"/>
        </w:rPr>
        <w:t xml:space="preserve"> </w:t>
      </w:r>
      <w:r w:rsidR="00ED52EF" w:rsidRPr="00D1279D">
        <w:rPr>
          <w:rFonts w:ascii="Times New Roman" w:hAnsi="Times New Roman"/>
          <w:lang w:val="fr-FR"/>
        </w:rPr>
        <w:t xml:space="preserve">très spécifique que </w:t>
      </w:r>
      <w:r w:rsidR="00554E3B" w:rsidRPr="00D1279D">
        <w:rPr>
          <w:rFonts w:ascii="Times New Roman" w:hAnsi="Times New Roman"/>
          <w:lang w:val="fr-FR"/>
        </w:rPr>
        <w:t>partageait</w:t>
      </w:r>
      <w:r w:rsidR="0007510F" w:rsidRPr="00D1279D">
        <w:rPr>
          <w:rFonts w:ascii="Times New Roman" w:hAnsi="Times New Roman"/>
          <w:lang w:val="fr-FR"/>
        </w:rPr>
        <w:t xml:space="preserve"> la même idéologie que lui.</w:t>
      </w:r>
      <w:r w:rsidR="00ED52EF" w:rsidRPr="00D1279D">
        <w:rPr>
          <w:rFonts w:ascii="Times New Roman" w:hAnsi="Times New Roman"/>
          <w:lang w:val="fr-FR"/>
        </w:rPr>
        <w:t xml:space="preserve"> </w:t>
      </w:r>
      <w:r w:rsidR="0007510F" w:rsidRPr="00D1279D">
        <w:rPr>
          <w:rFonts w:ascii="Times New Roman" w:hAnsi="Times New Roman"/>
          <w:lang w:val="fr-FR"/>
        </w:rPr>
        <w:t xml:space="preserve">Donc, ce livre était interdit et </w:t>
      </w:r>
      <w:r w:rsidR="000D4440" w:rsidRPr="00D1279D">
        <w:rPr>
          <w:rFonts w:ascii="Times New Roman" w:hAnsi="Times New Roman"/>
          <w:lang w:val="fr-FR"/>
        </w:rPr>
        <w:t>il n’</w:t>
      </w:r>
      <w:r w:rsidR="00854007" w:rsidRPr="00D1279D">
        <w:rPr>
          <w:rFonts w:ascii="Times New Roman" w:hAnsi="Times New Roman"/>
          <w:lang w:val="fr-FR"/>
        </w:rPr>
        <w:t>é</w:t>
      </w:r>
      <w:r w:rsidR="004A1C46" w:rsidRPr="00D1279D">
        <w:rPr>
          <w:rFonts w:ascii="Times New Roman" w:hAnsi="Times New Roman"/>
          <w:lang w:val="fr-FR"/>
        </w:rPr>
        <w:t>tait pas possible de le publi</w:t>
      </w:r>
      <w:r w:rsidR="000D4440" w:rsidRPr="00D1279D">
        <w:rPr>
          <w:rFonts w:ascii="Times New Roman" w:hAnsi="Times New Roman"/>
          <w:lang w:val="fr-FR"/>
        </w:rPr>
        <w:t>er.</w:t>
      </w:r>
      <w:r w:rsidR="007C6494" w:rsidRPr="00D1279D">
        <w:rPr>
          <w:rFonts w:ascii="Times New Roman" w:hAnsi="Times New Roman"/>
          <w:lang w:val="fr-FR"/>
        </w:rPr>
        <w:t xml:space="preserve"> </w:t>
      </w:r>
      <w:r w:rsidR="001E637E" w:rsidRPr="00D1279D">
        <w:rPr>
          <w:rFonts w:ascii="Times New Roman" w:hAnsi="Times New Roman"/>
          <w:lang w:val="fr-FR"/>
        </w:rPr>
        <w:t>À</w:t>
      </w:r>
      <w:r w:rsidR="001B2261" w:rsidRPr="00D1279D">
        <w:rPr>
          <w:rFonts w:ascii="Times New Roman" w:hAnsi="Times New Roman"/>
          <w:lang w:val="fr-FR"/>
        </w:rPr>
        <w:t xml:space="preserve"> mon avis, </w:t>
      </w:r>
      <w:r w:rsidR="001E637E" w:rsidRPr="00D1279D">
        <w:rPr>
          <w:rFonts w:ascii="Times New Roman" w:hAnsi="Times New Roman"/>
          <w:lang w:val="fr-FR"/>
        </w:rPr>
        <w:t xml:space="preserve">Cyrano était un homme qui </w:t>
      </w:r>
      <w:r w:rsidR="00E838DF" w:rsidRPr="00D1279D">
        <w:rPr>
          <w:rFonts w:ascii="Times New Roman" w:hAnsi="Times New Roman"/>
          <w:lang w:val="fr-FR"/>
        </w:rPr>
        <w:t xml:space="preserve">a </w:t>
      </w:r>
      <w:r w:rsidR="00FD039A" w:rsidRPr="00D1279D">
        <w:rPr>
          <w:rFonts w:ascii="Times New Roman" w:hAnsi="Times New Roman"/>
          <w:lang w:val="fr-FR"/>
        </w:rPr>
        <w:t xml:space="preserve">grandi et a </w:t>
      </w:r>
      <w:r w:rsidR="00E838DF" w:rsidRPr="00D1279D">
        <w:rPr>
          <w:rFonts w:ascii="Times New Roman" w:hAnsi="Times New Roman"/>
          <w:lang w:val="fr-FR"/>
        </w:rPr>
        <w:t>vé</w:t>
      </w:r>
      <w:r w:rsidR="00663826" w:rsidRPr="00D1279D">
        <w:rPr>
          <w:rFonts w:ascii="Times New Roman" w:hAnsi="Times New Roman"/>
          <w:lang w:val="fr-FR"/>
        </w:rPr>
        <w:t xml:space="preserve">cu </w:t>
      </w:r>
      <w:r w:rsidR="00936903" w:rsidRPr="00D1279D">
        <w:rPr>
          <w:rFonts w:ascii="Times New Roman" w:hAnsi="Times New Roman"/>
          <w:lang w:val="fr-FR"/>
        </w:rPr>
        <w:t xml:space="preserve">avec des </w:t>
      </w:r>
      <w:r w:rsidR="00FD039A" w:rsidRPr="00D1279D">
        <w:rPr>
          <w:rFonts w:ascii="Times New Roman" w:hAnsi="Times New Roman"/>
          <w:lang w:val="fr-FR"/>
        </w:rPr>
        <w:t>privilèges</w:t>
      </w:r>
      <w:r w:rsidR="00414CE9" w:rsidRPr="00D1279D">
        <w:rPr>
          <w:rFonts w:ascii="Times New Roman" w:hAnsi="Times New Roman"/>
          <w:lang w:val="fr-FR"/>
        </w:rPr>
        <w:t xml:space="preserve"> qui beaucoup d’</w:t>
      </w:r>
      <w:r w:rsidR="008A0046" w:rsidRPr="00D1279D">
        <w:rPr>
          <w:rFonts w:ascii="Times New Roman" w:hAnsi="Times New Roman"/>
          <w:lang w:val="fr-FR"/>
        </w:rPr>
        <w:t>individ</w:t>
      </w:r>
      <w:r w:rsidR="00414CE9" w:rsidRPr="00D1279D">
        <w:rPr>
          <w:rFonts w:ascii="Times New Roman" w:hAnsi="Times New Roman"/>
          <w:lang w:val="fr-FR"/>
        </w:rPr>
        <w:t>us n’ont pas pu avoir</w:t>
      </w:r>
      <w:r w:rsidR="00025A28" w:rsidRPr="00D1279D">
        <w:rPr>
          <w:rFonts w:ascii="Times New Roman" w:hAnsi="Times New Roman"/>
          <w:lang w:val="fr-FR"/>
        </w:rPr>
        <w:t xml:space="preserve">. Par conséquent, </w:t>
      </w:r>
      <w:r w:rsidR="00EB1D2E" w:rsidRPr="00D1279D">
        <w:rPr>
          <w:rFonts w:ascii="Times New Roman" w:hAnsi="Times New Roman"/>
          <w:lang w:val="fr-FR"/>
        </w:rPr>
        <w:t xml:space="preserve">il </w:t>
      </w:r>
      <w:r w:rsidR="00BF07B7" w:rsidRPr="00D1279D">
        <w:rPr>
          <w:rFonts w:ascii="Times New Roman" w:hAnsi="Times New Roman"/>
          <w:lang w:val="fr-FR"/>
        </w:rPr>
        <w:t xml:space="preserve">s’est responsabilisé de </w:t>
      </w:r>
      <w:r w:rsidR="005928D8" w:rsidRPr="00D1279D">
        <w:rPr>
          <w:rFonts w:ascii="Times New Roman" w:hAnsi="Times New Roman"/>
          <w:lang w:val="fr-FR"/>
        </w:rPr>
        <w:t xml:space="preserve">distribuer toutes les opportunités d’une manière </w:t>
      </w:r>
      <w:r w:rsidR="00FB1030" w:rsidRPr="00D1279D">
        <w:rPr>
          <w:rFonts w:ascii="Times New Roman" w:hAnsi="Times New Roman"/>
          <w:lang w:val="fr-FR"/>
        </w:rPr>
        <w:t>équitable</w:t>
      </w:r>
      <w:r w:rsidR="002606DE" w:rsidRPr="00D1279D">
        <w:rPr>
          <w:rFonts w:ascii="Times New Roman" w:hAnsi="Times New Roman"/>
          <w:lang w:val="fr-FR"/>
        </w:rPr>
        <w:t xml:space="preserve"> et vivre dans un</w:t>
      </w:r>
      <w:r w:rsidR="0080252C" w:rsidRPr="00D1279D">
        <w:rPr>
          <w:rFonts w:ascii="Times New Roman" w:hAnsi="Times New Roman"/>
          <w:lang w:val="fr-FR"/>
        </w:rPr>
        <w:t>e</w:t>
      </w:r>
      <w:r w:rsidR="002606DE" w:rsidRPr="00D1279D">
        <w:rPr>
          <w:rFonts w:ascii="Times New Roman" w:hAnsi="Times New Roman"/>
          <w:lang w:val="fr-FR"/>
        </w:rPr>
        <w:t xml:space="preserve"> société plus juste</w:t>
      </w:r>
      <w:r w:rsidR="00FB1030" w:rsidRPr="00D1279D">
        <w:rPr>
          <w:rFonts w:ascii="Times New Roman" w:hAnsi="Times New Roman"/>
          <w:lang w:val="fr-FR"/>
        </w:rPr>
        <w:t>.</w:t>
      </w:r>
    </w:p>
    <w:sectPr w:rsidR="00204AFE" w:rsidRPr="00D1279D" w:rsidSect="00A35CC5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806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AE" w:rsidRDefault="003811AE" w:rsidP="00CA41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1AE" w:rsidRDefault="003811AE" w:rsidP="003811A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AE" w:rsidRDefault="003811AE" w:rsidP="00CA41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3811AE" w:rsidRDefault="003811AE" w:rsidP="003811AE">
    <w:pPr>
      <w:pStyle w:val="Header"/>
      <w:ind w:right="360"/>
    </w:pPr>
    <w:r>
      <w:t>Javier Jesús Macossay Hernández</w:t>
    </w:r>
  </w:p>
  <w:p w:rsidR="003811AE" w:rsidRDefault="003811AE">
    <w:pPr>
      <w:pStyle w:val="Header"/>
    </w:pPr>
    <w:r>
      <w:t>Français 392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76E31"/>
    <w:rsid w:val="00002DAC"/>
    <w:rsid w:val="0000350F"/>
    <w:rsid w:val="000104A1"/>
    <w:rsid w:val="00011A03"/>
    <w:rsid w:val="00013D2A"/>
    <w:rsid w:val="0001642E"/>
    <w:rsid w:val="0001648A"/>
    <w:rsid w:val="00017216"/>
    <w:rsid w:val="00022EE0"/>
    <w:rsid w:val="00022F12"/>
    <w:rsid w:val="00025A28"/>
    <w:rsid w:val="00026C1C"/>
    <w:rsid w:val="00030012"/>
    <w:rsid w:val="00030B13"/>
    <w:rsid w:val="0003219F"/>
    <w:rsid w:val="0003726B"/>
    <w:rsid w:val="000376FB"/>
    <w:rsid w:val="00040EC6"/>
    <w:rsid w:val="00046431"/>
    <w:rsid w:val="000474B5"/>
    <w:rsid w:val="000535B5"/>
    <w:rsid w:val="0005537B"/>
    <w:rsid w:val="00057ED3"/>
    <w:rsid w:val="0006177A"/>
    <w:rsid w:val="000620BE"/>
    <w:rsid w:val="000627AB"/>
    <w:rsid w:val="00066C6E"/>
    <w:rsid w:val="0007102D"/>
    <w:rsid w:val="0007510F"/>
    <w:rsid w:val="0008215E"/>
    <w:rsid w:val="000832D0"/>
    <w:rsid w:val="000A1031"/>
    <w:rsid w:val="000A2C8A"/>
    <w:rsid w:val="000A6171"/>
    <w:rsid w:val="000A705A"/>
    <w:rsid w:val="000B0D42"/>
    <w:rsid w:val="000B1C65"/>
    <w:rsid w:val="000B21A8"/>
    <w:rsid w:val="000B2F1C"/>
    <w:rsid w:val="000B57E9"/>
    <w:rsid w:val="000C40B0"/>
    <w:rsid w:val="000C5442"/>
    <w:rsid w:val="000D24EA"/>
    <w:rsid w:val="000D3B91"/>
    <w:rsid w:val="000D4440"/>
    <w:rsid w:val="000D5708"/>
    <w:rsid w:val="000D7B83"/>
    <w:rsid w:val="000F10CB"/>
    <w:rsid w:val="000F6649"/>
    <w:rsid w:val="00102DBE"/>
    <w:rsid w:val="00111727"/>
    <w:rsid w:val="001203AF"/>
    <w:rsid w:val="001224C8"/>
    <w:rsid w:val="0012294B"/>
    <w:rsid w:val="00134504"/>
    <w:rsid w:val="00136E9F"/>
    <w:rsid w:val="00143440"/>
    <w:rsid w:val="00144238"/>
    <w:rsid w:val="00150F63"/>
    <w:rsid w:val="001516F8"/>
    <w:rsid w:val="001517D5"/>
    <w:rsid w:val="00154F95"/>
    <w:rsid w:val="00155BFA"/>
    <w:rsid w:val="00155EBD"/>
    <w:rsid w:val="00155FB7"/>
    <w:rsid w:val="00156A93"/>
    <w:rsid w:val="00162604"/>
    <w:rsid w:val="00163A9A"/>
    <w:rsid w:val="001720BA"/>
    <w:rsid w:val="0017299D"/>
    <w:rsid w:val="0017639A"/>
    <w:rsid w:val="001836C1"/>
    <w:rsid w:val="001866E7"/>
    <w:rsid w:val="00191BCB"/>
    <w:rsid w:val="00194D98"/>
    <w:rsid w:val="00196096"/>
    <w:rsid w:val="00197E52"/>
    <w:rsid w:val="001A054A"/>
    <w:rsid w:val="001A14C8"/>
    <w:rsid w:val="001A1B87"/>
    <w:rsid w:val="001A4BCD"/>
    <w:rsid w:val="001B2261"/>
    <w:rsid w:val="001B463F"/>
    <w:rsid w:val="001B6FD4"/>
    <w:rsid w:val="001C2FBE"/>
    <w:rsid w:val="001C423A"/>
    <w:rsid w:val="001D04DB"/>
    <w:rsid w:val="001D19EA"/>
    <w:rsid w:val="001D5220"/>
    <w:rsid w:val="001D6F05"/>
    <w:rsid w:val="001E3255"/>
    <w:rsid w:val="001E637E"/>
    <w:rsid w:val="001F0FA6"/>
    <w:rsid w:val="001F482E"/>
    <w:rsid w:val="00202E05"/>
    <w:rsid w:val="00204AFE"/>
    <w:rsid w:val="002131CF"/>
    <w:rsid w:val="0022165E"/>
    <w:rsid w:val="00221807"/>
    <w:rsid w:val="0022191A"/>
    <w:rsid w:val="00227813"/>
    <w:rsid w:val="002336C7"/>
    <w:rsid w:val="00234103"/>
    <w:rsid w:val="00234F06"/>
    <w:rsid w:val="00236450"/>
    <w:rsid w:val="0024083D"/>
    <w:rsid w:val="00241B53"/>
    <w:rsid w:val="00242160"/>
    <w:rsid w:val="00247A9B"/>
    <w:rsid w:val="00247DDD"/>
    <w:rsid w:val="002568E3"/>
    <w:rsid w:val="002600FE"/>
    <w:rsid w:val="002606DE"/>
    <w:rsid w:val="002626FB"/>
    <w:rsid w:val="00262C67"/>
    <w:rsid w:val="00267069"/>
    <w:rsid w:val="002720C5"/>
    <w:rsid w:val="00272552"/>
    <w:rsid w:val="0027583E"/>
    <w:rsid w:val="00280469"/>
    <w:rsid w:val="002818FC"/>
    <w:rsid w:val="00282447"/>
    <w:rsid w:val="002832B3"/>
    <w:rsid w:val="00284330"/>
    <w:rsid w:val="0028526A"/>
    <w:rsid w:val="002854BD"/>
    <w:rsid w:val="00285785"/>
    <w:rsid w:val="00287351"/>
    <w:rsid w:val="002905CA"/>
    <w:rsid w:val="002934EC"/>
    <w:rsid w:val="00295803"/>
    <w:rsid w:val="002A18D2"/>
    <w:rsid w:val="002A6BE4"/>
    <w:rsid w:val="002A7109"/>
    <w:rsid w:val="002B6AC1"/>
    <w:rsid w:val="002B6C93"/>
    <w:rsid w:val="002C1A15"/>
    <w:rsid w:val="002D42D1"/>
    <w:rsid w:val="002D4B5F"/>
    <w:rsid w:val="002D66AE"/>
    <w:rsid w:val="002E1A37"/>
    <w:rsid w:val="002E2675"/>
    <w:rsid w:val="002E37AD"/>
    <w:rsid w:val="002E72B9"/>
    <w:rsid w:val="002F08DA"/>
    <w:rsid w:val="002F5270"/>
    <w:rsid w:val="00300799"/>
    <w:rsid w:val="0030091E"/>
    <w:rsid w:val="00305106"/>
    <w:rsid w:val="00305D29"/>
    <w:rsid w:val="00313931"/>
    <w:rsid w:val="0032020C"/>
    <w:rsid w:val="00323223"/>
    <w:rsid w:val="00332D36"/>
    <w:rsid w:val="003348B8"/>
    <w:rsid w:val="00334FB3"/>
    <w:rsid w:val="00337D80"/>
    <w:rsid w:val="00342141"/>
    <w:rsid w:val="00347661"/>
    <w:rsid w:val="00347E38"/>
    <w:rsid w:val="00352459"/>
    <w:rsid w:val="00353EA7"/>
    <w:rsid w:val="0035783B"/>
    <w:rsid w:val="00360983"/>
    <w:rsid w:val="003614E4"/>
    <w:rsid w:val="00365481"/>
    <w:rsid w:val="003700DD"/>
    <w:rsid w:val="00371ADB"/>
    <w:rsid w:val="00372B12"/>
    <w:rsid w:val="0037405F"/>
    <w:rsid w:val="003765C6"/>
    <w:rsid w:val="003804A5"/>
    <w:rsid w:val="003811AE"/>
    <w:rsid w:val="00383AA6"/>
    <w:rsid w:val="00383E1F"/>
    <w:rsid w:val="003847C6"/>
    <w:rsid w:val="00385E1C"/>
    <w:rsid w:val="00386A9E"/>
    <w:rsid w:val="00390058"/>
    <w:rsid w:val="00390481"/>
    <w:rsid w:val="00391C82"/>
    <w:rsid w:val="00393DCD"/>
    <w:rsid w:val="00394B89"/>
    <w:rsid w:val="00395802"/>
    <w:rsid w:val="003A1039"/>
    <w:rsid w:val="003B05F1"/>
    <w:rsid w:val="003C3260"/>
    <w:rsid w:val="003C375D"/>
    <w:rsid w:val="003C536F"/>
    <w:rsid w:val="003D04EB"/>
    <w:rsid w:val="003D1992"/>
    <w:rsid w:val="003D3CFA"/>
    <w:rsid w:val="003D77EA"/>
    <w:rsid w:val="003D7A7F"/>
    <w:rsid w:val="003E12AF"/>
    <w:rsid w:val="003E28B3"/>
    <w:rsid w:val="003E4D6F"/>
    <w:rsid w:val="003F3B9D"/>
    <w:rsid w:val="0040357A"/>
    <w:rsid w:val="00406642"/>
    <w:rsid w:val="00406F94"/>
    <w:rsid w:val="0041347E"/>
    <w:rsid w:val="00414CE9"/>
    <w:rsid w:val="004178E4"/>
    <w:rsid w:val="0042301B"/>
    <w:rsid w:val="00423BA1"/>
    <w:rsid w:val="00430F8F"/>
    <w:rsid w:val="00435F0C"/>
    <w:rsid w:val="0044226F"/>
    <w:rsid w:val="00442405"/>
    <w:rsid w:val="00445D5E"/>
    <w:rsid w:val="00447D59"/>
    <w:rsid w:val="00447EC7"/>
    <w:rsid w:val="00454DDB"/>
    <w:rsid w:val="004567B8"/>
    <w:rsid w:val="004568BD"/>
    <w:rsid w:val="00456A46"/>
    <w:rsid w:val="0046234D"/>
    <w:rsid w:val="00474BEC"/>
    <w:rsid w:val="00475D13"/>
    <w:rsid w:val="00480E93"/>
    <w:rsid w:val="00484072"/>
    <w:rsid w:val="00485398"/>
    <w:rsid w:val="004860D7"/>
    <w:rsid w:val="00493C55"/>
    <w:rsid w:val="00496057"/>
    <w:rsid w:val="004A1C46"/>
    <w:rsid w:val="004A4716"/>
    <w:rsid w:val="004A53D8"/>
    <w:rsid w:val="004B26D6"/>
    <w:rsid w:val="004B2B23"/>
    <w:rsid w:val="004B344C"/>
    <w:rsid w:val="004B4507"/>
    <w:rsid w:val="004B49FB"/>
    <w:rsid w:val="004B54E0"/>
    <w:rsid w:val="004B68D1"/>
    <w:rsid w:val="004C010E"/>
    <w:rsid w:val="004C4069"/>
    <w:rsid w:val="004C62A5"/>
    <w:rsid w:val="004C7D71"/>
    <w:rsid w:val="004D0F45"/>
    <w:rsid w:val="004D2B06"/>
    <w:rsid w:val="004D632B"/>
    <w:rsid w:val="004D6B3F"/>
    <w:rsid w:val="004D7647"/>
    <w:rsid w:val="004E0DE3"/>
    <w:rsid w:val="004E122D"/>
    <w:rsid w:val="004E1711"/>
    <w:rsid w:val="004E205E"/>
    <w:rsid w:val="004E371A"/>
    <w:rsid w:val="004E5053"/>
    <w:rsid w:val="004E6F67"/>
    <w:rsid w:val="004F26FE"/>
    <w:rsid w:val="004F4828"/>
    <w:rsid w:val="004F5EA2"/>
    <w:rsid w:val="005017C0"/>
    <w:rsid w:val="00503B74"/>
    <w:rsid w:val="00505F8F"/>
    <w:rsid w:val="00510EF9"/>
    <w:rsid w:val="005202D8"/>
    <w:rsid w:val="005225DA"/>
    <w:rsid w:val="00522C76"/>
    <w:rsid w:val="00523016"/>
    <w:rsid w:val="005240AF"/>
    <w:rsid w:val="005247CC"/>
    <w:rsid w:val="005259A7"/>
    <w:rsid w:val="00525C69"/>
    <w:rsid w:val="005261B4"/>
    <w:rsid w:val="005261C5"/>
    <w:rsid w:val="0052737F"/>
    <w:rsid w:val="00527486"/>
    <w:rsid w:val="005305E6"/>
    <w:rsid w:val="00533D72"/>
    <w:rsid w:val="005340F3"/>
    <w:rsid w:val="00536D1F"/>
    <w:rsid w:val="005373F0"/>
    <w:rsid w:val="00541CBB"/>
    <w:rsid w:val="00542282"/>
    <w:rsid w:val="00545FF4"/>
    <w:rsid w:val="00546884"/>
    <w:rsid w:val="00547717"/>
    <w:rsid w:val="00553D8B"/>
    <w:rsid w:val="00554E3B"/>
    <w:rsid w:val="00555655"/>
    <w:rsid w:val="00562A35"/>
    <w:rsid w:val="00564483"/>
    <w:rsid w:val="00567948"/>
    <w:rsid w:val="00567A1C"/>
    <w:rsid w:val="00570537"/>
    <w:rsid w:val="00572BB7"/>
    <w:rsid w:val="00573014"/>
    <w:rsid w:val="0057709C"/>
    <w:rsid w:val="00577D2C"/>
    <w:rsid w:val="00583526"/>
    <w:rsid w:val="005875BA"/>
    <w:rsid w:val="005928D8"/>
    <w:rsid w:val="00595416"/>
    <w:rsid w:val="005A74CE"/>
    <w:rsid w:val="005B3169"/>
    <w:rsid w:val="005B36C6"/>
    <w:rsid w:val="005B4E45"/>
    <w:rsid w:val="005C0D6A"/>
    <w:rsid w:val="005C1D76"/>
    <w:rsid w:val="005C5E0B"/>
    <w:rsid w:val="005D1CDD"/>
    <w:rsid w:val="005D2570"/>
    <w:rsid w:val="005D2601"/>
    <w:rsid w:val="005D348A"/>
    <w:rsid w:val="005D3B29"/>
    <w:rsid w:val="005D693C"/>
    <w:rsid w:val="005E30A4"/>
    <w:rsid w:val="005E69DE"/>
    <w:rsid w:val="005E7E16"/>
    <w:rsid w:val="005F0564"/>
    <w:rsid w:val="005F0BAF"/>
    <w:rsid w:val="005F393A"/>
    <w:rsid w:val="006029E6"/>
    <w:rsid w:val="0060356C"/>
    <w:rsid w:val="00603FE5"/>
    <w:rsid w:val="0060439A"/>
    <w:rsid w:val="00604DC5"/>
    <w:rsid w:val="00607A9C"/>
    <w:rsid w:val="00610E8A"/>
    <w:rsid w:val="00611F50"/>
    <w:rsid w:val="00613795"/>
    <w:rsid w:val="00615B37"/>
    <w:rsid w:val="00617256"/>
    <w:rsid w:val="00623495"/>
    <w:rsid w:val="00623F68"/>
    <w:rsid w:val="006259C0"/>
    <w:rsid w:val="00631081"/>
    <w:rsid w:val="00636408"/>
    <w:rsid w:val="00640519"/>
    <w:rsid w:val="00642A87"/>
    <w:rsid w:val="006433CB"/>
    <w:rsid w:val="0064367B"/>
    <w:rsid w:val="0064503D"/>
    <w:rsid w:val="00652D47"/>
    <w:rsid w:val="0065431F"/>
    <w:rsid w:val="00663826"/>
    <w:rsid w:val="0066517C"/>
    <w:rsid w:val="00671587"/>
    <w:rsid w:val="00676274"/>
    <w:rsid w:val="00676A0E"/>
    <w:rsid w:val="00681860"/>
    <w:rsid w:val="006863B3"/>
    <w:rsid w:val="0068730A"/>
    <w:rsid w:val="00687369"/>
    <w:rsid w:val="00691C94"/>
    <w:rsid w:val="0069233F"/>
    <w:rsid w:val="006940B2"/>
    <w:rsid w:val="00697558"/>
    <w:rsid w:val="006A1BF1"/>
    <w:rsid w:val="006A431F"/>
    <w:rsid w:val="006A4428"/>
    <w:rsid w:val="006A5A5A"/>
    <w:rsid w:val="006B13AA"/>
    <w:rsid w:val="006B2810"/>
    <w:rsid w:val="006C115A"/>
    <w:rsid w:val="006C1B65"/>
    <w:rsid w:val="006C30C8"/>
    <w:rsid w:val="006C4E77"/>
    <w:rsid w:val="006D484D"/>
    <w:rsid w:val="006D48A7"/>
    <w:rsid w:val="006D6944"/>
    <w:rsid w:val="006E1C58"/>
    <w:rsid w:val="006E1CDF"/>
    <w:rsid w:val="006E2A3C"/>
    <w:rsid w:val="006E7D26"/>
    <w:rsid w:val="006F607A"/>
    <w:rsid w:val="00702DE9"/>
    <w:rsid w:val="00706513"/>
    <w:rsid w:val="00712CEC"/>
    <w:rsid w:val="007152FB"/>
    <w:rsid w:val="00720C99"/>
    <w:rsid w:val="00722930"/>
    <w:rsid w:val="00725CFB"/>
    <w:rsid w:val="00730283"/>
    <w:rsid w:val="00730F02"/>
    <w:rsid w:val="007329F6"/>
    <w:rsid w:val="00733109"/>
    <w:rsid w:val="00735AF5"/>
    <w:rsid w:val="007403F3"/>
    <w:rsid w:val="00741920"/>
    <w:rsid w:val="00741C27"/>
    <w:rsid w:val="00742375"/>
    <w:rsid w:val="0074275F"/>
    <w:rsid w:val="00745615"/>
    <w:rsid w:val="00752C59"/>
    <w:rsid w:val="00756BC4"/>
    <w:rsid w:val="00757A45"/>
    <w:rsid w:val="00761E3A"/>
    <w:rsid w:val="00764430"/>
    <w:rsid w:val="00767160"/>
    <w:rsid w:val="00767860"/>
    <w:rsid w:val="007721CB"/>
    <w:rsid w:val="00772DFC"/>
    <w:rsid w:val="00773904"/>
    <w:rsid w:val="00774FAC"/>
    <w:rsid w:val="00781DDD"/>
    <w:rsid w:val="00782114"/>
    <w:rsid w:val="00785158"/>
    <w:rsid w:val="00786BC1"/>
    <w:rsid w:val="00787DD0"/>
    <w:rsid w:val="007906E1"/>
    <w:rsid w:val="00790A4A"/>
    <w:rsid w:val="0079432E"/>
    <w:rsid w:val="00796C12"/>
    <w:rsid w:val="007A2115"/>
    <w:rsid w:val="007A2A68"/>
    <w:rsid w:val="007B5173"/>
    <w:rsid w:val="007C2CDC"/>
    <w:rsid w:val="007C6494"/>
    <w:rsid w:val="007C7D2F"/>
    <w:rsid w:val="007D0916"/>
    <w:rsid w:val="007D0C36"/>
    <w:rsid w:val="007D0D7F"/>
    <w:rsid w:val="007D16F5"/>
    <w:rsid w:val="007D64D2"/>
    <w:rsid w:val="007D7971"/>
    <w:rsid w:val="007D7B8D"/>
    <w:rsid w:val="007E0DE3"/>
    <w:rsid w:val="007E2F7C"/>
    <w:rsid w:val="007E49AF"/>
    <w:rsid w:val="007E6E39"/>
    <w:rsid w:val="007F04F4"/>
    <w:rsid w:val="007F280F"/>
    <w:rsid w:val="0080252C"/>
    <w:rsid w:val="00807461"/>
    <w:rsid w:val="0081111B"/>
    <w:rsid w:val="0081210F"/>
    <w:rsid w:val="00813394"/>
    <w:rsid w:val="00817178"/>
    <w:rsid w:val="00820F0C"/>
    <w:rsid w:val="008221B3"/>
    <w:rsid w:val="00830B0C"/>
    <w:rsid w:val="00836F5E"/>
    <w:rsid w:val="0084206F"/>
    <w:rsid w:val="00845327"/>
    <w:rsid w:val="00846877"/>
    <w:rsid w:val="00850268"/>
    <w:rsid w:val="0085133B"/>
    <w:rsid w:val="00854007"/>
    <w:rsid w:val="00854FA0"/>
    <w:rsid w:val="0086060D"/>
    <w:rsid w:val="008626EA"/>
    <w:rsid w:val="00865B5C"/>
    <w:rsid w:val="00866791"/>
    <w:rsid w:val="008674E9"/>
    <w:rsid w:val="008707E9"/>
    <w:rsid w:val="00871945"/>
    <w:rsid w:val="00876587"/>
    <w:rsid w:val="008843A6"/>
    <w:rsid w:val="00884871"/>
    <w:rsid w:val="008A0046"/>
    <w:rsid w:val="008A4004"/>
    <w:rsid w:val="008A6E63"/>
    <w:rsid w:val="008A7FB5"/>
    <w:rsid w:val="008B0563"/>
    <w:rsid w:val="008B73DA"/>
    <w:rsid w:val="008C1E38"/>
    <w:rsid w:val="008C2024"/>
    <w:rsid w:val="008C4E1F"/>
    <w:rsid w:val="008D0892"/>
    <w:rsid w:val="008E377D"/>
    <w:rsid w:val="008E7E30"/>
    <w:rsid w:val="008F0A2A"/>
    <w:rsid w:val="008F2A0C"/>
    <w:rsid w:val="008F5F4D"/>
    <w:rsid w:val="008F6708"/>
    <w:rsid w:val="009005CF"/>
    <w:rsid w:val="00906729"/>
    <w:rsid w:val="009210E3"/>
    <w:rsid w:val="00927F9C"/>
    <w:rsid w:val="009313C2"/>
    <w:rsid w:val="00936903"/>
    <w:rsid w:val="009405F7"/>
    <w:rsid w:val="00940C27"/>
    <w:rsid w:val="0094212C"/>
    <w:rsid w:val="00943180"/>
    <w:rsid w:val="0094333F"/>
    <w:rsid w:val="00945041"/>
    <w:rsid w:val="00950C95"/>
    <w:rsid w:val="0095120A"/>
    <w:rsid w:val="00951466"/>
    <w:rsid w:val="009525BA"/>
    <w:rsid w:val="009527CA"/>
    <w:rsid w:val="00953F61"/>
    <w:rsid w:val="009546DF"/>
    <w:rsid w:val="00964CA0"/>
    <w:rsid w:val="0097532A"/>
    <w:rsid w:val="0097630E"/>
    <w:rsid w:val="00982B14"/>
    <w:rsid w:val="009830FA"/>
    <w:rsid w:val="00986043"/>
    <w:rsid w:val="0099031E"/>
    <w:rsid w:val="00991C8A"/>
    <w:rsid w:val="009944F2"/>
    <w:rsid w:val="00997DC3"/>
    <w:rsid w:val="009A1F4E"/>
    <w:rsid w:val="009A3929"/>
    <w:rsid w:val="009A4923"/>
    <w:rsid w:val="009B271F"/>
    <w:rsid w:val="009B3211"/>
    <w:rsid w:val="009B5020"/>
    <w:rsid w:val="009B6844"/>
    <w:rsid w:val="009B73A0"/>
    <w:rsid w:val="009C4B72"/>
    <w:rsid w:val="009C53FC"/>
    <w:rsid w:val="009C7DDC"/>
    <w:rsid w:val="009D0A5F"/>
    <w:rsid w:val="009D0D78"/>
    <w:rsid w:val="009D2015"/>
    <w:rsid w:val="009D609F"/>
    <w:rsid w:val="009E17EF"/>
    <w:rsid w:val="009E3F6C"/>
    <w:rsid w:val="009F23D3"/>
    <w:rsid w:val="009F569F"/>
    <w:rsid w:val="009F774C"/>
    <w:rsid w:val="00A02325"/>
    <w:rsid w:val="00A02773"/>
    <w:rsid w:val="00A142BB"/>
    <w:rsid w:val="00A16582"/>
    <w:rsid w:val="00A243F8"/>
    <w:rsid w:val="00A24422"/>
    <w:rsid w:val="00A30041"/>
    <w:rsid w:val="00A3014D"/>
    <w:rsid w:val="00A3190D"/>
    <w:rsid w:val="00A34175"/>
    <w:rsid w:val="00A34BF7"/>
    <w:rsid w:val="00A35CC5"/>
    <w:rsid w:val="00A365A3"/>
    <w:rsid w:val="00A422F5"/>
    <w:rsid w:val="00A439EC"/>
    <w:rsid w:val="00A44CF2"/>
    <w:rsid w:val="00A55064"/>
    <w:rsid w:val="00A64909"/>
    <w:rsid w:val="00A70A6E"/>
    <w:rsid w:val="00A718CA"/>
    <w:rsid w:val="00A7233C"/>
    <w:rsid w:val="00A74310"/>
    <w:rsid w:val="00A806AF"/>
    <w:rsid w:val="00A82F1A"/>
    <w:rsid w:val="00A84AF6"/>
    <w:rsid w:val="00A85BD6"/>
    <w:rsid w:val="00A8602C"/>
    <w:rsid w:val="00A8630E"/>
    <w:rsid w:val="00A87CE3"/>
    <w:rsid w:val="00A87FBA"/>
    <w:rsid w:val="00A9437D"/>
    <w:rsid w:val="00AA0313"/>
    <w:rsid w:val="00AA14BB"/>
    <w:rsid w:val="00AA6080"/>
    <w:rsid w:val="00AA7734"/>
    <w:rsid w:val="00AA7BF4"/>
    <w:rsid w:val="00AB3833"/>
    <w:rsid w:val="00AC038C"/>
    <w:rsid w:val="00AC2FBE"/>
    <w:rsid w:val="00AC4151"/>
    <w:rsid w:val="00AC6973"/>
    <w:rsid w:val="00AC772B"/>
    <w:rsid w:val="00AC7CBE"/>
    <w:rsid w:val="00AD4411"/>
    <w:rsid w:val="00AD4BC7"/>
    <w:rsid w:val="00AD5157"/>
    <w:rsid w:val="00AD78C8"/>
    <w:rsid w:val="00AD7E26"/>
    <w:rsid w:val="00AE0B36"/>
    <w:rsid w:val="00AE322B"/>
    <w:rsid w:val="00AE64FC"/>
    <w:rsid w:val="00AF1EEE"/>
    <w:rsid w:val="00AF29A2"/>
    <w:rsid w:val="00AF3E71"/>
    <w:rsid w:val="00AF4723"/>
    <w:rsid w:val="00AF728C"/>
    <w:rsid w:val="00AF7396"/>
    <w:rsid w:val="00AF78B8"/>
    <w:rsid w:val="00B00641"/>
    <w:rsid w:val="00B00DA4"/>
    <w:rsid w:val="00B013A9"/>
    <w:rsid w:val="00B049B3"/>
    <w:rsid w:val="00B04B3F"/>
    <w:rsid w:val="00B069D9"/>
    <w:rsid w:val="00B149CD"/>
    <w:rsid w:val="00B160C6"/>
    <w:rsid w:val="00B17553"/>
    <w:rsid w:val="00B23643"/>
    <w:rsid w:val="00B2681A"/>
    <w:rsid w:val="00B27B1B"/>
    <w:rsid w:val="00B3208F"/>
    <w:rsid w:val="00B3438D"/>
    <w:rsid w:val="00B40D1C"/>
    <w:rsid w:val="00B46812"/>
    <w:rsid w:val="00B634F5"/>
    <w:rsid w:val="00B6694A"/>
    <w:rsid w:val="00B67256"/>
    <w:rsid w:val="00B71C79"/>
    <w:rsid w:val="00B76E31"/>
    <w:rsid w:val="00B81163"/>
    <w:rsid w:val="00B83880"/>
    <w:rsid w:val="00B83CBC"/>
    <w:rsid w:val="00B87187"/>
    <w:rsid w:val="00B91471"/>
    <w:rsid w:val="00B9441F"/>
    <w:rsid w:val="00B9654B"/>
    <w:rsid w:val="00BA12F7"/>
    <w:rsid w:val="00BB10F6"/>
    <w:rsid w:val="00BB4049"/>
    <w:rsid w:val="00BB4BA7"/>
    <w:rsid w:val="00BB6BDC"/>
    <w:rsid w:val="00BB7027"/>
    <w:rsid w:val="00BC12D1"/>
    <w:rsid w:val="00BC23B2"/>
    <w:rsid w:val="00BC580C"/>
    <w:rsid w:val="00BD0869"/>
    <w:rsid w:val="00BD3C71"/>
    <w:rsid w:val="00BD6EBA"/>
    <w:rsid w:val="00BD76EC"/>
    <w:rsid w:val="00BD7B27"/>
    <w:rsid w:val="00BE0C26"/>
    <w:rsid w:val="00BE52CD"/>
    <w:rsid w:val="00BE6DD5"/>
    <w:rsid w:val="00BF07B7"/>
    <w:rsid w:val="00BF32E6"/>
    <w:rsid w:val="00BF7585"/>
    <w:rsid w:val="00BF7B96"/>
    <w:rsid w:val="00C06472"/>
    <w:rsid w:val="00C077AB"/>
    <w:rsid w:val="00C14C51"/>
    <w:rsid w:val="00C16A1B"/>
    <w:rsid w:val="00C173FD"/>
    <w:rsid w:val="00C22934"/>
    <w:rsid w:val="00C33064"/>
    <w:rsid w:val="00C332A4"/>
    <w:rsid w:val="00C33C68"/>
    <w:rsid w:val="00C34046"/>
    <w:rsid w:val="00C43C1B"/>
    <w:rsid w:val="00C443F9"/>
    <w:rsid w:val="00C444D7"/>
    <w:rsid w:val="00C44D54"/>
    <w:rsid w:val="00C503FA"/>
    <w:rsid w:val="00C50E5C"/>
    <w:rsid w:val="00C51DE3"/>
    <w:rsid w:val="00C529AF"/>
    <w:rsid w:val="00C532C7"/>
    <w:rsid w:val="00C551E8"/>
    <w:rsid w:val="00C55B3B"/>
    <w:rsid w:val="00C5636B"/>
    <w:rsid w:val="00C66BE0"/>
    <w:rsid w:val="00C72611"/>
    <w:rsid w:val="00C74518"/>
    <w:rsid w:val="00C92FA4"/>
    <w:rsid w:val="00CA3219"/>
    <w:rsid w:val="00CA39FE"/>
    <w:rsid w:val="00CA6AE9"/>
    <w:rsid w:val="00CA7E03"/>
    <w:rsid w:val="00CB16BC"/>
    <w:rsid w:val="00CB1ACB"/>
    <w:rsid w:val="00CB4A61"/>
    <w:rsid w:val="00CB622D"/>
    <w:rsid w:val="00CB6705"/>
    <w:rsid w:val="00CC063C"/>
    <w:rsid w:val="00CC39B7"/>
    <w:rsid w:val="00CD080A"/>
    <w:rsid w:val="00CD2A2E"/>
    <w:rsid w:val="00CD3597"/>
    <w:rsid w:val="00CE4A70"/>
    <w:rsid w:val="00CE5EF1"/>
    <w:rsid w:val="00CE653B"/>
    <w:rsid w:val="00CF5F3B"/>
    <w:rsid w:val="00CF6172"/>
    <w:rsid w:val="00CF75F5"/>
    <w:rsid w:val="00D00195"/>
    <w:rsid w:val="00D0059A"/>
    <w:rsid w:val="00D005AB"/>
    <w:rsid w:val="00D0197D"/>
    <w:rsid w:val="00D04F3B"/>
    <w:rsid w:val="00D07110"/>
    <w:rsid w:val="00D0770A"/>
    <w:rsid w:val="00D1279D"/>
    <w:rsid w:val="00D13C32"/>
    <w:rsid w:val="00D13F0F"/>
    <w:rsid w:val="00D14382"/>
    <w:rsid w:val="00D154AA"/>
    <w:rsid w:val="00D21263"/>
    <w:rsid w:val="00D21E1D"/>
    <w:rsid w:val="00D2401E"/>
    <w:rsid w:val="00D26EA9"/>
    <w:rsid w:val="00D30F6F"/>
    <w:rsid w:val="00D32B7E"/>
    <w:rsid w:val="00D34810"/>
    <w:rsid w:val="00D370F1"/>
    <w:rsid w:val="00D45066"/>
    <w:rsid w:val="00D505EE"/>
    <w:rsid w:val="00D5061B"/>
    <w:rsid w:val="00D50B2C"/>
    <w:rsid w:val="00D54A08"/>
    <w:rsid w:val="00D62862"/>
    <w:rsid w:val="00D64337"/>
    <w:rsid w:val="00D67358"/>
    <w:rsid w:val="00D71D56"/>
    <w:rsid w:val="00D72F5C"/>
    <w:rsid w:val="00D76551"/>
    <w:rsid w:val="00D77DC9"/>
    <w:rsid w:val="00D80A28"/>
    <w:rsid w:val="00D81432"/>
    <w:rsid w:val="00D84E34"/>
    <w:rsid w:val="00D86BC3"/>
    <w:rsid w:val="00D8724B"/>
    <w:rsid w:val="00D87727"/>
    <w:rsid w:val="00D9263C"/>
    <w:rsid w:val="00D92EA0"/>
    <w:rsid w:val="00D95049"/>
    <w:rsid w:val="00D96CFA"/>
    <w:rsid w:val="00D97111"/>
    <w:rsid w:val="00DA2A46"/>
    <w:rsid w:val="00DB104E"/>
    <w:rsid w:val="00DB15D2"/>
    <w:rsid w:val="00DB283A"/>
    <w:rsid w:val="00DB40CE"/>
    <w:rsid w:val="00DC070E"/>
    <w:rsid w:val="00DC3904"/>
    <w:rsid w:val="00DC49E8"/>
    <w:rsid w:val="00DC4B30"/>
    <w:rsid w:val="00DC5466"/>
    <w:rsid w:val="00DC699D"/>
    <w:rsid w:val="00DC7D06"/>
    <w:rsid w:val="00DD2244"/>
    <w:rsid w:val="00DD432B"/>
    <w:rsid w:val="00DD6BC6"/>
    <w:rsid w:val="00DE1E7A"/>
    <w:rsid w:val="00DE45AA"/>
    <w:rsid w:val="00DE46B0"/>
    <w:rsid w:val="00DE7C4D"/>
    <w:rsid w:val="00E05400"/>
    <w:rsid w:val="00E06384"/>
    <w:rsid w:val="00E12D4F"/>
    <w:rsid w:val="00E1386E"/>
    <w:rsid w:val="00E14526"/>
    <w:rsid w:val="00E14EDE"/>
    <w:rsid w:val="00E16301"/>
    <w:rsid w:val="00E21C15"/>
    <w:rsid w:val="00E23098"/>
    <w:rsid w:val="00E27A89"/>
    <w:rsid w:val="00E33BBC"/>
    <w:rsid w:val="00E36771"/>
    <w:rsid w:val="00E46362"/>
    <w:rsid w:val="00E47365"/>
    <w:rsid w:val="00E47916"/>
    <w:rsid w:val="00E53A1A"/>
    <w:rsid w:val="00E54A7A"/>
    <w:rsid w:val="00E56545"/>
    <w:rsid w:val="00E57CCF"/>
    <w:rsid w:val="00E64065"/>
    <w:rsid w:val="00E643B0"/>
    <w:rsid w:val="00E70B7C"/>
    <w:rsid w:val="00E75E25"/>
    <w:rsid w:val="00E80E93"/>
    <w:rsid w:val="00E838DF"/>
    <w:rsid w:val="00E904A2"/>
    <w:rsid w:val="00E939DD"/>
    <w:rsid w:val="00EA0100"/>
    <w:rsid w:val="00EA04C2"/>
    <w:rsid w:val="00EA3789"/>
    <w:rsid w:val="00EA6F26"/>
    <w:rsid w:val="00EA7148"/>
    <w:rsid w:val="00EB02FC"/>
    <w:rsid w:val="00EB03CB"/>
    <w:rsid w:val="00EB1D2E"/>
    <w:rsid w:val="00EC326B"/>
    <w:rsid w:val="00EC4710"/>
    <w:rsid w:val="00ED032D"/>
    <w:rsid w:val="00ED3D58"/>
    <w:rsid w:val="00ED3EE2"/>
    <w:rsid w:val="00ED434A"/>
    <w:rsid w:val="00ED52EF"/>
    <w:rsid w:val="00ED79A4"/>
    <w:rsid w:val="00EE36AA"/>
    <w:rsid w:val="00EE3C69"/>
    <w:rsid w:val="00EE3C90"/>
    <w:rsid w:val="00EF43C3"/>
    <w:rsid w:val="00EF6264"/>
    <w:rsid w:val="00F002F1"/>
    <w:rsid w:val="00F1178B"/>
    <w:rsid w:val="00F23BAA"/>
    <w:rsid w:val="00F24BDA"/>
    <w:rsid w:val="00F261BF"/>
    <w:rsid w:val="00F262BD"/>
    <w:rsid w:val="00F32A0B"/>
    <w:rsid w:val="00F3614D"/>
    <w:rsid w:val="00F4342A"/>
    <w:rsid w:val="00F519A5"/>
    <w:rsid w:val="00F52174"/>
    <w:rsid w:val="00F542D4"/>
    <w:rsid w:val="00F607EF"/>
    <w:rsid w:val="00F60832"/>
    <w:rsid w:val="00F651EB"/>
    <w:rsid w:val="00F66B5F"/>
    <w:rsid w:val="00F67D1C"/>
    <w:rsid w:val="00F73956"/>
    <w:rsid w:val="00F740C4"/>
    <w:rsid w:val="00F7517F"/>
    <w:rsid w:val="00F75238"/>
    <w:rsid w:val="00F7745D"/>
    <w:rsid w:val="00F90B6F"/>
    <w:rsid w:val="00F92FB5"/>
    <w:rsid w:val="00F932F7"/>
    <w:rsid w:val="00F97C45"/>
    <w:rsid w:val="00FA0638"/>
    <w:rsid w:val="00FA2DAA"/>
    <w:rsid w:val="00FA39C3"/>
    <w:rsid w:val="00FA66C8"/>
    <w:rsid w:val="00FB0B42"/>
    <w:rsid w:val="00FB1030"/>
    <w:rsid w:val="00FB1BA0"/>
    <w:rsid w:val="00FB55AB"/>
    <w:rsid w:val="00FB61C8"/>
    <w:rsid w:val="00FC1184"/>
    <w:rsid w:val="00FC2D86"/>
    <w:rsid w:val="00FC4D93"/>
    <w:rsid w:val="00FC5B8E"/>
    <w:rsid w:val="00FC630B"/>
    <w:rsid w:val="00FD039A"/>
    <w:rsid w:val="00FD088E"/>
    <w:rsid w:val="00FD1ACD"/>
    <w:rsid w:val="00FD3FF1"/>
    <w:rsid w:val="00FE1F32"/>
    <w:rsid w:val="00FF4FD5"/>
    <w:rsid w:val="00FF7C1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5C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0D44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44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811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11AE"/>
  </w:style>
  <w:style w:type="paragraph" w:styleId="Footer">
    <w:name w:val="footer"/>
    <w:basedOn w:val="Normal"/>
    <w:link w:val="FooterChar"/>
    <w:rsid w:val="003811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11AE"/>
  </w:style>
  <w:style w:type="character" w:styleId="PageNumber">
    <w:name w:val="page number"/>
    <w:basedOn w:val="DefaultParagraphFont"/>
    <w:rsid w:val="00381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1060</Words>
  <Characters>6046</Characters>
  <Application>Microsoft Macintosh Word</Application>
  <DocSecurity>0</DocSecurity>
  <Lines>50</Lines>
  <Paragraphs>12</Paragraphs>
  <ScaleCrop>false</ScaleCrop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1645</cp:revision>
  <cp:lastPrinted>2018-02-09T17:17:00Z</cp:lastPrinted>
  <dcterms:created xsi:type="dcterms:W3CDTF">2018-02-03T20:45:00Z</dcterms:created>
  <dcterms:modified xsi:type="dcterms:W3CDTF">2018-02-09T17:42:00Z</dcterms:modified>
</cp:coreProperties>
</file>