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B64B" w14:textId="428C39F7" w:rsidR="003B1FBC" w:rsidRDefault="001A3904" w:rsidP="001A3904">
      <w:pPr>
        <w:pStyle w:val="Ttulo"/>
      </w:pPr>
      <w:r>
        <w:t xml:space="preserve">Práctica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1898A036" w14:textId="5B707B4E" w:rsidR="001A3904" w:rsidRDefault="00317C6A" w:rsidP="00317C6A">
      <w:pPr>
        <w:pStyle w:val="Ttulo1"/>
      </w:pPr>
      <w:r>
        <w:t>Productos y variantes:</w:t>
      </w:r>
    </w:p>
    <w:p w14:paraId="51F250DE" w14:textId="369844B8" w:rsidR="00317C6A" w:rsidRPr="00317C6A" w:rsidRDefault="00317C6A" w:rsidP="00317C6A">
      <w:pPr>
        <w:pStyle w:val="Prrafodelista"/>
        <w:numPr>
          <w:ilvl w:val="0"/>
          <w:numId w:val="2"/>
        </w:numPr>
      </w:pPr>
      <w:r>
        <w:t xml:space="preserve">Crear </w:t>
      </w:r>
      <w:r>
        <w:rPr>
          <w:b/>
          <w:bCs/>
        </w:rPr>
        <w:t>MESA</w:t>
      </w:r>
      <w:r>
        <w:t>:</w:t>
      </w:r>
      <w:r w:rsidR="00EB6F8C">
        <w:br/>
      </w:r>
      <w:r w:rsidR="007D6435" w:rsidRPr="007D6435">
        <w:rPr>
          <w:noProof/>
        </w:rPr>
        <w:drawing>
          <wp:inline distT="0" distB="0" distL="0" distR="0" wp14:anchorId="0A911C31" wp14:editId="65BA4972">
            <wp:extent cx="3872865" cy="21181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476" cy="21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E5C5" w14:textId="5889CBB8" w:rsidR="00317C6A" w:rsidRDefault="00317C6A" w:rsidP="00317C6A">
      <w:pPr>
        <w:pStyle w:val="Prrafodelista"/>
        <w:numPr>
          <w:ilvl w:val="0"/>
          <w:numId w:val="2"/>
        </w:numPr>
      </w:pPr>
      <w:r>
        <w:t xml:space="preserve">Atributo </w:t>
      </w:r>
      <w:r>
        <w:rPr>
          <w:b/>
          <w:bCs/>
        </w:rPr>
        <w:t xml:space="preserve">LEGS </w:t>
      </w:r>
      <w:r>
        <w:t>añadir 3 tipos:</w:t>
      </w:r>
    </w:p>
    <w:p w14:paraId="6FDC2292" w14:textId="0BE8FD82" w:rsidR="00317C6A" w:rsidRDefault="007D6435" w:rsidP="00155142">
      <w:pPr>
        <w:pStyle w:val="Prrafodelista"/>
      </w:pPr>
      <w:r w:rsidRPr="007D6435">
        <w:rPr>
          <w:noProof/>
        </w:rPr>
        <w:drawing>
          <wp:inline distT="0" distB="0" distL="0" distR="0" wp14:anchorId="7325C34F" wp14:editId="2EE53695">
            <wp:extent cx="3935895" cy="1478738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995" cy="14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700A" w14:textId="2A6BAE86" w:rsidR="00317C6A" w:rsidRDefault="00317C6A" w:rsidP="00317C6A">
      <w:pPr>
        <w:pStyle w:val="Prrafodelista"/>
        <w:numPr>
          <w:ilvl w:val="0"/>
          <w:numId w:val="2"/>
        </w:numPr>
      </w:pPr>
      <w:r>
        <w:t xml:space="preserve">Asignar </w:t>
      </w:r>
      <w:r>
        <w:rPr>
          <w:b/>
          <w:bCs/>
        </w:rPr>
        <w:t xml:space="preserve">VARIANTES </w:t>
      </w:r>
      <w:r>
        <w:t>de patas y ponerle los colores blanco y negro:</w:t>
      </w:r>
    </w:p>
    <w:p w14:paraId="00130D98" w14:textId="52E36AF8" w:rsidR="00155142" w:rsidRDefault="007D6435" w:rsidP="007D6435">
      <w:pPr>
        <w:pStyle w:val="Prrafodelista"/>
      </w:pPr>
      <w:r w:rsidRPr="007D6435">
        <w:rPr>
          <w:noProof/>
        </w:rPr>
        <w:drawing>
          <wp:inline distT="0" distB="0" distL="0" distR="0" wp14:anchorId="0D3A2754" wp14:editId="0FB0C430">
            <wp:extent cx="3872949" cy="14550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122" cy="14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A944" w14:textId="0AC14550" w:rsidR="007D6435" w:rsidRDefault="00155142" w:rsidP="00155142">
      <w:r>
        <w:br w:type="page"/>
      </w:r>
    </w:p>
    <w:p w14:paraId="79918811" w14:textId="0CC9D170" w:rsidR="00317C6A" w:rsidRDefault="00317C6A" w:rsidP="00317C6A">
      <w:pPr>
        <w:pStyle w:val="Prrafodelista"/>
        <w:numPr>
          <w:ilvl w:val="0"/>
          <w:numId w:val="2"/>
        </w:numPr>
      </w:pPr>
      <w:r>
        <w:lastRenderedPageBreak/>
        <w:t xml:space="preserve">Asignar </w:t>
      </w:r>
      <w:r>
        <w:rPr>
          <w:b/>
          <w:bCs/>
        </w:rPr>
        <w:t>VARIANTES DE REFERENCIA INTERNA</w:t>
      </w:r>
      <w:r>
        <w:t>:</w:t>
      </w:r>
      <w:r w:rsidR="00155142">
        <w:br/>
      </w:r>
      <w:r w:rsidR="00155142">
        <w:rPr>
          <w:b/>
          <w:bCs/>
        </w:rPr>
        <w:t>NOTA: HE HECHO LOS CAMBIOS CON EL USUARIO DEFAULT MITCHELL ADMIN.</w:t>
      </w:r>
      <w:r w:rsidR="00155142">
        <w:t xml:space="preserve"> </w:t>
      </w:r>
      <w:r w:rsidR="00155142">
        <w:rPr>
          <w:b/>
          <w:bCs/>
        </w:rPr>
        <w:t>HE PUESTO EL TERMINAL PARA QUE SE VEA MI NOMBRE.</w:t>
      </w:r>
    </w:p>
    <w:p w14:paraId="3E316155" w14:textId="00B0265E" w:rsidR="00155142" w:rsidRDefault="00155142" w:rsidP="00155142">
      <w:pPr>
        <w:ind w:left="708"/>
      </w:pPr>
      <w:r w:rsidRPr="00155142">
        <w:rPr>
          <w:noProof/>
        </w:rPr>
        <w:drawing>
          <wp:inline distT="0" distB="0" distL="0" distR="0" wp14:anchorId="00BC8C9D" wp14:editId="7C14DF44">
            <wp:extent cx="4819322" cy="5200153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72" cy="520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AAA" w14:textId="719A7B3E" w:rsidR="00317C6A" w:rsidRDefault="00317C6A" w:rsidP="00317C6A">
      <w:pPr>
        <w:pStyle w:val="Prrafodelista"/>
        <w:numPr>
          <w:ilvl w:val="0"/>
          <w:numId w:val="2"/>
        </w:numPr>
      </w:pPr>
      <w:r>
        <w:t xml:space="preserve">Asignar </w:t>
      </w:r>
      <w:r>
        <w:rPr>
          <w:b/>
          <w:bCs/>
        </w:rPr>
        <w:t>SOBREPRECIOS</w:t>
      </w:r>
      <w:r>
        <w:t xml:space="preserve"> a las patas:</w:t>
      </w:r>
    </w:p>
    <w:p w14:paraId="4E76EFFC" w14:textId="486C5EA2" w:rsidR="008C03A9" w:rsidRDefault="00AB4BD8" w:rsidP="00AB4BD8">
      <w:pPr>
        <w:pStyle w:val="Prrafodelista"/>
      </w:pPr>
      <w:r w:rsidRPr="00155142">
        <w:rPr>
          <w:noProof/>
          <w:vertAlign w:val="superscript"/>
        </w:rPr>
        <w:drawing>
          <wp:inline distT="0" distB="0" distL="0" distR="0" wp14:anchorId="72B3DFE0" wp14:editId="5ABC3922">
            <wp:extent cx="4546809" cy="1423284"/>
            <wp:effectExtent l="0" t="0" r="635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312" cy="1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415" w14:textId="11FF94EA" w:rsidR="00AB4BD8" w:rsidRDefault="008C03A9" w:rsidP="008C03A9">
      <w:r>
        <w:br w:type="page"/>
      </w:r>
    </w:p>
    <w:p w14:paraId="3E589F50" w14:textId="78B6372F" w:rsidR="00317C6A" w:rsidRDefault="00317C6A" w:rsidP="00317C6A">
      <w:pPr>
        <w:pStyle w:val="Prrafodelista"/>
        <w:numPr>
          <w:ilvl w:val="0"/>
          <w:numId w:val="2"/>
        </w:numPr>
      </w:pPr>
      <w:r>
        <w:lastRenderedPageBreak/>
        <w:t xml:space="preserve">Asignar </w:t>
      </w:r>
      <w:r>
        <w:rPr>
          <w:b/>
          <w:bCs/>
        </w:rPr>
        <w:t>CANTIDADES A MANO</w:t>
      </w:r>
      <w:r>
        <w:t xml:space="preserve"> entre 15 y 40:</w:t>
      </w:r>
    </w:p>
    <w:p w14:paraId="01700C80" w14:textId="1498911D" w:rsidR="008C03A9" w:rsidRPr="008C03A9" w:rsidRDefault="008C03A9" w:rsidP="008C03A9">
      <w:pPr>
        <w:pStyle w:val="Prrafodelista"/>
        <w:rPr>
          <w:u w:val="single"/>
        </w:rPr>
      </w:pPr>
      <w:r w:rsidRPr="008C03A9">
        <w:drawing>
          <wp:inline distT="0" distB="0" distL="0" distR="0" wp14:anchorId="3C03D09D" wp14:editId="30979075">
            <wp:extent cx="5400040" cy="1769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EEF" w14:textId="7B80EBFC" w:rsidR="00317C6A" w:rsidRDefault="00317C6A" w:rsidP="00317C6A">
      <w:pPr>
        <w:pStyle w:val="Ttulo1"/>
      </w:pPr>
      <w:r>
        <w:t>Lista de precios:</w:t>
      </w:r>
    </w:p>
    <w:p w14:paraId="59BEE7D4" w14:textId="17651655" w:rsidR="00FF595C" w:rsidRDefault="00317C6A" w:rsidP="00FF595C">
      <w:pPr>
        <w:pStyle w:val="Prrafodelista"/>
        <w:numPr>
          <w:ilvl w:val="0"/>
          <w:numId w:val="2"/>
        </w:numPr>
      </w:pPr>
      <w:r>
        <w:t xml:space="preserve">Configurar </w:t>
      </w:r>
      <w:r>
        <w:rPr>
          <w:b/>
          <w:bCs/>
        </w:rPr>
        <w:t>LISTA DE PRECIOS</w:t>
      </w:r>
      <w:r w:rsidR="00FF595C">
        <w:t>:</w:t>
      </w:r>
    </w:p>
    <w:p w14:paraId="1C167C85" w14:textId="6B1C72D0" w:rsidR="00954C58" w:rsidRDefault="00954C58" w:rsidP="00954C58">
      <w:pPr>
        <w:pStyle w:val="Prrafodelista"/>
      </w:pPr>
      <w:r w:rsidRPr="00954C58">
        <w:drawing>
          <wp:inline distT="0" distB="0" distL="0" distR="0" wp14:anchorId="3D6D77DE" wp14:editId="24475F9B">
            <wp:extent cx="4042841" cy="4110824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307" cy="41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1C01" w14:textId="612B7CD9" w:rsidR="00FF595C" w:rsidRDefault="00FF595C" w:rsidP="00FF595C">
      <w:pPr>
        <w:pStyle w:val="Prrafodelista"/>
        <w:numPr>
          <w:ilvl w:val="0"/>
          <w:numId w:val="2"/>
        </w:numPr>
      </w:pPr>
      <w:r>
        <w:t xml:space="preserve">Crear lista de precios </w:t>
      </w:r>
      <w:r>
        <w:rPr>
          <w:b/>
          <w:bCs/>
        </w:rPr>
        <w:t>BONOS CLIENTES DE OFICINA</w:t>
      </w:r>
      <w:r>
        <w:t>:</w:t>
      </w:r>
    </w:p>
    <w:p w14:paraId="5C616BDE" w14:textId="1A7D1175" w:rsidR="00954C58" w:rsidRDefault="00954C58" w:rsidP="00954C58">
      <w:pPr>
        <w:pStyle w:val="Prrafodelista"/>
      </w:pPr>
      <w:r w:rsidRPr="00954C58">
        <w:drawing>
          <wp:inline distT="0" distB="0" distL="0" distR="0" wp14:anchorId="4B1379EA" wp14:editId="2B3E30A7">
            <wp:extent cx="3450866" cy="1985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560" cy="19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A61" w14:textId="0BDD4053" w:rsidR="00FF595C" w:rsidRDefault="00FF595C" w:rsidP="00FF595C">
      <w:pPr>
        <w:pStyle w:val="Prrafodelista"/>
        <w:numPr>
          <w:ilvl w:val="0"/>
          <w:numId w:val="2"/>
        </w:numPr>
      </w:pPr>
      <w:r>
        <w:lastRenderedPageBreak/>
        <w:t xml:space="preserve">Asignar </w:t>
      </w:r>
      <w:r>
        <w:rPr>
          <w:b/>
          <w:bCs/>
        </w:rPr>
        <w:t>DESCUENTOS DE</w:t>
      </w:r>
      <w:r>
        <w:t xml:space="preserve"> </w:t>
      </w:r>
      <w:r w:rsidRPr="00FF595C">
        <w:rPr>
          <w:b/>
          <w:bCs/>
        </w:rPr>
        <w:t>5 y 10 %</w:t>
      </w:r>
      <w:r>
        <w:t>:</w:t>
      </w:r>
    </w:p>
    <w:p w14:paraId="41F978D5" w14:textId="75B19CD4" w:rsidR="00954C58" w:rsidRDefault="00954C58" w:rsidP="00954C58">
      <w:pPr>
        <w:pStyle w:val="Prrafodelista"/>
      </w:pPr>
      <w:r w:rsidRPr="00954C58">
        <w:drawing>
          <wp:inline distT="0" distB="0" distL="0" distR="0" wp14:anchorId="39DA5F9C" wp14:editId="2C77072C">
            <wp:extent cx="3596697" cy="1351722"/>
            <wp:effectExtent l="0" t="0" r="381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507" cy="13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4AE" w14:textId="6D5AEB4A" w:rsidR="00FF595C" w:rsidRDefault="00FF595C" w:rsidP="00FF595C">
      <w:pPr>
        <w:pStyle w:val="Prrafodelista"/>
        <w:numPr>
          <w:ilvl w:val="0"/>
          <w:numId w:val="2"/>
        </w:numPr>
      </w:pPr>
      <w:r>
        <w:t xml:space="preserve">Asignar lista de precios a </w:t>
      </w:r>
      <w:r>
        <w:rPr>
          <w:b/>
          <w:bCs/>
        </w:rPr>
        <w:t>WOOD CORNER</w:t>
      </w:r>
      <w:r w:rsidR="00EB6F8C">
        <w:t>:</w:t>
      </w:r>
    </w:p>
    <w:p w14:paraId="54015A96" w14:textId="783EE84F" w:rsidR="00954C58" w:rsidRDefault="000C6907" w:rsidP="00954C58">
      <w:pPr>
        <w:pStyle w:val="Prrafodelista"/>
      </w:pPr>
      <w:r w:rsidRPr="000C6907">
        <w:drawing>
          <wp:inline distT="0" distB="0" distL="0" distR="0" wp14:anchorId="20630667" wp14:editId="7CA5F020">
            <wp:extent cx="2584174" cy="316960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382" cy="31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FCCF" w14:textId="04FA06D9" w:rsidR="00EB6F8C" w:rsidRDefault="00EB6F8C" w:rsidP="00EB6F8C">
      <w:pPr>
        <w:pStyle w:val="Prrafodelista"/>
        <w:numPr>
          <w:ilvl w:val="0"/>
          <w:numId w:val="2"/>
        </w:numPr>
      </w:pPr>
      <w:r>
        <w:t xml:space="preserve">Crear </w:t>
      </w:r>
      <w:r>
        <w:rPr>
          <w:b/>
          <w:bCs/>
        </w:rPr>
        <w:t xml:space="preserve">2 PRESUPUESTOS </w:t>
      </w:r>
      <w:r>
        <w:t>al anterior usuario de 4 y 8 unidades:</w:t>
      </w:r>
    </w:p>
    <w:p w14:paraId="06E552D5" w14:textId="77777777" w:rsidR="000C6907" w:rsidRDefault="000C6907" w:rsidP="000C6907">
      <w:pPr>
        <w:pStyle w:val="Prrafodelista"/>
      </w:pPr>
    </w:p>
    <w:p w14:paraId="2973B0CC" w14:textId="2C0DF802" w:rsidR="00EB6F8C" w:rsidRDefault="00EB6F8C" w:rsidP="00EB6F8C">
      <w:pPr>
        <w:pStyle w:val="Ttulo1"/>
      </w:pPr>
      <w:r>
        <w:t xml:space="preserve">Importar </w:t>
      </w:r>
      <w:r w:rsidRPr="00EB6F8C">
        <w:t>productos</w:t>
      </w:r>
      <w:r>
        <w:t>:</w:t>
      </w:r>
    </w:p>
    <w:p w14:paraId="74DA5366" w14:textId="280A1138" w:rsidR="00EB6F8C" w:rsidRPr="00EB6F8C" w:rsidRDefault="00EB6F8C" w:rsidP="00EB6F8C">
      <w:pPr>
        <w:pStyle w:val="Prrafodelista"/>
        <w:numPr>
          <w:ilvl w:val="0"/>
          <w:numId w:val="2"/>
        </w:numPr>
      </w:pPr>
    </w:p>
    <w:sectPr w:rsidR="00EB6F8C" w:rsidRPr="00EB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78FD"/>
    <w:multiLevelType w:val="hybridMultilevel"/>
    <w:tmpl w:val="D94847D0"/>
    <w:lvl w:ilvl="0" w:tplc="1A6E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086A"/>
    <w:multiLevelType w:val="hybridMultilevel"/>
    <w:tmpl w:val="FE8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BD"/>
    <w:rsid w:val="000668B3"/>
    <w:rsid w:val="000C6907"/>
    <w:rsid w:val="00155142"/>
    <w:rsid w:val="001A3904"/>
    <w:rsid w:val="00302BCB"/>
    <w:rsid w:val="00317C6A"/>
    <w:rsid w:val="003B1FBC"/>
    <w:rsid w:val="004529BD"/>
    <w:rsid w:val="007D6435"/>
    <w:rsid w:val="008C03A9"/>
    <w:rsid w:val="00954C58"/>
    <w:rsid w:val="00AB4BD8"/>
    <w:rsid w:val="00EB6F8C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7594"/>
  <w15:chartTrackingRefBased/>
  <w15:docId w15:val="{0CAB980B-A0AD-4E7D-AE97-C9B6C212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3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17C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7</cp:revision>
  <dcterms:created xsi:type="dcterms:W3CDTF">2021-11-30T16:19:00Z</dcterms:created>
  <dcterms:modified xsi:type="dcterms:W3CDTF">2021-12-02T18:31:00Z</dcterms:modified>
</cp:coreProperties>
</file>