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&lt;?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xml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version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="1.0"?&gt;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&lt;BCPFORMAT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xmlns="http://schemas.microsoft.com/sqlserver/2004/bulkload/format"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xmlns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="http://www.w3.org/2001/XMLSchema-instance"&gt;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&lt;RECORD&gt;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    &lt;FIELD ID="1"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type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CharTerm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" TERMINATOR="\t"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      MAX_LENGTH="12"/&gt;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    &lt;FIELD ID="2"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type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CharTerm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" TERMINATOR="\t"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    MAX_LENGTH="20" COLLATION="SQL_Latin1_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General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_CP1_CI_AS"/&gt;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    &lt;FIELD ID="3"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type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CharTerm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" TERMINATOR="\r\n"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      MAX_LENGTH="30" 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    COLLATION="SQL_Latin1_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General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_CP1_CI_AS"/&gt;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&lt;/RECORD&gt;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&lt;ROW&gt;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    &lt;COLUMN SOURCE="1" NAME="age"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type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="SQLINT"/&gt;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  &lt;COLUMN SOURCE="2" NAME="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firstname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"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type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="SQLVARYCHAR"/&gt;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  &lt;COLUMN SOURCE="3" NAME="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lastname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 xml:space="preserve">" 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xsi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:</w:t>
      </w:r>
      <w:proofErr w:type="spellStart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type</w:t>
      </w:r>
      <w:proofErr w:type="spellEnd"/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="SQLVARYCHAR"/&gt;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  &lt;/ROW&gt;</w:t>
      </w:r>
    </w:p>
    <w:p w:rsidR="000248FA" w:rsidRPr="000248FA" w:rsidRDefault="000248FA" w:rsidP="00024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gl-ES"/>
        </w:rPr>
      </w:pPr>
      <w:r w:rsidRPr="000248FA">
        <w:rPr>
          <w:rFonts w:ascii="Courier New" w:eastAsia="Times New Roman" w:hAnsi="Courier New" w:cs="Courier New"/>
          <w:sz w:val="20"/>
          <w:szCs w:val="20"/>
          <w:lang w:eastAsia="gl-ES"/>
        </w:rPr>
        <w:t>&lt;/BCPFORMAT&gt;</w:t>
      </w:r>
    </w:p>
    <w:p w:rsidR="00DE4AF1" w:rsidRDefault="00DE4AF1">
      <w:bookmarkStart w:id="0" w:name="_GoBack"/>
      <w:bookmarkEnd w:id="0"/>
    </w:p>
    <w:sectPr w:rsidR="00DE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8FA"/>
    <w:rsid w:val="000248FA"/>
    <w:rsid w:val="00D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reformatadoHTML">
    <w:name w:val="HTML Preformatted"/>
    <w:basedOn w:val="Normal"/>
    <w:link w:val="PreformatadoHTMLCarc"/>
    <w:uiPriority w:val="99"/>
    <w:semiHidden/>
    <w:unhideWhenUsed/>
    <w:rsid w:val="0002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PreformatadoHTMLCarc">
    <w:name w:val="Preformatado HTML Carác."/>
    <w:basedOn w:val="Tipodeletrapredefinidodopargrafo"/>
    <w:link w:val="PreformatadoHTML"/>
    <w:uiPriority w:val="99"/>
    <w:semiHidden/>
    <w:rsid w:val="000248FA"/>
    <w:rPr>
      <w:rFonts w:ascii="Courier New" w:eastAsia="Times New Roman" w:hAnsi="Courier New" w:cs="Courier New"/>
      <w:sz w:val="20"/>
      <w:szCs w:val="20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reformatadoHTML">
    <w:name w:val="HTML Preformatted"/>
    <w:basedOn w:val="Normal"/>
    <w:link w:val="PreformatadoHTMLCarc"/>
    <w:uiPriority w:val="99"/>
    <w:semiHidden/>
    <w:unhideWhenUsed/>
    <w:rsid w:val="0002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PreformatadoHTMLCarc">
    <w:name w:val="Preformatado HTML Carác."/>
    <w:basedOn w:val="Tipodeletrapredefinidodopargrafo"/>
    <w:link w:val="PreformatadoHTML"/>
    <w:uiPriority w:val="99"/>
    <w:semiHidden/>
    <w:rsid w:val="000248FA"/>
    <w:rPr>
      <w:rFonts w:ascii="Courier New" w:eastAsia="Times New Roman" w:hAnsi="Courier New" w:cs="Courier New"/>
      <w:sz w:val="20"/>
      <w:szCs w:val="20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Nieto Calviño, Francisco Javier</dc:creator>
  <cp:lastModifiedBy>dawMP - Nieto Calviño, Francisco Javier</cp:lastModifiedBy>
  <cp:revision>1</cp:revision>
  <dcterms:created xsi:type="dcterms:W3CDTF">2014-09-26T19:31:00Z</dcterms:created>
  <dcterms:modified xsi:type="dcterms:W3CDTF">2014-09-26T19:32:00Z</dcterms:modified>
</cp:coreProperties>
</file>