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116EE" w14:textId="0CF3852C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- </w:t>
      </w:r>
      <w:r w:rsidR="00C93CA4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01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 w:rsidR="00850504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Consulta de instrumentos</w:t>
      </w:r>
    </w:p>
    <w:p w14:paraId="24697F14" w14:textId="77777777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14:paraId="7E3CFB34" w14:textId="1C8979B5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Como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 w:rsidR="00ED6DCC">
        <w:rPr>
          <w:rFonts w:asciiTheme="majorHAnsi" w:eastAsia="Times New Roman" w:hAnsiTheme="majorHAnsi" w:cs="Times New Roman"/>
          <w:sz w:val="25"/>
          <w:szCs w:val="25"/>
          <w:lang w:val="es-ES_tradnl"/>
        </w:rPr>
        <w:t>director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</w:p>
    <w:p w14:paraId="047DEB09" w14:textId="3EDBB1C2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Quiero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tener un acceso fácil y rápido a 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>los instrumentos</w:t>
      </w:r>
      <w:r w:rsidR="00C93CA4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disponibles según su 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>categoría</w:t>
      </w:r>
    </w:p>
    <w:p w14:paraId="65B1B2F5" w14:textId="13F299C2" w:rsidR="00022A67" w:rsidRDefault="004B59A4" w:rsidP="00C93CA4">
      <w:pPr>
        <w:jc w:val="both"/>
        <w:rPr>
          <w:lang w:val="es-ES_tradnl"/>
        </w:rPr>
      </w:pPr>
      <w:r w:rsidRPr="00546F63">
        <w:rPr>
          <w:b/>
          <w:lang w:val="es-ES_tradnl"/>
        </w:rPr>
        <w:t>Para</w:t>
      </w:r>
      <w:r w:rsidRPr="00546F63">
        <w:rPr>
          <w:lang w:val="es-ES_tradnl"/>
        </w:rPr>
        <w:t xml:space="preserve"> </w:t>
      </w:r>
      <w:r w:rsidR="00850504">
        <w:rPr>
          <w:lang w:val="es-ES_tradnl"/>
        </w:rPr>
        <w:t xml:space="preserve">saber cuáles están </w:t>
      </w:r>
      <w:r w:rsidR="00ED6DCC">
        <w:rPr>
          <w:lang w:val="es-ES_tradnl"/>
        </w:rPr>
        <w:t>libres</w:t>
      </w:r>
      <w:r w:rsidR="00850504">
        <w:rPr>
          <w:lang w:val="es-ES_tradnl"/>
        </w:rPr>
        <w:t>.</w:t>
      </w:r>
    </w:p>
    <w:p w14:paraId="6D2B4B53" w14:textId="77777777" w:rsidR="00022A67" w:rsidRDefault="00022A67" w:rsidP="00C93CA4">
      <w:pPr>
        <w:jc w:val="both"/>
        <w:rPr>
          <w:lang w:val="es-ES_tradnl"/>
        </w:rPr>
      </w:pPr>
    </w:p>
    <w:p w14:paraId="30F5A5B1" w14:textId="36FCCE2B" w:rsidR="00022A67" w:rsidRPr="00546F63" w:rsidRDefault="00022A67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- </w:t>
      </w:r>
      <w:r w:rsidR="00C93CA4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02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Relaciones entre director y </w:t>
      </w:r>
      <w:r w:rsidR="00B75EA1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responsable</w:t>
      </w:r>
    </w:p>
    <w:p w14:paraId="5AE23890" w14:textId="77777777" w:rsidR="00022A67" w:rsidRPr="00546F63" w:rsidRDefault="00022A67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14:paraId="33A0CE2C" w14:textId="363100B7" w:rsidR="00022A67" w:rsidRDefault="00022A67" w:rsidP="00C93CA4">
      <w:pPr>
        <w:jc w:val="both"/>
        <w:rPr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Como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 w:rsidR="00C93CA4">
        <w:rPr>
          <w:lang w:val="es-ES_tradnl"/>
        </w:rPr>
        <w:t>director</w:t>
      </w:r>
    </w:p>
    <w:p w14:paraId="3B122A01" w14:textId="11BD95CD" w:rsidR="00022A67" w:rsidRPr="00546F63" w:rsidRDefault="00022A67" w:rsidP="00C93CA4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Quiero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 w:rsidR="00B75EA1">
        <w:rPr>
          <w:rFonts w:asciiTheme="majorHAnsi" w:eastAsia="Times New Roman" w:hAnsiTheme="majorHAnsi" w:cs="Times New Roman"/>
          <w:sz w:val="25"/>
          <w:szCs w:val="25"/>
          <w:lang w:val="es-ES_tradnl"/>
        </w:rPr>
        <w:t>p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>oder obtener toda</w:t>
      </w:r>
      <w:r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la informaci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>ó</w:t>
      </w:r>
      <w:r w:rsidR="00ED6DCC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n sobre el 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responsable de cualquier </w:t>
      </w:r>
      <w:r w:rsidR="00B75EA1">
        <w:rPr>
          <w:rFonts w:asciiTheme="majorHAnsi" w:eastAsia="Times New Roman" w:hAnsiTheme="majorHAnsi" w:cs="Times New Roman"/>
          <w:sz w:val="25"/>
          <w:szCs w:val="25"/>
          <w:lang w:val="es-ES_tradnl"/>
        </w:rPr>
        <w:t>usuario</w:t>
      </w:r>
    </w:p>
    <w:p w14:paraId="42E22ECC" w14:textId="0AE8CED0" w:rsidR="00022A67" w:rsidRDefault="00022A67" w:rsidP="00C93CA4">
      <w:pPr>
        <w:jc w:val="both"/>
        <w:rPr>
          <w:lang w:val="es-ES_tradnl"/>
        </w:rPr>
      </w:pPr>
      <w:r w:rsidRPr="00546F63">
        <w:rPr>
          <w:b/>
          <w:lang w:val="es-ES_tradnl"/>
        </w:rPr>
        <w:t>Para</w:t>
      </w:r>
      <w:r>
        <w:rPr>
          <w:lang w:val="es-ES_tradnl"/>
        </w:rPr>
        <w:t xml:space="preserve"> poder hablar con </w:t>
      </w:r>
      <w:r w:rsidR="00B75EA1">
        <w:rPr>
          <w:lang w:val="es-ES_tradnl"/>
        </w:rPr>
        <w:t>este</w:t>
      </w:r>
      <w:r>
        <w:rPr>
          <w:lang w:val="es-ES_tradnl"/>
        </w:rPr>
        <w:t xml:space="preserve"> cuando </w:t>
      </w:r>
      <w:r w:rsidR="00850504">
        <w:rPr>
          <w:lang w:val="es-ES_tradnl"/>
        </w:rPr>
        <w:t xml:space="preserve">sea </w:t>
      </w:r>
      <w:r>
        <w:rPr>
          <w:lang w:val="es-ES_tradnl"/>
        </w:rPr>
        <w:t>necesario.</w:t>
      </w:r>
    </w:p>
    <w:p w14:paraId="21164F4E" w14:textId="77777777" w:rsidR="00022A67" w:rsidRPr="00546F63" w:rsidRDefault="00022A67" w:rsidP="00C93CA4">
      <w:pPr>
        <w:jc w:val="both"/>
        <w:rPr>
          <w:lang w:val="es-ES_tradnl"/>
        </w:rPr>
      </w:pPr>
    </w:p>
    <w:p w14:paraId="6FED293E" w14:textId="77777777" w:rsidR="004B59A4" w:rsidRPr="00546F63" w:rsidRDefault="004B59A4" w:rsidP="00C93CA4">
      <w:pPr>
        <w:jc w:val="both"/>
        <w:rPr>
          <w:lang w:val="es-ES_tradnl"/>
        </w:rPr>
      </w:pPr>
    </w:p>
    <w:p w14:paraId="78541B6B" w14:textId="591E1FE1" w:rsidR="004B59A4" w:rsidRPr="00546F63" w:rsidRDefault="00C93CA4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RF - 03</w:t>
      </w:r>
      <w:r w:rsidR="004B59A4"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 w:rsid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Información sobre falta</w:t>
      </w:r>
      <w:r w:rsidR="00B75EA1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s</w:t>
      </w:r>
      <w:r w:rsid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 w:rsidR="00B75EA1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para el director</w:t>
      </w:r>
    </w:p>
    <w:p w14:paraId="4DACC74A" w14:textId="77777777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14:paraId="78663F9D" w14:textId="5DE9E5A3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Como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 w:rsidR="00C93CA4">
        <w:rPr>
          <w:lang w:val="es-ES_tradnl"/>
        </w:rPr>
        <w:t>director</w:t>
      </w:r>
    </w:p>
    <w:p w14:paraId="05A37328" w14:textId="1F31CCC2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Quiero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 w:rsidR="00546F63"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recibir un 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>aviso</w:t>
      </w:r>
      <w:r w:rsid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cuando un </w:t>
      </w:r>
      <w:r w:rsidR="00C93CA4">
        <w:rPr>
          <w:rFonts w:asciiTheme="majorHAnsi" w:eastAsia="Times New Roman" w:hAnsiTheme="majorHAnsi" w:cs="Times New Roman"/>
          <w:sz w:val="25"/>
          <w:szCs w:val="25"/>
          <w:lang w:val="es-ES_tradnl"/>
        </w:rPr>
        <w:t>usuario</w:t>
      </w:r>
      <w:r w:rsid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falta 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a </w:t>
      </w:r>
      <w:r w:rsidR="00C93CA4">
        <w:rPr>
          <w:rFonts w:asciiTheme="majorHAnsi" w:eastAsia="Times New Roman" w:hAnsiTheme="majorHAnsi" w:cs="Times New Roman"/>
          <w:sz w:val="25"/>
          <w:szCs w:val="25"/>
          <w:lang w:val="es-ES_tradnl"/>
        </w:rPr>
        <w:t>una clase</w:t>
      </w:r>
      <w:r w:rsidR="00ED6DCC">
        <w:rPr>
          <w:rFonts w:asciiTheme="majorHAnsi" w:eastAsia="Times New Roman" w:hAnsiTheme="majorHAnsi" w:cs="Times New Roman"/>
          <w:sz w:val="25"/>
          <w:szCs w:val="25"/>
          <w:lang w:val="es-ES_tradnl"/>
        </w:rPr>
        <w:t>, y mandarle una notificación a su responsable.</w:t>
      </w:r>
    </w:p>
    <w:p w14:paraId="6A858897" w14:textId="41D3BC7C" w:rsidR="004B59A4" w:rsidRDefault="004B59A4" w:rsidP="00C93CA4">
      <w:pPr>
        <w:jc w:val="both"/>
        <w:rPr>
          <w:lang w:val="es-ES_tradnl"/>
        </w:rPr>
      </w:pPr>
      <w:r w:rsidRPr="00546F63">
        <w:rPr>
          <w:b/>
          <w:lang w:val="es-ES_tradnl"/>
        </w:rPr>
        <w:t>Para</w:t>
      </w:r>
      <w:r w:rsidR="00546F63">
        <w:rPr>
          <w:lang w:val="es-ES_tradnl"/>
        </w:rPr>
        <w:t xml:space="preserve"> tener un control sobre </w:t>
      </w:r>
      <w:r w:rsidR="001C2212">
        <w:rPr>
          <w:lang w:val="es-ES_tradnl"/>
        </w:rPr>
        <w:t>las faltas</w:t>
      </w:r>
      <w:r w:rsidR="00546F63">
        <w:rPr>
          <w:lang w:val="es-ES_tradnl"/>
        </w:rPr>
        <w:t>.</w:t>
      </w:r>
    </w:p>
    <w:p w14:paraId="143CD066" w14:textId="77777777" w:rsidR="004B59A4" w:rsidRPr="00ED6DCC" w:rsidRDefault="004B59A4">
      <w:bookmarkStart w:id="0" w:name="_GoBack"/>
      <w:bookmarkEnd w:id="0"/>
    </w:p>
    <w:sectPr w:rsidR="004B59A4" w:rsidRPr="00ED6DCC" w:rsidSect="005C5011">
      <w:pgSz w:w="11900" w:h="16840"/>
      <w:pgMar w:top="993" w:right="1800" w:bottom="56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FCC"/>
    <w:rsid w:val="00022A67"/>
    <w:rsid w:val="001759AC"/>
    <w:rsid w:val="001C2212"/>
    <w:rsid w:val="004B59A4"/>
    <w:rsid w:val="00546F63"/>
    <w:rsid w:val="005C5011"/>
    <w:rsid w:val="00850504"/>
    <w:rsid w:val="009A6854"/>
    <w:rsid w:val="00B75EA1"/>
    <w:rsid w:val="00C93CA4"/>
    <w:rsid w:val="00D55F2C"/>
    <w:rsid w:val="00E67FCC"/>
    <w:rsid w:val="00ED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FCF8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Outin</dc:creator>
  <cp:keywords/>
  <dc:description/>
  <cp:lastModifiedBy>javi</cp:lastModifiedBy>
  <cp:revision>4</cp:revision>
  <dcterms:created xsi:type="dcterms:W3CDTF">2015-11-16T17:11:00Z</dcterms:created>
  <dcterms:modified xsi:type="dcterms:W3CDTF">2015-11-17T16:34:00Z</dcterms:modified>
</cp:coreProperties>
</file>