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00861AD4">
        <w:trPr>
          <w:trHeight w:val="1663"/>
        </w:trPr>
        <w:tc>
          <w:tcPr>
            <w:tcW w:w="10076" w:type="dxa"/>
            <w:shd w:val="clear" w:color="auto" w:fill="auto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2ABAD4" w14:textId="77777777" w:rsidR="00B659D1" w:rsidRPr="00B659D1" w:rsidRDefault="08C995CB" w:rsidP="00B659D1">
            <w:pPr>
              <w:pStyle w:val="NormalWeb"/>
              <w:numPr>
                <w:ilvl w:val="0"/>
                <w:numId w:val="41"/>
              </w:numPr>
            </w:pPr>
            <w:r w:rsidRPr="2479F284">
              <w:rPr>
                <w:rFonts w:eastAsiaTheme="majorEastAsia"/>
              </w:rPr>
              <w:t>A partir de las c</w:t>
            </w:r>
            <w:r w:rsidR="00173725">
              <w:rPr>
                <w:rFonts w:eastAsiaTheme="majorEastAsia"/>
              </w:rPr>
              <w:t>ertificaciones que obtienes a lo</w:t>
            </w:r>
            <w:r w:rsidRPr="2479F284">
              <w:rPr>
                <w:rFonts w:eastAsiaTheme="majorEastAsia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</w:rPr>
              <w:t>? ¿Por qué?</w:t>
            </w:r>
            <w:r w:rsidR="00B659D1">
              <w:rPr>
                <w:rFonts w:eastAsiaTheme="majorEastAsia"/>
              </w:rPr>
              <w:br/>
            </w:r>
            <w:r w:rsidR="00B659D1" w:rsidRPr="00B659D1">
              <w:rPr>
                <w:i/>
                <w:iCs/>
              </w:rPr>
              <w:t>Inteligencia de Negocios</w:t>
            </w:r>
            <w:r w:rsidR="00B659D1" w:rsidRPr="00B659D1">
              <w:t>: me gustó su enfoque en transformar datos en información estratégica para la toma de decisiones.</w:t>
            </w:r>
          </w:p>
          <w:p w14:paraId="7F4E2C21" w14:textId="77777777" w:rsidR="00B659D1" w:rsidRPr="00B659D1" w:rsidRDefault="00B659D1" w:rsidP="00B659D1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659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CL"/>
              </w:rPr>
              <w:t>Análisis y Desarrollo de Modelos de Datos</w:t>
            </w:r>
            <w:r w:rsidRPr="00B659D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: disfruté el diseño y estructuración de bases de datos para optimizar el manejo de información.</w:t>
            </w:r>
          </w:p>
          <w:p w14:paraId="74FFFB60" w14:textId="77777777" w:rsidR="00B659D1" w:rsidRPr="00B659D1" w:rsidRDefault="00B659D1" w:rsidP="00B659D1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659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CL"/>
              </w:rPr>
              <w:t>Calidad de Software</w:t>
            </w:r>
            <w:r w:rsidRPr="00B659D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: me permitió asegurar la integridad y confiabilidad de la información procesada.</w:t>
            </w:r>
          </w:p>
          <w:p w14:paraId="6A5C9ED7" w14:textId="1B5B88CA" w:rsidR="00885110" w:rsidRPr="00B659D1" w:rsidRDefault="00885110" w:rsidP="00B659D1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00861AD4">
        <w:trPr>
          <w:trHeight w:val="440"/>
        </w:trPr>
        <w:tc>
          <w:tcPr>
            <w:tcW w:w="10076" w:type="dxa"/>
            <w:shd w:val="clear" w:color="auto" w:fill="auto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6A320" w14:textId="77777777" w:rsidR="00B659D1" w:rsidRPr="00B659D1" w:rsidRDefault="00B659D1" w:rsidP="00B659D1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65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Fortalezas:</w:t>
            </w:r>
            <w:r w:rsidRPr="00B659D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análisis de datos, inteligencia de negocios, modelado de datos, gestión de bases de datos.</w:t>
            </w:r>
          </w:p>
          <w:p w14:paraId="52A425F0" w14:textId="06A24282" w:rsidR="00C73CB5" w:rsidRPr="00B659D1" w:rsidRDefault="00B659D1" w:rsidP="00B659D1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65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lastRenderedPageBreak/>
              <w:t>A fortalecer:</w:t>
            </w:r>
            <w:r w:rsidRPr="00B659D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manejo de Big Data en entornos productivos, análisis avanzado en la nube y automatización de procesos de datos.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00B659D1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00861AD4">
        <w:trPr>
          <w:trHeight w:val="440"/>
        </w:trPr>
        <w:tc>
          <w:tcPr>
            <w:tcW w:w="10076" w:type="dxa"/>
            <w:shd w:val="clear" w:color="auto" w:fill="auto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DB4032C" w:rsidR="002C4FB7" w:rsidRDefault="00B659D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Me interesa el análisis y explotación de datos para la toma de decisiones estratégicas, con énfasis en Big Data, minería de datos e inteligencia de negocios.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5494F4" w14:textId="77777777" w:rsidR="00B659D1" w:rsidRPr="00B659D1" w:rsidRDefault="00B659D1" w:rsidP="00B659D1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65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Competencias clave:</w:t>
            </w:r>
            <w:r w:rsidRPr="00B659D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análisis y modelado de datos, inteligencia de negocios, gestión de bases de datos, interpretación de información.</w:t>
            </w:r>
          </w:p>
          <w:p w14:paraId="32E34F60" w14:textId="77777777" w:rsidR="00B659D1" w:rsidRPr="00B659D1" w:rsidRDefault="00B659D1" w:rsidP="00B659D1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65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A fortalecer:</w:t>
            </w:r>
            <w:r w:rsidRPr="00B659D1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herramientas y plataformas de Big Data, ciberseguridad aplicada a datos.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3DE627" w14:textId="77777777" w:rsidR="00B659D1" w:rsidRDefault="00B659D1" w:rsidP="00B659D1">
            <w:pPr>
              <w:pStyle w:val="NormalWeb"/>
            </w:pPr>
            <w:r>
              <w:t>Me visualizo como analista o ingeniero de datos, liderando proyectos de inteligencia de negocios y Big Data, aplicando análisis avanzado para resolver problemas estratégicos en empresas de alto impacto.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670EA52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E23ED4" w14:textId="7D91224E" w:rsidR="00B659D1" w:rsidRDefault="00B659D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DDFBA1" w14:textId="360B1B8B" w:rsidR="00B659D1" w:rsidRDefault="00B659D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2C64FB" w14:textId="392AE7F2" w:rsidR="00B659D1" w:rsidRDefault="00B659D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1104EF" w14:textId="77777777" w:rsidR="00B659D1" w:rsidRDefault="00B659D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00861AD4">
        <w:trPr>
          <w:trHeight w:val="440"/>
        </w:trPr>
        <w:tc>
          <w:tcPr>
            <w:tcW w:w="10076" w:type="dxa"/>
            <w:shd w:val="clear" w:color="auto" w:fill="auto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273623" w14:textId="22DE3264" w:rsidR="008D56DE" w:rsidRPr="008D56DE" w:rsidRDefault="008D56DE" w:rsidP="008D56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D5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¿Se relacionan con mis proyecciones profesionales actuales?</w:t>
            </w:r>
            <w:r w:rsidRPr="008D56D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br/>
              <w:t xml:space="preserve">Sí, los Proyectos APT que realicé anteriormente se relacionan, especialmente el que involucra </w:t>
            </w:r>
            <w:r w:rsidRPr="008D5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análisis de datos y generación de reportes estratégicos</w:t>
            </w:r>
            <w:r w:rsidRPr="008D56D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. Sin embargo, considero que requiere ajustes para integrar </w:t>
            </w:r>
            <w:r w:rsidRPr="008D5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Big Data, procesamiento en la nube y visualizaciones interactivas</w:t>
            </w:r>
            <w:r w:rsidRPr="008D56D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de forma que esté más alineado con las tendencias y demandas actuales del mercado laboral.</w:t>
            </w:r>
          </w:p>
          <w:p w14:paraId="03549B95" w14:textId="77777777" w:rsidR="008D56DE" w:rsidRPr="008D56DE" w:rsidRDefault="008D56DE" w:rsidP="008D56D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D5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En caso de requerir ajustes o nueva propuesta</w:t>
            </w:r>
          </w:p>
          <w:p w14:paraId="5FE165D0" w14:textId="77777777" w:rsidR="008D56DE" w:rsidRPr="008D56DE" w:rsidRDefault="008D56DE" w:rsidP="008D56DE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D5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Áreas de desempeño:</w:t>
            </w:r>
            <w:r w:rsidRPr="008D56D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análisis masivo de datos, minería de datos, inteligencia de negocios.</w:t>
            </w:r>
          </w:p>
          <w:p w14:paraId="650BCFBA" w14:textId="77777777" w:rsidR="008D56DE" w:rsidRPr="008D56DE" w:rsidRDefault="008D56DE" w:rsidP="008D56DE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D5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Competencias a abordar:</w:t>
            </w:r>
            <w:r w:rsidRPr="008D56D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modelado avanzado de datos, visualización interactiva, optimización de consultas, integración de fuentes diversas y análisis en tiempo real.</w:t>
            </w:r>
          </w:p>
          <w:p w14:paraId="112D0A62" w14:textId="77777777" w:rsidR="008D56DE" w:rsidRPr="008D56DE" w:rsidRDefault="008D56DE" w:rsidP="008D56DE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D5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Tipo de proyecto ideal:</w:t>
            </w:r>
            <w:r w:rsidRPr="008D56D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plataforma de analítica de datos en tiempo real con </w:t>
            </w:r>
            <w:proofErr w:type="spellStart"/>
            <w:r w:rsidRPr="008D56D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dashboards</w:t>
            </w:r>
            <w:proofErr w:type="spellEnd"/>
            <w:r w:rsidRPr="008D56D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dinámicos, alimentada por múltiples fuentes y con capacidad de procesamiento en la nube.</w:t>
            </w:r>
          </w:p>
          <w:p w14:paraId="07F41617" w14:textId="77777777" w:rsidR="008D56DE" w:rsidRPr="008D56DE" w:rsidRDefault="008D56DE" w:rsidP="008D56DE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D5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lastRenderedPageBreak/>
              <w:t>Contexto:</w:t>
            </w:r>
            <w:r w:rsidRPr="008D56D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entorno empresarial o institucional donde la información sea crítica para la toma de decisiones, como </w:t>
            </w:r>
            <w:proofErr w:type="spellStart"/>
            <w:r w:rsidRPr="008D56D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retail</w:t>
            </w:r>
            <w:proofErr w:type="spellEnd"/>
            <w:r w:rsidRPr="008D56DE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banca, logística o servicios públicos.</w:t>
            </w: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DFC17" w14:textId="77777777" w:rsidR="00210CAF" w:rsidRDefault="00210CAF" w:rsidP="00DF38AE">
      <w:pPr>
        <w:spacing w:after="0" w:line="240" w:lineRule="auto"/>
      </w:pPr>
      <w:r>
        <w:separator/>
      </w:r>
    </w:p>
  </w:endnote>
  <w:endnote w:type="continuationSeparator" w:id="0">
    <w:p w14:paraId="7C026C73" w14:textId="77777777" w:rsidR="00210CAF" w:rsidRDefault="00210CA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2EF24" w14:textId="77777777" w:rsidR="00210CAF" w:rsidRDefault="00210CAF" w:rsidP="00DF38AE">
      <w:pPr>
        <w:spacing w:after="0" w:line="240" w:lineRule="auto"/>
      </w:pPr>
      <w:r>
        <w:separator/>
      </w:r>
    </w:p>
  </w:footnote>
  <w:footnote w:type="continuationSeparator" w:id="0">
    <w:p w14:paraId="366D0242" w14:textId="77777777" w:rsidR="00210CAF" w:rsidRDefault="00210CA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F0857"/>
    <w:multiLevelType w:val="multilevel"/>
    <w:tmpl w:val="3188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C0B94"/>
    <w:multiLevelType w:val="multilevel"/>
    <w:tmpl w:val="CF50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9D62FFD"/>
    <w:multiLevelType w:val="multilevel"/>
    <w:tmpl w:val="948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D2ADD"/>
    <w:multiLevelType w:val="multilevel"/>
    <w:tmpl w:val="3BBC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3"/>
  </w:num>
  <w:num w:numId="4">
    <w:abstractNumId w:val="32"/>
  </w:num>
  <w:num w:numId="5">
    <w:abstractNumId w:val="34"/>
  </w:num>
  <w:num w:numId="6">
    <w:abstractNumId w:val="5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6"/>
  </w:num>
  <w:num w:numId="12">
    <w:abstractNumId w:val="39"/>
  </w:num>
  <w:num w:numId="13">
    <w:abstractNumId w:val="33"/>
  </w:num>
  <w:num w:numId="14">
    <w:abstractNumId w:val="2"/>
  </w:num>
  <w:num w:numId="15">
    <w:abstractNumId w:val="40"/>
  </w:num>
  <w:num w:numId="16">
    <w:abstractNumId w:val="23"/>
  </w:num>
  <w:num w:numId="17">
    <w:abstractNumId w:val="18"/>
  </w:num>
  <w:num w:numId="18">
    <w:abstractNumId w:val="35"/>
  </w:num>
  <w:num w:numId="19">
    <w:abstractNumId w:val="11"/>
  </w:num>
  <w:num w:numId="20">
    <w:abstractNumId w:val="43"/>
  </w:num>
  <w:num w:numId="21">
    <w:abstractNumId w:val="38"/>
  </w:num>
  <w:num w:numId="22">
    <w:abstractNumId w:val="14"/>
  </w:num>
  <w:num w:numId="23">
    <w:abstractNumId w:val="15"/>
  </w:num>
  <w:num w:numId="24">
    <w:abstractNumId w:val="6"/>
  </w:num>
  <w:num w:numId="25">
    <w:abstractNumId w:val="17"/>
  </w:num>
  <w:num w:numId="26">
    <w:abstractNumId w:val="21"/>
  </w:num>
  <w:num w:numId="27">
    <w:abstractNumId w:val="25"/>
  </w:num>
  <w:num w:numId="28">
    <w:abstractNumId w:val="0"/>
  </w:num>
  <w:num w:numId="29">
    <w:abstractNumId w:val="19"/>
  </w:num>
  <w:num w:numId="30">
    <w:abstractNumId w:val="24"/>
  </w:num>
  <w:num w:numId="31">
    <w:abstractNumId w:val="3"/>
  </w:num>
  <w:num w:numId="32">
    <w:abstractNumId w:val="8"/>
  </w:num>
  <w:num w:numId="33">
    <w:abstractNumId w:val="36"/>
  </w:num>
  <w:num w:numId="34">
    <w:abstractNumId w:val="42"/>
  </w:num>
  <w:num w:numId="35">
    <w:abstractNumId w:val="7"/>
  </w:num>
  <w:num w:numId="36">
    <w:abstractNumId w:val="28"/>
  </w:num>
  <w:num w:numId="37">
    <w:abstractNumId w:val="41"/>
  </w:num>
  <w:num w:numId="38">
    <w:abstractNumId w:val="31"/>
  </w:num>
  <w:num w:numId="39">
    <w:abstractNumId w:val="30"/>
  </w:num>
  <w:num w:numId="40">
    <w:abstractNumId w:val="37"/>
  </w:num>
  <w:num w:numId="41">
    <w:abstractNumId w:val="22"/>
  </w:num>
  <w:num w:numId="42">
    <w:abstractNumId w:val="29"/>
  </w:num>
  <w:num w:numId="43">
    <w:abstractNumId w:val="27"/>
  </w:num>
  <w:num w:numId="44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0CA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1AD4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56DE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9D1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6746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character" w:styleId="nfasis">
    <w:name w:val="Emphasis"/>
    <w:basedOn w:val="Fuentedeprrafopredeter"/>
    <w:uiPriority w:val="20"/>
    <w:qFormat/>
    <w:rsid w:val="00B659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760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43</cp:revision>
  <cp:lastPrinted>2019-12-16T20:10:00Z</cp:lastPrinted>
  <dcterms:created xsi:type="dcterms:W3CDTF">2021-12-31T12:50:00Z</dcterms:created>
  <dcterms:modified xsi:type="dcterms:W3CDTF">2025-08-13T19:04:00Z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