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b w:val="1"/>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b w:val="1"/>
                <w:color w:val="767171"/>
                <w:sz w:val="24"/>
                <w:szCs w:val="24"/>
              </w:rPr>
            </w:pPr>
            <w:r w:rsidDel="00000000" w:rsidR="00000000" w:rsidRPr="00000000">
              <w:rPr>
                <w:b w:val="1"/>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1f4e79"/>
              </w:rPr>
            </w:pPr>
            <w:r w:rsidDel="00000000" w:rsidR="00000000" w:rsidRPr="00000000">
              <w:rPr>
                <w:color w:val="1f4e79"/>
                <w:rtl w:val="0"/>
              </w:rPr>
              <w:t xml:space="preserve">La verdad es que hasta ahora hemos avanzado bastante bien con lo que teníamos planeado para los Sprints 0 y 1. Ya tenemos el repositorio configurado, definimos claramente qué va a tener el MVP, terminamos los prototipos en Figma y hasta empezamos a desarrollar tanto la parte visual como la lógica de la aplicación. Eso sí, nos hemos topado con algunos atrasos, especialmente con el chatbot, porque configurar Rasa está resultando más complejo de lo que imaginábamos al principio.</w:t>
            </w:r>
          </w:p>
          <w:p w:rsidR="00000000" w:rsidDel="00000000" w:rsidP="00000000" w:rsidRDefault="00000000" w:rsidRPr="00000000" w14:paraId="0000000C">
            <w:pPr>
              <w:jc w:val="both"/>
              <w:rPr>
                <w:color w:val="1f4e79"/>
              </w:rPr>
            </w:pPr>
            <w:r w:rsidDel="00000000" w:rsidR="00000000" w:rsidRPr="00000000">
              <w:rPr>
                <w:rtl w:val="0"/>
              </w:rPr>
            </w:r>
          </w:p>
          <w:p w:rsidR="00000000" w:rsidDel="00000000" w:rsidP="00000000" w:rsidRDefault="00000000" w:rsidRPr="00000000" w14:paraId="0000000D">
            <w:pPr>
              <w:jc w:val="both"/>
              <w:rPr>
                <w:color w:val="1f4e79"/>
              </w:rPr>
            </w:pPr>
            <w:r w:rsidDel="00000000" w:rsidR="00000000" w:rsidRPr="00000000">
              <w:rPr>
                <w:color w:val="1f4e79"/>
                <w:rtl w:val="0"/>
              </w:rPr>
              <w:t xml:space="preserve">por ende, el chatbot nos está costando más de lo esperado porque es nuestra primera vez trabajando con Rasa, y eso nos ha hecho perder un poco el ritmo. Además, a veces se nos complica coordinar los horarios de todos, sobre cuando tenemos que trabajar juntos en algo específico o tomar decisiones importantes.</w:t>
              <w:br w:type="textWrapping"/>
              <w:t xml:space="preserve">Cabe destacar que hemos ajustado temas del cronograma y nos hemos migrado a trello.</w:t>
            </w:r>
          </w:p>
          <w:p w:rsidR="00000000" w:rsidDel="00000000" w:rsidP="00000000" w:rsidRDefault="00000000" w:rsidRPr="00000000" w14:paraId="0000000E">
            <w:pPr>
              <w:jc w:val="both"/>
              <w:rPr>
                <w:b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b w:val="1"/>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color w:val="767171"/>
                <w:sz w:val="24"/>
                <w:szCs w:val="24"/>
              </w:rPr>
            </w:pPr>
            <w:r w:rsidDel="00000000" w:rsidR="00000000" w:rsidRPr="00000000">
              <w:rPr>
                <w:b w:val="1"/>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b w:val="1"/>
                <w:color w:val="767171"/>
                <w:sz w:val="24"/>
                <w:szCs w:val="24"/>
              </w:rPr>
            </w:pPr>
            <w:r w:rsidDel="00000000" w:rsidR="00000000" w:rsidRPr="00000000">
              <w:rPr>
                <w:b w:val="1"/>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3">
            <w:pPr>
              <w:jc w:val="both"/>
              <w:rPr>
                <w:color w:val="1f4e79"/>
              </w:rPr>
            </w:pPr>
            <w:r w:rsidDel="00000000" w:rsidR="00000000" w:rsidRPr="00000000">
              <w:rPr>
                <w:color w:val="1f4e79"/>
                <w:rtl w:val="0"/>
              </w:rPr>
              <w:t xml:space="preserve">Para enfrentar la curva de aprendizaje con Rasa, hemos destinado tiempo extra en investigación y pruebas con ejemplos básicos. Además, hemos reorganizado tareas para que quienes tienen mayor disponibilidad avancen en módulos críticos como la autenticación y el registro de indicadores físicos, mientras se resuelve el bloqueo técnico del chatbot.</w:t>
            </w:r>
          </w:p>
          <w:p w:rsidR="00000000" w:rsidDel="00000000" w:rsidP="00000000" w:rsidRDefault="00000000" w:rsidRPr="00000000" w14:paraId="00000014">
            <w:pPr>
              <w:jc w:val="both"/>
              <w:rPr>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color w:val="1f4e79"/>
                <w:rtl w:val="0"/>
              </w:rPr>
              <w:t xml:space="preserve">También estamos aplicando pair programming en sesiones sincrónicas para resolver problemas de integración entre frontend y backend.</w:t>
            </w:r>
            <w:r w:rsidDel="00000000" w:rsidR="00000000" w:rsidRPr="00000000">
              <w:rPr>
                <w:rtl w:val="0"/>
              </w:rPr>
            </w:r>
          </w:p>
        </w:tc>
      </w:tr>
    </w:tbl>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9">
            <w:pPr>
              <w:jc w:val="both"/>
              <w:rPr>
                <w:color w:val="1f4e79"/>
              </w:rPr>
            </w:pPr>
            <w:r w:rsidDel="00000000" w:rsidR="00000000" w:rsidRPr="00000000">
              <w:rPr>
                <w:rtl w:val="0"/>
              </w:rPr>
            </w:r>
          </w:p>
          <w:p w:rsidR="00000000" w:rsidDel="00000000" w:rsidP="00000000" w:rsidRDefault="00000000" w:rsidRPr="00000000" w14:paraId="0000001A">
            <w:pPr>
              <w:jc w:val="both"/>
              <w:rPr>
                <w:color w:val="1f4e79"/>
              </w:rPr>
            </w:pPr>
            <w:r w:rsidDel="00000000" w:rsidR="00000000" w:rsidRPr="00000000">
              <w:rPr>
                <w:color w:val="1f4e79"/>
                <w:rtl w:val="0"/>
              </w:rPr>
              <w:t xml:space="preserve">En general sí he cumplido con los plazos establecidos para cada actividad, aunque debo reconocer que no siempre he logrado terminarlas completamente dentro del tiempo estimado. Esto ha generado pequeños retrasos acumulativos en nuestro cronograma general. Me he mantenido constantemente trabajando en mi parte, programando y aprendiendo en el proceso, pero la complejidad de algunas tareas ha hecho que se extiendan más allá de lo planeado. Estoy consciente de esta situación y me estoy organizando para mejorar productividad y así poder cumplir de manera más ajustada con nuestros hitos.</w:t>
            </w:r>
          </w:p>
          <w:p w:rsidR="00000000" w:rsidDel="00000000" w:rsidP="00000000" w:rsidRDefault="00000000" w:rsidRPr="00000000" w14:paraId="0000001B">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color w:val="1f4e79"/>
              </w:rPr>
            </w:pPr>
            <w:r w:rsidDel="00000000" w:rsidR="00000000" w:rsidRPr="00000000">
              <w:rPr>
                <w:color w:val="1f4e79"/>
                <w:rtl w:val="0"/>
              </w:rPr>
              <w:t xml:space="preserve">Después de analizar cómo va avanzando el proyecto, me surgen algunas dudas sobre cómo seguir adelante. Por un lado, aunque tenemos claro que queremos implementar el chatbot con Rasa, me preocupa si podremos integrarlo bien considerando los tiempos que manejamos y lo que aún nos falta por aprender de la herramienta. Por otro lado, me inquieta cómo podremos validar que el módulo emocional realmente funcione y sea útil para los usuarios, sin tener que depender siempre de la asesoría de un psicólogo en cada prueba que hagamos.</w:t>
            </w:r>
          </w:p>
          <w:p w:rsidR="00000000" w:rsidDel="00000000" w:rsidP="00000000" w:rsidRDefault="00000000" w:rsidRPr="00000000" w14:paraId="00000022">
            <w:pPr>
              <w:jc w:val="both"/>
              <w:rPr>
                <w:color w:val="1f4e79"/>
              </w:rPr>
            </w:pPr>
            <w:r w:rsidDel="00000000" w:rsidR="00000000" w:rsidRPr="00000000">
              <w:rPr>
                <w:rtl w:val="0"/>
              </w:rPr>
            </w:r>
          </w:p>
          <w:p w:rsidR="00000000" w:rsidDel="00000000" w:rsidP="00000000" w:rsidRDefault="00000000" w:rsidRPr="00000000" w14:paraId="00000023">
            <w:pPr>
              <w:jc w:val="both"/>
              <w:rPr>
                <w:color w:val="1f4e79"/>
              </w:rPr>
            </w:pPr>
            <w:r w:rsidDel="00000000" w:rsidR="00000000" w:rsidRPr="00000000">
              <w:rPr>
                <w:color w:val="1f4e79"/>
                <w:rtl w:val="0"/>
              </w:rPr>
              <w:t xml:space="preserve">En ese sentido, me gustaría pedirle consejo a nuestro profesor, sabiendo que estamos decididos a trabajar con Rasa pero con el tiempo justo, ¿qué cree que sería más importante priorizar para que el chatbot funcione bien en nuestra primera versión, sin que esto signifique recortar demasiado lo que queremos lograr?</w:t>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color w:val="1f4e79"/>
                <w:sz w:val="24"/>
                <w:szCs w:val="24"/>
              </w:rPr>
            </w:pPr>
            <w:r w:rsidDel="00000000" w:rsidR="00000000" w:rsidRPr="00000000">
              <w:rPr>
                <w:color w:val="1f4e79"/>
                <w:sz w:val="24"/>
                <w:szCs w:val="24"/>
                <w:rtl w:val="0"/>
              </w:rPr>
              <w:t xml:space="preserve">Creemos que sería bueno hacer algunos ajustes en cómo estamos repartiendo el trabajo. Más que cambiar las responsabilidades de cada uno, la idea es que todos nos involucremos más en la parte de programación, que es donde más necesitamos avanzar. Por ejemplo, Jisella va a apoyar con la documentación de la API para que la integración sea más rápida, Camilo se va a enfocar en la investigación del modelo de clasificación para las recomendaciones, y yo (Javiera) voy a ir preparando los casos de prueba mientras seguimos desarrollando. La idea no es agregar nuevas tareas, sino reordenar las que ya tenemos para que podamos avanzar más en equipo, especialmente en el código.</w:t>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color w:val="767171"/>
                <w:sz w:val="24"/>
                <w:szCs w:val="24"/>
              </w:rPr>
            </w:pPr>
            <w:bookmarkStart w:colFirst="0" w:colLast="0" w:name="_heading=h.tb2b52wroh4"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E">
            <w:pPr>
              <w:jc w:val="both"/>
              <w:rPr>
                <w:color w:val="1f4e79"/>
                <w:sz w:val="24"/>
                <w:szCs w:val="24"/>
              </w:rPr>
            </w:pPr>
            <w:r w:rsidDel="00000000" w:rsidR="00000000" w:rsidRPr="00000000">
              <w:rPr>
                <w:rtl w:val="0"/>
              </w:rPr>
            </w:r>
          </w:p>
          <w:p w:rsidR="00000000" w:rsidDel="00000000" w:rsidP="00000000" w:rsidRDefault="00000000" w:rsidRPr="00000000" w14:paraId="0000002F">
            <w:pPr>
              <w:jc w:val="both"/>
              <w:rPr>
                <w:color w:val="1f4e79"/>
                <w:sz w:val="24"/>
                <w:szCs w:val="24"/>
              </w:rPr>
            </w:pPr>
            <w:r w:rsidDel="00000000" w:rsidR="00000000" w:rsidRPr="00000000">
              <w:rPr>
                <w:color w:val="1f4e79"/>
                <w:sz w:val="24"/>
                <w:szCs w:val="24"/>
                <w:rtl w:val="0"/>
              </w:rPr>
              <w:t xml:space="preserve">La verdad es que como grupo funcionamos bastante bien. Cada uno sabe lo que tiene que hacer y nos complementamos bien con lo que cada cual sabe hacer mejor. Lo que más valoro es que nos comunicamos con confianza y respeto, y cuando a alguien se le atasca algo, entre todos buscamos la forma de ayudar. Eso sí, a veces se nos complica coordinar los horarios para juntarnos todos, y en varias ocasaciones subestimamos el tiempo que nos iba a tomar conectar cosas como el chatbot o la base de datos. Para adelante, creo que nos serviría poner días fijos para reunirnos y hacer entregas más seguidas, aunque sean pequeñas, para no llevarnos sorpresas de último minuto.</w:t>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3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3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rfRHk/xKV++KbqrCdMG/6hWL5Q==">CgMxLjAyDWgudGIyYjUyd3JvaDQ4AHIhMUlhZDVzTGFuWTFiNnlYQVpyc3NSWXhwcGstR0lOVFo5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