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224E" w14:textId="1C2D6D4C" w:rsidR="008569DF" w:rsidRDefault="00092854" w:rsidP="00A1603A">
      <w:pPr>
        <w:pStyle w:val="Title"/>
        <w:jc w:val="center"/>
      </w:pPr>
      <w:r>
        <w:t>CS 481</w:t>
      </w:r>
    </w:p>
    <w:p w14:paraId="15C6C764" w14:textId="7CA2392D" w:rsidR="00092854" w:rsidRDefault="00092854" w:rsidP="00A1603A">
      <w:pPr>
        <w:pStyle w:val="Title"/>
        <w:jc w:val="center"/>
      </w:pPr>
      <w:r>
        <w:t>Project Portfolio</w:t>
      </w:r>
    </w:p>
    <w:p w14:paraId="767875F2" w14:textId="77777777" w:rsidR="00A1603A" w:rsidRPr="00A1603A" w:rsidRDefault="00A1603A" w:rsidP="00A1603A">
      <w:pPr>
        <w:jc w:val="center"/>
      </w:pPr>
    </w:p>
    <w:p w14:paraId="6A896C37" w14:textId="0651B5D6" w:rsidR="00A1603A" w:rsidRPr="00A1603A" w:rsidRDefault="00A1603A" w:rsidP="00A1603A">
      <w:pPr>
        <w:pStyle w:val="Title"/>
        <w:jc w:val="center"/>
      </w:pPr>
      <w:r>
        <w:t>Members:</w:t>
      </w:r>
    </w:p>
    <w:p w14:paraId="3E6C1473" w14:textId="65D30C14" w:rsidR="00092854" w:rsidRDefault="00092854" w:rsidP="00A1603A">
      <w:pPr>
        <w:pStyle w:val="Title"/>
        <w:jc w:val="center"/>
      </w:pPr>
      <w:r>
        <w:t>Nikolai Tiong</w:t>
      </w:r>
    </w:p>
    <w:p w14:paraId="6C835925" w14:textId="5DD2CEAB" w:rsidR="00092854" w:rsidRDefault="00092854" w:rsidP="00A1603A">
      <w:pPr>
        <w:pStyle w:val="Title"/>
        <w:jc w:val="center"/>
      </w:pPr>
      <w:r>
        <w:t>Tyrel Parker</w:t>
      </w:r>
    </w:p>
    <w:p w14:paraId="3CEA14C8" w14:textId="00BE3986" w:rsidR="00092854" w:rsidRDefault="00092854" w:rsidP="00A1603A">
      <w:pPr>
        <w:pStyle w:val="Title"/>
        <w:jc w:val="center"/>
      </w:pPr>
      <w:r>
        <w:t>Zane Goodrich</w:t>
      </w:r>
    </w:p>
    <w:p w14:paraId="1CB185C6" w14:textId="0F60EA5D" w:rsidR="00092854" w:rsidRDefault="00092854" w:rsidP="00A1603A">
      <w:pPr>
        <w:pStyle w:val="Title"/>
        <w:jc w:val="center"/>
      </w:pPr>
      <w:r>
        <w:t xml:space="preserve">Joel </w:t>
      </w:r>
      <w:proofErr w:type="spellStart"/>
      <w:r>
        <w:t>Berain</w:t>
      </w:r>
      <w:proofErr w:type="spellEnd"/>
    </w:p>
    <w:p w14:paraId="140BBD51" w14:textId="216A8380" w:rsidR="00092854" w:rsidRDefault="00092854" w:rsidP="00A1603A">
      <w:pPr>
        <w:pStyle w:val="Title"/>
      </w:pPr>
      <w:r>
        <w:br w:type="page"/>
      </w:r>
    </w:p>
    <w:sdt>
      <w:sdtPr>
        <w:rPr>
          <w:rFonts w:asciiTheme="minorHAnsi" w:eastAsiaTheme="minorHAnsi" w:hAnsiTheme="minorHAnsi" w:cstheme="minorBidi"/>
          <w:color w:val="auto"/>
          <w:sz w:val="22"/>
          <w:szCs w:val="22"/>
        </w:rPr>
        <w:id w:val="-1282882936"/>
        <w:docPartObj>
          <w:docPartGallery w:val="Table of Contents"/>
          <w:docPartUnique/>
        </w:docPartObj>
      </w:sdtPr>
      <w:sdtEndPr>
        <w:rPr>
          <w:b/>
          <w:bCs/>
          <w:noProof/>
          <w:sz w:val="24"/>
        </w:rPr>
      </w:sdtEndPr>
      <w:sdtContent>
        <w:p w14:paraId="161F77E2" w14:textId="0CA5F80E" w:rsidR="00A1603A" w:rsidRDefault="00A1603A">
          <w:pPr>
            <w:pStyle w:val="TOCHeading"/>
          </w:pPr>
          <w:r>
            <w:t>Contents</w:t>
          </w:r>
        </w:p>
        <w:p w14:paraId="281A489B" w14:textId="60EABDDA" w:rsidR="00774D61" w:rsidRDefault="00A160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882341" w:history="1">
            <w:r w:rsidR="00774D61" w:rsidRPr="00811DC4">
              <w:rPr>
                <w:rStyle w:val="Hyperlink"/>
                <w:noProof/>
              </w:rPr>
              <w:t>Problem Definition</w:t>
            </w:r>
            <w:r w:rsidR="00774D61">
              <w:rPr>
                <w:noProof/>
                <w:webHidden/>
              </w:rPr>
              <w:tab/>
            </w:r>
            <w:r w:rsidR="00774D61">
              <w:rPr>
                <w:noProof/>
                <w:webHidden/>
              </w:rPr>
              <w:fldChar w:fldCharType="begin"/>
            </w:r>
            <w:r w:rsidR="00774D61">
              <w:rPr>
                <w:noProof/>
                <w:webHidden/>
              </w:rPr>
              <w:instrText xml:space="preserve"> PAGEREF _Toc30882341 \h </w:instrText>
            </w:r>
            <w:r w:rsidR="00774D61">
              <w:rPr>
                <w:noProof/>
                <w:webHidden/>
              </w:rPr>
            </w:r>
            <w:r w:rsidR="00774D61">
              <w:rPr>
                <w:noProof/>
                <w:webHidden/>
              </w:rPr>
              <w:fldChar w:fldCharType="separate"/>
            </w:r>
            <w:r w:rsidR="00774D61">
              <w:rPr>
                <w:noProof/>
                <w:webHidden/>
              </w:rPr>
              <w:t>4</w:t>
            </w:r>
            <w:r w:rsidR="00774D61">
              <w:rPr>
                <w:noProof/>
                <w:webHidden/>
              </w:rPr>
              <w:fldChar w:fldCharType="end"/>
            </w:r>
          </w:hyperlink>
        </w:p>
        <w:p w14:paraId="136037E1" w14:textId="4F64E880" w:rsidR="00774D61" w:rsidRDefault="008569DF">
          <w:pPr>
            <w:pStyle w:val="TOC2"/>
            <w:tabs>
              <w:tab w:val="right" w:leader="dot" w:pos="9350"/>
            </w:tabs>
            <w:rPr>
              <w:rFonts w:eastAsiaTheme="minorEastAsia"/>
              <w:noProof/>
            </w:rPr>
          </w:pPr>
          <w:hyperlink w:anchor="_Toc30882342" w:history="1">
            <w:r w:rsidR="00774D61" w:rsidRPr="00811DC4">
              <w:rPr>
                <w:rStyle w:val="Hyperlink"/>
                <w:noProof/>
              </w:rPr>
              <w:t>Functional Requirements</w:t>
            </w:r>
            <w:r w:rsidR="00774D61">
              <w:rPr>
                <w:noProof/>
                <w:webHidden/>
              </w:rPr>
              <w:tab/>
            </w:r>
            <w:r w:rsidR="00774D61">
              <w:rPr>
                <w:noProof/>
                <w:webHidden/>
              </w:rPr>
              <w:fldChar w:fldCharType="begin"/>
            </w:r>
            <w:r w:rsidR="00774D61">
              <w:rPr>
                <w:noProof/>
                <w:webHidden/>
              </w:rPr>
              <w:instrText xml:space="preserve"> PAGEREF _Toc30882342 \h </w:instrText>
            </w:r>
            <w:r w:rsidR="00774D61">
              <w:rPr>
                <w:noProof/>
                <w:webHidden/>
              </w:rPr>
            </w:r>
            <w:r w:rsidR="00774D61">
              <w:rPr>
                <w:noProof/>
                <w:webHidden/>
              </w:rPr>
              <w:fldChar w:fldCharType="separate"/>
            </w:r>
            <w:r w:rsidR="00774D61">
              <w:rPr>
                <w:noProof/>
                <w:webHidden/>
              </w:rPr>
              <w:t>4</w:t>
            </w:r>
            <w:r w:rsidR="00774D61">
              <w:rPr>
                <w:noProof/>
                <w:webHidden/>
              </w:rPr>
              <w:fldChar w:fldCharType="end"/>
            </w:r>
          </w:hyperlink>
        </w:p>
        <w:p w14:paraId="6D4C76D8" w14:textId="6E3C68CB" w:rsidR="00774D61" w:rsidRDefault="008569DF">
          <w:pPr>
            <w:pStyle w:val="TOC2"/>
            <w:tabs>
              <w:tab w:val="right" w:leader="dot" w:pos="9350"/>
            </w:tabs>
            <w:rPr>
              <w:rFonts w:eastAsiaTheme="minorEastAsia"/>
              <w:noProof/>
            </w:rPr>
          </w:pPr>
          <w:hyperlink w:anchor="_Toc30882343" w:history="1">
            <w:r w:rsidR="00774D61" w:rsidRPr="00811DC4">
              <w:rPr>
                <w:rStyle w:val="Hyperlink"/>
                <w:noProof/>
              </w:rPr>
              <w:t>Mechanical Requirements</w:t>
            </w:r>
            <w:r w:rsidR="00774D61">
              <w:rPr>
                <w:noProof/>
                <w:webHidden/>
              </w:rPr>
              <w:tab/>
            </w:r>
            <w:r w:rsidR="00774D61">
              <w:rPr>
                <w:noProof/>
                <w:webHidden/>
              </w:rPr>
              <w:fldChar w:fldCharType="begin"/>
            </w:r>
            <w:r w:rsidR="00774D61">
              <w:rPr>
                <w:noProof/>
                <w:webHidden/>
              </w:rPr>
              <w:instrText xml:space="preserve"> PAGEREF _Toc30882343 \h </w:instrText>
            </w:r>
            <w:r w:rsidR="00774D61">
              <w:rPr>
                <w:noProof/>
                <w:webHidden/>
              </w:rPr>
            </w:r>
            <w:r w:rsidR="00774D61">
              <w:rPr>
                <w:noProof/>
                <w:webHidden/>
              </w:rPr>
              <w:fldChar w:fldCharType="separate"/>
            </w:r>
            <w:r w:rsidR="00774D61">
              <w:rPr>
                <w:noProof/>
                <w:webHidden/>
              </w:rPr>
              <w:t>5</w:t>
            </w:r>
            <w:r w:rsidR="00774D61">
              <w:rPr>
                <w:noProof/>
                <w:webHidden/>
              </w:rPr>
              <w:fldChar w:fldCharType="end"/>
            </w:r>
          </w:hyperlink>
        </w:p>
        <w:p w14:paraId="297840F2" w14:textId="2C9427D6" w:rsidR="00774D61" w:rsidRDefault="008569DF">
          <w:pPr>
            <w:pStyle w:val="TOC2"/>
            <w:tabs>
              <w:tab w:val="right" w:leader="dot" w:pos="9350"/>
            </w:tabs>
            <w:rPr>
              <w:rFonts w:eastAsiaTheme="minorEastAsia"/>
              <w:noProof/>
            </w:rPr>
          </w:pPr>
          <w:hyperlink w:anchor="_Toc30882344" w:history="1">
            <w:r w:rsidR="00774D61" w:rsidRPr="00811DC4">
              <w:rPr>
                <w:rStyle w:val="Hyperlink"/>
                <w:noProof/>
              </w:rPr>
              <w:t>Electrical Requirements</w:t>
            </w:r>
            <w:r w:rsidR="00774D61">
              <w:rPr>
                <w:noProof/>
                <w:webHidden/>
              </w:rPr>
              <w:tab/>
            </w:r>
            <w:r w:rsidR="00774D61">
              <w:rPr>
                <w:noProof/>
                <w:webHidden/>
              </w:rPr>
              <w:fldChar w:fldCharType="begin"/>
            </w:r>
            <w:r w:rsidR="00774D61">
              <w:rPr>
                <w:noProof/>
                <w:webHidden/>
              </w:rPr>
              <w:instrText xml:space="preserve"> PAGEREF _Toc30882344 \h </w:instrText>
            </w:r>
            <w:r w:rsidR="00774D61">
              <w:rPr>
                <w:noProof/>
                <w:webHidden/>
              </w:rPr>
            </w:r>
            <w:r w:rsidR="00774D61">
              <w:rPr>
                <w:noProof/>
                <w:webHidden/>
              </w:rPr>
              <w:fldChar w:fldCharType="separate"/>
            </w:r>
            <w:r w:rsidR="00774D61">
              <w:rPr>
                <w:noProof/>
                <w:webHidden/>
              </w:rPr>
              <w:t>6</w:t>
            </w:r>
            <w:r w:rsidR="00774D61">
              <w:rPr>
                <w:noProof/>
                <w:webHidden/>
              </w:rPr>
              <w:fldChar w:fldCharType="end"/>
            </w:r>
          </w:hyperlink>
        </w:p>
        <w:p w14:paraId="05603CCA" w14:textId="2DA1C050" w:rsidR="00774D61" w:rsidRDefault="008569DF">
          <w:pPr>
            <w:pStyle w:val="TOC2"/>
            <w:tabs>
              <w:tab w:val="right" w:leader="dot" w:pos="9350"/>
            </w:tabs>
            <w:rPr>
              <w:rFonts w:eastAsiaTheme="minorEastAsia"/>
              <w:noProof/>
            </w:rPr>
          </w:pPr>
          <w:hyperlink w:anchor="_Toc30882345" w:history="1">
            <w:r w:rsidR="00774D61" w:rsidRPr="00811DC4">
              <w:rPr>
                <w:rStyle w:val="Hyperlink"/>
                <w:noProof/>
              </w:rPr>
              <w:t>Software Requirements</w:t>
            </w:r>
            <w:r w:rsidR="00774D61">
              <w:rPr>
                <w:noProof/>
                <w:webHidden/>
              </w:rPr>
              <w:tab/>
            </w:r>
            <w:r w:rsidR="00774D61">
              <w:rPr>
                <w:noProof/>
                <w:webHidden/>
              </w:rPr>
              <w:fldChar w:fldCharType="begin"/>
            </w:r>
            <w:r w:rsidR="00774D61">
              <w:rPr>
                <w:noProof/>
                <w:webHidden/>
              </w:rPr>
              <w:instrText xml:space="preserve"> PAGEREF _Toc30882345 \h </w:instrText>
            </w:r>
            <w:r w:rsidR="00774D61">
              <w:rPr>
                <w:noProof/>
                <w:webHidden/>
              </w:rPr>
            </w:r>
            <w:r w:rsidR="00774D61">
              <w:rPr>
                <w:noProof/>
                <w:webHidden/>
              </w:rPr>
              <w:fldChar w:fldCharType="separate"/>
            </w:r>
            <w:r w:rsidR="00774D61">
              <w:rPr>
                <w:noProof/>
                <w:webHidden/>
              </w:rPr>
              <w:t>7</w:t>
            </w:r>
            <w:r w:rsidR="00774D61">
              <w:rPr>
                <w:noProof/>
                <w:webHidden/>
              </w:rPr>
              <w:fldChar w:fldCharType="end"/>
            </w:r>
          </w:hyperlink>
        </w:p>
        <w:p w14:paraId="5808BFB0" w14:textId="3B3FD77F" w:rsidR="00774D61" w:rsidRDefault="008569DF">
          <w:pPr>
            <w:pStyle w:val="TOC2"/>
            <w:tabs>
              <w:tab w:val="right" w:leader="dot" w:pos="9350"/>
            </w:tabs>
            <w:rPr>
              <w:rFonts w:eastAsiaTheme="minorEastAsia"/>
              <w:noProof/>
            </w:rPr>
          </w:pPr>
          <w:hyperlink w:anchor="_Toc30882346" w:history="1">
            <w:r w:rsidR="00774D61" w:rsidRPr="00811DC4">
              <w:rPr>
                <w:rStyle w:val="Hyperlink"/>
                <w:noProof/>
              </w:rPr>
              <w:t>Environmental Requirements</w:t>
            </w:r>
            <w:r w:rsidR="00774D61">
              <w:rPr>
                <w:noProof/>
                <w:webHidden/>
              </w:rPr>
              <w:tab/>
            </w:r>
            <w:r w:rsidR="00774D61">
              <w:rPr>
                <w:noProof/>
                <w:webHidden/>
              </w:rPr>
              <w:fldChar w:fldCharType="begin"/>
            </w:r>
            <w:r w:rsidR="00774D61">
              <w:rPr>
                <w:noProof/>
                <w:webHidden/>
              </w:rPr>
              <w:instrText xml:space="preserve"> PAGEREF _Toc30882346 \h </w:instrText>
            </w:r>
            <w:r w:rsidR="00774D61">
              <w:rPr>
                <w:noProof/>
                <w:webHidden/>
              </w:rPr>
            </w:r>
            <w:r w:rsidR="00774D61">
              <w:rPr>
                <w:noProof/>
                <w:webHidden/>
              </w:rPr>
              <w:fldChar w:fldCharType="separate"/>
            </w:r>
            <w:r w:rsidR="00774D61">
              <w:rPr>
                <w:noProof/>
                <w:webHidden/>
              </w:rPr>
              <w:t>8</w:t>
            </w:r>
            <w:r w:rsidR="00774D61">
              <w:rPr>
                <w:noProof/>
                <w:webHidden/>
              </w:rPr>
              <w:fldChar w:fldCharType="end"/>
            </w:r>
          </w:hyperlink>
        </w:p>
        <w:p w14:paraId="62AEA684" w14:textId="2B54B15B" w:rsidR="00774D61" w:rsidRDefault="008569DF">
          <w:pPr>
            <w:pStyle w:val="TOC2"/>
            <w:tabs>
              <w:tab w:val="right" w:leader="dot" w:pos="9350"/>
            </w:tabs>
            <w:rPr>
              <w:rFonts w:eastAsiaTheme="minorEastAsia"/>
              <w:noProof/>
            </w:rPr>
          </w:pPr>
          <w:hyperlink w:anchor="_Toc30882347" w:history="1">
            <w:r w:rsidR="00774D61" w:rsidRPr="00811DC4">
              <w:rPr>
                <w:rStyle w:val="Hyperlink"/>
                <w:noProof/>
              </w:rPr>
              <w:t>Regulatory Requirements</w:t>
            </w:r>
            <w:r w:rsidR="00774D61">
              <w:rPr>
                <w:noProof/>
                <w:webHidden/>
              </w:rPr>
              <w:tab/>
            </w:r>
            <w:r w:rsidR="00774D61">
              <w:rPr>
                <w:noProof/>
                <w:webHidden/>
              </w:rPr>
              <w:fldChar w:fldCharType="begin"/>
            </w:r>
            <w:r w:rsidR="00774D61">
              <w:rPr>
                <w:noProof/>
                <w:webHidden/>
              </w:rPr>
              <w:instrText xml:space="preserve"> PAGEREF _Toc30882347 \h </w:instrText>
            </w:r>
            <w:r w:rsidR="00774D61">
              <w:rPr>
                <w:noProof/>
                <w:webHidden/>
              </w:rPr>
            </w:r>
            <w:r w:rsidR="00774D61">
              <w:rPr>
                <w:noProof/>
                <w:webHidden/>
              </w:rPr>
              <w:fldChar w:fldCharType="separate"/>
            </w:r>
            <w:r w:rsidR="00774D61">
              <w:rPr>
                <w:noProof/>
                <w:webHidden/>
              </w:rPr>
              <w:t>8</w:t>
            </w:r>
            <w:r w:rsidR="00774D61">
              <w:rPr>
                <w:noProof/>
                <w:webHidden/>
              </w:rPr>
              <w:fldChar w:fldCharType="end"/>
            </w:r>
          </w:hyperlink>
        </w:p>
        <w:p w14:paraId="6136FF27" w14:textId="05F4FA5C" w:rsidR="00774D61" w:rsidRDefault="008569DF">
          <w:pPr>
            <w:pStyle w:val="TOC2"/>
            <w:tabs>
              <w:tab w:val="right" w:leader="dot" w:pos="9350"/>
            </w:tabs>
            <w:rPr>
              <w:rFonts w:eastAsiaTheme="minorEastAsia"/>
              <w:noProof/>
            </w:rPr>
          </w:pPr>
          <w:hyperlink w:anchor="_Toc30882348" w:history="1">
            <w:r w:rsidR="00774D61" w:rsidRPr="00811DC4">
              <w:rPr>
                <w:rStyle w:val="Hyperlink"/>
                <w:noProof/>
              </w:rPr>
              <w:t>Cost Requirements</w:t>
            </w:r>
            <w:r w:rsidR="00774D61">
              <w:rPr>
                <w:noProof/>
                <w:webHidden/>
              </w:rPr>
              <w:tab/>
            </w:r>
            <w:r w:rsidR="00774D61">
              <w:rPr>
                <w:noProof/>
                <w:webHidden/>
              </w:rPr>
              <w:fldChar w:fldCharType="begin"/>
            </w:r>
            <w:r w:rsidR="00774D61">
              <w:rPr>
                <w:noProof/>
                <w:webHidden/>
              </w:rPr>
              <w:instrText xml:space="preserve"> PAGEREF _Toc30882348 \h </w:instrText>
            </w:r>
            <w:r w:rsidR="00774D61">
              <w:rPr>
                <w:noProof/>
                <w:webHidden/>
              </w:rPr>
            </w:r>
            <w:r w:rsidR="00774D61">
              <w:rPr>
                <w:noProof/>
                <w:webHidden/>
              </w:rPr>
              <w:fldChar w:fldCharType="separate"/>
            </w:r>
            <w:r w:rsidR="00774D61">
              <w:rPr>
                <w:noProof/>
                <w:webHidden/>
              </w:rPr>
              <w:t>8</w:t>
            </w:r>
            <w:r w:rsidR="00774D61">
              <w:rPr>
                <w:noProof/>
                <w:webHidden/>
              </w:rPr>
              <w:fldChar w:fldCharType="end"/>
            </w:r>
          </w:hyperlink>
        </w:p>
        <w:p w14:paraId="15E755E9" w14:textId="2DD256E9" w:rsidR="00774D61" w:rsidRDefault="008569DF">
          <w:pPr>
            <w:pStyle w:val="TOC2"/>
            <w:tabs>
              <w:tab w:val="right" w:leader="dot" w:pos="9350"/>
            </w:tabs>
            <w:rPr>
              <w:rFonts w:eastAsiaTheme="minorEastAsia"/>
              <w:noProof/>
            </w:rPr>
          </w:pPr>
          <w:hyperlink w:anchor="_Toc30882349" w:history="1">
            <w:r w:rsidR="00774D61" w:rsidRPr="00811DC4">
              <w:rPr>
                <w:rStyle w:val="Hyperlink"/>
                <w:noProof/>
              </w:rPr>
              <w:t>Deliverables</w:t>
            </w:r>
            <w:r w:rsidR="00774D61">
              <w:rPr>
                <w:noProof/>
                <w:webHidden/>
              </w:rPr>
              <w:tab/>
            </w:r>
            <w:r w:rsidR="00774D61">
              <w:rPr>
                <w:noProof/>
                <w:webHidden/>
              </w:rPr>
              <w:fldChar w:fldCharType="begin"/>
            </w:r>
            <w:r w:rsidR="00774D61">
              <w:rPr>
                <w:noProof/>
                <w:webHidden/>
              </w:rPr>
              <w:instrText xml:space="preserve"> PAGEREF _Toc30882349 \h </w:instrText>
            </w:r>
            <w:r w:rsidR="00774D61">
              <w:rPr>
                <w:noProof/>
                <w:webHidden/>
              </w:rPr>
            </w:r>
            <w:r w:rsidR="00774D61">
              <w:rPr>
                <w:noProof/>
                <w:webHidden/>
              </w:rPr>
              <w:fldChar w:fldCharType="separate"/>
            </w:r>
            <w:r w:rsidR="00774D61">
              <w:rPr>
                <w:noProof/>
                <w:webHidden/>
              </w:rPr>
              <w:t>9</w:t>
            </w:r>
            <w:r w:rsidR="00774D61">
              <w:rPr>
                <w:noProof/>
                <w:webHidden/>
              </w:rPr>
              <w:fldChar w:fldCharType="end"/>
            </w:r>
          </w:hyperlink>
        </w:p>
        <w:p w14:paraId="66D77DD8" w14:textId="26FE3C1B" w:rsidR="00774D61" w:rsidRDefault="008569DF">
          <w:pPr>
            <w:pStyle w:val="TOC1"/>
            <w:tabs>
              <w:tab w:val="right" w:leader="dot" w:pos="9350"/>
            </w:tabs>
            <w:rPr>
              <w:rFonts w:eastAsiaTheme="minorEastAsia"/>
              <w:noProof/>
            </w:rPr>
          </w:pPr>
          <w:hyperlink w:anchor="_Toc30882350" w:history="1">
            <w:r w:rsidR="00774D61" w:rsidRPr="00811DC4">
              <w:rPr>
                <w:rStyle w:val="Hyperlink"/>
                <w:noProof/>
              </w:rPr>
              <w:t>Project Learning</w:t>
            </w:r>
            <w:r w:rsidR="00774D61">
              <w:rPr>
                <w:noProof/>
                <w:webHidden/>
              </w:rPr>
              <w:tab/>
            </w:r>
            <w:r w:rsidR="00774D61">
              <w:rPr>
                <w:noProof/>
                <w:webHidden/>
              </w:rPr>
              <w:fldChar w:fldCharType="begin"/>
            </w:r>
            <w:r w:rsidR="00774D61">
              <w:rPr>
                <w:noProof/>
                <w:webHidden/>
              </w:rPr>
              <w:instrText xml:space="preserve"> PAGEREF _Toc30882350 \h </w:instrText>
            </w:r>
            <w:r w:rsidR="00774D61">
              <w:rPr>
                <w:noProof/>
                <w:webHidden/>
              </w:rPr>
            </w:r>
            <w:r w:rsidR="00774D61">
              <w:rPr>
                <w:noProof/>
                <w:webHidden/>
              </w:rPr>
              <w:fldChar w:fldCharType="separate"/>
            </w:r>
            <w:r w:rsidR="00774D61">
              <w:rPr>
                <w:noProof/>
                <w:webHidden/>
              </w:rPr>
              <w:t>10</w:t>
            </w:r>
            <w:r w:rsidR="00774D61">
              <w:rPr>
                <w:noProof/>
                <w:webHidden/>
              </w:rPr>
              <w:fldChar w:fldCharType="end"/>
            </w:r>
          </w:hyperlink>
        </w:p>
        <w:p w14:paraId="7403BC21" w14:textId="3753AAB1" w:rsidR="00774D61" w:rsidRDefault="008569DF">
          <w:pPr>
            <w:pStyle w:val="TOC1"/>
            <w:tabs>
              <w:tab w:val="right" w:leader="dot" w:pos="9350"/>
            </w:tabs>
            <w:rPr>
              <w:rFonts w:eastAsiaTheme="minorEastAsia"/>
              <w:noProof/>
            </w:rPr>
          </w:pPr>
          <w:hyperlink w:anchor="_Toc30882351" w:history="1">
            <w:r w:rsidR="00774D61" w:rsidRPr="00811DC4">
              <w:rPr>
                <w:rStyle w:val="Hyperlink"/>
                <w:noProof/>
              </w:rPr>
              <w:t>Project Management</w:t>
            </w:r>
            <w:r w:rsidR="00774D61">
              <w:rPr>
                <w:noProof/>
                <w:webHidden/>
              </w:rPr>
              <w:tab/>
            </w:r>
            <w:r w:rsidR="00774D61">
              <w:rPr>
                <w:noProof/>
                <w:webHidden/>
              </w:rPr>
              <w:fldChar w:fldCharType="begin"/>
            </w:r>
            <w:r w:rsidR="00774D61">
              <w:rPr>
                <w:noProof/>
                <w:webHidden/>
              </w:rPr>
              <w:instrText xml:space="preserve"> PAGEREF _Toc30882351 \h </w:instrText>
            </w:r>
            <w:r w:rsidR="00774D61">
              <w:rPr>
                <w:noProof/>
                <w:webHidden/>
              </w:rPr>
            </w:r>
            <w:r w:rsidR="00774D61">
              <w:rPr>
                <w:noProof/>
                <w:webHidden/>
              </w:rPr>
              <w:fldChar w:fldCharType="separate"/>
            </w:r>
            <w:r w:rsidR="00774D61">
              <w:rPr>
                <w:noProof/>
                <w:webHidden/>
              </w:rPr>
              <w:t>11</w:t>
            </w:r>
            <w:r w:rsidR="00774D61">
              <w:rPr>
                <w:noProof/>
                <w:webHidden/>
              </w:rPr>
              <w:fldChar w:fldCharType="end"/>
            </w:r>
          </w:hyperlink>
        </w:p>
        <w:p w14:paraId="4E553712" w14:textId="4A8A7B1C" w:rsidR="00774D61" w:rsidRDefault="008569DF">
          <w:pPr>
            <w:pStyle w:val="TOC2"/>
            <w:tabs>
              <w:tab w:val="right" w:leader="dot" w:pos="9350"/>
            </w:tabs>
            <w:rPr>
              <w:rFonts w:eastAsiaTheme="minorEastAsia"/>
              <w:noProof/>
            </w:rPr>
          </w:pPr>
          <w:hyperlink w:anchor="_Toc30882352" w:history="1">
            <w:r w:rsidR="00774D61" w:rsidRPr="00811DC4">
              <w:rPr>
                <w:rStyle w:val="Hyperlink"/>
                <w:noProof/>
              </w:rPr>
              <w:t>Team Members</w:t>
            </w:r>
            <w:r w:rsidR="00774D61">
              <w:rPr>
                <w:noProof/>
                <w:webHidden/>
              </w:rPr>
              <w:tab/>
            </w:r>
            <w:r w:rsidR="00774D61">
              <w:rPr>
                <w:noProof/>
                <w:webHidden/>
              </w:rPr>
              <w:fldChar w:fldCharType="begin"/>
            </w:r>
            <w:r w:rsidR="00774D61">
              <w:rPr>
                <w:noProof/>
                <w:webHidden/>
              </w:rPr>
              <w:instrText xml:space="preserve"> PAGEREF _Toc30882352 \h </w:instrText>
            </w:r>
            <w:r w:rsidR="00774D61">
              <w:rPr>
                <w:noProof/>
                <w:webHidden/>
              </w:rPr>
            </w:r>
            <w:r w:rsidR="00774D61">
              <w:rPr>
                <w:noProof/>
                <w:webHidden/>
              </w:rPr>
              <w:fldChar w:fldCharType="separate"/>
            </w:r>
            <w:r w:rsidR="00774D61">
              <w:rPr>
                <w:noProof/>
                <w:webHidden/>
              </w:rPr>
              <w:t>11</w:t>
            </w:r>
            <w:r w:rsidR="00774D61">
              <w:rPr>
                <w:noProof/>
                <w:webHidden/>
              </w:rPr>
              <w:fldChar w:fldCharType="end"/>
            </w:r>
          </w:hyperlink>
        </w:p>
        <w:p w14:paraId="362E9BC2" w14:textId="18BDD40E" w:rsidR="00774D61" w:rsidRDefault="008569DF">
          <w:pPr>
            <w:pStyle w:val="TOC2"/>
            <w:tabs>
              <w:tab w:val="right" w:leader="dot" w:pos="9350"/>
            </w:tabs>
            <w:rPr>
              <w:rFonts w:eastAsiaTheme="minorEastAsia"/>
              <w:noProof/>
            </w:rPr>
          </w:pPr>
          <w:hyperlink w:anchor="_Toc30882353" w:history="1">
            <w:r w:rsidR="00774D61" w:rsidRPr="00811DC4">
              <w:rPr>
                <w:rStyle w:val="Hyperlink"/>
                <w:noProof/>
              </w:rPr>
              <w:t>Meeting Minutes</w:t>
            </w:r>
            <w:r w:rsidR="00774D61">
              <w:rPr>
                <w:noProof/>
                <w:webHidden/>
              </w:rPr>
              <w:tab/>
            </w:r>
            <w:r w:rsidR="00774D61">
              <w:rPr>
                <w:noProof/>
                <w:webHidden/>
              </w:rPr>
              <w:fldChar w:fldCharType="begin"/>
            </w:r>
            <w:r w:rsidR="00774D61">
              <w:rPr>
                <w:noProof/>
                <w:webHidden/>
              </w:rPr>
              <w:instrText xml:space="preserve"> PAGEREF _Toc30882353 \h </w:instrText>
            </w:r>
            <w:r w:rsidR="00774D61">
              <w:rPr>
                <w:noProof/>
                <w:webHidden/>
              </w:rPr>
            </w:r>
            <w:r w:rsidR="00774D61">
              <w:rPr>
                <w:noProof/>
                <w:webHidden/>
              </w:rPr>
              <w:fldChar w:fldCharType="separate"/>
            </w:r>
            <w:r w:rsidR="00774D61">
              <w:rPr>
                <w:noProof/>
                <w:webHidden/>
              </w:rPr>
              <w:t>12</w:t>
            </w:r>
            <w:r w:rsidR="00774D61">
              <w:rPr>
                <w:noProof/>
                <w:webHidden/>
              </w:rPr>
              <w:fldChar w:fldCharType="end"/>
            </w:r>
          </w:hyperlink>
        </w:p>
        <w:p w14:paraId="351A42BC" w14:textId="56E523DB" w:rsidR="00774D61" w:rsidRDefault="008569DF">
          <w:pPr>
            <w:pStyle w:val="TOC2"/>
            <w:tabs>
              <w:tab w:val="right" w:leader="dot" w:pos="9350"/>
            </w:tabs>
            <w:rPr>
              <w:rFonts w:eastAsiaTheme="minorEastAsia"/>
              <w:noProof/>
            </w:rPr>
          </w:pPr>
          <w:hyperlink w:anchor="_Toc30882354" w:history="1">
            <w:r w:rsidR="00774D61" w:rsidRPr="00811DC4">
              <w:rPr>
                <w:rStyle w:val="Hyperlink"/>
                <w:noProof/>
              </w:rPr>
              <w:t>Client Communications</w:t>
            </w:r>
            <w:r w:rsidR="00774D61">
              <w:rPr>
                <w:noProof/>
                <w:webHidden/>
              </w:rPr>
              <w:tab/>
            </w:r>
            <w:r w:rsidR="00774D61">
              <w:rPr>
                <w:noProof/>
                <w:webHidden/>
              </w:rPr>
              <w:fldChar w:fldCharType="begin"/>
            </w:r>
            <w:r w:rsidR="00774D61">
              <w:rPr>
                <w:noProof/>
                <w:webHidden/>
              </w:rPr>
              <w:instrText xml:space="preserve"> PAGEREF _Toc30882354 \h </w:instrText>
            </w:r>
            <w:r w:rsidR="00774D61">
              <w:rPr>
                <w:noProof/>
                <w:webHidden/>
              </w:rPr>
            </w:r>
            <w:r w:rsidR="00774D61">
              <w:rPr>
                <w:noProof/>
                <w:webHidden/>
              </w:rPr>
              <w:fldChar w:fldCharType="separate"/>
            </w:r>
            <w:r w:rsidR="00774D61">
              <w:rPr>
                <w:noProof/>
                <w:webHidden/>
              </w:rPr>
              <w:t>12</w:t>
            </w:r>
            <w:r w:rsidR="00774D61">
              <w:rPr>
                <w:noProof/>
                <w:webHidden/>
              </w:rPr>
              <w:fldChar w:fldCharType="end"/>
            </w:r>
          </w:hyperlink>
        </w:p>
        <w:p w14:paraId="4B7EF74B" w14:textId="58BA30D4" w:rsidR="00774D61" w:rsidRDefault="008569DF">
          <w:pPr>
            <w:pStyle w:val="TOC2"/>
            <w:tabs>
              <w:tab w:val="right" w:leader="dot" w:pos="9350"/>
            </w:tabs>
            <w:rPr>
              <w:rFonts w:eastAsiaTheme="minorEastAsia"/>
              <w:noProof/>
            </w:rPr>
          </w:pPr>
          <w:hyperlink w:anchor="_Toc30882355" w:history="1">
            <w:r w:rsidR="00774D61" w:rsidRPr="00811DC4">
              <w:rPr>
                <w:rStyle w:val="Hyperlink"/>
                <w:noProof/>
              </w:rPr>
              <w:t>Schedule</w:t>
            </w:r>
            <w:r w:rsidR="00774D61">
              <w:rPr>
                <w:noProof/>
                <w:webHidden/>
              </w:rPr>
              <w:tab/>
            </w:r>
            <w:r w:rsidR="00774D61">
              <w:rPr>
                <w:noProof/>
                <w:webHidden/>
              </w:rPr>
              <w:fldChar w:fldCharType="begin"/>
            </w:r>
            <w:r w:rsidR="00774D61">
              <w:rPr>
                <w:noProof/>
                <w:webHidden/>
              </w:rPr>
              <w:instrText xml:space="preserve"> PAGEREF _Toc30882355 \h </w:instrText>
            </w:r>
            <w:r w:rsidR="00774D61">
              <w:rPr>
                <w:noProof/>
                <w:webHidden/>
              </w:rPr>
            </w:r>
            <w:r w:rsidR="00774D61">
              <w:rPr>
                <w:noProof/>
                <w:webHidden/>
              </w:rPr>
              <w:fldChar w:fldCharType="separate"/>
            </w:r>
            <w:r w:rsidR="00774D61">
              <w:rPr>
                <w:noProof/>
                <w:webHidden/>
              </w:rPr>
              <w:t>12</w:t>
            </w:r>
            <w:r w:rsidR="00774D61">
              <w:rPr>
                <w:noProof/>
                <w:webHidden/>
              </w:rPr>
              <w:fldChar w:fldCharType="end"/>
            </w:r>
          </w:hyperlink>
        </w:p>
        <w:p w14:paraId="60E1DFA5" w14:textId="2B6F78CB" w:rsidR="00774D61" w:rsidRDefault="008569DF">
          <w:pPr>
            <w:pStyle w:val="TOC2"/>
            <w:tabs>
              <w:tab w:val="right" w:leader="dot" w:pos="9350"/>
            </w:tabs>
            <w:rPr>
              <w:rFonts w:eastAsiaTheme="minorEastAsia"/>
              <w:noProof/>
            </w:rPr>
          </w:pPr>
          <w:hyperlink w:anchor="_Toc30882356" w:history="1">
            <w:r w:rsidR="00774D61" w:rsidRPr="00811DC4">
              <w:rPr>
                <w:rStyle w:val="Hyperlink"/>
                <w:noProof/>
              </w:rPr>
              <w:t>Budget</w:t>
            </w:r>
            <w:r w:rsidR="00774D61">
              <w:rPr>
                <w:noProof/>
                <w:webHidden/>
              </w:rPr>
              <w:tab/>
            </w:r>
            <w:r w:rsidR="00774D61">
              <w:rPr>
                <w:noProof/>
                <w:webHidden/>
              </w:rPr>
              <w:fldChar w:fldCharType="begin"/>
            </w:r>
            <w:r w:rsidR="00774D61">
              <w:rPr>
                <w:noProof/>
                <w:webHidden/>
              </w:rPr>
              <w:instrText xml:space="preserve"> PAGEREF _Toc30882356 \h </w:instrText>
            </w:r>
            <w:r w:rsidR="00774D61">
              <w:rPr>
                <w:noProof/>
                <w:webHidden/>
              </w:rPr>
            </w:r>
            <w:r w:rsidR="00774D61">
              <w:rPr>
                <w:noProof/>
                <w:webHidden/>
              </w:rPr>
              <w:fldChar w:fldCharType="separate"/>
            </w:r>
            <w:r w:rsidR="00774D61">
              <w:rPr>
                <w:noProof/>
                <w:webHidden/>
              </w:rPr>
              <w:t>12</w:t>
            </w:r>
            <w:r w:rsidR="00774D61">
              <w:rPr>
                <w:noProof/>
                <w:webHidden/>
              </w:rPr>
              <w:fldChar w:fldCharType="end"/>
            </w:r>
          </w:hyperlink>
        </w:p>
        <w:p w14:paraId="544DB041" w14:textId="5BBF3A9D" w:rsidR="00774D61" w:rsidRDefault="008569DF">
          <w:pPr>
            <w:pStyle w:val="TOC1"/>
            <w:tabs>
              <w:tab w:val="right" w:leader="dot" w:pos="9350"/>
            </w:tabs>
            <w:rPr>
              <w:rFonts w:eastAsiaTheme="minorEastAsia"/>
              <w:noProof/>
            </w:rPr>
          </w:pPr>
          <w:hyperlink w:anchor="_Toc30882357" w:history="1">
            <w:r w:rsidR="00774D61" w:rsidRPr="00811DC4">
              <w:rPr>
                <w:rStyle w:val="Hyperlink"/>
                <w:noProof/>
              </w:rPr>
              <w:t>Design Solution</w:t>
            </w:r>
            <w:r w:rsidR="00774D61">
              <w:rPr>
                <w:noProof/>
                <w:webHidden/>
              </w:rPr>
              <w:tab/>
            </w:r>
            <w:r w:rsidR="00774D61">
              <w:rPr>
                <w:noProof/>
                <w:webHidden/>
              </w:rPr>
              <w:fldChar w:fldCharType="begin"/>
            </w:r>
            <w:r w:rsidR="00774D61">
              <w:rPr>
                <w:noProof/>
                <w:webHidden/>
              </w:rPr>
              <w:instrText xml:space="preserve"> PAGEREF _Toc30882357 \h </w:instrText>
            </w:r>
            <w:r w:rsidR="00774D61">
              <w:rPr>
                <w:noProof/>
                <w:webHidden/>
              </w:rPr>
            </w:r>
            <w:r w:rsidR="00774D61">
              <w:rPr>
                <w:noProof/>
                <w:webHidden/>
              </w:rPr>
              <w:fldChar w:fldCharType="separate"/>
            </w:r>
            <w:r w:rsidR="00774D61">
              <w:rPr>
                <w:noProof/>
                <w:webHidden/>
              </w:rPr>
              <w:t>13</w:t>
            </w:r>
            <w:r w:rsidR="00774D61">
              <w:rPr>
                <w:noProof/>
                <w:webHidden/>
              </w:rPr>
              <w:fldChar w:fldCharType="end"/>
            </w:r>
          </w:hyperlink>
        </w:p>
        <w:p w14:paraId="436F9C5B" w14:textId="4675692B" w:rsidR="00774D61" w:rsidRDefault="008569DF">
          <w:pPr>
            <w:pStyle w:val="TOC2"/>
            <w:tabs>
              <w:tab w:val="right" w:leader="dot" w:pos="9350"/>
            </w:tabs>
            <w:rPr>
              <w:rFonts w:eastAsiaTheme="minorEastAsia"/>
              <w:noProof/>
            </w:rPr>
          </w:pPr>
          <w:hyperlink w:anchor="_Toc30882358" w:history="1">
            <w:r w:rsidR="00774D61" w:rsidRPr="00811DC4">
              <w:rPr>
                <w:rStyle w:val="Hyperlink"/>
                <w:noProof/>
              </w:rPr>
              <w:t>System Diagram</w:t>
            </w:r>
            <w:r w:rsidR="00774D61">
              <w:rPr>
                <w:noProof/>
                <w:webHidden/>
              </w:rPr>
              <w:tab/>
            </w:r>
            <w:r w:rsidR="00774D61">
              <w:rPr>
                <w:noProof/>
                <w:webHidden/>
              </w:rPr>
              <w:fldChar w:fldCharType="begin"/>
            </w:r>
            <w:r w:rsidR="00774D61">
              <w:rPr>
                <w:noProof/>
                <w:webHidden/>
              </w:rPr>
              <w:instrText xml:space="preserve"> PAGEREF _Toc30882358 \h </w:instrText>
            </w:r>
            <w:r w:rsidR="00774D61">
              <w:rPr>
                <w:noProof/>
                <w:webHidden/>
              </w:rPr>
            </w:r>
            <w:r w:rsidR="00774D61">
              <w:rPr>
                <w:noProof/>
                <w:webHidden/>
              </w:rPr>
              <w:fldChar w:fldCharType="separate"/>
            </w:r>
            <w:r w:rsidR="00774D61">
              <w:rPr>
                <w:noProof/>
                <w:webHidden/>
              </w:rPr>
              <w:t>13</w:t>
            </w:r>
            <w:r w:rsidR="00774D61">
              <w:rPr>
                <w:noProof/>
                <w:webHidden/>
              </w:rPr>
              <w:fldChar w:fldCharType="end"/>
            </w:r>
          </w:hyperlink>
        </w:p>
        <w:p w14:paraId="2BCE3ABB" w14:textId="25648D51" w:rsidR="00774D61" w:rsidRDefault="008569DF">
          <w:pPr>
            <w:pStyle w:val="TOC2"/>
            <w:tabs>
              <w:tab w:val="right" w:leader="dot" w:pos="9350"/>
            </w:tabs>
            <w:rPr>
              <w:rFonts w:eastAsiaTheme="minorEastAsia"/>
              <w:noProof/>
            </w:rPr>
          </w:pPr>
          <w:hyperlink w:anchor="_Toc30882359" w:history="1">
            <w:r w:rsidR="00774D61" w:rsidRPr="00811DC4">
              <w:rPr>
                <w:rStyle w:val="Hyperlink"/>
                <w:noProof/>
              </w:rPr>
              <w:t>Component Selection</w:t>
            </w:r>
            <w:r w:rsidR="00774D61">
              <w:rPr>
                <w:noProof/>
                <w:webHidden/>
              </w:rPr>
              <w:tab/>
            </w:r>
            <w:r w:rsidR="00774D61">
              <w:rPr>
                <w:noProof/>
                <w:webHidden/>
              </w:rPr>
              <w:fldChar w:fldCharType="begin"/>
            </w:r>
            <w:r w:rsidR="00774D61">
              <w:rPr>
                <w:noProof/>
                <w:webHidden/>
              </w:rPr>
              <w:instrText xml:space="preserve"> PAGEREF _Toc30882359 \h </w:instrText>
            </w:r>
            <w:r w:rsidR="00774D61">
              <w:rPr>
                <w:noProof/>
                <w:webHidden/>
              </w:rPr>
            </w:r>
            <w:r w:rsidR="00774D61">
              <w:rPr>
                <w:noProof/>
                <w:webHidden/>
              </w:rPr>
              <w:fldChar w:fldCharType="separate"/>
            </w:r>
            <w:r w:rsidR="00774D61">
              <w:rPr>
                <w:noProof/>
                <w:webHidden/>
              </w:rPr>
              <w:t>13</w:t>
            </w:r>
            <w:r w:rsidR="00774D61">
              <w:rPr>
                <w:noProof/>
                <w:webHidden/>
              </w:rPr>
              <w:fldChar w:fldCharType="end"/>
            </w:r>
          </w:hyperlink>
        </w:p>
        <w:p w14:paraId="21AFF273" w14:textId="77C52757" w:rsidR="00774D61" w:rsidRDefault="008569DF">
          <w:pPr>
            <w:pStyle w:val="TOC2"/>
            <w:tabs>
              <w:tab w:val="right" w:leader="dot" w:pos="9350"/>
            </w:tabs>
            <w:rPr>
              <w:rFonts w:eastAsiaTheme="minorEastAsia"/>
              <w:noProof/>
            </w:rPr>
          </w:pPr>
          <w:hyperlink w:anchor="_Toc30882360" w:history="1">
            <w:r w:rsidR="00774D61" w:rsidRPr="00811DC4">
              <w:rPr>
                <w:rStyle w:val="Hyperlink"/>
                <w:noProof/>
              </w:rPr>
              <w:t>User Interface</w:t>
            </w:r>
            <w:r w:rsidR="00774D61">
              <w:rPr>
                <w:noProof/>
                <w:webHidden/>
              </w:rPr>
              <w:tab/>
            </w:r>
            <w:r w:rsidR="00774D61">
              <w:rPr>
                <w:noProof/>
                <w:webHidden/>
              </w:rPr>
              <w:fldChar w:fldCharType="begin"/>
            </w:r>
            <w:r w:rsidR="00774D61">
              <w:rPr>
                <w:noProof/>
                <w:webHidden/>
              </w:rPr>
              <w:instrText xml:space="preserve"> PAGEREF _Toc30882360 \h </w:instrText>
            </w:r>
            <w:r w:rsidR="00774D61">
              <w:rPr>
                <w:noProof/>
                <w:webHidden/>
              </w:rPr>
            </w:r>
            <w:r w:rsidR="00774D61">
              <w:rPr>
                <w:noProof/>
                <w:webHidden/>
              </w:rPr>
              <w:fldChar w:fldCharType="separate"/>
            </w:r>
            <w:r w:rsidR="00774D61">
              <w:rPr>
                <w:noProof/>
                <w:webHidden/>
              </w:rPr>
              <w:t>13</w:t>
            </w:r>
            <w:r w:rsidR="00774D61">
              <w:rPr>
                <w:noProof/>
                <w:webHidden/>
              </w:rPr>
              <w:fldChar w:fldCharType="end"/>
            </w:r>
          </w:hyperlink>
        </w:p>
        <w:p w14:paraId="75F4E96F" w14:textId="52F771E9" w:rsidR="00774D61" w:rsidRDefault="008569DF">
          <w:pPr>
            <w:pStyle w:val="TOC2"/>
            <w:tabs>
              <w:tab w:val="right" w:leader="dot" w:pos="9350"/>
            </w:tabs>
            <w:rPr>
              <w:rFonts w:eastAsiaTheme="minorEastAsia"/>
              <w:noProof/>
            </w:rPr>
          </w:pPr>
          <w:hyperlink w:anchor="_Toc30882361" w:history="1">
            <w:r w:rsidR="00774D61" w:rsidRPr="00811DC4">
              <w:rPr>
                <w:rStyle w:val="Hyperlink"/>
                <w:noProof/>
              </w:rPr>
              <w:t>Description of Key Features</w:t>
            </w:r>
            <w:r w:rsidR="00774D61">
              <w:rPr>
                <w:noProof/>
                <w:webHidden/>
              </w:rPr>
              <w:tab/>
            </w:r>
            <w:r w:rsidR="00774D61">
              <w:rPr>
                <w:noProof/>
                <w:webHidden/>
              </w:rPr>
              <w:fldChar w:fldCharType="begin"/>
            </w:r>
            <w:r w:rsidR="00774D61">
              <w:rPr>
                <w:noProof/>
                <w:webHidden/>
              </w:rPr>
              <w:instrText xml:space="preserve"> PAGEREF _Toc30882361 \h </w:instrText>
            </w:r>
            <w:r w:rsidR="00774D61">
              <w:rPr>
                <w:noProof/>
                <w:webHidden/>
              </w:rPr>
            </w:r>
            <w:r w:rsidR="00774D61">
              <w:rPr>
                <w:noProof/>
                <w:webHidden/>
              </w:rPr>
              <w:fldChar w:fldCharType="separate"/>
            </w:r>
            <w:r w:rsidR="00774D61">
              <w:rPr>
                <w:noProof/>
                <w:webHidden/>
              </w:rPr>
              <w:t>13</w:t>
            </w:r>
            <w:r w:rsidR="00774D61">
              <w:rPr>
                <w:noProof/>
                <w:webHidden/>
              </w:rPr>
              <w:fldChar w:fldCharType="end"/>
            </w:r>
          </w:hyperlink>
        </w:p>
        <w:p w14:paraId="4FAC485A" w14:textId="3CB87237" w:rsidR="00774D61" w:rsidRDefault="008569DF">
          <w:pPr>
            <w:pStyle w:val="TOC1"/>
            <w:tabs>
              <w:tab w:val="right" w:leader="dot" w:pos="9350"/>
            </w:tabs>
            <w:rPr>
              <w:rFonts w:eastAsiaTheme="minorEastAsia"/>
              <w:noProof/>
            </w:rPr>
          </w:pPr>
          <w:hyperlink w:anchor="_Toc30882362" w:history="1">
            <w:r w:rsidR="00774D61" w:rsidRPr="00811DC4">
              <w:rPr>
                <w:rStyle w:val="Hyperlink"/>
                <w:noProof/>
              </w:rPr>
              <w:t>Implementation</w:t>
            </w:r>
            <w:r w:rsidR="00774D61">
              <w:rPr>
                <w:noProof/>
                <w:webHidden/>
              </w:rPr>
              <w:tab/>
            </w:r>
            <w:r w:rsidR="00774D61">
              <w:rPr>
                <w:noProof/>
                <w:webHidden/>
              </w:rPr>
              <w:fldChar w:fldCharType="begin"/>
            </w:r>
            <w:r w:rsidR="00774D61">
              <w:rPr>
                <w:noProof/>
                <w:webHidden/>
              </w:rPr>
              <w:instrText xml:space="preserve"> PAGEREF _Toc30882362 \h </w:instrText>
            </w:r>
            <w:r w:rsidR="00774D61">
              <w:rPr>
                <w:noProof/>
                <w:webHidden/>
              </w:rPr>
            </w:r>
            <w:r w:rsidR="00774D61">
              <w:rPr>
                <w:noProof/>
                <w:webHidden/>
              </w:rPr>
              <w:fldChar w:fldCharType="separate"/>
            </w:r>
            <w:r w:rsidR="00774D61">
              <w:rPr>
                <w:noProof/>
                <w:webHidden/>
              </w:rPr>
              <w:t>14</w:t>
            </w:r>
            <w:r w:rsidR="00774D61">
              <w:rPr>
                <w:noProof/>
                <w:webHidden/>
              </w:rPr>
              <w:fldChar w:fldCharType="end"/>
            </w:r>
          </w:hyperlink>
        </w:p>
        <w:p w14:paraId="1F607672" w14:textId="7CBB11AF" w:rsidR="00774D61" w:rsidRDefault="008569DF">
          <w:pPr>
            <w:pStyle w:val="TOC2"/>
            <w:tabs>
              <w:tab w:val="right" w:leader="dot" w:pos="9350"/>
            </w:tabs>
            <w:rPr>
              <w:rFonts w:eastAsiaTheme="minorEastAsia"/>
              <w:noProof/>
            </w:rPr>
          </w:pPr>
          <w:hyperlink w:anchor="_Toc30882363" w:history="1">
            <w:r w:rsidR="00774D61" w:rsidRPr="00811DC4">
              <w:rPr>
                <w:rStyle w:val="Hyperlink"/>
                <w:noProof/>
              </w:rPr>
              <w:t>Bill of Materials</w:t>
            </w:r>
            <w:r w:rsidR="00774D61">
              <w:rPr>
                <w:noProof/>
                <w:webHidden/>
              </w:rPr>
              <w:tab/>
            </w:r>
            <w:r w:rsidR="00774D61">
              <w:rPr>
                <w:noProof/>
                <w:webHidden/>
              </w:rPr>
              <w:fldChar w:fldCharType="begin"/>
            </w:r>
            <w:r w:rsidR="00774D61">
              <w:rPr>
                <w:noProof/>
                <w:webHidden/>
              </w:rPr>
              <w:instrText xml:space="preserve"> PAGEREF _Toc30882363 \h </w:instrText>
            </w:r>
            <w:r w:rsidR="00774D61">
              <w:rPr>
                <w:noProof/>
                <w:webHidden/>
              </w:rPr>
            </w:r>
            <w:r w:rsidR="00774D61">
              <w:rPr>
                <w:noProof/>
                <w:webHidden/>
              </w:rPr>
              <w:fldChar w:fldCharType="separate"/>
            </w:r>
            <w:r w:rsidR="00774D61">
              <w:rPr>
                <w:noProof/>
                <w:webHidden/>
              </w:rPr>
              <w:t>14</w:t>
            </w:r>
            <w:r w:rsidR="00774D61">
              <w:rPr>
                <w:noProof/>
                <w:webHidden/>
              </w:rPr>
              <w:fldChar w:fldCharType="end"/>
            </w:r>
          </w:hyperlink>
        </w:p>
        <w:p w14:paraId="52ACAD68" w14:textId="53E19AAF" w:rsidR="00774D61" w:rsidRDefault="008569DF">
          <w:pPr>
            <w:pStyle w:val="TOC2"/>
            <w:tabs>
              <w:tab w:val="right" w:leader="dot" w:pos="9350"/>
            </w:tabs>
            <w:rPr>
              <w:rFonts w:eastAsiaTheme="minorEastAsia"/>
              <w:noProof/>
            </w:rPr>
          </w:pPr>
          <w:hyperlink w:anchor="_Toc30882364" w:history="1">
            <w:r w:rsidR="00774D61" w:rsidRPr="00811DC4">
              <w:rPr>
                <w:rStyle w:val="Hyperlink"/>
                <w:noProof/>
              </w:rPr>
              <w:t>Manufacturing Plan</w:t>
            </w:r>
            <w:r w:rsidR="00774D61">
              <w:rPr>
                <w:noProof/>
                <w:webHidden/>
              </w:rPr>
              <w:tab/>
            </w:r>
            <w:r w:rsidR="00774D61">
              <w:rPr>
                <w:noProof/>
                <w:webHidden/>
              </w:rPr>
              <w:fldChar w:fldCharType="begin"/>
            </w:r>
            <w:r w:rsidR="00774D61">
              <w:rPr>
                <w:noProof/>
                <w:webHidden/>
              </w:rPr>
              <w:instrText xml:space="preserve"> PAGEREF _Toc30882364 \h </w:instrText>
            </w:r>
            <w:r w:rsidR="00774D61">
              <w:rPr>
                <w:noProof/>
                <w:webHidden/>
              </w:rPr>
            </w:r>
            <w:r w:rsidR="00774D61">
              <w:rPr>
                <w:noProof/>
                <w:webHidden/>
              </w:rPr>
              <w:fldChar w:fldCharType="separate"/>
            </w:r>
            <w:r w:rsidR="00774D61">
              <w:rPr>
                <w:noProof/>
                <w:webHidden/>
              </w:rPr>
              <w:t>14</w:t>
            </w:r>
            <w:r w:rsidR="00774D61">
              <w:rPr>
                <w:noProof/>
                <w:webHidden/>
              </w:rPr>
              <w:fldChar w:fldCharType="end"/>
            </w:r>
          </w:hyperlink>
        </w:p>
        <w:p w14:paraId="45855F40" w14:textId="6C87B93B" w:rsidR="00774D61" w:rsidRDefault="008569DF">
          <w:pPr>
            <w:pStyle w:val="TOC2"/>
            <w:tabs>
              <w:tab w:val="right" w:leader="dot" w:pos="9350"/>
            </w:tabs>
            <w:rPr>
              <w:rFonts w:eastAsiaTheme="minorEastAsia"/>
              <w:noProof/>
            </w:rPr>
          </w:pPr>
          <w:hyperlink w:anchor="_Toc30882365" w:history="1">
            <w:r w:rsidR="00774D61" w:rsidRPr="00811DC4">
              <w:rPr>
                <w:rStyle w:val="Hyperlink"/>
                <w:noProof/>
              </w:rPr>
              <w:t>Engineering Drawing Package</w:t>
            </w:r>
            <w:r w:rsidR="00774D61">
              <w:rPr>
                <w:noProof/>
                <w:webHidden/>
              </w:rPr>
              <w:tab/>
            </w:r>
            <w:r w:rsidR="00774D61">
              <w:rPr>
                <w:noProof/>
                <w:webHidden/>
              </w:rPr>
              <w:fldChar w:fldCharType="begin"/>
            </w:r>
            <w:r w:rsidR="00774D61">
              <w:rPr>
                <w:noProof/>
                <w:webHidden/>
              </w:rPr>
              <w:instrText xml:space="preserve"> PAGEREF _Toc30882365 \h </w:instrText>
            </w:r>
            <w:r w:rsidR="00774D61">
              <w:rPr>
                <w:noProof/>
                <w:webHidden/>
              </w:rPr>
            </w:r>
            <w:r w:rsidR="00774D61">
              <w:rPr>
                <w:noProof/>
                <w:webHidden/>
              </w:rPr>
              <w:fldChar w:fldCharType="separate"/>
            </w:r>
            <w:r w:rsidR="00774D61">
              <w:rPr>
                <w:noProof/>
                <w:webHidden/>
              </w:rPr>
              <w:t>14</w:t>
            </w:r>
            <w:r w:rsidR="00774D61">
              <w:rPr>
                <w:noProof/>
                <w:webHidden/>
              </w:rPr>
              <w:fldChar w:fldCharType="end"/>
            </w:r>
          </w:hyperlink>
        </w:p>
        <w:p w14:paraId="28A3E661" w14:textId="5978D23B" w:rsidR="00774D61" w:rsidRDefault="008569DF">
          <w:pPr>
            <w:pStyle w:val="TOC1"/>
            <w:tabs>
              <w:tab w:val="right" w:leader="dot" w:pos="9350"/>
            </w:tabs>
            <w:rPr>
              <w:rFonts w:eastAsiaTheme="minorEastAsia"/>
              <w:noProof/>
            </w:rPr>
          </w:pPr>
          <w:hyperlink w:anchor="_Toc30882366" w:history="1">
            <w:r w:rsidR="00774D61" w:rsidRPr="00811DC4">
              <w:rPr>
                <w:rStyle w:val="Hyperlink"/>
                <w:noProof/>
              </w:rPr>
              <w:t>Design Validation</w:t>
            </w:r>
            <w:r w:rsidR="00774D61">
              <w:rPr>
                <w:noProof/>
                <w:webHidden/>
              </w:rPr>
              <w:tab/>
            </w:r>
            <w:r w:rsidR="00774D61">
              <w:rPr>
                <w:noProof/>
                <w:webHidden/>
              </w:rPr>
              <w:fldChar w:fldCharType="begin"/>
            </w:r>
            <w:r w:rsidR="00774D61">
              <w:rPr>
                <w:noProof/>
                <w:webHidden/>
              </w:rPr>
              <w:instrText xml:space="preserve"> PAGEREF _Toc30882366 \h </w:instrText>
            </w:r>
            <w:r w:rsidR="00774D61">
              <w:rPr>
                <w:noProof/>
                <w:webHidden/>
              </w:rPr>
            </w:r>
            <w:r w:rsidR="00774D61">
              <w:rPr>
                <w:noProof/>
                <w:webHidden/>
              </w:rPr>
              <w:fldChar w:fldCharType="separate"/>
            </w:r>
            <w:r w:rsidR="00774D61">
              <w:rPr>
                <w:noProof/>
                <w:webHidden/>
              </w:rPr>
              <w:t>15</w:t>
            </w:r>
            <w:r w:rsidR="00774D61">
              <w:rPr>
                <w:noProof/>
                <w:webHidden/>
              </w:rPr>
              <w:fldChar w:fldCharType="end"/>
            </w:r>
          </w:hyperlink>
        </w:p>
        <w:p w14:paraId="32C9DFB2" w14:textId="70AB5024" w:rsidR="00774D61" w:rsidRDefault="008569DF">
          <w:pPr>
            <w:pStyle w:val="TOC2"/>
            <w:tabs>
              <w:tab w:val="right" w:leader="dot" w:pos="9350"/>
            </w:tabs>
            <w:rPr>
              <w:rFonts w:eastAsiaTheme="minorEastAsia"/>
              <w:noProof/>
            </w:rPr>
          </w:pPr>
          <w:hyperlink w:anchor="_Toc30882367" w:history="1">
            <w:r w:rsidR="00774D61" w:rsidRPr="00811DC4">
              <w:rPr>
                <w:rStyle w:val="Hyperlink"/>
                <w:noProof/>
              </w:rPr>
              <w:t>Experiment Design</w:t>
            </w:r>
            <w:r w:rsidR="00774D61">
              <w:rPr>
                <w:noProof/>
                <w:webHidden/>
              </w:rPr>
              <w:tab/>
            </w:r>
            <w:r w:rsidR="00774D61">
              <w:rPr>
                <w:noProof/>
                <w:webHidden/>
              </w:rPr>
              <w:fldChar w:fldCharType="begin"/>
            </w:r>
            <w:r w:rsidR="00774D61">
              <w:rPr>
                <w:noProof/>
                <w:webHidden/>
              </w:rPr>
              <w:instrText xml:space="preserve"> PAGEREF _Toc30882367 \h </w:instrText>
            </w:r>
            <w:r w:rsidR="00774D61">
              <w:rPr>
                <w:noProof/>
                <w:webHidden/>
              </w:rPr>
            </w:r>
            <w:r w:rsidR="00774D61">
              <w:rPr>
                <w:noProof/>
                <w:webHidden/>
              </w:rPr>
              <w:fldChar w:fldCharType="separate"/>
            </w:r>
            <w:r w:rsidR="00774D61">
              <w:rPr>
                <w:noProof/>
                <w:webHidden/>
              </w:rPr>
              <w:t>15</w:t>
            </w:r>
            <w:r w:rsidR="00774D61">
              <w:rPr>
                <w:noProof/>
                <w:webHidden/>
              </w:rPr>
              <w:fldChar w:fldCharType="end"/>
            </w:r>
          </w:hyperlink>
        </w:p>
        <w:p w14:paraId="05977BF2" w14:textId="7EA05278" w:rsidR="00774D61" w:rsidRDefault="008569DF">
          <w:pPr>
            <w:pStyle w:val="TOC2"/>
            <w:tabs>
              <w:tab w:val="right" w:leader="dot" w:pos="9350"/>
            </w:tabs>
            <w:rPr>
              <w:rFonts w:eastAsiaTheme="minorEastAsia"/>
              <w:noProof/>
            </w:rPr>
          </w:pPr>
          <w:hyperlink w:anchor="_Toc30882368" w:history="1">
            <w:r w:rsidR="00774D61" w:rsidRPr="00811DC4">
              <w:rPr>
                <w:rStyle w:val="Hyperlink"/>
                <w:noProof/>
              </w:rPr>
              <w:t>Data Collection</w:t>
            </w:r>
            <w:r w:rsidR="00774D61">
              <w:rPr>
                <w:noProof/>
                <w:webHidden/>
              </w:rPr>
              <w:tab/>
            </w:r>
            <w:r w:rsidR="00774D61">
              <w:rPr>
                <w:noProof/>
                <w:webHidden/>
              </w:rPr>
              <w:fldChar w:fldCharType="begin"/>
            </w:r>
            <w:r w:rsidR="00774D61">
              <w:rPr>
                <w:noProof/>
                <w:webHidden/>
              </w:rPr>
              <w:instrText xml:space="preserve"> PAGEREF _Toc30882368 \h </w:instrText>
            </w:r>
            <w:r w:rsidR="00774D61">
              <w:rPr>
                <w:noProof/>
                <w:webHidden/>
              </w:rPr>
            </w:r>
            <w:r w:rsidR="00774D61">
              <w:rPr>
                <w:noProof/>
                <w:webHidden/>
              </w:rPr>
              <w:fldChar w:fldCharType="separate"/>
            </w:r>
            <w:r w:rsidR="00774D61">
              <w:rPr>
                <w:noProof/>
                <w:webHidden/>
              </w:rPr>
              <w:t>15</w:t>
            </w:r>
            <w:r w:rsidR="00774D61">
              <w:rPr>
                <w:noProof/>
                <w:webHidden/>
              </w:rPr>
              <w:fldChar w:fldCharType="end"/>
            </w:r>
          </w:hyperlink>
        </w:p>
        <w:p w14:paraId="1F7AA2F2" w14:textId="510EB161" w:rsidR="00774D61" w:rsidRDefault="008569DF">
          <w:pPr>
            <w:pStyle w:val="TOC2"/>
            <w:tabs>
              <w:tab w:val="right" w:leader="dot" w:pos="9350"/>
            </w:tabs>
            <w:rPr>
              <w:rFonts w:eastAsiaTheme="minorEastAsia"/>
              <w:noProof/>
            </w:rPr>
          </w:pPr>
          <w:hyperlink w:anchor="_Toc30882369" w:history="1">
            <w:r w:rsidR="00774D61" w:rsidRPr="00811DC4">
              <w:rPr>
                <w:rStyle w:val="Hyperlink"/>
                <w:noProof/>
              </w:rPr>
              <w:t>Data Analysis</w:t>
            </w:r>
            <w:r w:rsidR="00774D61">
              <w:rPr>
                <w:noProof/>
                <w:webHidden/>
              </w:rPr>
              <w:tab/>
            </w:r>
            <w:r w:rsidR="00774D61">
              <w:rPr>
                <w:noProof/>
                <w:webHidden/>
              </w:rPr>
              <w:fldChar w:fldCharType="begin"/>
            </w:r>
            <w:r w:rsidR="00774D61">
              <w:rPr>
                <w:noProof/>
                <w:webHidden/>
              </w:rPr>
              <w:instrText xml:space="preserve"> PAGEREF _Toc30882369 \h </w:instrText>
            </w:r>
            <w:r w:rsidR="00774D61">
              <w:rPr>
                <w:noProof/>
                <w:webHidden/>
              </w:rPr>
            </w:r>
            <w:r w:rsidR="00774D61">
              <w:rPr>
                <w:noProof/>
                <w:webHidden/>
              </w:rPr>
              <w:fldChar w:fldCharType="separate"/>
            </w:r>
            <w:r w:rsidR="00774D61">
              <w:rPr>
                <w:noProof/>
                <w:webHidden/>
              </w:rPr>
              <w:t>15</w:t>
            </w:r>
            <w:r w:rsidR="00774D61">
              <w:rPr>
                <w:noProof/>
                <w:webHidden/>
              </w:rPr>
              <w:fldChar w:fldCharType="end"/>
            </w:r>
          </w:hyperlink>
        </w:p>
        <w:p w14:paraId="3EC9E1F3" w14:textId="3030B0D8" w:rsidR="00774D61" w:rsidRDefault="008569DF">
          <w:pPr>
            <w:pStyle w:val="TOC2"/>
            <w:tabs>
              <w:tab w:val="right" w:leader="dot" w:pos="9350"/>
            </w:tabs>
            <w:rPr>
              <w:rFonts w:eastAsiaTheme="minorEastAsia"/>
              <w:noProof/>
            </w:rPr>
          </w:pPr>
          <w:hyperlink w:anchor="_Toc30882370" w:history="1">
            <w:r w:rsidR="00774D61" w:rsidRPr="00811DC4">
              <w:rPr>
                <w:rStyle w:val="Hyperlink"/>
                <w:noProof/>
              </w:rPr>
              <w:t>Client Acceptance</w:t>
            </w:r>
            <w:r w:rsidR="00774D61">
              <w:rPr>
                <w:noProof/>
                <w:webHidden/>
              </w:rPr>
              <w:tab/>
            </w:r>
            <w:r w:rsidR="00774D61">
              <w:rPr>
                <w:noProof/>
                <w:webHidden/>
              </w:rPr>
              <w:fldChar w:fldCharType="begin"/>
            </w:r>
            <w:r w:rsidR="00774D61">
              <w:rPr>
                <w:noProof/>
                <w:webHidden/>
              </w:rPr>
              <w:instrText xml:space="preserve"> PAGEREF _Toc30882370 \h </w:instrText>
            </w:r>
            <w:r w:rsidR="00774D61">
              <w:rPr>
                <w:noProof/>
                <w:webHidden/>
              </w:rPr>
            </w:r>
            <w:r w:rsidR="00774D61">
              <w:rPr>
                <w:noProof/>
                <w:webHidden/>
              </w:rPr>
              <w:fldChar w:fldCharType="separate"/>
            </w:r>
            <w:r w:rsidR="00774D61">
              <w:rPr>
                <w:noProof/>
                <w:webHidden/>
              </w:rPr>
              <w:t>15</w:t>
            </w:r>
            <w:r w:rsidR="00774D61">
              <w:rPr>
                <w:noProof/>
                <w:webHidden/>
              </w:rPr>
              <w:fldChar w:fldCharType="end"/>
            </w:r>
          </w:hyperlink>
        </w:p>
        <w:p w14:paraId="61EDFE6B" w14:textId="6E728DC8" w:rsidR="00774D61" w:rsidRDefault="008569DF">
          <w:pPr>
            <w:pStyle w:val="TOC1"/>
            <w:tabs>
              <w:tab w:val="right" w:leader="dot" w:pos="9350"/>
            </w:tabs>
            <w:rPr>
              <w:rFonts w:eastAsiaTheme="minorEastAsia"/>
              <w:noProof/>
            </w:rPr>
          </w:pPr>
          <w:hyperlink w:anchor="_Toc30882371" w:history="1">
            <w:r w:rsidR="00774D61" w:rsidRPr="00811DC4">
              <w:rPr>
                <w:rStyle w:val="Hyperlink"/>
                <w:noProof/>
              </w:rPr>
              <w:t>References</w:t>
            </w:r>
            <w:r w:rsidR="00774D61">
              <w:rPr>
                <w:noProof/>
                <w:webHidden/>
              </w:rPr>
              <w:tab/>
            </w:r>
            <w:r w:rsidR="00774D61">
              <w:rPr>
                <w:noProof/>
                <w:webHidden/>
              </w:rPr>
              <w:fldChar w:fldCharType="begin"/>
            </w:r>
            <w:r w:rsidR="00774D61">
              <w:rPr>
                <w:noProof/>
                <w:webHidden/>
              </w:rPr>
              <w:instrText xml:space="preserve"> PAGEREF _Toc30882371 \h </w:instrText>
            </w:r>
            <w:r w:rsidR="00774D61">
              <w:rPr>
                <w:noProof/>
                <w:webHidden/>
              </w:rPr>
            </w:r>
            <w:r w:rsidR="00774D61">
              <w:rPr>
                <w:noProof/>
                <w:webHidden/>
              </w:rPr>
              <w:fldChar w:fldCharType="separate"/>
            </w:r>
            <w:r w:rsidR="00774D61">
              <w:rPr>
                <w:noProof/>
                <w:webHidden/>
              </w:rPr>
              <w:t>16</w:t>
            </w:r>
            <w:r w:rsidR="00774D61">
              <w:rPr>
                <w:noProof/>
                <w:webHidden/>
              </w:rPr>
              <w:fldChar w:fldCharType="end"/>
            </w:r>
          </w:hyperlink>
        </w:p>
        <w:p w14:paraId="0246323B" w14:textId="7B5FA2E9" w:rsidR="00774D61" w:rsidRDefault="008569DF">
          <w:pPr>
            <w:pStyle w:val="TOC2"/>
            <w:tabs>
              <w:tab w:val="right" w:leader="dot" w:pos="9350"/>
            </w:tabs>
            <w:rPr>
              <w:rFonts w:eastAsiaTheme="minorEastAsia"/>
              <w:noProof/>
            </w:rPr>
          </w:pPr>
          <w:hyperlink w:anchor="_Toc30882372" w:history="1">
            <w:r w:rsidR="00774D61" w:rsidRPr="00811DC4">
              <w:rPr>
                <w:rStyle w:val="Hyperlink"/>
                <w:noProof/>
              </w:rPr>
              <w:t>Cited Documents</w:t>
            </w:r>
            <w:r w:rsidR="00774D61">
              <w:rPr>
                <w:noProof/>
                <w:webHidden/>
              </w:rPr>
              <w:tab/>
            </w:r>
            <w:r w:rsidR="00774D61">
              <w:rPr>
                <w:noProof/>
                <w:webHidden/>
              </w:rPr>
              <w:fldChar w:fldCharType="begin"/>
            </w:r>
            <w:r w:rsidR="00774D61">
              <w:rPr>
                <w:noProof/>
                <w:webHidden/>
              </w:rPr>
              <w:instrText xml:space="preserve"> PAGEREF _Toc30882372 \h </w:instrText>
            </w:r>
            <w:r w:rsidR="00774D61">
              <w:rPr>
                <w:noProof/>
                <w:webHidden/>
              </w:rPr>
            </w:r>
            <w:r w:rsidR="00774D61">
              <w:rPr>
                <w:noProof/>
                <w:webHidden/>
              </w:rPr>
              <w:fldChar w:fldCharType="separate"/>
            </w:r>
            <w:r w:rsidR="00774D61">
              <w:rPr>
                <w:noProof/>
                <w:webHidden/>
              </w:rPr>
              <w:t>16</w:t>
            </w:r>
            <w:r w:rsidR="00774D61">
              <w:rPr>
                <w:noProof/>
                <w:webHidden/>
              </w:rPr>
              <w:fldChar w:fldCharType="end"/>
            </w:r>
          </w:hyperlink>
        </w:p>
        <w:p w14:paraId="5A01AF5D" w14:textId="51E0453A" w:rsidR="00774D61" w:rsidRDefault="008569DF">
          <w:pPr>
            <w:pStyle w:val="TOC2"/>
            <w:tabs>
              <w:tab w:val="right" w:leader="dot" w:pos="9350"/>
            </w:tabs>
            <w:rPr>
              <w:rFonts w:eastAsiaTheme="minorEastAsia"/>
              <w:noProof/>
            </w:rPr>
          </w:pPr>
          <w:hyperlink w:anchor="_Toc30882373" w:history="1">
            <w:r w:rsidR="00774D61" w:rsidRPr="00811DC4">
              <w:rPr>
                <w:rStyle w:val="Hyperlink"/>
                <w:noProof/>
              </w:rPr>
              <w:t>Acronyms and Abbreviations</w:t>
            </w:r>
            <w:r w:rsidR="00774D61">
              <w:rPr>
                <w:noProof/>
                <w:webHidden/>
              </w:rPr>
              <w:tab/>
            </w:r>
            <w:r w:rsidR="00774D61">
              <w:rPr>
                <w:noProof/>
                <w:webHidden/>
              </w:rPr>
              <w:fldChar w:fldCharType="begin"/>
            </w:r>
            <w:r w:rsidR="00774D61">
              <w:rPr>
                <w:noProof/>
                <w:webHidden/>
              </w:rPr>
              <w:instrText xml:space="preserve"> PAGEREF _Toc30882373 \h </w:instrText>
            </w:r>
            <w:r w:rsidR="00774D61">
              <w:rPr>
                <w:noProof/>
                <w:webHidden/>
              </w:rPr>
            </w:r>
            <w:r w:rsidR="00774D61">
              <w:rPr>
                <w:noProof/>
                <w:webHidden/>
              </w:rPr>
              <w:fldChar w:fldCharType="separate"/>
            </w:r>
            <w:r w:rsidR="00774D61">
              <w:rPr>
                <w:noProof/>
                <w:webHidden/>
              </w:rPr>
              <w:t>16</w:t>
            </w:r>
            <w:r w:rsidR="00774D61">
              <w:rPr>
                <w:noProof/>
                <w:webHidden/>
              </w:rPr>
              <w:fldChar w:fldCharType="end"/>
            </w:r>
          </w:hyperlink>
        </w:p>
        <w:p w14:paraId="5046D5CB" w14:textId="0DB169E4" w:rsidR="00A1603A" w:rsidRDefault="00A1603A">
          <w:r>
            <w:rPr>
              <w:b/>
              <w:bCs/>
              <w:noProof/>
            </w:rPr>
            <w:fldChar w:fldCharType="end"/>
          </w:r>
        </w:p>
      </w:sdtContent>
    </w:sdt>
    <w:p w14:paraId="0E438C63" w14:textId="506D5EFF" w:rsidR="00092854" w:rsidRDefault="00092854">
      <w:r>
        <w:br w:type="page"/>
      </w:r>
    </w:p>
    <w:p w14:paraId="316ED50A" w14:textId="03EFB24F" w:rsidR="002A641A" w:rsidRPr="002A641A" w:rsidRDefault="00092854" w:rsidP="002A641A">
      <w:pPr>
        <w:pStyle w:val="Heading1"/>
      </w:pPr>
      <w:bookmarkStart w:id="0" w:name="_Toc30882341"/>
      <w:r>
        <w:lastRenderedPageBreak/>
        <w:t>Problem Definition</w:t>
      </w:r>
      <w:bookmarkEnd w:id="0"/>
    </w:p>
    <w:p w14:paraId="5EEDC48D" w14:textId="77777777" w:rsidR="002A641A" w:rsidRDefault="002A641A" w:rsidP="002A641A">
      <w:r>
        <w:t>Park-IT-</w:t>
      </w:r>
      <w:proofErr w:type="spellStart"/>
      <w:r>
        <w:t>CdA</w:t>
      </w:r>
      <w:proofErr w:type="spellEnd"/>
      <w:r>
        <w:t xml:space="preserve"> is a parking garage monitoring system located in Coeur d’Alene, Idaho at the parking garage between 3</w:t>
      </w:r>
      <w:r w:rsidRPr="00541C99">
        <w:rPr>
          <w:vertAlign w:val="superscript"/>
        </w:rPr>
        <w:t>rd</w:t>
      </w:r>
      <w:r>
        <w:t xml:space="preserve"> and 4</w:t>
      </w:r>
      <w:r w:rsidRPr="00541C99">
        <w:rPr>
          <w:vertAlign w:val="superscript"/>
        </w:rPr>
        <w:t>th</w:t>
      </w:r>
      <w:r>
        <w:t xml:space="preserve"> Avenue and along Coeur d’Alene Avenue. It is capable of detecting when a car is parked in a stall and will relay this information to a server which will monitor the parking garage’s statistics such as: time from entering the garage to finding a stall, average time a stall is occupied, average number of stalls used.</w:t>
      </w:r>
    </w:p>
    <w:p w14:paraId="629A3F18" w14:textId="77777777" w:rsidR="002A641A" w:rsidRPr="00E93893" w:rsidRDefault="002A641A" w:rsidP="002A641A">
      <w:r w:rsidRPr="00E93893">
        <w:t xml:space="preserve">The objective of this document is to state the requirements of the Garage Sensor System (GSS). </w:t>
      </w:r>
      <w:r>
        <w:t xml:space="preserve">The GSS is comprised of 5 Garage Sensor Units (GSU). The GSUs will decide among themselves which is to be the Garage Sensor Master (GSM). </w:t>
      </w:r>
    </w:p>
    <w:p w14:paraId="1EA3B44B" w14:textId="77777777" w:rsidR="00507E40" w:rsidRDefault="00507E40"/>
    <w:p w14:paraId="562A0285" w14:textId="77777777" w:rsidR="00406A90" w:rsidRDefault="00406A90" w:rsidP="002A641A">
      <w:pPr>
        <w:pStyle w:val="Heading2"/>
      </w:pPr>
      <w:bookmarkStart w:id="1" w:name="_Toc21637146"/>
      <w:bookmarkStart w:id="2" w:name="_Toc30882342"/>
      <w:bookmarkStart w:id="3" w:name="_Toc332541718"/>
      <w:r>
        <w:t>Functional Requirements</w:t>
      </w:r>
      <w:bookmarkEnd w:id="1"/>
      <w:bookmarkEnd w:id="2"/>
    </w:p>
    <w:p w14:paraId="24AF7904" w14:textId="77777777" w:rsidR="00406A90" w:rsidRPr="00393D48" w:rsidRDefault="00406A90" w:rsidP="00A921D0">
      <w:pPr>
        <w:rPr>
          <w:rStyle w:val="Strong"/>
          <w:b w:val="0"/>
          <w:bCs w:val="0"/>
          <w:szCs w:val="24"/>
        </w:rPr>
      </w:pPr>
      <w:bookmarkStart w:id="4" w:name="_Toc21637147"/>
      <w:r w:rsidRPr="00393D48">
        <w:rPr>
          <w:rStyle w:val="Strong"/>
          <w:b w:val="0"/>
          <w:bCs w:val="0"/>
          <w:szCs w:val="24"/>
        </w:rPr>
        <w:t>User Interface Requirements</w:t>
      </w:r>
      <w:bookmarkEnd w:id="4"/>
    </w:p>
    <w:p w14:paraId="7AC259FA" w14:textId="77777777" w:rsidR="00406A90" w:rsidRDefault="00406A90" w:rsidP="00406A90">
      <w:r>
        <w:t>There are 3 categories of users of the GSS.</w:t>
      </w:r>
    </w:p>
    <w:p w14:paraId="0D02CF9F" w14:textId="77777777" w:rsidR="00406A90" w:rsidRPr="002A641A" w:rsidRDefault="00406A90" w:rsidP="00406A90">
      <w:pPr>
        <w:pStyle w:val="ListParagraph"/>
        <w:numPr>
          <w:ilvl w:val="0"/>
          <w:numId w:val="6"/>
        </w:numPr>
        <w:rPr>
          <w:rFonts w:asciiTheme="minorHAnsi" w:hAnsiTheme="minorHAnsi" w:cstheme="minorHAnsi"/>
          <w:sz w:val="24"/>
        </w:rPr>
      </w:pPr>
      <w:r w:rsidRPr="002A641A">
        <w:rPr>
          <w:rFonts w:asciiTheme="minorHAnsi" w:hAnsiTheme="minorHAnsi" w:cstheme="minorHAnsi"/>
          <w:sz w:val="24"/>
        </w:rPr>
        <w:t>Drivers – people who use the garage and park inside it. Drivers interact with the GSS when they park their car in a stall that is monitored by a GSU.</w:t>
      </w:r>
    </w:p>
    <w:p w14:paraId="3FE3CDB8" w14:textId="77777777" w:rsidR="00406A90" w:rsidRPr="002A641A" w:rsidRDefault="00406A90" w:rsidP="00406A90">
      <w:pPr>
        <w:pStyle w:val="ListParagraph"/>
        <w:numPr>
          <w:ilvl w:val="0"/>
          <w:numId w:val="6"/>
        </w:numPr>
        <w:rPr>
          <w:rFonts w:asciiTheme="minorHAnsi" w:hAnsiTheme="minorHAnsi" w:cstheme="minorHAnsi"/>
          <w:sz w:val="24"/>
        </w:rPr>
      </w:pPr>
      <w:r w:rsidRPr="002A641A">
        <w:rPr>
          <w:rFonts w:asciiTheme="minorHAnsi" w:hAnsiTheme="minorHAnsi" w:cstheme="minorHAnsi"/>
          <w:sz w:val="24"/>
        </w:rPr>
        <w:t>Maintenance staff – a person who must monitor the physical condition of each GSU and clean them, change batteries as required.</w:t>
      </w:r>
    </w:p>
    <w:p w14:paraId="2157E636" w14:textId="77777777" w:rsidR="00406A90" w:rsidRPr="002A641A" w:rsidRDefault="00406A90" w:rsidP="00406A90">
      <w:pPr>
        <w:pStyle w:val="ListParagraph"/>
        <w:numPr>
          <w:ilvl w:val="0"/>
          <w:numId w:val="6"/>
        </w:numPr>
        <w:rPr>
          <w:rFonts w:asciiTheme="minorHAnsi" w:hAnsiTheme="minorHAnsi" w:cstheme="minorHAnsi"/>
          <w:sz w:val="24"/>
        </w:rPr>
      </w:pPr>
      <w:r w:rsidRPr="002A641A">
        <w:rPr>
          <w:rFonts w:asciiTheme="minorHAnsi" w:hAnsiTheme="minorHAnsi" w:cstheme="minorHAnsi"/>
          <w:sz w:val="24"/>
        </w:rPr>
        <w:t>Owner – the person who owns the garage must be able to see the real time statistics of the garage.</w:t>
      </w:r>
    </w:p>
    <w:p w14:paraId="44275B57" w14:textId="77777777" w:rsidR="00406A90" w:rsidRDefault="00406A90" w:rsidP="00406A90"/>
    <w:p w14:paraId="34E7FB83" w14:textId="77777777" w:rsidR="00406A90" w:rsidRPr="00393D48" w:rsidRDefault="00406A90" w:rsidP="00A921D0">
      <w:pPr>
        <w:rPr>
          <w:szCs w:val="24"/>
        </w:rPr>
      </w:pPr>
      <w:bookmarkStart w:id="5" w:name="_Toc21637148"/>
      <w:r w:rsidRPr="00393D48">
        <w:rPr>
          <w:szCs w:val="24"/>
        </w:rPr>
        <w:t>What it should do</w:t>
      </w:r>
      <w:bookmarkEnd w:id="5"/>
    </w:p>
    <w:p w14:paraId="42A8A170"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GSS is comprised of 5 GSUs.</w:t>
      </w:r>
    </w:p>
    <w:p w14:paraId="5A461F27"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 xml:space="preserve">The GSS must periodically check and accurately detect whether a car is parked in a stall </w:t>
      </w:r>
    </w:p>
    <w:p w14:paraId="4F25F05C"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A Garage Sensor Unit (GSU) is assigned to a parking stall and must indicate externally with LEDs whether a stall is occupied or available</w:t>
      </w:r>
    </w:p>
    <w:p w14:paraId="7D82E76A"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LEDs of the GSU must always be solid, or blink at a rate to not cause seizures. All LEDS must blink at the same time</w:t>
      </w:r>
    </w:p>
    <w:p w14:paraId="21F4C03A"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 must use sensor(s) to determine whether a car is parked in a stall</w:t>
      </w:r>
    </w:p>
    <w:p w14:paraId="457F2825"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One GSU must be placed at the entry of the parking garage</w:t>
      </w:r>
    </w:p>
    <w:p w14:paraId="3A33DA53"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One GSU must be placed at the exit of the parking garage</w:t>
      </w:r>
    </w:p>
    <w:p w14:paraId="724B758B"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GSUs must be arranged in a mesh network</w:t>
      </w:r>
    </w:p>
    <w:p w14:paraId="53E95C11"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GSUs must determine amongst themselves which will be the Garage System Master (GSM)</w:t>
      </w:r>
    </w:p>
    <w:p w14:paraId="3A7DDAB5"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GSM must rotate on a periodic basis to conserve battery life</w:t>
      </w:r>
    </w:p>
    <w:p w14:paraId="093C2620"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GSUs must transmit data periodically about the state of their parking stall to the GSM</w:t>
      </w:r>
    </w:p>
    <w:p w14:paraId="638F6154"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GSUs must be synchronized to be able to send and receive the data periodically</w:t>
      </w:r>
    </w:p>
    <w:p w14:paraId="0E95CD34"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lastRenderedPageBreak/>
        <w:t>The GSU must operate at a speed fast enough to send and receive the data reliably</w:t>
      </w:r>
    </w:p>
    <w:p w14:paraId="23EDF6C5"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GSM must transmit data periodically about the status of all GSUs to the Garage Sensor Gateway (GSG) at the Innovation Den on top of the roof</w:t>
      </w:r>
    </w:p>
    <w:p w14:paraId="7B20A3DA"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GSG must relay this information to the server at the Innovation Den downstairs</w:t>
      </w:r>
    </w:p>
    <w:p w14:paraId="2E3ADC8E"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server must process this data and simulate the rest of the parking garage</w:t>
      </w:r>
    </w:p>
    <w:p w14:paraId="232BFEE4"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Parking Garage Simulator (PGS) must be located on the server</w:t>
      </w:r>
    </w:p>
    <w:p w14:paraId="69DE395B"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PGS must display statistics of the parking garage such as the number of and location of currently occupied stalls, number and location of available stalls, average time from entry to find a stall.</w:t>
      </w:r>
    </w:p>
    <w:p w14:paraId="1D88DF65" w14:textId="77777777" w:rsidR="00406A90" w:rsidRPr="00B07396" w:rsidRDefault="00406A90" w:rsidP="00406A90"/>
    <w:p w14:paraId="26EEEA1A" w14:textId="77777777" w:rsidR="00406A90" w:rsidRDefault="00406A90" w:rsidP="00A921D0">
      <w:pPr>
        <w:pStyle w:val="Heading2"/>
      </w:pPr>
      <w:bookmarkStart w:id="6" w:name="_Toc21637149"/>
      <w:bookmarkStart w:id="7" w:name="_Toc30882343"/>
      <w:r>
        <w:t>Mechanical Requirements</w:t>
      </w:r>
      <w:bookmarkEnd w:id="6"/>
      <w:bookmarkEnd w:id="7"/>
    </w:p>
    <w:p w14:paraId="75F049EC" w14:textId="37B52DE7" w:rsidR="00406A90" w:rsidRPr="00E93893" w:rsidRDefault="00406A90" w:rsidP="00406A90">
      <w:r w:rsidRPr="00E93893">
        <w:t>The GSS consist</w:t>
      </w:r>
      <w:r>
        <w:t>s</w:t>
      </w:r>
      <w:r w:rsidRPr="00E93893">
        <w:t xml:space="preserve"> of 5 GS</w:t>
      </w:r>
      <w:r>
        <w:t>Us located in the garage and a GSG at the Innovation Den.</w:t>
      </w:r>
    </w:p>
    <w:p w14:paraId="50CE02B0" w14:textId="77777777" w:rsidR="00A921D0" w:rsidRDefault="00A921D0" w:rsidP="00A921D0">
      <w:bookmarkStart w:id="8" w:name="_Toc21637150"/>
    </w:p>
    <w:p w14:paraId="1E50DF45" w14:textId="732D66A5" w:rsidR="00406A90" w:rsidRPr="00393D48" w:rsidRDefault="00406A90" w:rsidP="00A921D0">
      <w:pPr>
        <w:rPr>
          <w:szCs w:val="24"/>
        </w:rPr>
      </w:pPr>
      <w:r w:rsidRPr="00393D48">
        <w:rPr>
          <w:szCs w:val="24"/>
        </w:rPr>
        <w:t>Strength</w:t>
      </w:r>
      <w:bookmarkEnd w:id="8"/>
    </w:p>
    <w:p w14:paraId="1F920959" w14:textId="77777777" w:rsidR="00406A90" w:rsidRPr="00E93893" w:rsidRDefault="00406A90" w:rsidP="00406A90">
      <w:r>
        <w:t>The GSU must be capable of supporting its own weight.</w:t>
      </w:r>
    </w:p>
    <w:p w14:paraId="50F4B828" w14:textId="77777777" w:rsidR="00A921D0" w:rsidRDefault="00A921D0" w:rsidP="00A921D0">
      <w:bookmarkStart w:id="9" w:name="_Toc21637151"/>
    </w:p>
    <w:p w14:paraId="407D6669" w14:textId="0B1AACFB" w:rsidR="00406A90" w:rsidRPr="00393D48" w:rsidRDefault="00406A90" w:rsidP="00A921D0">
      <w:pPr>
        <w:rPr>
          <w:szCs w:val="24"/>
        </w:rPr>
      </w:pPr>
      <w:r w:rsidRPr="00393D48">
        <w:rPr>
          <w:szCs w:val="24"/>
        </w:rPr>
        <w:t>Spatial</w:t>
      </w:r>
      <w:bookmarkEnd w:id="9"/>
    </w:p>
    <w:p w14:paraId="25CEA423" w14:textId="77777777" w:rsidR="00406A90" w:rsidRPr="00E93893" w:rsidRDefault="00406A90" w:rsidP="00406A90">
      <w:pPr>
        <w:spacing w:after="0"/>
      </w:pPr>
      <w:r w:rsidRPr="00E93893">
        <w:t xml:space="preserve">The </w:t>
      </w:r>
      <w:r>
        <w:t>e</w:t>
      </w:r>
      <w:r w:rsidRPr="00E93893">
        <w:t xml:space="preserve">nclosure </w:t>
      </w:r>
      <w:r>
        <w:t>of a GSU must</w:t>
      </w:r>
      <w:r w:rsidRPr="00E93893">
        <w:t xml:space="preserve"> fit within the following:</w:t>
      </w:r>
    </w:p>
    <w:p w14:paraId="037B8BF7" w14:textId="77777777" w:rsidR="00406A90" w:rsidRPr="00393D48" w:rsidRDefault="00406A90" w:rsidP="00406A90">
      <w:pPr>
        <w:pStyle w:val="ListParagraph"/>
        <w:numPr>
          <w:ilvl w:val="0"/>
          <w:numId w:val="5"/>
        </w:numPr>
        <w:spacing w:before="0" w:after="0"/>
        <w:rPr>
          <w:rFonts w:asciiTheme="minorHAnsi" w:hAnsiTheme="minorHAnsi" w:cstheme="minorHAnsi"/>
          <w:sz w:val="24"/>
        </w:rPr>
      </w:pPr>
      <w:r w:rsidRPr="00393D48">
        <w:rPr>
          <w:rFonts w:asciiTheme="minorHAnsi" w:hAnsiTheme="minorHAnsi" w:cstheme="minorHAnsi"/>
          <w:sz w:val="24"/>
        </w:rPr>
        <w:t>Length 4 in</w:t>
      </w:r>
    </w:p>
    <w:p w14:paraId="35B52D84" w14:textId="77777777" w:rsidR="00406A90" w:rsidRPr="00393D48" w:rsidRDefault="00406A90" w:rsidP="00406A90">
      <w:pPr>
        <w:pStyle w:val="ListParagraph"/>
        <w:numPr>
          <w:ilvl w:val="0"/>
          <w:numId w:val="5"/>
        </w:numPr>
        <w:spacing w:before="0" w:after="0"/>
        <w:rPr>
          <w:rFonts w:asciiTheme="minorHAnsi" w:hAnsiTheme="minorHAnsi" w:cstheme="minorHAnsi"/>
          <w:sz w:val="24"/>
        </w:rPr>
      </w:pPr>
      <w:r w:rsidRPr="00393D48">
        <w:rPr>
          <w:rFonts w:asciiTheme="minorHAnsi" w:hAnsiTheme="minorHAnsi" w:cstheme="minorHAnsi"/>
          <w:sz w:val="24"/>
        </w:rPr>
        <w:t>Width 4 in</w:t>
      </w:r>
    </w:p>
    <w:p w14:paraId="029FEFEE" w14:textId="77777777" w:rsidR="00406A90" w:rsidRPr="00393D48" w:rsidRDefault="00406A90" w:rsidP="00406A90">
      <w:pPr>
        <w:pStyle w:val="ListParagraph"/>
        <w:numPr>
          <w:ilvl w:val="0"/>
          <w:numId w:val="5"/>
        </w:numPr>
        <w:spacing w:before="0" w:after="0"/>
        <w:rPr>
          <w:rFonts w:asciiTheme="minorHAnsi" w:hAnsiTheme="minorHAnsi" w:cstheme="minorHAnsi"/>
          <w:sz w:val="24"/>
        </w:rPr>
      </w:pPr>
      <w:r w:rsidRPr="00393D48">
        <w:rPr>
          <w:rFonts w:asciiTheme="minorHAnsi" w:hAnsiTheme="minorHAnsi" w:cstheme="minorHAnsi"/>
          <w:sz w:val="24"/>
        </w:rPr>
        <w:t>Height 4 in</w:t>
      </w:r>
    </w:p>
    <w:p w14:paraId="4CC4422B" w14:textId="10FDF0CA" w:rsidR="00406A90" w:rsidRPr="00393D48" w:rsidRDefault="00406A90" w:rsidP="00406A90">
      <w:pPr>
        <w:spacing w:after="0"/>
        <w:rPr>
          <w:szCs w:val="24"/>
        </w:rPr>
      </w:pPr>
      <w:r w:rsidRPr="00393D48">
        <w:rPr>
          <w:szCs w:val="24"/>
        </w:rPr>
        <w:t>Or equivalent volume in cubic inches (64 in</w:t>
      </w:r>
      <w:r w:rsidRPr="00393D48">
        <w:rPr>
          <w:szCs w:val="24"/>
          <w:vertAlign w:val="superscript"/>
        </w:rPr>
        <w:t>3</w:t>
      </w:r>
      <w:r w:rsidRPr="00393D48">
        <w:rPr>
          <w:szCs w:val="24"/>
        </w:rPr>
        <w:t>)</w:t>
      </w:r>
    </w:p>
    <w:p w14:paraId="64BFE03F" w14:textId="77777777" w:rsidR="00406A90" w:rsidRDefault="00406A90" w:rsidP="00406A90">
      <w:pPr>
        <w:spacing w:after="0"/>
      </w:pPr>
    </w:p>
    <w:p w14:paraId="40AF81CE" w14:textId="77777777" w:rsidR="00A921D0" w:rsidRDefault="00A921D0" w:rsidP="00A921D0">
      <w:bookmarkStart w:id="10" w:name="_Toc21637152"/>
    </w:p>
    <w:p w14:paraId="202B5B1E" w14:textId="5E7CAF92" w:rsidR="00406A90" w:rsidRPr="00393D48" w:rsidRDefault="00406A90" w:rsidP="00A921D0">
      <w:pPr>
        <w:rPr>
          <w:szCs w:val="24"/>
        </w:rPr>
      </w:pPr>
      <w:r w:rsidRPr="00393D48">
        <w:rPr>
          <w:szCs w:val="24"/>
        </w:rPr>
        <w:t>Weight/Mass</w:t>
      </w:r>
      <w:bookmarkEnd w:id="10"/>
    </w:p>
    <w:p w14:paraId="3A53632B" w14:textId="77777777" w:rsidR="00406A90" w:rsidRDefault="00406A90" w:rsidP="00406A90">
      <w:pPr>
        <w:spacing w:after="0"/>
      </w:pPr>
      <w:r w:rsidRPr="00E93893">
        <w:t xml:space="preserve">The </w:t>
      </w:r>
      <w:r>
        <w:t>mass of the GSU must be light enough that it will not fall from its mounting point – see 5.4.</w:t>
      </w:r>
    </w:p>
    <w:p w14:paraId="2C103739" w14:textId="77777777" w:rsidR="00406A90" w:rsidRPr="00E93893" w:rsidRDefault="00406A90" w:rsidP="00406A90">
      <w:pPr>
        <w:spacing w:after="0"/>
      </w:pPr>
    </w:p>
    <w:p w14:paraId="05234DF1" w14:textId="125C1FC8" w:rsidR="00406A90" w:rsidRPr="00393D48" w:rsidRDefault="00406A90" w:rsidP="00A921D0">
      <w:pPr>
        <w:rPr>
          <w:szCs w:val="24"/>
        </w:rPr>
      </w:pPr>
      <w:bookmarkStart w:id="11" w:name="_Toc21637153"/>
      <w:r w:rsidRPr="00393D48">
        <w:rPr>
          <w:szCs w:val="24"/>
        </w:rPr>
        <w:t>Mounting / Interface</w:t>
      </w:r>
      <w:bookmarkEnd w:id="11"/>
    </w:p>
    <w:p w14:paraId="3671CDEC" w14:textId="77777777" w:rsidR="00406A90" w:rsidRPr="00393D48" w:rsidRDefault="00406A90" w:rsidP="00406A90">
      <w:pPr>
        <w:pStyle w:val="ListParagraph"/>
        <w:numPr>
          <w:ilvl w:val="0"/>
          <w:numId w:val="4"/>
        </w:numPr>
        <w:rPr>
          <w:rFonts w:asciiTheme="minorHAnsi" w:hAnsiTheme="minorHAnsi" w:cstheme="minorHAnsi"/>
          <w:sz w:val="24"/>
        </w:rPr>
      </w:pPr>
      <w:r w:rsidRPr="00393D48">
        <w:rPr>
          <w:rFonts w:asciiTheme="minorHAnsi" w:hAnsiTheme="minorHAnsi" w:cstheme="minorHAnsi"/>
          <w:sz w:val="24"/>
        </w:rPr>
        <w:t xml:space="preserve">The GSU must be mounted to a concrete ceiling. </w:t>
      </w:r>
    </w:p>
    <w:p w14:paraId="46F5B97D" w14:textId="77777777" w:rsidR="00406A90" w:rsidRPr="00393D48" w:rsidRDefault="00406A90" w:rsidP="00406A90">
      <w:pPr>
        <w:pStyle w:val="ListParagraph"/>
        <w:numPr>
          <w:ilvl w:val="0"/>
          <w:numId w:val="4"/>
        </w:numPr>
        <w:rPr>
          <w:rFonts w:asciiTheme="minorHAnsi" w:hAnsiTheme="minorHAnsi" w:cstheme="minorHAnsi"/>
          <w:sz w:val="24"/>
        </w:rPr>
      </w:pPr>
      <w:r w:rsidRPr="00393D48">
        <w:rPr>
          <w:rFonts w:asciiTheme="minorHAnsi" w:hAnsiTheme="minorHAnsi" w:cstheme="minorHAnsi"/>
          <w:sz w:val="24"/>
        </w:rPr>
        <w:t xml:space="preserve">The method of mounting used must not cause any permanent damage and be removeable leaving no evidence of having been there. </w:t>
      </w:r>
    </w:p>
    <w:p w14:paraId="5BD9D9AF" w14:textId="77777777" w:rsidR="00406A90" w:rsidRPr="00393D48" w:rsidRDefault="00406A90" w:rsidP="00406A90">
      <w:pPr>
        <w:pStyle w:val="ListParagraph"/>
        <w:numPr>
          <w:ilvl w:val="0"/>
          <w:numId w:val="4"/>
        </w:numPr>
        <w:rPr>
          <w:rFonts w:asciiTheme="minorHAnsi" w:hAnsiTheme="minorHAnsi" w:cstheme="minorHAnsi"/>
          <w:sz w:val="24"/>
        </w:rPr>
      </w:pPr>
      <w:r w:rsidRPr="00393D48">
        <w:rPr>
          <w:rFonts w:asciiTheme="minorHAnsi" w:hAnsiTheme="minorHAnsi" w:cstheme="minorHAnsi"/>
          <w:sz w:val="24"/>
        </w:rPr>
        <w:t>The GSU must be removeable from the mounting bracket used.</w:t>
      </w:r>
    </w:p>
    <w:p w14:paraId="4F80F048" w14:textId="77777777" w:rsidR="00406A90" w:rsidRPr="00E93893" w:rsidRDefault="00406A90" w:rsidP="00406A90"/>
    <w:p w14:paraId="208ECE9A" w14:textId="28139587" w:rsidR="00406A90" w:rsidRPr="00393D48" w:rsidRDefault="00406A90" w:rsidP="00A921D0">
      <w:pPr>
        <w:rPr>
          <w:szCs w:val="24"/>
        </w:rPr>
      </w:pPr>
      <w:bookmarkStart w:id="12" w:name="_Toc21637154"/>
      <w:r w:rsidRPr="00393D48">
        <w:rPr>
          <w:szCs w:val="24"/>
        </w:rPr>
        <w:t>Appearance</w:t>
      </w:r>
      <w:bookmarkEnd w:id="12"/>
    </w:p>
    <w:p w14:paraId="2198B89F"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lastRenderedPageBreak/>
        <w:t>The GSU will have a bubble-dome camera cover over it. The dome is not part of the 4”x4”x4” spatial requirement.</w:t>
      </w:r>
    </w:p>
    <w:p w14:paraId="7AEF7AF5"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 xml:space="preserve">The GSU must display the </w:t>
      </w:r>
      <w:proofErr w:type="spellStart"/>
      <w:r w:rsidRPr="00393D48">
        <w:rPr>
          <w:rFonts w:asciiTheme="minorHAnsi" w:hAnsiTheme="minorHAnsi" w:cstheme="minorHAnsi"/>
          <w:sz w:val="24"/>
        </w:rPr>
        <w:t>UofI</w:t>
      </w:r>
      <w:proofErr w:type="spellEnd"/>
      <w:r w:rsidRPr="00393D48">
        <w:rPr>
          <w:rFonts w:asciiTheme="minorHAnsi" w:hAnsiTheme="minorHAnsi" w:cstheme="minorHAnsi"/>
          <w:sz w:val="24"/>
        </w:rPr>
        <w:t xml:space="preserve"> colors – gold, silver, black, white</w:t>
      </w:r>
    </w:p>
    <w:p w14:paraId="504D08FB"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 xml:space="preserve">The following are the primary colors used by </w:t>
      </w:r>
      <w:proofErr w:type="spellStart"/>
      <w:r w:rsidRPr="00393D48">
        <w:rPr>
          <w:rFonts w:asciiTheme="minorHAnsi" w:hAnsiTheme="minorHAnsi" w:cstheme="minorHAnsi"/>
          <w:sz w:val="24"/>
        </w:rPr>
        <w:t>UofI</w:t>
      </w:r>
      <w:proofErr w:type="spellEnd"/>
      <w:r w:rsidRPr="00393D48">
        <w:rPr>
          <w:rFonts w:asciiTheme="minorHAnsi" w:hAnsiTheme="minorHAnsi" w:cstheme="minorHAnsi"/>
          <w:sz w:val="24"/>
        </w:rPr>
        <w:t xml:space="preserve"> and the values used for printers, images, websites, etc.</w:t>
      </w:r>
    </w:p>
    <w:p w14:paraId="365E6851"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Pride Gold</w:t>
      </w:r>
    </w:p>
    <w:p w14:paraId="5ED4AAD0"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Pantone 3514 C</w:t>
      </w:r>
    </w:p>
    <w:p w14:paraId="1FA9E107"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CMYK 0-27-100-0</w:t>
      </w:r>
    </w:p>
    <w:p w14:paraId="532A9FDC"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RGB 241-179-0</w:t>
      </w:r>
    </w:p>
    <w:p w14:paraId="25439E5B"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#F1B300</w:t>
      </w:r>
    </w:p>
    <w:p w14:paraId="2E1EBDF6" w14:textId="77777777" w:rsidR="00406A90" w:rsidRPr="00393D48" w:rsidRDefault="00406A90" w:rsidP="00406A90">
      <w:pPr>
        <w:pStyle w:val="ListParagraph"/>
        <w:spacing w:before="0" w:after="0"/>
        <w:ind w:left="1440"/>
        <w:rPr>
          <w:rFonts w:asciiTheme="minorHAnsi" w:hAnsiTheme="minorHAnsi" w:cstheme="minorHAnsi"/>
          <w:sz w:val="24"/>
        </w:rPr>
      </w:pPr>
    </w:p>
    <w:p w14:paraId="6C6A42FB"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Silver</w:t>
      </w:r>
    </w:p>
    <w:p w14:paraId="4398955D"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CMYK 0-0-0-50</w:t>
      </w:r>
    </w:p>
    <w:p w14:paraId="4FA6E621"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RGB 128-128-128</w:t>
      </w:r>
    </w:p>
    <w:p w14:paraId="50D7558E"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#808080</w:t>
      </w:r>
    </w:p>
    <w:p w14:paraId="6FFA130E" w14:textId="77777777" w:rsidR="00406A90" w:rsidRPr="00393D48" w:rsidRDefault="00406A90" w:rsidP="00406A90">
      <w:pPr>
        <w:pStyle w:val="ListParagraph"/>
        <w:spacing w:before="0" w:after="0"/>
        <w:ind w:left="1440"/>
        <w:rPr>
          <w:rFonts w:asciiTheme="minorHAnsi" w:hAnsiTheme="minorHAnsi" w:cstheme="minorHAnsi"/>
          <w:sz w:val="24"/>
        </w:rPr>
      </w:pPr>
    </w:p>
    <w:p w14:paraId="67BA048F"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White</w:t>
      </w:r>
    </w:p>
    <w:p w14:paraId="664DC12E"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CMYK 0-0-0-0</w:t>
      </w:r>
    </w:p>
    <w:p w14:paraId="4FF8FCBE"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RGB 255-255-255</w:t>
      </w:r>
    </w:p>
    <w:p w14:paraId="1E04E89B"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#FFFFFF</w:t>
      </w:r>
    </w:p>
    <w:p w14:paraId="3D5C4525" w14:textId="77777777" w:rsidR="00406A90" w:rsidRPr="00393D48" w:rsidRDefault="00406A90" w:rsidP="00406A90">
      <w:pPr>
        <w:pStyle w:val="ListParagraph"/>
        <w:spacing w:before="0" w:after="0"/>
        <w:ind w:left="1440"/>
        <w:rPr>
          <w:rFonts w:asciiTheme="minorHAnsi" w:hAnsiTheme="minorHAnsi" w:cstheme="minorHAnsi"/>
          <w:sz w:val="24"/>
        </w:rPr>
      </w:pPr>
    </w:p>
    <w:p w14:paraId="17D5772F"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Black</w:t>
      </w:r>
    </w:p>
    <w:p w14:paraId="7349F846"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CMYK 20-20-20-100</w:t>
      </w:r>
    </w:p>
    <w:p w14:paraId="77C68A17"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RGB 25-25-25</w:t>
      </w:r>
    </w:p>
    <w:p w14:paraId="16AC8D84"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#191919</w:t>
      </w:r>
    </w:p>
    <w:p w14:paraId="74BDCFDA" w14:textId="77777777" w:rsidR="00406A90" w:rsidRPr="00393D48" w:rsidRDefault="00406A90" w:rsidP="00406A90">
      <w:pPr>
        <w:pStyle w:val="ListParagraph"/>
        <w:spacing w:before="0" w:after="0"/>
        <w:ind w:left="1440"/>
        <w:rPr>
          <w:rFonts w:asciiTheme="minorHAnsi" w:hAnsiTheme="minorHAnsi" w:cstheme="minorHAnsi"/>
          <w:sz w:val="24"/>
        </w:rPr>
      </w:pPr>
    </w:p>
    <w:p w14:paraId="30DBC24D"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Metallic Gold</w:t>
      </w:r>
    </w:p>
    <w:p w14:paraId="79B9D138"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PMS Metallic 871</w:t>
      </w:r>
    </w:p>
    <w:p w14:paraId="689C5BF5" w14:textId="77777777" w:rsidR="00406A90" w:rsidRPr="00595609" w:rsidRDefault="00406A90" w:rsidP="00406A90">
      <w:pPr>
        <w:pStyle w:val="ListParagraph"/>
        <w:spacing w:before="0" w:after="0"/>
        <w:ind w:left="1440"/>
        <w:rPr>
          <w:sz w:val="24"/>
        </w:rPr>
      </w:pPr>
    </w:p>
    <w:p w14:paraId="5180C7B4" w14:textId="1A931071" w:rsidR="00406A90" w:rsidRPr="00393D48" w:rsidRDefault="00406A90" w:rsidP="00A921D0">
      <w:pPr>
        <w:rPr>
          <w:szCs w:val="24"/>
        </w:rPr>
      </w:pPr>
      <w:bookmarkStart w:id="13" w:name="_Toc21637155"/>
      <w:bookmarkStart w:id="14" w:name="_Toc438472700"/>
      <w:r w:rsidRPr="00393D48">
        <w:rPr>
          <w:szCs w:val="24"/>
        </w:rPr>
        <w:t>Durability</w:t>
      </w:r>
      <w:bookmarkEnd w:id="13"/>
    </w:p>
    <w:bookmarkEnd w:id="14"/>
    <w:p w14:paraId="547A2E57" w14:textId="78BED87E" w:rsidR="00406A90" w:rsidRDefault="00406A90" w:rsidP="00406A90">
      <w:r>
        <w:t xml:space="preserve">The GSU must be constructed to handle the environment that it will be located – (see section 8). A GSU must be able to last 5 years. </w:t>
      </w:r>
    </w:p>
    <w:p w14:paraId="6E50934C" w14:textId="77777777" w:rsidR="00406A90" w:rsidRDefault="00406A90" w:rsidP="00406A90"/>
    <w:p w14:paraId="242FC6B1" w14:textId="16EA718E" w:rsidR="00406A90" w:rsidRPr="00393D48" w:rsidRDefault="00406A90" w:rsidP="00A921D0">
      <w:pPr>
        <w:rPr>
          <w:szCs w:val="24"/>
        </w:rPr>
      </w:pPr>
      <w:bookmarkStart w:id="15" w:name="_Toc514929370"/>
      <w:bookmarkStart w:id="16" w:name="_Toc21637156"/>
      <w:r w:rsidRPr="00393D48">
        <w:rPr>
          <w:szCs w:val="24"/>
        </w:rPr>
        <w:t>Reliability</w:t>
      </w:r>
      <w:bookmarkEnd w:id="15"/>
      <w:bookmarkEnd w:id="16"/>
    </w:p>
    <w:p w14:paraId="57E64659" w14:textId="1F745146" w:rsidR="00406A90" w:rsidRDefault="00406A90" w:rsidP="00406A90">
      <w:r w:rsidRPr="00E93893">
        <w:t xml:space="preserve">Each </w:t>
      </w:r>
      <w:r>
        <w:t>GSU must</w:t>
      </w:r>
      <w:r w:rsidRPr="00E93893">
        <w:t xml:space="preserve"> be </w:t>
      </w:r>
      <w:r>
        <w:t xml:space="preserve">able </w:t>
      </w:r>
      <w:r w:rsidRPr="00E93893">
        <w:t>to operate for 1 year continuously</w:t>
      </w:r>
      <w:r>
        <w:t xml:space="preserve"> on one battery charge. Maintenance must be performed at the 1-year mark to clean the surface of the sensors/dome and change batteries.</w:t>
      </w:r>
    </w:p>
    <w:p w14:paraId="38259A33" w14:textId="77777777" w:rsidR="00406A90" w:rsidRDefault="00406A90" w:rsidP="00406A90"/>
    <w:p w14:paraId="15997683" w14:textId="77777777" w:rsidR="00406A90" w:rsidRPr="00553570" w:rsidRDefault="00406A90" w:rsidP="00406A90"/>
    <w:p w14:paraId="3B644D37" w14:textId="77777777" w:rsidR="00406A90" w:rsidRPr="00553570" w:rsidRDefault="00406A90" w:rsidP="00A921D0">
      <w:pPr>
        <w:pStyle w:val="Heading2"/>
      </w:pPr>
      <w:bookmarkStart w:id="17" w:name="_Toc21637157"/>
      <w:bookmarkStart w:id="18" w:name="_Toc30882344"/>
      <w:r w:rsidRPr="00553570">
        <w:lastRenderedPageBreak/>
        <w:t>Electrical Requirements</w:t>
      </w:r>
      <w:bookmarkEnd w:id="17"/>
      <w:bookmarkEnd w:id="18"/>
    </w:p>
    <w:p w14:paraId="11F317B7" w14:textId="77777777" w:rsidR="00406A90" w:rsidRPr="00ED6E53" w:rsidRDefault="00406A90" w:rsidP="00A921D0">
      <w:pPr>
        <w:rPr>
          <w:szCs w:val="24"/>
        </w:rPr>
      </w:pPr>
      <w:bookmarkStart w:id="19" w:name="_Toc21637158"/>
      <w:r w:rsidRPr="00ED6E53">
        <w:rPr>
          <w:szCs w:val="24"/>
        </w:rPr>
        <w:t>Operational Voltage</w:t>
      </w:r>
      <w:bookmarkEnd w:id="19"/>
    </w:p>
    <w:p w14:paraId="35E18E10" w14:textId="77777777" w:rsidR="00406A90" w:rsidRPr="00E93893" w:rsidRDefault="00406A90" w:rsidP="00406A90">
      <w:pPr>
        <w:spacing w:after="0"/>
      </w:pPr>
    </w:p>
    <w:p w14:paraId="2913D9B3" w14:textId="77777777" w:rsidR="00406A90" w:rsidRPr="00ED6E53" w:rsidRDefault="00406A90" w:rsidP="00406A90">
      <w:pPr>
        <w:pStyle w:val="ListParagraph"/>
        <w:numPr>
          <w:ilvl w:val="0"/>
          <w:numId w:val="1"/>
        </w:numPr>
        <w:spacing w:before="0" w:after="0"/>
        <w:rPr>
          <w:rFonts w:asciiTheme="minorHAnsi" w:hAnsiTheme="minorHAnsi" w:cstheme="minorHAnsi"/>
          <w:sz w:val="24"/>
        </w:rPr>
      </w:pPr>
      <w:r w:rsidRPr="00ED6E53">
        <w:rPr>
          <w:rFonts w:asciiTheme="minorHAnsi" w:hAnsiTheme="minorHAnsi" w:cstheme="minorHAnsi"/>
          <w:sz w:val="24"/>
        </w:rPr>
        <w:t>The GSU must be capable of running off batteries/battery packs</w:t>
      </w:r>
    </w:p>
    <w:p w14:paraId="7993725A" w14:textId="77777777" w:rsidR="00406A90" w:rsidRPr="00ED6E53" w:rsidRDefault="00406A90" w:rsidP="00406A90">
      <w:pPr>
        <w:pStyle w:val="ListParagraph"/>
        <w:numPr>
          <w:ilvl w:val="0"/>
          <w:numId w:val="1"/>
        </w:numPr>
        <w:spacing w:before="0" w:after="0"/>
        <w:rPr>
          <w:rFonts w:asciiTheme="minorHAnsi" w:hAnsiTheme="minorHAnsi" w:cstheme="minorHAnsi"/>
          <w:sz w:val="24"/>
        </w:rPr>
      </w:pPr>
      <w:r w:rsidRPr="00ED6E53">
        <w:rPr>
          <w:rFonts w:asciiTheme="minorHAnsi" w:hAnsiTheme="minorHAnsi" w:cstheme="minorHAnsi"/>
          <w:sz w:val="24"/>
        </w:rPr>
        <w:t>During operation the voltage of the GSU must run at 3.3V to power all hardware</w:t>
      </w:r>
    </w:p>
    <w:p w14:paraId="2896EE18" w14:textId="77777777" w:rsidR="00406A90" w:rsidRPr="009B6F56" w:rsidRDefault="00406A90" w:rsidP="00406A90">
      <w:pPr>
        <w:pStyle w:val="ListParagraph"/>
        <w:spacing w:before="0" w:after="0"/>
        <w:rPr>
          <w:sz w:val="24"/>
        </w:rPr>
      </w:pPr>
    </w:p>
    <w:p w14:paraId="4138CAE3" w14:textId="77777777" w:rsidR="00406A90" w:rsidRPr="00E93893" w:rsidRDefault="00406A90" w:rsidP="00406A90">
      <w:pPr>
        <w:spacing w:after="0"/>
      </w:pPr>
    </w:p>
    <w:p w14:paraId="3ACC3AD6" w14:textId="77777777" w:rsidR="00406A90" w:rsidRPr="00ED6E53" w:rsidRDefault="00406A90" w:rsidP="00A921D0">
      <w:pPr>
        <w:rPr>
          <w:szCs w:val="24"/>
        </w:rPr>
      </w:pPr>
      <w:bookmarkStart w:id="20" w:name="_Toc21637159"/>
      <w:r w:rsidRPr="00ED6E53">
        <w:rPr>
          <w:szCs w:val="24"/>
        </w:rPr>
        <w:t>Operational Power Capability</w:t>
      </w:r>
      <w:bookmarkEnd w:id="20"/>
    </w:p>
    <w:p w14:paraId="47F9EB73" w14:textId="77777777" w:rsidR="00406A90" w:rsidRDefault="00406A90" w:rsidP="00406A90">
      <w:pPr>
        <w:spacing w:after="0"/>
      </w:pPr>
      <w:r>
        <w:t>During operation, the GSU must be capable of supplying enough power for all electronic components.</w:t>
      </w:r>
    </w:p>
    <w:p w14:paraId="59CA6E19" w14:textId="77777777" w:rsidR="00406A90" w:rsidRPr="00E93893" w:rsidRDefault="00406A90" w:rsidP="00406A90">
      <w:pPr>
        <w:spacing w:after="0"/>
      </w:pPr>
    </w:p>
    <w:p w14:paraId="45EE8E52" w14:textId="77777777" w:rsidR="00406A90" w:rsidRPr="00393D48" w:rsidRDefault="00406A90" w:rsidP="00A921D0">
      <w:pPr>
        <w:rPr>
          <w:szCs w:val="24"/>
        </w:rPr>
      </w:pPr>
      <w:bookmarkStart w:id="21" w:name="_Toc21637160"/>
      <w:r w:rsidRPr="00393D48">
        <w:rPr>
          <w:szCs w:val="24"/>
        </w:rPr>
        <w:t>Energy Storage Capacity</w:t>
      </w:r>
      <w:bookmarkEnd w:id="21"/>
    </w:p>
    <w:p w14:paraId="6BD6C670" w14:textId="77777777" w:rsidR="00406A90" w:rsidRPr="00E93893" w:rsidRDefault="00406A90" w:rsidP="00406A90">
      <w:pPr>
        <w:spacing w:after="0"/>
      </w:pPr>
    </w:p>
    <w:p w14:paraId="2987B10C" w14:textId="77777777" w:rsidR="00406A90" w:rsidRPr="00ED6E53" w:rsidRDefault="00406A90" w:rsidP="00406A90">
      <w:pPr>
        <w:pStyle w:val="ListParagraph"/>
        <w:numPr>
          <w:ilvl w:val="0"/>
          <w:numId w:val="2"/>
        </w:numPr>
        <w:spacing w:before="0" w:after="0"/>
        <w:rPr>
          <w:rFonts w:asciiTheme="minorHAnsi" w:hAnsiTheme="minorHAnsi" w:cstheme="minorHAnsi"/>
          <w:sz w:val="24"/>
        </w:rPr>
      </w:pPr>
      <w:r w:rsidRPr="00ED6E53">
        <w:rPr>
          <w:rFonts w:asciiTheme="minorHAnsi" w:hAnsiTheme="minorHAnsi" w:cstheme="minorHAnsi"/>
          <w:sz w:val="24"/>
        </w:rPr>
        <w:t>The batteries of the GSU must have enough capacity to run for a year</w:t>
      </w:r>
    </w:p>
    <w:p w14:paraId="559FE4A9" w14:textId="77777777" w:rsidR="00406A90" w:rsidRPr="00ED6E53" w:rsidRDefault="00406A90" w:rsidP="00406A90">
      <w:pPr>
        <w:pStyle w:val="ListParagraph"/>
        <w:numPr>
          <w:ilvl w:val="0"/>
          <w:numId w:val="2"/>
        </w:numPr>
        <w:spacing w:before="0" w:after="0"/>
        <w:rPr>
          <w:rFonts w:asciiTheme="minorHAnsi" w:hAnsiTheme="minorHAnsi" w:cstheme="minorHAnsi"/>
          <w:sz w:val="24"/>
        </w:rPr>
      </w:pPr>
      <w:r w:rsidRPr="00ED6E53">
        <w:rPr>
          <w:rFonts w:asciiTheme="minorHAnsi" w:hAnsiTheme="minorHAnsi" w:cstheme="minorHAnsi"/>
          <w:sz w:val="24"/>
        </w:rPr>
        <w:t xml:space="preserve">The hardware and software must minimize power usage </w:t>
      </w:r>
    </w:p>
    <w:p w14:paraId="72141649" w14:textId="77777777" w:rsidR="00406A90" w:rsidRPr="00ED6E53" w:rsidRDefault="00406A90" w:rsidP="00406A90">
      <w:pPr>
        <w:pStyle w:val="ListParagraph"/>
        <w:numPr>
          <w:ilvl w:val="0"/>
          <w:numId w:val="2"/>
        </w:numPr>
        <w:spacing w:before="0" w:after="0"/>
        <w:rPr>
          <w:rFonts w:asciiTheme="minorHAnsi" w:hAnsiTheme="minorHAnsi" w:cstheme="minorHAnsi"/>
          <w:sz w:val="24"/>
        </w:rPr>
      </w:pPr>
      <w:r w:rsidRPr="00ED6E53">
        <w:rPr>
          <w:rFonts w:asciiTheme="minorHAnsi" w:hAnsiTheme="minorHAnsi" w:cstheme="minorHAnsi"/>
          <w:sz w:val="24"/>
        </w:rPr>
        <w:t>The GSU must have the ability to go into a sleep mode to conserve battery life</w:t>
      </w:r>
    </w:p>
    <w:p w14:paraId="07A7E822" w14:textId="77777777" w:rsidR="00406A90" w:rsidRPr="00ED6E53" w:rsidRDefault="00406A90" w:rsidP="00406A90">
      <w:pPr>
        <w:pStyle w:val="ListParagraph"/>
        <w:numPr>
          <w:ilvl w:val="0"/>
          <w:numId w:val="2"/>
        </w:numPr>
        <w:spacing w:before="0" w:after="0"/>
        <w:rPr>
          <w:rFonts w:asciiTheme="minorHAnsi" w:hAnsiTheme="minorHAnsi" w:cstheme="minorHAnsi"/>
          <w:sz w:val="24"/>
        </w:rPr>
      </w:pPr>
      <w:r w:rsidRPr="00ED6E53">
        <w:rPr>
          <w:rFonts w:asciiTheme="minorHAnsi" w:hAnsiTheme="minorHAnsi" w:cstheme="minorHAnsi"/>
          <w:sz w:val="24"/>
        </w:rPr>
        <w:t>The total mass of the batteries must not be so high as to compromise the mounting system</w:t>
      </w:r>
    </w:p>
    <w:p w14:paraId="4F810C55" w14:textId="77777777" w:rsidR="00406A90" w:rsidRDefault="00406A90" w:rsidP="00406A90">
      <w:pPr>
        <w:spacing w:after="0"/>
        <w:rPr>
          <w:rFonts w:ascii="Arial" w:hAnsi="Arial" w:cs="Arial"/>
          <w:b/>
          <w:bCs/>
          <w:kern w:val="32"/>
          <w:sz w:val="32"/>
          <w:szCs w:val="32"/>
        </w:rPr>
      </w:pPr>
      <w:bookmarkStart w:id="22" w:name="_Toc344984006"/>
      <w:bookmarkStart w:id="23" w:name="_Toc344984363"/>
      <w:bookmarkStart w:id="24" w:name="_Toc354063489"/>
      <w:bookmarkStart w:id="25" w:name="_Toc381560524"/>
      <w:bookmarkEnd w:id="3"/>
    </w:p>
    <w:p w14:paraId="24C30A9F" w14:textId="77777777" w:rsidR="00406A90" w:rsidRDefault="00406A90" w:rsidP="00A921D0">
      <w:pPr>
        <w:pStyle w:val="Heading2"/>
      </w:pPr>
      <w:bookmarkStart w:id="26" w:name="_Toc21637161"/>
      <w:bookmarkStart w:id="27" w:name="_Toc30882345"/>
      <w:r>
        <w:t>Software Requirements</w:t>
      </w:r>
      <w:bookmarkEnd w:id="26"/>
      <w:bookmarkEnd w:id="27"/>
    </w:p>
    <w:p w14:paraId="697B4542" w14:textId="77777777" w:rsidR="00406A90" w:rsidRPr="00393D48" w:rsidRDefault="00406A90" w:rsidP="00A921D0">
      <w:pPr>
        <w:rPr>
          <w:szCs w:val="24"/>
        </w:rPr>
      </w:pPr>
      <w:bookmarkStart w:id="28" w:name="_Toc21637162"/>
      <w:r w:rsidRPr="00393D48">
        <w:rPr>
          <w:szCs w:val="24"/>
        </w:rPr>
        <w:t>Functionality</w:t>
      </w:r>
      <w:bookmarkEnd w:id="28"/>
    </w:p>
    <w:p w14:paraId="391CEA77"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software for this project will consist of the control software for the GSU and the simulation</w:t>
      </w:r>
    </w:p>
    <w:p w14:paraId="255BA9E1"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software must interface with the sensors to identify when a parking stall is occupied</w:t>
      </w:r>
    </w:p>
    <w:p w14:paraId="4890DDA0"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must be in a sleep state to conserve battery when not transmitting or detecting</w:t>
      </w:r>
    </w:p>
    <w:p w14:paraId="78932880"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must be activated from its sleep state when a (1) sensor detects a car in its parking stall</w:t>
      </w:r>
    </w:p>
    <w:p w14:paraId="4085AD7D"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must use all its sensors to confirm whether the first sensor successfully detected a car or not</w:t>
      </w:r>
    </w:p>
    <w:p w14:paraId="635D58F8"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must have multiple sensor activation positives to confirm that a car is parked or not</w:t>
      </w:r>
    </w:p>
    <w:p w14:paraId="0F2B03A7"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GSS must be able to have the time synchronized to provide consistent LED blinking</w:t>
      </w:r>
    </w:p>
    <w:p w14:paraId="0037E42E"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Each GSU must be able to communicate with every other GSU in a wireless mesh network</w:t>
      </w:r>
    </w:p>
    <w:p w14:paraId="7B396943"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 xml:space="preserve">There </w:t>
      </w:r>
      <w:proofErr w:type="gramStart"/>
      <w:r w:rsidRPr="00ED6E53">
        <w:rPr>
          <w:rFonts w:asciiTheme="minorHAnsi" w:hAnsiTheme="minorHAnsi" w:cstheme="minorHAnsi"/>
          <w:sz w:val="24"/>
        </w:rPr>
        <w:t>must to</w:t>
      </w:r>
      <w:proofErr w:type="gramEnd"/>
      <w:r w:rsidRPr="00ED6E53">
        <w:rPr>
          <w:rFonts w:asciiTheme="minorHAnsi" w:hAnsiTheme="minorHAnsi" w:cstheme="minorHAnsi"/>
          <w:sz w:val="24"/>
        </w:rPr>
        <w:t xml:space="preserve"> be a priority system in place to determine which of the GSUs will be the GSM</w:t>
      </w:r>
    </w:p>
    <w:p w14:paraId="64882427"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GSUs must transmit its data to the GSM periodically</w:t>
      </w:r>
    </w:p>
    <w:p w14:paraId="55DFDB49"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lastRenderedPageBreak/>
        <w:t>The GSM must periodically transmit all the GSU data wirelessly to the GSG located at the Den</w:t>
      </w:r>
    </w:p>
    <w:p w14:paraId="07EC67AC"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All communication between the GSUs and the gateway must provide Integrity and Availability of the CIA triad</w:t>
      </w:r>
    </w:p>
    <w:p w14:paraId="1351F765"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GSG at the Den will have the ability to be able to remotely reset all the GSUs.</w:t>
      </w:r>
    </w:p>
    <w:p w14:paraId="4A8CA339"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simulation software must use the data received from the GSG to perform a simulation of the entire garage</w:t>
      </w:r>
    </w:p>
    <w:p w14:paraId="105EB121"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simulation must graphically display the current state of each parking stall, the average time from when a car enters the parking garage to when it parks, the number of occupied stalls and number of available stalls</w:t>
      </w:r>
    </w:p>
    <w:p w14:paraId="1BBDF64A" w14:textId="77777777" w:rsidR="00406A90" w:rsidRDefault="00406A90" w:rsidP="00406A90"/>
    <w:p w14:paraId="619E2A4E" w14:textId="77777777" w:rsidR="00406A90" w:rsidRPr="00393D48" w:rsidRDefault="00406A90" w:rsidP="00A921D0">
      <w:pPr>
        <w:rPr>
          <w:szCs w:val="24"/>
        </w:rPr>
      </w:pPr>
      <w:bookmarkStart w:id="29" w:name="_Toc21637163"/>
      <w:r w:rsidRPr="00393D48">
        <w:rPr>
          <w:szCs w:val="24"/>
        </w:rPr>
        <w:t>User Interface</w:t>
      </w:r>
      <w:bookmarkEnd w:id="29"/>
    </w:p>
    <w:p w14:paraId="0BC9DFBC" w14:textId="77777777" w:rsidR="00406A90" w:rsidRPr="00ED6E53" w:rsidRDefault="00406A90" w:rsidP="00406A90">
      <w:pPr>
        <w:pStyle w:val="ListParagraph"/>
        <w:numPr>
          <w:ilvl w:val="0"/>
          <w:numId w:val="11"/>
        </w:numPr>
        <w:rPr>
          <w:rFonts w:asciiTheme="minorHAnsi" w:hAnsiTheme="minorHAnsi" w:cstheme="minorHAnsi"/>
        </w:rPr>
      </w:pPr>
      <w:r w:rsidRPr="00ED6E53">
        <w:rPr>
          <w:rFonts w:asciiTheme="minorHAnsi" w:hAnsiTheme="minorHAnsi" w:cstheme="minorHAnsi"/>
          <w:sz w:val="24"/>
        </w:rPr>
        <w:t>If time permits, an IOS or Android app will be created to provide a visual user interface for drivers of the car park</w:t>
      </w:r>
    </w:p>
    <w:p w14:paraId="5A98EA44" w14:textId="77777777" w:rsidR="00406A90" w:rsidRPr="00ED6E53" w:rsidRDefault="00406A90" w:rsidP="00406A90">
      <w:pPr>
        <w:pStyle w:val="ListParagraph"/>
        <w:numPr>
          <w:ilvl w:val="0"/>
          <w:numId w:val="11"/>
        </w:numPr>
        <w:rPr>
          <w:rFonts w:asciiTheme="minorHAnsi" w:hAnsiTheme="minorHAnsi" w:cstheme="minorHAnsi"/>
        </w:rPr>
      </w:pPr>
      <w:r w:rsidRPr="00ED6E53">
        <w:rPr>
          <w:rFonts w:asciiTheme="minorHAnsi" w:hAnsiTheme="minorHAnsi" w:cstheme="minorHAnsi"/>
          <w:sz w:val="24"/>
        </w:rPr>
        <w:t>The app must contain the same information as the PGS</w:t>
      </w:r>
    </w:p>
    <w:p w14:paraId="37600AAB" w14:textId="77777777" w:rsidR="00406A90" w:rsidRPr="00ED6E53" w:rsidRDefault="00406A90" w:rsidP="00406A90">
      <w:pPr>
        <w:pStyle w:val="ListParagraph"/>
        <w:numPr>
          <w:ilvl w:val="0"/>
          <w:numId w:val="11"/>
        </w:numPr>
        <w:rPr>
          <w:rFonts w:asciiTheme="minorHAnsi" w:hAnsiTheme="minorHAnsi" w:cstheme="minorHAnsi"/>
        </w:rPr>
      </w:pPr>
      <w:r w:rsidRPr="00ED6E53">
        <w:rPr>
          <w:rFonts w:asciiTheme="minorHAnsi" w:hAnsiTheme="minorHAnsi" w:cstheme="minorHAnsi"/>
          <w:sz w:val="24"/>
        </w:rPr>
        <w:t>The GSU will be able to be provisioned when installing in a parking stall</w:t>
      </w:r>
    </w:p>
    <w:p w14:paraId="39DB30EC" w14:textId="77777777" w:rsidR="00A921D0" w:rsidRDefault="00A921D0" w:rsidP="00A921D0">
      <w:pPr>
        <w:pStyle w:val="Heading2"/>
      </w:pPr>
      <w:bookmarkStart w:id="30" w:name="_Toc21637164"/>
    </w:p>
    <w:p w14:paraId="7A862566" w14:textId="3213BA34" w:rsidR="00406A90" w:rsidRPr="00DD1C01" w:rsidRDefault="00406A90" w:rsidP="00A921D0">
      <w:pPr>
        <w:pStyle w:val="Heading2"/>
      </w:pPr>
      <w:bookmarkStart w:id="31" w:name="_Toc30882346"/>
      <w:r w:rsidRPr="00DD1C01">
        <w:t>Environmental Requirements</w:t>
      </w:r>
      <w:bookmarkEnd w:id="22"/>
      <w:bookmarkEnd w:id="23"/>
      <w:bookmarkEnd w:id="24"/>
      <w:bookmarkEnd w:id="25"/>
      <w:bookmarkEnd w:id="30"/>
      <w:bookmarkEnd w:id="31"/>
    </w:p>
    <w:p w14:paraId="0755ADBF" w14:textId="77777777" w:rsidR="00406A90" w:rsidRPr="00393D48" w:rsidRDefault="00406A90" w:rsidP="00A921D0">
      <w:pPr>
        <w:rPr>
          <w:szCs w:val="24"/>
        </w:rPr>
      </w:pPr>
      <w:bookmarkStart w:id="32" w:name="_Toc344984007"/>
      <w:bookmarkStart w:id="33" w:name="_Toc344984364"/>
      <w:bookmarkStart w:id="34" w:name="_Toc354063490"/>
      <w:bookmarkStart w:id="35" w:name="_Toc381560525"/>
      <w:bookmarkStart w:id="36" w:name="_Toc21637165"/>
      <w:r w:rsidRPr="00393D48">
        <w:rPr>
          <w:szCs w:val="24"/>
        </w:rPr>
        <w:t>Temperature</w:t>
      </w:r>
      <w:bookmarkEnd w:id="32"/>
      <w:bookmarkEnd w:id="33"/>
      <w:bookmarkEnd w:id="34"/>
      <w:bookmarkEnd w:id="35"/>
      <w:bookmarkEnd w:id="36"/>
    </w:p>
    <w:p w14:paraId="7CF73D3E" w14:textId="77777777" w:rsidR="00406A90" w:rsidRPr="00E93893" w:rsidRDefault="00406A90" w:rsidP="00406A90">
      <w:pPr>
        <w:autoSpaceDE w:val="0"/>
        <w:autoSpaceDN w:val="0"/>
        <w:adjustRightInd w:val="0"/>
        <w:spacing w:after="0"/>
        <w:rPr>
          <w:rFonts w:cs="Tahoma"/>
        </w:rPr>
      </w:pPr>
    </w:p>
    <w:p w14:paraId="33F570F4" w14:textId="77777777" w:rsidR="00406A90" w:rsidRPr="00E93893" w:rsidRDefault="00406A90" w:rsidP="00406A90">
      <w:pPr>
        <w:autoSpaceDE w:val="0"/>
        <w:autoSpaceDN w:val="0"/>
        <w:adjustRightInd w:val="0"/>
        <w:spacing w:after="0"/>
        <w:rPr>
          <w:rFonts w:cs="Tahoma"/>
        </w:rPr>
      </w:pPr>
      <w:r w:rsidRPr="00E93893">
        <w:rPr>
          <w:rFonts w:cs="Tahoma"/>
        </w:rPr>
        <w:t xml:space="preserve">The </w:t>
      </w:r>
      <w:r>
        <w:rPr>
          <w:rFonts w:cs="Tahoma"/>
        </w:rPr>
        <w:t>GSS</w:t>
      </w:r>
      <w:r w:rsidRPr="00E93893">
        <w:rPr>
          <w:rFonts w:cs="Tahoma"/>
        </w:rPr>
        <w:t xml:space="preserve"> </w:t>
      </w:r>
      <w:r>
        <w:rPr>
          <w:rFonts w:cs="Tahoma"/>
        </w:rPr>
        <w:t>must</w:t>
      </w:r>
      <w:r w:rsidRPr="00E93893">
        <w:rPr>
          <w:rFonts w:cs="Tahoma"/>
        </w:rPr>
        <w:t xml:space="preserve"> have full operational capabilities in a sheltered outdoor environment </w:t>
      </w:r>
      <w:r>
        <w:rPr>
          <w:rFonts w:cs="Tahoma"/>
        </w:rPr>
        <w:t>and run under industrial temperatures (-40 to +85 C).</w:t>
      </w:r>
    </w:p>
    <w:p w14:paraId="69FB1D2D" w14:textId="77777777" w:rsidR="00406A90" w:rsidRPr="00E93893" w:rsidRDefault="00406A90" w:rsidP="00406A90">
      <w:pPr>
        <w:autoSpaceDE w:val="0"/>
        <w:autoSpaceDN w:val="0"/>
        <w:adjustRightInd w:val="0"/>
        <w:spacing w:after="0"/>
        <w:rPr>
          <w:rFonts w:cs="Tahoma"/>
        </w:rPr>
      </w:pPr>
    </w:p>
    <w:p w14:paraId="619B2DB3" w14:textId="77777777" w:rsidR="00406A90" w:rsidRPr="00E93893" w:rsidRDefault="00406A90" w:rsidP="00406A90">
      <w:pPr>
        <w:autoSpaceDE w:val="0"/>
        <w:autoSpaceDN w:val="0"/>
        <w:adjustRightInd w:val="0"/>
        <w:spacing w:after="0"/>
        <w:rPr>
          <w:rFonts w:cs="Tahoma"/>
        </w:rPr>
      </w:pPr>
    </w:p>
    <w:p w14:paraId="19350A84" w14:textId="77777777" w:rsidR="00406A90" w:rsidRPr="00393D48" w:rsidRDefault="00406A90" w:rsidP="00A921D0">
      <w:pPr>
        <w:rPr>
          <w:szCs w:val="24"/>
        </w:rPr>
      </w:pPr>
      <w:bookmarkStart w:id="37" w:name="_Toc344984008"/>
      <w:bookmarkStart w:id="38" w:name="_Toc344984365"/>
      <w:bookmarkStart w:id="39" w:name="_Toc354063491"/>
      <w:bookmarkStart w:id="40" w:name="_Toc381560526"/>
      <w:bookmarkStart w:id="41" w:name="_Toc21637166"/>
      <w:r w:rsidRPr="00393D48">
        <w:rPr>
          <w:szCs w:val="24"/>
        </w:rPr>
        <w:t>Environmental Sealing</w:t>
      </w:r>
      <w:bookmarkEnd w:id="37"/>
      <w:bookmarkEnd w:id="38"/>
      <w:bookmarkEnd w:id="39"/>
      <w:bookmarkEnd w:id="40"/>
      <w:bookmarkEnd w:id="41"/>
    </w:p>
    <w:p w14:paraId="22E11F4E" w14:textId="77777777" w:rsidR="00406A90" w:rsidRDefault="00406A90" w:rsidP="00406A90">
      <w:pPr>
        <w:autoSpaceDE w:val="0"/>
        <w:autoSpaceDN w:val="0"/>
        <w:adjustRightInd w:val="0"/>
        <w:spacing w:after="0"/>
        <w:rPr>
          <w:rFonts w:cs="Tahoma"/>
        </w:rPr>
      </w:pPr>
      <w:r w:rsidRPr="00E93893">
        <w:rPr>
          <w:rFonts w:cs="Tahoma"/>
        </w:rPr>
        <w:t xml:space="preserve">The unit is not expected to be directly exposed to rain. However, water – brought in from vehicles during wet and snowy weather, dust – from wind, oil from vehicles and smoke from vehicles </w:t>
      </w:r>
      <w:r>
        <w:rPr>
          <w:rFonts w:cs="Tahoma"/>
        </w:rPr>
        <w:t>is</w:t>
      </w:r>
      <w:r w:rsidRPr="00E93893">
        <w:rPr>
          <w:rFonts w:cs="Tahoma"/>
        </w:rPr>
        <w:t xml:space="preserve"> expected. </w:t>
      </w:r>
    </w:p>
    <w:p w14:paraId="317AB367" w14:textId="77777777" w:rsidR="00406A90" w:rsidRPr="00ED6E53" w:rsidRDefault="00406A90" w:rsidP="00406A90">
      <w:pPr>
        <w:pStyle w:val="ListParagraph"/>
        <w:numPr>
          <w:ilvl w:val="0"/>
          <w:numId w:val="10"/>
        </w:numPr>
        <w:autoSpaceDE w:val="0"/>
        <w:autoSpaceDN w:val="0"/>
        <w:adjustRightInd w:val="0"/>
        <w:spacing w:before="0" w:after="0"/>
        <w:rPr>
          <w:rFonts w:asciiTheme="minorHAnsi" w:hAnsiTheme="minorHAnsi" w:cstheme="minorHAnsi"/>
          <w:sz w:val="24"/>
        </w:rPr>
      </w:pPr>
      <w:r w:rsidRPr="00ED6E53">
        <w:rPr>
          <w:rFonts w:asciiTheme="minorHAnsi" w:hAnsiTheme="minorHAnsi" w:cstheme="minorHAnsi"/>
          <w:sz w:val="24"/>
        </w:rPr>
        <w:t>The GSU must be waterproof and dust tight</w:t>
      </w:r>
    </w:p>
    <w:p w14:paraId="4B413582" w14:textId="77777777" w:rsidR="00406A90" w:rsidRPr="00ED6E53" w:rsidRDefault="00406A90" w:rsidP="00406A90">
      <w:pPr>
        <w:pStyle w:val="ListParagraph"/>
        <w:numPr>
          <w:ilvl w:val="0"/>
          <w:numId w:val="10"/>
        </w:numPr>
        <w:autoSpaceDE w:val="0"/>
        <w:autoSpaceDN w:val="0"/>
        <w:adjustRightInd w:val="0"/>
        <w:spacing w:before="0" w:after="0"/>
        <w:rPr>
          <w:rFonts w:asciiTheme="minorHAnsi" w:hAnsiTheme="minorHAnsi" w:cstheme="minorHAnsi"/>
          <w:sz w:val="24"/>
        </w:rPr>
      </w:pPr>
      <w:r w:rsidRPr="00ED6E53">
        <w:rPr>
          <w:rFonts w:asciiTheme="minorHAnsi" w:hAnsiTheme="minorHAnsi" w:cstheme="minorHAnsi"/>
          <w:sz w:val="24"/>
        </w:rPr>
        <w:t>The external sensors of the GSU must be able to perform without maintenance for a year with any debris build up that does occur</w:t>
      </w:r>
    </w:p>
    <w:p w14:paraId="1FAE93D2" w14:textId="77777777" w:rsidR="00406A90" w:rsidRPr="00DD1C01" w:rsidRDefault="00406A90" w:rsidP="00406A90">
      <w:pPr>
        <w:autoSpaceDE w:val="0"/>
        <w:autoSpaceDN w:val="0"/>
        <w:adjustRightInd w:val="0"/>
        <w:rPr>
          <w:rFonts w:cs="Tahoma"/>
          <w:szCs w:val="20"/>
        </w:rPr>
      </w:pPr>
    </w:p>
    <w:p w14:paraId="07699FBB" w14:textId="77777777" w:rsidR="00406A90" w:rsidRDefault="00406A90" w:rsidP="00A921D0">
      <w:pPr>
        <w:pStyle w:val="Heading2"/>
      </w:pPr>
      <w:bookmarkStart w:id="42" w:name="_Toc473557689"/>
      <w:bookmarkStart w:id="43" w:name="_Toc21637167"/>
      <w:bookmarkStart w:id="44" w:name="_Toc30882347"/>
      <w:r>
        <w:t>Regulatory Requirements</w:t>
      </w:r>
      <w:bookmarkEnd w:id="42"/>
      <w:bookmarkEnd w:id="43"/>
      <w:bookmarkEnd w:id="44"/>
    </w:p>
    <w:p w14:paraId="7A218480" w14:textId="77777777" w:rsidR="00406A90" w:rsidRPr="00393D48" w:rsidRDefault="00406A90" w:rsidP="00A921D0">
      <w:pPr>
        <w:rPr>
          <w:szCs w:val="24"/>
        </w:rPr>
      </w:pPr>
      <w:bookmarkStart w:id="45" w:name="_Toc473557691"/>
      <w:bookmarkStart w:id="46" w:name="_Toc21637168"/>
      <w:r w:rsidRPr="00393D48">
        <w:rPr>
          <w:szCs w:val="24"/>
        </w:rPr>
        <w:t>FCC Requirements</w:t>
      </w:r>
      <w:bookmarkEnd w:id="45"/>
      <w:bookmarkEnd w:id="46"/>
    </w:p>
    <w:p w14:paraId="72E50BD9" w14:textId="77777777" w:rsidR="00406A90" w:rsidRDefault="00406A90" w:rsidP="00406A90">
      <w:pPr>
        <w:spacing w:after="0"/>
      </w:pPr>
    </w:p>
    <w:p w14:paraId="58046CA8" w14:textId="77777777" w:rsidR="00406A90" w:rsidRPr="004B36BF" w:rsidRDefault="00406A90" w:rsidP="00406A90">
      <w:pPr>
        <w:spacing w:after="0"/>
      </w:pPr>
      <w:r w:rsidRPr="004B36BF">
        <w:t xml:space="preserve">The </w:t>
      </w:r>
      <w:r>
        <w:t>GSS must comply with all FCC requirements when transmitting wirelessly.</w:t>
      </w:r>
    </w:p>
    <w:p w14:paraId="3CC9475E" w14:textId="77777777" w:rsidR="00406A90" w:rsidRDefault="00406A90" w:rsidP="00406A90">
      <w:pPr>
        <w:spacing w:after="0"/>
      </w:pPr>
    </w:p>
    <w:p w14:paraId="10C3AEED" w14:textId="77777777" w:rsidR="00406A90" w:rsidRDefault="00406A90" w:rsidP="00406A90"/>
    <w:p w14:paraId="3E1A8267" w14:textId="77777777" w:rsidR="00406A90" w:rsidRPr="00D76697" w:rsidRDefault="00406A90" w:rsidP="00A921D0">
      <w:pPr>
        <w:pStyle w:val="Heading2"/>
      </w:pPr>
      <w:bookmarkStart w:id="47" w:name="_Toc21637169"/>
      <w:bookmarkStart w:id="48" w:name="_Toc30882348"/>
      <w:r>
        <w:t>Cost Requirements</w:t>
      </w:r>
      <w:bookmarkEnd w:id="47"/>
      <w:bookmarkEnd w:id="48"/>
    </w:p>
    <w:p w14:paraId="1A098E20" w14:textId="77777777" w:rsidR="00406A90" w:rsidRDefault="00406A90" w:rsidP="00406A90">
      <w:pPr>
        <w:spacing w:after="0"/>
      </w:pPr>
    </w:p>
    <w:p w14:paraId="7B9E19E5" w14:textId="77777777" w:rsidR="00406A90" w:rsidRPr="00393D48" w:rsidRDefault="00406A90" w:rsidP="00A921D0">
      <w:pPr>
        <w:rPr>
          <w:szCs w:val="24"/>
        </w:rPr>
      </w:pPr>
      <w:bookmarkStart w:id="49" w:name="_Toc21637170"/>
      <w:r w:rsidRPr="00393D48">
        <w:rPr>
          <w:szCs w:val="24"/>
        </w:rPr>
        <w:t>Prototype Cost</w:t>
      </w:r>
      <w:bookmarkEnd w:id="49"/>
    </w:p>
    <w:p w14:paraId="7B544FD6" w14:textId="77777777" w:rsidR="00406A90" w:rsidRDefault="00406A90" w:rsidP="00406A90">
      <w:r w:rsidRPr="00E93893">
        <w:t>The cost to build</w:t>
      </w:r>
      <w:r>
        <w:t xml:space="preserve"> and install </w:t>
      </w:r>
      <w:r w:rsidRPr="00E93893">
        <w:t xml:space="preserve">5 prototype </w:t>
      </w:r>
      <w:r>
        <w:t>GSUs, including test units, batteries and housings,</w:t>
      </w:r>
      <w:r w:rsidRPr="00E93893">
        <w:t xml:space="preserve"> </w:t>
      </w:r>
      <w:r>
        <w:t xml:space="preserve">must </w:t>
      </w:r>
      <w:r w:rsidRPr="00E93893">
        <w:t>not exceed $</w:t>
      </w:r>
      <w:r>
        <w:t>15</w:t>
      </w:r>
      <w:r w:rsidRPr="00E93893">
        <w:t>00.</w:t>
      </w:r>
    </w:p>
    <w:p w14:paraId="6A55B34C" w14:textId="77777777" w:rsidR="00FA13FD" w:rsidRPr="00FA13FD" w:rsidRDefault="00FA13FD" w:rsidP="00FA13FD"/>
    <w:p w14:paraId="5389A678" w14:textId="77777777" w:rsidR="00763F2B" w:rsidRDefault="00FA13FD" w:rsidP="00507E40">
      <w:pPr>
        <w:pStyle w:val="Heading2"/>
      </w:pPr>
      <w:bookmarkStart w:id="50" w:name="_Toc30882349"/>
      <w:r>
        <w:t>Deliverables</w:t>
      </w:r>
      <w:bookmarkEnd w:id="50"/>
    </w:p>
    <w:p w14:paraId="19063135" w14:textId="77777777" w:rsidR="00763F2B" w:rsidRDefault="00763F2B" w:rsidP="00507E40">
      <w:pPr>
        <w:pStyle w:val="Heading2"/>
      </w:pPr>
    </w:p>
    <w:p w14:paraId="273E3AFC" w14:textId="325B68B4" w:rsidR="00763F2B" w:rsidRPr="00393D48" w:rsidRDefault="00763F2B" w:rsidP="00763F2B">
      <w:pPr>
        <w:rPr>
          <w:szCs w:val="24"/>
        </w:rPr>
      </w:pPr>
      <w:r w:rsidRPr="00393D48">
        <w:rPr>
          <w:szCs w:val="24"/>
        </w:rPr>
        <w:t>5 GSU’s including all hardware</w:t>
      </w:r>
    </w:p>
    <w:p w14:paraId="167B24CE" w14:textId="0D10F190" w:rsidR="00763F2B" w:rsidRPr="00393D48" w:rsidRDefault="00763F2B" w:rsidP="00763F2B">
      <w:pPr>
        <w:rPr>
          <w:szCs w:val="24"/>
        </w:rPr>
      </w:pPr>
      <w:r w:rsidRPr="00393D48">
        <w:rPr>
          <w:szCs w:val="24"/>
        </w:rPr>
        <w:t>Software to run them – Arduino sketches, simulation</w:t>
      </w:r>
    </w:p>
    <w:p w14:paraId="7CEAF4F1" w14:textId="10234297" w:rsidR="00763F2B" w:rsidRPr="00393D48" w:rsidRDefault="00763F2B" w:rsidP="00763F2B">
      <w:pPr>
        <w:rPr>
          <w:szCs w:val="24"/>
        </w:rPr>
      </w:pPr>
      <w:r w:rsidRPr="00393D48">
        <w:rPr>
          <w:szCs w:val="24"/>
        </w:rPr>
        <w:t>User manual</w:t>
      </w:r>
    </w:p>
    <w:p w14:paraId="33BE5A2C" w14:textId="749B6164" w:rsidR="00763F2B" w:rsidRDefault="00763F2B" w:rsidP="00763F2B"/>
    <w:p w14:paraId="5219E4B4" w14:textId="1D1A56A8" w:rsidR="00092854" w:rsidRDefault="00092854" w:rsidP="00763F2B">
      <w:r>
        <w:br w:type="page"/>
      </w:r>
    </w:p>
    <w:p w14:paraId="1BC49633" w14:textId="507EAC8A" w:rsidR="00092854" w:rsidRDefault="00092854" w:rsidP="00A1603A">
      <w:pPr>
        <w:pStyle w:val="Heading1"/>
      </w:pPr>
      <w:bookmarkStart w:id="51" w:name="_Toc30882350"/>
      <w:r>
        <w:lastRenderedPageBreak/>
        <w:t>Project Learning</w:t>
      </w:r>
      <w:bookmarkEnd w:id="51"/>
    </w:p>
    <w:p w14:paraId="0B17B812" w14:textId="77777777" w:rsidR="00482262" w:rsidRDefault="00482262"/>
    <w:p w14:paraId="242941D9" w14:textId="6E1AD626" w:rsidR="00482262" w:rsidRPr="00393D48" w:rsidRDefault="00482262">
      <w:pPr>
        <w:rPr>
          <w:szCs w:val="24"/>
        </w:rPr>
      </w:pPr>
      <w:r w:rsidRPr="00393D48">
        <w:rPr>
          <w:szCs w:val="24"/>
        </w:rPr>
        <w:t xml:space="preserve">Using </w:t>
      </w:r>
      <w:proofErr w:type="spellStart"/>
      <w:r w:rsidRPr="00393D48">
        <w:rPr>
          <w:szCs w:val="24"/>
        </w:rPr>
        <w:t>LoRa</w:t>
      </w:r>
      <w:proofErr w:type="spellEnd"/>
      <w:r w:rsidRPr="00393D48">
        <w:rPr>
          <w:szCs w:val="24"/>
        </w:rPr>
        <w:t xml:space="preserve"> – Range testing at the garage, getting mesh network implementation running – Nikolai</w:t>
      </w:r>
    </w:p>
    <w:p w14:paraId="6BA5F2C2" w14:textId="4D98E8E7" w:rsidR="00482262" w:rsidRPr="00393D48" w:rsidRDefault="00482262">
      <w:pPr>
        <w:rPr>
          <w:szCs w:val="24"/>
        </w:rPr>
      </w:pPr>
      <w:r w:rsidRPr="00393D48">
        <w:rPr>
          <w:szCs w:val="24"/>
        </w:rPr>
        <w:t>Testing Sleep modes on Arduino – Nikolai</w:t>
      </w:r>
    </w:p>
    <w:p w14:paraId="21868053" w14:textId="181DACC8" w:rsidR="00482262" w:rsidRPr="00393D48" w:rsidRDefault="00482262">
      <w:pPr>
        <w:rPr>
          <w:szCs w:val="24"/>
        </w:rPr>
      </w:pPr>
      <w:r w:rsidRPr="00393D48">
        <w:rPr>
          <w:szCs w:val="24"/>
        </w:rPr>
        <w:t>Solar charging – Nikolai</w:t>
      </w:r>
    </w:p>
    <w:p w14:paraId="78E181A0" w14:textId="0D939A0C" w:rsidR="00482262" w:rsidRPr="00393D48" w:rsidRDefault="00482262">
      <w:pPr>
        <w:rPr>
          <w:szCs w:val="24"/>
        </w:rPr>
      </w:pPr>
      <w:r w:rsidRPr="00393D48">
        <w:rPr>
          <w:szCs w:val="24"/>
        </w:rPr>
        <w:t>Testing with MKR WANS and failing – Nikolai</w:t>
      </w:r>
    </w:p>
    <w:p w14:paraId="340679ED" w14:textId="23CC2C4B" w:rsidR="00482262" w:rsidRPr="00393D48" w:rsidRDefault="00482262">
      <w:pPr>
        <w:rPr>
          <w:szCs w:val="24"/>
        </w:rPr>
      </w:pPr>
      <w:r w:rsidRPr="00393D48">
        <w:rPr>
          <w:szCs w:val="24"/>
        </w:rPr>
        <w:t>Getting Adafruit Feathers - Nikolai</w:t>
      </w:r>
    </w:p>
    <w:p w14:paraId="5D26A302" w14:textId="77777777" w:rsidR="00482262" w:rsidRPr="00393D48" w:rsidRDefault="00482262">
      <w:pPr>
        <w:rPr>
          <w:szCs w:val="24"/>
        </w:rPr>
      </w:pPr>
    </w:p>
    <w:p w14:paraId="4727C05D" w14:textId="649491D4" w:rsidR="00482262" w:rsidRPr="00393D48" w:rsidRDefault="00482262">
      <w:pPr>
        <w:rPr>
          <w:szCs w:val="24"/>
        </w:rPr>
      </w:pPr>
      <w:r w:rsidRPr="00393D48">
        <w:rPr>
          <w:szCs w:val="24"/>
        </w:rPr>
        <w:t>Using Sensors – Ultrasonic and PIR, testing with the car in garage – Zane</w:t>
      </w:r>
    </w:p>
    <w:p w14:paraId="75696A1A" w14:textId="77777777" w:rsidR="00482262" w:rsidRPr="00393D48" w:rsidRDefault="00482262">
      <w:pPr>
        <w:rPr>
          <w:szCs w:val="24"/>
        </w:rPr>
      </w:pPr>
    </w:p>
    <w:p w14:paraId="694D897A" w14:textId="3A92FD9D" w:rsidR="00482262" w:rsidRPr="00393D48" w:rsidRDefault="00482262">
      <w:pPr>
        <w:rPr>
          <w:szCs w:val="24"/>
        </w:rPr>
      </w:pPr>
      <w:r w:rsidRPr="00393D48">
        <w:rPr>
          <w:szCs w:val="24"/>
        </w:rPr>
        <w:t>Simulation Environment and setting it up – Tyrel</w:t>
      </w:r>
    </w:p>
    <w:p w14:paraId="238EDFC6" w14:textId="77777777" w:rsidR="00482262" w:rsidRPr="00393D48" w:rsidRDefault="00482262">
      <w:pPr>
        <w:rPr>
          <w:szCs w:val="24"/>
        </w:rPr>
      </w:pPr>
    </w:p>
    <w:p w14:paraId="31A628EF" w14:textId="77777777" w:rsidR="00482262" w:rsidRPr="00393D48" w:rsidRDefault="00482262">
      <w:pPr>
        <w:rPr>
          <w:szCs w:val="24"/>
        </w:rPr>
      </w:pPr>
      <w:r w:rsidRPr="00393D48">
        <w:rPr>
          <w:szCs w:val="24"/>
        </w:rPr>
        <w:t>Battery research – Everyone who looked it up</w:t>
      </w:r>
    </w:p>
    <w:p w14:paraId="26AE0E77" w14:textId="41C7FCC6" w:rsidR="00092854" w:rsidRDefault="00482262">
      <w:r w:rsidRPr="00393D48">
        <w:rPr>
          <w:szCs w:val="24"/>
        </w:rPr>
        <w:t>Stuff we did in CS 443 that’s relevant – everyone who took it</w:t>
      </w:r>
      <w:r w:rsidR="00092854">
        <w:br w:type="page"/>
      </w:r>
    </w:p>
    <w:p w14:paraId="4FAD6912" w14:textId="3336D356" w:rsidR="00092854" w:rsidRDefault="00092854" w:rsidP="00A1603A">
      <w:pPr>
        <w:pStyle w:val="Heading1"/>
      </w:pPr>
      <w:bookmarkStart w:id="52" w:name="_Toc30882351"/>
      <w:r>
        <w:lastRenderedPageBreak/>
        <w:t>Project Management</w:t>
      </w:r>
      <w:bookmarkEnd w:id="52"/>
    </w:p>
    <w:p w14:paraId="59565AB7" w14:textId="6AE97E83" w:rsidR="005E10B8" w:rsidRDefault="005E10B8" w:rsidP="005E10B8">
      <w:pPr>
        <w:pStyle w:val="Heading2"/>
      </w:pPr>
      <w:bookmarkStart w:id="53" w:name="_Toc30882352"/>
      <w:r>
        <w:t>Team Members</w:t>
      </w:r>
      <w:bookmarkEnd w:id="53"/>
    </w:p>
    <w:p w14:paraId="1AA749C0" w14:textId="79502484" w:rsidR="005E10B8" w:rsidRPr="005E10B8" w:rsidRDefault="005E10B8" w:rsidP="005E10B8">
      <w:pPr>
        <w:rPr>
          <w:rFonts w:cstheme="minorHAnsi"/>
          <w:szCs w:val="24"/>
        </w:rPr>
      </w:pPr>
      <w:r w:rsidRPr="005E10B8">
        <w:rPr>
          <w:rFonts w:cstheme="minorHAnsi"/>
          <w:szCs w:val="24"/>
        </w:rPr>
        <w:t>Nikolai Tiong</w:t>
      </w:r>
    </w:p>
    <w:p w14:paraId="1295CB60" w14:textId="165C2876" w:rsidR="005E10B8" w:rsidRPr="005E10B8" w:rsidRDefault="005E10B8" w:rsidP="005E10B8">
      <w:pPr>
        <w:rPr>
          <w:rFonts w:cstheme="minorHAnsi"/>
          <w:szCs w:val="24"/>
        </w:rPr>
      </w:pPr>
      <w:r w:rsidRPr="005E10B8">
        <w:rPr>
          <w:rFonts w:cstheme="minorHAnsi"/>
          <w:szCs w:val="24"/>
        </w:rPr>
        <w:t>Roles</w:t>
      </w:r>
    </w:p>
    <w:p w14:paraId="68890610" w14:textId="6CE29273" w:rsidR="005E10B8" w:rsidRPr="005E10B8" w:rsidRDefault="005E10B8" w:rsidP="005E10B8">
      <w:pPr>
        <w:pStyle w:val="ListParagraph"/>
        <w:numPr>
          <w:ilvl w:val="0"/>
          <w:numId w:val="13"/>
        </w:numPr>
        <w:rPr>
          <w:rFonts w:asciiTheme="minorHAnsi" w:hAnsiTheme="minorHAnsi" w:cstheme="minorHAnsi"/>
          <w:sz w:val="24"/>
        </w:rPr>
      </w:pPr>
      <w:r w:rsidRPr="005E10B8">
        <w:rPr>
          <w:rFonts w:asciiTheme="minorHAnsi" w:hAnsiTheme="minorHAnsi" w:cstheme="minorHAnsi"/>
          <w:sz w:val="24"/>
        </w:rPr>
        <w:t>Team Leader</w:t>
      </w:r>
    </w:p>
    <w:p w14:paraId="4B1944C8" w14:textId="5755D01A" w:rsidR="005E10B8" w:rsidRDefault="005E10B8" w:rsidP="005E10B8">
      <w:pPr>
        <w:pStyle w:val="ListParagraph"/>
        <w:numPr>
          <w:ilvl w:val="0"/>
          <w:numId w:val="13"/>
        </w:numPr>
        <w:rPr>
          <w:rFonts w:asciiTheme="minorHAnsi" w:hAnsiTheme="minorHAnsi" w:cstheme="minorHAnsi"/>
          <w:sz w:val="24"/>
        </w:rPr>
      </w:pPr>
      <w:r w:rsidRPr="005E10B8">
        <w:rPr>
          <w:rFonts w:asciiTheme="minorHAnsi" w:hAnsiTheme="minorHAnsi" w:cstheme="minorHAnsi"/>
          <w:sz w:val="24"/>
        </w:rPr>
        <w:t>Mesh network design</w:t>
      </w:r>
    </w:p>
    <w:p w14:paraId="121D513C" w14:textId="2BF98886" w:rsidR="005E10B8" w:rsidRDefault="005E10B8" w:rsidP="005E10B8">
      <w:pPr>
        <w:pStyle w:val="ListParagraph"/>
        <w:numPr>
          <w:ilvl w:val="0"/>
          <w:numId w:val="13"/>
        </w:numPr>
        <w:rPr>
          <w:rFonts w:asciiTheme="minorHAnsi" w:hAnsiTheme="minorHAnsi" w:cstheme="minorHAnsi"/>
          <w:sz w:val="24"/>
        </w:rPr>
      </w:pPr>
      <w:r>
        <w:rPr>
          <w:rFonts w:asciiTheme="minorHAnsi" w:hAnsiTheme="minorHAnsi" w:cstheme="minorHAnsi"/>
          <w:sz w:val="24"/>
        </w:rPr>
        <w:t>Network hardware design</w:t>
      </w:r>
    </w:p>
    <w:p w14:paraId="1EF74F54" w14:textId="5E3B20EF" w:rsidR="005E10B8" w:rsidRDefault="005E10B8" w:rsidP="005E10B8">
      <w:pPr>
        <w:pStyle w:val="ListParagraph"/>
        <w:numPr>
          <w:ilvl w:val="0"/>
          <w:numId w:val="13"/>
        </w:numPr>
        <w:rPr>
          <w:rFonts w:asciiTheme="minorHAnsi" w:hAnsiTheme="minorHAnsi" w:cstheme="minorHAnsi"/>
          <w:sz w:val="24"/>
        </w:rPr>
      </w:pPr>
      <w:r>
        <w:rPr>
          <w:rFonts w:asciiTheme="minorHAnsi" w:hAnsiTheme="minorHAnsi" w:cstheme="minorHAnsi"/>
          <w:sz w:val="24"/>
        </w:rPr>
        <w:t>Hardware Testing</w:t>
      </w:r>
    </w:p>
    <w:p w14:paraId="1D6B4A5E" w14:textId="2A5ED8DC" w:rsidR="00386EF4" w:rsidRDefault="00386EF4" w:rsidP="005E10B8">
      <w:pPr>
        <w:pStyle w:val="ListParagraph"/>
        <w:numPr>
          <w:ilvl w:val="0"/>
          <w:numId w:val="13"/>
        </w:numPr>
        <w:rPr>
          <w:rFonts w:asciiTheme="minorHAnsi" w:hAnsiTheme="minorHAnsi" w:cstheme="minorHAnsi"/>
          <w:sz w:val="24"/>
        </w:rPr>
      </w:pPr>
      <w:r>
        <w:rPr>
          <w:rFonts w:asciiTheme="minorHAnsi" w:hAnsiTheme="minorHAnsi" w:cstheme="minorHAnsi"/>
          <w:sz w:val="24"/>
        </w:rPr>
        <w:t>Documentation</w:t>
      </w:r>
    </w:p>
    <w:p w14:paraId="0163C0CF" w14:textId="4F1E620C" w:rsidR="005E10B8" w:rsidRDefault="005E10B8" w:rsidP="005E10B8">
      <w:pPr>
        <w:rPr>
          <w:rFonts w:cstheme="minorHAnsi"/>
        </w:rPr>
      </w:pPr>
    </w:p>
    <w:p w14:paraId="5BA44DC2" w14:textId="04C31623" w:rsidR="005E10B8" w:rsidRDefault="005E10B8" w:rsidP="005E10B8">
      <w:pPr>
        <w:rPr>
          <w:rFonts w:cstheme="minorHAnsi"/>
        </w:rPr>
      </w:pPr>
      <w:r>
        <w:rPr>
          <w:rFonts w:cstheme="minorHAnsi"/>
        </w:rPr>
        <w:t>Zane Goodrich</w:t>
      </w:r>
    </w:p>
    <w:p w14:paraId="4B3502B3" w14:textId="1DA0B342" w:rsidR="005E10B8" w:rsidRDefault="005E10B8" w:rsidP="005E10B8">
      <w:pPr>
        <w:rPr>
          <w:rFonts w:cstheme="minorHAnsi"/>
        </w:rPr>
      </w:pPr>
      <w:r>
        <w:rPr>
          <w:rFonts w:cstheme="minorHAnsi"/>
        </w:rPr>
        <w:t>Roles</w:t>
      </w:r>
    </w:p>
    <w:p w14:paraId="3909B84E" w14:textId="2A0F0D39" w:rsidR="005E10B8" w:rsidRPr="005E10B8" w:rsidRDefault="005E10B8" w:rsidP="005E10B8">
      <w:pPr>
        <w:pStyle w:val="ListParagraph"/>
        <w:numPr>
          <w:ilvl w:val="0"/>
          <w:numId w:val="14"/>
        </w:numPr>
        <w:rPr>
          <w:rFonts w:asciiTheme="minorHAnsi" w:hAnsiTheme="minorHAnsi" w:cstheme="minorHAnsi"/>
          <w:sz w:val="24"/>
        </w:rPr>
      </w:pPr>
      <w:r w:rsidRPr="005E10B8">
        <w:rPr>
          <w:rFonts w:asciiTheme="minorHAnsi" w:hAnsiTheme="minorHAnsi" w:cstheme="minorHAnsi"/>
          <w:sz w:val="24"/>
        </w:rPr>
        <w:t>Sensors for the GSUs</w:t>
      </w:r>
    </w:p>
    <w:p w14:paraId="1E7B1442" w14:textId="3B11E800" w:rsidR="005E10B8" w:rsidRDefault="005E10B8" w:rsidP="005E10B8">
      <w:pPr>
        <w:pStyle w:val="ListParagraph"/>
        <w:numPr>
          <w:ilvl w:val="0"/>
          <w:numId w:val="14"/>
        </w:numPr>
        <w:rPr>
          <w:rFonts w:asciiTheme="minorHAnsi" w:hAnsiTheme="minorHAnsi" w:cstheme="minorHAnsi"/>
          <w:sz w:val="24"/>
        </w:rPr>
      </w:pPr>
      <w:r w:rsidRPr="005E10B8">
        <w:rPr>
          <w:rFonts w:asciiTheme="minorHAnsi" w:hAnsiTheme="minorHAnsi" w:cstheme="minorHAnsi"/>
          <w:sz w:val="24"/>
        </w:rPr>
        <w:t>External hardware design</w:t>
      </w:r>
    </w:p>
    <w:p w14:paraId="38FE1A59" w14:textId="13B2480A" w:rsidR="005E10B8" w:rsidRDefault="005E10B8" w:rsidP="005E10B8">
      <w:pPr>
        <w:pStyle w:val="ListParagraph"/>
        <w:numPr>
          <w:ilvl w:val="0"/>
          <w:numId w:val="14"/>
        </w:numPr>
        <w:rPr>
          <w:rFonts w:asciiTheme="minorHAnsi" w:hAnsiTheme="minorHAnsi" w:cstheme="minorHAnsi"/>
          <w:sz w:val="24"/>
        </w:rPr>
      </w:pPr>
      <w:r>
        <w:rPr>
          <w:rFonts w:asciiTheme="minorHAnsi" w:hAnsiTheme="minorHAnsi" w:cstheme="minorHAnsi"/>
          <w:sz w:val="24"/>
        </w:rPr>
        <w:t>Hardware Testing</w:t>
      </w:r>
    </w:p>
    <w:p w14:paraId="2626CFBF" w14:textId="77777777" w:rsidR="00386EF4" w:rsidRDefault="00386EF4" w:rsidP="00386EF4">
      <w:pPr>
        <w:pStyle w:val="ListParagraph"/>
        <w:numPr>
          <w:ilvl w:val="0"/>
          <w:numId w:val="14"/>
        </w:numPr>
        <w:rPr>
          <w:rFonts w:asciiTheme="minorHAnsi" w:hAnsiTheme="minorHAnsi" w:cstheme="minorHAnsi"/>
          <w:sz w:val="24"/>
        </w:rPr>
      </w:pPr>
      <w:r>
        <w:rPr>
          <w:rFonts w:asciiTheme="minorHAnsi" w:hAnsiTheme="minorHAnsi" w:cstheme="minorHAnsi"/>
          <w:sz w:val="24"/>
        </w:rPr>
        <w:t>Documentation</w:t>
      </w:r>
    </w:p>
    <w:p w14:paraId="3982727D" w14:textId="77777777" w:rsidR="00386EF4" w:rsidRDefault="00386EF4" w:rsidP="005E10B8">
      <w:pPr>
        <w:pStyle w:val="ListParagraph"/>
        <w:numPr>
          <w:ilvl w:val="0"/>
          <w:numId w:val="14"/>
        </w:numPr>
        <w:rPr>
          <w:rFonts w:asciiTheme="minorHAnsi" w:hAnsiTheme="minorHAnsi" w:cstheme="minorHAnsi"/>
          <w:sz w:val="24"/>
        </w:rPr>
      </w:pPr>
    </w:p>
    <w:p w14:paraId="5EF36FB4" w14:textId="552DA081" w:rsidR="005E10B8" w:rsidRDefault="005E10B8" w:rsidP="005E10B8">
      <w:pPr>
        <w:rPr>
          <w:rFonts w:cstheme="minorHAnsi"/>
        </w:rPr>
      </w:pPr>
    </w:p>
    <w:p w14:paraId="52734915" w14:textId="754F48CF" w:rsidR="005E10B8" w:rsidRDefault="005E10B8" w:rsidP="005E10B8">
      <w:pPr>
        <w:rPr>
          <w:rFonts w:cstheme="minorHAnsi"/>
        </w:rPr>
      </w:pPr>
      <w:r>
        <w:rPr>
          <w:rFonts w:cstheme="minorHAnsi"/>
        </w:rPr>
        <w:t>Tyrel Parker</w:t>
      </w:r>
    </w:p>
    <w:p w14:paraId="7DA91B6B" w14:textId="09D65C1B" w:rsidR="005E10B8" w:rsidRDefault="005E10B8" w:rsidP="005E10B8">
      <w:pPr>
        <w:rPr>
          <w:rFonts w:cstheme="minorHAnsi"/>
        </w:rPr>
      </w:pPr>
      <w:r>
        <w:rPr>
          <w:rFonts w:cstheme="minorHAnsi"/>
        </w:rPr>
        <w:t>Roles</w:t>
      </w:r>
    </w:p>
    <w:p w14:paraId="7F982D27" w14:textId="380A018B" w:rsidR="005E10B8" w:rsidRPr="00393D48" w:rsidRDefault="005E10B8" w:rsidP="005E10B8">
      <w:pPr>
        <w:pStyle w:val="ListParagraph"/>
        <w:numPr>
          <w:ilvl w:val="0"/>
          <w:numId w:val="15"/>
        </w:numPr>
        <w:rPr>
          <w:rFonts w:asciiTheme="minorHAnsi" w:hAnsiTheme="minorHAnsi" w:cstheme="minorHAnsi"/>
          <w:sz w:val="24"/>
        </w:rPr>
      </w:pPr>
      <w:r w:rsidRPr="00393D48">
        <w:rPr>
          <w:rFonts w:asciiTheme="minorHAnsi" w:hAnsiTheme="minorHAnsi" w:cstheme="minorHAnsi"/>
          <w:sz w:val="24"/>
        </w:rPr>
        <w:t>Simulation Software</w:t>
      </w:r>
    </w:p>
    <w:p w14:paraId="72E9F47B" w14:textId="074593B7" w:rsidR="005E10B8" w:rsidRPr="00393D48" w:rsidRDefault="005E10B8" w:rsidP="005E10B8">
      <w:pPr>
        <w:pStyle w:val="ListParagraph"/>
        <w:numPr>
          <w:ilvl w:val="0"/>
          <w:numId w:val="15"/>
        </w:numPr>
        <w:rPr>
          <w:rFonts w:asciiTheme="minorHAnsi" w:hAnsiTheme="minorHAnsi" w:cstheme="minorHAnsi"/>
          <w:sz w:val="24"/>
        </w:rPr>
      </w:pPr>
      <w:r w:rsidRPr="00393D48">
        <w:rPr>
          <w:rFonts w:asciiTheme="minorHAnsi" w:hAnsiTheme="minorHAnsi" w:cstheme="minorHAnsi"/>
          <w:sz w:val="24"/>
        </w:rPr>
        <w:t>Hardware purchasing</w:t>
      </w:r>
    </w:p>
    <w:p w14:paraId="39FCA269" w14:textId="77777777" w:rsidR="00386EF4" w:rsidRPr="00393D48" w:rsidRDefault="00386EF4" w:rsidP="00386EF4">
      <w:pPr>
        <w:pStyle w:val="ListParagraph"/>
        <w:numPr>
          <w:ilvl w:val="0"/>
          <w:numId w:val="15"/>
        </w:numPr>
        <w:rPr>
          <w:rFonts w:asciiTheme="minorHAnsi" w:hAnsiTheme="minorHAnsi" w:cstheme="minorHAnsi"/>
          <w:sz w:val="24"/>
        </w:rPr>
      </w:pPr>
      <w:r w:rsidRPr="00393D48">
        <w:rPr>
          <w:rFonts w:asciiTheme="minorHAnsi" w:hAnsiTheme="minorHAnsi" w:cstheme="minorHAnsi"/>
          <w:sz w:val="24"/>
        </w:rPr>
        <w:t>Documentation</w:t>
      </w:r>
    </w:p>
    <w:p w14:paraId="13407C9F" w14:textId="77777777" w:rsidR="005E10B8" w:rsidRDefault="005E10B8" w:rsidP="005E10B8">
      <w:pPr>
        <w:pStyle w:val="ListParagraph"/>
        <w:numPr>
          <w:ilvl w:val="0"/>
          <w:numId w:val="15"/>
        </w:numPr>
        <w:rPr>
          <w:rFonts w:cstheme="minorHAnsi"/>
          <w:sz w:val="24"/>
        </w:rPr>
      </w:pPr>
    </w:p>
    <w:p w14:paraId="27F99B38" w14:textId="21DE67EA" w:rsidR="005E10B8" w:rsidRDefault="005E10B8" w:rsidP="005E10B8">
      <w:pPr>
        <w:rPr>
          <w:rFonts w:cstheme="minorHAnsi"/>
        </w:rPr>
      </w:pPr>
    </w:p>
    <w:p w14:paraId="6C453A1F" w14:textId="712A50DD" w:rsidR="005E10B8" w:rsidRDefault="005E10B8" w:rsidP="005E10B8">
      <w:pPr>
        <w:rPr>
          <w:rFonts w:cstheme="minorHAnsi"/>
        </w:rPr>
      </w:pPr>
      <w:r>
        <w:rPr>
          <w:rFonts w:cstheme="minorHAnsi"/>
        </w:rPr>
        <w:t xml:space="preserve">Joel </w:t>
      </w:r>
      <w:proofErr w:type="spellStart"/>
      <w:r>
        <w:rPr>
          <w:rFonts w:cstheme="minorHAnsi"/>
        </w:rPr>
        <w:t>Berain</w:t>
      </w:r>
      <w:proofErr w:type="spellEnd"/>
    </w:p>
    <w:p w14:paraId="7F6D0F9D" w14:textId="4D44C953" w:rsidR="005E10B8" w:rsidRDefault="005E10B8" w:rsidP="005E10B8">
      <w:pPr>
        <w:rPr>
          <w:rFonts w:cstheme="minorHAnsi"/>
        </w:rPr>
      </w:pPr>
      <w:r>
        <w:rPr>
          <w:rFonts w:cstheme="minorHAnsi"/>
        </w:rPr>
        <w:t>Joined Spring 2020</w:t>
      </w:r>
      <w:r w:rsidR="009B18D8">
        <w:rPr>
          <w:rFonts w:cstheme="minorHAnsi"/>
        </w:rPr>
        <w:tab/>
      </w:r>
    </w:p>
    <w:p w14:paraId="266924E5" w14:textId="3499E6EC" w:rsidR="005E10B8" w:rsidRDefault="005E10B8" w:rsidP="005E10B8">
      <w:pPr>
        <w:rPr>
          <w:rFonts w:cstheme="minorHAnsi"/>
        </w:rPr>
      </w:pPr>
      <w:r>
        <w:rPr>
          <w:rFonts w:cstheme="minorHAnsi"/>
        </w:rPr>
        <w:t>Roles</w:t>
      </w:r>
    </w:p>
    <w:p w14:paraId="0F3CAE6D" w14:textId="29682512" w:rsidR="005E10B8" w:rsidRPr="009B18D8" w:rsidRDefault="005E10B8" w:rsidP="009B18D8">
      <w:pPr>
        <w:pStyle w:val="ListParagraph"/>
        <w:numPr>
          <w:ilvl w:val="0"/>
          <w:numId w:val="17"/>
        </w:numPr>
        <w:rPr>
          <w:rFonts w:asciiTheme="minorHAnsi" w:hAnsiTheme="minorHAnsi" w:cstheme="minorHAnsi"/>
          <w:sz w:val="24"/>
        </w:rPr>
      </w:pPr>
      <w:r w:rsidRPr="009B18D8">
        <w:rPr>
          <w:rFonts w:asciiTheme="minorHAnsi" w:hAnsiTheme="minorHAnsi" w:cstheme="minorHAnsi"/>
          <w:sz w:val="24"/>
        </w:rPr>
        <w:t>Organizing the Wiki page</w:t>
      </w:r>
    </w:p>
    <w:p w14:paraId="1B62DC0A" w14:textId="48A4F687" w:rsidR="005E10B8" w:rsidRPr="009B18D8" w:rsidRDefault="005E10B8" w:rsidP="009B18D8">
      <w:pPr>
        <w:pStyle w:val="ListParagraph"/>
        <w:numPr>
          <w:ilvl w:val="0"/>
          <w:numId w:val="17"/>
        </w:numPr>
        <w:rPr>
          <w:rFonts w:asciiTheme="minorHAnsi" w:hAnsiTheme="minorHAnsi" w:cstheme="minorHAnsi"/>
          <w:sz w:val="24"/>
        </w:rPr>
      </w:pPr>
      <w:r w:rsidRPr="009B18D8">
        <w:rPr>
          <w:rFonts w:asciiTheme="minorHAnsi" w:hAnsiTheme="minorHAnsi" w:cstheme="minorHAnsi"/>
          <w:sz w:val="24"/>
        </w:rPr>
        <w:t>Getting caught up on the project</w:t>
      </w:r>
    </w:p>
    <w:p w14:paraId="2BEF6FAF" w14:textId="77777777" w:rsidR="00386EF4" w:rsidRPr="009B18D8" w:rsidRDefault="00386EF4" w:rsidP="009B18D8">
      <w:pPr>
        <w:pStyle w:val="ListParagraph"/>
        <w:numPr>
          <w:ilvl w:val="0"/>
          <w:numId w:val="17"/>
        </w:numPr>
        <w:rPr>
          <w:rFonts w:asciiTheme="minorHAnsi" w:hAnsiTheme="minorHAnsi" w:cstheme="minorHAnsi"/>
          <w:sz w:val="24"/>
        </w:rPr>
      </w:pPr>
      <w:r w:rsidRPr="009B18D8">
        <w:rPr>
          <w:rFonts w:asciiTheme="minorHAnsi" w:hAnsiTheme="minorHAnsi" w:cstheme="minorHAnsi"/>
          <w:sz w:val="24"/>
        </w:rPr>
        <w:t>Documentation</w:t>
      </w:r>
    </w:p>
    <w:p w14:paraId="7B926AA3" w14:textId="77777777" w:rsidR="005E10B8" w:rsidRPr="005E10B8" w:rsidRDefault="005E10B8" w:rsidP="005E10B8">
      <w:pPr>
        <w:pStyle w:val="ListParagraph"/>
        <w:numPr>
          <w:ilvl w:val="0"/>
          <w:numId w:val="16"/>
        </w:numPr>
        <w:rPr>
          <w:rFonts w:cstheme="minorHAnsi"/>
          <w:sz w:val="24"/>
        </w:rPr>
      </w:pPr>
    </w:p>
    <w:p w14:paraId="7E0543B2" w14:textId="77777777" w:rsidR="005E10B8" w:rsidRPr="005E10B8" w:rsidRDefault="005E10B8" w:rsidP="005E10B8">
      <w:pPr>
        <w:rPr>
          <w:rFonts w:cstheme="minorHAnsi"/>
        </w:rPr>
      </w:pPr>
    </w:p>
    <w:p w14:paraId="711A548D" w14:textId="284E2F85" w:rsidR="005E10B8" w:rsidRDefault="005E10B8" w:rsidP="005E10B8">
      <w:pPr>
        <w:pStyle w:val="Heading2"/>
      </w:pPr>
      <w:bookmarkStart w:id="54" w:name="_Toc30882353"/>
      <w:r>
        <w:lastRenderedPageBreak/>
        <w:t>Meeting Minutes</w:t>
      </w:r>
      <w:bookmarkEnd w:id="54"/>
    </w:p>
    <w:p w14:paraId="5A81C221" w14:textId="30EA6B39" w:rsidR="0093668E" w:rsidRDefault="0093668E" w:rsidP="0093668E">
      <w:r>
        <w:t>Date: 8/27/19</w:t>
      </w:r>
    </w:p>
    <w:p w14:paraId="2C20432C" w14:textId="1FD6BF4C" w:rsidR="0093668E" w:rsidRDefault="0093668E" w:rsidP="0093668E">
      <w:r>
        <w:t>Start Time: 3:30 pm</w:t>
      </w:r>
    </w:p>
    <w:p w14:paraId="7AA21E50" w14:textId="580C882D" w:rsidR="0093668E" w:rsidRDefault="0093668E" w:rsidP="0093668E">
      <w:r>
        <w:t>End Time: 4:45 pm</w:t>
      </w:r>
    </w:p>
    <w:p w14:paraId="73D0FA90" w14:textId="405BF720" w:rsidR="0093668E" w:rsidRDefault="0093668E" w:rsidP="0093668E">
      <w:r>
        <w:t>Location: Innovation Den</w:t>
      </w:r>
    </w:p>
    <w:p w14:paraId="0244CF97" w14:textId="3EEF4B76" w:rsidR="0093668E" w:rsidRDefault="0093668E" w:rsidP="0093668E">
      <w:r>
        <w:t xml:space="preserve">Present: Nikolai, Tyrel, Zane, Dr Sheldon, Dr </w:t>
      </w:r>
      <w:proofErr w:type="spellStart"/>
      <w:r>
        <w:t>Shovic</w:t>
      </w:r>
      <w:proofErr w:type="spellEnd"/>
    </w:p>
    <w:p w14:paraId="6AEB4A1A" w14:textId="5F86BDD5" w:rsidR="0093668E" w:rsidRDefault="0093668E" w:rsidP="0093668E"/>
    <w:p w14:paraId="4F2D6DEB" w14:textId="7280C857" w:rsidR="0093668E" w:rsidRDefault="0093668E" w:rsidP="0093668E">
      <w:r>
        <w:t xml:space="preserve">Agenda: Introduction to the class, what it is, what to do. Dr Sheldon is the instructor, while Dr </w:t>
      </w:r>
      <w:proofErr w:type="spellStart"/>
      <w:r>
        <w:t>Shovic</w:t>
      </w:r>
      <w:proofErr w:type="spellEnd"/>
      <w:r>
        <w:t xml:space="preserve"> will be the customer in this iteration of instead of Dr </w:t>
      </w:r>
      <w:proofErr w:type="spellStart"/>
      <w:r>
        <w:t>Shovic</w:t>
      </w:r>
      <w:proofErr w:type="spellEnd"/>
      <w:r>
        <w:t xml:space="preserve"> being both in the previous year.</w:t>
      </w:r>
    </w:p>
    <w:p w14:paraId="51929928" w14:textId="36B35824" w:rsidR="0093668E" w:rsidRDefault="0093668E" w:rsidP="0093668E">
      <w:r>
        <w:t>Everyone talks about themselves and how they got there – an introduction to everyone in the group.</w:t>
      </w:r>
    </w:p>
    <w:p w14:paraId="1FB7341F" w14:textId="525743C8" w:rsidR="0093668E" w:rsidRDefault="0093668E" w:rsidP="0093668E"/>
    <w:p w14:paraId="5827AE73" w14:textId="4282AA6A" w:rsidR="00924865" w:rsidRDefault="0093668E" w:rsidP="00924865">
      <w:r>
        <w:t xml:space="preserve">Outcomes: </w:t>
      </w:r>
      <w:r w:rsidR="00924865">
        <w:t xml:space="preserve">The project is given to us by Dr </w:t>
      </w:r>
      <w:proofErr w:type="spellStart"/>
      <w:r w:rsidR="00924865">
        <w:t>Shovic</w:t>
      </w:r>
      <w:proofErr w:type="spellEnd"/>
      <w:r w:rsidR="00924865">
        <w:t>. It involves car parks like the Park My Ride project last year but this time it will be to design and build autonomous sensors in the car park that has recently been built. We need to build 3-4-5 prototype sensors in car park stalls of our choosing which must detect when a car is park – motorcycle is optional since it is a lot harder. The units must communicate with one another and then relay their information to a “gateway” in the Den. They need to run on battery for a year. There will also be a simulation that must be created which uses data from the sensors to simulate the rest of the garage. The communications will need to be done over a wireless technology and needs to be encrypted somehow. Must have at least Integrity: it wasn’t tampered with and Authentication: it came from out devices of the CIA triangle.</w:t>
      </w:r>
    </w:p>
    <w:p w14:paraId="74654D4D" w14:textId="77777777" w:rsidR="00F907E0" w:rsidRDefault="00F907E0" w:rsidP="0093668E"/>
    <w:p w14:paraId="0DB03584" w14:textId="6D536979" w:rsidR="0093668E" w:rsidRDefault="0093668E" w:rsidP="0093668E">
      <w:r>
        <w:t xml:space="preserve">To Do: </w:t>
      </w:r>
      <w:r w:rsidR="00342618">
        <w:t>None</w:t>
      </w:r>
    </w:p>
    <w:p w14:paraId="218BFD9D" w14:textId="128D3C3E" w:rsidR="0093668E" w:rsidRDefault="0093668E" w:rsidP="0093668E"/>
    <w:p w14:paraId="4F4CBF95" w14:textId="4E5EA5A6" w:rsidR="0093668E" w:rsidRDefault="0093668E" w:rsidP="0093668E"/>
    <w:p w14:paraId="7EBD74DA" w14:textId="77777777" w:rsidR="008569DF" w:rsidRDefault="008569DF">
      <w:r>
        <w:br w:type="page"/>
      </w:r>
    </w:p>
    <w:p w14:paraId="140DA16B" w14:textId="66E8742B" w:rsidR="0093668E" w:rsidRDefault="0093668E" w:rsidP="0093668E">
      <w:r>
        <w:lastRenderedPageBreak/>
        <w:t>Date: 8/2</w:t>
      </w:r>
      <w:r w:rsidR="004F47A8">
        <w:t>9</w:t>
      </w:r>
      <w:r>
        <w:t>/19</w:t>
      </w:r>
    </w:p>
    <w:p w14:paraId="69F64868" w14:textId="016D3DC4" w:rsidR="0093668E" w:rsidRDefault="0093668E" w:rsidP="0093668E">
      <w:r>
        <w:t xml:space="preserve">Start Time: </w:t>
      </w:r>
      <w:r w:rsidR="00F743F7">
        <w:t>3:30 pm</w:t>
      </w:r>
    </w:p>
    <w:p w14:paraId="2844A303" w14:textId="500C821E" w:rsidR="0093668E" w:rsidRDefault="0093668E" w:rsidP="0093668E">
      <w:r>
        <w:t>End Time:</w:t>
      </w:r>
      <w:r w:rsidR="00F743F7">
        <w:t xml:space="preserve"> 4:45 pm</w:t>
      </w:r>
    </w:p>
    <w:p w14:paraId="6C2E6CC6" w14:textId="57157CD6" w:rsidR="0093668E" w:rsidRDefault="0093668E" w:rsidP="0093668E">
      <w:r>
        <w:t xml:space="preserve">Present: </w:t>
      </w:r>
      <w:r w:rsidR="00F743F7">
        <w:t>Nikolai, Tyrel, Zane, Dr Sheldon</w:t>
      </w:r>
    </w:p>
    <w:p w14:paraId="4C0FDB18" w14:textId="1BE8DADD" w:rsidR="0093668E" w:rsidRDefault="00F743F7" w:rsidP="0093668E">
      <w:r>
        <w:t>Location: Innovation Den</w:t>
      </w:r>
    </w:p>
    <w:p w14:paraId="4F210BED" w14:textId="77777777" w:rsidR="00BE358A" w:rsidRDefault="00BE358A" w:rsidP="0093668E"/>
    <w:p w14:paraId="431D8292" w14:textId="77777777" w:rsidR="000C319D" w:rsidRDefault="0093668E" w:rsidP="0093668E">
      <w:r>
        <w:t xml:space="preserve">Agenda: </w:t>
      </w:r>
      <w:r w:rsidR="00BE358A">
        <w:t xml:space="preserve">Dr Sheldon goes over the official overview of the class based on what students do at the Moscow campus. </w:t>
      </w:r>
    </w:p>
    <w:p w14:paraId="1755089B" w14:textId="0D77AC66" w:rsidR="0093668E" w:rsidRDefault="00BE358A" w:rsidP="0093668E">
      <w:r>
        <w:t xml:space="preserve">There is a website </w:t>
      </w:r>
      <w:hyperlink r:id="rId5" w:history="1">
        <w:r w:rsidRPr="00D51162">
          <w:rPr>
            <w:rStyle w:val="Hyperlink"/>
          </w:rPr>
          <w:t>https://www.webpages.uidaho.edu/mindworks/capstone_design.htm</w:t>
        </w:r>
      </w:hyperlink>
      <w:r>
        <w:t xml:space="preserve"> that hosts the document templates and presentations to go over the semester.</w:t>
      </w:r>
    </w:p>
    <w:p w14:paraId="047FF60F" w14:textId="5188436D" w:rsidR="00BE358A" w:rsidRDefault="00BE358A" w:rsidP="0093668E">
      <w:r>
        <w:t xml:space="preserve">Dr Sheldon then introduces a PhD student Muhammed who will be able to </w:t>
      </w:r>
      <w:r w:rsidR="007A54BC">
        <w:t>aid</w:t>
      </w:r>
      <w:r>
        <w:t xml:space="preserve"> should we need it.</w:t>
      </w:r>
    </w:p>
    <w:p w14:paraId="18480502" w14:textId="1DF4D16E" w:rsidR="000C319D" w:rsidRDefault="007A54BC" w:rsidP="0093668E">
      <w:r>
        <w:t>Everyone exchanges emails so that we can start communicating outside class.</w:t>
      </w:r>
    </w:p>
    <w:p w14:paraId="774E2645" w14:textId="14631813" w:rsidR="000C319D" w:rsidRDefault="000C319D" w:rsidP="0093668E">
      <w:r>
        <w:t xml:space="preserve">We need to now work on an abstract of the project, a </w:t>
      </w:r>
      <w:proofErr w:type="gramStart"/>
      <w:r>
        <w:t>calendar listing milestones</w:t>
      </w:r>
      <w:proofErr w:type="gramEnd"/>
      <w:r>
        <w:t xml:space="preserve">, use case diagrams, context diagrams and prepare questions to interview Dr </w:t>
      </w:r>
      <w:proofErr w:type="spellStart"/>
      <w:r>
        <w:t>Shovic</w:t>
      </w:r>
      <w:proofErr w:type="spellEnd"/>
      <w:r>
        <w:t xml:space="preserve"> shortly so that we can get a better idea of what is required for the project. Someone also needs to record meetings.</w:t>
      </w:r>
    </w:p>
    <w:p w14:paraId="48D8AC55" w14:textId="0E756E1D" w:rsidR="000C319D" w:rsidRDefault="000C319D" w:rsidP="0093668E">
      <w:r>
        <w:t>We need to share our schedules as well to coordinate meetings outside of class.</w:t>
      </w:r>
    </w:p>
    <w:p w14:paraId="54A405A7" w14:textId="77777777" w:rsidR="000C319D" w:rsidRDefault="000C319D" w:rsidP="0093668E"/>
    <w:p w14:paraId="5C453ADF" w14:textId="603D002E" w:rsidR="0093668E" w:rsidRDefault="0093668E" w:rsidP="0093668E">
      <w:r>
        <w:t xml:space="preserve">Outcomes: </w:t>
      </w:r>
      <w:r w:rsidR="000C319D">
        <w:t xml:space="preserve">First assignment has been given out, prepare to interview Dr </w:t>
      </w:r>
      <w:proofErr w:type="spellStart"/>
      <w:r w:rsidR="000C319D">
        <w:t>Shovic</w:t>
      </w:r>
      <w:proofErr w:type="spellEnd"/>
    </w:p>
    <w:p w14:paraId="66F06E73" w14:textId="77777777" w:rsidR="0093668E" w:rsidRDefault="0093668E" w:rsidP="0093668E"/>
    <w:p w14:paraId="30CA3221" w14:textId="18C34D9B" w:rsidR="0093668E" w:rsidRDefault="0093668E" w:rsidP="0093668E">
      <w:r>
        <w:t xml:space="preserve">To Do: </w:t>
      </w:r>
      <w:r w:rsidR="000C319D">
        <w:t>Abstract – Zane</w:t>
      </w:r>
    </w:p>
    <w:p w14:paraId="1EE792B7" w14:textId="13BACB4F" w:rsidR="000C319D" w:rsidRDefault="000C319D" w:rsidP="0093668E">
      <w:r>
        <w:t>Use Case Diagram – Tyrel</w:t>
      </w:r>
    </w:p>
    <w:p w14:paraId="27B6D2C5" w14:textId="03FB7A0B" w:rsidR="000C319D" w:rsidRDefault="000C319D" w:rsidP="0093668E">
      <w:r>
        <w:t>Calendar – Tyrel</w:t>
      </w:r>
    </w:p>
    <w:p w14:paraId="0E13D068" w14:textId="064BB03D" w:rsidR="000C319D" w:rsidRDefault="000C319D" w:rsidP="0093668E">
      <w:r>
        <w:t>Context Diagram – Zane</w:t>
      </w:r>
    </w:p>
    <w:p w14:paraId="42316ECF" w14:textId="374A6D9A" w:rsidR="000C319D" w:rsidRDefault="000C319D" w:rsidP="0093668E">
      <w:r>
        <w:t>Recording Meetings – Nikolai</w:t>
      </w:r>
    </w:p>
    <w:p w14:paraId="5C467253" w14:textId="7FEFDE9E" w:rsidR="000C319D" w:rsidRPr="0093668E" w:rsidRDefault="000C319D" w:rsidP="0093668E">
      <w:r>
        <w:t>Interview Questions - Nikolai</w:t>
      </w:r>
    </w:p>
    <w:p w14:paraId="2005A813" w14:textId="57F1FB98" w:rsidR="0093668E" w:rsidRDefault="0093668E" w:rsidP="0093668E"/>
    <w:p w14:paraId="3EE00F93" w14:textId="77777777" w:rsidR="008B0131" w:rsidRDefault="008B0131">
      <w:r>
        <w:br w:type="page"/>
      </w:r>
    </w:p>
    <w:p w14:paraId="3DA5EDE9" w14:textId="064318E8" w:rsidR="0093668E" w:rsidRDefault="0093668E" w:rsidP="0093668E">
      <w:r>
        <w:lastRenderedPageBreak/>
        <w:t xml:space="preserve">Date: </w:t>
      </w:r>
      <w:r w:rsidR="008B0131">
        <w:t>9</w:t>
      </w:r>
      <w:r>
        <w:t>/</w:t>
      </w:r>
      <w:r w:rsidR="008B0131">
        <w:t>5</w:t>
      </w:r>
      <w:r>
        <w:t>/19</w:t>
      </w:r>
    </w:p>
    <w:p w14:paraId="21A4C881" w14:textId="4F60E32E" w:rsidR="0093668E" w:rsidRDefault="0093668E" w:rsidP="0093668E">
      <w:r>
        <w:t xml:space="preserve">Start Time: </w:t>
      </w:r>
      <w:r w:rsidR="008B0131">
        <w:t>3:30 pm</w:t>
      </w:r>
    </w:p>
    <w:p w14:paraId="49ACD3EE" w14:textId="092AADE0" w:rsidR="0093668E" w:rsidRDefault="0093668E" w:rsidP="0093668E">
      <w:r>
        <w:t>End Time:</w:t>
      </w:r>
      <w:r w:rsidR="008B0131">
        <w:t xml:space="preserve"> 4:40 pm</w:t>
      </w:r>
    </w:p>
    <w:p w14:paraId="064B2DDA" w14:textId="59AF0CCA" w:rsidR="0093668E" w:rsidRDefault="0093668E" w:rsidP="0093668E">
      <w:r>
        <w:t xml:space="preserve">Present: </w:t>
      </w:r>
      <w:r w:rsidR="008B0131">
        <w:t>Nikolai, Tyrel, Zane, Dr Sheldon</w:t>
      </w:r>
    </w:p>
    <w:p w14:paraId="0D2AB640" w14:textId="3EC044D6" w:rsidR="0093668E" w:rsidRDefault="008B0131" w:rsidP="0093668E">
      <w:r>
        <w:t>Location: Innovation Den</w:t>
      </w:r>
    </w:p>
    <w:p w14:paraId="711D9C82" w14:textId="77777777" w:rsidR="008B0131" w:rsidRDefault="008B0131" w:rsidP="0093668E"/>
    <w:p w14:paraId="3A9E759D" w14:textId="4A1B493D" w:rsidR="0093668E" w:rsidRDefault="0093668E" w:rsidP="0093668E">
      <w:r>
        <w:t xml:space="preserve">Agenda: </w:t>
      </w:r>
      <w:r w:rsidR="0006785B">
        <w:t xml:space="preserve">We’ve just interviewed Dr </w:t>
      </w:r>
      <w:proofErr w:type="spellStart"/>
      <w:r w:rsidR="0006785B">
        <w:t>Shovic</w:t>
      </w:r>
      <w:proofErr w:type="spellEnd"/>
      <w:r w:rsidR="0006785B">
        <w:t xml:space="preserve"> and now Dr Sheldon wants us to explain the project to him.</w:t>
      </w:r>
    </w:p>
    <w:p w14:paraId="13D573DE" w14:textId="109ED9F7" w:rsidR="0006785B" w:rsidRDefault="0006785B" w:rsidP="0093668E">
      <w:r>
        <w:t>We need a way to organize our documents so that we can collaborate on them.</w:t>
      </w:r>
    </w:p>
    <w:p w14:paraId="6C12E2FF" w14:textId="77777777" w:rsidR="0093668E" w:rsidRDefault="0093668E" w:rsidP="0093668E"/>
    <w:p w14:paraId="2B9B3E1C" w14:textId="27F9BDBC" w:rsidR="0093668E" w:rsidRDefault="0093668E" w:rsidP="0093668E">
      <w:r>
        <w:t xml:space="preserve">Outcomes: </w:t>
      </w:r>
      <w:r w:rsidR="0006785B">
        <w:t xml:space="preserve">Tyrel has created a </w:t>
      </w:r>
      <w:proofErr w:type="spellStart"/>
      <w:r w:rsidR="0006785B">
        <w:t>Github</w:t>
      </w:r>
      <w:proofErr w:type="spellEnd"/>
      <w:r w:rsidR="0006785B">
        <w:t xml:space="preserve"> for us to store documentation</w:t>
      </w:r>
      <w:r w:rsidR="00DD2AD2">
        <w:t>.</w:t>
      </w:r>
    </w:p>
    <w:p w14:paraId="50DC10F7" w14:textId="4E30FA1C" w:rsidR="00DD2AD2" w:rsidRDefault="00DD2AD2" w:rsidP="0093668E">
      <w:r>
        <w:t>Continue working on the upcoming deliverable</w:t>
      </w:r>
      <w:r w:rsidR="00924865">
        <w:t>, they are due Tuesday 9/10/19</w:t>
      </w:r>
      <w:r>
        <w:t>.</w:t>
      </w:r>
    </w:p>
    <w:p w14:paraId="47F7E248" w14:textId="7961EE86" w:rsidR="009A4018" w:rsidRDefault="009A4018" w:rsidP="0093668E">
      <w:r>
        <w:t>The main parts of the project are battery life – we need to keep these units running for a year on battery with an LED on and a mesh network that allows each unit to communicate wirelessly.</w:t>
      </w:r>
    </w:p>
    <w:p w14:paraId="00B0EA4E" w14:textId="63F78403" w:rsidR="009A4018" w:rsidRDefault="009A4018" w:rsidP="0093668E">
      <w:r>
        <w:t xml:space="preserve">We should use something like </w:t>
      </w:r>
      <w:proofErr w:type="spellStart"/>
      <w:r>
        <w:t>LoRa</w:t>
      </w:r>
      <w:proofErr w:type="spellEnd"/>
      <w:r>
        <w:t xml:space="preserve"> or </w:t>
      </w:r>
      <w:proofErr w:type="spellStart"/>
      <w:r>
        <w:t>Sigfox</w:t>
      </w:r>
      <w:proofErr w:type="spellEnd"/>
      <w:r>
        <w:t xml:space="preserve"> for wireless communication – distance from the garage to the Den may be an issue with </w:t>
      </w:r>
      <w:proofErr w:type="spellStart"/>
      <w:r>
        <w:t>WiFi</w:t>
      </w:r>
      <w:proofErr w:type="spellEnd"/>
      <w:r>
        <w:t>.</w:t>
      </w:r>
    </w:p>
    <w:p w14:paraId="3CD45A2C" w14:textId="367B9752" w:rsidR="009A4018" w:rsidRDefault="009A4018" w:rsidP="0093668E">
      <w:r>
        <w:t>We have a budget of $3,000.</w:t>
      </w:r>
    </w:p>
    <w:p w14:paraId="3E6906DF" w14:textId="463E4301" w:rsidR="009A4018" w:rsidRDefault="009A4018" w:rsidP="0093668E">
      <w:r>
        <w:t>We need to find something with low power usage.</w:t>
      </w:r>
    </w:p>
    <w:p w14:paraId="7DAA7A2E" w14:textId="77777777" w:rsidR="0093668E" w:rsidRDefault="0093668E" w:rsidP="0093668E"/>
    <w:p w14:paraId="101E37E4" w14:textId="7F4FF289" w:rsidR="0093668E" w:rsidRDefault="0093668E" w:rsidP="0093668E">
      <w:r>
        <w:t xml:space="preserve">To Do: </w:t>
      </w:r>
      <w:r w:rsidR="0006785B">
        <w:t>Project Overview Document – Zane</w:t>
      </w:r>
    </w:p>
    <w:p w14:paraId="69A4B650" w14:textId="077C99CB" w:rsidR="0006785B" w:rsidRDefault="0006785B" w:rsidP="0093668E">
      <w:r>
        <w:t>Use Case – Zane</w:t>
      </w:r>
    </w:p>
    <w:p w14:paraId="4C605DD1" w14:textId="067ABE12" w:rsidR="0006785B" w:rsidRDefault="0006785B" w:rsidP="0093668E">
      <w:r>
        <w:t>Context Diagram – Tyrel</w:t>
      </w:r>
    </w:p>
    <w:p w14:paraId="148A84D7" w14:textId="5F7DA67A" w:rsidR="0006785B" w:rsidRDefault="0006785B" w:rsidP="0093668E">
      <w:r>
        <w:t>Schedule of Deliverables for the project – Tyrel</w:t>
      </w:r>
    </w:p>
    <w:p w14:paraId="4C388EDE" w14:textId="54049268" w:rsidR="0006785B" w:rsidRDefault="0006785B" w:rsidP="0093668E">
      <w:r>
        <w:t xml:space="preserve">Tidy up interview questions and post to </w:t>
      </w:r>
      <w:proofErr w:type="spellStart"/>
      <w:r>
        <w:t>Github</w:t>
      </w:r>
      <w:proofErr w:type="spellEnd"/>
      <w:r>
        <w:t xml:space="preserve"> – Nikolai</w:t>
      </w:r>
    </w:p>
    <w:p w14:paraId="376D2139" w14:textId="0A331A48" w:rsidR="0006785B" w:rsidRPr="0093668E" w:rsidRDefault="0006785B" w:rsidP="0093668E">
      <w:r>
        <w:t xml:space="preserve">Record meeting notes and post to </w:t>
      </w:r>
      <w:proofErr w:type="spellStart"/>
      <w:r>
        <w:t>Github</w:t>
      </w:r>
      <w:proofErr w:type="spellEnd"/>
      <w:r>
        <w:t xml:space="preserve"> - Nikolai</w:t>
      </w:r>
    </w:p>
    <w:p w14:paraId="794DEDBA" w14:textId="32F0AD0A" w:rsidR="00DD2AD2" w:rsidRDefault="00DD2AD2">
      <w:r>
        <w:br w:type="page"/>
      </w:r>
    </w:p>
    <w:p w14:paraId="4EB6AB8B" w14:textId="3829DFED" w:rsidR="0093668E" w:rsidRDefault="0093668E" w:rsidP="0093668E">
      <w:r>
        <w:lastRenderedPageBreak/>
        <w:t xml:space="preserve">Date: </w:t>
      </w:r>
      <w:r w:rsidR="00924865">
        <w:t>9</w:t>
      </w:r>
      <w:r>
        <w:t>/</w:t>
      </w:r>
      <w:r w:rsidR="00924865">
        <w:t>10</w:t>
      </w:r>
      <w:r>
        <w:t>/19</w:t>
      </w:r>
    </w:p>
    <w:p w14:paraId="50DFC624" w14:textId="61234EFE" w:rsidR="0093668E" w:rsidRDefault="0093668E" w:rsidP="0093668E">
      <w:r>
        <w:t xml:space="preserve">Start Time: </w:t>
      </w:r>
      <w:r w:rsidR="00924865">
        <w:t>1:45 pm</w:t>
      </w:r>
    </w:p>
    <w:p w14:paraId="33C13A55" w14:textId="6A17AD1E" w:rsidR="0093668E" w:rsidRDefault="0093668E" w:rsidP="0093668E">
      <w:r>
        <w:t>End Time:</w:t>
      </w:r>
      <w:r w:rsidR="00924865">
        <w:t xml:space="preserve"> 2:20 pm</w:t>
      </w:r>
    </w:p>
    <w:p w14:paraId="16E78DE5" w14:textId="75C153CC" w:rsidR="0093668E" w:rsidRDefault="0093668E" w:rsidP="0093668E">
      <w:r>
        <w:t xml:space="preserve">Present: </w:t>
      </w:r>
      <w:r w:rsidR="00924865">
        <w:t>Nikolai, Tyrel, Zane</w:t>
      </w:r>
    </w:p>
    <w:p w14:paraId="4C3B5AD0" w14:textId="638505E3" w:rsidR="0093668E" w:rsidRDefault="00924865" w:rsidP="0093668E">
      <w:r>
        <w:t>Location: Innovation Den</w:t>
      </w:r>
    </w:p>
    <w:p w14:paraId="013FD320" w14:textId="77777777" w:rsidR="00924865" w:rsidRDefault="00924865" w:rsidP="0093668E"/>
    <w:p w14:paraId="1C17C87D" w14:textId="571912F3" w:rsidR="0093668E" w:rsidRDefault="0093668E" w:rsidP="0093668E">
      <w:r>
        <w:t xml:space="preserve">Agenda: </w:t>
      </w:r>
      <w:r w:rsidR="00924865">
        <w:t>We decide to meet prior to class today to go over the diagrams that need to be turned in.</w:t>
      </w:r>
      <w:r w:rsidR="00243C2E">
        <w:t xml:space="preserve"> Tyrel thinks his use case diagram is too simple.</w:t>
      </w:r>
    </w:p>
    <w:p w14:paraId="57731E9A" w14:textId="77777777" w:rsidR="0093668E" w:rsidRDefault="0093668E" w:rsidP="0093668E"/>
    <w:p w14:paraId="7669E6D0" w14:textId="1E8D90C5" w:rsidR="0093668E" w:rsidRDefault="0093668E" w:rsidP="0093668E">
      <w:r>
        <w:t xml:space="preserve">Outcomes: </w:t>
      </w:r>
      <w:r w:rsidR="00243C2E">
        <w:t>The use case diagram is simple, but it looks like it covers everything at the level of abstraction we need. The rest of the documents look ok too.</w:t>
      </w:r>
    </w:p>
    <w:p w14:paraId="37F7A597" w14:textId="625AD663" w:rsidR="00243C2E" w:rsidRDefault="00243C2E" w:rsidP="0093668E">
      <w:r>
        <w:t>Other things discussed:</w:t>
      </w:r>
    </w:p>
    <w:p w14:paraId="51DF918B" w14:textId="11224198" w:rsidR="00243C2E" w:rsidRDefault="00243C2E" w:rsidP="0093668E">
      <w:r>
        <w:t>Do the parking sensors need to be numbered 1, 2, 3, 4, 5 etc. so that the simulation knows where it is in the garage.</w:t>
      </w:r>
    </w:p>
    <w:p w14:paraId="5E5F7CE3" w14:textId="66B0746C" w:rsidR="00243C2E" w:rsidRDefault="00243C2E" w:rsidP="0093668E">
      <w:r>
        <w:t xml:space="preserve">Types of sensors to </w:t>
      </w:r>
      <w:proofErr w:type="gramStart"/>
      <w:r>
        <w:t>use:</w:t>
      </w:r>
      <w:proofErr w:type="gramEnd"/>
      <w:r>
        <w:t xml:space="preserve"> IR, sound, light, motion.</w:t>
      </w:r>
    </w:p>
    <w:p w14:paraId="1EEBFAAC" w14:textId="2A45AE00" w:rsidR="0090609E" w:rsidRDefault="00243C2E" w:rsidP="0093668E">
      <w:r>
        <w:t>How long should a sensor be active for to confirm it is occupied. What base unit to use: Arduino Nano?</w:t>
      </w:r>
      <w:r w:rsidR="0001227E">
        <w:t xml:space="preserve"> Zane has taken Embedded Systems (CS443), while Tyrel and I are taking it right now</w:t>
      </w:r>
      <w:r w:rsidR="0097607B">
        <w:t>,</w:t>
      </w:r>
      <w:r w:rsidR="0001227E">
        <w:t xml:space="preserve"> so we are going to get some practice using it. </w:t>
      </w:r>
    </w:p>
    <w:p w14:paraId="57C8B6D7" w14:textId="77777777" w:rsidR="0093668E" w:rsidRDefault="0093668E" w:rsidP="0093668E"/>
    <w:p w14:paraId="4A1B4AEB" w14:textId="0C8D1B6E" w:rsidR="0093668E" w:rsidRPr="0093668E" w:rsidRDefault="0093668E" w:rsidP="0093668E">
      <w:r>
        <w:t xml:space="preserve">To Do: </w:t>
      </w:r>
      <w:r w:rsidR="0090609E">
        <w:t>None</w:t>
      </w:r>
    </w:p>
    <w:p w14:paraId="7FE35166" w14:textId="1415FA08" w:rsidR="0093668E" w:rsidRDefault="0093668E" w:rsidP="0093668E"/>
    <w:p w14:paraId="2A25C486" w14:textId="05F10454" w:rsidR="0093668E" w:rsidRDefault="0093668E" w:rsidP="0093668E"/>
    <w:p w14:paraId="0A3FAE1C" w14:textId="4807265D" w:rsidR="0093668E" w:rsidRDefault="0093668E" w:rsidP="0093668E"/>
    <w:p w14:paraId="1F0C921F" w14:textId="77777777" w:rsidR="00BC0A61" w:rsidRDefault="00BC0A61">
      <w:r>
        <w:br w:type="page"/>
      </w:r>
    </w:p>
    <w:p w14:paraId="1B01F694" w14:textId="55BBC1F4" w:rsidR="0093668E" w:rsidRDefault="0093668E" w:rsidP="0093668E">
      <w:r>
        <w:lastRenderedPageBreak/>
        <w:t xml:space="preserve">Date: </w:t>
      </w:r>
      <w:r w:rsidR="0090609E">
        <w:t>9</w:t>
      </w:r>
      <w:r>
        <w:t>/</w:t>
      </w:r>
      <w:r w:rsidR="0090609E">
        <w:t>10</w:t>
      </w:r>
      <w:r>
        <w:t>/19</w:t>
      </w:r>
    </w:p>
    <w:p w14:paraId="355D42D7" w14:textId="180CBE85" w:rsidR="0093668E" w:rsidRDefault="0093668E" w:rsidP="0093668E">
      <w:r>
        <w:t xml:space="preserve">Start Time: </w:t>
      </w:r>
      <w:r w:rsidR="0090609E">
        <w:t>3:30 pm</w:t>
      </w:r>
    </w:p>
    <w:p w14:paraId="55D9F8FD" w14:textId="27AD8E11" w:rsidR="0093668E" w:rsidRDefault="0093668E" w:rsidP="0093668E">
      <w:r>
        <w:t>End Time:</w:t>
      </w:r>
      <w:r w:rsidR="0090609E">
        <w:t xml:space="preserve"> 4:45 pm</w:t>
      </w:r>
    </w:p>
    <w:p w14:paraId="2631D54F" w14:textId="219B9787" w:rsidR="0093668E" w:rsidRDefault="0093668E" w:rsidP="0093668E">
      <w:r>
        <w:t xml:space="preserve">Present: </w:t>
      </w:r>
      <w:r w:rsidR="0090609E">
        <w:t>Nikolai, Tyrel, Zane</w:t>
      </w:r>
      <w:r w:rsidR="0090609E">
        <w:t>, Dr Sheldon</w:t>
      </w:r>
    </w:p>
    <w:p w14:paraId="0159C26A" w14:textId="77777777" w:rsidR="0090609E" w:rsidRDefault="0090609E" w:rsidP="0090609E">
      <w:r>
        <w:t>Location: Innovation Den</w:t>
      </w:r>
    </w:p>
    <w:p w14:paraId="60D0F18B" w14:textId="77777777" w:rsidR="0093668E" w:rsidRDefault="0093668E" w:rsidP="0093668E"/>
    <w:p w14:paraId="7A34F91C" w14:textId="5C5950DA" w:rsidR="0090609E" w:rsidRDefault="0093668E" w:rsidP="0093668E">
      <w:r>
        <w:t xml:space="preserve">Agenda: </w:t>
      </w:r>
      <w:r w:rsidR="0090609E">
        <w:t>Follow on from meeting just before</w:t>
      </w:r>
      <w:r w:rsidR="00B34BAE">
        <w:t>, we turn in the documents</w:t>
      </w:r>
      <w:r w:rsidR="0090609E">
        <w:t>.</w:t>
      </w:r>
    </w:p>
    <w:p w14:paraId="4ACF4407" w14:textId="7AB12DBF" w:rsidR="0093668E" w:rsidRDefault="0090609E" w:rsidP="0093668E">
      <w:r>
        <w:t>Dr Sheldon is giving a presentation about sustainability and being green.</w:t>
      </w:r>
    </w:p>
    <w:p w14:paraId="0C7194EA" w14:textId="77777777" w:rsidR="0093668E" w:rsidRDefault="0093668E" w:rsidP="0093668E"/>
    <w:p w14:paraId="3C8DCF2D" w14:textId="33F060D0" w:rsidR="0090609E" w:rsidRDefault="0093668E" w:rsidP="0090609E">
      <w:r>
        <w:t xml:space="preserve">Outcomes: </w:t>
      </w:r>
      <w:r w:rsidR="0090609E">
        <w:t>Dr Sheldon w</w:t>
      </w:r>
      <w:r w:rsidR="0090609E">
        <w:t>ants us to start using logbooks to record thoughts and processes.</w:t>
      </w:r>
    </w:p>
    <w:p w14:paraId="2751D454" w14:textId="77777777" w:rsidR="0090609E" w:rsidRDefault="0090609E" w:rsidP="0090609E">
      <w:r>
        <w:t>The first major milestone is the Preliminary Design Review which is due a month from now.</w:t>
      </w:r>
    </w:p>
    <w:p w14:paraId="7C6A9CB6" w14:textId="094B7256" w:rsidR="0093668E" w:rsidRDefault="0093668E" w:rsidP="0093668E"/>
    <w:p w14:paraId="210AEBCE" w14:textId="77777777" w:rsidR="0093668E" w:rsidRDefault="0093668E" w:rsidP="0093668E"/>
    <w:p w14:paraId="3B04F0B6" w14:textId="1E7E9F47" w:rsidR="0093668E" w:rsidRPr="0093668E" w:rsidRDefault="0093668E" w:rsidP="0093668E">
      <w:r>
        <w:t xml:space="preserve">To Do: </w:t>
      </w:r>
      <w:r w:rsidR="0090609E">
        <w:t>We need to work out who is going to do what major part of the project. We’ve identified three different areas: sensing cars, mesh network and simulation.</w:t>
      </w:r>
    </w:p>
    <w:p w14:paraId="55578E7B" w14:textId="47935CC5" w:rsidR="0093668E" w:rsidRDefault="0093668E" w:rsidP="0093668E"/>
    <w:p w14:paraId="7B5AC58F" w14:textId="6459F08A" w:rsidR="0093668E" w:rsidRDefault="0093668E" w:rsidP="0093668E"/>
    <w:p w14:paraId="1D8477ED" w14:textId="77777777" w:rsidR="00BC0A61" w:rsidRDefault="00BC0A61">
      <w:r>
        <w:br w:type="page"/>
      </w:r>
    </w:p>
    <w:p w14:paraId="335404D1" w14:textId="404E78FE" w:rsidR="0093668E" w:rsidRDefault="0093668E" w:rsidP="0093668E">
      <w:r>
        <w:lastRenderedPageBreak/>
        <w:t xml:space="preserve">Date: </w:t>
      </w:r>
      <w:r w:rsidR="0090609E">
        <w:t>9</w:t>
      </w:r>
      <w:r>
        <w:t>/</w:t>
      </w:r>
      <w:r w:rsidR="0090609E">
        <w:t>12/</w:t>
      </w:r>
      <w:r>
        <w:t>19</w:t>
      </w:r>
    </w:p>
    <w:p w14:paraId="394997D3" w14:textId="24AA8CFF" w:rsidR="0093668E" w:rsidRDefault="0093668E" w:rsidP="0093668E">
      <w:r>
        <w:t xml:space="preserve">Start Time: </w:t>
      </w:r>
      <w:r w:rsidR="0090609E">
        <w:t>3:30 pm</w:t>
      </w:r>
    </w:p>
    <w:p w14:paraId="57524195" w14:textId="4783421A" w:rsidR="0093668E" w:rsidRDefault="0093668E" w:rsidP="0093668E">
      <w:r>
        <w:t>End Time:</w:t>
      </w:r>
      <w:r w:rsidR="0090609E">
        <w:t xml:space="preserve"> 4:45 pm</w:t>
      </w:r>
    </w:p>
    <w:p w14:paraId="09AAD95C" w14:textId="24A91C44" w:rsidR="0093668E" w:rsidRDefault="0093668E" w:rsidP="0093668E">
      <w:r>
        <w:t xml:space="preserve">Present: </w:t>
      </w:r>
      <w:r w:rsidR="0090609E">
        <w:t>Nikolai, Tyrel, Amanda</w:t>
      </w:r>
    </w:p>
    <w:p w14:paraId="3F2A584F" w14:textId="77777777" w:rsidR="0097369E" w:rsidRDefault="0097369E" w:rsidP="0097369E">
      <w:r>
        <w:t>Location: Innovation Den</w:t>
      </w:r>
    </w:p>
    <w:p w14:paraId="7A6144EF" w14:textId="77777777" w:rsidR="0093668E" w:rsidRDefault="0093668E" w:rsidP="0093668E"/>
    <w:p w14:paraId="009E6C9B" w14:textId="41724850" w:rsidR="0093668E" w:rsidRDefault="0093668E" w:rsidP="0093668E">
      <w:r>
        <w:t xml:space="preserve">Agenda: </w:t>
      </w:r>
      <w:r w:rsidR="0090609E">
        <w:t xml:space="preserve">Zane can’t come in today and Dr Sheldon is sick. However, he and Dr </w:t>
      </w:r>
      <w:proofErr w:type="spellStart"/>
      <w:r w:rsidR="0090609E">
        <w:t>Shovic</w:t>
      </w:r>
      <w:proofErr w:type="spellEnd"/>
      <w:r w:rsidR="0090609E">
        <w:t xml:space="preserve"> arranged to have Amanda, who was in the capstone last year to come in and talk to us instead.</w:t>
      </w:r>
    </w:p>
    <w:p w14:paraId="584D0485" w14:textId="7B8D1DDD" w:rsidR="0090609E" w:rsidRDefault="0090609E" w:rsidP="0093668E">
      <w:r>
        <w:t>Decide who is going to do what on the project.</w:t>
      </w:r>
    </w:p>
    <w:p w14:paraId="58B91973" w14:textId="77777777" w:rsidR="0093668E" w:rsidRDefault="0093668E" w:rsidP="0093668E"/>
    <w:p w14:paraId="501231E3" w14:textId="31B1CA12" w:rsidR="0093668E" w:rsidRDefault="0093668E" w:rsidP="0093668E">
      <w:r>
        <w:t xml:space="preserve">Outcomes: </w:t>
      </w:r>
      <w:r w:rsidR="0090609E">
        <w:t xml:space="preserve">Amanda talked about the logbook and how she focused on it </w:t>
      </w:r>
      <w:proofErr w:type="gramStart"/>
      <w:r w:rsidR="0090609E">
        <w:t>more early</w:t>
      </w:r>
      <w:proofErr w:type="gramEnd"/>
      <w:r w:rsidR="0090609E">
        <w:t xml:space="preserve"> on and gradually used it less as the project went on.</w:t>
      </w:r>
    </w:p>
    <w:p w14:paraId="0CA1DF05" w14:textId="5BE03C8B" w:rsidR="0090609E" w:rsidRDefault="0090609E" w:rsidP="0093668E">
      <w:r>
        <w:t>Zane was already leaning towards doing the hardware and sensing so he will do that, Nikolai will do the mesh network and Tyrel will do the simulation.</w:t>
      </w:r>
    </w:p>
    <w:p w14:paraId="65109FFD" w14:textId="77777777" w:rsidR="0093668E" w:rsidRDefault="0093668E" w:rsidP="0093668E"/>
    <w:p w14:paraId="49D69489" w14:textId="5016967E" w:rsidR="0093668E" w:rsidRPr="0093668E" w:rsidRDefault="0093668E" w:rsidP="0093668E">
      <w:r>
        <w:t xml:space="preserve">To Do: </w:t>
      </w:r>
      <w:r w:rsidR="0090609E">
        <w:t>Create a discord server to communicate easier - Tyrel</w:t>
      </w:r>
    </w:p>
    <w:p w14:paraId="15FAE6A3" w14:textId="77777777" w:rsidR="00B34BAE" w:rsidRDefault="00B34BAE" w:rsidP="0097369E"/>
    <w:p w14:paraId="6628DD83" w14:textId="77777777" w:rsidR="00BC0A61" w:rsidRDefault="00BC0A61">
      <w:r>
        <w:br w:type="page"/>
      </w:r>
    </w:p>
    <w:p w14:paraId="4F810FFB" w14:textId="7DF975CB" w:rsidR="0097369E" w:rsidRDefault="0097369E" w:rsidP="0097369E">
      <w:r>
        <w:lastRenderedPageBreak/>
        <w:t>Date: 9/1</w:t>
      </w:r>
      <w:r>
        <w:t>7</w:t>
      </w:r>
      <w:r>
        <w:t>/19</w:t>
      </w:r>
    </w:p>
    <w:p w14:paraId="254EEE5F" w14:textId="77777777" w:rsidR="0097369E" w:rsidRDefault="0097369E" w:rsidP="0097369E">
      <w:r>
        <w:t>Start Time: 3:30 pm</w:t>
      </w:r>
    </w:p>
    <w:p w14:paraId="601B7259" w14:textId="77777777" w:rsidR="0097369E" w:rsidRDefault="0097369E" w:rsidP="0097369E">
      <w:r>
        <w:t>End Time: 4:45 pm</w:t>
      </w:r>
    </w:p>
    <w:p w14:paraId="17FEB73F" w14:textId="14B9F582" w:rsidR="0097369E" w:rsidRDefault="0097369E" w:rsidP="0097369E">
      <w:r>
        <w:t xml:space="preserve">Present: Nikolai, Tyrel, </w:t>
      </w:r>
      <w:r>
        <w:t>Zane, Dr Sheldon</w:t>
      </w:r>
    </w:p>
    <w:p w14:paraId="21C8A97B" w14:textId="77777777" w:rsidR="0097369E" w:rsidRDefault="0097369E" w:rsidP="0097369E">
      <w:r>
        <w:t>Location: Innovation Den</w:t>
      </w:r>
    </w:p>
    <w:p w14:paraId="2A1A9300" w14:textId="77777777" w:rsidR="0097369E" w:rsidRDefault="0097369E" w:rsidP="0097369E"/>
    <w:p w14:paraId="13C5DBBE" w14:textId="69818983" w:rsidR="00B34BAE" w:rsidRDefault="0097369E" w:rsidP="0097369E">
      <w:r>
        <w:t xml:space="preserve">Agenda: </w:t>
      </w:r>
      <w:r w:rsidR="00B34BAE">
        <w:t>Tyrel has created the Discord server.</w:t>
      </w:r>
    </w:p>
    <w:p w14:paraId="2E7E4BCB" w14:textId="556EB941" w:rsidR="0097369E" w:rsidRDefault="0097369E" w:rsidP="0097369E">
      <w:r>
        <w:t xml:space="preserve">We have a new document to work on – the product requirements specification based on the interview with Dr </w:t>
      </w:r>
      <w:proofErr w:type="spellStart"/>
      <w:r>
        <w:t>Shovic</w:t>
      </w:r>
      <w:proofErr w:type="spellEnd"/>
      <w:r>
        <w:t>.</w:t>
      </w:r>
    </w:p>
    <w:p w14:paraId="6552D936" w14:textId="4611706D" w:rsidR="0097369E" w:rsidRDefault="0097369E" w:rsidP="0097369E">
      <w:r>
        <w:t xml:space="preserve">The template provided on </w:t>
      </w:r>
      <w:proofErr w:type="spellStart"/>
      <w:r>
        <w:t>mindworks</w:t>
      </w:r>
      <w:proofErr w:type="spellEnd"/>
      <w:r>
        <w:t xml:space="preserve"> raises a lot more questions that requires a follow up meeting with Dr </w:t>
      </w:r>
      <w:proofErr w:type="spellStart"/>
      <w:r>
        <w:t>Shovic</w:t>
      </w:r>
      <w:proofErr w:type="spellEnd"/>
      <w:r>
        <w:t>, such as physical appearance and environmental factors.</w:t>
      </w:r>
    </w:p>
    <w:p w14:paraId="2612EFB3" w14:textId="24E738E9" w:rsidR="00FA47F1" w:rsidRDefault="00FA47F1" w:rsidP="0097369E">
      <w:r>
        <w:t>Dr Sheldon wants to us to identify the 3-5 main driving requirements of the system and what is its purpose.</w:t>
      </w:r>
    </w:p>
    <w:p w14:paraId="557F13A4" w14:textId="3155EED4" w:rsidR="00FA47F1" w:rsidRDefault="00FA47F1" w:rsidP="0097369E">
      <w:r>
        <w:t>We need to write up a team contract – how the team will work on the project and rules, roles and responsibilities of each member.</w:t>
      </w:r>
    </w:p>
    <w:p w14:paraId="48B7F8C2" w14:textId="19B98BAD" w:rsidR="00253D3A" w:rsidRDefault="00253D3A" w:rsidP="0097369E">
      <w:r>
        <w:t>The mid-semester snapshot is the week beginning 10/21/19 where we are expected to have done the following:</w:t>
      </w:r>
    </w:p>
    <w:p w14:paraId="7E30338D" w14:textId="37F55F8D" w:rsidR="00253D3A" w:rsidRPr="00253D3A" w:rsidRDefault="00253D3A" w:rsidP="00253D3A">
      <w:pPr>
        <w:pStyle w:val="ListParagraph"/>
        <w:numPr>
          <w:ilvl w:val="0"/>
          <w:numId w:val="16"/>
        </w:numPr>
        <w:rPr>
          <w:rFonts w:asciiTheme="minorHAnsi" w:hAnsiTheme="minorHAnsi"/>
          <w:sz w:val="24"/>
        </w:rPr>
      </w:pPr>
      <w:r w:rsidRPr="00253D3A">
        <w:rPr>
          <w:rFonts w:asciiTheme="minorHAnsi" w:hAnsiTheme="minorHAnsi"/>
          <w:sz w:val="24"/>
        </w:rPr>
        <w:t>Finished product requirements spec</w:t>
      </w:r>
    </w:p>
    <w:p w14:paraId="5B5F7EBC" w14:textId="397D54ED" w:rsidR="00253D3A" w:rsidRPr="00253D3A" w:rsidRDefault="00253D3A" w:rsidP="00253D3A">
      <w:pPr>
        <w:pStyle w:val="ListParagraph"/>
        <w:numPr>
          <w:ilvl w:val="0"/>
          <w:numId w:val="16"/>
        </w:numPr>
        <w:rPr>
          <w:rFonts w:asciiTheme="minorHAnsi" w:hAnsiTheme="minorHAnsi"/>
          <w:sz w:val="24"/>
        </w:rPr>
      </w:pPr>
      <w:r w:rsidRPr="00253D3A">
        <w:rPr>
          <w:rFonts w:asciiTheme="minorHAnsi" w:hAnsiTheme="minorHAnsi"/>
          <w:sz w:val="24"/>
        </w:rPr>
        <w:t>Preliminary Design Spec</w:t>
      </w:r>
    </w:p>
    <w:p w14:paraId="182FD8CC" w14:textId="40B8FC8A" w:rsidR="00253D3A" w:rsidRPr="00253D3A" w:rsidRDefault="00253D3A" w:rsidP="00253D3A">
      <w:pPr>
        <w:pStyle w:val="ListParagraph"/>
        <w:numPr>
          <w:ilvl w:val="0"/>
          <w:numId w:val="16"/>
        </w:numPr>
        <w:rPr>
          <w:rFonts w:asciiTheme="minorHAnsi" w:hAnsiTheme="minorHAnsi"/>
          <w:sz w:val="24"/>
        </w:rPr>
      </w:pPr>
      <w:r w:rsidRPr="00253D3A">
        <w:rPr>
          <w:rFonts w:asciiTheme="minorHAnsi" w:hAnsiTheme="minorHAnsi"/>
          <w:sz w:val="24"/>
        </w:rPr>
        <w:t>Possible Prototype</w:t>
      </w:r>
    </w:p>
    <w:p w14:paraId="13BD1E17" w14:textId="68C9ECD4" w:rsidR="00253D3A" w:rsidRPr="00253D3A" w:rsidRDefault="00253D3A" w:rsidP="00253D3A">
      <w:pPr>
        <w:pStyle w:val="ListParagraph"/>
        <w:numPr>
          <w:ilvl w:val="0"/>
          <w:numId w:val="16"/>
        </w:numPr>
        <w:rPr>
          <w:rFonts w:asciiTheme="minorHAnsi" w:hAnsiTheme="minorHAnsi"/>
          <w:sz w:val="24"/>
        </w:rPr>
      </w:pPr>
      <w:r w:rsidRPr="00253D3A">
        <w:rPr>
          <w:rFonts w:asciiTheme="minorHAnsi" w:hAnsiTheme="minorHAnsi"/>
          <w:sz w:val="24"/>
        </w:rPr>
        <w:t>Experiments to try with the prototype once hardware comes in</w:t>
      </w:r>
    </w:p>
    <w:p w14:paraId="3E2E6770" w14:textId="77777777" w:rsidR="0097369E" w:rsidRDefault="0097369E" w:rsidP="0097369E"/>
    <w:p w14:paraId="49287D2E" w14:textId="397E52F6" w:rsidR="0097369E" w:rsidRDefault="0097369E" w:rsidP="0097369E">
      <w:r>
        <w:t xml:space="preserve">Outcomes: </w:t>
      </w:r>
      <w:r>
        <w:t>Nikolai has been designated as the customer liaison.</w:t>
      </w:r>
    </w:p>
    <w:p w14:paraId="55B80F20" w14:textId="4B1AD77B" w:rsidR="0097369E" w:rsidRDefault="0097369E" w:rsidP="0097369E">
      <w:r>
        <w:t>New acronyms have been created: GSS – Garage Sensor System, GSU – Garage Sensor Unit, GSG – Garage Sensor Gateway</w:t>
      </w:r>
    </w:p>
    <w:p w14:paraId="5FC954D6" w14:textId="4762DDC6" w:rsidR="00253D3A" w:rsidRDefault="00253D3A" w:rsidP="0097369E">
      <w:r>
        <w:t xml:space="preserve">Questions for next meeting with Dr </w:t>
      </w:r>
      <w:proofErr w:type="spellStart"/>
      <w:r>
        <w:t>Shovic</w:t>
      </w:r>
      <w:proofErr w:type="spellEnd"/>
      <w:r>
        <w:t>:</w:t>
      </w:r>
    </w:p>
    <w:p w14:paraId="3434C37C" w14:textId="77777777" w:rsidR="00253D3A" w:rsidRPr="00253D3A" w:rsidRDefault="00253D3A" w:rsidP="00253D3A">
      <w:pPr>
        <w:pStyle w:val="ListParagraph"/>
        <w:numPr>
          <w:ilvl w:val="0"/>
          <w:numId w:val="18"/>
        </w:numPr>
        <w:spacing w:before="0" w:after="160" w:line="259" w:lineRule="auto"/>
        <w:rPr>
          <w:rFonts w:asciiTheme="minorHAnsi" w:hAnsiTheme="minorHAnsi"/>
          <w:sz w:val="24"/>
        </w:rPr>
      </w:pPr>
      <w:r w:rsidRPr="00253D3A">
        <w:rPr>
          <w:rFonts w:asciiTheme="minorHAnsi" w:hAnsiTheme="minorHAnsi"/>
          <w:sz w:val="24"/>
        </w:rPr>
        <w:t>What the data collection is for – from the units</w:t>
      </w:r>
    </w:p>
    <w:p w14:paraId="673C315A" w14:textId="77777777" w:rsidR="00253D3A" w:rsidRPr="00253D3A" w:rsidRDefault="00253D3A" w:rsidP="00253D3A">
      <w:pPr>
        <w:pStyle w:val="ListParagraph"/>
        <w:numPr>
          <w:ilvl w:val="0"/>
          <w:numId w:val="18"/>
        </w:numPr>
        <w:spacing w:before="0" w:after="160" w:line="259" w:lineRule="auto"/>
        <w:rPr>
          <w:rFonts w:asciiTheme="minorHAnsi" w:hAnsiTheme="minorHAnsi"/>
          <w:sz w:val="24"/>
        </w:rPr>
      </w:pPr>
      <w:r w:rsidRPr="00253D3A">
        <w:rPr>
          <w:rFonts w:asciiTheme="minorHAnsi" w:hAnsiTheme="minorHAnsi"/>
          <w:sz w:val="24"/>
        </w:rPr>
        <w:t>What is included in the data – stall number, time vacant, occupied</w:t>
      </w:r>
    </w:p>
    <w:p w14:paraId="0B3E4A93" w14:textId="77777777" w:rsidR="00253D3A" w:rsidRPr="00253D3A" w:rsidRDefault="00253D3A" w:rsidP="00253D3A">
      <w:pPr>
        <w:pStyle w:val="ListParagraph"/>
        <w:numPr>
          <w:ilvl w:val="0"/>
          <w:numId w:val="18"/>
        </w:numPr>
        <w:spacing w:before="0" w:after="160" w:line="259" w:lineRule="auto"/>
        <w:rPr>
          <w:rFonts w:asciiTheme="minorHAnsi" w:hAnsiTheme="minorHAnsi"/>
          <w:sz w:val="24"/>
        </w:rPr>
      </w:pPr>
      <w:r w:rsidRPr="00253D3A">
        <w:rPr>
          <w:rFonts w:asciiTheme="minorHAnsi" w:hAnsiTheme="minorHAnsi"/>
          <w:sz w:val="24"/>
        </w:rPr>
        <w:t xml:space="preserve">What is the purpose of the simulation, what does it mean by simulation, what exactly are we simulating, what it will look </w:t>
      </w:r>
      <w:proofErr w:type="gramStart"/>
      <w:r w:rsidRPr="00253D3A">
        <w:rPr>
          <w:rFonts w:asciiTheme="minorHAnsi" w:hAnsiTheme="minorHAnsi"/>
          <w:sz w:val="24"/>
        </w:rPr>
        <w:t>like</w:t>
      </w:r>
      <w:proofErr w:type="gramEnd"/>
    </w:p>
    <w:p w14:paraId="6FBFAD0F" w14:textId="77777777" w:rsidR="00253D3A" w:rsidRPr="00253D3A" w:rsidRDefault="00253D3A" w:rsidP="00253D3A">
      <w:pPr>
        <w:pStyle w:val="ListParagraph"/>
        <w:numPr>
          <w:ilvl w:val="0"/>
          <w:numId w:val="18"/>
        </w:numPr>
        <w:spacing w:before="0" w:after="160" w:line="259" w:lineRule="auto"/>
        <w:rPr>
          <w:rFonts w:asciiTheme="minorHAnsi" w:hAnsiTheme="minorHAnsi"/>
          <w:sz w:val="24"/>
        </w:rPr>
      </w:pPr>
      <w:r w:rsidRPr="00253D3A">
        <w:rPr>
          <w:rFonts w:asciiTheme="minorHAnsi" w:hAnsiTheme="minorHAnsi"/>
          <w:sz w:val="24"/>
        </w:rPr>
        <w:t>How long to find a stall based on different occupancy levels</w:t>
      </w:r>
    </w:p>
    <w:p w14:paraId="275F197A" w14:textId="77777777" w:rsidR="00253D3A" w:rsidRPr="00253D3A" w:rsidRDefault="00253D3A" w:rsidP="00253D3A">
      <w:pPr>
        <w:pStyle w:val="ListParagraph"/>
        <w:numPr>
          <w:ilvl w:val="0"/>
          <w:numId w:val="18"/>
        </w:numPr>
        <w:spacing w:before="0" w:after="160" w:line="259" w:lineRule="auto"/>
        <w:rPr>
          <w:rFonts w:asciiTheme="minorHAnsi" w:hAnsiTheme="minorHAnsi"/>
          <w:sz w:val="24"/>
        </w:rPr>
      </w:pPr>
      <w:r w:rsidRPr="00253D3A">
        <w:rPr>
          <w:rFonts w:asciiTheme="minorHAnsi" w:hAnsiTheme="minorHAnsi"/>
          <w:sz w:val="24"/>
        </w:rPr>
        <w:t>Can a sensor unit detect more than one stall – reduce number of units to purchase</w:t>
      </w:r>
    </w:p>
    <w:p w14:paraId="36E2C1E2" w14:textId="77777777" w:rsidR="00253D3A" w:rsidRDefault="00253D3A" w:rsidP="0097369E"/>
    <w:p w14:paraId="54D0506A" w14:textId="4FA4386A" w:rsidR="0097369E" w:rsidRDefault="0097369E" w:rsidP="0097369E">
      <w:r>
        <w:t>Need to clarify language used in documentation such as will, should, must.</w:t>
      </w:r>
    </w:p>
    <w:p w14:paraId="315723A8" w14:textId="77777777" w:rsidR="0097369E" w:rsidRDefault="0097369E" w:rsidP="0097369E"/>
    <w:p w14:paraId="76FFA49E" w14:textId="24D71E4F" w:rsidR="0097369E" w:rsidRDefault="0097369E" w:rsidP="0097369E">
      <w:r>
        <w:t xml:space="preserve">To Do: </w:t>
      </w:r>
      <w:r>
        <w:t xml:space="preserve">Schedule another meeting with Dr </w:t>
      </w:r>
      <w:proofErr w:type="spellStart"/>
      <w:r>
        <w:t>Shovic</w:t>
      </w:r>
      <w:proofErr w:type="spellEnd"/>
      <w:r>
        <w:t xml:space="preserve"> this week to go over project requirements spec – Nikolai</w:t>
      </w:r>
    </w:p>
    <w:p w14:paraId="29573E1F" w14:textId="35B5AEE8" w:rsidR="0097369E" w:rsidRDefault="0097369E" w:rsidP="0097369E">
      <w:r>
        <w:t xml:space="preserve">Come up with a team name </w:t>
      </w:r>
      <w:r w:rsidR="00D1415B">
        <w:t>–</w:t>
      </w:r>
      <w:r>
        <w:t xml:space="preserve"> everyone</w:t>
      </w:r>
    </w:p>
    <w:p w14:paraId="416D6D97" w14:textId="4F344C27" w:rsidR="00D1415B" w:rsidRPr="0093668E" w:rsidRDefault="00D1415B" w:rsidP="0097369E">
      <w:r>
        <w:t>Keep up with Logbook entries</w:t>
      </w:r>
    </w:p>
    <w:p w14:paraId="696DC60E" w14:textId="77777777" w:rsidR="0093668E" w:rsidRPr="0093668E" w:rsidRDefault="0093668E" w:rsidP="0093668E"/>
    <w:p w14:paraId="6EE5B1B1" w14:textId="77777777" w:rsidR="005E10B8" w:rsidRDefault="005E10B8" w:rsidP="005E10B8">
      <w:pPr>
        <w:pStyle w:val="Heading2"/>
      </w:pPr>
    </w:p>
    <w:p w14:paraId="0E8CA910" w14:textId="77777777" w:rsidR="00BC0A61" w:rsidRDefault="00BC0A61">
      <w:bookmarkStart w:id="55" w:name="_Toc30882354"/>
      <w:r>
        <w:br w:type="page"/>
      </w:r>
    </w:p>
    <w:p w14:paraId="2F17318C" w14:textId="48C6D2AA" w:rsidR="0097369E" w:rsidRDefault="0097369E" w:rsidP="0097369E">
      <w:r>
        <w:lastRenderedPageBreak/>
        <w:t>Date: 9/1</w:t>
      </w:r>
      <w:r w:rsidR="00FA47F1">
        <w:t>9</w:t>
      </w:r>
      <w:r>
        <w:t>/19</w:t>
      </w:r>
    </w:p>
    <w:p w14:paraId="27D48F58" w14:textId="77777777" w:rsidR="0097369E" w:rsidRDefault="0097369E" w:rsidP="0097369E">
      <w:r>
        <w:t>Start Time: 3:30 pm</w:t>
      </w:r>
    </w:p>
    <w:p w14:paraId="208BE163" w14:textId="77777777" w:rsidR="0097369E" w:rsidRDefault="0097369E" w:rsidP="0097369E">
      <w:r>
        <w:t>End Time: 4:45 pm</w:t>
      </w:r>
    </w:p>
    <w:p w14:paraId="31525235" w14:textId="25F94224" w:rsidR="0097369E" w:rsidRDefault="0097369E" w:rsidP="0097369E">
      <w:r>
        <w:t>Present: Nikolai, Tyrel, Zane</w:t>
      </w:r>
      <w:r w:rsidR="007D2B85">
        <w:t>, Dr Sheldon</w:t>
      </w:r>
    </w:p>
    <w:p w14:paraId="3E287A6B" w14:textId="77777777" w:rsidR="0097369E" w:rsidRDefault="0097369E" w:rsidP="0097369E">
      <w:r>
        <w:t>Location: Innovation Den</w:t>
      </w:r>
    </w:p>
    <w:p w14:paraId="31ED396F" w14:textId="77777777" w:rsidR="0097369E" w:rsidRDefault="0097369E" w:rsidP="0097369E"/>
    <w:p w14:paraId="74C113A3" w14:textId="276FA3E6" w:rsidR="0097369E" w:rsidRDefault="0097369E" w:rsidP="0097369E">
      <w:r>
        <w:t xml:space="preserve">Agenda: </w:t>
      </w:r>
      <w:r w:rsidR="007D2B85">
        <w:t xml:space="preserve">Have just had second meeting with Dr </w:t>
      </w:r>
      <w:proofErr w:type="spellStart"/>
      <w:r w:rsidR="007D2B85">
        <w:t>Shovic</w:t>
      </w:r>
      <w:proofErr w:type="spellEnd"/>
      <w:r w:rsidR="007D2B85">
        <w:t>.</w:t>
      </w:r>
    </w:p>
    <w:p w14:paraId="00EF646F" w14:textId="73ABAF33" w:rsidR="007D2B85" w:rsidRDefault="007D2B85" w:rsidP="0097369E">
      <w:r>
        <w:t>Team names, Nikolai provided a list of possible names.</w:t>
      </w:r>
    </w:p>
    <w:p w14:paraId="1C6D3EB3" w14:textId="12F4C855" w:rsidR="004D5B07" w:rsidRDefault="004D5B07" w:rsidP="0097369E">
      <w:r>
        <w:t>We need to come up with ways to verify that the requirements of the product are met once we have documented them as well as come up with testable requirements.</w:t>
      </w:r>
    </w:p>
    <w:p w14:paraId="2E1B5CE3" w14:textId="77777777" w:rsidR="0097369E" w:rsidRDefault="0097369E" w:rsidP="0097369E"/>
    <w:p w14:paraId="094C9174" w14:textId="1ED02C37" w:rsidR="007D2B85" w:rsidRDefault="0097369E" w:rsidP="0097369E">
      <w:r>
        <w:t xml:space="preserve">Outcomes: </w:t>
      </w:r>
      <w:r w:rsidR="007D2B85">
        <w:t>Park-It-</w:t>
      </w:r>
      <w:proofErr w:type="spellStart"/>
      <w:r w:rsidR="007D2B85">
        <w:t>CdA</w:t>
      </w:r>
      <w:proofErr w:type="spellEnd"/>
      <w:r w:rsidR="007D2B85">
        <w:t xml:space="preserve"> is the team name</w:t>
      </w:r>
      <w:r w:rsidR="002217F0">
        <w:t>.</w:t>
      </w:r>
    </w:p>
    <w:p w14:paraId="333CEB5C" w14:textId="3BDC22EA" w:rsidR="002217F0" w:rsidRDefault="002217F0" w:rsidP="0097369E">
      <w:r>
        <w:t xml:space="preserve">Dr </w:t>
      </w:r>
      <w:proofErr w:type="spellStart"/>
      <w:r>
        <w:t>Shovic</w:t>
      </w:r>
      <w:proofErr w:type="spellEnd"/>
      <w:r>
        <w:t xml:space="preserve"> needs to obtain permission from the city to allow us to do stuff in the garage like install the GSUs.</w:t>
      </w:r>
    </w:p>
    <w:p w14:paraId="07342FDF" w14:textId="2F9DCCA0" w:rsidR="002217F0" w:rsidRDefault="002217F0" w:rsidP="0097369E">
      <w:r>
        <w:t xml:space="preserve">Looking at using Arduino Uno or Nano for base unit and </w:t>
      </w:r>
      <w:proofErr w:type="spellStart"/>
      <w:r>
        <w:t>LoRa</w:t>
      </w:r>
      <w:proofErr w:type="spellEnd"/>
      <w:r>
        <w:t xml:space="preserve"> module for wireless communication using the Radiohead library at Dr </w:t>
      </w:r>
      <w:proofErr w:type="spellStart"/>
      <w:r>
        <w:t>Shovic’s</w:t>
      </w:r>
      <w:proofErr w:type="spellEnd"/>
      <w:r>
        <w:t xml:space="preserve"> suggestion.</w:t>
      </w:r>
    </w:p>
    <w:p w14:paraId="53BFE240" w14:textId="3102AA94" w:rsidR="002217F0" w:rsidRDefault="00710B52" w:rsidP="0097369E">
      <w:r>
        <w:t>Need to work out how to configure the GSUs when deploying them.</w:t>
      </w:r>
    </w:p>
    <w:p w14:paraId="4E56B1DA" w14:textId="01770BB0" w:rsidR="00710B52" w:rsidRDefault="00710B52" w:rsidP="0097369E">
      <w:r>
        <w:t xml:space="preserve">The Simulation should use an existing package like </w:t>
      </w:r>
      <w:proofErr w:type="spellStart"/>
      <w:r>
        <w:t>Simulib</w:t>
      </w:r>
      <w:proofErr w:type="spellEnd"/>
      <w:r>
        <w:t xml:space="preserve"> and graphical output.</w:t>
      </w:r>
    </w:p>
    <w:p w14:paraId="433C6C6E" w14:textId="016A26F8" w:rsidR="00710B52" w:rsidRDefault="00710B52" w:rsidP="0097369E">
      <w:r>
        <w:t>The mesh network should have a designated master unit (Garage Sensor Master - GSM) that will send data to the GSG located at the Den</w:t>
      </w:r>
    </w:p>
    <w:p w14:paraId="76869187" w14:textId="77777777" w:rsidR="0097369E" w:rsidRDefault="0097369E" w:rsidP="0097369E"/>
    <w:p w14:paraId="2389E0C1" w14:textId="3E2AEDD2" w:rsidR="0097369E" w:rsidRDefault="0097369E" w:rsidP="0097369E">
      <w:r>
        <w:t xml:space="preserve">To Do: </w:t>
      </w:r>
      <w:r w:rsidR="007D2B85">
        <w:t>Tidy up interview notes and post to GitHub – Nikolai</w:t>
      </w:r>
    </w:p>
    <w:p w14:paraId="7E9C2C26" w14:textId="68E86AC2" w:rsidR="007D2B85" w:rsidRDefault="007D2B85" w:rsidP="0097369E">
      <w:r>
        <w:t>Continue work on product requirements specification – Nikolai</w:t>
      </w:r>
    </w:p>
    <w:p w14:paraId="2FCD4400" w14:textId="1EF9A3D4" w:rsidR="007D2B85" w:rsidRDefault="007D2B85" w:rsidP="0097369E">
      <w:r>
        <w:t xml:space="preserve">Continue work on schedule + Gantt chart </w:t>
      </w:r>
      <w:r w:rsidR="002217F0">
        <w:t>–</w:t>
      </w:r>
      <w:r>
        <w:t xml:space="preserve"> Tyrel</w:t>
      </w:r>
    </w:p>
    <w:p w14:paraId="53A49ED1" w14:textId="424D3273" w:rsidR="002217F0" w:rsidRDefault="002217F0" w:rsidP="0097369E">
      <w:r>
        <w:t xml:space="preserve">Research Arduinos and </w:t>
      </w:r>
      <w:proofErr w:type="spellStart"/>
      <w:r>
        <w:t>LoRa</w:t>
      </w:r>
      <w:proofErr w:type="spellEnd"/>
      <w:r>
        <w:t xml:space="preserve"> modules to purchase </w:t>
      </w:r>
      <w:r w:rsidR="003B1037">
        <w:t>–</w:t>
      </w:r>
      <w:r>
        <w:t xml:space="preserve"> Everyone</w:t>
      </w:r>
    </w:p>
    <w:p w14:paraId="26954AEF" w14:textId="6313E4D5" w:rsidR="004248C7" w:rsidRDefault="004248C7" w:rsidP="0097369E">
      <w:r>
        <w:t>Research batteries - Everyone</w:t>
      </w:r>
    </w:p>
    <w:p w14:paraId="32D90D53" w14:textId="4E3ED082" w:rsidR="003B1037" w:rsidRPr="0093668E" w:rsidRDefault="003B1037" w:rsidP="0097369E">
      <w:r>
        <w:t>Draft budget - Tyrel</w:t>
      </w:r>
    </w:p>
    <w:p w14:paraId="7C14EC24" w14:textId="77777777" w:rsidR="0097369E" w:rsidRDefault="0097369E"/>
    <w:p w14:paraId="7FA6A3B4" w14:textId="5F2FCFB0" w:rsidR="0097369E" w:rsidRDefault="0097369E" w:rsidP="0097369E">
      <w:r>
        <w:lastRenderedPageBreak/>
        <w:t>Date: 9/</w:t>
      </w:r>
      <w:r w:rsidR="000B3F2C">
        <w:t>2</w:t>
      </w:r>
      <w:r w:rsidR="006A75D8">
        <w:t>4</w:t>
      </w:r>
      <w:r>
        <w:t>/19</w:t>
      </w:r>
    </w:p>
    <w:p w14:paraId="36E32428" w14:textId="77777777" w:rsidR="0097369E" w:rsidRDefault="0097369E" w:rsidP="0097369E">
      <w:r>
        <w:t>Start Time: 3:30 pm</w:t>
      </w:r>
    </w:p>
    <w:p w14:paraId="42EEDE6F" w14:textId="77777777" w:rsidR="0097369E" w:rsidRDefault="0097369E" w:rsidP="0097369E">
      <w:r>
        <w:t>End Time: 4:45 pm</w:t>
      </w:r>
    </w:p>
    <w:p w14:paraId="60D8223D" w14:textId="01350D26" w:rsidR="0097369E" w:rsidRDefault="0097369E" w:rsidP="0097369E">
      <w:r>
        <w:t>Present: Nikolai, Tyrel, Zane</w:t>
      </w:r>
      <w:r w:rsidR="006A75D8">
        <w:t>, Dr Sheldon</w:t>
      </w:r>
    </w:p>
    <w:p w14:paraId="5EA656CC" w14:textId="77777777" w:rsidR="0097369E" w:rsidRDefault="0097369E" w:rsidP="0097369E">
      <w:r>
        <w:t>Location: Innovation Den</w:t>
      </w:r>
    </w:p>
    <w:p w14:paraId="2E5CCBBE" w14:textId="77777777" w:rsidR="0097369E" w:rsidRDefault="0097369E" w:rsidP="0097369E"/>
    <w:p w14:paraId="390106A0" w14:textId="42CF057E" w:rsidR="0097369E" w:rsidRDefault="0097369E" w:rsidP="0097369E">
      <w:r>
        <w:t xml:space="preserve">Agenda: </w:t>
      </w:r>
      <w:proofErr w:type="spellStart"/>
      <w:r w:rsidR="006A75D8">
        <w:t>LoRa</w:t>
      </w:r>
      <w:proofErr w:type="spellEnd"/>
      <w:r w:rsidR="006A75D8">
        <w:t xml:space="preserve"> chips, Arduinos, ordering hardware.</w:t>
      </w:r>
    </w:p>
    <w:p w14:paraId="7767F05A" w14:textId="77777777" w:rsidR="0097369E" w:rsidRDefault="0097369E" w:rsidP="0097369E"/>
    <w:p w14:paraId="697CB0CB" w14:textId="3A9B3BC2" w:rsidR="0097369E" w:rsidRDefault="0097369E" w:rsidP="0097369E">
      <w:r>
        <w:t xml:space="preserve">Outcomes: </w:t>
      </w:r>
      <w:r w:rsidR="006A75D8">
        <w:t>We should get about 3-5 units of whatever we purchase to test out.</w:t>
      </w:r>
    </w:p>
    <w:p w14:paraId="70505BC3" w14:textId="59B61E83" w:rsidR="006A75D8" w:rsidRDefault="006A75D8" w:rsidP="0097369E">
      <w:r>
        <w:t xml:space="preserve">We should also </w:t>
      </w:r>
      <w:r w:rsidR="000A0F98">
        <w:t>investigate</w:t>
      </w:r>
      <w:r>
        <w:t xml:space="preserve"> all-in-one boards that contain everything we need.</w:t>
      </w:r>
    </w:p>
    <w:p w14:paraId="6F973E93" w14:textId="77777777" w:rsidR="0097369E" w:rsidRDefault="0097369E" w:rsidP="0097369E"/>
    <w:p w14:paraId="18487DA6" w14:textId="71309847" w:rsidR="0097369E" w:rsidRPr="0093668E" w:rsidRDefault="0097369E" w:rsidP="0097369E">
      <w:r>
        <w:t xml:space="preserve">To Do: </w:t>
      </w:r>
      <w:r w:rsidR="006A75D8">
        <w:t>Research hardware further to try and order for Thursday - everyone</w:t>
      </w:r>
    </w:p>
    <w:p w14:paraId="646BCF9A" w14:textId="77777777" w:rsidR="0097369E" w:rsidRDefault="0097369E"/>
    <w:p w14:paraId="302EB60D" w14:textId="77777777" w:rsidR="0097369E" w:rsidRDefault="0097369E"/>
    <w:p w14:paraId="0CD28847" w14:textId="77777777" w:rsidR="00BC0A61" w:rsidRDefault="00BC0A61">
      <w:r>
        <w:br w:type="page"/>
      </w:r>
    </w:p>
    <w:p w14:paraId="0B0AE52C" w14:textId="453E9478" w:rsidR="0097369E" w:rsidRDefault="0097369E" w:rsidP="0097369E">
      <w:r>
        <w:lastRenderedPageBreak/>
        <w:t>Date: 9/</w:t>
      </w:r>
      <w:r w:rsidR="00C7584A">
        <w:t>26</w:t>
      </w:r>
      <w:r>
        <w:t>/19</w:t>
      </w:r>
    </w:p>
    <w:p w14:paraId="3C06714C" w14:textId="7B0E22E0" w:rsidR="0097369E" w:rsidRDefault="0097369E" w:rsidP="0097369E">
      <w:r>
        <w:t xml:space="preserve">Start Time: </w:t>
      </w:r>
      <w:r w:rsidR="00C7584A">
        <w:t>2:00</w:t>
      </w:r>
      <w:r>
        <w:t xml:space="preserve"> pm</w:t>
      </w:r>
    </w:p>
    <w:p w14:paraId="5E353FCF" w14:textId="0C7BFC71" w:rsidR="0097369E" w:rsidRDefault="0097369E" w:rsidP="0097369E">
      <w:r>
        <w:t xml:space="preserve">End Time: </w:t>
      </w:r>
      <w:r w:rsidR="00C7584A">
        <w:t>3:00</w:t>
      </w:r>
      <w:r>
        <w:t xml:space="preserve"> pm</w:t>
      </w:r>
    </w:p>
    <w:p w14:paraId="3BDDC1D0" w14:textId="77777777" w:rsidR="0097369E" w:rsidRDefault="0097369E" w:rsidP="0097369E">
      <w:r>
        <w:t>Present: Nikolai, Tyrel, Zane</w:t>
      </w:r>
    </w:p>
    <w:p w14:paraId="45612BB1" w14:textId="4A11261E" w:rsidR="0097369E" w:rsidRDefault="0097369E" w:rsidP="0097369E">
      <w:r>
        <w:t xml:space="preserve">Location: </w:t>
      </w:r>
      <w:r w:rsidR="00C7584A">
        <w:t>Discord</w:t>
      </w:r>
    </w:p>
    <w:p w14:paraId="3BD60B0E" w14:textId="77777777" w:rsidR="0097369E" w:rsidRDefault="0097369E" w:rsidP="0097369E"/>
    <w:p w14:paraId="1D72E531" w14:textId="22A4AD1E" w:rsidR="0097369E" w:rsidRDefault="0097369E" w:rsidP="0097369E">
      <w:r>
        <w:t xml:space="preserve">Agenda: </w:t>
      </w:r>
      <w:r w:rsidR="00C7584A">
        <w:t>Zane was sick, and Tyrel was busy at work, so we didn’t have an in-class meeting but instead talked on Discord.</w:t>
      </w:r>
    </w:p>
    <w:p w14:paraId="35E2CD8F" w14:textId="3D8914E7" w:rsidR="00C7584A" w:rsidRDefault="00C7584A" w:rsidP="0097369E">
      <w:r>
        <w:t>Nikolai has filled out most of the Product Requirements Spec, the main part remaining is electrical research and batteries.</w:t>
      </w:r>
    </w:p>
    <w:p w14:paraId="5BCF38C1" w14:textId="77777777" w:rsidR="0097369E" w:rsidRDefault="0097369E" w:rsidP="0097369E"/>
    <w:p w14:paraId="37C1278B" w14:textId="0AF15570" w:rsidR="0097369E" w:rsidRDefault="0097369E" w:rsidP="0097369E">
      <w:r>
        <w:t xml:space="preserve">Outcomes: </w:t>
      </w:r>
      <w:r w:rsidR="00C7584A">
        <w:t>We don’t have a lot of room for batteries – 4” x 4” x 4”.</w:t>
      </w:r>
    </w:p>
    <w:p w14:paraId="67676148" w14:textId="53AC1A45" w:rsidR="00C7584A" w:rsidRDefault="00C7584A" w:rsidP="0097369E">
      <w:r>
        <w:t>Weight of the GSU with batteries will be an issue.</w:t>
      </w:r>
    </w:p>
    <w:p w14:paraId="0C78A4EF" w14:textId="58860C57" w:rsidR="00C7584A" w:rsidRDefault="00C7584A" w:rsidP="0097369E">
      <w:r>
        <w:t xml:space="preserve">Arduino </w:t>
      </w:r>
      <w:proofErr w:type="spellStart"/>
      <w:r>
        <w:t>Unos</w:t>
      </w:r>
      <w:proofErr w:type="spellEnd"/>
      <w:r>
        <w:t xml:space="preserve"> use a lot of power even in sleep – 15.5mA according to documentation so that is out – a 2500 </w:t>
      </w:r>
      <w:proofErr w:type="spellStart"/>
      <w:r>
        <w:t>mAh</w:t>
      </w:r>
      <w:proofErr w:type="spellEnd"/>
      <w:r>
        <w:t xml:space="preserve"> battery would be drained in a week at that rate.</w:t>
      </w:r>
    </w:p>
    <w:p w14:paraId="29945241" w14:textId="7F9C1A2A" w:rsidR="00C7584A" w:rsidRDefault="00C7584A" w:rsidP="0097369E">
      <w:r>
        <w:t xml:space="preserve">Regular batteries like AA or D batteries are probably not going to work – 6 V 10,000 </w:t>
      </w:r>
      <w:proofErr w:type="spellStart"/>
      <w:r>
        <w:t>mAh</w:t>
      </w:r>
      <w:proofErr w:type="spellEnd"/>
      <w:r>
        <w:t xml:space="preserve"> in AA’s requires 16 of them.</w:t>
      </w:r>
    </w:p>
    <w:p w14:paraId="22A4C7A7" w14:textId="2B676867" w:rsidR="00C7584A" w:rsidRDefault="00C7584A" w:rsidP="0097369E">
      <w:r>
        <w:t xml:space="preserve">Zane found in his research the Arduino Pro Mini which uses only 4.2 </w:t>
      </w:r>
      <w:proofErr w:type="spellStart"/>
      <w:r>
        <w:t>uA</w:t>
      </w:r>
      <w:proofErr w:type="spellEnd"/>
      <w:r>
        <w:t xml:space="preserve"> in sleep.</w:t>
      </w:r>
    </w:p>
    <w:p w14:paraId="391D04F8" w14:textId="3FDD4C44" w:rsidR="00C7584A" w:rsidRDefault="00C7584A" w:rsidP="0097369E">
      <w:r>
        <w:t xml:space="preserve">A good </w:t>
      </w:r>
      <w:proofErr w:type="spellStart"/>
      <w:r>
        <w:t>LoRa</w:t>
      </w:r>
      <w:proofErr w:type="spellEnd"/>
      <w:r>
        <w:t xml:space="preserve"> module looks to be the Adafruit RFM95W and use 0.2uA in sleep mode.</w:t>
      </w:r>
    </w:p>
    <w:p w14:paraId="0816DAC3" w14:textId="77777777" w:rsidR="0097369E" w:rsidRDefault="0097369E" w:rsidP="0097369E"/>
    <w:p w14:paraId="6FD32774" w14:textId="0F431D75" w:rsidR="0097369E" w:rsidRPr="0093668E" w:rsidRDefault="0097369E" w:rsidP="0097369E">
      <w:r>
        <w:t xml:space="preserve">To Do: </w:t>
      </w:r>
      <w:r w:rsidR="00C7584A">
        <w:t>Keep researching hardware and batteries - everyone</w:t>
      </w:r>
    </w:p>
    <w:p w14:paraId="0767B1BB" w14:textId="77777777" w:rsidR="009C2948" w:rsidRDefault="009C2948"/>
    <w:p w14:paraId="624A3F10" w14:textId="77777777" w:rsidR="00BC0A61" w:rsidRDefault="00BC0A61">
      <w:r>
        <w:br w:type="page"/>
      </w:r>
    </w:p>
    <w:p w14:paraId="301A074F" w14:textId="03C2C69E" w:rsidR="009C2948" w:rsidRDefault="009C2948" w:rsidP="009C2948">
      <w:bookmarkStart w:id="56" w:name="_GoBack"/>
      <w:bookmarkEnd w:id="56"/>
      <w:r>
        <w:lastRenderedPageBreak/>
        <w:t>Date: 9/2</w:t>
      </w:r>
      <w:r>
        <w:t>9</w:t>
      </w:r>
      <w:r>
        <w:t>/19</w:t>
      </w:r>
    </w:p>
    <w:p w14:paraId="71973A43" w14:textId="12005549" w:rsidR="009C2948" w:rsidRDefault="009C2948" w:rsidP="009C2948">
      <w:r>
        <w:t xml:space="preserve">Start Time: </w:t>
      </w:r>
      <w:r>
        <w:t>1</w:t>
      </w:r>
      <w:r>
        <w:t>2:00 pm</w:t>
      </w:r>
    </w:p>
    <w:p w14:paraId="51A31101" w14:textId="43B97CE2" w:rsidR="009C2948" w:rsidRDefault="009C2948" w:rsidP="009C2948">
      <w:r>
        <w:t xml:space="preserve">End Time: </w:t>
      </w:r>
      <w:r>
        <w:t>2</w:t>
      </w:r>
      <w:r>
        <w:t>:00 pm</w:t>
      </w:r>
    </w:p>
    <w:p w14:paraId="77D02628" w14:textId="77777777" w:rsidR="009C2948" w:rsidRDefault="009C2948" w:rsidP="009C2948">
      <w:r>
        <w:t>Present: Nikolai, Tyrel, Zane</w:t>
      </w:r>
    </w:p>
    <w:p w14:paraId="0754C1B9" w14:textId="18CC2581" w:rsidR="009C2948" w:rsidRDefault="009C2948" w:rsidP="009C2948">
      <w:r>
        <w:t xml:space="preserve">Location: </w:t>
      </w:r>
    </w:p>
    <w:p w14:paraId="59988CFA" w14:textId="77777777" w:rsidR="009C2948" w:rsidRDefault="009C2948" w:rsidP="009C2948"/>
    <w:p w14:paraId="64EA0D77" w14:textId="3F9A2D64" w:rsidR="009C2948" w:rsidRDefault="009C2948" w:rsidP="009C2948">
      <w:r>
        <w:t xml:space="preserve">Agenda: </w:t>
      </w:r>
    </w:p>
    <w:p w14:paraId="02136CF2" w14:textId="77777777" w:rsidR="009C2948" w:rsidRDefault="009C2948" w:rsidP="009C2948"/>
    <w:p w14:paraId="426CAA2A" w14:textId="6307DC45" w:rsidR="009C2948" w:rsidRDefault="009C2948" w:rsidP="009C2948">
      <w:r>
        <w:t xml:space="preserve">Outcomes: </w:t>
      </w:r>
    </w:p>
    <w:p w14:paraId="5DC8DD34" w14:textId="77777777" w:rsidR="009C2948" w:rsidRDefault="009C2948" w:rsidP="009C2948"/>
    <w:p w14:paraId="7DDB0CD2" w14:textId="11E6EC67" w:rsidR="009C2948" w:rsidRPr="0093668E" w:rsidRDefault="009C2948" w:rsidP="009C2948">
      <w:r>
        <w:t xml:space="preserve">To Do: </w:t>
      </w:r>
    </w:p>
    <w:p w14:paraId="08796199" w14:textId="77777777" w:rsidR="009C2948" w:rsidRDefault="009C2948" w:rsidP="009C2948"/>
    <w:p w14:paraId="6457D10A" w14:textId="77777777" w:rsidR="009C2948" w:rsidRDefault="009C2948" w:rsidP="009C2948"/>
    <w:p w14:paraId="17FB6A84" w14:textId="77777777" w:rsidR="009C2948" w:rsidRDefault="009C2948" w:rsidP="009C2948">
      <w:r>
        <w:t>Date: 9/29/19</w:t>
      </w:r>
    </w:p>
    <w:p w14:paraId="2332036D" w14:textId="77777777" w:rsidR="009C2948" w:rsidRDefault="009C2948" w:rsidP="009C2948">
      <w:r>
        <w:t>Start Time: 12:00 pm</w:t>
      </w:r>
    </w:p>
    <w:p w14:paraId="50BA2C49" w14:textId="77777777" w:rsidR="009C2948" w:rsidRDefault="009C2948" w:rsidP="009C2948">
      <w:r>
        <w:t>End Time: 2:00 pm</w:t>
      </w:r>
    </w:p>
    <w:p w14:paraId="1141D57F" w14:textId="77777777" w:rsidR="009C2948" w:rsidRDefault="009C2948" w:rsidP="009C2948">
      <w:r>
        <w:t>Present: Nikolai, Tyrel, Zane</w:t>
      </w:r>
    </w:p>
    <w:p w14:paraId="25A82EF9" w14:textId="77777777" w:rsidR="009C2948" w:rsidRDefault="009C2948" w:rsidP="009C2948">
      <w:r>
        <w:t xml:space="preserve">Location: </w:t>
      </w:r>
    </w:p>
    <w:p w14:paraId="401EC506" w14:textId="77777777" w:rsidR="009C2948" w:rsidRDefault="009C2948" w:rsidP="009C2948"/>
    <w:p w14:paraId="7779445A" w14:textId="77777777" w:rsidR="009C2948" w:rsidRDefault="009C2948" w:rsidP="009C2948">
      <w:r>
        <w:t xml:space="preserve">Agenda: </w:t>
      </w:r>
    </w:p>
    <w:p w14:paraId="02403459" w14:textId="77777777" w:rsidR="009C2948" w:rsidRDefault="009C2948" w:rsidP="009C2948"/>
    <w:p w14:paraId="7424F359" w14:textId="77777777" w:rsidR="009C2948" w:rsidRDefault="009C2948" w:rsidP="009C2948">
      <w:r>
        <w:t xml:space="preserve">Outcomes: </w:t>
      </w:r>
    </w:p>
    <w:p w14:paraId="4898A64E" w14:textId="77777777" w:rsidR="009C2948" w:rsidRDefault="009C2948" w:rsidP="009C2948"/>
    <w:p w14:paraId="2330CA64" w14:textId="77777777" w:rsidR="009C2948" w:rsidRPr="0093668E" w:rsidRDefault="009C2948" w:rsidP="009C2948">
      <w:r>
        <w:t xml:space="preserve">To Do: </w:t>
      </w:r>
    </w:p>
    <w:p w14:paraId="6EBE6552" w14:textId="77777777" w:rsidR="009C2948" w:rsidRDefault="009C2948" w:rsidP="009C2948"/>
    <w:p w14:paraId="12B41A8B" w14:textId="77777777" w:rsidR="009C2948" w:rsidRDefault="009C2948" w:rsidP="009C2948"/>
    <w:p w14:paraId="226B0BE2" w14:textId="77777777" w:rsidR="009C2948" w:rsidRDefault="009C2948" w:rsidP="009C2948">
      <w:r>
        <w:t>Date: 9/29/19</w:t>
      </w:r>
    </w:p>
    <w:p w14:paraId="7FB39837" w14:textId="77777777" w:rsidR="009C2948" w:rsidRDefault="009C2948" w:rsidP="009C2948">
      <w:r>
        <w:lastRenderedPageBreak/>
        <w:t>Start Time: 12:00 pm</w:t>
      </w:r>
    </w:p>
    <w:p w14:paraId="27E3823F" w14:textId="77777777" w:rsidR="009C2948" w:rsidRDefault="009C2948" w:rsidP="009C2948">
      <w:r>
        <w:t>End Time: 2:00 pm</w:t>
      </w:r>
    </w:p>
    <w:p w14:paraId="5E0885EC" w14:textId="77777777" w:rsidR="009C2948" w:rsidRDefault="009C2948" w:rsidP="009C2948">
      <w:r>
        <w:t>Present: Nikolai, Tyrel, Zane</w:t>
      </w:r>
    </w:p>
    <w:p w14:paraId="0806A32D" w14:textId="77777777" w:rsidR="009C2948" w:rsidRDefault="009C2948" w:rsidP="009C2948">
      <w:r>
        <w:t xml:space="preserve">Location: </w:t>
      </w:r>
    </w:p>
    <w:p w14:paraId="01AEB32B" w14:textId="77777777" w:rsidR="009C2948" w:rsidRDefault="009C2948" w:rsidP="009C2948"/>
    <w:p w14:paraId="261C267B" w14:textId="77777777" w:rsidR="009C2948" w:rsidRDefault="009C2948" w:rsidP="009C2948">
      <w:r>
        <w:t xml:space="preserve">Agenda: </w:t>
      </w:r>
    </w:p>
    <w:p w14:paraId="20FCF675" w14:textId="77777777" w:rsidR="009C2948" w:rsidRDefault="009C2948" w:rsidP="009C2948"/>
    <w:p w14:paraId="2387B2B5" w14:textId="77777777" w:rsidR="009C2948" w:rsidRDefault="009C2948" w:rsidP="009C2948">
      <w:r>
        <w:t xml:space="preserve">Outcomes: </w:t>
      </w:r>
    </w:p>
    <w:p w14:paraId="27DF992E" w14:textId="77777777" w:rsidR="009C2948" w:rsidRDefault="009C2948" w:rsidP="009C2948"/>
    <w:p w14:paraId="480441DE" w14:textId="77777777" w:rsidR="009C2948" w:rsidRPr="0093668E" w:rsidRDefault="009C2948" w:rsidP="009C2948">
      <w:r>
        <w:t xml:space="preserve">To Do: </w:t>
      </w:r>
    </w:p>
    <w:p w14:paraId="0132A163" w14:textId="77777777" w:rsidR="009C2948" w:rsidRDefault="009C2948" w:rsidP="009C2948"/>
    <w:p w14:paraId="7D53B4BA" w14:textId="77777777" w:rsidR="009C2948" w:rsidRDefault="009C2948" w:rsidP="009C2948"/>
    <w:p w14:paraId="0F493820" w14:textId="77777777" w:rsidR="009C2948" w:rsidRDefault="009C2948" w:rsidP="009C2948">
      <w:r>
        <w:t>Date: 9/29/19</w:t>
      </w:r>
    </w:p>
    <w:p w14:paraId="06FAD8C1" w14:textId="77777777" w:rsidR="009C2948" w:rsidRDefault="009C2948" w:rsidP="009C2948">
      <w:r>
        <w:t>Start Time: 12:00 pm</w:t>
      </w:r>
    </w:p>
    <w:p w14:paraId="605A0F45" w14:textId="77777777" w:rsidR="009C2948" w:rsidRDefault="009C2948" w:rsidP="009C2948">
      <w:r>
        <w:t>End Time: 2:00 pm</w:t>
      </w:r>
    </w:p>
    <w:p w14:paraId="7A08BBE1" w14:textId="77777777" w:rsidR="009C2948" w:rsidRDefault="009C2948" w:rsidP="009C2948">
      <w:r>
        <w:t>Present: Nikolai, Tyrel, Zane</w:t>
      </w:r>
    </w:p>
    <w:p w14:paraId="3C1CA392" w14:textId="77777777" w:rsidR="009C2948" w:rsidRDefault="009C2948" w:rsidP="009C2948">
      <w:r>
        <w:t xml:space="preserve">Location: </w:t>
      </w:r>
    </w:p>
    <w:p w14:paraId="31BBE331" w14:textId="77777777" w:rsidR="009C2948" w:rsidRDefault="009C2948" w:rsidP="009C2948"/>
    <w:p w14:paraId="1007AFC3" w14:textId="77777777" w:rsidR="009C2948" w:rsidRDefault="009C2948" w:rsidP="009C2948">
      <w:r>
        <w:t xml:space="preserve">Agenda: </w:t>
      </w:r>
    </w:p>
    <w:p w14:paraId="11EE80F8" w14:textId="77777777" w:rsidR="009C2948" w:rsidRDefault="009C2948" w:rsidP="009C2948"/>
    <w:p w14:paraId="05D65542" w14:textId="77777777" w:rsidR="009C2948" w:rsidRDefault="009C2948" w:rsidP="009C2948">
      <w:r>
        <w:t xml:space="preserve">Outcomes: </w:t>
      </w:r>
    </w:p>
    <w:p w14:paraId="0A916A12" w14:textId="77777777" w:rsidR="009C2948" w:rsidRDefault="009C2948" w:rsidP="009C2948"/>
    <w:p w14:paraId="079EE4A6" w14:textId="77777777" w:rsidR="009C2948" w:rsidRPr="0093668E" w:rsidRDefault="009C2948" w:rsidP="009C2948">
      <w:r>
        <w:t xml:space="preserve">To Do: </w:t>
      </w:r>
    </w:p>
    <w:p w14:paraId="6F7F0EEF" w14:textId="77777777" w:rsidR="009C2948" w:rsidRDefault="009C2948" w:rsidP="009C2948"/>
    <w:p w14:paraId="00A37A70" w14:textId="77777777" w:rsidR="009C2948" w:rsidRDefault="009C2948" w:rsidP="009C2948"/>
    <w:p w14:paraId="1A9CCDDE" w14:textId="77777777" w:rsidR="009C2948" w:rsidRDefault="009C2948" w:rsidP="009C2948">
      <w:r>
        <w:t>Date: 9/29/19</w:t>
      </w:r>
    </w:p>
    <w:p w14:paraId="0C927374" w14:textId="77777777" w:rsidR="009C2948" w:rsidRDefault="009C2948" w:rsidP="009C2948">
      <w:r>
        <w:t>Start Time: 12:00 pm</w:t>
      </w:r>
    </w:p>
    <w:p w14:paraId="6963D1C9" w14:textId="77777777" w:rsidR="009C2948" w:rsidRDefault="009C2948" w:rsidP="009C2948">
      <w:r>
        <w:lastRenderedPageBreak/>
        <w:t>End Time: 2:00 pm</w:t>
      </w:r>
    </w:p>
    <w:p w14:paraId="35740DC2" w14:textId="77777777" w:rsidR="009C2948" w:rsidRDefault="009C2948" w:rsidP="009C2948">
      <w:r>
        <w:t>Present: Nikolai, Tyrel, Zane</w:t>
      </w:r>
    </w:p>
    <w:p w14:paraId="4040A5B1" w14:textId="77777777" w:rsidR="009C2948" w:rsidRDefault="009C2948" w:rsidP="009C2948">
      <w:r>
        <w:t xml:space="preserve">Location: </w:t>
      </w:r>
    </w:p>
    <w:p w14:paraId="0B214574" w14:textId="77777777" w:rsidR="009C2948" w:rsidRDefault="009C2948" w:rsidP="009C2948"/>
    <w:p w14:paraId="167237ED" w14:textId="77777777" w:rsidR="009C2948" w:rsidRDefault="009C2948" w:rsidP="009C2948">
      <w:r>
        <w:t xml:space="preserve">Agenda: </w:t>
      </w:r>
    </w:p>
    <w:p w14:paraId="36D84F32" w14:textId="77777777" w:rsidR="009C2948" w:rsidRDefault="009C2948" w:rsidP="009C2948"/>
    <w:p w14:paraId="236311AC" w14:textId="77777777" w:rsidR="009C2948" w:rsidRDefault="009C2948" w:rsidP="009C2948">
      <w:r>
        <w:t xml:space="preserve">Outcomes: </w:t>
      </w:r>
    </w:p>
    <w:p w14:paraId="2AA9CB87" w14:textId="77777777" w:rsidR="009C2948" w:rsidRDefault="009C2948" w:rsidP="009C2948"/>
    <w:p w14:paraId="4EF1BDED" w14:textId="77777777" w:rsidR="009C2948" w:rsidRPr="0093668E" w:rsidRDefault="009C2948" w:rsidP="009C2948">
      <w:r>
        <w:t xml:space="preserve">To Do: </w:t>
      </w:r>
    </w:p>
    <w:p w14:paraId="2428915B" w14:textId="77777777" w:rsidR="009C2948" w:rsidRDefault="009C2948" w:rsidP="009C2948"/>
    <w:p w14:paraId="672BB916" w14:textId="77777777" w:rsidR="009C2948" w:rsidRDefault="009C2948" w:rsidP="009C2948"/>
    <w:p w14:paraId="136881A6" w14:textId="77777777" w:rsidR="009C2948" w:rsidRDefault="009C2948" w:rsidP="009C2948">
      <w:r>
        <w:t>Date: 9/29/19</w:t>
      </w:r>
    </w:p>
    <w:p w14:paraId="2B426C10" w14:textId="77777777" w:rsidR="009C2948" w:rsidRDefault="009C2948" w:rsidP="009C2948">
      <w:r>
        <w:t>Start Time: 12:00 pm</w:t>
      </w:r>
    </w:p>
    <w:p w14:paraId="2E38627A" w14:textId="77777777" w:rsidR="009C2948" w:rsidRDefault="009C2948" w:rsidP="009C2948">
      <w:r>
        <w:t>End Time: 2:00 pm</w:t>
      </w:r>
    </w:p>
    <w:p w14:paraId="4426B2CB" w14:textId="77777777" w:rsidR="009C2948" w:rsidRDefault="009C2948" w:rsidP="009C2948">
      <w:r>
        <w:t>Present: Nikolai, Tyrel, Zane</w:t>
      </w:r>
    </w:p>
    <w:p w14:paraId="1BA5F2BC" w14:textId="77777777" w:rsidR="009C2948" w:rsidRDefault="009C2948" w:rsidP="009C2948">
      <w:r>
        <w:t xml:space="preserve">Location: </w:t>
      </w:r>
    </w:p>
    <w:p w14:paraId="485DD9BB" w14:textId="77777777" w:rsidR="009C2948" w:rsidRDefault="009C2948" w:rsidP="009C2948"/>
    <w:p w14:paraId="5376C70E" w14:textId="77777777" w:rsidR="009C2948" w:rsidRDefault="009C2948" w:rsidP="009C2948">
      <w:r>
        <w:t xml:space="preserve">Agenda: </w:t>
      </w:r>
    </w:p>
    <w:p w14:paraId="0EBF420D" w14:textId="77777777" w:rsidR="009C2948" w:rsidRDefault="009C2948" w:rsidP="009C2948"/>
    <w:p w14:paraId="5A5597A8" w14:textId="77777777" w:rsidR="009C2948" w:rsidRDefault="009C2948" w:rsidP="009C2948">
      <w:r>
        <w:t xml:space="preserve">Outcomes: </w:t>
      </w:r>
    </w:p>
    <w:p w14:paraId="20A7E4F2" w14:textId="77777777" w:rsidR="009C2948" w:rsidRDefault="009C2948" w:rsidP="009C2948"/>
    <w:p w14:paraId="6406D461" w14:textId="77777777" w:rsidR="009C2948" w:rsidRPr="0093668E" w:rsidRDefault="009C2948" w:rsidP="009C2948">
      <w:r>
        <w:t xml:space="preserve">To Do: </w:t>
      </w:r>
    </w:p>
    <w:p w14:paraId="47F0B545" w14:textId="77777777" w:rsidR="009C2948" w:rsidRDefault="009C2948" w:rsidP="009C2948"/>
    <w:p w14:paraId="1F9D6B7E" w14:textId="77777777" w:rsidR="009C2948" w:rsidRDefault="009C2948" w:rsidP="009C2948"/>
    <w:p w14:paraId="7531773E" w14:textId="77777777" w:rsidR="009C2948" w:rsidRDefault="009C2948" w:rsidP="009C2948">
      <w:r>
        <w:t>Date: 9/29/19</w:t>
      </w:r>
    </w:p>
    <w:p w14:paraId="05B887C1" w14:textId="77777777" w:rsidR="009C2948" w:rsidRDefault="009C2948" w:rsidP="009C2948">
      <w:r>
        <w:t>Start Time: 12:00 pm</w:t>
      </w:r>
    </w:p>
    <w:p w14:paraId="133C9EE7" w14:textId="77777777" w:rsidR="009C2948" w:rsidRDefault="009C2948" w:rsidP="009C2948">
      <w:r>
        <w:t>End Time: 2:00 pm</w:t>
      </w:r>
    </w:p>
    <w:p w14:paraId="17A8C8B4" w14:textId="77777777" w:rsidR="009C2948" w:rsidRDefault="009C2948" w:rsidP="009C2948">
      <w:r>
        <w:lastRenderedPageBreak/>
        <w:t>Present: Nikolai, Tyrel, Zane</w:t>
      </w:r>
    </w:p>
    <w:p w14:paraId="4128717D" w14:textId="77777777" w:rsidR="009C2948" w:rsidRDefault="009C2948" w:rsidP="009C2948">
      <w:r>
        <w:t xml:space="preserve">Location: </w:t>
      </w:r>
    </w:p>
    <w:p w14:paraId="4796A8EB" w14:textId="77777777" w:rsidR="009C2948" w:rsidRDefault="009C2948" w:rsidP="009C2948"/>
    <w:p w14:paraId="79DB1769" w14:textId="77777777" w:rsidR="009C2948" w:rsidRDefault="009C2948" w:rsidP="009C2948">
      <w:r>
        <w:t xml:space="preserve">Agenda: </w:t>
      </w:r>
    </w:p>
    <w:p w14:paraId="651E0164" w14:textId="77777777" w:rsidR="009C2948" w:rsidRDefault="009C2948" w:rsidP="009C2948"/>
    <w:p w14:paraId="4B28490C" w14:textId="77777777" w:rsidR="009C2948" w:rsidRDefault="009C2948" w:rsidP="009C2948">
      <w:r>
        <w:t xml:space="preserve">Outcomes: </w:t>
      </w:r>
    </w:p>
    <w:p w14:paraId="63872487" w14:textId="77777777" w:rsidR="009C2948" w:rsidRDefault="009C2948" w:rsidP="009C2948"/>
    <w:p w14:paraId="529140B5" w14:textId="77777777" w:rsidR="009C2948" w:rsidRPr="0093668E" w:rsidRDefault="009C2948" w:rsidP="009C2948">
      <w:r>
        <w:t xml:space="preserve">To Do: </w:t>
      </w:r>
    </w:p>
    <w:p w14:paraId="3B12098D" w14:textId="77777777" w:rsidR="009C2948" w:rsidRDefault="009C2948" w:rsidP="009C2948"/>
    <w:p w14:paraId="6955248B" w14:textId="77777777" w:rsidR="009C2948" w:rsidRDefault="009C2948" w:rsidP="009C2948"/>
    <w:p w14:paraId="0267E27C" w14:textId="77777777" w:rsidR="009C2948" w:rsidRDefault="009C2948" w:rsidP="009C2948">
      <w:r>
        <w:t>Date: 9/29/19</w:t>
      </w:r>
    </w:p>
    <w:p w14:paraId="6668576E" w14:textId="77777777" w:rsidR="009C2948" w:rsidRDefault="009C2948" w:rsidP="009C2948">
      <w:r>
        <w:t>Start Time: 12:00 pm</w:t>
      </w:r>
    </w:p>
    <w:p w14:paraId="4BEF137E" w14:textId="77777777" w:rsidR="009C2948" w:rsidRDefault="009C2948" w:rsidP="009C2948">
      <w:r>
        <w:t>End Time: 2:00 pm</w:t>
      </w:r>
    </w:p>
    <w:p w14:paraId="2DCBB545" w14:textId="77777777" w:rsidR="009C2948" w:rsidRDefault="009C2948" w:rsidP="009C2948">
      <w:r>
        <w:t>Present: Nikolai, Tyrel, Zane</w:t>
      </w:r>
    </w:p>
    <w:p w14:paraId="7AF5F280" w14:textId="77777777" w:rsidR="009C2948" w:rsidRDefault="009C2948" w:rsidP="009C2948">
      <w:r>
        <w:t xml:space="preserve">Location: </w:t>
      </w:r>
    </w:p>
    <w:p w14:paraId="486521EB" w14:textId="77777777" w:rsidR="009C2948" w:rsidRDefault="009C2948" w:rsidP="009C2948"/>
    <w:p w14:paraId="6AD3134E" w14:textId="77777777" w:rsidR="009C2948" w:rsidRDefault="009C2948" w:rsidP="009C2948">
      <w:r>
        <w:t xml:space="preserve">Agenda: </w:t>
      </w:r>
    </w:p>
    <w:p w14:paraId="3E98767F" w14:textId="77777777" w:rsidR="009C2948" w:rsidRDefault="009C2948" w:rsidP="009C2948"/>
    <w:p w14:paraId="7A06B3FC" w14:textId="77777777" w:rsidR="009C2948" w:rsidRDefault="009C2948" w:rsidP="009C2948">
      <w:r>
        <w:t xml:space="preserve">Outcomes: </w:t>
      </w:r>
    </w:p>
    <w:p w14:paraId="6E33C02F" w14:textId="77777777" w:rsidR="009C2948" w:rsidRDefault="009C2948" w:rsidP="009C2948"/>
    <w:p w14:paraId="5260ABCE" w14:textId="77777777" w:rsidR="009C2948" w:rsidRPr="0093668E" w:rsidRDefault="009C2948" w:rsidP="009C2948">
      <w:r>
        <w:t xml:space="preserve">To Do: </w:t>
      </w:r>
    </w:p>
    <w:p w14:paraId="1B5DB86A" w14:textId="77777777" w:rsidR="009C2948" w:rsidRDefault="009C2948" w:rsidP="009C2948"/>
    <w:p w14:paraId="2AEECDE4" w14:textId="77777777" w:rsidR="009C2948" w:rsidRDefault="009C2948" w:rsidP="009C2948"/>
    <w:p w14:paraId="265D5C67" w14:textId="77777777" w:rsidR="009C2948" w:rsidRDefault="009C2948" w:rsidP="009C2948">
      <w:r>
        <w:t>Date: 9/29/19</w:t>
      </w:r>
    </w:p>
    <w:p w14:paraId="66AE9436" w14:textId="77777777" w:rsidR="009C2948" w:rsidRDefault="009C2948" w:rsidP="009C2948">
      <w:r>
        <w:t>Start Time: 12:00 pm</w:t>
      </w:r>
    </w:p>
    <w:p w14:paraId="5278CFAE" w14:textId="77777777" w:rsidR="009C2948" w:rsidRDefault="009C2948" w:rsidP="009C2948">
      <w:r>
        <w:t>End Time: 2:00 pm</w:t>
      </w:r>
    </w:p>
    <w:p w14:paraId="7FC42DE8" w14:textId="77777777" w:rsidR="009C2948" w:rsidRDefault="009C2948" w:rsidP="009C2948">
      <w:r>
        <w:t>Present: Nikolai, Tyrel, Zane</w:t>
      </w:r>
    </w:p>
    <w:p w14:paraId="24222C79" w14:textId="77777777" w:rsidR="009C2948" w:rsidRDefault="009C2948" w:rsidP="009C2948">
      <w:r>
        <w:lastRenderedPageBreak/>
        <w:t xml:space="preserve">Location: </w:t>
      </w:r>
    </w:p>
    <w:p w14:paraId="4E10D5EE" w14:textId="77777777" w:rsidR="009C2948" w:rsidRDefault="009C2948" w:rsidP="009C2948"/>
    <w:p w14:paraId="76EBD93C" w14:textId="77777777" w:rsidR="009C2948" w:rsidRDefault="009C2948" w:rsidP="009C2948">
      <w:r>
        <w:t xml:space="preserve">Agenda: </w:t>
      </w:r>
    </w:p>
    <w:p w14:paraId="50F9C177" w14:textId="77777777" w:rsidR="009C2948" w:rsidRDefault="009C2948" w:rsidP="009C2948"/>
    <w:p w14:paraId="187FD703" w14:textId="77777777" w:rsidR="009C2948" w:rsidRDefault="009C2948" w:rsidP="009C2948">
      <w:r>
        <w:t xml:space="preserve">Outcomes: </w:t>
      </w:r>
    </w:p>
    <w:p w14:paraId="7B684D53" w14:textId="77777777" w:rsidR="009C2948" w:rsidRDefault="009C2948" w:rsidP="009C2948"/>
    <w:p w14:paraId="6B6B750B" w14:textId="77777777" w:rsidR="009C2948" w:rsidRPr="0093668E" w:rsidRDefault="009C2948" w:rsidP="009C2948">
      <w:r>
        <w:t xml:space="preserve">To Do: </w:t>
      </w:r>
    </w:p>
    <w:p w14:paraId="0EC2DB37" w14:textId="77777777" w:rsidR="009C2948" w:rsidRDefault="009C2948" w:rsidP="009C2948"/>
    <w:p w14:paraId="66DEE6A5" w14:textId="77777777" w:rsidR="009C2948" w:rsidRDefault="009C2948" w:rsidP="009C2948"/>
    <w:p w14:paraId="10433F3B" w14:textId="77777777" w:rsidR="009C2948" w:rsidRDefault="009C2948" w:rsidP="009C2948">
      <w:r>
        <w:t>Date: 9/29/19</w:t>
      </w:r>
    </w:p>
    <w:p w14:paraId="7EDD7480" w14:textId="77777777" w:rsidR="009C2948" w:rsidRDefault="009C2948" w:rsidP="009C2948">
      <w:r>
        <w:t>Start Time: 12:00 pm</w:t>
      </w:r>
    </w:p>
    <w:p w14:paraId="10CB49F0" w14:textId="77777777" w:rsidR="009C2948" w:rsidRDefault="009C2948" w:rsidP="009C2948">
      <w:r>
        <w:t>End Time: 2:00 pm</w:t>
      </w:r>
    </w:p>
    <w:p w14:paraId="61E04457" w14:textId="77777777" w:rsidR="009C2948" w:rsidRDefault="009C2948" w:rsidP="009C2948">
      <w:r>
        <w:t>Present: Nikolai, Tyrel, Zane</w:t>
      </w:r>
    </w:p>
    <w:p w14:paraId="73AABABC" w14:textId="77777777" w:rsidR="009C2948" w:rsidRDefault="009C2948" w:rsidP="009C2948">
      <w:r>
        <w:t xml:space="preserve">Location: </w:t>
      </w:r>
    </w:p>
    <w:p w14:paraId="77CAA52C" w14:textId="77777777" w:rsidR="009C2948" w:rsidRDefault="009C2948" w:rsidP="009C2948"/>
    <w:p w14:paraId="342F71F6" w14:textId="77777777" w:rsidR="009C2948" w:rsidRDefault="009C2948" w:rsidP="009C2948">
      <w:r>
        <w:t xml:space="preserve">Agenda: </w:t>
      </w:r>
    </w:p>
    <w:p w14:paraId="1B33B047" w14:textId="77777777" w:rsidR="009C2948" w:rsidRDefault="009C2948" w:rsidP="009C2948"/>
    <w:p w14:paraId="28FE5954" w14:textId="77777777" w:rsidR="009C2948" w:rsidRDefault="009C2948" w:rsidP="009C2948">
      <w:r>
        <w:t xml:space="preserve">Outcomes: </w:t>
      </w:r>
    </w:p>
    <w:p w14:paraId="40B5B492" w14:textId="77777777" w:rsidR="009C2948" w:rsidRDefault="009C2948" w:rsidP="009C2948"/>
    <w:p w14:paraId="15DD22B4" w14:textId="77777777" w:rsidR="009C2948" w:rsidRPr="0093668E" w:rsidRDefault="009C2948" w:rsidP="009C2948">
      <w:r>
        <w:t xml:space="preserve">To Do: </w:t>
      </w:r>
    </w:p>
    <w:p w14:paraId="272400F6" w14:textId="77777777" w:rsidR="009C2948" w:rsidRDefault="009C2948" w:rsidP="009C2948"/>
    <w:p w14:paraId="27F1F336" w14:textId="77777777" w:rsidR="009C2948" w:rsidRDefault="009C2948" w:rsidP="009C2948"/>
    <w:p w14:paraId="080C1B8A" w14:textId="77777777" w:rsidR="009C2948" w:rsidRDefault="009C2948" w:rsidP="009C2948">
      <w:r>
        <w:t>Date: 9/29/19</w:t>
      </w:r>
    </w:p>
    <w:p w14:paraId="53892418" w14:textId="77777777" w:rsidR="009C2948" w:rsidRDefault="009C2948" w:rsidP="009C2948">
      <w:r>
        <w:t>Start Time: 12:00 pm</w:t>
      </w:r>
    </w:p>
    <w:p w14:paraId="4F3A97F1" w14:textId="77777777" w:rsidR="009C2948" w:rsidRDefault="009C2948" w:rsidP="009C2948">
      <w:r>
        <w:t>End Time: 2:00 pm</w:t>
      </w:r>
    </w:p>
    <w:p w14:paraId="15E3CF9F" w14:textId="77777777" w:rsidR="009C2948" w:rsidRDefault="009C2948" w:rsidP="009C2948">
      <w:r>
        <w:t>Present: Nikolai, Tyrel, Zane</w:t>
      </w:r>
    </w:p>
    <w:p w14:paraId="5FA0BCC9" w14:textId="77777777" w:rsidR="009C2948" w:rsidRDefault="009C2948" w:rsidP="009C2948">
      <w:r>
        <w:t xml:space="preserve">Location: </w:t>
      </w:r>
    </w:p>
    <w:p w14:paraId="34774370" w14:textId="77777777" w:rsidR="009C2948" w:rsidRDefault="009C2948" w:rsidP="009C2948"/>
    <w:p w14:paraId="5E62E00D" w14:textId="77777777" w:rsidR="009C2948" w:rsidRDefault="009C2948" w:rsidP="009C2948">
      <w:r>
        <w:t xml:space="preserve">Agenda: </w:t>
      </w:r>
    </w:p>
    <w:p w14:paraId="123A2DB0" w14:textId="77777777" w:rsidR="009C2948" w:rsidRDefault="009C2948" w:rsidP="009C2948"/>
    <w:p w14:paraId="5CF7800B" w14:textId="77777777" w:rsidR="009C2948" w:rsidRDefault="009C2948" w:rsidP="009C2948">
      <w:r>
        <w:t xml:space="preserve">Outcomes: </w:t>
      </w:r>
    </w:p>
    <w:p w14:paraId="1DF80E4C" w14:textId="77777777" w:rsidR="009C2948" w:rsidRDefault="009C2948" w:rsidP="009C2948"/>
    <w:p w14:paraId="50494D74" w14:textId="77777777" w:rsidR="009C2948" w:rsidRPr="0093668E" w:rsidRDefault="009C2948" w:rsidP="009C2948">
      <w:r>
        <w:t xml:space="preserve">To Do: </w:t>
      </w:r>
    </w:p>
    <w:p w14:paraId="5787DAEF" w14:textId="2B459856" w:rsidR="009C2948" w:rsidRDefault="009C2948" w:rsidP="009C2948">
      <w:pPr>
        <w:rPr>
          <w:rFonts w:asciiTheme="majorHAnsi" w:eastAsiaTheme="majorEastAsia" w:hAnsiTheme="majorHAnsi" w:cstheme="majorBidi"/>
          <w:color w:val="2F5496" w:themeColor="accent1" w:themeShade="BF"/>
          <w:sz w:val="26"/>
          <w:szCs w:val="26"/>
        </w:rPr>
      </w:pPr>
      <w:r>
        <w:br w:type="page"/>
      </w:r>
    </w:p>
    <w:p w14:paraId="577C1D4E" w14:textId="15A57434" w:rsidR="008569DF" w:rsidRDefault="008569DF">
      <w:pPr>
        <w:rPr>
          <w:rFonts w:asciiTheme="majorHAnsi" w:eastAsiaTheme="majorEastAsia" w:hAnsiTheme="majorHAnsi" w:cstheme="majorBidi"/>
          <w:color w:val="2F5496" w:themeColor="accent1" w:themeShade="BF"/>
          <w:sz w:val="26"/>
          <w:szCs w:val="26"/>
        </w:rPr>
      </w:pPr>
      <w:r>
        <w:lastRenderedPageBreak/>
        <w:br w:type="page"/>
      </w:r>
    </w:p>
    <w:p w14:paraId="5B9B90CB" w14:textId="2AE9695F" w:rsidR="005E10B8" w:rsidRDefault="005E10B8" w:rsidP="005E10B8">
      <w:pPr>
        <w:pStyle w:val="Heading2"/>
      </w:pPr>
      <w:r>
        <w:lastRenderedPageBreak/>
        <w:t>Client Communications</w:t>
      </w:r>
      <w:bookmarkEnd w:id="55"/>
    </w:p>
    <w:p w14:paraId="0314E471" w14:textId="5F899501" w:rsidR="008569DF" w:rsidRDefault="008569DF" w:rsidP="008569DF">
      <w:r>
        <w:t>Date: 9/5/19</w:t>
      </w:r>
    </w:p>
    <w:p w14:paraId="538C6F42" w14:textId="14EFDCFC" w:rsidR="008569DF" w:rsidRDefault="008569DF" w:rsidP="008569DF">
      <w:r>
        <w:t>Start Time: 2:30 pm</w:t>
      </w:r>
    </w:p>
    <w:p w14:paraId="4D951743" w14:textId="37A683D3" w:rsidR="008569DF" w:rsidRDefault="008569DF" w:rsidP="008569DF">
      <w:r>
        <w:t>End Time: 3:20 pm</w:t>
      </w:r>
    </w:p>
    <w:p w14:paraId="6BAA3F7A" w14:textId="38AEF492" w:rsidR="008569DF" w:rsidRDefault="008569DF" w:rsidP="008569DF">
      <w:r>
        <w:t xml:space="preserve">Present: Nikolai, Tyrel, Zane, Dr </w:t>
      </w:r>
      <w:proofErr w:type="spellStart"/>
      <w:r>
        <w:t>Shovic</w:t>
      </w:r>
      <w:proofErr w:type="spellEnd"/>
    </w:p>
    <w:p w14:paraId="2EB2F6CD" w14:textId="5963D2BD" w:rsidR="008569DF" w:rsidRDefault="008569DF" w:rsidP="008569DF">
      <w:r>
        <w:t>Location: Innovation Den</w:t>
      </w:r>
    </w:p>
    <w:p w14:paraId="65988076" w14:textId="26852CF9" w:rsidR="008569DF" w:rsidRDefault="008569DF" w:rsidP="008569DF"/>
    <w:p w14:paraId="06D364F1" w14:textId="313D3373" w:rsidR="008569DF" w:rsidRDefault="008569DF" w:rsidP="008569DF">
      <w:r>
        <w:t>Agenda: We’ve prepared interview questions. Have printed out copies of the questions.</w:t>
      </w:r>
    </w:p>
    <w:p w14:paraId="5E1B1AD5" w14:textId="3DEEA241" w:rsidR="008569DF" w:rsidRDefault="008569DF" w:rsidP="008569DF">
      <w:r>
        <w:t xml:space="preserve">Interview Dr </w:t>
      </w:r>
      <w:proofErr w:type="spellStart"/>
      <w:r>
        <w:t>Shovic</w:t>
      </w:r>
      <w:proofErr w:type="spellEnd"/>
      <w:r>
        <w:t xml:space="preserve"> to get a better understanding of the project requirements</w:t>
      </w:r>
    </w:p>
    <w:p w14:paraId="0C0ABA63" w14:textId="429DAE77" w:rsidR="008569DF" w:rsidRDefault="008569DF" w:rsidP="008569DF"/>
    <w:p w14:paraId="363AE405" w14:textId="7126141F" w:rsidR="008569DF" w:rsidRDefault="008569DF" w:rsidP="008569DF">
      <w:r>
        <w:t xml:space="preserve">Outcome: We were intending to ask the questions and record answers, but Dr </w:t>
      </w:r>
      <w:proofErr w:type="spellStart"/>
      <w:r>
        <w:t>Shovic</w:t>
      </w:r>
      <w:proofErr w:type="spellEnd"/>
      <w:r>
        <w:t xml:space="preserve"> decided to just take the sheet and give an entire overview of the project. Then read through the questions and answered them.</w:t>
      </w:r>
    </w:p>
    <w:p w14:paraId="5CDED9F4" w14:textId="6C5C46AC" w:rsidR="008569DF" w:rsidRDefault="008569DF" w:rsidP="008569DF"/>
    <w:p w14:paraId="037CE18E" w14:textId="7624CAAD" w:rsidR="008569DF" w:rsidRDefault="008569DF" w:rsidP="008569DF">
      <w:r>
        <w:t>The following are the questions and answers given:</w:t>
      </w:r>
    </w:p>
    <w:p w14:paraId="61263A50"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Overall Project</w:t>
      </w:r>
    </w:p>
    <w:p w14:paraId="1297FD6F"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Could you give us an overview of the entire project?</w:t>
      </w:r>
    </w:p>
    <w:p w14:paraId="6BE25427" w14:textId="77777777" w:rsidR="008569DF" w:rsidRDefault="008569DF" w:rsidP="008569DF">
      <w:pPr>
        <w:pStyle w:val="NormalWeb"/>
        <w:spacing w:before="0" w:beforeAutospacing="0" w:after="0" w:afterAutospacing="0"/>
        <w:ind w:left="720"/>
        <w:rPr>
          <w:rFonts w:ascii="Calibri" w:hAnsi="Calibri" w:cs="Calibri"/>
          <w:color w:val="000000"/>
        </w:rPr>
      </w:pPr>
      <w:r>
        <w:rPr>
          <w:rFonts w:ascii="Calibri" w:hAnsi="Calibri" w:cs="Calibri"/>
          <w:color w:val="000000"/>
        </w:rPr>
        <w:t>We need to create 5 prototype units attached to ceiling inside the garage that need to be able to sense when a car has parked and when a car has left the stall</w:t>
      </w:r>
    </w:p>
    <w:p w14:paraId="64C34B49"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3 level garage – not going to touch the roof</w:t>
      </w:r>
    </w:p>
    <w:p w14:paraId="332C17BF" w14:textId="77777777" w:rsidR="008569DF" w:rsidRDefault="008569DF" w:rsidP="008569DF">
      <w:pPr>
        <w:pStyle w:val="NormalWeb"/>
        <w:spacing w:before="0" w:beforeAutospacing="0" w:after="0" w:afterAutospacing="0"/>
        <w:ind w:left="720"/>
        <w:rPr>
          <w:rFonts w:ascii="Calibri" w:hAnsi="Calibri" w:cs="Calibri"/>
          <w:color w:val="000000"/>
        </w:rPr>
      </w:pPr>
      <w:r>
        <w:rPr>
          <w:rFonts w:ascii="Calibri" w:hAnsi="Calibri" w:cs="Calibri"/>
          <w:color w:val="000000"/>
        </w:rPr>
        <w:t>Put a unit on garage entrance to check when car enters the garage and one at exit for leaving, the remaining 3 are for stalls of our choice</w:t>
      </w:r>
    </w:p>
    <w:p w14:paraId="3D97C743"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Display for whether the garage is full.</w:t>
      </w:r>
    </w:p>
    <w:p w14:paraId="02C43D1F" w14:textId="77777777" w:rsidR="008569DF" w:rsidRDefault="008569DF" w:rsidP="008569DF">
      <w:pPr>
        <w:pStyle w:val="NormalWeb"/>
        <w:spacing w:before="0" w:beforeAutospacing="0" w:after="0" w:afterAutospacing="0"/>
        <w:ind w:left="720"/>
        <w:rPr>
          <w:rFonts w:ascii="Calibri" w:hAnsi="Calibri" w:cs="Calibri"/>
          <w:color w:val="000000"/>
        </w:rPr>
      </w:pPr>
      <w:r>
        <w:rPr>
          <w:rFonts w:ascii="Calibri" w:hAnsi="Calibri" w:cs="Calibri"/>
          <w:color w:val="000000"/>
        </w:rPr>
        <w:t>Discrete event simulator – simulate the rest of the garage, create graphical simulation, real time or not? Up to us to decide.</w:t>
      </w:r>
    </w:p>
    <w:p w14:paraId="3D697154" w14:textId="77777777" w:rsidR="008569DF" w:rsidRDefault="008569DF" w:rsidP="008569DF">
      <w:pPr>
        <w:pStyle w:val="NormalWeb"/>
        <w:spacing w:before="0" w:beforeAutospacing="0" w:after="0" w:afterAutospacing="0"/>
        <w:ind w:left="720"/>
        <w:rPr>
          <w:rFonts w:ascii="Calibri" w:hAnsi="Calibri" w:cs="Calibri"/>
          <w:color w:val="000000"/>
        </w:rPr>
      </w:pPr>
      <w:r>
        <w:rPr>
          <w:rFonts w:ascii="Calibri" w:hAnsi="Calibri" w:cs="Calibri"/>
          <w:color w:val="000000"/>
        </w:rPr>
        <w:t>Don’t know about monitoring cars moving through the garage, probably not</w:t>
      </w:r>
    </w:p>
    <w:p w14:paraId="112D7DA9"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Generate the rest of the sensors in the simulation ~100 or so</w:t>
      </w:r>
    </w:p>
    <w:p w14:paraId="193A7438" w14:textId="77777777" w:rsidR="008569DF" w:rsidRDefault="008569DF" w:rsidP="008569DF">
      <w:pPr>
        <w:pStyle w:val="NormalWeb"/>
        <w:spacing w:before="0" w:beforeAutospacing="0" w:after="0" w:afterAutospacing="0"/>
        <w:rPr>
          <w:rFonts w:ascii="Calibri" w:hAnsi="Calibri" w:cs="Calibri"/>
          <w:color w:val="000000"/>
        </w:rPr>
      </w:pPr>
    </w:p>
    <w:p w14:paraId="7289482E"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Unit properties</w:t>
      </w:r>
    </w:p>
    <w:p w14:paraId="17A303A0" w14:textId="77777777" w:rsidR="008569DF" w:rsidRDefault="008569DF" w:rsidP="008569DF">
      <w:pPr>
        <w:pStyle w:val="NormalWeb"/>
        <w:spacing w:before="0" w:beforeAutospacing="0" w:after="0" w:afterAutospacing="0"/>
        <w:ind w:left="1440"/>
        <w:rPr>
          <w:rFonts w:ascii="Calibri" w:hAnsi="Calibri" w:cs="Calibri"/>
          <w:color w:val="000000"/>
        </w:rPr>
      </w:pPr>
      <w:r>
        <w:rPr>
          <w:rFonts w:ascii="Calibri" w:hAnsi="Calibri" w:cs="Calibri"/>
          <w:color w:val="000000"/>
        </w:rPr>
        <w:t xml:space="preserve">1 year on battery – need to measure currents, Dr </w:t>
      </w:r>
      <w:proofErr w:type="spellStart"/>
      <w:r>
        <w:rPr>
          <w:rFonts w:ascii="Calibri" w:hAnsi="Calibri" w:cs="Calibri"/>
          <w:color w:val="000000"/>
        </w:rPr>
        <w:t>Shovic</w:t>
      </w:r>
      <w:proofErr w:type="spellEnd"/>
      <w:r>
        <w:rPr>
          <w:rFonts w:ascii="Calibri" w:hAnsi="Calibri" w:cs="Calibri"/>
          <w:color w:val="000000"/>
        </w:rPr>
        <w:t xml:space="preserve"> has some tools for this and will provide them</w:t>
      </w:r>
    </w:p>
    <w:p w14:paraId="63CECECA"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Maybe multiple types of sensor on the same unit – IR, photocell, sonar, motion</w:t>
      </w:r>
    </w:p>
    <w:p w14:paraId="0FE00808"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Must detect a car, other vehicles such as motorcycles are optional</w:t>
      </w:r>
    </w:p>
    <w:p w14:paraId="20A0DCEC" w14:textId="77777777" w:rsidR="008569DF" w:rsidRDefault="008569DF" w:rsidP="008569DF">
      <w:pPr>
        <w:pStyle w:val="NormalWeb"/>
        <w:spacing w:before="0" w:beforeAutospacing="0" w:after="0" w:afterAutospacing="0"/>
        <w:ind w:left="1440"/>
        <w:rPr>
          <w:rFonts w:ascii="Calibri" w:hAnsi="Calibri" w:cs="Calibri"/>
          <w:color w:val="000000"/>
        </w:rPr>
      </w:pPr>
      <w:r>
        <w:rPr>
          <w:rFonts w:ascii="Calibri" w:hAnsi="Calibri" w:cs="Calibri"/>
          <w:color w:val="000000"/>
        </w:rPr>
        <w:t>LED connected that blinks – Red – no car, Green – car, idea is that it can be seen by cars looking to park</w:t>
      </w:r>
    </w:p>
    <w:p w14:paraId="5647FE2F" w14:textId="77777777" w:rsidR="008569DF" w:rsidRDefault="008569DF" w:rsidP="008569DF">
      <w:pPr>
        <w:pStyle w:val="NormalWeb"/>
        <w:spacing w:before="0" w:beforeAutospacing="0" w:after="0" w:afterAutospacing="0"/>
        <w:ind w:left="1440"/>
        <w:rPr>
          <w:rFonts w:ascii="Calibri" w:hAnsi="Calibri" w:cs="Calibri"/>
          <w:color w:val="000000"/>
        </w:rPr>
      </w:pPr>
      <w:r>
        <w:rPr>
          <w:rFonts w:ascii="Calibri" w:hAnsi="Calibri" w:cs="Calibri"/>
          <w:color w:val="000000"/>
        </w:rPr>
        <w:lastRenderedPageBreak/>
        <w:t xml:space="preserve">Mesh Network – transmits to WLAN gateway located at the Den – </w:t>
      </w:r>
      <w:proofErr w:type="spellStart"/>
      <w:r>
        <w:rPr>
          <w:rFonts w:ascii="Calibri" w:hAnsi="Calibri" w:cs="Calibri"/>
          <w:color w:val="000000"/>
        </w:rPr>
        <w:t>Sigfox</w:t>
      </w:r>
      <w:proofErr w:type="spellEnd"/>
      <w:r>
        <w:rPr>
          <w:rFonts w:ascii="Calibri" w:hAnsi="Calibri" w:cs="Calibri"/>
          <w:color w:val="000000"/>
        </w:rPr>
        <w:t xml:space="preserve">, </w:t>
      </w:r>
      <w:proofErr w:type="spellStart"/>
      <w:r>
        <w:rPr>
          <w:rFonts w:ascii="Calibri" w:hAnsi="Calibri" w:cs="Calibri"/>
          <w:color w:val="000000"/>
        </w:rPr>
        <w:t>LoRa</w:t>
      </w:r>
      <w:proofErr w:type="spellEnd"/>
      <w:r>
        <w:rPr>
          <w:rFonts w:ascii="Calibri" w:hAnsi="Calibri" w:cs="Calibri"/>
          <w:color w:val="000000"/>
        </w:rPr>
        <w:t xml:space="preserve"> – 2.1 GHz, 833 MHz, 433 MHz</w:t>
      </w:r>
    </w:p>
    <w:p w14:paraId="22EF309C"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Processors – use what we like</w:t>
      </w:r>
    </w:p>
    <w:p w14:paraId="4D289ADA"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Temperature sensor would be cool – not essential</w:t>
      </w:r>
    </w:p>
    <w:p w14:paraId="29C9704B" w14:textId="77777777" w:rsidR="008569DF" w:rsidRDefault="008569DF" w:rsidP="008569DF">
      <w:pPr>
        <w:pStyle w:val="NormalWeb"/>
        <w:spacing w:before="0" w:beforeAutospacing="0" w:after="0" w:afterAutospacing="0"/>
        <w:ind w:left="1440"/>
        <w:rPr>
          <w:rFonts w:ascii="Calibri" w:hAnsi="Calibri" w:cs="Calibri"/>
          <w:color w:val="000000"/>
        </w:rPr>
      </w:pPr>
      <w:r>
        <w:rPr>
          <w:rFonts w:ascii="Calibri" w:hAnsi="Calibri" w:cs="Calibri"/>
          <w:color w:val="000000"/>
        </w:rPr>
        <w:t>Networking - major part – each sensor can act as the gateway for battery load balancing and in case the master one goes down – need to work it out</w:t>
      </w:r>
    </w:p>
    <w:p w14:paraId="2FE5B195"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4”x4”x4” size approx.</w:t>
      </w:r>
    </w:p>
    <w:p w14:paraId="19DA6DC9"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Attachable to ceiling – cement or something</w:t>
      </w:r>
    </w:p>
    <w:p w14:paraId="6BB26486"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Arduino may be enough for this</w:t>
      </w:r>
    </w:p>
    <w:p w14:paraId="35C764D6"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Wonderware?</w:t>
      </w:r>
    </w:p>
    <w:p w14:paraId="3D743ED5"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QT?</w:t>
      </w:r>
    </w:p>
    <w:p w14:paraId="2F9B4A18"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Able to reset everything</w:t>
      </w:r>
    </w:p>
    <w:p w14:paraId="737656F4" w14:textId="77777777" w:rsidR="008569DF" w:rsidRDefault="008569DF" w:rsidP="008569DF">
      <w:pPr>
        <w:pStyle w:val="NormalWeb"/>
        <w:spacing w:before="0" w:beforeAutospacing="0" w:after="0" w:afterAutospacing="0"/>
        <w:rPr>
          <w:rFonts w:ascii="Calibri" w:hAnsi="Calibri" w:cs="Calibri"/>
          <w:color w:val="000000"/>
        </w:rPr>
      </w:pPr>
    </w:p>
    <w:p w14:paraId="1DF2BF7C"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Goal – minimize people’s time and effort to find parking spot</w:t>
      </w:r>
    </w:p>
    <w:p w14:paraId="04A8C0CE"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App – optional if can be done do it</w:t>
      </w:r>
    </w:p>
    <w:p w14:paraId="58F9609F" w14:textId="77777777" w:rsidR="008569DF" w:rsidRDefault="008569DF" w:rsidP="008569DF">
      <w:pPr>
        <w:pStyle w:val="NormalWeb"/>
        <w:spacing w:before="0" w:beforeAutospacing="0" w:after="0" w:afterAutospacing="0"/>
        <w:rPr>
          <w:rFonts w:ascii="Calibri" w:hAnsi="Calibri" w:cs="Calibri"/>
          <w:color w:val="000000"/>
        </w:rPr>
      </w:pPr>
    </w:p>
    <w:p w14:paraId="71FCA008"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Gateway – realistic behavior – car enters, time to go to first level, second level</w:t>
      </w:r>
    </w:p>
    <w:p w14:paraId="03943ECF"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Tracking entrance and exit</w:t>
      </w:r>
    </w:p>
    <w:p w14:paraId="693A2DE4" w14:textId="77777777" w:rsidR="008569DF" w:rsidRDefault="008569DF" w:rsidP="008569DF">
      <w:pPr>
        <w:pStyle w:val="NormalWeb"/>
        <w:spacing w:before="0" w:beforeAutospacing="0" w:after="0" w:afterAutospacing="0"/>
        <w:rPr>
          <w:rFonts w:ascii="Calibri" w:hAnsi="Calibri" w:cs="Calibri"/>
          <w:color w:val="000000"/>
        </w:rPr>
      </w:pPr>
    </w:p>
    <w:p w14:paraId="77FF617C" w14:textId="77777777" w:rsidR="008569DF" w:rsidRDefault="008569DF" w:rsidP="008569DF">
      <w:pPr>
        <w:pStyle w:val="NormalWeb"/>
        <w:spacing w:before="0" w:beforeAutospacing="0" w:after="0" w:afterAutospacing="0"/>
        <w:rPr>
          <w:rFonts w:ascii="Calibri" w:hAnsi="Calibri" w:cs="Calibri"/>
          <w:sz w:val="22"/>
          <w:szCs w:val="22"/>
        </w:rPr>
      </w:pPr>
    </w:p>
    <w:p w14:paraId="1B4BD433"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Title/name? Up to us</w:t>
      </w:r>
    </w:p>
    <w:p w14:paraId="47186FA2" w14:textId="77777777" w:rsidR="008569DF" w:rsidRDefault="008569DF" w:rsidP="008569DF">
      <w:pPr>
        <w:pStyle w:val="NormalWeb"/>
        <w:spacing w:before="0" w:beforeAutospacing="0" w:after="0" w:afterAutospacing="0"/>
        <w:rPr>
          <w:rFonts w:ascii="Calibri" w:hAnsi="Calibri" w:cs="Calibri"/>
          <w:sz w:val="22"/>
          <w:szCs w:val="22"/>
        </w:rPr>
      </w:pPr>
    </w:p>
    <w:p w14:paraId="0F7F822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Patent searches. Has this been done? How did they do it? It has, do some research</w:t>
      </w:r>
    </w:p>
    <w:p w14:paraId="29B0E604" w14:textId="77777777" w:rsidR="008569DF" w:rsidRDefault="008569DF" w:rsidP="008569DF">
      <w:pPr>
        <w:pStyle w:val="NormalWeb"/>
        <w:spacing w:before="0" w:beforeAutospacing="0" w:after="0" w:afterAutospacing="0"/>
        <w:rPr>
          <w:rFonts w:ascii="Calibri" w:hAnsi="Calibri" w:cs="Calibri"/>
          <w:sz w:val="22"/>
          <w:szCs w:val="22"/>
        </w:rPr>
      </w:pPr>
    </w:p>
    <w:p w14:paraId="0274E4C0"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Timeline for class? When are our deliverables? The entire system and hardware working for 5 units. We need to come up with milestones, design review. Get through spec phase fast so we can work on hardware and coding faster to sort out issues when implementing.</w:t>
      </w:r>
    </w:p>
    <w:p w14:paraId="59783D31" w14:textId="77777777" w:rsidR="008569DF" w:rsidRDefault="008569DF" w:rsidP="008569DF">
      <w:pPr>
        <w:pStyle w:val="NormalWeb"/>
        <w:spacing w:before="0" w:beforeAutospacing="0" w:after="0" w:afterAutospacing="0"/>
        <w:rPr>
          <w:rFonts w:ascii="Calibri" w:hAnsi="Calibri" w:cs="Calibri"/>
          <w:sz w:val="22"/>
          <w:szCs w:val="22"/>
        </w:rPr>
      </w:pPr>
    </w:p>
    <w:p w14:paraId="74D0576B" w14:textId="77777777" w:rsidR="008569DF" w:rsidRDefault="008569DF" w:rsidP="008569DF">
      <w:pPr>
        <w:pStyle w:val="NormalWeb"/>
        <w:spacing w:before="0" w:beforeAutospacing="0" w:after="240" w:afterAutospacing="0"/>
        <w:rPr>
          <w:rFonts w:ascii="Calibri" w:hAnsi="Calibri" w:cs="Calibri"/>
          <w:sz w:val="22"/>
          <w:szCs w:val="22"/>
        </w:rPr>
      </w:pPr>
      <w:r>
        <w:rPr>
          <w:rFonts w:ascii="Calibri" w:hAnsi="Calibri" w:cs="Calibri"/>
          <w:color w:val="000000"/>
        </w:rPr>
        <w:t>- How often do we get to meet with our customer? – didn’t answer, will be up to us to decide</w:t>
      </w:r>
    </w:p>
    <w:p w14:paraId="77B693D0" w14:textId="77777777" w:rsidR="008569DF" w:rsidRDefault="008569DF" w:rsidP="008569DF">
      <w:pPr>
        <w:pStyle w:val="NormalWeb"/>
        <w:spacing w:before="0" w:beforeAutospacing="0" w:after="240" w:afterAutospacing="0"/>
        <w:rPr>
          <w:rFonts w:ascii="Calibri" w:hAnsi="Calibri" w:cs="Calibri"/>
          <w:sz w:val="22"/>
          <w:szCs w:val="22"/>
        </w:rPr>
      </w:pPr>
      <w:r>
        <w:rPr>
          <w:rFonts w:ascii="Calibri" w:hAnsi="Calibri" w:cs="Calibri"/>
          <w:color w:val="000000"/>
        </w:rPr>
        <w:t>- End users - who is expected to use the system? People wanting to park in the garage</w:t>
      </w:r>
    </w:p>
    <w:p w14:paraId="32517ACA" w14:textId="77777777" w:rsidR="008569DF" w:rsidRDefault="008569DF" w:rsidP="008569DF">
      <w:pPr>
        <w:pStyle w:val="NormalWeb"/>
        <w:spacing w:before="0" w:beforeAutospacing="0" w:after="240" w:afterAutospacing="0"/>
        <w:rPr>
          <w:rFonts w:ascii="Calibri" w:hAnsi="Calibri" w:cs="Calibri"/>
          <w:sz w:val="22"/>
          <w:szCs w:val="22"/>
        </w:rPr>
      </w:pPr>
      <w:r>
        <w:rPr>
          <w:rFonts w:ascii="Calibri" w:hAnsi="Calibri" w:cs="Calibri"/>
          <w:color w:val="000000"/>
        </w:rPr>
        <w:t>- How do they interact with the system? The app</w:t>
      </w:r>
    </w:p>
    <w:p w14:paraId="7AE06455" w14:textId="77777777" w:rsidR="008569DF" w:rsidRDefault="008569DF" w:rsidP="008569DF">
      <w:pPr>
        <w:pStyle w:val="NormalWeb"/>
        <w:spacing w:before="0" w:beforeAutospacing="0" w:after="240" w:afterAutospacing="0"/>
        <w:rPr>
          <w:rFonts w:ascii="Calibri" w:hAnsi="Calibri" w:cs="Calibri"/>
          <w:sz w:val="22"/>
          <w:szCs w:val="22"/>
        </w:rPr>
      </w:pPr>
      <w:r>
        <w:rPr>
          <w:rFonts w:ascii="Calibri" w:hAnsi="Calibri" w:cs="Calibri"/>
          <w:color w:val="000000"/>
        </w:rPr>
        <w:t>- Do we have a budget for this project? ~$3000 – sensors, gateway, server</w:t>
      </w:r>
    </w:p>
    <w:p w14:paraId="0D75FFA0" w14:textId="3B37E42E"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Which parking garage is this project being done on? How large - number of stalls and levels, is it? Believe it is the new one on 3</w:t>
      </w:r>
      <w:r w:rsidRPr="00511B06">
        <w:rPr>
          <w:rFonts w:ascii="Calibri" w:hAnsi="Calibri" w:cs="Calibri"/>
          <w:color w:val="000000"/>
          <w:vertAlign w:val="superscript"/>
        </w:rPr>
        <w:t>rd</w:t>
      </w:r>
      <w:r>
        <w:rPr>
          <w:rFonts w:ascii="Calibri" w:hAnsi="Calibri" w:cs="Calibri"/>
          <w:color w:val="000000"/>
        </w:rPr>
        <w:t xml:space="preserve"> street it is 3 level, we </w:t>
      </w:r>
      <w:r w:rsidR="008B0131">
        <w:rPr>
          <w:rFonts w:ascii="Calibri" w:hAnsi="Calibri" w:cs="Calibri"/>
          <w:color w:val="000000"/>
        </w:rPr>
        <w:t>must</w:t>
      </w:r>
      <w:r>
        <w:rPr>
          <w:rFonts w:ascii="Calibri" w:hAnsi="Calibri" w:cs="Calibri"/>
          <w:color w:val="000000"/>
        </w:rPr>
        <w:t xml:space="preserve"> work out the number of stalls by </w:t>
      </w:r>
      <w:proofErr w:type="gramStart"/>
      <w:r>
        <w:rPr>
          <w:rFonts w:ascii="Calibri" w:hAnsi="Calibri" w:cs="Calibri"/>
          <w:color w:val="000000"/>
        </w:rPr>
        <w:t>actually visiting</w:t>
      </w:r>
      <w:proofErr w:type="gramEnd"/>
      <w:r>
        <w:rPr>
          <w:rFonts w:ascii="Calibri" w:hAnsi="Calibri" w:cs="Calibri"/>
          <w:color w:val="000000"/>
        </w:rPr>
        <w:t xml:space="preserve"> the site.</w:t>
      </w:r>
    </w:p>
    <w:p w14:paraId="02DC6296" w14:textId="77777777" w:rsidR="008569DF" w:rsidRDefault="008569DF" w:rsidP="008569DF">
      <w:pPr>
        <w:pStyle w:val="NormalWeb"/>
        <w:spacing w:before="0" w:beforeAutospacing="0" w:after="0" w:afterAutospacing="0"/>
        <w:rPr>
          <w:rFonts w:ascii="Calibri" w:hAnsi="Calibri" w:cs="Calibri"/>
          <w:sz w:val="22"/>
          <w:szCs w:val="22"/>
        </w:rPr>
      </w:pPr>
    </w:p>
    <w:p w14:paraId="5BBED694"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Have the stalls been selected already, or will we get to visit the garage and pick? We can pick what we want</w:t>
      </w:r>
    </w:p>
    <w:p w14:paraId="433ACD8D" w14:textId="77777777" w:rsidR="008569DF" w:rsidRDefault="008569DF" w:rsidP="008569DF">
      <w:pPr>
        <w:pStyle w:val="NormalWeb"/>
        <w:spacing w:before="0" w:beforeAutospacing="0" w:after="0" w:afterAutospacing="0"/>
        <w:rPr>
          <w:rFonts w:ascii="Calibri" w:hAnsi="Calibri" w:cs="Calibri"/>
          <w:sz w:val="22"/>
          <w:szCs w:val="22"/>
        </w:rPr>
      </w:pPr>
    </w:p>
    <w:p w14:paraId="41EC6646"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Will there be some advertising or advisory saying that monitoring will be going on once the sensors are installed? Research if legal</w:t>
      </w:r>
    </w:p>
    <w:p w14:paraId="251C734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lastRenderedPageBreak/>
        <w:t> </w:t>
      </w:r>
    </w:p>
    <w:p w14:paraId="4F7F618E" w14:textId="77777777" w:rsidR="008569DF" w:rsidRDefault="008569DF" w:rsidP="008569DF">
      <w:pPr>
        <w:pStyle w:val="NormalWeb"/>
        <w:spacing w:before="0" w:beforeAutospacing="0" w:after="0" w:afterAutospacing="0"/>
        <w:rPr>
          <w:rFonts w:ascii="Calibri" w:hAnsi="Calibri" w:cs="Calibri"/>
          <w:color w:val="000000"/>
        </w:rPr>
      </w:pPr>
    </w:p>
    <w:p w14:paraId="64CE5A9A" w14:textId="77777777" w:rsidR="008569DF" w:rsidRDefault="008569DF" w:rsidP="008569DF">
      <w:pPr>
        <w:pStyle w:val="NormalWeb"/>
        <w:spacing w:before="0" w:beforeAutospacing="0" w:after="0" w:afterAutospacing="0"/>
        <w:rPr>
          <w:rFonts w:ascii="Calibri" w:hAnsi="Calibri" w:cs="Calibri"/>
          <w:sz w:val="22"/>
          <w:szCs w:val="22"/>
        </w:rPr>
      </w:pPr>
    </w:p>
    <w:p w14:paraId="5B76B3DD"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Hardware</w:t>
      </w:r>
    </w:p>
    <w:p w14:paraId="73DF1107"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What base model should we use? esp8266? Something with good power down modes</w:t>
      </w:r>
    </w:p>
    <w:p w14:paraId="4F9D4163" w14:textId="77777777" w:rsidR="008569DF" w:rsidRDefault="008569DF" w:rsidP="008569DF">
      <w:pPr>
        <w:pStyle w:val="NormalWeb"/>
        <w:spacing w:before="0" w:beforeAutospacing="0" w:after="0" w:afterAutospacing="0"/>
        <w:rPr>
          <w:rFonts w:ascii="Calibri" w:hAnsi="Calibri" w:cs="Calibri"/>
          <w:sz w:val="22"/>
          <w:szCs w:val="22"/>
        </w:rPr>
      </w:pPr>
    </w:p>
    <w:p w14:paraId="5EE258F1"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What mesh network requires less power? Bluetooth? Don’t know, we </w:t>
      </w:r>
      <w:proofErr w:type="gramStart"/>
      <w:r>
        <w:rPr>
          <w:rFonts w:ascii="Calibri" w:hAnsi="Calibri" w:cs="Calibri"/>
          <w:color w:val="000000"/>
        </w:rPr>
        <w:t>have to</w:t>
      </w:r>
      <w:proofErr w:type="gramEnd"/>
      <w:r>
        <w:rPr>
          <w:rFonts w:ascii="Calibri" w:hAnsi="Calibri" w:cs="Calibri"/>
          <w:color w:val="000000"/>
        </w:rPr>
        <w:t xml:space="preserve"> find out</w:t>
      </w:r>
    </w:p>
    <w:p w14:paraId="2C7AF78F" w14:textId="77777777" w:rsidR="008569DF" w:rsidRDefault="008569DF" w:rsidP="008569DF">
      <w:pPr>
        <w:pStyle w:val="NormalWeb"/>
        <w:spacing w:before="0" w:beforeAutospacing="0" w:after="0" w:afterAutospacing="0"/>
        <w:rPr>
          <w:rFonts w:ascii="Calibri" w:hAnsi="Calibri" w:cs="Calibri"/>
          <w:sz w:val="22"/>
          <w:szCs w:val="22"/>
        </w:rPr>
      </w:pPr>
    </w:p>
    <w:p w14:paraId="0477F2E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Does the entire garage need to be on a single brain? </w:t>
      </w:r>
    </w:p>
    <w:p w14:paraId="08AE6C7A" w14:textId="77777777" w:rsidR="008569DF" w:rsidRDefault="008569DF" w:rsidP="008569DF">
      <w:pPr>
        <w:pStyle w:val="NormalWeb"/>
        <w:spacing w:before="0" w:beforeAutospacing="0" w:after="0" w:afterAutospacing="0"/>
        <w:rPr>
          <w:rFonts w:ascii="Calibri" w:hAnsi="Calibri" w:cs="Calibri"/>
          <w:sz w:val="22"/>
          <w:szCs w:val="22"/>
        </w:rPr>
      </w:pPr>
    </w:p>
    <w:p w14:paraId="26842EA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Does the brain need to be in the garage? No, it will be in the Innovation Den, do we need a bidirectional data link however? – battery level, synchronized clock, when to have them listen for transmission</w:t>
      </w:r>
    </w:p>
    <w:p w14:paraId="37FEAE8F" w14:textId="77777777" w:rsidR="008569DF" w:rsidRDefault="008569DF" w:rsidP="008569DF">
      <w:pPr>
        <w:pStyle w:val="NormalWeb"/>
        <w:spacing w:before="0" w:beforeAutospacing="0" w:after="0" w:afterAutospacing="0"/>
        <w:rPr>
          <w:rFonts w:ascii="Calibri" w:hAnsi="Calibri" w:cs="Calibri"/>
          <w:sz w:val="22"/>
          <w:szCs w:val="22"/>
        </w:rPr>
      </w:pPr>
    </w:p>
    <w:p w14:paraId="407B8163"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Deep sleep? Heck yes</w:t>
      </w:r>
    </w:p>
    <w:p w14:paraId="5D1F79D8" w14:textId="77777777" w:rsidR="008569DF" w:rsidRDefault="008569DF" w:rsidP="008569DF">
      <w:pPr>
        <w:pStyle w:val="NormalWeb"/>
        <w:spacing w:before="0" w:beforeAutospacing="0" w:after="0" w:afterAutospacing="0"/>
        <w:rPr>
          <w:rFonts w:ascii="Calibri" w:hAnsi="Calibri" w:cs="Calibri"/>
          <w:color w:val="000000"/>
        </w:rPr>
      </w:pPr>
    </w:p>
    <w:p w14:paraId="1B924D3B"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Need to save any data from previous time of wakefulness? Maybe/maybe not – </w:t>
      </w:r>
      <w:proofErr w:type="spellStart"/>
      <w:r>
        <w:rPr>
          <w:rFonts w:ascii="Calibri" w:hAnsi="Calibri" w:cs="Calibri"/>
          <w:color w:val="000000"/>
        </w:rPr>
        <w:t>eeprom</w:t>
      </w:r>
      <w:proofErr w:type="spellEnd"/>
    </w:p>
    <w:p w14:paraId="56A98A47" w14:textId="77777777" w:rsidR="008569DF" w:rsidRDefault="008569DF" w:rsidP="008569DF">
      <w:pPr>
        <w:pStyle w:val="NormalWeb"/>
        <w:spacing w:before="0" w:beforeAutospacing="0" w:after="0" w:afterAutospacing="0"/>
        <w:rPr>
          <w:rFonts w:ascii="Calibri" w:hAnsi="Calibri" w:cs="Calibri"/>
          <w:sz w:val="22"/>
          <w:szCs w:val="22"/>
        </w:rPr>
      </w:pPr>
    </w:p>
    <w:p w14:paraId="412AA853"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How often does each unit need to report? How long does it take on average for a vehicle to enter and exit a stall? Get data. – Go on field trip and find out</w:t>
      </w:r>
    </w:p>
    <w:p w14:paraId="1C884C86" w14:textId="77777777" w:rsidR="008569DF" w:rsidRDefault="008569DF" w:rsidP="008569DF">
      <w:pPr>
        <w:pStyle w:val="NormalWeb"/>
        <w:spacing w:before="0" w:beforeAutospacing="0" w:after="0" w:afterAutospacing="0"/>
        <w:rPr>
          <w:rFonts w:ascii="Calibri" w:hAnsi="Calibri" w:cs="Calibri"/>
          <w:sz w:val="22"/>
          <w:szCs w:val="22"/>
        </w:rPr>
      </w:pPr>
    </w:p>
    <w:p w14:paraId="33EC7863"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How large are the units expected to be - Will they need to be inconspicuous? 4”x4”x4”</w:t>
      </w:r>
    </w:p>
    <w:p w14:paraId="11D3414A" w14:textId="77777777" w:rsidR="008569DF" w:rsidRDefault="008569DF" w:rsidP="008569DF">
      <w:pPr>
        <w:pStyle w:val="NormalWeb"/>
        <w:spacing w:before="0" w:beforeAutospacing="0" w:after="0" w:afterAutospacing="0"/>
        <w:rPr>
          <w:rFonts w:ascii="Calibri" w:hAnsi="Calibri" w:cs="Calibri"/>
          <w:sz w:val="22"/>
          <w:szCs w:val="22"/>
        </w:rPr>
      </w:pPr>
    </w:p>
    <w:p w14:paraId="707C66C2"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How do we physically secure these units? Adhesive, tape, maybe put a black dome to look like a camera</w:t>
      </w:r>
    </w:p>
    <w:p w14:paraId="6F7F0720" w14:textId="77777777" w:rsidR="008569DF" w:rsidRDefault="008569DF" w:rsidP="008569DF">
      <w:pPr>
        <w:pStyle w:val="NormalWeb"/>
        <w:spacing w:before="0" w:beforeAutospacing="0" w:after="0" w:afterAutospacing="0"/>
        <w:rPr>
          <w:rFonts w:ascii="Calibri" w:hAnsi="Calibri" w:cs="Calibri"/>
          <w:sz w:val="22"/>
          <w:szCs w:val="22"/>
        </w:rPr>
      </w:pPr>
    </w:p>
    <w:p w14:paraId="77415121"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Cost per base? Cost per satellite unit? How do we get component purchases approved? Didn’t answer this, we have a $</w:t>
      </w:r>
      <w:proofErr w:type="gramStart"/>
      <w:r>
        <w:rPr>
          <w:rFonts w:ascii="Calibri" w:hAnsi="Calibri" w:cs="Calibri"/>
          <w:color w:val="000000"/>
        </w:rPr>
        <w:t>3000  budget</w:t>
      </w:r>
      <w:proofErr w:type="gramEnd"/>
      <w:r>
        <w:rPr>
          <w:rFonts w:ascii="Calibri" w:hAnsi="Calibri" w:cs="Calibri"/>
          <w:color w:val="000000"/>
        </w:rPr>
        <w:t xml:space="preserve"> to work with though.</w:t>
      </w:r>
    </w:p>
    <w:p w14:paraId="1FD25E98" w14:textId="77777777" w:rsidR="008569DF" w:rsidRDefault="008569DF" w:rsidP="008569DF">
      <w:pPr>
        <w:pStyle w:val="NormalWeb"/>
        <w:spacing w:before="0" w:beforeAutospacing="0" w:after="0" w:afterAutospacing="0"/>
        <w:rPr>
          <w:rFonts w:ascii="Calibri" w:hAnsi="Calibri" w:cs="Calibri"/>
          <w:sz w:val="22"/>
          <w:szCs w:val="22"/>
        </w:rPr>
      </w:pPr>
    </w:p>
    <w:p w14:paraId="6483AD95"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How do we sense the vehicles? Motorcycles and cars and trucks? Accuracy? What is the definition of stall being full? Lasers cost too much power? – we must work it out ourselves</w:t>
      </w:r>
    </w:p>
    <w:p w14:paraId="2AA70818"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w:t>
      </w:r>
    </w:p>
    <w:p w14:paraId="64EE47D3"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w:t>
      </w:r>
    </w:p>
    <w:p w14:paraId="244651F4"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Software</w:t>
      </w:r>
    </w:p>
    <w:p w14:paraId="38C2D17C"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Does the data being sent from the sensors need encryption? Confidentiality, Integrity, Authentication – PKI to prevent people forging the data, hashes, CRC</w:t>
      </w:r>
    </w:p>
    <w:p w14:paraId="24EB65B4" w14:textId="77777777" w:rsidR="008569DF" w:rsidRDefault="008569DF" w:rsidP="008569DF">
      <w:pPr>
        <w:rPr>
          <w:rFonts w:cstheme="minorHAnsi"/>
        </w:rPr>
      </w:pPr>
      <w:r w:rsidRPr="00266AD8">
        <w:rPr>
          <w:rFonts w:cstheme="minorHAnsi"/>
        </w:rPr>
        <w:t>Broadcasting for the sensors – how to determine which sensor gets to broadcast – wait for acknowledgement to be broadcasted? Random fallback time for collisions, number seeding, assigning a serial number to base seeding off, secret</w:t>
      </w:r>
      <w:r>
        <w:rPr>
          <w:rFonts w:cstheme="minorHAnsi"/>
        </w:rPr>
        <w:t xml:space="preserve"> – private key</w:t>
      </w:r>
      <w:r w:rsidRPr="00266AD8">
        <w:rPr>
          <w:rFonts w:cstheme="minorHAnsi"/>
        </w:rPr>
        <w:t>, system clock, uptime</w:t>
      </w:r>
    </w:p>
    <w:p w14:paraId="75A97431" w14:textId="77777777" w:rsidR="008569DF" w:rsidRPr="00266AD8" w:rsidRDefault="008569DF" w:rsidP="008569DF">
      <w:pPr>
        <w:rPr>
          <w:rFonts w:cstheme="minorHAnsi"/>
        </w:rPr>
      </w:pPr>
      <w:r>
        <w:rPr>
          <w:rFonts w:cstheme="minorHAnsi"/>
        </w:rPr>
        <w:t>Must have Integrity and Authentication at the least</w:t>
      </w:r>
    </w:p>
    <w:p w14:paraId="00DB78C9" w14:textId="77777777" w:rsidR="008569DF" w:rsidRDefault="008569DF" w:rsidP="008569DF">
      <w:pPr>
        <w:pStyle w:val="NormalWeb"/>
        <w:spacing w:before="0" w:beforeAutospacing="0" w:after="0" w:afterAutospacing="0"/>
        <w:rPr>
          <w:rFonts w:ascii="Calibri" w:hAnsi="Calibri" w:cs="Calibri"/>
          <w:sz w:val="22"/>
          <w:szCs w:val="22"/>
        </w:rPr>
      </w:pPr>
    </w:p>
    <w:p w14:paraId="7EB5699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-App – IOS/Android, what is its purpose? Either, allow people to see current state of parking garage</w:t>
      </w:r>
    </w:p>
    <w:p w14:paraId="10A0DD5D" w14:textId="77777777" w:rsidR="008569DF" w:rsidRDefault="008569DF" w:rsidP="008569DF">
      <w:pPr>
        <w:pStyle w:val="NormalWeb"/>
        <w:spacing w:before="0" w:beforeAutospacing="0" w:after="0" w:afterAutospacing="0"/>
        <w:rPr>
          <w:rFonts w:ascii="Calibri" w:hAnsi="Calibri" w:cs="Calibri"/>
          <w:sz w:val="22"/>
          <w:szCs w:val="22"/>
        </w:rPr>
      </w:pPr>
    </w:p>
    <w:p w14:paraId="06590272"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Will hardware, software and licensing be provided to produce the apps – IOS – need apple computer hardware for </w:t>
      </w:r>
      <w:proofErr w:type="spellStart"/>
      <w:r>
        <w:rPr>
          <w:rFonts w:ascii="Calibri" w:hAnsi="Calibri" w:cs="Calibri"/>
          <w:color w:val="000000"/>
        </w:rPr>
        <w:t>Xcode</w:t>
      </w:r>
      <w:proofErr w:type="spellEnd"/>
      <w:r>
        <w:rPr>
          <w:rFonts w:ascii="Calibri" w:hAnsi="Calibri" w:cs="Calibri"/>
          <w:color w:val="000000"/>
        </w:rPr>
        <w:t xml:space="preserve">, apple store dev license, </w:t>
      </w:r>
      <w:proofErr w:type="spellStart"/>
      <w:r>
        <w:rPr>
          <w:rFonts w:ascii="Calibri" w:hAnsi="Calibri" w:cs="Calibri"/>
          <w:color w:val="000000"/>
        </w:rPr>
        <w:t>iphone</w:t>
      </w:r>
      <w:proofErr w:type="spellEnd"/>
      <w:r>
        <w:rPr>
          <w:rFonts w:ascii="Calibri" w:hAnsi="Calibri" w:cs="Calibri"/>
          <w:color w:val="000000"/>
        </w:rPr>
        <w:t>/</w:t>
      </w:r>
      <w:proofErr w:type="spellStart"/>
      <w:r>
        <w:rPr>
          <w:rFonts w:ascii="Calibri" w:hAnsi="Calibri" w:cs="Calibri"/>
          <w:color w:val="000000"/>
        </w:rPr>
        <w:t>ipad</w:t>
      </w:r>
      <w:proofErr w:type="spellEnd"/>
      <w:r>
        <w:rPr>
          <w:rFonts w:ascii="Calibri" w:hAnsi="Calibri" w:cs="Calibri"/>
          <w:color w:val="000000"/>
        </w:rPr>
        <w:t xml:space="preserve"> to test the software.</w:t>
      </w:r>
    </w:p>
    <w:p w14:paraId="1FBF71BC"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We’ll get it all free – software, hardware didn’t mention, probably not due to the cost of </w:t>
      </w:r>
      <w:proofErr w:type="spellStart"/>
      <w:r>
        <w:rPr>
          <w:rFonts w:ascii="Calibri" w:hAnsi="Calibri" w:cs="Calibri"/>
          <w:color w:val="000000"/>
        </w:rPr>
        <w:t>istuff</w:t>
      </w:r>
      <w:proofErr w:type="spellEnd"/>
      <w:r>
        <w:rPr>
          <w:rFonts w:ascii="Calibri" w:hAnsi="Calibri" w:cs="Calibri"/>
          <w:color w:val="000000"/>
        </w:rPr>
        <w:t xml:space="preserve"> and our budget</w:t>
      </w:r>
    </w:p>
    <w:p w14:paraId="0E7AF41E" w14:textId="77777777" w:rsidR="008569DF" w:rsidRDefault="008569DF" w:rsidP="008569DF">
      <w:pPr>
        <w:pStyle w:val="NormalWeb"/>
        <w:spacing w:before="0" w:beforeAutospacing="0" w:after="0" w:afterAutospacing="0"/>
        <w:rPr>
          <w:rFonts w:ascii="Calibri" w:hAnsi="Calibri" w:cs="Calibri"/>
          <w:sz w:val="22"/>
          <w:szCs w:val="22"/>
        </w:rPr>
      </w:pPr>
    </w:p>
    <w:p w14:paraId="1DF3ECEE"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the simulation – is this going to be computationally expensive? Would want to use a PC for it</w:t>
      </w:r>
    </w:p>
    <w:p w14:paraId="31D52B9F" w14:textId="77777777" w:rsidR="008569DF" w:rsidRDefault="008569DF" w:rsidP="008569DF">
      <w:pPr>
        <w:pStyle w:val="NormalWeb"/>
        <w:spacing w:before="0" w:beforeAutospacing="0" w:after="0" w:afterAutospacing="0"/>
        <w:rPr>
          <w:rFonts w:ascii="Calibri" w:hAnsi="Calibri" w:cs="Calibri"/>
          <w:sz w:val="22"/>
          <w:szCs w:val="22"/>
        </w:rPr>
      </w:pPr>
    </w:p>
    <w:p w14:paraId="59F73F56"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xml:space="preserve">-Are there any regulations that would limit our implementation? Tools, language, hardware, software regulations that </w:t>
      </w:r>
      <w:proofErr w:type="gramStart"/>
      <w:r>
        <w:rPr>
          <w:rFonts w:ascii="Calibri" w:hAnsi="Calibri" w:cs="Calibri"/>
          <w:color w:val="000000"/>
        </w:rPr>
        <w:t>exist?</w:t>
      </w:r>
      <w:proofErr w:type="gramEnd"/>
      <w:r>
        <w:rPr>
          <w:rFonts w:ascii="Calibri" w:hAnsi="Calibri" w:cs="Calibri"/>
          <w:color w:val="000000"/>
        </w:rPr>
        <w:t xml:space="preserve"> Dr </w:t>
      </w:r>
      <w:proofErr w:type="spellStart"/>
      <w:r>
        <w:rPr>
          <w:rFonts w:ascii="Calibri" w:hAnsi="Calibri" w:cs="Calibri"/>
          <w:color w:val="000000"/>
        </w:rPr>
        <w:t>Shovic</w:t>
      </w:r>
      <w:proofErr w:type="spellEnd"/>
      <w:r>
        <w:rPr>
          <w:rFonts w:ascii="Calibri" w:hAnsi="Calibri" w:cs="Calibri"/>
          <w:color w:val="000000"/>
        </w:rPr>
        <w:t xml:space="preserve"> will obtain permission from the city. Do our own research for the rest</w:t>
      </w:r>
    </w:p>
    <w:p w14:paraId="7D45B881" w14:textId="77777777" w:rsidR="008569DF" w:rsidRPr="00266AD8" w:rsidRDefault="008569DF" w:rsidP="008569DF">
      <w:pPr>
        <w:rPr>
          <w:rFonts w:cstheme="minorHAnsi"/>
        </w:rPr>
      </w:pPr>
    </w:p>
    <w:p w14:paraId="7C804D66" w14:textId="3C2631D6" w:rsidR="008569DF" w:rsidRDefault="008569DF" w:rsidP="008569DF"/>
    <w:p w14:paraId="2052BCDB" w14:textId="77777777" w:rsidR="008569DF" w:rsidRPr="008569DF" w:rsidRDefault="008569DF" w:rsidP="008569DF"/>
    <w:p w14:paraId="1F8E5A9C" w14:textId="77777777" w:rsidR="005E10B8" w:rsidRDefault="005E10B8" w:rsidP="005E10B8">
      <w:pPr>
        <w:pStyle w:val="Heading2"/>
      </w:pPr>
    </w:p>
    <w:p w14:paraId="37DE3ECA" w14:textId="77777777" w:rsidR="007D2B85" w:rsidRDefault="007D2B85">
      <w:bookmarkStart w:id="57" w:name="_Toc30882355"/>
      <w:r>
        <w:br w:type="page"/>
      </w:r>
    </w:p>
    <w:p w14:paraId="0F6F312F" w14:textId="666B27AE" w:rsidR="00FA47F1" w:rsidRDefault="00FA47F1" w:rsidP="00FA47F1">
      <w:r>
        <w:lastRenderedPageBreak/>
        <w:t>Date: 9/19/19</w:t>
      </w:r>
    </w:p>
    <w:p w14:paraId="37BE9657" w14:textId="2C493B75" w:rsidR="00FA47F1" w:rsidRDefault="00FA47F1" w:rsidP="00FA47F1">
      <w:r>
        <w:t xml:space="preserve">Start Time: </w:t>
      </w:r>
      <w:r>
        <w:t>2</w:t>
      </w:r>
      <w:r>
        <w:t>:30 pm</w:t>
      </w:r>
    </w:p>
    <w:p w14:paraId="259A6AC6" w14:textId="23F0C83F" w:rsidR="00FA47F1" w:rsidRDefault="00FA47F1" w:rsidP="00FA47F1">
      <w:r>
        <w:t xml:space="preserve">End Time: </w:t>
      </w:r>
      <w:r>
        <w:t>3</w:t>
      </w:r>
      <w:r>
        <w:t>:</w:t>
      </w:r>
      <w:r>
        <w:t>30</w:t>
      </w:r>
      <w:r>
        <w:t xml:space="preserve"> pm</w:t>
      </w:r>
    </w:p>
    <w:p w14:paraId="2FFF03F3" w14:textId="1CF53888" w:rsidR="00FA47F1" w:rsidRDefault="00FA47F1" w:rsidP="00FA47F1">
      <w:r>
        <w:t>Present: Nikolai, Tyrel, Zane</w:t>
      </w:r>
      <w:r>
        <w:t xml:space="preserve">, Dr </w:t>
      </w:r>
      <w:proofErr w:type="spellStart"/>
      <w:r>
        <w:t>Shovic</w:t>
      </w:r>
      <w:proofErr w:type="spellEnd"/>
    </w:p>
    <w:p w14:paraId="654748D5" w14:textId="77777777" w:rsidR="00FA47F1" w:rsidRDefault="00FA47F1" w:rsidP="00FA47F1">
      <w:r>
        <w:t>Location: Innovation Den</w:t>
      </w:r>
    </w:p>
    <w:p w14:paraId="7AC1FF1F" w14:textId="77777777" w:rsidR="00FA47F1" w:rsidRDefault="00FA47F1" w:rsidP="00FA47F1"/>
    <w:p w14:paraId="7F65501A" w14:textId="1580ACE9" w:rsidR="00FA47F1" w:rsidRDefault="00FA47F1" w:rsidP="00FA47F1">
      <w:r>
        <w:t xml:space="preserve">Agenda: </w:t>
      </w:r>
      <w:r w:rsidR="00D1415B">
        <w:t xml:space="preserve">Interview #2 with Dr </w:t>
      </w:r>
      <w:proofErr w:type="spellStart"/>
      <w:r w:rsidR="00D1415B">
        <w:t>Shovic</w:t>
      </w:r>
      <w:proofErr w:type="spellEnd"/>
    </w:p>
    <w:p w14:paraId="6CBF01C9" w14:textId="77777777" w:rsidR="00FA47F1" w:rsidRDefault="00FA47F1" w:rsidP="00FA47F1"/>
    <w:p w14:paraId="76B45E19" w14:textId="0CBC1289" w:rsidR="00FA47F1" w:rsidRDefault="007D2B85" w:rsidP="00FA47F1">
      <w:r>
        <w:t>Interview questions and answers</w:t>
      </w:r>
      <w:r w:rsidR="00FA47F1">
        <w:t xml:space="preserve">: </w:t>
      </w:r>
    </w:p>
    <w:p w14:paraId="4FA726D9" w14:textId="77777777" w:rsidR="007D2B85" w:rsidRDefault="007D2B85" w:rsidP="007D2B85">
      <w:r>
        <w:t>Language in specification document – must, will, should how do we use these words in it?</w:t>
      </w:r>
    </w:p>
    <w:p w14:paraId="5A8A3211" w14:textId="77777777" w:rsidR="007D2B85" w:rsidRDefault="007D2B85" w:rsidP="007D2B85">
      <w:pPr>
        <w:ind w:firstLine="720"/>
      </w:pPr>
      <w:r>
        <w:t>Must/should are requirements that have to be in the project</w:t>
      </w:r>
    </w:p>
    <w:p w14:paraId="02AF8AD9" w14:textId="77777777" w:rsidR="007D2B85" w:rsidRDefault="007D2B85" w:rsidP="007D2B85">
      <w:pPr>
        <w:ind w:firstLine="720"/>
      </w:pPr>
      <w:r>
        <w:t>Will suggests something that is optional</w:t>
      </w:r>
    </w:p>
    <w:p w14:paraId="236E640D" w14:textId="77777777" w:rsidR="007D2B85" w:rsidRDefault="007D2B85" w:rsidP="007D2B85">
      <w:pPr>
        <w:ind w:firstLine="720"/>
      </w:pPr>
    </w:p>
    <w:p w14:paraId="5D01098F" w14:textId="77777777" w:rsidR="007D2B85" w:rsidRDefault="007D2B85" w:rsidP="007D2B85">
      <w:r>
        <w:t>Permission for project and to visit the garage and not be asked to leave by security.</w:t>
      </w:r>
    </w:p>
    <w:p w14:paraId="0BD8A4B2" w14:textId="77777777" w:rsidR="007D2B85" w:rsidRDefault="007D2B85" w:rsidP="007D2B85">
      <w:r>
        <w:tab/>
        <w:t>John is working on this.</w:t>
      </w:r>
    </w:p>
    <w:p w14:paraId="1132E9CE" w14:textId="77777777" w:rsidR="007D2B85" w:rsidRDefault="007D2B85" w:rsidP="007D2B85"/>
    <w:p w14:paraId="69402C98" w14:textId="77777777" w:rsidR="007D2B85" w:rsidRDefault="007D2B85" w:rsidP="007D2B85">
      <w:r>
        <w:t>Physical Unit (Mechanical Requirements)</w:t>
      </w:r>
    </w:p>
    <w:p w14:paraId="5DFBBC3A" w14:textId="77777777" w:rsidR="007D2B85" w:rsidRDefault="007D2B85" w:rsidP="007D2B85">
      <w:r>
        <w:t>Are there any requirements for the physical appearance of the unit?</w:t>
      </w:r>
    </w:p>
    <w:p w14:paraId="1D70E453" w14:textId="77777777" w:rsidR="007D2B85" w:rsidRDefault="007D2B85" w:rsidP="007D2B85">
      <w:r>
        <w:t>Black box, metal/plastic/wood housing, with LEDs and sensors sticking out. Or just have the electronics on a board and then house it in a faux camera cover provided it won’t interfere with sensors and LEDs?</w:t>
      </w:r>
    </w:p>
    <w:p w14:paraId="0EF4032C" w14:textId="77777777" w:rsidR="007D2B85" w:rsidRDefault="007D2B85" w:rsidP="007D2B85">
      <w:r>
        <w:t>We can make use of 3D printers to create what we want.</w:t>
      </w:r>
    </w:p>
    <w:p w14:paraId="422A593E" w14:textId="77777777" w:rsidR="007D2B85" w:rsidRDefault="007D2B85" w:rsidP="007D2B85"/>
    <w:p w14:paraId="6DAE8A72" w14:textId="77777777" w:rsidR="007D2B85" w:rsidRDefault="007D2B85" w:rsidP="007D2B85">
      <w:r>
        <w:t xml:space="preserve">Gateway – what exactly is this and what does it need to do? </w:t>
      </w:r>
    </w:p>
    <w:p w14:paraId="5C0218F8" w14:textId="77777777" w:rsidR="007D2B85" w:rsidRDefault="007D2B85" w:rsidP="007D2B85">
      <w:r>
        <w:t>The gateway is the master sensor unit. Transfers data to the server. (I was interpreting this differently, as a router/home gateway located on the Den roof or something – Nikolai)</w:t>
      </w:r>
    </w:p>
    <w:p w14:paraId="5784CF1D" w14:textId="77777777" w:rsidR="007D2B85" w:rsidRDefault="007D2B85" w:rsidP="007D2B85"/>
    <w:p w14:paraId="1D0A7064" w14:textId="77777777" w:rsidR="007D2B85" w:rsidRDefault="007D2B85" w:rsidP="007D2B85">
      <w:r>
        <w:t>Environment</w:t>
      </w:r>
    </w:p>
    <w:p w14:paraId="34867289" w14:textId="77777777" w:rsidR="007D2B85" w:rsidRDefault="007D2B85" w:rsidP="007D2B85">
      <w:r>
        <w:lastRenderedPageBreak/>
        <w:t>Water vapor, smoke, dust, oil is going to potentially get into the unit and interfere with the exposed sensors. E.g. a splatter of oil ends up on a photoresistor, or the LED indicator. Are we expected to have the unit function for a full year with no maintenance on top of running on battery?</w:t>
      </w:r>
    </w:p>
    <w:p w14:paraId="24E4D32E" w14:textId="77777777" w:rsidR="007D2B85" w:rsidRDefault="007D2B85" w:rsidP="007D2B85">
      <w:r>
        <w:t>Water vapor and dust could also get inside the unit. Goes back to the physical requirements – aim to build a dust-tight, water resistant housing? The faux camera cover everything and protect it from stuff up coming from below.</w:t>
      </w:r>
    </w:p>
    <w:p w14:paraId="79864447" w14:textId="77777777" w:rsidR="007D2B85" w:rsidRDefault="007D2B85" w:rsidP="007D2B85">
      <w:r>
        <w:t>Operating temperature – aim for the extremes - -20 F to 120+ F (-30 C– 50 C).</w:t>
      </w:r>
    </w:p>
    <w:p w14:paraId="2EF65D51" w14:textId="77777777" w:rsidR="007D2B85" w:rsidRDefault="007D2B85" w:rsidP="007D2B85"/>
    <w:p w14:paraId="3C66BA47" w14:textId="77777777" w:rsidR="007D2B85" w:rsidRPr="007D2B85" w:rsidRDefault="007D2B85" w:rsidP="007D2B85">
      <w:r w:rsidRPr="007D2B85">
        <w:t>Waterproof at least</w:t>
      </w:r>
    </w:p>
    <w:p w14:paraId="4C050511" w14:textId="77777777" w:rsidR="007D2B85" w:rsidRPr="007D2B85" w:rsidRDefault="007D2B85" w:rsidP="007D2B85">
      <w:r w:rsidRPr="007D2B85">
        <w:t>Make assumptions about the unit getting dirty, e.g. it will run maintenance free for one year and will be cleaned when the battery is replaced</w:t>
      </w:r>
    </w:p>
    <w:p w14:paraId="77A03DC1" w14:textId="77777777" w:rsidR="007D2B85" w:rsidRPr="007D2B85" w:rsidRDefault="007D2B85" w:rsidP="007D2B85">
      <w:r w:rsidRPr="007D2B85">
        <w:t>3D printed box could work for this</w:t>
      </w:r>
    </w:p>
    <w:p w14:paraId="596E1A7C" w14:textId="77777777" w:rsidR="007D2B85" w:rsidRPr="007D2B85" w:rsidRDefault="007D2B85" w:rsidP="007D2B85">
      <w:r w:rsidRPr="007D2B85">
        <w:t>Industrial temperatures (-40 to +85 C)</w:t>
      </w:r>
    </w:p>
    <w:p w14:paraId="6FFAED2C" w14:textId="77777777" w:rsidR="007D2B85" w:rsidRPr="00233FFB" w:rsidRDefault="007D2B85" w:rsidP="007D2B85">
      <w:pPr>
        <w:rPr>
          <w:color w:val="FF0000"/>
        </w:rPr>
      </w:pPr>
    </w:p>
    <w:p w14:paraId="0869A0EE" w14:textId="77777777" w:rsidR="007D2B85" w:rsidRDefault="007D2B85" w:rsidP="007D2B85"/>
    <w:p w14:paraId="574F8C52" w14:textId="77777777" w:rsidR="007D2B85" w:rsidRDefault="007D2B85" w:rsidP="007D2B85">
      <w:r>
        <w:t>Simulation</w:t>
      </w:r>
    </w:p>
    <w:p w14:paraId="21C71908" w14:textId="77777777" w:rsidR="007D2B85" w:rsidRDefault="007D2B85" w:rsidP="007D2B85">
      <w:r>
        <w:t xml:space="preserve">Will each unit need to be able to know where it is relative to the </w:t>
      </w:r>
      <w:proofErr w:type="gramStart"/>
      <w:r>
        <w:t>garage.</w:t>
      </w:r>
      <w:proofErr w:type="gramEnd"/>
      <w:r>
        <w:t xml:space="preserve"> If we install one on the ground floor in the first parking spot, should we have an identifier for level 1, park 01?</w:t>
      </w:r>
    </w:p>
    <w:p w14:paraId="6E180951" w14:textId="77777777" w:rsidR="007D2B85" w:rsidRDefault="007D2B85" w:rsidP="007D2B85">
      <w:r>
        <w:t xml:space="preserve">Discrete event simulator – use a package that exists, </w:t>
      </w:r>
      <w:proofErr w:type="spellStart"/>
      <w:r>
        <w:t>simulib</w:t>
      </w:r>
      <w:proofErr w:type="spellEnd"/>
      <w:r>
        <w:t xml:space="preserve">, event queues, Display, web-based display for remote access, possibly to an app. </w:t>
      </w:r>
    </w:p>
    <w:p w14:paraId="2B2A5838" w14:textId="77777777" w:rsidR="007D2B85" w:rsidRDefault="007D2B85" w:rsidP="007D2B85">
      <w:r>
        <w:t>The implementation of how to provision the units is entirely up to us. Some ideas include having each unit with a unique ID, which the simulation is then configured to know that GSU1 is located on third floor, stall 5 for example.</w:t>
      </w:r>
    </w:p>
    <w:p w14:paraId="1287367C" w14:textId="77777777" w:rsidR="007D2B85" w:rsidRDefault="007D2B85" w:rsidP="007D2B85"/>
    <w:p w14:paraId="6841FA3A" w14:textId="77777777" w:rsidR="007D2B85" w:rsidRDefault="007D2B85" w:rsidP="007D2B85">
      <w:r>
        <w:t>Production requirements – do we need to worry about this – estimate annual production and cost per year?</w:t>
      </w:r>
    </w:p>
    <w:p w14:paraId="46297257" w14:textId="77777777" w:rsidR="007D2B85" w:rsidRPr="007D2B85" w:rsidRDefault="007D2B85" w:rsidP="007D2B85">
      <w:r w:rsidRPr="007D2B85">
        <w:t>Ignore this part for now</w:t>
      </w:r>
    </w:p>
    <w:p w14:paraId="3F144354" w14:textId="77777777" w:rsidR="007D2B85" w:rsidRPr="007D2B85" w:rsidRDefault="007D2B85" w:rsidP="007D2B85"/>
    <w:p w14:paraId="0767D18C" w14:textId="77777777" w:rsidR="007D2B85" w:rsidRPr="007D2B85" w:rsidRDefault="007D2B85" w:rsidP="007D2B85">
      <w:r w:rsidRPr="007D2B85">
        <w:t>Other things that came up in the interview</w:t>
      </w:r>
    </w:p>
    <w:p w14:paraId="34DEAE25" w14:textId="77777777" w:rsidR="007D2B85" w:rsidRPr="007D2B85" w:rsidRDefault="007D2B85" w:rsidP="007D2B85">
      <w:r w:rsidRPr="007D2B85">
        <w:t>Mesh networking – try radio head, probably most complex part of this.</w:t>
      </w:r>
    </w:p>
    <w:p w14:paraId="5DCB8374" w14:textId="77777777" w:rsidR="007D2B85" w:rsidRPr="007D2B85" w:rsidRDefault="007D2B85" w:rsidP="007D2B85">
      <w:r w:rsidRPr="007D2B85">
        <w:lastRenderedPageBreak/>
        <w:t>Reporting frequency – as often as necessary once per second to 1 hour as appropriate to function correctly.</w:t>
      </w:r>
    </w:p>
    <w:p w14:paraId="637ED3F4" w14:textId="77777777" w:rsidR="007D2B85" w:rsidRPr="007D2B85" w:rsidRDefault="007D2B85" w:rsidP="007D2B85">
      <w:r w:rsidRPr="007D2B85">
        <w:t>Sensor interrupts the system to wake up the unit – power saving</w:t>
      </w:r>
    </w:p>
    <w:p w14:paraId="1396172D" w14:textId="77777777" w:rsidR="007D2B85" w:rsidRPr="007D2B85" w:rsidRDefault="007D2B85" w:rsidP="007D2B85">
      <w:r w:rsidRPr="007D2B85">
        <w:t xml:space="preserve">Receiver that listens for </w:t>
      </w:r>
      <w:proofErr w:type="gramStart"/>
      <w:r w:rsidRPr="007D2B85">
        <w:t>wake up</w:t>
      </w:r>
      <w:proofErr w:type="gramEnd"/>
      <w:r w:rsidRPr="007D2B85">
        <w:t xml:space="preserve"> signal – less power than a transmitter</w:t>
      </w:r>
    </w:p>
    <w:p w14:paraId="0003E388" w14:textId="77777777" w:rsidR="007D2B85" w:rsidRPr="007D2B85" w:rsidRDefault="007D2B85" w:rsidP="007D2B85">
      <w:r w:rsidRPr="007D2B85">
        <w:t>Wake everything up at the same time?</w:t>
      </w:r>
    </w:p>
    <w:p w14:paraId="303C8524" w14:textId="77777777" w:rsidR="007D2B85" w:rsidRPr="007D2B85" w:rsidRDefault="007D2B85" w:rsidP="007D2B85">
      <w:r w:rsidRPr="007D2B85">
        <w:t>OTA updates?</w:t>
      </w:r>
    </w:p>
    <w:p w14:paraId="1CCC7A6B" w14:textId="77777777" w:rsidR="007D2B85" w:rsidRPr="007D2B85" w:rsidRDefault="007D2B85" w:rsidP="007D2B85">
      <w:r w:rsidRPr="007D2B85">
        <w:t>Mounted toward the front of the stall so that the LED can be seen.</w:t>
      </w:r>
    </w:p>
    <w:p w14:paraId="6B810EFB" w14:textId="77777777" w:rsidR="007D2B85" w:rsidRPr="007D2B85" w:rsidRDefault="007D2B85" w:rsidP="007D2B85">
      <w:r w:rsidRPr="007D2B85">
        <w:t>Get PCB manufactured if needed</w:t>
      </w:r>
    </w:p>
    <w:p w14:paraId="76E60EA0" w14:textId="77777777" w:rsidR="008569DF" w:rsidRDefault="008569DF">
      <w:pPr>
        <w:rPr>
          <w:rFonts w:asciiTheme="majorHAnsi" w:eastAsiaTheme="majorEastAsia" w:hAnsiTheme="majorHAnsi" w:cstheme="majorBidi"/>
          <w:color w:val="2F5496" w:themeColor="accent1" w:themeShade="BF"/>
          <w:sz w:val="26"/>
          <w:szCs w:val="26"/>
        </w:rPr>
      </w:pPr>
      <w:r>
        <w:br w:type="page"/>
      </w:r>
    </w:p>
    <w:p w14:paraId="648A4732" w14:textId="2123D66E" w:rsidR="00D957D9" w:rsidRDefault="00D957D9" w:rsidP="005E10B8">
      <w:pPr>
        <w:pStyle w:val="Heading2"/>
      </w:pPr>
      <w:r>
        <w:lastRenderedPageBreak/>
        <w:t>Schedule</w:t>
      </w:r>
      <w:bookmarkEnd w:id="57"/>
    </w:p>
    <w:p w14:paraId="7A2F647C" w14:textId="77777777" w:rsidR="00D957D9" w:rsidRDefault="00D957D9" w:rsidP="005E10B8">
      <w:pPr>
        <w:pStyle w:val="Heading2"/>
      </w:pPr>
    </w:p>
    <w:p w14:paraId="32249D16" w14:textId="77777777" w:rsidR="00D957D9" w:rsidRDefault="00D957D9" w:rsidP="005E10B8">
      <w:pPr>
        <w:pStyle w:val="Heading2"/>
      </w:pPr>
      <w:bookmarkStart w:id="58" w:name="_Toc30882356"/>
      <w:r>
        <w:t>Budget</w:t>
      </w:r>
      <w:bookmarkEnd w:id="58"/>
    </w:p>
    <w:tbl>
      <w:tblPr>
        <w:tblW w:w="9900" w:type="dxa"/>
        <w:tblLook w:val="04A0" w:firstRow="1" w:lastRow="0" w:firstColumn="1" w:lastColumn="0" w:noHBand="0" w:noVBand="1"/>
      </w:tblPr>
      <w:tblGrid>
        <w:gridCol w:w="3020"/>
        <w:gridCol w:w="1096"/>
        <w:gridCol w:w="960"/>
        <w:gridCol w:w="1007"/>
        <w:gridCol w:w="4000"/>
      </w:tblGrid>
      <w:tr w:rsidR="00C6354C" w:rsidRPr="00C6354C" w14:paraId="49238814" w14:textId="77777777" w:rsidTr="00C6354C">
        <w:trPr>
          <w:trHeight w:val="300"/>
        </w:trPr>
        <w:tc>
          <w:tcPr>
            <w:tcW w:w="3020" w:type="dxa"/>
            <w:tcBorders>
              <w:top w:val="nil"/>
              <w:left w:val="nil"/>
              <w:bottom w:val="nil"/>
              <w:right w:val="nil"/>
            </w:tcBorders>
            <w:shd w:val="clear" w:color="auto" w:fill="auto"/>
            <w:noWrap/>
            <w:vAlign w:val="bottom"/>
            <w:hideMark/>
          </w:tcPr>
          <w:p w14:paraId="34C10A80"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Item</w:t>
            </w:r>
          </w:p>
        </w:tc>
        <w:tc>
          <w:tcPr>
            <w:tcW w:w="960" w:type="dxa"/>
            <w:tcBorders>
              <w:top w:val="nil"/>
              <w:left w:val="nil"/>
              <w:bottom w:val="nil"/>
              <w:right w:val="nil"/>
            </w:tcBorders>
            <w:shd w:val="clear" w:color="auto" w:fill="auto"/>
            <w:noWrap/>
            <w:vAlign w:val="bottom"/>
            <w:hideMark/>
          </w:tcPr>
          <w:p w14:paraId="6CBC8D31"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Quantity</w:t>
            </w:r>
          </w:p>
        </w:tc>
        <w:tc>
          <w:tcPr>
            <w:tcW w:w="960" w:type="dxa"/>
            <w:tcBorders>
              <w:top w:val="nil"/>
              <w:left w:val="nil"/>
              <w:bottom w:val="nil"/>
              <w:right w:val="nil"/>
            </w:tcBorders>
            <w:shd w:val="clear" w:color="auto" w:fill="auto"/>
            <w:noWrap/>
            <w:vAlign w:val="bottom"/>
            <w:hideMark/>
          </w:tcPr>
          <w:p w14:paraId="18816F96"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Price</w:t>
            </w:r>
          </w:p>
        </w:tc>
        <w:tc>
          <w:tcPr>
            <w:tcW w:w="960" w:type="dxa"/>
            <w:tcBorders>
              <w:top w:val="nil"/>
              <w:left w:val="nil"/>
              <w:bottom w:val="nil"/>
              <w:right w:val="nil"/>
            </w:tcBorders>
            <w:shd w:val="clear" w:color="auto" w:fill="auto"/>
            <w:noWrap/>
            <w:vAlign w:val="bottom"/>
            <w:hideMark/>
          </w:tcPr>
          <w:p w14:paraId="38A29ECA"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Total</w:t>
            </w:r>
          </w:p>
        </w:tc>
        <w:tc>
          <w:tcPr>
            <w:tcW w:w="4000" w:type="dxa"/>
            <w:tcBorders>
              <w:top w:val="nil"/>
              <w:left w:val="nil"/>
              <w:bottom w:val="nil"/>
              <w:right w:val="nil"/>
            </w:tcBorders>
            <w:shd w:val="clear" w:color="auto" w:fill="auto"/>
            <w:noWrap/>
            <w:vAlign w:val="bottom"/>
            <w:hideMark/>
          </w:tcPr>
          <w:p w14:paraId="51B2884B"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Notes</w:t>
            </w:r>
          </w:p>
        </w:tc>
      </w:tr>
      <w:tr w:rsidR="00C6354C" w:rsidRPr="00C6354C" w14:paraId="6B00B421" w14:textId="77777777" w:rsidTr="00C6354C">
        <w:trPr>
          <w:trHeight w:val="300"/>
        </w:trPr>
        <w:tc>
          <w:tcPr>
            <w:tcW w:w="3020" w:type="dxa"/>
            <w:tcBorders>
              <w:top w:val="nil"/>
              <w:left w:val="nil"/>
              <w:bottom w:val="nil"/>
              <w:right w:val="nil"/>
            </w:tcBorders>
            <w:shd w:val="clear" w:color="auto" w:fill="auto"/>
            <w:noWrap/>
            <w:vAlign w:val="bottom"/>
            <w:hideMark/>
          </w:tcPr>
          <w:p w14:paraId="73283124"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 xml:space="preserve">Adafruit Feather M0 </w:t>
            </w:r>
            <w:proofErr w:type="spellStart"/>
            <w:r w:rsidRPr="00C6354C">
              <w:rPr>
                <w:rFonts w:ascii="Calibri" w:eastAsia="Times New Roman" w:hAnsi="Calibri" w:cs="Calibri"/>
                <w:color w:val="000000"/>
              </w:rPr>
              <w:t>LoRa</w:t>
            </w:r>
            <w:proofErr w:type="spellEnd"/>
          </w:p>
        </w:tc>
        <w:tc>
          <w:tcPr>
            <w:tcW w:w="960" w:type="dxa"/>
            <w:tcBorders>
              <w:top w:val="nil"/>
              <w:left w:val="nil"/>
              <w:bottom w:val="nil"/>
              <w:right w:val="nil"/>
            </w:tcBorders>
            <w:shd w:val="clear" w:color="auto" w:fill="auto"/>
            <w:noWrap/>
            <w:vAlign w:val="bottom"/>
            <w:hideMark/>
          </w:tcPr>
          <w:p w14:paraId="67F23606"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520F7F70"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$34.95</w:t>
            </w:r>
          </w:p>
        </w:tc>
        <w:tc>
          <w:tcPr>
            <w:tcW w:w="960" w:type="dxa"/>
            <w:tcBorders>
              <w:top w:val="nil"/>
              <w:left w:val="nil"/>
              <w:bottom w:val="nil"/>
              <w:right w:val="nil"/>
            </w:tcBorders>
            <w:shd w:val="clear" w:color="auto" w:fill="auto"/>
            <w:noWrap/>
            <w:vAlign w:val="bottom"/>
            <w:hideMark/>
          </w:tcPr>
          <w:p w14:paraId="3798BDCF"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$174.75</w:t>
            </w:r>
          </w:p>
        </w:tc>
        <w:tc>
          <w:tcPr>
            <w:tcW w:w="4000" w:type="dxa"/>
            <w:tcBorders>
              <w:top w:val="nil"/>
              <w:left w:val="nil"/>
              <w:bottom w:val="nil"/>
              <w:right w:val="nil"/>
            </w:tcBorders>
            <w:shd w:val="clear" w:color="auto" w:fill="auto"/>
            <w:noWrap/>
            <w:vAlign w:val="bottom"/>
            <w:hideMark/>
          </w:tcPr>
          <w:p w14:paraId="79B68B08"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The Arduino we will be using</w:t>
            </w:r>
          </w:p>
        </w:tc>
      </w:tr>
      <w:tr w:rsidR="00C6354C" w:rsidRPr="00C6354C" w14:paraId="7751A21C" w14:textId="77777777" w:rsidTr="00C6354C">
        <w:trPr>
          <w:trHeight w:val="300"/>
        </w:trPr>
        <w:tc>
          <w:tcPr>
            <w:tcW w:w="3020" w:type="dxa"/>
            <w:tcBorders>
              <w:top w:val="nil"/>
              <w:left w:val="nil"/>
              <w:bottom w:val="nil"/>
              <w:right w:val="nil"/>
            </w:tcBorders>
            <w:shd w:val="clear" w:color="auto" w:fill="auto"/>
            <w:noWrap/>
            <w:vAlign w:val="bottom"/>
            <w:hideMark/>
          </w:tcPr>
          <w:p w14:paraId="150B4A81"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6V 1W Solar Panel</w:t>
            </w:r>
          </w:p>
        </w:tc>
        <w:tc>
          <w:tcPr>
            <w:tcW w:w="960" w:type="dxa"/>
            <w:tcBorders>
              <w:top w:val="nil"/>
              <w:left w:val="nil"/>
              <w:bottom w:val="nil"/>
              <w:right w:val="nil"/>
            </w:tcBorders>
            <w:shd w:val="clear" w:color="auto" w:fill="auto"/>
            <w:noWrap/>
            <w:vAlign w:val="bottom"/>
            <w:hideMark/>
          </w:tcPr>
          <w:p w14:paraId="6D35FBB8"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4B06BF46"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$19.95</w:t>
            </w:r>
          </w:p>
        </w:tc>
        <w:tc>
          <w:tcPr>
            <w:tcW w:w="960" w:type="dxa"/>
            <w:tcBorders>
              <w:top w:val="nil"/>
              <w:left w:val="nil"/>
              <w:bottom w:val="nil"/>
              <w:right w:val="nil"/>
            </w:tcBorders>
            <w:shd w:val="clear" w:color="auto" w:fill="auto"/>
            <w:noWrap/>
            <w:vAlign w:val="bottom"/>
            <w:hideMark/>
          </w:tcPr>
          <w:p w14:paraId="5CE4BCF7"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$99.75</w:t>
            </w:r>
          </w:p>
        </w:tc>
        <w:tc>
          <w:tcPr>
            <w:tcW w:w="4000" w:type="dxa"/>
            <w:tcBorders>
              <w:top w:val="nil"/>
              <w:left w:val="nil"/>
              <w:bottom w:val="nil"/>
              <w:right w:val="nil"/>
            </w:tcBorders>
            <w:shd w:val="clear" w:color="auto" w:fill="auto"/>
            <w:noWrap/>
            <w:vAlign w:val="bottom"/>
            <w:hideMark/>
          </w:tcPr>
          <w:p w14:paraId="4E323615"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For Charging the Battery</w:t>
            </w:r>
          </w:p>
        </w:tc>
      </w:tr>
      <w:tr w:rsidR="00C6354C" w:rsidRPr="00C6354C" w14:paraId="611B728A" w14:textId="77777777" w:rsidTr="00C6354C">
        <w:trPr>
          <w:trHeight w:val="300"/>
        </w:trPr>
        <w:tc>
          <w:tcPr>
            <w:tcW w:w="3020" w:type="dxa"/>
            <w:tcBorders>
              <w:top w:val="nil"/>
              <w:left w:val="nil"/>
              <w:bottom w:val="nil"/>
              <w:right w:val="nil"/>
            </w:tcBorders>
            <w:shd w:val="clear" w:color="auto" w:fill="auto"/>
            <w:noWrap/>
            <w:vAlign w:val="bottom"/>
            <w:hideMark/>
          </w:tcPr>
          <w:p w14:paraId="11C50E40"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Solar Charger</w:t>
            </w:r>
          </w:p>
        </w:tc>
        <w:tc>
          <w:tcPr>
            <w:tcW w:w="960" w:type="dxa"/>
            <w:tcBorders>
              <w:top w:val="nil"/>
              <w:left w:val="nil"/>
              <w:bottom w:val="nil"/>
              <w:right w:val="nil"/>
            </w:tcBorders>
            <w:shd w:val="clear" w:color="auto" w:fill="auto"/>
            <w:noWrap/>
            <w:vAlign w:val="bottom"/>
            <w:hideMark/>
          </w:tcPr>
          <w:p w14:paraId="4FC06D50"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242E7B84"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$17.50</w:t>
            </w:r>
          </w:p>
        </w:tc>
        <w:tc>
          <w:tcPr>
            <w:tcW w:w="960" w:type="dxa"/>
            <w:tcBorders>
              <w:top w:val="nil"/>
              <w:left w:val="nil"/>
              <w:bottom w:val="nil"/>
              <w:right w:val="nil"/>
            </w:tcBorders>
            <w:shd w:val="clear" w:color="auto" w:fill="auto"/>
            <w:noWrap/>
            <w:vAlign w:val="bottom"/>
            <w:hideMark/>
          </w:tcPr>
          <w:p w14:paraId="26454E8C"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$87.50</w:t>
            </w:r>
          </w:p>
        </w:tc>
        <w:tc>
          <w:tcPr>
            <w:tcW w:w="4000" w:type="dxa"/>
            <w:tcBorders>
              <w:top w:val="nil"/>
              <w:left w:val="nil"/>
              <w:bottom w:val="nil"/>
              <w:right w:val="nil"/>
            </w:tcBorders>
            <w:shd w:val="clear" w:color="auto" w:fill="auto"/>
            <w:noWrap/>
            <w:vAlign w:val="bottom"/>
            <w:hideMark/>
          </w:tcPr>
          <w:p w14:paraId="4BE3114C"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For Charging the Battery</w:t>
            </w:r>
          </w:p>
        </w:tc>
      </w:tr>
      <w:tr w:rsidR="00C6354C" w:rsidRPr="00C6354C" w14:paraId="533CB6A8" w14:textId="77777777" w:rsidTr="00C6354C">
        <w:trPr>
          <w:trHeight w:val="300"/>
        </w:trPr>
        <w:tc>
          <w:tcPr>
            <w:tcW w:w="3020" w:type="dxa"/>
            <w:tcBorders>
              <w:top w:val="nil"/>
              <w:left w:val="nil"/>
              <w:bottom w:val="nil"/>
              <w:right w:val="nil"/>
            </w:tcBorders>
            <w:shd w:val="clear" w:color="auto" w:fill="auto"/>
            <w:noWrap/>
            <w:vAlign w:val="bottom"/>
            <w:hideMark/>
          </w:tcPr>
          <w:p w14:paraId="7506017B"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3.8 mm/1.3mm to 5.5/2.1 cable</w:t>
            </w:r>
          </w:p>
        </w:tc>
        <w:tc>
          <w:tcPr>
            <w:tcW w:w="960" w:type="dxa"/>
            <w:tcBorders>
              <w:top w:val="nil"/>
              <w:left w:val="nil"/>
              <w:bottom w:val="nil"/>
              <w:right w:val="nil"/>
            </w:tcBorders>
            <w:shd w:val="clear" w:color="auto" w:fill="auto"/>
            <w:noWrap/>
            <w:vAlign w:val="bottom"/>
            <w:hideMark/>
          </w:tcPr>
          <w:p w14:paraId="0273B45D"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2BDAFDD2"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$1.50</w:t>
            </w:r>
          </w:p>
        </w:tc>
        <w:tc>
          <w:tcPr>
            <w:tcW w:w="960" w:type="dxa"/>
            <w:tcBorders>
              <w:top w:val="nil"/>
              <w:left w:val="nil"/>
              <w:bottom w:val="nil"/>
              <w:right w:val="nil"/>
            </w:tcBorders>
            <w:shd w:val="clear" w:color="auto" w:fill="auto"/>
            <w:noWrap/>
            <w:vAlign w:val="bottom"/>
            <w:hideMark/>
          </w:tcPr>
          <w:p w14:paraId="0B483750"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$7.50</w:t>
            </w:r>
          </w:p>
        </w:tc>
        <w:tc>
          <w:tcPr>
            <w:tcW w:w="4000" w:type="dxa"/>
            <w:tcBorders>
              <w:top w:val="nil"/>
              <w:left w:val="nil"/>
              <w:bottom w:val="nil"/>
              <w:right w:val="nil"/>
            </w:tcBorders>
            <w:shd w:val="clear" w:color="auto" w:fill="auto"/>
            <w:noWrap/>
            <w:vAlign w:val="bottom"/>
            <w:hideMark/>
          </w:tcPr>
          <w:p w14:paraId="6C7EB042"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Connects Solar Panel to Solar Charger</w:t>
            </w:r>
          </w:p>
        </w:tc>
      </w:tr>
      <w:tr w:rsidR="00C6354C" w:rsidRPr="00C6354C" w14:paraId="7785A6C9" w14:textId="77777777" w:rsidTr="00C6354C">
        <w:trPr>
          <w:trHeight w:val="300"/>
        </w:trPr>
        <w:tc>
          <w:tcPr>
            <w:tcW w:w="3020" w:type="dxa"/>
            <w:tcBorders>
              <w:top w:val="nil"/>
              <w:left w:val="nil"/>
              <w:bottom w:val="nil"/>
              <w:right w:val="nil"/>
            </w:tcBorders>
            <w:shd w:val="clear" w:color="auto" w:fill="auto"/>
            <w:noWrap/>
            <w:vAlign w:val="bottom"/>
            <w:hideMark/>
          </w:tcPr>
          <w:p w14:paraId="5B382D69"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DS3231 RTC</w:t>
            </w:r>
          </w:p>
        </w:tc>
        <w:tc>
          <w:tcPr>
            <w:tcW w:w="960" w:type="dxa"/>
            <w:tcBorders>
              <w:top w:val="nil"/>
              <w:left w:val="nil"/>
              <w:bottom w:val="nil"/>
              <w:right w:val="nil"/>
            </w:tcBorders>
            <w:shd w:val="clear" w:color="auto" w:fill="auto"/>
            <w:noWrap/>
            <w:vAlign w:val="bottom"/>
            <w:hideMark/>
          </w:tcPr>
          <w:p w14:paraId="153301F1"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60DE4A7F"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$13.95</w:t>
            </w:r>
          </w:p>
        </w:tc>
        <w:tc>
          <w:tcPr>
            <w:tcW w:w="960" w:type="dxa"/>
            <w:tcBorders>
              <w:top w:val="nil"/>
              <w:left w:val="nil"/>
              <w:bottom w:val="nil"/>
              <w:right w:val="nil"/>
            </w:tcBorders>
            <w:shd w:val="clear" w:color="auto" w:fill="auto"/>
            <w:noWrap/>
            <w:vAlign w:val="bottom"/>
            <w:hideMark/>
          </w:tcPr>
          <w:p w14:paraId="4ADCE312"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$69.75</w:t>
            </w:r>
          </w:p>
        </w:tc>
        <w:tc>
          <w:tcPr>
            <w:tcW w:w="4000" w:type="dxa"/>
            <w:tcBorders>
              <w:top w:val="nil"/>
              <w:left w:val="nil"/>
              <w:bottom w:val="nil"/>
              <w:right w:val="nil"/>
            </w:tcBorders>
            <w:shd w:val="clear" w:color="auto" w:fill="auto"/>
            <w:noWrap/>
            <w:vAlign w:val="bottom"/>
            <w:hideMark/>
          </w:tcPr>
          <w:p w14:paraId="170009D3"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Clock Module to keep Arduinos in Sync</w:t>
            </w:r>
          </w:p>
        </w:tc>
      </w:tr>
      <w:tr w:rsidR="00C6354C" w:rsidRPr="00C6354C" w14:paraId="3560521F" w14:textId="77777777" w:rsidTr="00C6354C">
        <w:trPr>
          <w:trHeight w:val="300"/>
        </w:trPr>
        <w:tc>
          <w:tcPr>
            <w:tcW w:w="3020" w:type="dxa"/>
            <w:tcBorders>
              <w:top w:val="nil"/>
              <w:left w:val="nil"/>
              <w:bottom w:val="nil"/>
              <w:right w:val="nil"/>
            </w:tcBorders>
            <w:shd w:val="clear" w:color="auto" w:fill="auto"/>
            <w:noWrap/>
            <w:vAlign w:val="bottom"/>
            <w:hideMark/>
          </w:tcPr>
          <w:p w14:paraId="5D5C63A1"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3.6V 20.1Ah Li ION Battery</w:t>
            </w:r>
          </w:p>
        </w:tc>
        <w:tc>
          <w:tcPr>
            <w:tcW w:w="960" w:type="dxa"/>
            <w:tcBorders>
              <w:top w:val="nil"/>
              <w:left w:val="nil"/>
              <w:bottom w:val="nil"/>
              <w:right w:val="nil"/>
            </w:tcBorders>
            <w:shd w:val="clear" w:color="auto" w:fill="auto"/>
            <w:noWrap/>
            <w:vAlign w:val="bottom"/>
            <w:hideMark/>
          </w:tcPr>
          <w:p w14:paraId="3C670602"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575E517E"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$92.15</w:t>
            </w:r>
          </w:p>
        </w:tc>
        <w:tc>
          <w:tcPr>
            <w:tcW w:w="960" w:type="dxa"/>
            <w:tcBorders>
              <w:top w:val="nil"/>
              <w:left w:val="nil"/>
              <w:bottom w:val="nil"/>
              <w:right w:val="nil"/>
            </w:tcBorders>
            <w:shd w:val="clear" w:color="auto" w:fill="auto"/>
            <w:noWrap/>
            <w:vAlign w:val="bottom"/>
            <w:hideMark/>
          </w:tcPr>
          <w:p w14:paraId="586935A6"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$460.75</w:t>
            </w:r>
          </w:p>
        </w:tc>
        <w:tc>
          <w:tcPr>
            <w:tcW w:w="4000" w:type="dxa"/>
            <w:tcBorders>
              <w:top w:val="nil"/>
              <w:left w:val="nil"/>
              <w:bottom w:val="nil"/>
              <w:right w:val="nil"/>
            </w:tcBorders>
            <w:shd w:val="clear" w:color="auto" w:fill="auto"/>
            <w:noWrap/>
            <w:vAlign w:val="bottom"/>
            <w:hideMark/>
          </w:tcPr>
          <w:p w14:paraId="573C0A34" w14:textId="77777777" w:rsidR="00C6354C" w:rsidRPr="00C6354C" w:rsidRDefault="00C6354C" w:rsidP="00C6354C">
            <w:pPr>
              <w:spacing w:after="0" w:line="240" w:lineRule="auto"/>
              <w:jc w:val="right"/>
              <w:rPr>
                <w:rFonts w:ascii="Calibri" w:eastAsia="Times New Roman" w:hAnsi="Calibri" w:cs="Calibri"/>
                <w:color w:val="000000"/>
              </w:rPr>
            </w:pPr>
          </w:p>
        </w:tc>
      </w:tr>
      <w:tr w:rsidR="00C6354C" w:rsidRPr="00C6354C" w14:paraId="732AF7FB" w14:textId="77777777" w:rsidTr="00C6354C">
        <w:trPr>
          <w:trHeight w:val="300"/>
        </w:trPr>
        <w:tc>
          <w:tcPr>
            <w:tcW w:w="3020" w:type="dxa"/>
            <w:tcBorders>
              <w:top w:val="nil"/>
              <w:left w:val="nil"/>
              <w:bottom w:val="nil"/>
              <w:right w:val="nil"/>
            </w:tcBorders>
            <w:shd w:val="clear" w:color="auto" w:fill="auto"/>
            <w:noWrap/>
            <w:vAlign w:val="bottom"/>
            <w:hideMark/>
          </w:tcPr>
          <w:p w14:paraId="4B3B31F3" w14:textId="77777777" w:rsidR="00C6354C" w:rsidRPr="00C6354C" w:rsidRDefault="00C6354C" w:rsidP="00C6354C">
            <w:pPr>
              <w:spacing w:after="0" w:line="240" w:lineRule="auto"/>
              <w:rPr>
                <w:rFonts w:ascii="Calibri" w:eastAsia="Times New Roman" w:hAnsi="Calibri" w:cs="Calibri"/>
                <w:color w:val="000000"/>
              </w:rPr>
            </w:pPr>
            <w:proofErr w:type="spellStart"/>
            <w:r w:rsidRPr="00C6354C">
              <w:rPr>
                <w:rFonts w:ascii="Calibri" w:eastAsia="Times New Roman" w:hAnsi="Calibri" w:cs="Calibri"/>
                <w:color w:val="000000"/>
              </w:rPr>
              <w:t>LoRa</w:t>
            </w:r>
            <w:proofErr w:type="spellEnd"/>
            <w:r w:rsidRPr="00C6354C">
              <w:rPr>
                <w:rFonts w:ascii="Calibri" w:eastAsia="Times New Roman" w:hAnsi="Calibri" w:cs="Calibri"/>
                <w:color w:val="000000"/>
              </w:rPr>
              <w:t xml:space="preserve"> Gateway</w:t>
            </w:r>
          </w:p>
        </w:tc>
        <w:tc>
          <w:tcPr>
            <w:tcW w:w="960" w:type="dxa"/>
            <w:tcBorders>
              <w:top w:val="nil"/>
              <w:left w:val="nil"/>
              <w:bottom w:val="nil"/>
              <w:right w:val="nil"/>
            </w:tcBorders>
            <w:shd w:val="clear" w:color="auto" w:fill="auto"/>
            <w:noWrap/>
            <w:vAlign w:val="bottom"/>
            <w:hideMark/>
          </w:tcPr>
          <w:p w14:paraId="38F80414"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1DC15413" w14:textId="77777777" w:rsidR="00C6354C" w:rsidRPr="00C6354C" w:rsidRDefault="00C6354C" w:rsidP="00C6354C">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CC32A75" w14:textId="77777777" w:rsidR="00C6354C" w:rsidRPr="00C6354C" w:rsidRDefault="00C6354C" w:rsidP="00C6354C">
            <w:pPr>
              <w:spacing w:after="0" w:line="240" w:lineRule="auto"/>
              <w:rPr>
                <w:rFonts w:ascii="Times New Roman" w:eastAsia="Times New Roman" w:hAnsi="Times New Roman" w:cs="Times New Roman"/>
                <w:sz w:val="20"/>
                <w:szCs w:val="20"/>
              </w:rPr>
            </w:pPr>
          </w:p>
        </w:tc>
        <w:tc>
          <w:tcPr>
            <w:tcW w:w="4000" w:type="dxa"/>
            <w:tcBorders>
              <w:top w:val="nil"/>
              <w:left w:val="nil"/>
              <w:bottom w:val="nil"/>
              <w:right w:val="nil"/>
            </w:tcBorders>
            <w:shd w:val="clear" w:color="auto" w:fill="auto"/>
            <w:noWrap/>
            <w:vAlign w:val="bottom"/>
            <w:hideMark/>
          </w:tcPr>
          <w:p w14:paraId="06407DE9" w14:textId="77777777" w:rsidR="00C6354C" w:rsidRPr="00C6354C" w:rsidRDefault="00C6354C" w:rsidP="00C6354C">
            <w:pPr>
              <w:spacing w:after="0" w:line="240" w:lineRule="auto"/>
              <w:rPr>
                <w:rFonts w:ascii="Times New Roman" w:eastAsia="Times New Roman" w:hAnsi="Times New Roman" w:cs="Times New Roman"/>
                <w:sz w:val="20"/>
                <w:szCs w:val="20"/>
              </w:rPr>
            </w:pPr>
          </w:p>
        </w:tc>
      </w:tr>
      <w:tr w:rsidR="00C6354C" w:rsidRPr="00C6354C" w14:paraId="061AFEBA" w14:textId="77777777" w:rsidTr="00C6354C">
        <w:trPr>
          <w:trHeight w:val="300"/>
        </w:trPr>
        <w:tc>
          <w:tcPr>
            <w:tcW w:w="3020" w:type="dxa"/>
            <w:tcBorders>
              <w:top w:val="nil"/>
              <w:left w:val="nil"/>
              <w:bottom w:val="nil"/>
              <w:right w:val="nil"/>
            </w:tcBorders>
            <w:shd w:val="clear" w:color="auto" w:fill="auto"/>
            <w:noWrap/>
            <w:vAlign w:val="bottom"/>
            <w:hideMark/>
          </w:tcPr>
          <w:p w14:paraId="52785C0E" w14:textId="77777777" w:rsidR="00C6354C" w:rsidRPr="00C6354C" w:rsidRDefault="00C6354C" w:rsidP="00C635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70794C" w14:textId="77777777" w:rsidR="00C6354C" w:rsidRPr="00C6354C" w:rsidRDefault="00C6354C" w:rsidP="00C635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BEA4E3F" w14:textId="77777777" w:rsidR="00C6354C" w:rsidRPr="00C6354C" w:rsidRDefault="00C6354C" w:rsidP="00C635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6C8A79F"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$900.00</w:t>
            </w:r>
          </w:p>
        </w:tc>
        <w:tc>
          <w:tcPr>
            <w:tcW w:w="4000" w:type="dxa"/>
            <w:tcBorders>
              <w:top w:val="nil"/>
              <w:left w:val="nil"/>
              <w:bottom w:val="nil"/>
              <w:right w:val="nil"/>
            </w:tcBorders>
            <w:shd w:val="clear" w:color="auto" w:fill="auto"/>
            <w:noWrap/>
            <w:vAlign w:val="bottom"/>
            <w:hideMark/>
          </w:tcPr>
          <w:p w14:paraId="2AD3456C" w14:textId="77777777" w:rsidR="00C6354C" w:rsidRPr="00C6354C" w:rsidRDefault="00C6354C" w:rsidP="00C6354C">
            <w:pPr>
              <w:spacing w:after="0" w:line="240" w:lineRule="auto"/>
              <w:jc w:val="right"/>
              <w:rPr>
                <w:rFonts w:ascii="Calibri" w:eastAsia="Times New Roman" w:hAnsi="Calibri" w:cs="Calibri"/>
                <w:color w:val="000000"/>
              </w:rPr>
            </w:pPr>
          </w:p>
        </w:tc>
      </w:tr>
    </w:tbl>
    <w:p w14:paraId="3C2412B3" w14:textId="77777777" w:rsidR="00C6354C" w:rsidRDefault="00C6354C" w:rsidP="00A1603A">
      <w:pPr>
        <w:pStyle w:val="Heading1"/>
      </w:pPr>
    </w:p>
    <w:p w14:paraId="247F2B87" w14:textId="77777777" w:rsidR="00C6354C" w:rsidRDefault="00C6354C">
      <w:pPr>
        <w:rPr>
          <w:rFonts w:asciiTheme="majorHAnsi" w:eastAsiaTheme="majorEastAsia" w:hAnsiTheme="majorHAnsi" w:cstheme="majorBidi"/>
          <w:color w:val="2F5496" w:themeColor="accent1" w:themeShade="BF"/>
          <w:sz w:val="32"/>
          <w:szCs w:val="32"/>
        </w:rPr>
      </w:pPr>
      <w:r>
        <w:br w:type="page"/>
      </w:r>
    </w:p>
    <w:p w14:paraId="353C9165" w14:textId="4EEE3BF6" w:rsidR="00092854" w:rsidRDefault="00092854" w:rsidP="00A1603A">
      <w:pPr>
        <w:pStyle w:val="Heading1"/>
      </w:pPr>
      <w:bookmarkStart w:id="59" w:name="_Toc30882357"/>
      <w:r>
        <w:lastRenderedPageBreak/>
        <w:t>Design Solution</w:t>
      </w:r>
      <w:bookmarkEnd w:id="59"/>
    </w:p>
    <w:p w14:paraId="306839E2" w14:textId="77777777" w:rsidR="00C6354C" w:rsidRDefault="00C6354C" w:rsidP="0009731B">
      <w:pPr>
        <w:pStyle w:val="Heading2"/>
      </w:pPr>
      <w:bookmarkStart w:id="60" w:name="_Toc30882358"/>
      <w:r>
        <w:t>System Diagram</w:t>
      </w:r>
      <w:bookmarkEnd w:id="60"/>
    </w:p>
    <w:p w14:paraId="3587B279" w14:textId="77777777" w:rsidR="0009731B" w:rsidRDefault="0009731B"/>
    <w:p w14:paraId="4350DBDB" w14:textId="77777777" w:rsidR="0009731B" w:rsidRDefault="0009731B"/>
    <w:p w14:paraId="4B66D3F9" w14:textId="77777777" w:rsidR="00C6354C" w:rsidRDefault="00C6354C" w:rsidP="0009731B">
      <w:pPr>
        <w:pStyle w:val="Heading2"/>
      </w:pPr>
      <w:bookmarkStart w:id="61" w:name="_Toc30882359"/>
      <w:r>
        <w:t>Component Selection</w:t>
      </w:r>
      <w:bookmarkEnd w:id="61"/>
    </w:p>
    <w:p w14:paraId="7AAE0FA8" w14:textId="77777777" w:rsidR="00C6354C" w:rsidRDefault="00C6354C"/>
    <w:p w14:paraId="16739378" w14:textId="77777777" w:rsidR="00C6354C" w:rsidRDefault="00C6354C" w:rsidP="0009731B">
      <w:pPr>
        <w:pStyle w:val="Heading2"/>
      </w:pPr>
      <w:bookmarkStart w:id="62" w:name="_Toc30882360"/>
      <w:r>
        <w:t>User Interface</w:t>
      </w:r>
      <w:bookmarkEnd w:id="62"/>
    </w:p>
    <w:p w14:paraId="24F8BC44" w14:textId="77777777" w:rsidR="00C6354C" w:rsidRDefault="00C6354C"/>
    <w:p w14:paraId="39D2D87D" w14:textId="77777777" w:rsidR="00C6354C" w:rsidRDefault="00C6354C" w:rsidP="0009731B">
      <w:pPr>
        <w:pStyle w:val="Heading2"/>
      </w:pPr>
      <w:bookmarkStart w:id="63" w:name="_Toc30882361"/>
      <w:r>
        <w:t>Description of Key Features</w:t>
      </w:r>
      <w:bookmarkEnd w:id="63"/>
    </w:p>
    <w:p w14:paraId="6C97D9BA" w14:textId="42AB1F0C" w:rsidR="00092854" w:rsidRDefault="00092854">
      <w:r>
        <w:br w:type="page"/>
      </w:r>
    </w:p>
    <w:p w14:paraId="2DAE5948" w14:textId="32991E3B" w:rsidR="00092854" w:rsidRDefault="00092854" w:rsidP="00A1603A">
      <w:pPr>
        <w:pStyle w:val="Heading1"/>
      </w:pPr>
      <w:bookmarkStart w:id="64" w:name="_Toc30882362"/>
      <w:r>
        <w:lastRenderedPageBreak/>
        <w:t>Implementation</w:t>
      </w:r>
      <w:bookmarkEnd w:id="64"/>
    </w:p>
    <w:p w14:paraId="729CD3B6" w14:textId="77777777" w:rsidR="008C6AC2" w:rsidRDefault="008C6AC2" w:rsidP="008C6AC2">
      <w:pPr>
        <w:pStyle w:val="Heading2"/>
      </w:pPr>
      <w:bookmarkStart w:id="65" w:name="_Toc30882363"/>
      <w:r>
        <w:t>Bill of Materials</w:t>
      </w:r>
      <w:bookmarkEnd w:id="65"/>
    </w:p>
    <w:p w14:paraId="24D096EC" w14:textId="77777777" w:rsidR="008C6AC2" w:rsidRDefault="008C6AC2"/>
    <w:p w14:paraId="53B1A333" w14:textId="77777777" w:rsidR="008C6AC2" w:rsidRDefault="008C6AC2" w:rsidP="008C6AC2">
      <w:pPr>
        <w:pStyle w:val="Heading2"/>
      </w:pPr>
      <w:bookmarkStart w:id="66" w:name="_Toc30882364"/>
      <w:r>
        <w:t>Manufacturing Plan</w:t>
      </w:r>
      <w:bookmarkEnd w:id="66"/>
    </w:p>
    <w:p w14:paraId="7319F303" w14:textId="179F7127" w:rsidR="008C6AC2" w:rsidRDefault="008C6AC2">
      <w:r>
        <w:t>3D printer for case</w:t>
      </w:r>
    </w:p>
    <w:p w14:paraId="5AC49845" w14:textId="1CD8BCA9" w:rsidR="008C6AC2" w:rsidRDefault="008C6AC2">
      <w:r>
        <w:t>Soldering as required for electronic components</w:t>
      </w:r>
    </w:p>
    <w:p w14:paraId="41CA6381" w14:textId="49165E9A" w:rsidR="008C6AC2" w:rsidRDefault="008C6AC2">
      <w:r>
        <w:t>Installation of gateway on roof of Den</w:t>
      </w:r>
    </w:p>
    <w:p w14:paraId="3EA0915C" w14:textId="77777777" w:rsidR="008C6AC2" w:rsidRDefault="008C6AC2"/>
    <w:p w14:paraId="4ECD95E4" w14:textId="77777777" w:rsidR="008C6AC2" w:rsidRDefault="008C6AC2" w:rsidP="008C6AC2">
      <w:pPr>
        <w:pStyle w:val="Heading2"/>
      </w:pPr>
      <w:bookmarkStart w:id="67" w:name="_Toc30882365"/>
      <w:r>
        <w:t>Engineering Drawing Package</w:t>
      </w:r>
      <w:bookmarkEnd w:id="67"/>
    </w:p>
    <w:p w14:paraId="473992F3" w14:textId="77777777" w:rsidR="008C6AC2" w:rsidRDefault="008C6AC2"/>
    <w:p w14:paraId="3729860A" w14:textId="3FFC258E" w:rsidR="00092854" w:rsidRDefault="00092854">
      <w:r>
        <w:br w:type="page"/>
      </w:r>
    </w:p>
    <w:p w14:paraId="0958E6C1" w14:textId="6E895CF3" w:rsidR="00092854" w:rsidRDefault="00092854" w:rsidP="00A1603A">
      <w:pPr>
        <w:pStyle w:val="Heading1"/>
      </w:pPr>
      <w:bookmarkStart w:id="68" w:name="_Toc30882366"/>
      <w:r>
        <w:lastRenderedPageBreak/>
        <w:t>Design Validation</w:t>
      </w:r>
      <w:bookmarkEnd w:id="68"/>
    </w:p>
    <w:p w14:paraId="3EAD3948" w14:textId="4DF5653A" w:rsidR="000405D3" w:rsidRDefault="000405D3" w:rsidP="000405D3">
      <w:pPr>
        <w:pStyle w:val="Heading2"/>
      </w:pPr>
      <w:bookmarkStart w:id="69" w:name="_Toc30882367"/>
      <w:r>
        <w:t>Experiment Design</w:t>
      </w:r>
      <w:bookmarkEnd w:id="69"/>
    </w:p>
    <w:p w14:paraId="5A3941AD" w14:textId="77777777" w:rsidR="000405D3" w:rsidRDefault="000405D3"/>
    <w:p w14:paraId="3F04E76E" w14:textId="18556DB1" w:rsidR="000405D3" w:rsidRDefault="000405D3" w:rsidP="000405D3">
      <w:pPr>
        <w:pStyle w:val="Heading2"/>
      </w:pPr>
      <w:bookmarkStart w:id="70" w:name="_Toc30882368"/>
      <w:r>
        <w:t>Data Collection</w:t>
      </w:r>
      <w:bookmarkEnd w:id="70"/>
    </w:p>
    <w:p w14:paraId="205DEA62" w14:textId="77777777" w:rsidR="000405D3" w:rsidRDefault="000405D3"/>
    <w:p w14:paraId="5856A8AF" w14:textId="0A0FB964" w:rsidR="000405D3" w:rsidRDefault="000405D3" w:rsidP="000405D3">
      <w:pPr>
        <w:pStyle w:val="Heading2"/>
      </w:pPr>
      <w:bookmarkStart w:id="71" w:name="_Toc30882369"/>
      <w:r>
        <w:t>Data Analysis</w:t>
      </w:r>
      <w:bookmarkEnd w:id="71"/>
    </w:p>
    <w:p w14:paraId="1847DF7D" w14:textId="77777777" w:rsidR="000405D3" w:rsidRDefault="000405D3"/>
    <w:p w14:paraId="4F019075" w14:textId="77777777" w:rsidR="000405D3" w:rsidRDefault="000405D3" w:rsidP="000405D3">
      <w:pPr>
        <w:pStyle w:val="Heading2"/>
      </w:pPr>
      <w:bookmarkStart w:id="72" w:name="_Toc30882370"/>
      <w:r>
        <w:t>Client Acceptance</w:t>
      </w:r>
      <w:bookmarkEnd w:id="72"/>
    </w:p>
    <w:p w14:paraId="26BFD941" w14:textId="74CF47C7" w:rsidR="00092854" w:rsidRDefault="00092854">
      <w:r>
        <w:br w:type="page"/>
      </w:r>
    </w:p>
    <w:p w14:paraId="14C1EC0D" w14:textId="30AA87C6" w:rsidR="00092854" w:rsidRDefault="00092854" w:rsidP="00A1603A">
      <w:pPr>
        <w:pStyle w:val="Heading1"/>
      </w:pPr>
      <w:bookmarkStart w:id="73" w:name="_Toc30882371"/>
      <w:r>
        <w:lastRenderedPageBreak/>
        <w:t>References</w:t>
      </w:r>
      <w:bookmarkEnd w:id="73"/>
    </w:p>
    <w:p w14:paraId="6EBFFF8B" w14:textId="77777777" w:rsidR="002A641A" w:rsidRDefault="002A641A" w:rsidP="002A641A">
      <w:pPr>
        <w:pStyle w:val="Heading2"/>
        <w:keepLines w:val="0"/>
        <w:numPr>
          <w:ilvl w:val="1"/>
          <w:numId w:val="0"/>
        </w:numPr>
        <w:spacing w:before="240" w:after="60" w:line="240" w:lineRule="auto"/>
        <w:rPr>
          <w:sz w:val="24"/>
          <w:szCs w:val="24"/>
        </w:rPr>
      </w:pPr>
      <w:bookmarkStart w:id="74" w:name="_Toc332541712"/>
      <w:bookmarkStart w:id="75" w:name="_Toc21637144"/>
      <w:bookmarkStart w:id="76" w:name="_Toc30882372"/>
      <w:r w:rsidRPr="00E93893">
        <w:rPr>
          <w:sz w:val="24"/>
          <w:szCs w:val="24"/>
        </w:rPr>
        <w:t>Cited Documents</w:t>
      </w:r>
      <w:bookmarkEnd w:id="74"/>
      <w:bookmarkEnd w:id="75"/>
      <w:bookmarkEnd w:id="76"/>
    </w:p>
    <w:p w14:paraId="56BB5AED" w14:textId="77777777" w:rsidR="002A641A" w:rsidRPr="00EF19E7" w:rsidRDefault="002A641A" w:rsidP="002A641A">
      <w:r>
        <w:t>University of Idaho, Color Identity,</w:t>
      </w:r>
    </w:p>
    <w:bookmarkStart w:id="77" w:name="_Toc332541713"/>
    <w:p w14:paraId="6C9C116F" w14:textId="77777777" w:rsidR="002A641A" w:rsidRDefault="002A641A" w:rsidP="002A641A">
      <w:pPr>
        <w:spacing w:after="0"/>
      </w:pPr>
      <w:r>
        <w:fldChar w:fldCharType="begin"/>
      </w:r>
      <w:r>
        <w:instrText xml:space="preserve"> HYPERLINK "</w:instrText>
      </w:r>
      <w:r w:rsidRPr="00EF19E7">
        <w:instrText>https://www.uidaho.edu/brand-resource-center/visual-style-guide/color-identity</w:instrText>
      </w:r>
      <w:r>
        <w:instrText xml:space="preserve">" </w:instrText>
      </w:r>
      <w:r>
        <w:fldChar w:fldCharType="separate"/>
      </w:r>
      <w:r w:rsidRPr="00B955E6">
        <w:rPr>
          <w:rStyle w:val="Hyperlink"/>
        </w:rPr>
        <w:t>https://www.uidaho.edu/brand-resource-center/visual-style-guide/color-identity</w:t>
      </w:r>
      <w:r>
        <w:fldChar w:fldCharType="end"/>
      </w:r>
    </w:p>
    <w:p w14:paraId="3A55B946" w14:textId="77777777" w:rsidR="002A641A" w:rsidRPr="00E93893" w:rsidRDefault="002A641A" w:rsidP="002A641A">
      <w:pPr>
        <w:spacing w:after="0"/>
      </w:pPr>
    </w:p>
    <w:p w14:paraId="05B18647" w14:textId="77777777" w:rsidR="002A641A" w:rsidRPr="00E93893" w:rsidRDefault="002A641A" w:rsidP="002A641A">
      <w:pPr>
        <w:spacing w:after="0"/>
      </w:pPr>
    </w:p>
    <w:p w14:paraId="06790F17" w14:textId="77777777" w:rsidR="002A641A" w:rsidRDefault="002A641A" w:rsidP="002A641A">
      <w:pPr>
        <w:pStyle w:val="Heading2"/>
        <w:keepLines w:val="0"/>
        <w:numPr>
          <w:ilvl w:val="1"/>
          <w:numId w:val="0"/>
        </w:numPr>
        <w:spacing w:before="240" w:after="60" w:line="240" w:lineRule="auto"/>
        <w:rPr>
          <w:sz w:val="24"/>
          <w:szCs w:val="24"/>
        </w:rPr>
      </w:pPr>
      <w:bookmarkStart w:id="78" w:name="_Toc21637145"/>
      <w:bookmarkStart w:id="79" w:name="_Toc30882373"/>
      <w:r w:rsidRPr="00E93893">
        <w:rPr>
          <w:sz w:val="24"/>
          <w:szCs w:val="24"/>
        </w:rPr>
        <w:t>Acronyms</w:t>
      </w:r>
      <w:bookmarkEnd w:id="77"/>
      <w:r w:rsidRPr="00E93893">
        <w:rPr>
          <w:sz w:val="24"/>
          <w:szCs w:val="24"/>
        </w:rPr>
        <w:t xml:space="preserve"> and Abbreviations</w:t>
      </w:r>
      <w:bookmarkEnd w:id="78"/>
      <w:bookmarkEnd w:id="79"/>
    </w:p>
    <w:p w14:paraId="6D4488CB"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Den – Innovation Den, located at 418 E Lakeside Avenue, Coeur d’Alene, ID</w:t>
      </w:r>
    </w:p>
    <w:p w14:paraId="7940D0B9"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GSG – Garage System Gateway</w:t>
      </w:r>
    </w:p>
    <w:p w14:paraId="46944883"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GSM – Garage Sensor Master</w:t>
      </w:r>
    </w:p>
    <w:p w14:paraId="41AE9472"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GSS – Garage Sensor System</w:t>
      </w:r>
    </w:p>
    <w:p w14:paraId="61819E7F"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GSU – Garage Sensor Unit</w:t>
      </w:r>
    </w:p>
    <w:p w14:paraId="44AA5A1C"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PGS – Parking Garage Simulator</w:t>
      </w:r>
    </w:p>
    <w:p w14:paraId="19279052" w14:textId="77777777" w:rsidR="00092854" w:rsidRDefault="00092854"/>
    <w:sectPr w:rsidR="00092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599A"/>
    <w:multiLevelType w:val="hybridMultilevel"/>
    <w:tmpl w:val="4330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1A48"/>
    <w:multiLevelType w:val="hybridMultilevel"/>
    <w:tmpl w:val="CB10A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F071EE"/>
    <w:multiLevelType w:val="hybridMultilevel"/>
    <w:tmpl w:val="459A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F6FE2"/>
    <w:multiLevelType w:val="hybridMultilevel"/>
    <w:tmpl w:val="E360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F2B74"/>
    <w:multiLevelType w:val="hybridMultilevel"/>
    <w:tmpl w:val="944E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B5717"/>
    <w:multiLevelType w:val="hybridMultilevel"/>
    <w:tmpl w:val="4B1E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542D9"/>
    <w:multiLevelType w:val="hybridMultilevel"/>
    <w:tmpl w:val="6482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823E1"/>
    <w:multiLevelType w:val="hybridMultilevel"/>
    <w:tmpl w:val="FE30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F51CD"/>
    <w:multiLevelType w:val="hybridMultilevel"/>
    <w:tmpl w:val="E536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FA1697"/>
    <w:multiLevelType w:val="hybridMultilevel"/>
    <w:tmpl w:val="94D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A39FF"/>
    <w:multiLevelType w:val="hybridMultilevel"/>
    <w:tmpl w:val="5078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D00AD"/>
    <w:multiLevelType w:val="hybridMultilevel"/>
    <w:tmpl w:val="2E70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62967"/>
    <w:multiLevelType w:val="hybridMultilevel"/>
    <w:tmpl w:val="2AB4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266CD"/>
    <w:multiLevelType w:val="hybridMultilevel"/>
    <w:tmpl w:val="377CF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EE62E2"/>
    <w:multiLevelType w:val="hybridMultilevel"/>
    <w:tmpl w:val="965A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04B96"/>
    <w:multiLevelType w:val="hybridMultilevel"/>
    <w:tmpl w:val="14E0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D5E32"/>
    <w:multiLevelType w:val="hybridMultilevel"/>
    <w:tmpl w:val="FA32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FB0B92"/>
    <w:multiLevelType w:val="hybridMultilevel"/>
    <w:tmpl w:val="1490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
  </w:num>
  <w:num w:numId="4">
    <w:abstractNumId w:val="9"/>
  </w:num>
  <w:num w:numId="5">
    <w:abstractNumId w:val="1"/>
  </w:num>
  <w:num w:numId="6">
    <w:abstractNumId w:val="15"/>
  </w:num>
  <w:num w:numId="7">
    <w:abstractNumId w:val="17"/>
  </w:num>
  <w:num w:numId="8">
    <w:abstractNumId w:val="13"/>
  </w:num>
  <w:num w:numId="9">
    <w:abstractNumId w:val="4"/>
  </w:num>
  <w:num w:numId="10">
    <w:abstractNumId w:val="14"/>
  </w:num>
  <w:num w:numId="11">
    <w:abstractNumId w:val="3"/>
  </w:num>
  <w:num w:numId="12">
    <w:abstractNumId w:val="16"/>
  </w:num>
  <w:num w:numId="13">
    <w:abstractNumId w:val="10"/>
  </w:num>
  <w:num w:numId="14">
    <w:abstractNumId w:val="8"/>
  </w:num>
  <w:num w:numId="15">
    <w:abstractNumId w:val="0"/>
  </w:num>
  <w:num w:numId="16">
    <w:abstractNumId w:val="5"/>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F4"/>
    <w:rsid w:val="0001227E"/>
    <w:rsid w:val="000405D3"/>
    <w:rsid w:val="0006785B"/>
    <w:rsid w:val="00092854"/>
    <w:rsid w:val="0009731B"/>
    <w:rsid w:val="000A0F98"/>
    <w:rsid w:val="000B3F2C"/>
    <w:rsid w:val="000C319D"/>
    <w:rsid w:val="002217F0"/>
    <w:rsid w:val="00243C2E"/>
    <w:rsid w:val="00253D3A"/>
    <w:rsid w:val="002A641A"/>
    <w:rsid w:val="00342618"/>
    <w:rsid w:val="00351A82"/>
    <w:rsid w:val="00386EF4"/>
    <w:rsid w:val="00393D48"/>
    <w:rsid w:val="003B1037"/>
    <w:rsid w:val="00406A90"/>
    <w:rsid w:val="004248C7"/>
    <w:rsid w:val="00482262"/>
    <w:rsid w:val="004D5B07"/>
    <w:rsid w:val="004F47A8"/>
    <w:rsid w:val="00507E40"/>
    <w:rsid w:val="005E10B8"/>
    <w:rsid w:val="006A75D8"/>
    <w:rsid w:val="00710B52"/>
    <w:rsid w:val="00763F2B"/>
    <w:rsid w:val="00774D61"/>
    <w:rsid w:val="007A54BC"/>
    <w:rsid w:val="007D2B85"/>
    <w:rsid w:val="008569DF"/>
    <w:rsid w:val="008B0131"/>
    <w:rsid w:val="008C6AC2"/>
    <w:rsid w:val="0090609E"/>
    <w:rsid w:val="00924865"/>
    <w:rsid w:val="0093668E"/>
    <w:rsid w:val="0097369E"/>
    <w:rsid w:val="0097607B"/>
    <w:rsid w:val="00997857"/>
    <w:rsid w:val="009A4018"/>
    <w:rsid w:val="009B18D8"/>
    <w:rsid w:val="009C2948"/>
    <w:rsid w:val="00A1603A"/>
    <w:rsid w:val="00A921D0"/>
    <w:rsid w:val="00B34BAE"/>
    <w:rsid w:val="00BB5BFF"/>
    <w:rsid w:val="00BC0A61"/>
    <w:rsid w:val="00BE358A"/>
    <w:rsid w:val="00C6354C"/>
    <w:rsid w:val="00C7584A"/>
    <w:rsid w:val="00D1415B"/>
    <w:rsid w:val="00D847F4"/>
    <w:rsid w:val="00D957D9"/>
    <w:rsid w:val="00DD2AD2"/>
    <w:rsid w:val="00E37B69"/>
    <w:rsid w:val="00ED6E53"/>
    <w:rsid w:val="00F743F7"/>
    <w:rsid w:val="00F907E0"/>
    <w:rsid w:val="00FA13FD"/>
    <w:rsid w:val="00FA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C510"/>
  <w15:chartTrackingRefBased/>
  <w15:docId w15:val="{53861930-CE52-46B1-B624-68FCB34F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D48"/>
    <w:rPr>
      <w:sz w:val="24"/>
    </w:rPr>
  </w:style>
  <w:style w:type="paragraph" w:styleId="Heading1">
    <w:name w:val="heading 1"/>
    <w:basedOn w:val="Normal"/>
    <w:next w:val="Normal"/>
    <w:link w:val="Heading1Char"/>
    <w:uiPriority w:val="9"/>
    <w:qFormat/>
    <w:rsid w:val="00A16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41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A64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0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603A"/>
    <w:pPr>
      <w:outlineLvl w:val="9"/>
    </w:pPr>
  </w:style>
  <w:style w:type="paragraph" w:styleId="TOC1">
    <w:name w:val="toc 1"/>
    <w:basedOn w:val="Normal"/>
    <w:next w:val="Normal"/>
    <w:autoRedefine/>
    <w:uiPriority w:val="39"/>
    <w:unhideWhenUsed/>
    <w:rsid w:val="00A1603A"/>
    <w:pPr>
      <w:spacing w:after="100"/>
    </w:pPr>
  </w:style>
  <w:style w:type="character" w:styleId="Hyperlink">
    <w:name w:val="Hyperlink"/>
    <w:basedOn w:val="DefaultParagraphFont"/>
    <w:uiPriority w:val="99"/>
    <w:unhideWhenUsed/>
    <w:rsid w:val="00A1603A"/>
    <w:rPr>
      <w:color w:val="0563C1" w:themeColor="hyperlink"/>
      <w:u w:val="single"/>
    </w:rPr>
  </w:style>
  <w:style w:type="paragraph" w:styleId="Title">
    <w:name w:val="Title"/>
    <w:basedOn w:val="Normal"/>
    <w:next w:val="Normal"/>
    <w:link w:val="TitleChar"/>
    <w:uiPriority w:val="10"/>
    <w:qFormat/>
    <w:rsid w:val="00A16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03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7E40"/>
    <w:rPr>
      <w:rFonts w:asciiTheme="majorHAnsi" w:eastAsiaTheme="majorEastAsia" w:hAnsiTheme="majorHAnsi" w:cstheme="majorBidi"/>
      <w:color w:val="2F5496" w:themeColor="accent1" w:themeShade="BF"/>
      <w:sz w:val="26"/>
      <w:szCs w:val="26"/>
    </w:rPr>
  </w:style>
  <w:style w:type="character" w:styleId="Strong">
    <w:name w:val="Strong"/>
    <w:qFormat/>
    <w:rsid w:val="00406A90"/>
    <w:rPr>
      <w:b/>
      <w:bCs/>
    </w:rPr>
  </w:style>
  <w:style w:type="paragraph" w:styleId="ListParagraph">
    <w:name w:val="List Paragraph"/>
    <w:basedOn w:val="Normal"/>
    <w:uiPriority w:val="34"/>
    <w:qFormat/>
    <w:rsid w:val="00406A90"/>
    <w:pPr>
      <w:spacing w:before="120" w:after="120" w:line="240" w:lineRule="auto"/>
      <w:ind w:left="720"/>
      <w:contextualSpacing/>
    </w:pPr>
    <w:rPr>
      <w:rFonts w:ascii="Times New Roman" w:eastAsia="Times New Roman" w:hAnsi="Times New Roman" w:cs="Times New Roman"/>
      <w:sz w:val="20"/>
      <w:szCs w:val="24"/>
    </w:rPr>
  </w:style>
  <w:style w:type="character" w:customStyle="1" w:styleId="Heading3Char">
    <w:name w:val="Heading 3 Char"/>
    <w:basedOn w:val="DefaultParagraphFont"/>
    <w:link w:val="Heading3"/>
    <w:uiPriority w:val="9"/>
    <w:rsid w:val="002A64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641A"/>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A921D0"/>
    <w:pPr>
      <w:spacing w:after="100"/>
      <w:ind w:left="220"/>
    </w:pPr>
  </w:style>
  <w:style w:type="paragraph" w:styleId="TOC3">
    <w:name w:val="toc 3"/>
    <w:basedOn w:val="Normal"/>
    <w:next w:val="Normal"/>
    <w:autoRedefine/>
    <w:uiPriority w:val="39"/>
    <w:unhideWhenUsed/>
    <w:rsid w:val="00A921D0"/>
    <w:pPr>
      <w:spacing w:after="100"/>
      <w:ind w:left="440"/>
    </w:pPr>
  </w:style>
  <w:style w:type="character" w:styleId="UnresolvedMention">
    <w:name w:val="Unresolved Mention"/>
    <w:basedOn w:val="DefaultParagraphFont"/>
    <w:uiPriority w:val="99"/>
    <w:semiHidden/>
    <w:unhideWhenUsed/>
    <w:rsid w:val="00BE358A"/>
    <w:rPr>
      <w:color w:val="605E5C"/>
      <w:shd w:val="clear" w:color="auto" w:fill="E1DFDD"/>
    </w:rPr>
  </w:style>
  <w:style w:type="paragraph" w:styleId="NormalWeb">
    <w:name w:val="Normal (Web)"/>
    <w:basedOn w:val="Normal"/>
    <w:uiPriority w:val="99"/>
    <w:semiHidden/>
    <w:unhideWhenUsed/>
    <w:rsid w:val="008569D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6721">
      <w:bodyDiv w:val="1"/>
      <w:marLeft w:val="0"/>
      <w:marRight w:val="0"/>
      <w:marTop w:val="0"/>
      <w:marBottom w:val="0"/>
      <w:divBdr>
        <w:top w:val="none" w:sz="0" w:space="0" w:color="auto"/>
        <w:left w:val="none" w:sz="0" w:space="0" w:color="auto"/>
        <w:bottom w:val="none" w:sz="0" w:space="0" w:color="auto"/>
        <w:right w:val="none" w:sz="0" w:space="0" w:color="auto"/>
      </w:divBdr>
    </w:div>
    <w:div w:id="423652400">
      <w:bodyDiv w:val="1"/>
      <w:marLeft w:val="0"/>
      <w:marRight w:val="0"/>
      <w:marTop w:val="0"/>
      <w:marBottom w:val="0"/>
      <w:divBdr>
        <w:top w:val="none" w:sz="0" w:space="0" w:color="auto"/>
        <w:left w:val="none" w:sz="0" w:space="0" w:color="auto"/>
        <w:bottom w:val="none" w:sz="0" w:space="0" w:color="auto"/>
        <w:right w:val="none" w:sz="0" w:space="0" w:color="auto"/>
      </w:divBdr>
    </w:div>
    <w:div w:id="20921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bpages.uidaho.edu/mindworks/capstone_desig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41</Pages>
  <Words>5004</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Tiny</dc:creator>
  <cp:keywords/>
  <dc:description/>
  <cp:lastModifiedBy>Tiny</cp:lastModifiedBy>
  <cp:revision>54</cp:revision>
  <dcterms:created xsi:type="dcterms:W3CDTF">2020-01-23T19:45:00Z</dcterms:created>
  <dcterms:modified xsi:type="dcterms:W3CDTF">2020-01-27T07:39:00Z</dcterms:modified>
</cp:coreProperties>
</file>