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BCE" w:rsidRDefault="00323102">
      <w:r>
        <w:t>19162121031</w:t>
      </w:r>
    </w:p>
    <w:p w:rsidR="00323102" w:rsidRDefault="00323102">
      <w:r>
        <w:t>SMIT R PATEL</w:t>
      </w:r>
    </w:p>
    <w:p w:rsidR="00323102" w:rsidRDefault="00323102">
      <w:r>
        <w:t>SEM 5</w:t>
      </w:r>
    </w:p>
    <w:p w:rsidR="00323102" w:rsidRDefault="00323102">
      <w:r>
        <w:t>BDA</w:t>
      </w:r>
    </w:p>
    <w:p w:rsidR="00323102" w:rsidRDefault="00323102">
      <w:r>
        <w:t>PRACTICAL 18</w:t>
      </w:r>
    </w:p>
    <w:p w:rsidR="00323102" w:rsidRDefault="00323102"/>
    <w:p w:rsidR="00B87EE1" w:rsidRDefault="00B87EE1"/>
    <w:p w:rsidR="00B87EE1" w:rsidRDefault="00B87EE1">
      <w:r w:rsidRPr="00B87EE1">
        <w:drawing>
          <wp:inline distT="0" distB="0" distL="0" distR="0" wp14:anchorId="42C3D7D3" wp14:editId="65A322C6">
            <wp:extent cx="5943600" cy="3160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E1" w:rsidRDefault="00B87EE1"/>
    <w:p w:rsidR="00B87EE1" w:rsidRDefault="00B87EE1"/>
    <w:p w:rsidR="00B87EE1" w:rsidRDefault="00B87EE1">
      <w:r w:rsidRPr="00B87EE1">
        <w:lastRenderedPageBreak/>
        <w:drawing>
          <wp:inline distT="0" distB="0" distL="0" distR="0" wp14:anchorId="7661799E" wp14:editId="4A5C2870">
            <wp:extent cx="5943600" cy="4062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E1" w:rsidRDefault="00B87EE1"/>
    <w:p w:rsidR="00B87EE1" w:rsidRDefault="005F1E98">
      <w:r w:rsidRPr="005F1E98">
        <w:lastRenderedPageBreak/>
        <w:drawing>
          <wp:inline distT="0" distB="0" distL="0" distR="0" wp14:anchorId="2C33A09C" wp14:editId="0BC11C1B">
            <wp:extent cx="5943600" cy="3882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98" w:rsidRDefault="005F1E98"/>
    <w:p w:rsidR="005F1E98" w:rsidRDefault="005F1E98"/>
    <w:p w:rsidR="00C45C21" w:rsidRDefault="00C45C21">
      <w:r w:rsidRPr="00C45C21">
        <w:lastRenderedPageBreak/>
        <w:drawing>
          <wp:inline distT="0" distB="0" distL="0" distR="0" wp14:anchorId="7696BB3E" wp14:editId="28388241">
            <wp:extent cx="5048955" cy="50108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21" w:rsidRDefault="00C45C21"/>
    <w:p w:rsidR="00C45C21" w:rsidRDefault="00402848">
      <w:r w:rsidRPr="00402848">
        <w:lastRenderedPageBreak/>
        <w:drawing>
          <wp:inline distT="0" distB="0" distL="0" distR="0" wp14:anchorId="784C61C6" wp14:editId="42A62763">
            <wp:extent cx="5943600" cy="3713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48" w:rsidRDefault="00402848"/>
    <w:p w:rsidR="00402848" w:rsidRDefault="006D574D">
      <w:r w:rsidRPr="006D574D">
        <w:drawing>
          <wp:inline distT="0" distB="0" distL="0" distR="0" wp14:anchorId="21553266" wp14:editId="0E5A0493">
            <wp:extent cx="5943600" cy="3611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4D" w:rsidRDefault="006D574D"/>
    <w:p w:rsidR="006D574D" w:rsidRDefault="004F2ACE">
      <w:r w:rsidRPr="004F2ACE">
        <w:lastRenderedPageBreak/>
        <w:drawing>
          <wp:inline distT="0" distB="0" distL="0" distR="0" wp14:anchorId="0DF6A515" wp14:editId="4E053F08">
            <wp:extent cx="5943600" cy="3961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CE" w:rsidRDefault="004F2ACE"/>
    <w:p w:rsidR="004F2ACE" w:rsidRDefault="004F2ACE"/>
    <w:p w:rsidR="00D513A2" w:rsidRDefault="00D513A2">
      <w:r w:rsidRPr="00D513A2">
        <w:lastRenderedPageBreak/>
        <w:drawing>
          <wp:inline distT="0" distB="0" distL="0" distR="0" wp14:anchorId="155C8ED3" wp14:editId="3E71AE0B">
            <wp:extent cx="5943600" cy="3661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A2" w:rsidRDefault="00D513A2"/>
    <w:p w:rsidR="00D513A2" w:rsidRDefault="00F639EB">
      <w:r w:rsidRPr="00F639EB">
        <w:lastRenderedPageBreak/>
        <w:drawing>
          <wp:inline distT="0" distB="0" distL="0" distR="0" wp14:anchorId="637CAD7B" wp14:editId="43FA861A">
            <wp:extent cx="5715798" cy="43725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EB" w:rsidRDefault="00F639EB"/>
    <w:p w:rsidR="00F639EB" w:rsidRDefault="00F639EB"/>
    <w:p w:rsidR="00FD28C3" w:rsidRDefault="00FD28C3">
      <w:r w:rsidRPr="00FD28C3">
        <w:lastRenderedPageBreak/>
        <w:drawing>
          <wp:inline distT="0" distB="0" distL="0" distR="0" wp14:anchorId="09B95DEE" wp14:editId="26B5E433">
            <wp:extent cx="5943600" cy="4501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C3" w:rsidRDefault="00FD28C3"/>
    <w:p w:rsidR="00FD28C3" w:rsidRDefault="000D7AC6">
      <w:r w:rsidRPr="000D7AC6">
        <w:lastRenderedPageBreak/>
        <w:drawing>
          <wp:inline distT="0" distB="0" distL="0" distR="0" wp14:anchorId="6990FBFC" wp14:editId="36E15F39">
            <wp:extent cx="5410955" cy="57539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02" w:rsidRDefault="00323102"/>
    <w:p w:rsidR="000873D0" w:rsidRDefault="000873D0"/>
    <w:p w:rsidR="000873D0" w:rsidRDefault="000873D0">
      <w:bookmarkStart w:id="0" w:name="_GoBack"/>
      <w:bookmarkEnd w:id="0"/>
    </w:p>
    <w:sectPr w:rsidR="0008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02"/>
    <w:rsid w:val="000873D0"/>
    <w:rsid w:val="000D7AC6"/>
    <w:rsid w:val="00323102"/>
    <w:rsid w:val="00402848"/>
    <w:rsid w:val="004B44C6"/>
    <w:rsid w:val="004F2ACE"/>
    <w:rsid w:val="005F1E98"/>
    <w:rsid w:val="006D574D"/>
    <w:rsid w:val="00B87EE1"/>
    <w:rsid w:val="00C45C21"/>
    <w:rsid w:val="00D513A2"/>
    <w:rsid w:val="00F40732"/>
    <w:rsid w:val="00F639EB"/>
    <w:rsid w:val="00FD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815D"/>
  <w15:chartTrackingRefBased/>
  <w15:docId w15:val="{309C649D-578C-4C91-ADC7-C1073551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12</cp:revision>
  <dcterms:created xsi:type="dcterms:W3CDTF">2021-10-14T07:44:00Z</dcterms:created>
  <dcterms:modified xsi:type="dcterms:W3CDTF">2021-10-14T08:10:00Z</dcterms:modified>
</cp:coreProperties>
</file>