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7994723"/>
        <w:docPartObj>
          <w:docPartGallery w:val="Cover Pages"/>
          <w:docPartUnique/>
        </w:docPartObj>
      </w:sdtPr>
      <w:sdtContent>
        <w:p w14:paraId="52F96DDE" w14:textId="3EB40E15" w:rsidR="00817F32" w:rsidRDefault="00817F32"/>
        <w:p w14:paraId="0366582A" w14:textId="1F6DB4BB" w:rsidR="00817F32" w:rsidRDefault="00817F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C4F841" wp14:editId="4EBB2F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85770E" w14:textId="60FC3167" w:rsidR="00817F32" w:rsidRDefault="00817F3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James Cowan</w:t>
                                    </w:r>
                                  </w:p>
                                </w:sdtContent>
                              </w:sdt>
                              <w:p w14:paraId="6C350490" w14:textId="0607B7D5" w:rsidR="00817F32" w:rsidRDefault="00817F3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Trinity College Dublin </w:t>
                                    </w:r>
                                  </w:sdtContent>
                                </w:sdt>
                              </w:p>
                              <w:p w14:paraId="48FCF628" w14:textId="000B846E" w:rsidR="00817F32" w:rsidRDefault="00817F3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JS Computer Science and Business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2C4F8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Sl3dw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85770E" w14:textId="60FC3167" w:rsidR="00817F32" w:rsidRDefault="00817F3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James Cowan</w:t>
                              </w:r>
                            </w:p>
                          </w:sdtContent>
                        </w:sdt>
                        <w:p w14:paraId="6C350490" w14:textId="0607B7D5" w:rsidR="00817F32" w:rsidRDefault="00817F3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Trinity College Dublin </w:t>
                              </w:r>
                            </w:sdtContent>
                          </w:sdt>
                        </w:p>
                        <w:p w14:paraId="48FCF628" w14:textId="000B846E" w:rsidR="00817F32" w:rsidRDefault="00817F3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JS Computer Science and Business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4939B5" wp14:editId="1537CF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8190B" w14:textId="7BB229D3" w:rsidR="00817F32" w:rsidRDefault="00817F3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Biography of a Software Engineer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159848" w14:textId="2A121CD8" w:rsidR="00817F32" w:rsidRDefault="00817F3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Marc Andreessen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4939B5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58E8190B" w14:textId="7BB229D3" w:rsidR="00817F32" w:rsidRDefault="00817F3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Biography of a Software Engineer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159848" w14:textId="2A121CD8" w:rsidR="00817F32" w:rsidRDefault="00817F3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Marc Andreessen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0E76E5" wp14:editId="5AF3F4E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D4601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404A3B8" w14:textId="0EEB52E8" w:rsidR="00A20AF6" w:rsidRDefault="00817F32" w:rsidP="00817F32">
      <w:r>
        <w:lastRenderedPageBreak/>
        <w:tab/>
        <w:t>Marc Lowell Andreessen has had a long track record of technological and business accomplishments. Founding the first notable</w:t>
      </w:r>
    </w:p>
    <w:sectPr w:rsidR="00A20AF6" w:rsidSect="00817F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32"/>
    <w:rsid w:val="00540089"/>
    <w:rsid w:val="00752417"/>
    <w:rsid w:val="00817F32"/>
    <w:rsid w:val="00E80354"/>
    <w:rsid w:val="00F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9F55"/>
  <w15:chartTrackingRefBased/>
  <w15:docId w15:val="{1DD1E837-3880-D94A-A67B-F2B10655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F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17F3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7F32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D023AC-93A6-3B46-B00B-B1142D86258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JS Computer Science and Business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>Trinity College Dublin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 of a Software Engineer</dc:title>
  <dc:subject>Marc Andreessen</dc:subject>
  <dc:creator>James Cowan</dc:creator>
  <cp:keywords/>
  <dc:description/>
  <cp:lastModifiedBy>Jay Cowan</cp:lastModifiedBy>
  <cp:revision>2</cp:revision>
  <dcterms:created xsi:type="dcterms:W3CDTF">2021-10-28T16:51:00Z</dcterms:created>
  <dcterms:modified xsi:type="dcterms:W3CDTF">2021-10-28T16:51:00Z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documentId_1575</vt:lpwstr>
  </property>
  <property fmtid="{D5CDD505-2E9C-101B-9397-08002B2CF9AE}" pid="3" name="grammarly_documentContext">
    <vt:lpwstr>{"goals":[],"domain":"general","emotions":[],"dialect":"american"}</vt:lpwstr>
  </property>
</Properties>
</file>