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812" w:rsidRDefault="00312812" w:rsidP="00312812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Monitoring</w:t>
      </w:r>
    </w:p>
    <w:p w:rsidR="00312812" w:rsidRDefault="00312812" w:rsidP="00312812">
      <w:pPr>
        <w:rPr>
          <w:rFonts w:ascii="Arial" w:eastAsia="Times New Roman" w:hAnsi="Arial" w:cs="Arial"/>
          <w:color w:val="000000"/>
          <w:sz w:val="20"/>
          <w:szCs w:val="20"/>
        </w:rPr>
      </w:pPr>
    </w:p>
    <w:p w:rsidR="003E3D9B" w:rsidRDefault="00312812">
      <w:r>
        <w:rPr>
          <w:noProof/>
        </w:rPr>
        <w:drawing>
          <wp:inline distT="0" distB="0" distL="0" distR="0" wp14:anchorId="7B3A2897" wp14:editId="46E48F8B">
            <wp:extent cx="5038096" cy="2495238"/>
            <wp:effectExtent l="19050" t="19050" r="1016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24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2812" w:rsidRDefault="00312812">
      <w:r>
        <w:t>Text:</w:t>
      </w:r>
    </w:p>
    <w:p w:rsidR="00312812" w:rsidRDefault="00312812">
      <w:r>
        <w:t>Add a period to the end of the help text.</w:t>
      </w:r>
    </w:p>
    <w:p w:rsidR="00312812" w:rsidRDefault="00312812"/>
    <w:p w:rsidR="00312812" w:rsidRDefault="00312812">
      <w:r>
        <w:rPr>
          <w:noProof/>
        </w:rPr>
        <w:drawing>
          <wp:inline distT="0" distB="0" distL="0" distR="0" wp14:anchorId="73983F51" wp14:editId="29A5AA60">
            <wp:extent cx="5943600" cy="1117600"/>
            <wp:effectExtent l="19050" t="19050" r="1905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2812" w:rsidRDefault="00312812">
      <w:r>
        <w:t>Text:</w:t>
      </w:r>
    </w:p>
    <w:p w:rsidR="00312812" w:rsidRDefault="00312812">
      <w:r>
        <w:t xml:space="preserve">Change </w:t>
      </w:r>
      <w:r>
        <w:t>DSMP</w:t>
      </w:r>
      <w:r>
        <w:t xml:space="preserve"> to DSMB, change </w:t>
      </w:r>
      <w:proofErr w:type="spellStart"/>
      <w:r>
        <w:t>stie</w:t>
      </w:r>
      <w:proofErr w:type="spellEnd"/>
      <w:r>
        <w:t xml:space="preserve"> to site, both in help text.</w:t>
      </w:r>
    </w:p>
    <w:p w:rsidR="00312812" w:rsidRDefault="00312812"/>
    <w:p w:rsidR="00312812" w:rsidRDefault="00312812">
      <w:r>
        <w:rPr>
          <w:noProof/>
        </w:rPr>
        <w:lastRenderedPageBreak/>
        <w:drawing>
          <wp:inline distT="0" distB="0" distL="0" distR="0" wp14:anchorId="09214069" wp14:editId="2625A33A">
            <wp:extent cx="5943600" cy="2597785"/>
            <wp:effectExtent l="19050" t="19050" r="190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2812" w:rsidRDefault="00312812">
      <w:r>
        <w:t>Text:</w:t>
      </w:r>
    </w:p>
    <w:p w:rsidR="00312812" w:rsidRDefault="00312812">
      <w:r>
        <w:t xml:space="preserve">Remove </w:t>
      </w:r>
      <w:proofErr w:type="gramStart"/>
      <w:r>
        <w:t>“ you</w:t>
      </w:r>
      <w:proofErr w:type="gramEnd"/>
      <w:r>
        <w:t xml:space="preserve"> chose to” from the first text box.</w:t>
      </w:r>
    </w:p>
    <w:sectPr w:rsidR="00312812" w:rsidSect="00FE33C6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812"/>
    <w:rsid w:val="00152446"/>
    <w:rsid w:val="00312812"/>
    <w:rsid w:val="00DD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8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 for Medical Sciences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Henning, Kathryn</dc:creator>
  <cp:lastModifiedBy>Henning, Kathryn</cp:lastModifiedBy>
  <cp:revision>1</cp:revision>
  <dcterms:created xsi:type="dcterms:W3CDTF">2012-02-29T18:38:00Z</dcterms:created>
  <dcterms:modified xsi:type="dcterms:W3CDTF">2012-02-29T18:47:00Z</dcterms:modified>
</cp:coreProperties>
</file>