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9004" w14:textId="2842BFB6" w:rsidR="00C20FFD" w:rsidRDefault="006C1440" w:rsidP="006C1440">
      <w:pPr>
        <w:pStyle w:val="Title"/>
      </w:pPr>
      <w:r>
        <w:t>Upgrading Atom and Julia from 0.6 to 0.7</w:t>
      </w:r>
      <w:r w:rsidR="00FA5B86">
        <w:t xml:space="preserve"> to 1.0</w:t>
      </w:r>
    </w:p>
    <w:p w14:paraId="0EE38335" w14:textId="492D3297" w:rsidR="006C1440" w:rsidRDefault="006C1440" w:rsidP="006C1440"/>
    <w:p w14:paraId="65FA9662" w14:textId="494E6EA4" w:rsidR="006C1440" w:rsidRDefault="006C1440" w:rsidP="006C1440">
      <w:pPr>
        <w:pStyle w:val="ListParagraph"/>
        <w:numPr>
          <w:ilvl w:val="0"/>
          <w:numId w:val="1"/>
        </w:numPr>
      </w:pPr>
      <w:r>
        <w:t>Uninstall Atom from Programs and Features</w:t>
      </w:r>
    </w:p>
    <w:p w14:paraId="60F766F0" w14:textId="570DF178" w:rsidR="006C1440" w:rsidRDefault="006C1440" w:rsidP="006C1440">
      <w:pPr>
        <w:pStyle w:val="ListParagraph"/>
        <w:numPr>
          <w:ilvl w:val="0"/>
          <w:numId w:val="1"/>
        </w:numPr>
      </w:pPr>
      <w:r>
        <w:t>Delete the shortcut from the desktop</w:t>
      </w:r>
    </w:p>
    <w:p w14:paraId="4CF5711E" w14:textId="44694935" w:rsidR="006C1440" w:rsidRDefault="006C1440" w:rsidP="006C1440">
      <w:pPr>
        <w:pStyle w:val="ListParagraph"/>
        <w:numPr>
          <w:ilvl w:val="0"/>
          <w:numId w:val="1"/>
        </w:numPr>
      </w:pPr>
      <w:r>
        <w:t>Uninstall Julia from Programs and Features</w:t>
      </w:r>
    </w:p>
    <w:p w14:paraId="162A3FFC" w14:textId="2B3BF96B" w:rsidR="006C1440" w:rsidRDefault="006C1440" w:rsidP="006C1440">
      <w:pPr>
        <w:pStyle w:val="ListParagraph"/>
        <w:numPr>
          <w:ilvl w:val="0"/>
          <w:numId w:val="1"/>
        </w:numPr>
      </w:pPr>
      <w:r>
        <w:t xml:space="preserve">Delete </w:t>
      </w:r>
      <w:proofErr w:type="gramStart"/>
      <w:r>
        <w:t>the .atom</w:t>
      </w:r>
      <w:proofErr w:type="gramEnd"/>
      <w:r>
        <w:t xml:space="preserve"> and .</w:t>
      </w:r>
      <w:proofErr w:type="spellStart"/>
      <w:r>
        <w:t>julia</w:t>
      </w:r>
      <w:proofErr w:type="spellEnd"/>
      <w:r>
        <w:t xml:space="preserve"> directories under C:\Useres\jay</w:t>
      </w:r>
    </w:p>
    <w:p w14:paraId="36DC4D26" w14:textId="2F9D067F" w:rsidR="006C1440" w:rsidRDefault="006C1440" w:rsidP="006C1440">
      <w:pPr>
        <w:pStyle w:val="ListParagraph"/>
        <w:numPr>
          <w:ilvl w:val="0"/>
          <w:numId w:val="1"/>
        </w:numPr>
      </w:pPr>
      <w:r>
        <w:t>Delete C:\Users\jay\AppData\Local\atom</w:t>
      </w:r>
      <w:r w:rsidR="007F7900">
        <w:t xml:space="preserve"> – Fails – file in use error</w:t>
      </w:r>
    </w:p>
    <w:p w14:paraId="1F0D857D" w14:textId="612E9D60" w:rsidR="006C1440" w:rsidRDefault="006C1440" w:rsidP="006C1440">
      <w:pPr>
        <w:pStyle w:val="ListParagraph"/>
        <w:numPr>
          <w:ilvl w:val="0"/>
          <w:numId w:val="1"/>
        </w:numPr>
      </w:pPr>
      <w:r>
        <w:t>Download and Install the stable release of v0.7 from julialang.org – v0.7.0</w:t>
      </w:r>
    </w:p>
    <w:p w14:paraId="545857B2" w14:textId="60AB19F9" w:rsidR="006C1440" w:rsidRDefault="006C1440" w:rsidP="006C1440">
      <w:pPr>
        <w:pStyle w:val="ListParagraph"/>
        <w:numPr>
          <w:ilvl w:val="1"/>
          <w:numId w:val="1"/>
        </w:numPr>
      </w:pPr>
      <w:r>
        <w:t>Install to the default location</w:t>
      </w:r>
    </w:p>
    <w:p w14:paraId="1F105B2C" w14:textId="00798D4A" w:rsidR="00F53380" w:rsidRDefault="00F53380" w:rsidP="006C1440">
      <w:pPr>
        <w:pStyle w:val="ListParagraph"/>
        <w:numPr>
          <w:ilvl w:val="1"/>
          <w:numId w:val="1"/>
        </w:numPr>
      </w:pPr>
      <w:r>
        <w:t>Run Julia to test</w:t>
      </w:r>
    </w:p>
    <w:p w14:paraId="522E06E2" w14:textId="2382A192" w:rsidR="00F53380" w:rsidRDefault="00F53380" w:rsidP="00F53380">
      <w:pPr>
        <w:pStyle w:val="ListParagraph"/>
        <w:numPr>
          <w:ilvl w:val="0"/>
          <w:numId w:val="1"/>
        </w:numPr>
      </w:pPr>
      <w:r>
        <w:t>Go to junolab.org</w:t>
      </w:r>
    </w:p>
    <w:p w14:paraId="657D303C" w14:textId="75381110" w:rsidR="00F53380" w:rsidRDefault="00F53380" w:rsidP="00F53380">
      <w:pPr>
        <w:pStyle w:val="ListParagraph"/>
        <w:numPr>
          <w:ilvl w:val="1"/>
          <w:numId w:val="1"/>
        </w:numPr>
      </w:pPr>
      <w:r>
        <w:t>Click Installation</w:t>
      </w:r>
    </w:p>
    <w:p w14:paraId="02F39138" w14:textId="52FA783C" w:rsidR="00F53380" w:rsidRDefault="00F53380" w:rsidP="00F53380">
      <w:pPr>
        <w:pStyle w:val="ListParagraph"/>
        <w:numPr>
          <w:ilvl w:val="1"/>
          <w:numId w:val="1"/>
        </w:numPr>
      </w:pPr>
      <w:r>
        <w:t>Install Atom by clicking the Atom link</w:t>
      </w:r>
      <w:r w:rsidR="007F7900">
        <w:t xml:space="preserve"> – v 1.29.0</w:t>
      </w:r>
    </w:p>
    <w:p w14:paraId="769AACE4" w14:textId="56B299C0" w:rsidR="007F7900" w:rsidRDefault="007F7900" w:rsidP="00F53380">
      <w:pPr>
        <w:pStyle w:val="ListParagraph"/>
        <w:numPr>
          <w:ilvl w:val="1"/>
          <w:numId w:val="1"/>
        </w:numPr>
      </w:pPr>
      <w:r>
        <w:t>Installs successfully</w:t>
      </w:r>
    </w:p>
    <w:p w14:paraId="1CC13830" w14:textId="319A41FC" w:rsidR="007F7900" w:rsidRDefault="007F7900" w:rsidP="00F53380">
      <w:pPr>
        <w:pStyle w:val="ListParagraph"/>
        <w:numPr>
          <w:ilvl w:val="1"/>
          <w:numId w:val="1"/>
        </w:numPr>
      </w:pPr>
      <w:r>
        <w:t>Go to File -&gt; Settings</w:t>
      </w:r>
    </w:p>
    <w:p w14:paraId="05E22689" w14:textId="57920B55" w:rsidR="007F7900" w:rsidRDefault="007F7900" w:rsidP="00F53380">
      <w:pPr>
        <w:pStyle w:val="ListParagraph"/>
        <w:numPr>
          <w:ilvl w:val="1"/>
          <w:numId w:val="1"/>
        </w:numPr>
      </w:pPr>
      <w:r>
        <w:t>Click Install</w:t>
      </w:r>
    </w:p>
    <w:p w14:paraId="18C99EB6" w14:textId="4F0EE1ED" w:rsidR="007F7900" w:rsidRDefault="007F7900" w:rsidP="00F53380">
      <w:pPr>
        <w:pStyle w:val="ListParagraph"/>
        <w:numPr>
          <w:ilvl w:val="1"/>
          <w:numId w:val="1"/>
        </w:numPr>
      </w:pPr>
      <w:r>
        <w:t>Type uber-</w:t>
      </w:r>
      <w:proofErr w:type="spellStart"/>
      <w:r>
        <w:t>juno</w:t>
      </w:r>
      <w:proofErr w:type="spellEnd"/>
      <w:r>
        <w:t>, then click Install – v 0.2.0</w:t>
      </w:r>
    </w:p>
    <w:p w14:paraId="08FE280E" w14:textId="44CAF8C1" w:rsidR="007F7900" w:rsidRDefault="007F7900" w:rsidP="00F53380">
      <w:pPr>
        <w:pStyle w:val="ListParagraph"/>
        <w:numPr>
          <w:ilvl w:val="1"/>
          <w:numId w:val="1"/>
        </w:numPr>
      </w:pPr>
      <w:r>
        <w:t>Elect to use standard layout</w:t>
      </w:r>
    </w:p>
    <w:p w14:paraId="39B5D017" w14:textId="3E0D60CD" w:rsidR="00FA5B86" w:rsidRDefault="00FA5B86" w:rsidP="00FA5B86">
      <w:pPr>
        <w:pStyle w:val="ListParagraph"/>
        <w:numPr>
          <w:ilvl w:val="0"/>
          <w:numId w:val="1"/>
        </w:numPr>
      </w:pPr>
      <w:r>
        <w:t xml:space="preserve">Modify </w:t>
      </w:r>
      <w:proofErr w:type="spellStart"/>
      <w:r>
        <w:t>TZFileReader.jl</w:t>
      </w:r>
      <w:proofErr w:type="spellEnd"/>
      <w:r>
        <w:t xml:space="preserve"> and </w:t>
      </w:r>
      <w:proofErr w:type="spellStart"/>
      <w:r>
        <w:t>UltimateDT.jl</w:t>
      </w:r>
      <w:proofErr w:type="spellEnd"/>
      <w:r>
        <w:t xml:space="preserve"> to eliminate all errors and warnings associated with deprecated features.  This needs to be done on v0.7, since v1.0 issues errors instead of warnings.</w:t>
      </w:r>
    </w:p>
    <w:p w14:paraId="4D0F991F" w14:textId="11AC50E5" w:rsidR="00FA5B86" w:rsidRDefault="00FA5B86" w:rsidP="00FA5B86">
      <w:pPr>
        <w:pStyle w:val="ListParagraph"/>
        <w:numPr>
          <w:ilvl w:val="0"/>
          <w:numId w:val="1"/>
        </w:numPr>
      </w:pPr>
      <w:r>
        <w:t>To go from 0.7 to 1.0</w:t>
      </w:r>
    </w:p>
    <w:p w14:paraId="1AA82E12" w14:textId="3282A949" w:rsidR="00FA5B86" w:rsidRDefault="00FA5B86" w:rsidP="00FA5B86">
      <w:pPr>
        <w:pStyle w:val="ListParagraph"/>
        <w:numPr>
          <w:ilvl w:val="1"/>
          <w:numId w:val="1"/>
        </w:numPr>
      </w:pPr>
      <w:r>
        <w:t>Follow steps 1 through 4</w:t>
      </w:r>
    </w:p>
    <w:p w14:paraId="59A516C8" w14:textId="0FC1D30F" w:rsidR="00FA5B86" w:rsidRDefault="00FA5B86" w:rsidP="00FA5B86">
      <w:pPr>
        <w:pStyle w:val="ListParagraph"/>
        <w:numPr>
          <w:ilvl w:val="1"/>
          <w:numId w:val="1"/>
        </w:numPr>
      </w:pPr>
      <w:r>
        <w:t>Step 5 still fails</w:t>
      </w:r>
    </w:p>
    <w:p w14:paraId="19CA9DE6" w14:textId="002CBDA7" w:rsidR="00FA5B86" w:rsidRDefault="00FA5B86" w:rsidP="00FA5B86">
      <w:pPr>
        <w:pStyle w:val="ListParagraph"/>
        <w:numPr>
          <w:ilvl w:val="1"/>
          <w:numId w:val="1"/>
        </w:numPr>
      </w:pPr>
      <w:r>
        <w:t>Download and Install the stable release of v1.0.0 from julialang.org</w:t>
      </w:r>
    </w:p>
    <w:p w14:paraId="4F744ED6" w14:textId="227F25F9" w:rsidR="007A6492" w:rsidRDefault="007A6492" w:rsidP="00FA5B86">
      <w:pPr>
        <w:pStyle w:val="ListParagraph"/>
        <w:numPr>
          <w:ilvl w:val="1"/>
          <w:numId w:val="1"/>
        </w:numPr>
      </w:pPr>
      <w:r>
        <w:t>Follow step 7</w:t>
      </w:r>
    </w:p>
    <w:p w14:paraId="02E07FA7" w14:textId="48DCE9E2" w:rsidR="007A6492" w:rsidRDefault="007A6492" w:rsidP="00FA5B86">
      <w:pPr>
        <w:pStyle w:val="ListParagraph"/>
        <w:numPr>
          <w:ilvl w:val="1"/>
          <w:numId w:val="1"/>
        </w:numPr>
      </w:pPr>
      <w:r>
        <w:t>From a Julia prompt</w:t>
      </w:r>
      <w:r w:rsidR="00A56DE0">
        <w:t>, run:</w:t>
      </w:r>
    </w:p>
    <w:p w14:paraId="6368FE48" w14:textId="2019F5BA" w:rsidR="00A56DE0" w:rsidRDefault="00C50E76" w:rsidP="00A56DE0">
      <w:pPr>
        <w:pStyle w:val="ListParagraph"/>
        <w:numPr>
          <w:ilvl w:val="2"/>
          <w:numId w:val="1"/>
        </w:numPr>
      </w:pPr>
      <w:r>
        <w:t>u</w:t>
      </w:r>
      <w:r w:rsidR="00A56DE0">
        <w:t>sing Pkg</w:t>
      </w:r>
    </w:p>
    <w:p w14:paraId="111E6075" w14:textId="55671276" w:rsidR="00A56DE0" w:rsidRDefault="00A56DE0" w:rsidP="00A56DE0">
      <w:pPr>
        <w:pStyle w:val="ListParagraph"/>
        <w:numPr>
          <w:ilvl w:val="2"/>
          <w:numId w:val="1"/>
        </w:numPr>
      </w:pPr>
      <w:proofErr w:type="spellStart"/>
      <w:r>
        <w:t>Pkg.add</w:t>
      </w:r>
      <w:proofErr w:type="spellEnd"/>
      <w:r>
        <w:t>(“</w:t>
      </w:r>
      <w:proofErr w:type="spellStart"/>
      <w:r>
        <w:t>Nullables</w:t>
      </w:r>
      <w:proofErr w:type="spellEnd"/>
      <w:r>
        <w:t>”)</w:t>
      </w:r>
    </w:p>
    <w:p w14:paraId="1A3CC84E" w14:textId="380AEF60" w:rsidR="007A6492" w:rsidRDefault="007A6492" w:rsidP="007A6492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>
        <w:t>TZFileReader.jl</w:t>
      </w:r>
      <w:proofErr w:type="spellEnd"/>
      <w:r>
        <w:t xml:space="preserve"> and </w:t>
      </w:r>
      <w:proofErr w:type="spellStart"/>
      <w:r>
        <w:t>UltimateDT.jl</w:t>
      </w:r>
      <w:proofErr w:type="spellEnd"/>
    </w:p>
    <w:p w14:paraId="168E029B" w14:textId="66D4B3CF" w:rsidR="007A6492" w:rsidRDefault="007A6492" w:rsidP="007A6492">
      <w:pPr>
        <w:pStyle w:val="ListParagraph"/>
        <w:numPr>
          <w:ilvl w:val="1"/>
          <w:numId w:val="1"/>
        </w:numPr>
      </w:pPr>
      <w:proofErr w:type="spellStart"/>
      <w:r>
        <w:t>TZFileReader.jl</w:t>
      </w:r>
      <w:proofErr w:type="spellEnd"/>
      <w:r>
        <w:t xml:space="preserve"> runs successfully</w:t>
      </w:r>
    </w:p>
    <w:p w14:paraId="0902F94C" w14:textId="5A9C569F" w:rsidR="007A6492" w:rsidRPr="006C1440" w:rsidRDefault="007A6492" w:rsidP="007A6492">
      <w:pPr>
        <w:pStyle w:val="ListParagraph"/>
        <w:numPr>
          <w:ilvl w:val="1"/>
          <w:numId w:val="1"/>
        </w:numPr>
      </w:pPr>
      <w:proofErr w:type="spellStart"/>
      <w:r>
        <w:t>UltimateDT.jl</w:t>
      </w:r>
      <w:proofErr w:type="spellEnd"/>
      <w:r>
        <w:t xml:space="preserve"> has an error on line 1250, indicating </w:t>
      </w:r>
      <w:proofErr w:type="spellStart"/>
      <w:r>
        <w:t>TAIRelTicks</w:t>
      </w:r>
      <w:proofErr w:type="spellEnd"/>
      <w:r>
        <w:t xml:space="preserve"> is not defined.  There must be a difference in the treatment of modules in v1</w:t>
      </w:r>
      <w:bookmarkStart w:id="0" w:name="_GoBack"/>
      <w:bookmarkEnd w:id="0"/>
      <w:r>
        <w:t>.0</w:t>
      </w:r>
      <w:r w:rsidR="00A07652">
        <w:t xml:space="preserve">.  Changing </w:t>
      </w:r>
      <w:r w:rsidR="006F4B98">
        <w:t>‘</w:t>
      </w:r>
      <w:proofErr w:type="gramStart"/>
      <w:r w:rsidR="006F4B98">
        <w:t>import .</w:t>
      </w:r>
      <w:proofErr w:type="spellStart"/>
      <w:r w:rsidR="006F4B98">
        <w:t>UltimateDatetime</w:t>
      </w:r>
      <w:proofErr w:type="spellEnd"/>
      <w:proofErr w:type="gramEnd"/>
      <w:r w:rsidR="006F4B98">
        <w:t>’ to ‘using .</w:t>
      </w:r>
      <w:proofErr w:type="spellStart"/>
      <w:r w:rsidR="006F4B98">
        <w:t>UltimateDatetime</w:t>
      </w:r>
      <w:proofErr w:type="spellEnd"/>
      <w:r w:rsidR="006F4B98">
        <w:t>’ corrects the problem, but reintroduces the warnings.  Changing back to import after running once with using eliminates the warnings.</w:t>
      </w:r>
    </w:p>
    <w:p w14:paraId="4B28C62E" w14:textId="7647B8AF" w:rsidR="006C1440" w:rsidRDefault="006C1440" w:rsidP="006C1440"/>
    <w:p w14:paraId="388519F2" w14:textId="77777777" w:rsidR="006C1440" w:rsidRPr="006C1440" w:rsidRDefault="006C1440" w:rsidP="006C1440"/>
    <w:sectPr w:rsidR="006C1440" w:rsidRPr="006C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F2E3A"/>
    <w:multiLevelType w:val="hybridMultilevel"/>
    <w:tmpl w:val="C0B0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40"/>
    <w:rsid w:val="002F651C"/>
    <w:rsid w:val="00395996"/>
    <w:rsid w:val="003E7E5E"/>
    <w:rsid w:val="006C1440"/>
    <w:rsid w:val="006F4B98"/>
    <w:rsid w:val="007A6492"/>
    <w:rsid w:val="007F7900"/>
    <w:rsid w:val="00A07652"/>
    <w:rsid w:val="00A56DE0"/>
    <w:rsid w:val="00C20FFD"/>
    <w:rsid w:val="00C50E76"/>
    <w:rsid w:val="00F04BAF"/>
    <w:rsid w:val="00F53380"/>
    <w:rsid w:val="00FA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99CC"/>
  <w15:chartTrackingRefBased/>
  <w15:docId w15:val="{9583424D-FF35-456F-ADEB-FBB06018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S. Dweck</dc:creator>
  <cp:keywords/>
  <dc:description/>
  <cp:lastModifiedBy>Jay S. Dweck</cp:lastModifiedBy>
  <cp:revision>4</cp:revision>
  <dcterms:created xsi:type="dcterms:W3CDTF">2018-09-11T20:14:00Z</dcterms:created>
  <dcterms:modified xsi:type="dcterms:W3CDTF">2018-09-22T16:26:00Z</dcterms:modified>
</cp:coreProperties>
</file>