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71498" w14:textId="77777777" w:rsidR="0090590A" w:rsidRDefault="0090590A"/>
    <w:p w14:paraId="03EDCA9D" w14:textId="77777777" w:rsidR="0090590A" w:rsidRDefault="0090590A"/>
    <w:p w14:paraId="54828FC6" w14:textId="77777777" w:rsidR="0090590A" w:rsidRDefault="0090590A"/>
    <w:tbl>
      <w:tblPr>
        <w:tblStyle w:val="TableGrid"/>
        <w:tblpPr w:leftFromText="180" w:rightFromText="180" w:vertAnchor="text" w:horzAnchor="page" w:tblpX="744" w:tblpY="570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6"/>
        <w:gridCol w:w="9448"/>
      </w:tblGrid>
      <w:tr w:rsidR="0090590A" w14:paraId="15AC95D6" w14:textId="77777777">
        <w:tc>
          <w:tcPr>
            <w:tcW w:w="6166" w:type="dxa"/>
          </w:tcPr>
          <w:p w14:paraId="2FD27540" w14:textId="77777777" w:rsidR="0090590A" w:rsidRDefault="00000000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</w:rPr>
            </w:pPr>
            <w:r>
              <w:rPr>
                <w:rFonts w:ascii="Copperplate Gothic Light" w:hAnsi="Copperplate Gothic Light" w:cs="Copperplate Gothic Light"/>
                <w:b/>
                <w:bCs/>
                <w:noProof/>
                <w:color w:val="000000" w:themeColor="text1"/>
                <w:sz w:val="80"/>
                <w:szCs w:val="80"/>
              </w:rPr>
              <w:drawing>
                <wp:inline distT="0" distB="0" distL="114300" distR="114300" wp14:anchorId="60F3DFD6" wp14:editId="06DEF1E2">
                  <wp:extent cx="3954145" cy="4793615"/>
                  <wp:effectExtent l="0" t="0" r="8255" b="6985"/>
                  <wp:docPr id="5" name="Picture 5" descr="ca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cad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4145" cy="479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48" w:type="dxa"/>
          </w:tcPr>
          <w:p w14:paraId="37E8D551" w14:textId="77777777" w:rsidR="0090590A" w:rsidRDefault="0090590A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</w:rPr>
            </w:pPr>
          </w:p>
          <w:p w14:paraId="7A4C5FAF" w14:textId="0A6DEC41" w:rsidR="0090590A" w:rsidRDefault="00000000" w:rsidP="00211AEF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</w:rPr>
            </w:pPr>
            <w:r w:rsidRPr="00211AEF"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128"/>
                <w:szCs w:val="128"/>
                <w14:shadow w14:blurRad="114300" w14:dist="0" w14:dir="0" w14:sx="0" w14:sy="0" w14:kx="0" w14:ky="0" w14:algn="none">
                  <w14:srgbClr w14:val="000000"/>
                </w14:shadow>
              </w:rPr>
              <w:t xml:space="preserve">SolidWorks </w:t>
            </w:r>
            <w:r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  <w14:shadow w14:blurRad="114300" w14:dist="0" w14:dir="0" w14:sx="0" w14:sy="0" w14:kx="0" w14:ky="0" w14:algn="none">
                  <w14:srgbClr w14:val="000000"/>
                </w14:shadow>
              </w:rPr>
              <w:t>PORTFOLIO</w:t>
            </w:r>
          </w:p>
          <w:p w14:paraId="5EFFC5EB" w14:textId="77777777" w:rsidR="0090590A" w:rsidRDefault="00000000">
            <w:pP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1F2161D" wp14:editId="06898E51">
                      <wp:simplePos x="0" y="0"/>
                      <wp:positionH relativeFrom="column">
                        <wp:posOffset>633730</wp:posOffset>
                      </wp:positionH>
                      <wp:positionV relativeFrom="paragraph">
                        <wp:posOffset>167640</wp:posOffset>
                      </wp:positionV>
                      <wp:extent cx="4579620" cy="53975"/>
                      <wp:effectExtent l="0" t="0" r="7620" b="698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539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8F7058" w14:textId="77777777" w:rsidR="0090590A" w:rsidRDefault="0090590A">
                                  <w:pPr>
                                    <w:jc w:val="center"/>
                                  </w:pPr>
                                </w:p>
                                <w:p w14:paraId="32D5E139" w14:textId="77777777" w:rsidR="0090590A" w:rsidRDefault="0090590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1F2161D" id="Rectangle 4" o:spid="_x0000_s1026" style="position:absolute;left:0;text-align:left;margin-left:49.9pt;margin-top:13.2pt;width:360.6pt;height:4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" fillcolor="#b58a01 [2406]" stroked="f" strokeweight="1pt">
                      <v:textbox>
                        <w:txbxContent>
                          <w:p w14:paraId="6D8F7058" w14:textId="77777777" w:rsidR="0090590A" w:rsidRDefault="0090590A">
                            <w:pPr>
                              <w:jc w:val="center"/>
                            </w:pPr>
                          </w:p>
                          <w:p w14:paraId="32D5E139" w14:textId="77777777" w:rsidR="0090590A" w:rsidRDefault="0090590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558A044" w14:textId="77777777" w:rsidR="0090590A" w:rsidRDefault="0090590A">
            <w:pP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4"/>
                <w:szCs w:val="24"/>
              </w:rPr>
            </w:pPr>
          </w:p>
          <w:p w14:paraId="040906A8" w14:textId="77777777" w:rsidR="0090590A" w:rsidRDefault="0090590A">
            <w:pP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24"/>
                <w:szCs w:val="24"/>
              </w:rPr>
            </w:pPr>
          </w:p>
          <w:p w14:paraId="6951061D" w14:textId="77777777" w:rsidR="0090590A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color w:val="843F0B" w:themeColor="accent2" w:themeShade="80"/>
                <w:sz w:val="36"/>
                <w:szCs w:val="36"/>
              </w:rPr>
              <w:t xml:space="preserve">TRAVOLTA CHIPOSI-MUDIWA </w:t>
            </w:r>
            <w:r>
              <w:rPr>
                <w:rFonts w:ascii="Times New Roman" w:hAnsi="Times New Roman" w:cs="Times New Roman"/>
                <w:color w:val="843F0B" w:themeColor="accent2" w:themeShade="80"/>
                <w:sz w:val="36"/>
                <w:szCs w:val="36"/>
              </w:rPr>
              <w:t>(he/him/his)</w:t>
            </w:r>
          </w:p>
          <w:p w14:paraId="64647162" w14:textId="77777777" w:rsidR="0090590A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MSE, Mechanical Engineering | Johns Hopkins University | Baltimore MD, USA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(May 2027)</w:t>
            </w:r>
          </w:p>
          <w:p w14:paraId="7C5E9730" w14:textId="77777777" w:rsidR="0090590A" w:rsidRDefault="0000000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B-Tech Honors, Electronic Engineering | Harare Institute of Technology | Harare, ZWE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(Oct 2024)</w:t>
            </w:r>
          </w:p>
          <w:p w14:paraId="53DAFD6E" w14:textId="77777777" w:rsidR="0090590A" w:rsidRDefault="00000000">
            <w:pPr>
              <w:pStyle w:val="Header"/>
              <w:spacing w:line="48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sdt>
              <w:sdtPr>
                <w:rPr>
                  <w:rFonts w:ascii="Times New Roman" w:hAnsi="Times New Roman" w:cs="Times New Roman"/>
                  <w:sz w:val="22"/>
                  <w:szCs w:val="22"/>
                </w:rPr>
                <w:tag w:val="goog_rdk_0"/>
                <w:id w:val="147458401"/>
              </w:sdtPr>
              <w:sdtEndPr>
                <w:rPr>
                  <w:color w:val="7030A0"/>
                </w:rPr>
              </w:sdtEndPr>
              <w:sdtContent>
                <w:r>
                  <w:rPr>
                    <w:rFonts w:ascii="Times New Roman" w:hAnsi="Times New Roman" w:cs="Times New Roman"/>
                    <w:sz w:val="22"/>
                    <w:szCs w:val="22"/>
                    <w:lang w:val="en-ZW"/>
                  </w:rPr>
                  <w:t xml:space="preserve"> 410 814-1812 </w:t>
                </w:r>
                <w:r>
                  <w:rPr>
                    <w:rFonts w:ascii="Times New Roman" w:hAnsi="Times New Roman" w:cs="Times New Roman"/>
                    <w:sz w:val="24"/>
                    <w:szCs w:val="24"/>
                    <w:lang w:val="en-ZW"/>
                  </w:rPr>
                  <w:t>|</w:t>
                </w:r>
                <w:r>
                  <w:rPr>
                    <w:rFonts w:ascii="Times New Roman" w:eastAsia="Gungsuh" w:hAnsi="Times New Roman" w:cs="Times New Roman"/>
                    <w:sz w:val="24"/>
                    <w:szCs w:val="24"/>
                    <w:lang w:val="en-ZW"/>
                  </w:rPr>
                  <w:t xml:space="preserve"> </w:t>
                </w:r>
                <w:hyperlink r:id="rId6" w:history="1">
                  <w:r>
                    <w:rPr>
                      <w:rStyle w:val="Hyperlink"/>
                      <w:rFonts w:ascii="Times New Roman" w:eastAsia="Gungsuh" w:hAnsi="Times New Roman" w:cs="Times New Roman"/>
                      <w:color w:val="7030A0"/>
                      <w:sz w:val="22"/>
                      <w:szCs w:val="22"/>
                      <w:lang w:val="en-ZW"/>
                    </w:rPr>
                    <w:t>tchipos1@jh.edu</w:t>
                  </w:r>
                </w:hyperlink>
                <w:r>
                  <w:rPr>
                    <w:rFonts w:ascii="Times New Roman" w:eastAsia="Gungsuh" w:hAnsi="Times New Roman" w:cs="Times New Roman"/>
                    <w:color w:val="7030A0"/>
                    <w:sz w:val="22"/>
                    <w:szCs w:val="22"/>
                    <w:lang w:val="en-ZW"/>
                  </w:rPr>
                  <w:t xml:space="preserve"> </w:t>
                </w:r>
                <w:r>
                  <w:rPr>
                    <w:rFonts w:ascii="Times New Roman" w:eastAsia="Gungsuh" w:hAnsi="Times New Roman" w:cs="Times New Roman"/>
                    <w:color w:val="7030A0"/>
                    <w:sz w:val="24"/>
                    <w:szCs w:val="24"/>
                    <w:lang w:val="en-ZW"/>
                  </w:rPr>
                  <w:t>|</w:t>
                </w:r>
              </w:sdtContent>
            </w:sdt>
            <w:sdt>
              <w:sdtPr>
                <w:rPr>
                  <w:rFonts w:ascii="Times New Roman" w:hAnsi="Times New Roman" w:cs="Times New Roman"/>
                  <w:color w:val="7030A0"/>
                  <w:sz w:val="22"/>
                  <w:szCs w:val="22"/>
                </w:rPr>
                <w:tag w:val="goog_rdk_0"/>
                <w:id w:val="147468175"/>
              </w:sdtPr>
              <w:sdtContent>
                <w:r>
                  <w:rPr>
                    <w:rFonts w:ascii="Times New Roman" w:eastAsia="Gungsuh" w:hAnsi="Times New Roman" w:cs="Times New Roman"/>
                    <w:color w:val="7030A0"/>
                    <w:sz w:val="22"/>
                    <w:szCs w:val="22"/>
                    <w:lang w:val="en-ZW"/>
                  </w:rPr>
                  <w:t xml:space="preserve"> </w:t>
                </w:r>
                <w:hyperlink r:id="rId7" w:history="1">
                  <w:r>
                    <w:rPr>
                      <w:rStyle w:val="FollowedHyperlink"/>
                      <w:rFonts w:ascii="Times New Roman" w:hAnsi="Times New Roman" w:cs="Times New Roman"/>
                      <w:color w:val="7030A0"/>
                      <w:sz w:val="22"/>
                      <w:szCs w:val="22"/>
                    </w:rPr>
                    <w:t>LinkedIn</w:t>
                  </w:r>
                </w:hyperlink>
                <w:r>
                  <w:rPr>
                    <w:rStyle w:val="FollowedHyperlink"/>
                    <w:rFonts w:ascii="Times New Roman" w:hAnsi="Times New Roman" w:cs="Times New Roman"/>
                    <w:color w:val="7030A0"/>
                    <w:sz w:val="22"/>
                    <w:szCs w:val="22"/>
                    <w:u w:val="none"/>
                  </w:rPr>
                  <w:t xml:space="preserve"> </w:t>
                </w:r>
                <w:r>
                  <w:rPr>
                    <w:rFonts w:ascii="Times New Roman" w:eastAsia="Gungsuh" w:hAnsi="Times New Roman" w:cs="Times New Roman"/>
                    <w:color w:val="7030A0"/>
                    <w:sz w:val="24"/>
                    <w:szCs w:val="24"/>
                    <w:lang w:val="en-ZW"/>
                  </w:rPr>
                  <w:t>|</w:t>
                </w:r>
              </w:sdtContent>
            </w:sdt>
            <w:r>
              <w:rPr>
                <w:rFonts w:ascii="Times New Roman" w:hAnsi="Times New Roman" w:cs="Times New Roman"/>
                <w:color w:val="7030A0"/>
                <w:sz w:val="22"/>
                <w:szCs w:val="22"/>
              </w:rPr>
              <w:t xml:space="preserve"> </w:t>
            </w:r>
            <w:hyperlink r:id="rId8" w:history="1">
              <w:proofErr w:type="spellStart"/>
              <w:r>
                <w:rPr>
                  <w:rStyle w:val="Hyperlink"/>
                  <w:rFonts w:ascii="Times New Roman" w:eastAsia="Gungsuh" w:hAnsi="Times New Roman" w:cs="Times New Roman"/>
                  <w:color w:val="7030A0"/>
                  <w:sz w:val="22"/>
                  <w:szCs w:val="22"/>
                </w:rPr>
                <w:t>Github</w:t>
              </w:r>
              <w:proofErr w:type="spellEnd"/>
            </w:hyperlink>
          </w:p>
          <w:p w14:paraId="13393B82" w14:textId="77777777" w:rsidR="0090590A" w:rsidRDefault="00000000">
            <w:pPr>
              <w:jc w:val="center"/>
              <w:rPr>
                <w:rFonts w:ascii="Copperplate Gothic Light" w:hAnsi="Copperplate Gothic Light" w:cs="Copperplate Gothic Light"/>
                <w:b/>
                <w:bCs/>
                <w:color w:val="000000" w:themeColor="text1"/>
                <w:sz w:val="80"/>
                <w:szCs w:val="8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4D9156E" wp14:editId="27180D94">
                      <wp:simplePos x="0" y="0"/>
                      <wp:positionH relativeFrom="column">
                        <wp:posOffset>628650</wp:posOffset>
                      </wp:positionH>
                      <wp:positionV relativeFrom="paragraph">
                        <wp:posOffset>202565</wp:posOffset>
                      </wp:positionV>
                      <wp:extent cx="4579620" cy="53975"/>
                      <wp:effectExtent l="0" t="0" r="7620" b="6985"/>
                      <wp:wrapNone/>
                      <wp:docPr id="8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9620" cy="539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F2B5C3" w14:textId="77777777" w:rsidR="0090590A" w:rsidRDefault="0090590A">
                                  <w:pPr>
                                    <w:jc w:val="center"/>
                                  </w:pPr>
                                </w:p>
                                <w:p w14:paraId="5C33C930" w14:textId="77777777" w:rsidR="0090590A" w:rsidRDefault="0090590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D9156E" id="_x0000_s1027" style="position:absolute;left:0;text-align:left;margin-left:49.5pt;margin-top:15.95pt;width:360.6pt;height:4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" fillcolor="#b58a01 [2406]" stroked="f" strokeweight="1pt">
                      <v:textbox>
                        <w:txbxContent>
                          <w:p w14:paraId="4AF2B5C3" w14:textId="77777777" w:rsidR="0090590A" w:rsidRDefault="0090590A">
                            <w:pPr>
                              <w:jc w:val="center"/>
                            </w:pPr>
                          </w:p>
                          <w:p w14:paraId="5C33C930" w14:textId="77777777" w:rsidR="0090590A" w:rsidRDefault="0090590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18FD01A5" w14:textId="77777777" w:rsidR="0090590A" w:rsidRDefault="0090590A">
      <w:pPr>
        <w:jc w:val="center"/>
        <w:rPr>
          <w:rFonts w:ascii="Copperplate Gothic Light" w:hAnsi="Copperplate Gothic Light" w:cs="Copperplate Gothic Light"/>
          <w:b/>
          <w:bCs/>
          <w:color w:val="000000" w:themeColor="text1"/>
          <w:sz w:val="52"/>
          <w:szCs w:val="52"/>
        </w:rPr>
      </w:pPr>
    </w:p>
    <w:p w14:paraId="3D34D4AF" w14:textId="77777777" w:rsidR="0090590A" w:rsidRDefault="0090590A">
      <w:pPr>
        <w:jc w:val="center"/>
        <w:rPr>
          <w:rFonts w:ascii="Copperplate Gothic Light" w:hAnsi="Copperplate Gothic Light" w:cs="Copperplate Gothic Light"/>
          <w:b/>
          <w:bCs/>
          <w:color w:val="000000" w:themeColor="text1"/>
          <w:sz w:val="80"/>
          <w:szCs w:val="80"/>
        </w:rPr>
      </w:pPr>
    </w:p>
    <w:p w14:paraId="2ED00AD4" w14:textId="77777777" w:rsidR="0090590A" w:rsidRDefault="0090590A"/>
    <w:p w14:paraId="7E3C24E7" w14:textId="77777777" w:rsidR="0090590A" w:rsidRDefault="0090590A"/>
    <w:p w14:paraId="6460B378" w14:textId="77777777" w:rsidR="0090590A" w:rsidRDefault="0090590A"/>
    <w:p w14:paraId="6CD1DEAE" w14:textId="77777777" w:rsidR="0090590A" w:rsidRDefault="0090590A"/>
    <w:p w14:paraId="4A589C1E" w14:textId="77777777" w:rsidR="0090590A" w:rsidRDefault="0090590A"/>
    <w:p w14:paraId="4469FBBF" w14:textId="77777777" w:rsidR="0090590A" w:rsidRDefault="0090590A"/>
    <w:p w14:paraId="30EBA7DA" w14:textId="77777777" w:rsidR="0090590A" w:rsidRDefault="0090590A"/>
    <w:p w14:paraId="5B932B63" w14:textId="77777777" w:rsidR="0090590A" w:rsidRDefault="0090590A"/>
    <w:p w14:paraId="37F462F6" w14:textId="77777777" w:rsidR="0090590A" w:rsidRDefault="0090590A"/>
    <w:p w14:paraId="358543B8" w14:textId="77777777" w:rsidR="0090590A" w:rsidRDefault="0090590A"/>
    <w:p w14:paraId="5483C734" w14:textId="77777777" w:rsidR="0090590A" w:rsidRDefault="0090590A"/>
    <w:p w14:paraId="5E7DFC2B" w14:textId="77777777" w:rsidR="0090590A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DESIGNS</w:t>
      </w:r>
    </w:p>
    <w:p w14:paraId="223FD524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5E07F8D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Header:</w:t>
      </w:r>
    </w:p>
    <w:p w14:paraId="108A03EA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9C4EA9F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32699B99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Organization/Team Name: </w:t>
      </w:r>
    </w:p>
    <w:p w14:paraId="1882FB26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3E9ADFA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6C45378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Dates: Duration of involvement.</w:t>
      </w:r>
    </w:p>
    <w:p w14:paraId="14C301FB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82FB66E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9764EEF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Role: Your specific title (e.g., Team Member, President, Research Assistant).</w:t>
      </w:r>
    </w:p>
    <w:p w14:paraId="4ABF10C6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EF34FC7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7484295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Overview</w:t>
      </w:r>
    </w:p>
    <w:p w14:paraId="2A2F3E4C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175C04C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1-paragraph summary of the project’s goal, the team’s achievements (like competition rankings), and the technical materials/tools used.</w:t>
      </w:r>
    </w:p>
    <w:p w14:paraId="4D5F29E1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56D689C2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F6FBC54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Individual Responsibilities</w:t>
      </w:r>
    </w:p>
    <w:p w14:paraId="7C98CF15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D4D607A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 bullet points starting with strong action verbs (e.g., "Designed," "Manufactured," "Managed").</w:t>
      </w:r>
    </w:p>
    <w:p w14:paraId="6C7AE7EF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42209DD5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853BE54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3FB9A76F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Quantifiable Results: Include specific tolerances, weights, or speeds (e.g., "machined to within $\pm 0.001in$").</w:t>
      </w:r>
    </w:p>
    <w:p w14:paraId="50591E2C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5E75774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712ABF9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Soft Skills: Mention communication, funding, or mentoring roles.</w:t>
      </w:r>
    </w:p>
    <w:p w14:paraId="425C3717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6BA39B5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144B21E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Visuals &amp; Links</w:t>
      </w:r>
    </w:p>
    <w:p w14:paraId="1371E8D1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3FD4B15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7361E19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Media: Include photos of the final product, "action shots" of testing, and CAD/FEA diagrams.</w:t>
      </w:r>
    </w:p>
    <w:p w14:paraId="722D8B22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583F807A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17309C2B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3EE3DAEA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46520CD0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Captions: Label your photos (e.g., "L to R: Me with the prototype...").</w:t>
      </w:r>
    </w:p>
    <w:p w14:paraId="54C25E2E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3FA3E3A7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D614873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82521E4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39217EB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External Proof: Provide links to news articles, YouTube videos of tests, or technical papers.</w:t>
      </w:r>
    </w:p>
    <w:p w14:paraId="46AC8862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3F8F4BC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0D1C808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AF3BEC9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23EB03BB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 Tip: Use QR </w:t>
      </w:r>
      <w:proofErr w:type="gramStart"/>
      <w:r>
        <w:rPr>
          <w:rFonts w:ascii="Times New Roman" w:hAnsi="Times New Roman" w:cs="Times New Roman"/>
          <w:sz w:val="24"/>
          <w:szCs w:val="24"/>
        </w:rPr>
        <w:t>codes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for links so they are accessible from a printed copy.</w:t>
      </w:r>
    </w:p>
    <w:p w14:paraId="09FAE731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983F680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56947313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Technical Deep Dive (Optional)</w:t>
      </w:r>
    </w:p>
    <w:p w14:paraId="180F935F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28955378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3AFDFAA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Write-up: If you have a particularly complex task, include a "Sample Write-up" or "Project Test Report".</w:t>
      </w:r>
    </w:p>
    <w:p w14:paraId="0D2431A9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4091DD03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36D893E8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Visualization: Include graphs (like acceleration vs. time) to show you can analyze and verify your models through testing.</w:t>
      </w:r>
    </w:p>
    <w:p w14:paraId="2DAF00A0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2DB7CFB2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7FA7A3C5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Handling Sensitive/Proprietary Work</w:t>
      </w:r>
    </w:p>
    <w:p w14:paraId="5D42C10A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64F47BDD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you cannot show photos due to NDAs or commercial sensitivity, explicitly state this.</w:t>
      </w:r>
    </w:p>
    <w:p w14:paraId="1240C852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5A51AF01" w14:textId="77777777" w:rsidR="0090590A" w:rsidRDefault="0090590A">
      <w:pPr>
        <w:rPr>
          <w:rFonts w:ascii="Times New Roman" w:hAnsi="Times New Roman" w:cs="Times New Roman"/>
          <w:sz w:val="24"/>
          <w:szCs w:val="24"/>
        </w:rPr>
      </w:pPr>
    </w:p>
    <w:p w14:paraId="0AB3A291" w14:textId="77777777" w:rsidR="0090590A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Workaround: Instead of photos of the actual hardware, use generic diagrams, flowcharts of your process, or scripts you wrote (e.g., MATLAB) to show the method without exposing the secret.</w:t>
      </w:r>
    </w:p>
    <w:p w14:paraId="2870490D" w14:textId="77777777" w:rsidR="0090590A" w:rsidRDefault="0090590A"/>
    <w:p w14:paraId="76AF5049" w14:textId="77777777" w:rsidR="0090590A" w:rsidRDefault="0090590A"/>
    <w:p w14:paraId="3EA7F52F" w14:textId="77777777" w:rsidR="0090590A" w:rsidRDefault="0090590A"/>
    <w:p w14:paraId="4C75DEDF" w14:textId="77777777" w:rsidR="0090590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CDC0D4" wp14:editId="506B6B97">
                <wp:simplePos x="0" y="0"/>
                <wp:positionH relativeFrom="column">
                  <wp:posOffset>753110</wp:posOffset>
                </wp:positionH>
                <wp:positionV relativeFrom="paragraph">
                  <wp:posOffset>2241550</wp:posOffset>
                </wp:positionV>
                <wp:extent cx="8258175" cy="1270"/>
                <wp:effectExtent l="0" t="38100" r="1905" b="5207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58175" cy="1270"/>
                        </a:xfrm>
                        <a:prstGeom prst="line">
                          <a:avLst/>
                        </a:prstGeom>
                        <a:ln w="76200">
                          <a:solidFill>
                            <a:schemeClr val="accent3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C05AED" id="Straight Connector 3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3pt,176.5pt" to="709.55pt,17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" strokecolor="#b58a01 [2406]" strokeweight="6pt"/>
            </w:pict>
          </mc:Fallback>
        </mc:AlternateContent>
      </w:r>
    </w:p>
    <w:sectPr w:rsidR="0090590A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Gungsuh">
    <w:altName w:val="Malgun Gothic"/>
    <w:charset w:val="81"/>
    <w:family w:val="roman"/>
    <w:pitch w:val="default"/>
    <w:sig w:usb0="00000000" w:usb1="00000000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defaultTabStop w:val="720"/>
  <w:drawingGridVerticalSpacing w:val="156"/>
  <w:noPunctuationKerning/>
  <w:characterSpacingControl w:val="doNotCompress"/>
  <w:savePreviewPicture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F230261"/>
    <w:rsid w:val="00211AEF"/>
    <w:rsid w:val="002D47A3"/>
    <w:rsid w:val="004E67B2"/>
    <w:rsid w:val="00550626"/>
    <w:rsid w:val="0090590A"/>
    <w:rsid w:val="00921CBA"/>
    <w:rsid w:val="00A14492"/>
    <w:rsid w:val="00A33535"/>
    <w:rsid w:val="00A43401"/>
    <w:rsid w:val="00C57C8D"/>
    <w:rsid w:val="00CB303A"/>
    <w:rsid w:val="00D41579"/>
    <w:rsid w:val="00D700CC"/>
    <w:rsid w:val="00DF4366"/>
    <w:rsid w:val="00E6186B"/>
    <w:rsid w:val="01D63491"/>
    <w:rsid w:val="069D37D6"/>
    <w:rsid w:val="0AB55D1C"/>
    <w:rsid w:val="0B5C3E22"/>
    <w:rsid w:val="0B987394"/>
    <w:rsid w:val="0D8C70E1"/>
    <w:rsid w:val="190F3329"/>
    <w:rsid w:val="1CC80EC6"/>
    <w:rsid w:val="1D8A3DC7"/>
    <w:rsid w:val="1E761422"/>
    <w:rsid w:val="1F2635A8"/>
    <w:rsid w:val="2DD075B9"/>
    <w:rsid w:val="30905F72"/>
    <w:rsid w:val="32034E53"/>
    <w:rsid w:val="45490980"/>
    <w:rsid w:val="4CA95F3B"/>
    <w:rsid w:val="4D870BB5"/>
    <w:rsid w:val="4EEC1008"/>
    <w:rsid w:val="4F271D59"/>
    <w:rsid w:val="503310D9"/>
    <w:rsid w:val="505C5D66"/>
    <w:rsid w:val="513A6790"/>
    <w:rsid w:val="5A382A03"/>
    <w:rsid w:val="5F230261"/>
    <w:rsid w:val="60083E99"/>
    <w:rsid w:val="686F7842"/>
    <w:rsid w:val="68D27805"/>
    <w:rsid w:val="6D23209D"/>
    <w:rsid w:val="6D4251D9"/>
    <w:rsid w:val="70685C01"/>
    <w:rsid w:val="79FD1653"/>
    <w:rsid w:val="7BF604ED"/>
    <w:rsid w:val="7EBF5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D995A18"/>
  <w15:docId w15:val="{BA0C8C58-A52E-4666-96D3-6BEE48CB8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00FF"/>
      <w:w w:val="100"/>
      <w:position w:val="-1"/>
      <w:u w:val="single"/>
      <w:vertAlign w:val="baseline"/>
      <w:cs w:val="0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yTzw/Capstone-Design-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kedin.com/in/travolta-chiposi-mudiwa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tchipos1@jh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311</Words>
  <Characters>1777</Characters>
  <Application>Microsoft Office Word</Application>
  <DocSecurity>0</DocSecurity>
  <Lines>14</Lines>
  <Paragraphs>4</Paragraphs>
  <ScaleCrop>false</ScaleCrop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tchipos1</dc:creator>
  <cp:lastModifiedBy>Travolta Chiposi-Mudiwa</cp:lastModifiedBy>
  <cp:revision>15</cp:revision>
  <dcterms:created xsi:type="dcterms:W3CDTF">2026-04-10T14:18:00Z</dcterms:created>
  <dcterms:modified xsi:type="dcterms:W3CDTF">2026-05-21T02:33:00Z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4AD8503BDFCA43C59A38173FFEF3D9AE_11</vt:lpwstr>
  </property>
  <property fmtid="{D5CDD505-2E9C-101B-9397-08002B2CF9AE}" pid="4" name="KSOTemplateDocerSaveRecord">
    <vt:lpwstr>eyJoZGlkIjoiNWVkNjA0NzM1MGFmZWIzZGI5OWY5ZWExMDIwYjA4MjAiLCJ1c2VySWQiOiIxODU3MTY4NzE4MzY0MSJ9</vt:lpwstr>
  </property>
</Properties>
</file>