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E1" w:rsidRPr="00E452E1" w:rsidRDefault="00E452E1" w:rsidP="00E452E1">
      <w:pPr>
        <w:spacing w:after="0" w:line="240" w:lineRule="auto"/>
        <w:textAlignment w:val="baseline"/>
        <w:outlineLvl w:val="0"/>
        <w:rPr>
          <w:rFonts w:ascii="Signika Negative" w:eastAsia="Times New Roman" w:hAnsi="Signika Negative" w:cs="Times New Roman"/>
          <w:color w:val="000000"/>
          <w:kern w:val="36"/>
          <w:sz w:val="45"/>
          <w:szCs w:val="45"/>
        </w:rPr>
      </w:pPr>
      <w:r w:rsidRPr="00E452E1">
        <w:rPr>
          <w:rFonts w:ascii="Signika Negative" w:eastAsia="Times New Roman" w:hAnsi="Signika Negative" w:cs="Times New Roman"/>
          <w:color w:val="000000"/>
          <w:kern w:val="36"/>
          <w:sz w:val="45"/>
          <w:szCs w:val="45"/>
        </w:rPr>
        <w:t>CRUD Operations Using Hibernate (Annotation and Configuration)</w:t>
      </w:r>
    </w:p>
    <w:p w:rsidR="00E452E1" w:rsidRPr="00E452E1" w:rsidRDefault="00E452E1" w:rsidP="00E452E1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In this section, you will learn how to develop a CRUD application using hibernate annotation.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Follows the following steps for developing the CRUD application in hibernate annotation.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Step 1: Create Domain Entity Class</w:t>
      </w:r>
    </w:p>
    <w:p w:rsidR="00E452E1" w:rsidRPr="00E452E1" w:rsidRDefault="00E452E1" w:rsidP="00E452E1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bookmarkStart w:id="0" w:name="_GoBack"/>
      <w:bookmarkEnd w:id="0"/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Student.java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com.sdnext.hibernate.tutorial.dto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java.io.Serializable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javax.persistence.Column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javax.persistence.GeneratedValue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javax.persistence.GenerationType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javax.persistence.Id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@Entity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@Table(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name="STUDENT")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Student implements Serializable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/**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serialVersionUID</w:t>
      </w:r>
      <w:proofErr w:type="spellEnd"/>
      <w:proofErr w:type="gramEnd"/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final long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serialVersionUID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8633415090390966715L;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@Id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@Column(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name="ID")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GeneratedValue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strategy=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GenerationType.AUTO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@Column(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name="STUDENT_NAME")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studentName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@Column(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name="ROLL_NUMBER")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rollNumber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@Column(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name="COURSE")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course;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getId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setId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this.id = id;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getStudentName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studentName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setStudentName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studentName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this.studentName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studentName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getRollNumber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rollNumber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setRollNumber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rollNumber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this.rollNumber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rollNumber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getCourse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setCourse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(String course)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this.course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course;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52E1" w:rsidRPr="00E452E1" w:rsidRDefault="00E452E1" w:rsidP="00E452E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E452E1" w:rsidRPr="00E452E1" w:rsidRDefault="00E452E1" w:rsidP="00E452E1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Step 2: Create Hibernate Configuration file 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hibernate.cfg.xml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 xml:space="preserve">file 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contains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(a.) </w:t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database connection setting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 (database driver (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com.mysql.jdbc.Driver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), 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url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(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jdbc:mysql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://localhost:3306/hibernateDB2), username (root) and password (root)),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(b.) </w:t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SQL dialect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 (dialect – 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org.hibernate.dialect.MySQLDialect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)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,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(c.) </w:t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enable </w:t>
      </w:r>
      <w:proofErr w:type="spellStart"/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hibernate’s</w:t>
      </w:r>
      <w:proofErr w:type="spellEnd"/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automatic session context management 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(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current_session_context_class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– thread),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(d.) </w:t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disable the second level cache 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(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cache.provider_class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– 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org.hibernate.cache.NoCacheProvider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),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(e.) </w:t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print all executed SQL to </w:t>
      </w:r>
      <w:proofErr w:type="spellStart"/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stdout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 (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show_sql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– true) and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(f.) </w:t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drop and re-create the database schema on startup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 (hbm2ddl.auto – none).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hibernate-configuration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session-factory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 connection settings --&gt;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connection.driver_class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com.mysql.jdbc.Driver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&lt;/property&gt;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name="connection.url"&gt;jdbc:mysql://localhost:3306/hibernateDB2&lt;/property&gt;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&lt;property name="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connection.username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"&gt;root&lt;/property&gt;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&lt;property name="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connection.password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"&gt;root&lt;/property&gt;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JDBC connection pool (use the built-in) --&gt;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&lt;property name="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connection.pool_size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"&gt;1&lt;/property&gt;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 dialect --&gt;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name="dialect"&gt;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org.hibernate.dialect.MySQLDialect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&lt;/property&gt;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Hibernate's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automatic session context management --&gt;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&lt;property name="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current_session_context_class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"&gt;thread&lt;/property&gt;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Disable the second-level cache --&gt;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name="cache.provider_class"&gt;org.hibernate.cache.NoCacheProvider&lt;/property&gt;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 all executed SQL to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--&gt;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&lt;property name="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show_sql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"&gt;true&lt;/property&gt;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 and re-create the database schema on startup --&gt;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&lt;property name="hbm2ddl.auto"&gt;update&lt;/property&gt;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&lt;mapping class="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com.sdnext.hibernate.tutorial.dto.Student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&lt;/mapping&gt;&lt;/session-factory&gt;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&lt;/hibernate-configuration&gt;</w:t>
      </w:r>
    </w:p>
    <w:p w:rsidR="00E452E1" w:rsidRPr="00E452E1" w:rsidRDefault="00E452E1" w:rsidP="00E452E1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Step 3: Create Hibernate Utility Class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HibernateUtil.java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com.sdnext.hibernate.tutorial.utility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org.hibernate.cfg.AnnotationConfiguration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final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AnnotationConfiguration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().configure().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buildSessionFactory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Throwable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Enitial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creation failed"+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ExceptionInInitializerError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getSessionFactory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52E1" w:rsidRPr="00E452E1" w:rsidRDefault="00E452E1" w:rsidP="00E452E1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Step 4: Create Student on the database.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CreateStudent.java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com.sdnext.hibernate.tutorial.dto.Student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com.sdnext.hibernate.tutorial.utility.HibernateUtil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CreateStudent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/**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@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//Create student entity object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Student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student.setStudentName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"Dinesh Rajput");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student.setRollNumber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01);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student.setCourse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"MCA");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//Create session factory object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HibernateUtil.getSessionFactory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//getting session object from session factory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Session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sessionFactory.openSession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//getting transaction object from session object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session.beginTransaction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session.save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"Inserted Successfully");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session.getTransaction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).commit();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session.close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sessionFactory.close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52E1" w:rsidRPr="00E452E1" w:rsidRDefault="00E452E1" w:rsidP="00E452E1">
      <w:pPr>
        <w:shd w:val="clear" w:color="auto" w:fill="FF99CC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b/>
          <w:bCs/>
          <w:color w:val="0000FF"/>
          <w:sz w:val="21"/>
          <w:szCs w:val="21"/>
          <w:bdr w:val="none" w:sz="0" w:space="0" w:color="auto" w:frame="1"/>
        </w:rPr>
        <w:t>OUTPUT</w:t>
      </w:r>
      <w:proofErr w:type="gramStart"/>
      <w:r w:rsidRPr="00E452E1">
        <w:rPr>
          <w:rFonts w:ascii="inherit" w:eastAsia="Times New Roman" w:hAnsi="inherit" w:cs="Times New Roman"/>
          <w:b/>
          <w:bCs/>
          <w:color w:val="0000FF"/>
          <w:sz w:val="21"/>
          <w:szCs w:val="21"/>
          <w:bdr w:val="none" w:sz="0" w:space="0" w:color="auto" w:frame="1"/>
        </w:rPr>
        <w:t>: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 xml:space="preserve">log4j:WARN No 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appenders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could be found for logger (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org.hibernate.cfg.annotations.Version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).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log4j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:WARN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Please initialize the log4j system properly.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Hibernate: insert into STUDENT (COURSE, ROLL_NUMBER, STUDENT_NAME) values (?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, ?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, ?)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Inserted Successfully</w:t>
      </w:r>
    </w:p>
    <w:p w:rsidR="00E452E1" w:rsidRPr="00E452E1" w:rsidRDefault="00E452E1" w:rsidP="00E452E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E452E1" w:rsidRPr="00E452E1" w:rsidRDefault="00E452E1" w:rsidP="00E452E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049520" cy="1433195"/>
            <wp:effectExtent l="0" t="0" r="0" b="0"/>
            <wp:docPr id="5" name="Picture 5" descr="CRUD Operations Using Hiber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D Operations Using Hibern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E1" w:rsidRPr="00E452E1" w:rsidRDefault="00E452E1" w:rsidP="00E452E1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Now the following code the reading the student data from database.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Step 5: Reading the Student data from the database table STUDENT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ReadStudent.java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org.hibernate.Query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com.sdnext.hibernate.tutorial.dto.Student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com.sdnext.hibernate.tutorial.utility.HibernateUtil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ReadStudent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/**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@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//Create session factory object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HibernateUtil.getSessionFactory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//getting session object from session factory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Session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sessionFactory.openSession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//getting transaction object from session object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session.beginTransaction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Query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session.createQuery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"from Student");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 students =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query.list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Student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students)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"Roll Number: "+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student.getRollNumber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()+", Student Name: "+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student.getStudentName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()+", Course: "+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student.getCourse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session.getTransaction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).commit();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sessionFactory.close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52E1" w:rsidRPr="00E452E1" w:rsidRDefault="00E452E1" w:rsidP="00E452E1">
      <w:pPr>
        <w:shd w:val="clear" w:color="auto" w:fill="FF99CC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FF"/>
          <w:sz w:val="21"/>
          <w:szCs w:val="21"/>
        </w:rPr>
      </w:pPr>
      <w:r w:rsidRPr="00E452E1">
        <w:rPr>
          <w:rFonts w:ascii="inherit" w:eastAsia="Times New Roman" w:hAnsi="inherit" w:cs="Times New Roman"/>
          <w:b/>
          <w:bCs/>
          <w:color w:val="0000FF"/>
          <w:sz w:val="21"/>
          <w:szCs w:val="21"/>
          <w:bdr w:val="none" w:sz="0" w:space="0" w:color="auto" w:frame="1"/>
        </w:rPr>
        <w:t>Output:</w:t>
      </w:r>
    </w:p>
    <w:p w:rsidR="00E452E1" w:rsidRPr="00E452E1" w:rsidRDefault="00E452E1" w:rsidP="00E452E1">
      <w:pPr>
        <w:shd w:val="clear" w:color="auto" w:fill="FF99CC"/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log4j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:WARN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No 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appenders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could be found for logger (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org.hibernate.cfg.annotations.Version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).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log4j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:WARN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Please initialize the log4j system properly.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Hibernate: select student0_.ID as ID0_, student0_.COURSE as COURSE0_, student0_.ROLL_NUMBER as ROLL3_0_, student0_.STUDENT_NAME as STUDENT4_0_ from STUDENT student0_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Roll Number: 1, Student Name: Dinesh Rajput, Course: MCA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 xml:space="preserve">Roll Number: 2, Student Name: 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Anamika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Rajput, Course: PGDCP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 xml:space="preserve">Roll Number: 3, Student Name: 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Adesh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Rajput, Course: MA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 xml:space="preserve">Roll Number: 4, Student Name: 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Vinesh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Rajput, Course: BA</w:t>
      </w:r>
    </w:p>
    <w:p w:rsidR="00E452E1" w:rsidRPr="00E452E1" w:rsidRDefault="00E452E1" w:rsidP="00E452E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049520" cy="655320"/>
            <wp:effectExtent l="0" t="0" r="0" b="0"/>
            <wp:docPr id="4" name="Picture 4" descr="CRUD Operations in Hiber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D Operations in Hibern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E1" w:rsidRPr="00E452E1" w:rsidRDefault="00E452E1" w:rsidP="00E452E1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E452E1" w:rsidRPr="00E452E1" w:rsidRDefault="00E452E1" w:rsidP="00E452E1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The following code is for updating the data into the database table “STUDENT”.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Step 6: Update the Student Record in the Database.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UpdateStudent.java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com.sdnext.hibernate.tutorial.dto.Student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com.sdnext.hibernate.tutorial.utility.HibernateUtil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UpdateStudent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/**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@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//Create session factory object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HibernateUtil.getSessionFactory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//getting session object from session factory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Session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sessionFactory.openSession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//getting transaction object from session object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session.beginTransaction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Student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(Student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session.get</w:t>
      </w:r>
      <w:proofErr w:type="spellEnd"/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Student.class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, 2);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student.setStudentName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Sweety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Rajput");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"Updated Successfully");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session.getTransaction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).commit();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sessionFactory.close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52E1" w:rsidRPr="00E452E1" w:rsidRDefault="00E452E1" w:rsidP="00E452E1">
      <w:pPr>
        <w:shd w:val="clear" w:color="auto" w:fill="FF99CC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FF"/>
          <w:sz w:val="21"/>
          <w:szCs w:val="21"/>
        </w:rPr>
      </w:pPr>
      <w:r w:rsidRPr="00E452E1">
        <w:rPr>
          <w:rFonts w:ascii="inherit" w:eastAsia="Times New Roman" w:hAnsi="inherit" w:cs="Times New Roman"/>
          <w:b/>
          <w:bCs/>
          <w:color w:val="0000FF"/>
          <w:sz w:val="21"/>
          <w:szCs w:val="21"/>
          <w:bdr w:val="none" w:sz="0" w:space="0" w:color="auto" w:frame="1"/>
        </w:rPr>
        <w:t>Output:</w:t>
      </w:r>
    </w:p>
    <w:p w:rsidR="00E452E1" w:rsidRPr="00E452E1" w:rsidRDefault="00E452E1" w:rsidP="00E452E1">
      <w:pPr>
        <w:shd w:val="clear" w:color="auto" w:fill="FF99CC"/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E452E1" w:rsidRPr="00E452E1" w:rsidRDefault="00E452E1" w:rsidP="00E452E1">
      <w:pPr>
        <w:shd w:val="clear" w:color="auto" w:fill="FF99CC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log4j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:WARN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No 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appenders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could be found for logger (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org.hibernate.cfg.annotations.Version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).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log4j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:WARN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Please initialize the log4j system properly.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Hibernate: select student0_.ID as ID0_0_, student0_.COURSE as COURSE0_0_, student0_.ROLL_NUMBER as ROLL3_0_0_, student0_.STUDENT_NAME as STUDENT4_0_0_ from STUDENT student0_ where student0_.ID=?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Hibernate: update STUDENT set COURSE=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?,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ROLL_NUMBER=?, STUDENT_NAME=? 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where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ID=?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Updated Successfully</w:t>
      </w:r>
    </w:p>
    <w:p w:rsidR="00E452E1" w:rsidRPr="00E452E1" w:rsidRDefault="00E452E1" w:rsidP="00E452E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noProof/>
          <w:color w:val="000000"/>
          <w:sz w:val="21"/>
          <w:szCs w:val="21"/>
        </w:rPr>
        <w:drawing>
          <wp:inline distT="0" distB="0" distL="0" distR="0">
            <wp:extent cx="5049520" cy="1378585"/>
            <wp:effectExtent l="0" t="0" r="0" b="0"/>
            <wp:docPr id="3" name="Picture 3" descr="Annotation and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notation and Configu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E1" w:rsidRPr="00E452E1" w:rsidRDefault="00E452E1" w:rsidP="00E452E1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Step 7: Delete the student data from the database.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DeleteStudent.java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com.sdnext.hibernate.tutorial.dto.Student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com.sdnext.hibernate.tutorial.utility.HibernateUtil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DeleteStudent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/**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@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//Create session factory object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HibernateUtil.getSessionFactory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//getting session object from session factory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Session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sessionFactory.openSession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//getting transaction object from session object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session.beginTransaction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Student 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(Student</w:t>
      </w:r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session.load</w:t>
      </w:r>
      <w:proofErr w:type="spellEnd"/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Student.class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, 4);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session.delete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student);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"Deleted Successfully");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session.getTransaction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).commit();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proofErr w:type="gramStart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sessionFactory.close</w:t>
      </w:r>
      <w:proofErr w:type="spell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52E1" w:rsidRPr="00E452E1" w:rsidRDefault="00E452E1" w:rsidP="00E452E1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2E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52E1" w:rsidRPr="00E452E1" w:rsidRDefault="00E452E1" w:rsidP="00E452E1">
      <w:pPr>
        <w:shd w:val="clear" w:color="auto" w:fill="FF99CC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FF"/>
          <w:sz w:val="21"/>
          <w:szCs w:val="21"/>
        </w:rPr>
      </w:pPr>
      <w:r w:rsidRPr="00E452E1">
        <w:rPr>
          <w:rFonts w:ascii="inherit" w:eastAsia="Times New Roman" w:hAnsi="inherit" w:cs="Times New Roman"/>
          <w:b/>
          <w:bCs/>
          <w:color w:val="0000FF"/>
          <w:sz w:val="21"/>
          <w:szCs w:val="21"/>
          <w:bdr w:val="none" w:sz="0" w:space="0" w:color="auto" w:frame="1"/>
        </w:rPr>
        <w:t>Output:</w:t>
      </w:r>
    </w:p>
    <w:p w:rsidR="00E452E1" w:rsidRPr="00E452E1" w:rsidRDefault="00E452E1" w:rsidP="00E452E1">
      <w:pPr>
        <w:shd w:val="clear" w:color="auto" w:fill="FF99CC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log4j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:WARN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No 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appenders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could be found for logger (</w:t>
      </w:r>
      <w:proofErr w:type="spell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org.hibernate.cfg.annotations.Version</w:t>
      </w:r>
      <w:proofErr w:type="spell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).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log4j</w:t>
      </w:r>
      <w:proofErr w:type="gramStart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>:WARN</w:t>
      </w:r>
      <w:proofErr w:type="gramEnd"/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t xml:space="preserve"> Please initialize the log4j system properly.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Hibernate: select student0_.ID as ID0_0_, student0_.COURSE as COURSE0_0_, student0_.ROLL_NUMBER as ROLL3_0_0_, student0_.STUDENT_NAME as STUDENT4_0_0_ from STUDENT student0_ where student0_.ID=?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</w:r>
      <w:r w:rsidRPr="00E452E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Deleted Successfully</w:t>
      </w:r>
      <w:r w:rsidRPr="00E452E1">
        <w:rPr>
          <w:rFonts w:ascii="inherit" w:eastAsia="Times New Roman" w:hAnsi="inherit" w:cs="Times New Roman"/>
          <w:color w:val="000000"/>
          <w:sz w:val="21"/>
          <w:szCs w:val="21"/>
        </w:rPr>
        <w:br/>
        <w:t>Hibernate: delete from STUDENT where ID=?</w:t>
      </w:r>
    </w:p>
    <w:p w:rsidR="00E452E1" w:rsidRPr="00E452E1" w:rsidRDefault="00E452E1" w:rsidP="00E452E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noProof/>
          <w:color w:val="000000"/>
          <w:sz w:val="21"/>
          <w:szCs w:val="21"/>
        </w:rPr>
        <w:drawing>
          <wp:inline distT="0" distB="0" distL="0" distR="0">
            <wp:extent cx="5049520" cy="1378585"/>
            <wp:effectExtent l="0" t="0" r="0" b="0"/>
            <wp:docPr id="2" name="Picture 2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e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E1" w:rsidRPr="00E452E1" w:rsidRDefault="00E452E1" w:rsidP="00E452E1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E452E1">
        <w:rPr>
          <w:rFonts w:ascii="inherit" w:eastAsia="Times New Roman" w:hAnsi="inherit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507740" cy="4954270"/>
            <wp:effectExtent l="0" t="0" r="0" b="0"/>
            <wp:docPr id="1" name="Picture 1" descr="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U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B08" w:rsidRDefault="00E452E1"/>
    <w:sectPr w:rsidR="005A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gnika Negativ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06"/>
    <w:rsid w:val="001B2F64"/>
    <w:rsid w:val="00A22B3F"/>
    <w:rsid w:val="00C94D06"/>
    <w:rsid w:val="00E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CE18D-7171-4FA7-9E9F-6414DB9F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2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785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933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  <w:div w:id="102409041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6925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0774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5559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46253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402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1423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2021-09-27T04:31:00Z</dcterms:created>
  <dcterms:modified xsi:type="dcterms:W3CDTF">2021-09-27T04:32:00Z</dcterms:modified>
</cp:coreProperties>
</file>