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Lab program 6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create the folders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1.create a folder called java programs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2.in that create two folders which is the name of the packages ie CIE &amp;SEE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3.now write all code save in their particular folder like students and internals in CIE  and externals in SEE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4.And the last Main file in which u will import all packages save that java programs folder not in any subfolder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To run the code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javac packagename/classname.java packagename/classname .java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30"/>
          <w:szCs w:val="3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yellow"/>
          <w:rtl w:val="0"/>
        </w:rPr>
        <w:t xml:space="preserve">javac CIE/Student.java CIE/Internals.java SEE/External.java Main.java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After compile run the main class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30"/>
          <w:szCs w:val="3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yellow"/>
          <w:rtl w:val="0"/>
        </w:rPr>
        <w:t xml:space="preserve">java Main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30"/>
          <w:szCs w:val="3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yellow"/>
        </w:rPr>
        <w:drawing>
          <wp:inline distB="114300" distT="114300" distL="114300" distR="114300">
            <wp:extent cx="7186613" cy="335117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6613" cy="3351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30"/>
          <w:szCs w:val="3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// CIE/Student.java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package CIE;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public class Student {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public String usn;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public String name;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public int sem;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public Student(String usn, String name, int sem) {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this.usn = usn;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this.name = name;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this.sem = sem;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// CIE/Internals.java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package CIE;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public class Internals {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public int[] internalMarks = new int[5];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public Internals(int[] marks) {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for (int i = 0; i &lt; 5; i++) {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internalMarks[i] = marks[i];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// SEE/External.java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package SEE;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CIE.Student;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public class External extends Student {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public int[] seeMarks = new int[5];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public External(String usn, String name, int sem, int[] marks) {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super(usn, name, sem);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for (int i = 0; i &lt; 5; i++) {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seeMarks[i] = marks[i];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// Main.java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CIE.*;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SEE.External;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java.util.Scanner;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public class Main {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Scanner sc = new Scanner(System.in);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System.out.print("Enter the number of students: ");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int n = sc.nextInt();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for (int i = 0; i &lt; n; i++) {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sc.nextLine();  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System.out.print("Enter USN: ");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String usn = sc.nextLine();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System.out.print("Enter Name: ");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String name = sc.nextLine();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System.out.print("Enter Semester: ");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int sem = sc.nextInt();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int[] internalMarks = new int[5];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System.out.println("Enter 5 internal marks:");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for (int j = 0; j &lt; 5; j++) {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internalMarks[j] = sc.nextInt();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sc.nextLine();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int[] seeMarks = new int[5];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System.out.println("Enter 5 SEE marks:");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for (int j = 0; j &lt; 5; j++) {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seeMarks[j] = sc.nextInt();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sc.nextLine();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Internals internal = new Internals(internalMarks);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External external = new External(usn, name, sem, seeMarks);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System.out.println("\nFinal Marks for Student: " + name + " (USN: " + usn + ")");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for (int j = 0; j &lt; 5; j++) {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int finalMark = internal.internalMarks[j] + (seeMarks[j] / 2);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System.out.println("Course " + (j + 1) + ": " + finalMark);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System.out.println();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sc.close();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Student and Family package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228600</wp:posOffset>
            </wp:positionH>
            <wp:positionV relativeFrom="page">
              <wp:posOffset>5955702</wp:posOffset>
            </wp:positionV>
            <wp:extent cx="7368096" cy="2059586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68096" cy="20595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package Student;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public class Student1{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public String name;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public int age;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public  String branch ;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public  Student1(String name,int age, String branch){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this.name=name;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this.age=age;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this.branch=branch;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public void DisplayS(){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System.out.println("Name: "+name);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System.out.println("Age: "+age);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System.out.println("Branch: "+branch);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package Family;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public class Family1{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public String name;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public int age;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public  String relation ;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public  Family1(String name,int age, String relation){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this.name=name;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this.age=age;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this.relation=relation;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public void DisplayF(){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System.out.println("Parent's Name: "+name);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System.out.println("Age: "+age);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System.out.println("relation: "+relation);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Student.Student1;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Family.Family1;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public class Meeting{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public static void main (String[] args){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Student1 s =new  Student1("Radha",20,"CSE");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s.DisplayS();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System.out.println();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Family1 f =new Family1("Radhika",40,"Mother");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f.DisplayF();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Question series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JavaProject/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├── com/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│   └── example/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│       ├── greetings/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│       │   └── Greeter.java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│       └── app/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│           └── MainApp.java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b w:val="1"/>
          <w:sz w:val="26"/>
          <w:szCs w:val="2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yellow"/>
          <w:rtl w:val="0"/>
        </w:rPr>
        <w:t xml:space="preserve">javac com/example/greetings/Greeter.java com/example/app/MainApp.java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b w:val="1"/>
          <w:sz w:val="26"/>
          <w:szCs w:val="2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yellow"/>
          <w:rtl w:val="0"/>
        </w:rPr>
        <w:t xml:space="preserve">java com.example.app.MainApp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b w:val="1"/>
          <w:sz w:val="26"/>
          <w:szCs w:val="2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5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