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E00C" w14:textId="7D4A51BD" w:rsidR="00000CCC" w:rsidRPr="00000CCC" w:rsidRDefault="00092E61" w:rsidP="00000CC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52333" wp14:editId="6DE1D580">
                <wp:simplePos x="0" y="0"/>
                <wp:positionH relativeFrom="column">
                  <wp:posOffset>4804012</wp:posOffset>
                </wp:positionH>
                <wp:positionV relativeFrom="paragraph">
                  <wp:posOffset>-1</wp:posOffset>
                </wp:positionV>
                <wp:extent cx="1345821" cy="259307"/>
                <wp:effectExtent l="0" t="0" r="260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21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A273" w14:textId="77777777" w:rsidR="00092E61" w:rsidRDefault="00092E61" w:rsidP="00092E61">
                            <w:r>
                              <w:t xml:space="preserve">ID: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2333" id="Rectangle 1" o:spid="_x0000_s1026" style="position:absolute;left:0;text-align:left;margin-left:378.25pt;margin-top:0;width:105.9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" fillcolor="white [3212]" strokecolor="black [3213]" strokeweight="1pt">
                <v:textbox>
                  <w:txbxContent>
                    <w:p w14:paraId="78ABA273" w14:textId="77777777" w:rsidR="00092E61" w:rsidRDefault="00092E61" w:rsidP="00092E61">
                      <w:r>
                        <w:t xml:space="preserve">ID:          </w:t>
                      </w:r>
                    </w:p>
                  </w:txbxContent>
                </v:textbox>
              </v:rect>
            </w:pict>
          </mc:Fallback>
        </mc:AlternateContent>
      </w:r>
      <w:r w:rsidR="00000CCC" w:rsidRPr="00000CCC">
        <w:rPr>
          <w:rFonts w:ascii="Times New Roman" w:hAnsi="Times New Roman" w:cs="Times New Roman"/>
          <w:b/>
          <w:bCs/>
          <w:sz w:val="28"/>
          <w:szCs w:val="28"/>
        </w:rPr>
        <w:t>CSE 2110 - Advanced Programming Sessional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8D1339B" w14:textId="47E64EE5" w:rsidR="00000CCC" w:rsidRPr="00000CCC" w:rsidRDefault="00000CCC" w:rsidP="00000CCC">
      <w:pPr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</w:pPr>
      <w:r w:rsidRPr="00000CCC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  <w:t>Mid Term Examination (</w:t>
      </w:r>
      <w:r w:rsidR="00E72ECF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  <w:t>Evening</w:t>
      </w:r>
      <w:r w:rsidRPr="00000CCC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  <w:t>)</w:t>
      </w:r>
    </w:p>
    <w:p w14:paraId="1CB595E8" w14:textId="77777777" w:rsidR="00000CCC" w:rsidRPr="00000CCC" w:rsidRDefault="00000CCC" w:rsidP="00000CC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CCC">
        <w:rPr>
          <w:rFonts w:ascii="Times New Roman" w:hAnsi="Times New Roman" w:cs="Times New Roman"/>
          <w:b/>
          <w:bCs/>
          <w:sz w:val="28"/>
          <w:szCs w:val="28"/>
        </w:rPr>
        <w:t>Date: 28/11/2024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0CCC" w:rsidRPr="00000CCC" w14:paraId="0863053A" w14:textId="77777777" w:rsidTr="00AC2BFA">
        <w:tc>
          <w:tcPr>
            <w:tcW w:w="4675" w:type="dxa"/>
          </w:tcPr>
          <w:p w14:paraId="7D449B87" w14:textId="77777777" w:rsidR="00000CCC" w:rsidRPr="00000CCC" w:rsidRDefault="00000CCC" w:rsidP="00AC2BFA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0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Marks: 15 </w:t>
            </w:r>
          </w:p>
        </w:tc>
        <w:tc>
          <w:tcPr>
            <w:tcW w:w="4675" w:type="dxa"/>
          </w:tcPr>
          <w:p w14:paraId="4C0F775D" w14:textId="77777777" w:rsidR="00000CCC" w:rsidRPr="00000CCC" w:rsidRDefault="00000CCC" w:rsidP="00AC2BFA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0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 30 Mins</w:t>
            </w:r>
          </w:p>
        </w:tc>
      </w:tr>
    </w:tbl>
    <w:p w14:paraId="6F315466" w14:textId="45FBD459" w:rsidR="00C847DD" w:rsidRDefault="00000000" w:rsidP="00000CCC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14:ligatures w14:val="none"/>
        </w:rPr>
        <w:pict w14:anchorId="0FC79D2F">
          <v:rect id="_x0000_i1025" style="width:0;height:1.5pt" o:hralign="center" o:hrstd="t" o:hr="t" fillcolor="#a0a0a0" stroked="f"/>
        </w:pict>
      </w:r>
    </w:p>
    <w:p w14:paraId="690E3046" w14:textId="77777777" w:rsidR="00000CCC" w:rsidRPr="00000CCC" w:rsidRDefault="00000CCC" w:rsidP="00000CCC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14:ligatures w14:val="none"/>
        </w:rPr>
      </w:pPr>
    </w:p>
    <w:p w14:paraId="527FC17E" w14:textId="4F838923" w:rsidR="00C847DD" w:rsidRPr="00000CCC" w:rsidRDefault="00C847DD" w:rsidP="00C847DD">
      <w:p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000CCC">
        <w:rPr>
          <w:rFonts w:ascii="Times New Roman" w:hAnsi="Times New Roman" w:cs="Times New Roman"/>
          <w:sz w:val="24"/>
          <w:szCs w:val="24"/>
        </w:rPr>
        <w:t>:</w:t>
      </w:r>
      <w:r w:rsidRPr="00000CCC">
        <w:rPr>
          <w:rFonts w:ascii="Times New Roman" w:hAnsi="Times New Roman" w:cs="Times New Roman"/>
          <w:sz w:val="24"/>
          <w:szCs w:val="24"/>
        </w:rPr>
        <w:t xml:space="preserve"> (7 Marks)</w:t>
      </w:r>
    </w:p>
    <w:p w14:paraId="0A2EE31B" w14:textId="77777777" w:rsidR="00C847DD" w:rsidRPr="00000CCC" w:rsidRDefault="00C847DD" w:rsidP="00C847DD">
      <w:p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Write a Python function that accepts a string as input and performs the following operations:</w:t>
      </w:r>
    </w:p>
    <w:p w14:paraId="43CB3E9A" w14:textId="77777777" w:rsidR="00C847DD" w:rsidRPr="00000CCC" w:rsidRDefault="00C847DD" w:rsidP="00C8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Identifies and prints all email addresses in the string using regular expressions.</w:t>
      </w:r>
    </w:p>
    <w:p w14:paraId="672D71D6" w14:textId="77777777" w:rsidR="00C847DD" w:rsidRPr="00000CCC" w:rsidRDefault="00C847DD" w:rsidP="00C8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Counts and displays the number of email addresses found.</w:t>
      </w:r>
    </w:p>
    <w:p w14:paraId="5574FB0E" w14:textId="77777777" w:rsidR="00C847DD" w:rsidRPr="00000CCC" w:rsidRDefault="00C847DD" w:rsidP="00C8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If no email addresses are found, print "No email addresses found."</w:t>
      </w:r>
    </w:p>
    <w:p w14:paraId="03D01989" w14:textId="63F86AF3" w:rsidR="00C847DD" w:rsidRPr="00192F57" w:rsidRDefault="00C847DD" w:rsidP="00C847D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2F57">
        <w:rPr>
          <w:rFonts w:ascii="Times New Roman" w:hAnsi="Times New Roman" w:cs="Times New Roman"/>
          <w:b/>
          <w:sz w:val="24"/>
          <w:szCs w:val="24"/>
          <w:u w:val="single"/>
        </w:rPr>
        <w:t>Hint</w:t>
      </w:r>
      <w:r w:rsidR="00192F5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192F57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Regular Expression:</w:t>
      </w:r>
    </w:p>
    <w:p w14:paraId="61706141" w14:textId="77777777" w:rsidR="00C847DD" w:rsidRPr="00000CCC" w:rsidRDefault="00C847DD" w:rsidP="00C8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Email addresses typically follow the format: &lt;username&gt;@&lt;domain&gt;.&lt;extension&gt;.</w:t>
      </w:r>
    </w:p>
    <w:p w14:paraId="5436C571" w14:textId="77777777" w:rsidR="00835620" w:rsidRDefault="00C847DD" w:rsidP="00C8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 xml:space="preserve">Use the regular expression pattern: </w:t>
      </w:r>
    </w:p>
    <w:p w14:paraId="2F4FD534" w14:textId="3E53FB3A" w:rsidR="00C847DD" w:rsidRPr="00000CCC" w:rsidRDefault="00C847DD" w:rsidP="008356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[A-Za-z0-9._%+-]+@</w:t>
      </w:r>
      <w:r w:rsidR="00FC58EB">
        <w:rPr>
          <w:rFonts w:ascii="Times New Roman" w:hAnsi="Times New Roman" w:cs="Times New Roman"/>
          <w:sz w:val="24"/>
          <w:szCs w:val="24"/>
        </w:rPr>
        <w:t>[A-Za-z0-9.-]+\.[</w:t>
      </w:r>
      <w:proofErr w:type="spellStart"/>
      <w:r w:rsidR="00FC58EB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="00FC58EB">
        <w:rPr>
          <w:rFonts w:ascii="Times New Roman" w:hAnsi="Times New Roman" w:cs="Times New Roman"/>
          <w:sz w:val="24"/>
          <w:szCs w:val="24"/>
        </w:rPr>
        <w:t>]{2,}</w:t>
      </w:r>
    </w:p>
    <w:p w14:paraId="24B2F685" w14:textId="37136EE9" w:rsidR="00C847DD" w:rsidRPr="00992B5C" w:rsidRDefault="009A3974" w:rsidP="00C113BD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2B5C">
        <w:rPr>
          <w:rFonts w:ascii="Times New Roman" w:hAnsi="Times New Roman" w:cs="Times New Roman"/>
          <w:b/>
          <w:sz w:val="24"/>
          <w:szCs w:val="24"/>
          <w:u w:val="single"/>
        </w:rPr>
        <w:t>Sample</w:t>
      </w:r>
      <w:r w:rsidR="00C847DD" w:rsidRPr="00992B5C">
        <w:rPr>
          <w:rFonts w:ascii="Times New Roman" w:hAnsi="Times New Roman" w:cs="Times New Roman"/>
          <w:b/>
          <w:sz w:val="24"/>
          <w:szCs w:val="24"/>
          <w:u w:val="single"/>
        </w:rPr>
        <w:t xml:space="preserve"> Input:</w:t>
      </w:r>
    </w:p>
    <w:p w14:paraId="00A822DD" w14:textId="2C8C7BC6" w:rsidR="00C847DD" w:rsidRPr="00000CCC" w:rsidRDefault="009A3974" w:rsidP="009A3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13BD">
        <w:rPr>
          <w:rFonts w:ascii="Times New Roman" w:hAnsi="Times New Roman" w:cs="Times New Roman"/>
          <w:sz w:val="24"/>
          <w:szCs w:val="24"/>
        </w:rPr>
        <w:tab/>
      </w:r>
      <w:r w:rsidR="00C847DD" w:rsidRPr="00000CCC">
        <w:rPr>
          <w:rFonts w:ascii="Times New Roman" w:hAnsi="Times New Roman" w:cs="Times New Roman"/>
          <w:sz w:val="24"/>
          <w:szCs w:val="24"/>
        </w:rPr>
        <w:t>"Please contact us at support@example.com or sales@example.org for assistance."</w:t>
      </w:r>
      <w:r w:rsidR="00C113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4E23E5" w14:textId="37A9EAA5" w:rsidR="00C847DD" w:rsidRPr="00C113BD" w:rsidRDefault="00C847DD" w:rsidP="00C113BD">
      <w:pPr>
        <w:rPr>
          <w:rFonts w:ascii="Times New Roman" w:hAnsi="Times New Roman" w:cs="Times New Roman"/>
          <w:sz w:val="24"/>
          <w:szCs w:val="24"/>
        </w:rPr>
      </w:pPr>
      <w:r w:rsidRPr="00C113B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F503F" wp14:editId="1C56065C">
                <wp:simplePos x="0" y="0"/>
                <wp:positionH relativeFrom="margin">
                  <wp:posOffset>123825</wp:posOffset>
                </wp:positionH>
                <wp:positionV relativeFrom="paragraph">
                  <wp:posOffset>254000</wp:posOffset>
                </wp:positionV>
                <wp:extent cx="4914900" cy="471170"/>
                <wp:effectExtent l="0" t="0" r="19050" b="24130"/>
                <wp:wrapTopAndBottom/>
                <wp:docPr id="1209032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39E5" w14:textId="77777777" w:rsidR="00C847DD" w:rsidRPr="00120234" w:rsidRDefault="00C847DD" w:rsidP="00C847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0234">
                              <w:rPr>
                                <w:rFonts w:ascii="Times New Roman" w:hAnsi="Times New Roman" w:cs="Times New Roman"/>
                              </w:rPr>
                              <w:t xml:space="preserve">Found emails: ['support@example.com', 'sales@example.org']  </w:t>
                            </w:r>
                          </w:p>
                          <w:p w14:paraId="6327CB93" w14:textId="77777777" w:rsidR="00C847DD" w:rsidRDefault="00C847DD" w:rsidP="00C847DD">
                            <w:pPr>
                              <w:spacing w:after="0"/>
                            </w:pPr>
                            <w:r w:rsidRPr="00120234">
                              <w:rPr>
                                <w:rFonts w:ascii="Times New Roman" w:hAnsi="Times New Roman" w:cs="Times New Roman"/>
                              </w:rPr>
                              <w:t>Total emails: 2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3F50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20pt;width:387pt;height:37.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" fillcolor="white [3201]" strokeweight=".5pt">
                <v:textbox>
                  <w:txbxContent>
                    <w:p w14:paraId="2A4639E5" w14:textId="77777777" w:rsidR="00C847DD" w:rsidRPr="00120234" w:rsidRDefault="00C847DD" w:rsidP="00C847D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20234">
                        <w:rPr>
                          <w:rFonts w:ascii="Times New Roman" w:hAnsi="Times New Roman" w:cs="Times New Roman"/>
                        </w:rPr>
                        <w:t xml:space="preserve">Found emails: ['support@example.com', 'sales@example.org']  </w:t>
                      </w:r>
                    </w:p>
                    <w:p w14:paraId="6327CB93" w14:textId="77777777" w:rsidR="00C847DD" w:rsidRDefault="00C847DD" w:rsidP="00C847DD">
                      <w:pPr>
                        <w:spacing w:after="0"/>
                      </w:pPr>
                      <w:r w:rsidRPr="00120234">
                        <w:rPr>
                          <w:rFonts w:ascii="Times New Roman" w:hAnsi="Times New Roman" w:cs="Times New Roman"/>
                        </w:rPr>
                        <w:t>Total emails: 2</w:t>
                      </w:r>
                      <w: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13BD" w:rsidRPr="00C113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113BD">
        <w:rPr>
          <w:rFonts w:ascii="Times New Roman" w:hAnsi="Times New Roman" w:cs="Times New Roman"/>
          <w:b/>
          <w:sz w:val="24"/>
          <w:szCs w:val="24"/>
          <w:u w:val="single"/>
        </w:rPr>
        <w:t>Expected Output</w:t>
      </w:r>
      <w:r w:rsidRPr="00C113BD">
        <w:rPr>
          <w:rFonts w:ascii="Times New Roman" w:hAnsi="Times New Roman" w:cs="Times New Roman"/>
          <w:sz w:val="24"/>
          <w:szCs w:val="24"/>
        </w:rPr>
        <w:t>:</w:t>
      </w:r>
    </w:p>
    <w:p w14:paraId="49C3D717" w14:textId="77777777" w:rsidR="00C847DD" w:rsidRPr="009978DA" w:rsidRDefault="00C847DD" w:rsidP="00C847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1F7CEC" w14:textId="1AA3F079" w:rsidR="00C847DD" w:rsidRPr="00000CCC" w:rsidRDefault="00C847DD" w:rsidP="00C847DD">
      <w:pPr>
        <w:rPr>
          <w:rFonts w:ascii="Times New Roman" w:hAnsi="Times New Roman" w:cs="Times New Roman"/>
          <w:sz w:val="24"/>
          <w:szCs w:val="24"/>
        </w:rPr>
      </w:pPr>
      <w:r w:rsidRPr="009978DA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  <w:r w:rsidR="009978DA" w:rsidRPr="009978D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000CCC">
        <w:rPr>
          <w:rFonts w:ascii="Times New Roman" w:hAnsi="Times New Roman" w:cs="Times New Roman"/>
          <w:sz w:val="24"/>
          <w:szCs w:val="24"/>
        </w:rPr>
        <w:t xml:space="preserve"> (8 Marks)</w:t>
      </w:r>
    </w:p>
    <w:p w14:paraId="48085555" w14:textId="77777777" w:rsidR="00C847DD" w:rsidRPr="00000CCC" w:rsidRDefault="00C847DD" w:rsidP="00C847DD">
      <w:p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 xml:space="preserve">Create a Python class named </w:t>
      </w:r>
      <w:r w:rsidRPr="00120234">
        <w:rPr>
          <w:rFonts w:ascii="Times New Roman" w:hAnsi="Times New Roman" w:cs="Times New Roman"/>
          <w:b/>
          <w:sz w:val="24"/>
          <w:szCs w:val="24"/>
        </w:rPr>
        <w:t>Rectangle</w:t>
      </w:r>
      <w:r w:rsidRPr="00000CCC">
        <w:rPr>
          <w:rFonts w:ascii="Times New Roman" w:hAnsi="Times New Roman" w:cs="Times New Roman"/>
          <w:sz w:val="24"/>
          <w:szCs w:val="24"/>
        </w:rPr>
        <w:t xml:space="preserve"> with the following:</w:t>
      </w:r>
    </w:p>
    <w:p w14:paraId="02BE716E" w14:textId="77777777" w:rsidR="00C847DD" w:rsidRPr="00000CCC" w:rsidRDefault="00C847DD" w:rsidP="00C84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 xml:space="preserve">Two attributes: </w:t>
      </w:r>
      <w:r w:rsidRPr="00120234">
        <w:rPr>
          <w:rFonts w:ascii="Times New Roman" w:hAnsi="Times New Roman" w:cs="Times New Roman"/>
          <w:b/>
          <w:sz w:val="24"/>
          <w:szCs w:val="24"/>
        </w:rPr>
        <w:t>length</w:t>
      </w:r>
      <w:r w:rsidRPr="00000CCC">
        <w:rPr>
          <w:rFonts w:ascii="Times New Roman" w:hAnsi="Times New Roman" w:cs="Times New Roman"/>
          <w:sz w:val="24"/>
          <w:szCs w:val="24"/>
        </w:rPr>
        <w:t xml:space="preserve"> and </w:t>
      </w:r>
      <w:r w:rsidRPr="00120234">
        <w:rPr>
          <w:rFonts w:ascii="Times New Roman" w:hAnsi="Times New Roman" w:cs="Times New Roman"/>
          <w:b/>
          <w:sz w:val="24"/>
          <w:szCs w:val="24"/>
        </w:rPr>
        <w:t>width</w:t>
      </w:r>
      <w:r w:rsidRPr="00000CCC">
        <w:rPr>
          <w:rFonts w:ascii="Times New Roman" w:hAnsi="Times New Roman" w:cs="Times New Roman"/>
          <w:sz w:val="24"/>
          <w:szCs w:val="24"/>
        </w:rPr>
        <w:t>.</w:t>
      </w:r>
    </w:p>
    <w:p w14:paraId="5F122A61" w14:textId="77777777" w:rsidR="00C847DD" w:rsidRPr="00000CCC" w:rsidRDefault="00C847DD" w:rsidP="00120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 xml:space="preserve">A method named </w:t>
      </w:r>
      <w:r w:rsidRPr="00120234">
        <w:rPr>
          <w:rFonts w:ascii="Times New Roman" w:hAnsi="Times New Roman" w:cs="Times New Roman"/>
          <w:b/>
          <w:sz w:val="24"/>
          <w:szCs w:val="24"/>
        </w:rPr>
        <w:t>area()</w:t>
      </w:r>
      <w:r w:rsidRPr="00000CCC">
        <w:rPr>
          <w:rFonts w:ascii="Times New Roman" w:hAnsi="Times New Roman" w:cs="Times New Roman"/>
          <w:sz w:val="24"/>
          <w:szCs w:val="24"/>
        </w:rPr>
        <w:t xml:space="preserve"> that calculates and returns the area of the rectangle. Ensure the method raises a </w:t>
      </w:r>
      <w:proofErr w:type="spellStart"/>
      <w:r w:rsidRPr="00120234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1202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0CCC">
        <w:rPr>
          <w:rFonts w:ascii="Times New Roman" w:hAnsi="Times New Roman" w:cs="Times New Roman"/>
          <w:sz w:val="24"/>
          <w:szCs w:val="24"/>
        </w:rPr>
        <w:t>if length or width is not a float or int. Use exception handling to print a custom error message if invalid input is provided.</w:t>
      </w:r>
    </w:p>
    <w:p w14:paraId="56F0A587" w14:textId="77777777" w:rsidR="00C847DD" w:rsidRPr="00000CCC" w:rsidRDefault="00C847DD" w:rsidP="00120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 xml:space="preserve">A method named </w:t>
      </w:r>
      <w:r w:rsidRPr="00120234">
        <w:rPr>
          <w:rFonts w:ascii="Times New Roman" w:hAnsi="Times New Roman" w:cs="Times New Roman"/>
          <w:b/>
          <w:sz w:val="24"/>
          <w:szCs w:val="24"/>
        </w:rPr>
        <w:t>perimeter()</w:t>
      </w:r>
      <w:r w:rsidRPr="00000CCC">
        <w:rPr>
          <w:rFonts w:ascii="Times New Roman" w:hAnsi="Times New Roman" w:cs="Times New Roman"/>
          <w:sz w:val="24"/>
          <w:szCs w:val="24"/>
        </w:rPr>
        <w:t xml:space="preserve"> that calculates and returns the perimeter of the rectangle.</w:t>
      </w:r>
    </w:p>
    <w:p w14:paraId="690B182A" w14:textId="77777777" w:rsidR="00C847DD" w:rsidRPr="00000CCC" w:rsidRDefault="00C847DD" w:rsidP="00C847DD">
      <w:p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Write a Python program to:</w:t>
      </w:r>
    </w:p>
    <w:p w14:paraId="69AAE137" w14:textId="77777777" w:rsidR="00C847DD" w:rsidRPr="00000CCC" w:rsidRDefault="00C847DD" w:rsidP="00C84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Create an instance of the Rectangle class with user input for length and width.</w:t>
      </w:r>
    </w:p>
    <w:p w14:paraId="5B8EF2A4" w14:textId="77777777" w:rsidR="00C847DD" w:rsidRPr="00000CCC" w:rsidRDefault="00C847DD" w:rsidP="00C84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Display the area and perimeter of the rectangle.</w:t>
      </w:r>
    </w:p>
    <w:p w14:paraId="15FF5A7E" w14:textId="77777777" w:rsidR="00C847DD" w:rsidRPr="00000CCC" w:rsidRDefault="00C847DD" w:rsidP="00C84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CCC">
        <w:rPr>
          <w:rFonts w:ascii="Times New Roman" w:hAnsi="Times New Roman" w:cs="Times New Roman"/>
          <w:sz w:val="24"/>
          <w:szCs w:val="24"/>
        </w:rPr>
        <w:t>Check if the rectangle is a square (length is equal to width) using a conditional statement.</w:t>
      </w:r>
    </w:p>
    <w:p w14:paraId="7B7E5650" w14:textId="77777777" w:rsidR="00DF7B63" w:rsidRPr="00000CCC" w:rsidRDefault="00DF7B63">
      <w:pPr>
        <w:rPr>
          <w:rFonts w:ascii="Times New Roman" w:hAnsi="Times New Roman" w:cs="Times New Roman"/>
          <w:sz w:val="24"/>
          <w:szCs w:val="24"/>
        </w:rPr>
      </w:pPr>
    </w:p>
    <w:sectPr w:rsidR="00DF7B63" w:rsidRPr="00000CCC" w:rsidSect="00C8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1D4C"/>
    <w:multiLevelType w:val="hybridMultilevel"/>
    <w:tmpl w:val="4EE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17C6"/>
    <w:multiLevelType w:val="hybridMultilevel"/>
    <w:tmpl w:val="8834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67708"/>
    <w:multiLevelType w:val="hybridMultilevel"/>
    <w:tmpl w:val="61BA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6F61"/>
    <w:multiLevelType w:val="hybridMultilevel"/>
    <w:tmpl w:val="45EE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5639">
    <w:abstractNumId w:val="3"/>
  </w:num>
  <w:num w:numId="2" w16cid:durableId="599265048">
    <w:abstractNumId w:val="2"/>
  </w:num>
  <w:num w:numId="3" w16cid:durableId="955452741">
    <w:abstractNumId w:val="1"/>
  </w:num>
  <w:num w:numId="4" w16cid:durableId="40595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DD"/>
    <w:rsid w:val="00000CCC"/>
    <w:rsid w:val="00092E61"/>
    <w:rsid w:val="00120234"/>
    <w:rsid w:val="00192F57"/>
    <w:rsid w:val="00635C1B"/>
    <w:rsid w:val="006C5BDA"/>
    <w:rsid w:val="00835620"/>
    <w:rsid w:val="00992B5C"/>
    <w:rsid w:val="009978DA"/>
    <w:rsid w:val="009A3974"/>
    <w:rsid w:val="00C113BD"/>
    <w:rsid w:val="00C847DD"/>
    <w:rsid w:val="00D6227F"/>
    <w:rsid w:val="00DF7B63"/>
    <w:rsid w:val="00E613EA"/>
    <w:rsid w:val="00E72ECF"/>
    <w:rsid w:val="00E9764E"/>
    <w:rsid w:val="00EB5F60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B3C8"/>
  <w15:chartTrackingRefBased/>
  <w15:docId w15:val="{FFEBF86E-011D-420D-931B-94208BE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DD"/>
    <w:pPr>
      <w:ind w:left="720"/>
      <w:contextualSpacing/>
    </w:pPr>
  </w:style>
  <w:style w:type="paragraph" w:styleId="NoSpacing">
    <w:name w:val="No Spacing"/>
    <w:uiPriority w:val="1"/>
    <w:qFormat/>
    <w:rsid w:val="00000CCC"/>
    <w:pPr>
      <w:spacing w:after="0" w:line="240" w:lineRule="auto"/>
    </w:pPr>
  </w:style>
  <w:style w:type="table" w:styleId="TableGrid">
    <w:name w:val="Table Grid"/>
    <w:basedOn w:val="TableNormal"/>
    <w:uiPriority w:val="39"/>
    <w:rsid w:val="0000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Fawzia Rahim</dc:creator>
  <cp:keywords/>
  <dc:description/>
  <cp:lastModifiedBy>Umme Fawzia Rahim</cp:lastModifiedBy>
  <cp:revision>16</cp:revision>
  <dcterms:created xsi:type="dcterms:W3CDTF">2024-11-25T06:21:00Z</dcterms:created>
  <dcterms:modified xsi:type="dcterms:W3CDTF">2024-11-30T12:14:00Z</dcterms:modified>
</cp:coreProperties>
</file>