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:rsidR="00AD19AE" w:rsidRDefault="00056A5D" w:rsidP="008661CF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:rsidR="00AD19AE" w:rsidRPr="008661CF" w:rsidRDefault="00CF4E70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661CF">
        <w:rPr>
          <w:rFonts w:ascii="Times New Roman" w:eastAsia="Times New Roman" w:hAnsi="Times New Roman" w:cs="Times New Roman"/>
          <w:sz w:val="18"/>
          <w:szCs w:val="18"/>
        </w:rPr>
        <w:t xml:space="preserve">By using start, stop and sleep methods of threading, print alphabets of English from A-Z. (Hint: use </w:t>
      </w:r>
      <w:proofErr w:type="spellStart"/>
      <w:proofErr w:type="gramStart"/>
      <w:r w:rsidRPr="008661CF">
        <w:rPr>
          <w:rFonts w:ascii="Times New Roman" w:eastAsia="Times New Roman" w:hAnsi="Times New Roman" w:cs="Times New Roman"/>
          <w:sz w:val="18"/>
          <w:szCs w:val="18"/>
        </w:rPr>
        <w:t>math.random</w:t>
      </w:r>
      <w:proofErr w:type="spellEnd"/>
      <w:proofErr w:type="gramEnd"/>
      <w:r w:rsidRPr="008661CF">
        <w:rPr>
          <w:rFonts w:ascii="Times New Roman" w:eastAsia="Times New Roman" w:hAnsi="Times New Roman" w:cs="Times New Roman"/>
          <w:sz w:val="18"/>
          <w:szCs w:val="18"/>
        </w:rPr>
        <w:t xml:space="preserve"> method for getting random numbers and then convert them into characters, print 26 characters under ru</w:t>
      </w:r>
      <w:r w:rsidR="0004657A" w:rsidRPr="008661CF">
        <w:rPr>
          <w:rFonts w:ascii="Times New Roman" w:eastAsia="Times New Roman" w:hAnsi="Times New Roman" w:cs="Times New Roman"/>
          <w:sz w:val="18"/>
          <w:szCs w:val="18"/>
        </w:rPr>
        <w:t>n</w:t>
      </w:r>
      <w:r w:rsidRPr="008661CF">
        <w:rPr>
          <w:rFonts w:ascii="Times New Roman" w:eastAsia="Times New Roman" w:hAnsi="Times New Roman" w:cs="Times New Roman"/>
          <w:sz w:val="18"/>
          <w:szCs w:val="18"/>
        </w:rPr>
        <w:t xml:space="preserve"> method loop with fluctuating visualization through sleep method).</w:t>
      </w: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E4F7EF" wp14:editId="0A085149">
            <wp:simplePos x="0" y="0"/>
            <wp:positionH relativeFrom="margin">
              <wp:posOffset>332740</wp:posOffset>
            </wp:positionH>
            <wp:positionV relativeFrom="paragraph">
              <wp:posOffset>6985</wp:posOffset>
            </wp:positionV>
            <wp:extent cx="4905375" cy="474408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819150</wp:posOffset>
            </wp:positionH>
            <wp:positionV relativeFrom="paragraph">
              <wp:posOffset>4018280</wp:posOffset>
            </wp:positionV>
            <wp:extent cx="3592830" cy="104775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5"/>
                    <a:stretch/>
                  </pic:blipFill>
                  <pic:spPr bwMode="auto">
                    <a:xfrm>
                      <a:off x="0" y="0"/>
                      <a:ext cx="359283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661C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9EB" w:rsidRDefault="007579EB" w:rsidP="00C233DF">
      <w:pPr>
        <w:spacing w:after="0" w:line="240" w:lineRule="auto"/>
      </w:pPr>
      <w:r>
        <w:separator/>
      </w:r>
    </w:p>
  </w:endnote>
  <w:endnote w:type="continuationSeparator" w:id="0">
    <w:p w:rsidR="007579EB" w:rsidRDefault="007579EB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C233DF">
    <w:pPr>
      <w:pStyle w:val="Footer"/>
    </w:pPr>
    <w:r>
      <w:rPr>
        <w:color w:val="000000"/>
      </w:rPr>
      <w:t>SWE-312 Software Construction and Development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9EB" w:rsidRDefault="007579EB" w:rsidP="00C233DF">
      <w:pPr>
        <w:spacing w:after="0" w:line="240" w:lineRule="auto"/>
      </w:pPr>
      <w:r>
        <w:separator/>
      </w:r>
    </w:p>
  </w:footnote>
  <w:footnote w:type="continuationSeparator" w:id="0">
    <w:p w:rsidR="007579EB" w:rsidRDefault="007579EB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AE"/>
    <w:rsid w:val="0001754C"/>
    <w:rsid w:val="0004657A"/>
    <w:rsid w:val="00056A5D"/>
    <w:rsid w:val="00361BC0"/>
    <w:rsid w:val="004D3745"/>
    <w:rsid w:val="00513953"/>
    <w:rsid w:val="005304B8"/>
    <w:rsid w:val="0053178B"/>
    <w:rsid w:val="005D45B8"/>
    <w:rsid w:val="007579EB"/>
    <w:rsid w:val="007E3B12"/>
    <w:rsid w:val="0083741E"/>
    <w:rsid w:val="008661CF"/>
    <w:rsid w:val="00AD19AE"/>
    <w:rsid w:val="00C233DF"/>
    <w:rsid w:val="00CF4E70"/>
    <w:rsid w:val="00F5082E"/>
    <w:rsid w:val="00F8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3C37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lab2</cp:lastModifiedBy>
  <cp:revision>8</cp:revision>
  <dcterms:created xsi:type="dcterms:W3CDTF">2021-02-20T17:22:00Z</dcterms:created>
  <dcterms:modified xsi:type="dcterms:W3CDTF">2025-11-04T10:54:00Z</dcterms:modified>
</cp:coreProperties>
</file>