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410BC4" w14:textId="3EAF9C73" w:rsidR="00415753" w:rsidRDefault="00AE7100" w:rsidP="00415753">
      <w:pPr>
        <w:spacing w:after="0" w:line="240" w:lineRule="auto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23047">
        <w:rPr>
          <w:rFonts w:ascii="Garamond" w:hAnsi="Garamond"/>
          <w:b/>
          <w:sz w:val="24"/>
          <w:szCs w:val="24"/>
        </w:rPr>
        <w:t xml:space="preserve"> </w:t>
      </w:r>
    </w:p>
    <w:p w14:paraId="596D283B" w14:textId="77777777" w:rsidR="00415753" w:rsidRDefault="00415753" w:rsidP="00415753">
      <w:pPr>
        <w:pStyle w:val="NoSpacing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NAME OF APPLICANT:</w:t>
      </w:r>
      <w:r w:rsidRPr="002235D8">
        <w:rPr>
          <w:rFonts w:ascii="Garamond" w:hAnsi="Garamond"/>
          <w:sz w:val="24"/>
          <w:szCs w:val="24"/>
        </w:rPr>
        <w:t xml:space="preserve"> _________________</w:t>
      </w:r>
      <w:r>
        <w:rPr>
          <w:rFonts w:ascii="Garamond" w:hAnsi="Garamond"/>
          <w:sz w:val="24"/>
          <w:szCs w:val="24"/>
        </w:rPr>
        <w:t>_____________________________</w:t>
      </w:r>
    </w:p>
    <w:p w14:paraId="4BAD4AF5" w14:textId="77777777" w:rsidR="00415753" w:rsidRPr="002235D8" w:rsidRDefault="00415753" w:rsidP="00415753">
      <w:pPr>
        <w:pStyle w:val="NoSpacing"/>
        <w:rPr>
          <w:rFonts w:ascii="Garamond" w:hAnsi="Garamond"/>
          <w:sz w:val="24"/>
          <w:szCs w:val="24"/>
        </w:rPr>
      </w:pPr>
    </w:p>
    <w:p w14:paraId="52216594" w14:textId="77777777" w:rsidR="00415753" w:rsidRPr="002235D8" w:rsidRDefault="00415753" w:rsidP="00415753">
      <w:pPr>
        <w:pStyle w:val="NoSpacing"/>
        <w:rPr>
          <w:rFonts w:ascii="Garamond" w:hAnsi="Garamond"/>
          <w:sz w:val="24"/>
          <w:szCs w:val="24"/>
        </w:rPr>
      </w:pPr>
      <w:r w:rsidRPr="002235D8">
        <w:rPr>
          <w:rFonts w:ascii="Garamond" w:hAnsi="Garamond"/>
          <w:sz w:val="24"/>
          <w:szCs w:val="24"/>
        </w:rPr>
        <w:t>ADDRESS</w:t>
      </w:r>
      <w:r>
        <w:rPr>
          <w:rFonts w:ascii="Garamond" w:hAnsi="Garamond"/>
          <w:sz w:val="24"/>
          <w:szCs w:val="24"/>
        </w:rPr>
        <w:t>:</w:t>
      </w:r>
      <w:r w:rsidRPr="002235D8">
        <w:rPr>
          <w:rFonts w:ascii="Garamond" w:hAnsi="Garamond"/>
          <w:sz w:val="24"/>
          <w:szCs w:val="24"/>
        </w:rPr>
        <w:t xml:space="preserve"> _________________________________</w:t>
      </w:r>
      <w:r>
        <w:rPr>
          <w:rFonts w:ascii="Garamond" w:hAnsi="Garamond"/>
          <w:sz w:val="24"/>
          <w:szCs w:val="24"/>
        </w:rPr>
        <w:t>_________________________</w:t>
      </w:r>
    </w:p>
    <w:p w14:paraId="6642D107" w14:textId="77777777" w:rsidR="00415753" w:rsidRDefault="00415753" w:rsidP="00415753">
      <w:pPr>
        <w:pStyle w:val="NoSpacing"/>
        <w:rPr>
          <w:rFonts w:ascii="Garamond" w:hAnsi="Garamond"/>
          <w:sz w:val="24"/>
          <w:szCs w:val="24"/>
        </w:rPr>
      </w:pPr>
      <w:r w:rsidRPr="002235D8">
        <w:rPr>
          <w:rFonts w:ascii="Garamond" w:hAnsi="Garamond"/>
          <w:sz w:val="24"/>
          <w:szCs w:val="24"/>
        </w:rPr>
        <w:t>______________________________________________</w:t>
      </w:r>
      <w:r>
        <w:rPr>
          <w:rFonts w:ascii="Garamond" w:hAnsi="Garamond"/>
          <w:sz w:val="24"/>
          <w:szCs w:val="24"/>
        </w:rPr>
        <w:t>______________________</w:t>
      </w:r>
    </w:p>
    <w:p w14:paraId="2C59F9D2" w14:textId="77777777" w:rsidR="00415753" w:rsidRDefault="00415753" w:rsidP="00415753">
      <w:pPr>
        <w:pStyle w:val="NoSpacing"/>
        <w:rPr>
          <w:rFonts w:ascii="Garamond" w:hAnsi="Garamond"/>
          <w:sz w:val="24"/>
          <w:szCs w:val="24"/>
        </w:rPr>
      </w:pPr>
    </w:p>
    <w:p w14:paraId="12D1C5EF" w14:textId="77777777" w:rsidR="00415753" w:rsidRPr="002235D8" w:rsidRDefault="00415753" w:rsidP="00415753">
      <w:pPr>
        <w:pStyle w:val="NoSpacing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Type of Permit Applied: _________________________________________________</w:t>
      </w:r>
    </w:p>
    <w:p w14:paraId="14A310BB" w14:textId="77777777" w:rsidR="00415753" w:rsidRPr="002235D8" w:rsidRDefault="00415753" w:rsidP="00415753">
      <w:pPr>
        <w:pStyle w:val="NoSpacing"/>
        <w:rPr>
          <w:rFonts w:ascii="Garamond" w:hAnsi="Garamond"/>
          <w:sz w:val="24"/>
          <w:szCs w:val="24"/>
        </w:rPr>
      </w:pPr>
    </w:p>
    <w:p w14:paraId="4EC5A488" w14:textId="53761F7E" w:rsidR="00415753" w:rsidRPr="00685256" w:rsidRDefault="00415753" w:rsidP="00415753">
      <w:pPr>
        <w:pStyle w:val="NoSpacing"/>
        <w:jc w:val="center"/>
        <w:rPr>
          <w:rFonts w:ascii="Garamond" w:hAnsi="Garamond"/>
          <w:b/>
          <w:color w:val="5B9BD5" w:themeColor="accent1"/>
          <w:sz w:val="24"/>
          <w:szCs w:val="24"/>
        </w:rPr>
      </w:pPr>
      <w:r w:rsidRPr="00685256">
        <w:rPr>
          <w:rFonts w:ascii="Garamond" w:hAnsi="Garamond"/>
          <w:b/>
          <w:color w:val="5B9BD5" w:themeColor="accent1"/>
          <w:sz w:val="24"/>
          <w:szCs w:val="24"/>
        </w:rPr>
        <w:t>Complete list of requirements for Lumber Dealer Permit Application</w:t>
      </w:r>
      <w:r w:rsidR="00685256" w:rsidRPr="00685256">
        <w:rPr>
          <w:rFonts w:ascii="Garamond" w:hAnsi="Garamond"/>
          <w:b/>
          <w:color w:val="5B9BD5" w:themeColor="accent1"/>
          <w:sz w:val="24"/>
          <w:szCs w:val="24"/>
        </w:rPr>
        <w:t xml:space="preserve"> (2022)</w:t>
      </w:r>
    </w:p>
    <w:tbl>
      <w:tblPr>
        <w:tblpPr w:leftFromText="180" w:rightFromText="180" w:vertAnchor="page" w:horzAnchor="margin" w:tblpXSpec="center" w:tblpY="4364"/>
        <w:tblW w:w="1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2"/>
        <w:gridCol w:w="1387"/>
        <w:gridCol w:w="1110"/>
        <w:gridCol w:w="3149"/>
      </w:tblGrid>
      <w:tr w:rsidR="00FD761C" w:rsidRPr="002508AF" w14:paraId="4A1DE358" w14:textId="77777777" w:rsidTr="00C77534">
        <w:trPr>
          <w:trHeight w:val="75"/>
        </w:trPr>
        <w:tc>
          <w:tcPr>
            <w:tcW w:w="5452" w:type="dxa"/>
            <w:shd w:val="clear" w:color="auto" w:fill="auto"/>
          </w:tcPr>
          <w:p w14:paraId="0F45E401" w14:textId="77777777" w:rsidR="00FD761C" w:rsidRPr="002508AF" w:rsidRDefault="00FD761C" w:rsidP="00C77534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2508AF">
              <w:rPr>
                <w:rFonts w:ascii="Garamond" w:hAnsi="Garamond"/>
                <w:b/>
                <w:sz w:val="24"/>
                <w:szCs w:val="24"/>
              </w:rPr>
              <w:t>Requirements</w:t>
            </w:r>
          </w:p>
        </w:tc>
        <w:tc>
          <w:tcPr>
            <w:tcW w:w="1387" w:type="dxa"/>
            <w:shd w:val="clear" w:color="auto" w:fill="auto"/>
          </w:tcPr>
          <w:p w14:paraId="0748B1BD" w14:textId="77777777" w:rsidR="00FD761C" w:rsidRPr="002508AF" w:rsidRDefault="00FD761C" w:rsidP="00C77534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2508AF">
              <w:rPr>
                <w:rFonts w:ascii="Garamond" w:hAnsi="Garamond"/>
                <w:b/>
                <w:sz w:val="24"/>
                <w:szCs w:val="24"/>
              </w:rPr>
              <w:t>Complied</w:t>
            </w:r>
          </w:p>
        </w:tc>
        <w:tc>
          <w:tcPr>
            <w:tcW w:w="1110" w:type="dxa"/>
            <w:shd w:val="clear" w:color="auto" w:fill="auto"/>
          </w:tcPr>
          <w:p w14:paraId="0AD75C0E" w14:textId="77777777" w:rsidR="00FD761C" w:rsidRPr="002508AF" w:rsidRDefault="00FD761C" w:rsidP="00C77534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2508AF">
              <w:rPr>
                <w:rFonts w:ascii="Garamond" w:hAnsi="Garamond"/>
                <w:b/>
                <w:sz w:val="24"/>
                <w:szCs w:val="24"/>
              </w:rPr>
              <w:t>Page/s</w:t>
            </w:r>
          </w:p>
        </w:tc>
        <w:tc>
          <w:tcPr>
            <w:tcW w:w="3149" w:type="dxa"/>
            <w:shd w:val="clear" w:color="auto" w:fill="auto"/>
          </w:tcPr>
          <w:p w14:paraId="02F34800" w14:textId="77777777" w:rsidR="00FD761C" w:rsidRPr="002508AF" w:rsidRDefault="00FD761C" w:rsidP="00C77534">
            <w:pPr>
              <w:spacing w:after="0" w:line="240" w:lineRule="auto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 w:rsidRPr="002508AF">
              <w:rPr>
                <w:rFonts w:ascii="Garamond" w:hAnsi="Garamond"/>
                <w:b/>
                <w:sz w:val="24"/>
                <w:szCs w:val="24"/>
              </w:rPr>
              <w:t>Remarks</w:t>
            </w:r>
          </w:p>
        </w:tc>
      </w:tr>
      <w:tr w:rsidR="00FD761C" w:rsidRPr="002508AF" w14:paraId="23D8A624" w14:textId="77777777" w:rsidTr="00C77534">
        <w:trPr>
          <w:trHeight w:val="242"/>
        </w:trPr>
        <w:tc>
          <w:tcPr>
            <w:tcW w:w="5452" w:type="dxa"/>
            <w:shd w:val="clear" w:color="auto" w:fill="auto"/>
            <w:vAlign w:val="center"/>
          </w:tcPr>
          <w:p w14:paraId="77A77B6A" w14:textId="63EC3DD3" w:rsidR="00FD761C" w:rsidRPr="00FB1DBC" w:rsidRDefault="00FD761C" w:rsidP="00C7753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50"/>
              <w:rPr>
                <w:rFonts w:ascii="Garamond" w:hAnsi="Garamond"/>
              </w:rPr>
            </w:pPr>
            <w:r w:rsidRPr="00FB1DBC">
              <w:rPr>
                <w:rFonts w:ascii="Garamond" w:hAnsi="Garamond"/>
              </w:rPr>
              <w:t>Duly accomplished application form</w:t>
            </w:r>
            <w:r w:rsidR="004D07DF">
              <w:rPr>
                <w:rFonts w:ascii="Garamond" w:hAnsi="Garamond"/>
              </w:rPr>
              <w:t xml:space="preserve"> (1 original)</w:t>
            </w:r>
          </w:p>
        </w:tc>
        <w:tc>
          <w:tcPr>
            <w:tcW w:w="1387" w:type="dxa"/>
            <w:shd w:val="clear" w:color="auto" w:fill="auto"/>
          </w:tcPr>
          <w:p w14:paraId="6F36772F" w14:textId="77777777" w:rsidR="00FD761C" w:rsidRPr="002508AF" w:rsidRDefault="00FD761C" w:rsidP="00C7753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auto"/>
          </w:tcPr>
          <w:p w14:paraId="178732A6" w14:textId="77777777" w:rsidR="00FD761C" w:rsidRPr="002508AF" w:rsidRDefault="00FD761C" w:rsidP="00C7753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149" w:type="dxa"/>
            <w:shd w:val="clear" w:color="auto" w:fill="auto"/>
          </w:tcPr>
          <w:p w14:paraId="38AEC56D" w14:textId="77777777" w:rsidR="00FD761C" w:rsidRPr="002508AF" w:rsidRDefault="00FD761C" w:rsidP="00C7753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FD761C" w:rsidRPr="002508AF" w14:paraId="3242A088" w14:textId="77777777" w:rsidTr="00C77534">
        <w:trPr>
          <w:trHeight w:val="255"/>
        </w:trPr>
        <w:tc>
          <w:tcPr>
            <w:tcW w:w="5452" w:type="dxa"/>
            <w:shd w:val="clear" w:color="auto" w:fill="auto"/>
            <w:vAlign w:val="center"/>
          </w:tcPr>
          <w:p w14:paraId="496A67C1" w14:textId="731385E8" w:rsidR="00FD761C" w:rsidRPr="00FB1DBC" w:rsidRDefault="004D07DF" w:rsidP="004D07D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450"/>
              <w:rPr>
                <w:rFonts w:ascii="Garamond" w:hAnsi="Garamond"/>
              </w:rPr>
            </w:pPr>
            <w:r w:rsidRPr="00685256">
              <w:rPr>
                <w:rFonts w:ascii="Garamond" w:hAnsi="Garamond"/>
              </w:rPr>
              <w:t xml:space="preserve">Approved </w:t>
            </w:r>
            <w:r w:rsidR="00FD761C" w:rsidRPr="00FB1DBC">
              <w:rPr>
                <w:rFonts w:ascii="Garamond" w:hAnsi="Garamond"/>
              </w:rPr>
              <w:t>Lumber Supply Contract</w:t>
            </w:r>
            <w:r>
              <w:rPr>
                <w:rFonts w:ascii="Garamond" w:hAnsi="Garamond"/>
              </w:rPr>
              <w:t xml:space="preserve"> (1 original)</w:t>
            </w:r>
          </w:p>
        </w:tc>
        <w:tc>
          <w:tcPr>
            <w:tcW w:w="1387" w:type="dxa"/>
            <w:shd w:val="clear" w:color="auto" w:fill="auto"/>
          </w:tcPr>
          <w:p w14:paraId="121B2531" w14:textId="77777777" w:rsidR="00FD761C" w:rsidRPr="002508AF" w:rsidRDefault="00FD761C" w:rsidP="00C7753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auto"/>
          </w:tcPr>
          <w:p w14:paraId="366E869E" w14:textId="77777777" w:rsidR="00FD761C" w:rsidRPr="002508AF" w:rsidRDefault="00FD761C" w:rsidP="00C7753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149" w:type="dxa"/>
            <w:shd w:val="clear" w:color="auto" w:fill="auto"/>
          </w:tcPr>
          <w:p w14:paraId="492F2F9E" w14:textId="77777777" w:rsidR="00FD761C" w:rsidRPr="002508AF" w:rsidRDefault="00FD761C" w:rsidP="00C7753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FD761C" w:rsidRPr="002508AF" w14:paraId="0B1C4420" w14:textId="77777777" w:rsidTr="00C77534">
        <w:trPr>
          <w:trHeight w:val="469"/>
        </w:trPr>
        <w:tc>
          <w:tcPr>
            <w:tcW w:w="5452" w:type="dxa"/>
            <w:shd w:val="clear" w:color="auto" w:fill="auto"/>
            <w:vAlign w:val="center"/>
          </w:tcPr>
          <w:p w14:paraId="79EACED6" w14:textId="757A6E4B" w:rsidR="00FD761C" w:rsidRPr="00FB1DBC" w:rsidRDefault="00FD761C" w:rsidP="00E259F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50"/>
              <w:jc w:val="both"/>
              <w:rPr>
                <w:rFonts w:ascii="Garamond" w:hAnsi="Garamond"/>
              </w:rPr>
            </w:pPr>
            <w:r w:rsidRPr="00FB1DBC">
              <w:rPr>
                <w:rFonts w:ascii="Garamond" w:hAnsi="Garamond"/>
              </w:rPr>
              <w:t>Two (2) pictures (Office with signage/ and Lumberyard/stock area</w:t>
            </w:r>
            <w:r w:rsidR="008616B0">
              <w:rPr>
                <w:rFonts w:ascii="Garamond" w:hAnsi="Garamond"/>
              </w:rPr>
              <w:t>)</w:t>
            </w:r>
          </w:p>
        </w:tc>
        <w:tc>
          <w:tcPr>
            <w:tcW w:w="1387" w:type="dxa"/>
            <w:shd w:val="clear" w:color="auto" w:fill="auto"/>
          </w:tcPr>
          <w:p w14:paraId="400DF402" w14:textId="77777777" w:rsidR="00FD761C" w:rsidRPr="002508AF" w:rsidRDefault="00FD761C" w:rsidP="00C7753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auto"/>
          </w:tcPr>
          <w:p w14:paraId="7256CBC3" w14:textId="77777777" w:rsidR="00FD761C" w:rsidRPr="002508AF" w:rsidRDefault="00FD761C" w:rsidP="00C7753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149" w:type="dxa"/>
            <w:shd w:val="clear" w:color="auto" w:fill="auto"/>
          </w:tcPr>
          <w:p w14:paraId="06D3EC48" w14:textId="77777777" w:rsidR="00FD761C" w:rsidRPr="002508AF" w:rsidRDefault="00FD761C" w:rsidP="00C7753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FD761C" w:rsidRPr="002508AF" w14:paraId="46D8DEE2" w14:textId="77777777" w:rsidTr="00C77534">
        <w:trPr>
          <w:trHeight w:val="255"/>
        </w:trPr>
        <w:tc>
          <w:tcPr>
            <w:tcW w:w="5452" w:type="dxa"/>
            <w:shd w:val="clear" w:color="auto" w:fill="auto"/>
            <w:vAlign w:val="center"/>
          </w:tcPr>
          <w:p w14:paraId="566E3B6B" w14:textId="71FA3788" w:rsidR="00FD761C" w:rsidRPr="00FB1DBC" w:rsidRDefault="004D07DF" w:rsidP="004D07D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5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Photocopy of </w:t>
            </w:r>
            <w:r w:rsidR="00FD761C">
              <w:rPr>
                <w:rFonts w:ascii="Garamond" w:hAnsi="Garamond"/>
              </w:rPr>
              <w:t xml:space="preserve"> Mayor’s Permit</w:t>
            </w:r>
          </w:p>
        </w:tc>
        <w:tc>
          <w:tcPr>
            <w:tcW w:w="1387" w:type="dxa"/>
            <w:shd w:val="clear" w:color="auto" w:fill="auto"/>
          </w:tcPr>
          <w:p w14:paraId="5DEA4FC3" w14:textId="77777777" w:rsidR="00FD761C" w:rsidRPr="002508AF" w:rsidRDefault="00FD761C" w:rsidP="00C7753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auto"/>
          </w:tcPr>
          <w:p w14:paraId="0102C828" w14:textId="77777777" w:rsidR="00FD761C" w:rsidRPr="002508AF" w:rsidRDefault="00FD761C" w:rsidP="00C7753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149" w:type="dxa"/>
            <w:shd w:val="clear" w:color="auto" w:fill="auto"/>
          </w:tcPr>
          <w:p w14:paraId="62C5519D" w14:textId="77777777" w:rsidR="00FD761C" w:rsidRPr="002508AF" w:rsidRDefault="00FD761C" w:rsidP="00C7753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FD761C" w:rsidRPr="002508AF" w14:paraId="2251189A" w14:textId="77777777" w:rsidTr="00C77534">
        <w:trPr>
          <w:trHeight w:val="242"/>
        </w:trPr>
        <w:tc>
          <w:tcPr>
            <w:tcW w:w="5452" w:type="dxa"/>
            <w:shd w:val="clear" w:color="auto" w:fill="auto"/>
            <w:vAlign w:val="center"/>
          </w:tcPr>
          <w:p w14:paraId="08EB6A28" w14:textId="77777777" w:rsidR="00FD761C" w:rsidRPr="00FB1DBC" w:rsidRDefault="00FD761C" w:rsidP="00C7753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50"/>
              <w:rPr>
                <w:rFonts w:ascii="Garamond" w:hAnsi="Garamond"/>
              </w:rPr>
            </w:pPr>
            <w:r w:rsidRPr="00FB1DBC">
              <w:rPr>
                <w:rFonts w:ascii="Garamond" w:hAnsi="Garamond"/>
              </w:rPr>
              <w:t>Annual Business Plan</w:t>
            </w:r>
          </w:p>
        </w:tc>
        <w:tc>
          <w:tcPr>
            <w:tcW w:w="1387" w:type="dxa"/>
            <w:shd w:val="clear" w:color="auto" w:fill="auto"/>
          </w:tcPr>
          <w:p w14:paraId="4A544324" w14:textId="77777777" w:rsidR="00FD761C" w:rsidRPr="002508AF" w:rsidRDefault="00FD761C" w:rsidP="00C7753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auto"/>
          </w:tcPr>
          <w:p w14:paraId="1DA0A847" w14:textId="77777777" w:rsidR="00FD761C" w:rsidRPr="002508AF" w:rsidRDefault="00FD761C" w:rsidP="00C7753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149" w:type="dxa"/>
            <w:shd w:val="clear" w:color="auto" w:fill="auto"/>
          </w:tcPr>
          <w:p w14:paraId="37646A5C" w14:textId="77777777" w:rsidR="00FD761C" w:rsidRPr="002508AF" w:rsidRDefault="00FD761C" w:rsidP="00C7753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FD761C" w:rsidRPr="002508AF" w14:paraId="44E35CB7" w14:textId="77777777" w:rsidTr="00C77534">
        <w:trPr>
          <w:trHeight w:val="255"/>
        </w:trPr>
        <w:tc>
          <w:tcPr>
            <w:tcW w:w="5452" w:type="dxa"/>
            <w:shd w:val="clear" w:color="auto" w:fill="auto"/>
            <w:vAlign w:val="center"/>
          </w:tcPr>
          <w:p w14:paraId="1C2982DF" w14:textId="77777777" w:rsidR="00FD761C" w:rsidRPr="00FB1DBC" w:rsidRDefault="00FD761C" w:rsidP="00C7753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5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Copy of income tax return (yearly)</w:t>
            </w:r>
          </w:p>
        </w:tc>
        <w:tc>
          <w:tcPr>
            <w:tcW w:w="1387" w:type="dxa"/>
            <w:shd w:val="clear" w:color="auto" w:fill="auto"/>
          </w:tcPr>
          <w:p w14:paraId="7F8E5DF4" w14:textId="77777777" w:rsidR="00FD761C" w:rsidRPr="002508AF" w:rsidRDefault="00FD761C" w:rsidP="00C7753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110" w:type="dxa"/>
            <w:shd w:val="clear" w:color="auto" w:fill="auto"/>
          </w:tcPr>
          <w:p w14:paraId="13B75BA5" w14:textId="77777777" w:rsidR="00FD761C" w:rsidRPr="002508AF" w:rsidRDefault="00FD761C" w:rsidP="00C7753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149" w:type="dxa"/>
            <w:shd w:val="clear" w:color="auto" w:fill="auto"/>
          </w:tcPr>
          <w:p w14:paraId="7C43821C" w14:textId="77777777" w:rsidR="00FD761C" w:rsidRPr="002508AF" w:rsidRDefault="00FD761C" w:rsidP="00C7753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  <w:tr w:rsidR="004D07DF" w:rsidRPr="002508AF" w14:paraId="4A410948" w14:textId="77777777" w:rsidTr="00C77534">
        <w:trPr>
          <w:trHeight w:val="255"/>
        </w:trPr>
        <w:tc>
          <w:tcPr>
            <w:tcW w:w="5452" w:type="dxa"/>
            <w:shd w:val="clear" w:color="auto" w:fill="auto"/>
            <w:vAlign w:val="center"/>
          </w:tcPr>
          <w:p w14:paraId="313D984C" w14:textId="77777777" w:rsidR="004D07DF" w:rsidRDefault="004D07DF" w:rsidP="00C7753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45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Payment of Fees:</w:t>
            </w:r>
          </w:p>
          <w:p w14:paraId="6DB3070D" w14:textId="77777777" w:rsidR="004D07DF" w:rsidRDefault="004D07DF" w:rsidP="004D07D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780" w:hanging="330"/>
              <w:rPr>
                <w:rFonts w:ascii="Garamond" w:hAnsi="Garamond"/>
              </w:rPr>
            </w:pPr>
            <w:r w:rsidRPr="004D07DF">
              <w:rPr>
                <w:rFonts w:ascii="Garamond" w:hAnsi="Garamond"/>
              </w:rPr>
              <w:t>Oath, application and registration fees-Php 1,116.00</w:t>
            </w:r>
          </w:p>
          <w:p w14:paraId="77FF22F9" w14:textId="74C14A7C" w:rsidR="004D07DF" w:rsidRPr="004D07DF" w:rsidRDefault="004D07DF" w:rsidP="004D07D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780" w:hanging="33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Cash Bond-Php 1,000.00 or Surety Bond</w:t>
            </w:r>
          </w:p>
        </w:tc>
        <w:tc>
          <w:tcPr>
            <w:tcW w:w="1387" w:type="dxa"/>
            <w:shd w:val="clear" w:color="auto" w:fill="auto"/>
          </w:tcPr>
          <w:p w14:paraId="11EDAD0F" w14:textId="77777777" w:rsidR="004D07DF" w:rsidRPr="002508AF" w:rsidRDefault="004D07DF" w:rsidP="00C7753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110" w:type="dxa"/>
            <w:shd w:val="clear" w:color="auto" w:fill="auto"/>
          </w:tcPr>
          <w:p w14:paraId="6614E300" w14:textId="77777777" w:rsidR="004D07DF" w:rsidRPr="002508AF" w:rsidRDefault="004D07DF" w:rsidP="00C7753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149" w:type="dxa"/>
            <w:shd w:val="clear" w:color="auto" w:fill="auto"/>
          </w:tcPr>
          <w:p w14:paraId="4A556CF0" w14:textId="77777777" w:rsidR="004D07DF" w:rsidRPr="002508AF" w:rsidRDefault="004D07DF" w:rsidP="00C77534">
            <w:pPr>
              <w:spacing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</w:tbl>
    <w:p w14:paraId="6168ABB9" w14:textId="77777777" w:rsidR="00FD761C" w:rsidRDefault="00FD761C" w:rsidP="00415753">
      <w:pPr>
        <w:pStyle w:val="NoSpacing"/>
        <w:rPr>
          <w:rFonts w:ascii="Garamond" w:hAnsi="Garamond"/>
          <w:sz w:val="24"/>
          <w:szCs w:val="24"/>
        </w:rPr>
      </w:pPr>
    </w:p>
    <w:p w14:paraId="0790D0D8" w14:textId="77777777" w:rsidR="00415753" w:rsidRDefault="00415753" w:rsidP="00415753">
      <w:pPr>
        <w:pStyle w:val="NoSpacing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9656E5" wp14:editId="4B906BF4">
                <wp:simplePos x="0" y="0"/>
                <wp:positionH relativeFrom="column">
                  <wp:posOffset>50800</wp:posOffset>
                </wp:positionH>
                <wp:positionV relativeFrom="paragraph">
                  <wp:posOffset>83531</wp:posOffset>
                </wp:positionV>
                <wp:extent cx="332105" cy="213360"/>
                <wp:effectExtent l="0" t="0" r="10795" b="1524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105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rect w14:anchorId="066008E2" id="Rectangle 2" o:spid="_x0000_s1026" style="position:absolute;margin-left:4pt;margin-top:6.6pt;width:26.15pt;height:1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V7SIQIAADsEAAAOAAAAZHJzL2Uyb0RvYy54bWysU9tuEzEQfUfiHyy/k70kKe0qm6pKCUIq&#10;UFH4gInXm7Xw2mbsZFO+vmNvGlLgCeEHy+MZH585M7O4PvSa7SV6ZU3Ni0nOmTTCNspsa/7t6/rN&#10;JWc+gGlAWyNr/ig9v16+frUYXCVL21ndSGQEYnw1uJp3Ibgqy7zoZA9+Yp005Gwt9hDIxG3WIAyE&#10;3uuszPOLbLDYOLRCek+3t6OTLxN+20oRPretl4HpmhO3kHZM+ybu2XIB1RbBdUocacA/sOhBGfr0&#10;BHULAdgO1R9QvRJovW3DRNg+s22rhEw5UDZF/ls2Dx04mXIhcbw7yeT/H6z4tL9Hppqal5wZ6KlE&#10;X0g0MFstWRnlGZyvKOrB3WNM0Ls7K757Zuyqoyh5g2iHTkJDpIoYn714EA1PT9lm+GgbQoddsEmp&#10;Q4t9BCQN2CEV5PFUEHkITNDldFoW+ZwzQa6ymE4vUsEyqJ4fO/ThvbQ9i4eaI1FP4LC/8yGSgeo5&#10;JJG3WjVrpXUycLtZaWR7oN5Yp5X4U47nYdqwoeZX83KekF/4/DlEntbfIHoVqMm16mt+eQqCKqr2&#10;zjSpBQMoPZ6JsjZHGaNyYwU2tnkkFdGOHUwTR4fO4k/OBuremvsfO0DJmf5gqBJXxWwW2z0Zs/nb&#10;kgw892zOPWAEQdU8cDYeV2EckZ1Dte3opyLlbuwNVa9VSdlY2ZHVkSx1aBL8OE1xBM7tFPVr5pdP&#10;AAAA//8DAFBLAwQUAAYACAAAACEAlXoQJ9sAAAAGAQAADwAAAGRycy9kb3ducmV2LnhtbEyPQU+E&#10;MBCF7yb+h2ZMvLmtYAgiZWM0a+Jxl714G+gIKJ0SWnbRX2896XHee3nvm3K72lGcaPaDYw23GwWC&#10;uHVm4E7Dsd7d5CB8QDY4OiYNX+RhW11elFgYd+Y9nQ6hE7GEfYEa+hCmQkrf9mTRb9xEHL13N1sM&#10;8Zw7aWY8x3I7ykSpTFocOC70ONFTT+3nYbEamiE54ve+flH2fpeG17X+WN6etb6+Wh8fQARaw18Y&#10;fvEjOlSRqXELGy9GDXn8JEQ5TUBEO1MpiEbDXZaDrEr5H7/6AQAA//8DAFBLAQItABQABgAIAAAA&#10;IQC2gziS/gAAAOEBAAATAAAAAAAAAAAAAAAAAAAAAABbQ29udGVudF9UeXBlc10ueG1sUEsBAi0A&#10;FAAGAAgAAAAhADj9If/WAAAAlAEAAAsAAAAAAAAAAAAAAAAALwEAAF9yZWxzLy5yZWxzUEsBAi0A&#10;FAAGAAgAAAAhAE7xXtIhAgAAOwQAAA4AAAAAAAAAAAAAAAAALgIAAGRycy9lMm9Eb2MueG1sUEsB&#10;Ai0AFAAGAAgAAAAhAJV6ECfbAAAABgEAAA8AAAAAAAAAAAAAAAAAewQAAGRycy9kb3ducmV2Lnht&#10;bFBLBQYAAAAABAAEAPMAAACDBQAAAAA=&#10;"/>
            </w:pict>
          </mc:Fallback>
        </mc:AlternateContent>
      </w:r>
    </w:p>
    <w:p w14:paraId="59A8B2E1" w14:textId="77777777" w:rsidR="00415753" w:rsidRPr="00C94DE0" w:rsidRDefault="00415753" w:rsidP="00415753">
      <w:pPr>
        <w:pStyle w:val="NoSpacing"/>
        <w:ind w:firstLine="720"/>
        <w:rPr>
          <w:rFonts w:ascii="Garamond" w:hAnsi="Garamond"/>
          <w:sz w:val="24"/>
          <w:szCs w:val="24"/>
        </w:rPr>
      </w:pPr>
      <w:r w:rsidRPr="00C94DE0">
        <w:rPr>
          <w:rFonts w:ascii="Garamond" w:hAnsi="Garamond"/>
          <w:sz w:val="24"/>
          <w:szCs w:val="24"/>
        </w:rPr>
        <w:t>Application/s with incomplete requirements and or with inaccurate entries was returned after evaluation.</w:t>
      </w:r>
    </w:p>
    <w:p w14:paraId="37E3355C" w14:textId="77777777" w:rsidR="00415753" w:rsidRPr="00C94DE0" w:rsidRDefault="00415753" w:rsidP="00415753">
      <w:pPr>
        <w:pStyle w:val="NoSpacing"/>
        <w:rPr>
          <w:rFonts w:ascii="Garamond" w:hAnsi="Garamond"/>
          <w:sz w:val="24"/>
          <w:szCs w:val="24"/>
        </w:rPr>
      </w:pPr>
      <w:r>
        <w:rPr>
          <w:rFonts w:ascii="Garamond" w:hAnsi="Garamond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8A4488" wp14:editId="19740DE5">
                <wp:simplePos x="0" y="0"/>
                <wp:positionH relativeFrom="column">
                  <wp:posOffset>49794</wp:posOffset>
                </wp:positionH>
                <wp:positionV relativeFrom="paragraph">
                  <wp:posOffset>111125</wp:posOffset>
                </wp:positionV>
                <wp:extent cx="332105" cy="213360"/>
                <wp:effectExtent l="0" t="0" r="10795" b="1524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105" cy="213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rect w14:anchorId="6B053B7B" id="Rectangle 1" o:spid="_x0000_s1026" style="position:absolute;margin-left:3.9pt;margin-top:8.75pt;width:26.15pt;height:1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Ou3IAIAADsEAAAOAAAAZHJzL2Uyb0RvYy54bWysU9uO0zAQfUfiHyy/01zaLrtR09WqSxHS&#10;AisWPsB1nMTC8Zix27R8/U6ctnSBJ4QfLI9nfHzmzMzidt8ZtlPoNdiSZ5OUM2UlVNo2Jf/2df3m&#10;mjMfhK2EAatKflCe3y5fv1r0rlA5tGAqhYxArC96V/I2BFckiZet6oSfgFOWnDVgJwKZ2CQVip7Q&#10;O5PkaXqV9ICVQ5DKe7q9H518GfHrWsnwua69CsyUnLiFuGPcN8OeLBeiaFC4VssjDfEPLDqhLX16&#10;hroXQbAt6j+gOi0RPNRhIqFLoK61VDEHyiZLf8vmqRVOxVxIHO/OMvn/Bys/7R6R6Ypqx5kVHZXo&#10;C4kmbGMUywZ5eucLinpyjzgk6N0DyO+eWVi1FKXuEKFvlaiIVIxPXjwYDE9P2ab/CBWhi22AqNS+&#10;xm4AJA3YPhbkcC6I2gcm6XI6zbN0zpkkV55Np1exYIkoTo8d+vBeQceGQ8mRqEdwsXvwgchT6Ckk&#10;kgejq7U2JhrYbFYG2U5Qb6zjGvKlJ/4yzFjWl/xmns8j8gufv4RI4/obRKcDNbnRXcmvz0GiGFR7&#10;Z6vYgkFoM57pf2OJxkm5sQIbqA6kIsLYwTRxdGgBf3LWU/eW3P/YClScmQ+WKnGTzWZDu0djNn+b&#10;k4GXns2lR1hJUCUPnI3HVRhHZOtQNy39lMXcLdxR9WodlR34jayOZKlDo3rHaRpG4NKOUb9mfvkM&#10;AAD//wMAUEsDBBQABgAIAAAAIQCPECho2wAAAAYBAAAPAAAAZHJzL2Rvd25yZXYueG1sTM7BTsMw&#10;DAbgOxLvEBmJG0s7tA1K0wmBhsRx6y7c3Ma0hcapmnQrPD3mBEf7t35/+XZ2vTrRGDrPBtJFAoq4&#10;9rbjxsCx3N3cgQoR2WLvmQx8UYBtcXmRY2b9mfd0OsRGSQmHDA20MQ6Z1qFuyWFY+IFYsnc/Oowy&#10;jo22I56l3PV6mSRr7bBj+dDiQE8t1Z+HyRmouuURv/flS+Lud7fxdS4/prdnY66v5scHUJHm+HcM&#10;v3yhQyGmyk9sg+oNbAQeZb1ZgZJ4naSgKgOrNAVd5Po/v/gBAAD//wMAUEsBAi0AFAAGAAgAAAAh&#10;ALaDOJL+AAAA4QEAABMAAAAAAAAAAAAAAAAAAAAAAFtDb250ZW50X1R5cGVzXS54bWxQSwECLQAU&#10;AAYACAAAACEAOP0h/9YAAACUAQAACwAAAAAAAAAAAAAAAAAvAQAAX3JlbHMvLnJlbHNQSwECLQAU&#10;AAYACAAAACEAdZjrtyACAAA7BAAADgAAAAAAAAAAAAAAAAAuAgAAZHJzL2Uyb0RvYy54bWxQSwEC&#10;LQAUAAYACAAAACEAjxAoaNsAAAAGAQAADwAAAAAAAAAAAAAAAAB6BAAAZHJzL2Rvd25yZXYueG1s&#10;UEsFBgAAAAAEAAQA8wAAAIIFAAAAAA==&#10;"/>
            </w:pict>
          </mc:Fallback>
        </mc:AlternateContent>
      </w:r>
    </w:p>
    <w:p w14:paraId="2282D92C" w14:textId="77777777" w:rsidR="00415753" w:rsidRDefault="00415753" w:rsidP="00415753">
      <w:pPr>
        <w:pStyle w:val="NoSpacing"/>
        <w:ind w:firstLine="720"/>
        <w:rPr>
          <w:rFonts w:ascii="Garamond" w:hAnsi="Garamond"/>
          <w:sz w:val="24"/>
          <w:szCs w:val="24"/>
        </w:rPr>
      </w:pPr>
      <w:r w:rsidRPr="009F7CCA">
        <w:rPr>
          <w:rFonts w:ascii="Garamond" w:hAnsi="Garamond"/>
          <w:sz w:val="24"/>
          <w:szCs w:val="24"/>
        </w:rPr>
        <w:t xml:space="preserve">I </w:t>
      </w:r>
      <w:r>
        <w:rPr>
          <w:rFonts w:ascii="Garamond" w:hAnsi="Garamond"/>
          <w:sz w:val="24"/>
          <w:szCs w:val="24"/>
        </w:rPr>
        <w:t xml:space="preserve">/We </w:t>
      </w:r>
      <w:r w:rsidRPr="009F7CCA">
        <w:rPr>
          <w:rFonts w:ascii="Garamond" w:hAnsi="Garamond"/>
          <w:sz w:val="24"/>
          <w:szCs w:val="24"/>
        </w:rPr>
        <w:t xml:space="preserve">certify that the applicant has submitted all the </w:t>
      </w:r>
      <w:r>
        <w:rPr>
          <w:rFonts w:ascii="Garamond" w:hAnsi="Garamond"/>
          <w:sz w:val="24"/>
          <w:szCs w:val="24"/>
        </w:rPr>
        <w:t>requirements with accurate entries in support of his/her application and will be subject for required action and processing, except when an additional requirement is needed to be submitted to support application as a result of findings during site inspection.</w:t>
      </w:r>
    </w:p>
    <w:p w14:paraId="10D24328" w14:textId="77777777" w:rsidR="00415753" w:rsidRDefault="00415753" w:rsidP="00415753">
      <w:pPr>
        <w:pStyle w:val="NoSpacing"/>
        <w:ind w:firstLine="720"/>
        <w:rPr>
          <w:rFonts w:ascii="Garamond" w:hAnsi="Garamond"/>
          <w:sz w:val="24"/>
          <w:szCs w:val="24"/>
        </w:rPr>
      </w:pPr>
    </w:p>
    <w:p w14:paraId="6D6704A9" w14:textId="77777777" w:rsidR="00415753" w:rsidRDefault="00415753" w:rsidP="00415753">
      <w:pPr>
        <w:pStyle w:val="NoSpacing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EVALUATOR </w:t>
      </w:r>
      <w:r>
        <w:rPr>
          <w:rFonts w:ascii="Garamond" w:hAnsi="Garamond"/>
          <w:b/>
          <w:sz w:val="24"/>
          <w:szCs w:val="24"/>
        </w:rPr>
        <w:tab/>
      </w:r>
      <w:r>
        <w:rPr>
          <w:rFonts w:ascii="Garamond" w:hAnsi="Garamond"/>
          <w:b/>
          <w:sz w:val="24"/>
          <w:szCs w:val="24"/>
        </w:rPr>
        <w:tab/>
      </w:r>
      <w:r>
        <w:rPr>
          <w:rFonts w:ascii="Garamond" w:hAnsi="Garamond"/>
          <w:b/>
          <w:sz w:val="24"/>
          <w:szCs w:val="24"/>
        </w:rPr>
        <w:tab/>
      </w:r>
      <w:r>
        <w:rPr>
          <w:rFonts w:ascii="Garamond" w:hAnsi="Garamond"/>
          <w:b/>
          <w:sz w:val="24"/>
          <w:szCs w:val="24"/>
        </w:rPr>
        <w:tab/>
      </w:r>
      <w:r>
        <w:rPr>
          <w:rFonts w:ascii="Garamond" w:hAnsi="Garamond"/>
          <w:b/>
          <w:sz w:val="24"/>
          <w:szCs w:val="24"/>
        </w:rPr>
        <w:tab/>
      </w:r>
      <w:proofErr w:type="spellStart"/>
      <w:r>
        <w:rPr>
          <w:rFonts w:ascii="Garamond" w:hAnsi="Garamond"/>
          <w:b/>
          <w:sz w:val="24"/>
          <w:szCs w:val="24"/>
        </w:rPr>
        <w:t>EVALUATOR</w:t>
      </w:r>
      <w:proofErr w:type="spellEnd"/>
      <w:r>
        <w:rPr>
          <w:rFonts w:ascii="Garamond" w:hAnsi="Garamond"/>
          <w:b/>
          <w:sz w:val="24"/>
          <w:szCs w:val="24"/>
        </w:rPr>
        <w:t xml:space="preserve"> </w:t>
      </w:r>
    </w:p>
    <w:p w14:paraId="242AAAE7" w14:textId="77777777" w:rsidR="00EB72B0" w:rsidRDefault="00EB72B0" w:rsidP="00415753">
      <w:pPr>
        <w:pStyle w:val="NoSpacing"/>
        <w:rPr>
          <w:rFonts w:ascii="Garamond" w:hAnsi="Garamond"/>
          <w:b/>
          <w:sz w:val="24"/>
          <w:szCs w:val="24"/>
        </w:rPr>
      </w:pPr>
    </w:p>
    <w:p w14:paraId="13EB1BCA" w14:textId="77777777" w:rsidR="00EB72B0" w:rsidRPr="00C94DE0" w:rsidRDefault="00EB72B0" w:rsidP="00415753">
      <w:pPr>
        <w:pStyle w:val="NoSpacing"/>
        <w:rPr>
          <w:rFonts w:ascii="Garamond" w:hAnsi="Garamond"/>
          <w:b/>
          <w:sz w:val="24"/>
          <w:szCs w:val="24"/>
        </w:rPr>
      </w:pPr>
    </w:p>
    <w:p w14:paraId="3D95CCE1" w14:textId="77777777" w:rsidR="00415753" w:rsidRDefault="00415753" w:rsidP="00415753">
      <w:pPr>
        <w:pStyle w:val="NoSpacing"/>
        <w:ind w:firstLine="90"/>
        <w:rPr>
          <w:rFonts w:ascii="Garamond" w:hAnsi="Garamond"/>
          <w:sz w:val="24"/>
          <w:szCs w:val="24"/>
        </w:rPr>
      </w:pPr>
      <w:r w:rsidRPr="009F7CCA">
        <w:rPr>
          <w:rFonts w:ascii="Garamond" w:hAnsi="Garamond"/>
          <w:sz w:val="24"/>
          <w:szCs w:val="24"/>
        </w:rPr>
        <w:t>________________________</w:t>
      </w:r>
      <w:r w:rsidRPr="009F7CCA"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________________________</w:t>
      </w:r>
    </w:p>
    <w:p w14:paraId="36E1ABEE" w14:textId="77777777" w:rsidR="00415753" w:rsidRDefault="00415753" w:rsidP="00415753">
      <w:pPr>
        <w:pStyle w:val="NoSpacing"/>
        <w:ind w:firstLine="90"/>
        <w:rPr>
          <w:rFonts w:ascii="Garamond" w:hAnsi="Garamond"/>
          <w:sz w:val="24"/>
          <w:szCs w:val="24"/>
        </w:rPr>
      </w:pPr>
      <w:r w:rsidRPr="009F7CCA">
        <w:rPr>
          <w:rFonts w:ascii="Garamond" w:hAnsi="Garamond"/>
          <w:sz w:val="24"/>
          <w:szCs w:val="24"/>
        </w:rPr>
        <w:t>Signature over Printed Name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 w:rsidRPr="009F7CCA">
        <w:rPr>
          <w:rFonts w:ascii="Garamond" w:hAnsi="Garamond"/>
          <w:sz w:val="24"/>
          <w:szCs w:val="24"/>
        </w:rPr>
        <w:t>Signature over Printed Name</w:t>
      </w:r>
      <w:r w:rsidRPr="009F7CCA">
        <w:rPr>
          <w:rFonts w:ascii="Garamond" w:hAnsi="Garamond"/>
          <w:sz w:val="24"/>
          <w:szCs w:val="24"/>
        </w:rPr>
        <w:tab/>
      </w:r>
      <w:r w:rsidRPr="009F7CCA">
        <w:rPr>
          <w:rFonts w:ascii="Garamond" w:hAnsi="Garamond"/>
          <w:sz w:val="24"/>
          <w:szCs w:val="24"/>
        </w:rPr>
        <w:tab/>
      </w:r>
      <w:r w:rsidRPr="009F7CCA">
        <w:rPr>
          <w:rFonts w:ascii="Garamond" w:hAnsi="Garamond"/>
          <w:sz w:val="24"/>
          <w:szCs w:val="24"/>
        </w:rPr>
        <w:tab/>
      </w:r>
      <w:r w:rsidRPr="009F7CCA">
        <w:rPr>
          <w:rFonts w:ascii="Garamond" w:hAnsi="Garamond"/>
          <w:sz w:val="24"/>
          <w:szCs w:val="24"/>
        </w:rPr>
        <w:tab/>
      </w:r>
    </w:p>
    <w:p w14:paraId="0A8D9B49" w14:textId="77777777" w:rsidR="00415753" w:rsidRPr="00BD1BD1" w:rsidRDefault="00415753" w:rsidP="00415753">
      <w:pPr>
        <w:pStyle w:val="NoSpacing"/>
        <w:rPr>
          <w:rFonts w:ascii="Garamond" w:hAnsi="Garamond"/>
          <w:sz w:val="24"/>
          <w:szCs w:val="24"/>
        </w:rPr>
      </w:pPr>
      <w:r w:rsidRPr="009F7CCA">
        <w:rPr>
          <w:rFonts w:ascii="Garamond" w:hAnsi="Garamond"/>
          <w:sz w:val="24"/>
          <w:szCs w:val="24"/>
        </w:rPr>
        <w:t>Date: _________________________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Date: _________________________</w:t>
      </w:r>
    </w:p>
    <w:p w14:paraId="758B007B" w14:textId="77777777" w:rsidR="00415753" w:rsidRDefault="00415753" w:rsidP="00415753"/>
    <w:p w14:paraId="709E5B07" w14:textId="77777777" w:rsidR="00415753" w:rsidRDefault="00415753" w:rsidP="00415753"/>
    <w:p w14:paraId="06170E90" w14:textId="77777777" w:rsidR="004921DE" w:rsidRDefault="004921DE"/>
    <w:sectPr w:rsidR="004921DE" w:rsidSect="00C77534">
      <w:headerReference w:type="default" r:id="rId7"/>
      <w:footerReference w:type="default" r:id="rId8"/>
      <w:pgSz w:w="12240" w:h="18720" w:code="9"/>
      <w:pgMar w:top="1037" w:right="1440" w:bottom="187" w:left="1440" w:header="36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A73043" w14:textId="77777777" w:rsidR="0054349C" w:rsidRDefault="0054349C" w:rsidP="00415753">
      <w:pPr>
        <w:spacing w:after="0" w:line="240" w:lineRule="auto"/>
      </w:pPr>
      <w:r>
        <w:separator/>
      </w:r>
    </w:p>
  </w:endnote>
  <w:endnote w:type="continuationSeparator" w:id="0">
    <w:p w14:paraId="0CD4502B" w14:textId="77777777" w:rsidR="0054349C" w:rsidRDefault="0054349C" w:rsidP="00415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C34F51" w14:textId="1BD52185" w:rsidR="00BD1BD1" w:rsidRDefault="00DE60A7" w:rsidP="00BD1BD1">
    <w:pPr>
      <w:pStyle w:val="NormalWeb"/>
      <w:spacing w:before="0" w:beforeAutospacing="0" w:after="0" w:afterAutospacing="0"/>
      <w:ind w:left="-90"/>
      <w:jc w:val="center"/>
      <w:rPr>
        <w:rFonts w:ascii="Arial" w:hAnsi="Arial" w:cs="Arial"/>
        <w:color w:val="000000"/>
        <w:sz w:val="20"/>
        <w:szCs w:val="20"/>
      </w:rPr>
    </w:pPr>
    <w:r>
      <w:rPr>
        <w:rFonts w:ascii="Arial" w:hAnsi="Arial" w:cs="Arial"/>
        <w:color w:val="000000"/>
        <w:sz w:val="20"/>
        <w:szCs w:val="20"/>
      </w:rPr>
      <w:t>FM-LPDD-21</w:t>
    </w:r>
    <w:r w:rsidR="002B4191">
      <w:rPr>
        <w:rFonts w:ascii="Arial" w:hAnsi="Arial" w:cs="Arial"/>
        <w:color w:val="000000"/>
        <w:sz w:val="20"/>
        <w:szCs w:val="20"/>
      </w:rPr>
      <w:tab/>
    </w:r>
    <w:r w:rsidR="002B4191">
      <w:rPr>
        <w:rFonts w:ascii="Arial" w:hAnsi="Arial" w:cs="Arial"/>
        <w:color w:val="000000"/>
        <w:sz w:val="20"/>
        <w:szCs w:val="20"/>
      </w:rPr>
      <w:tab/>
    </w:r>
    <w:r w:rsidR="002B4191">
      <w:rPr>
        <w:rFonts w:ascii="Arial" w:hAnsi="Arial" w:cs="Arial"/>
        <w:color w:val="000000"/>
        <w:sz w:val="20"/>
        <w:szCs w:val="20"/>
      </w:rPr>
      <w:tab/>
    </w:r>
    <w:r w:rsidR="002B4191">
      <w:rPr>
        <w:rStyle w:val="apple-tab-span"/>
        <w:rFonts w:ascii="Arial" w:hAnsi="Arial" w:cs="Arial"/>
        <w:color w:val="000000"/>
        <w:sz w:val="20"/>
        <w:szCs w:val="20"/>
      </w:rPr>
      <w:tab/>
    </w:r>
    <w:r w:rsidR="002B4191">
      <w:rPr>
        <w:rFonts w:ascii="Arial" w:hAnsi="Arial" w:cs="Arial"/>
        <w:color w:val="000000"/>
        <w:sz w:val="20"/>
        <w:szCs w:val="20"/>
      </w:rPr>
      <w:t>00</w:t>
    </w:r>
    <w:r w:rsidR="002B4191">
      <w:rPr>
        <w:rStyle w:val="apple-tab-span"/>
        <w:rFonts w:ascii="Arial" w:hAnsi="Arial" w:cs="Arial"/>
        <w:color w:val="000000"/>
        <w:sz w:val="20"/>
        <w:szCs w:val="20"/>
      </w:rPr>
      <w:tab/>
    </w:r>
    <w:r w:rsidR="002B4191">
      <w:rPr>
        <w:rStyle w:val="apple-tab-span"/>
        <w:rFonts w:ascii="Arial" w:hAnsi="Arial" w:cs="Arial"/>
        <w:color w:val="000000"/>
        <w:sz w:val="20"/>
        <w:szCs w:val="20"/>
      </w:rPr>
      <w:tab/>
    </w:r>
    <w:r w:rsidR="002B4191">
      <w:rPr>
        <w:rStyle w:val="apple-tab-span"/>
        <w:rFonts w:ascii="Arial" w:hAnsi="Arial" w:cs="Arial"/>
        <w:color w:val="000000"/>
        <w:sz w:val="20"/>
        <w:szCs w:val="20"/>
      </w:rPr>
      <w:tab/>
    </w:r>
    <w:r w:rsidR="002B4191">
      <w:rPr>
        <w:rStyle w:val="apple-tab-span"/>
        <w:rFonts w:ascii="Arial" w:hAnsi="Arial" w:cs="Arial"/>
        <w:color w:val="000000"/>
        <w:sz w:val="20"/>
        <w:szCs w:val="20"/>
      </w:rPr>
      <w:tab/>
    </w:r>
    <w:r w:rsidR="002B4191">
      <w:rPr>
        <w:rStyle w:val="apple-tab-span"/>
        <w:rFonts w:ascii="Arial" w:hAnsi="Arial" w:cs="Arial"/>
        <w:color w:val="000000"/>
        <w:sz w:val="20"/>
        <w:szCs w:val="20"/>
      </w:rPr>
      <w:tab/>
    </w:r>
    <w:r w:rsidR="000A77C6">
      <w:rPr>
        <w:rFonts w:ascii="Arial" w:hAnsi="Arial" w:cs="Arial"/>
        <w:color w:val="000000"/>
        <w:sz w:val="20"/>
        <w:szCs w:val="20"/>
      </w:rPr>
      <w:t>09-16-19</w:t>
    </w:r>
  </w:p>
  <w:p w14:paraId="39C68A6D" w14:textId="77777777" w:rsidR="004B5F67" w:rsidRPr="00BD1BD1" w:rsidRDefault="0054349C" w:rsidP="00BD1B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83518C" w14:textId="77777777" w:rsidR="0054349C" w:rsidRDefault="0054349C" w:rsidP="00415753">
      <w:pPr>
        <w:spacing w:after="0" w:line="240" w:lineRule="auto"/>
      </w:pPr>
      <w:r>
        <w:separator/>
      </w:r>
    </w:p>
  </w:footnote>
  <w:footnote w:type="continuationSeparator" w:id="0">
    <w:p w14:paraId="7311DAEE" w14:textId="77777777" w:rsidR="0054349C" w:rsidRDefault="0054349C" w:rsidP="00415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601" w:type="pct"/>
      <w:jc w:val="center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223"/>
      <w:gridCol w:w="9251"/>
    </w:tblGrid>
    <w:tr w:rsidR="00BD1BD1" w:rsidRPr="00FD4A9D" w14:paraId="5E219F7F" w14:textId="77777777" w:rsidTr="009E137F">
      <w:trPr>
        <w:trHeight w:val="360"/>
        <w:jc w:val="center"/>
      </w:trPr>
      <w:tc>
        <w:tcPr>
          <w:tcW w:w="584" w:type="pct"/>
          <w:vMerge w:val="restar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79E91CBF" w14:textId="77777777" w:rsidR="00BD1BD1" w:rsidRPr="00FD4A9D" w:rsidRDefault="002B4191" w:rsidP="00BD1BD1">
          <w:pPr>
            <w:spacing w:after="0" w:line="240" w:lineRule="auto"/>
            <w:jc w:val="center"/>
            <w:rPr>
              <w:rFonts w:ascii="Times New Roman" w:eastAsia="Times New Roman" w:hAnsi="Times New Roman"/>
              <w:sz w:val="24"/>
              <w:szCs w:val="24"/>
            </w:rPr>
          </w:pPr>
          <w:bookmarkStart w:id="1" w:name="_Hlk41400834"/>
          <w:r w:rsidRPr="00BD1BD1">
            <w:rPr>
              <w:rFonts w:eastAsia="Times New Roman" w:cs="Calibri"/>
              <w:noProof/>
              <w:color w:val="000000"/>
              <w:bdr w:val="none" w:sz="0" w:space="0" w:color="auto" w:frame="1"/>
              <w:lang w:val="en-PH" w:eastAsia="en-PH"/>
            </w:rPr>
            <w:drawing>
              <wp:inline distT="0" distB="0" distL="0" distR="0" wp14:anchorId="27459688" wp14:editId="33ACB8DF">
                <wp:extent cx="600075" cy="600075"/>
                <wp:effectExtent l="0" t="0" r="9525" b="9525"/>
                <wp:docPr id="4" name="Picture 4" descr="Rel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Related imag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16" w:type="pc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7F00D613" w14:textId="77777777" w:rsidR="00BD1BD1" w:rsidRPr="00FD4A9D" w:rsidRDefault="002B4191" w:rsidP="00BD1BD1">
          <w:pPr>
            <w:spacing w:after="0" w:line="240" w:lineRule="auto"/>
            <w:jc w:val="center"/>
            <w:rPr>
              <w:rFonts w:ascii="Times New Roman" w:eastAsia="Times New Roman" w:hAnsi="Times New Roman"/>
              <w:sz w:val="24"/>
              <w:szCs w:val="24"/>
            </w:rPr>
          </w:pPr>
          <w:r w:rsidRPr="00FD4A9D">
            <w:rPr>
              <w:rFonts w:ascii="Arial" w:eastAsia="Times New Roman" w:hAnsi="Arial" w:cs="Arial"/>
              <w:b/>
              <w:bCs/>
              <w:color w:val="000000"/>
              <w:sz w:val="24"/>
              <w:szCs w:val="24"/>
            </w:rPr>
            <w:t>DEPARTMENT OF ENVIRONMENT AND NATURAL RESOURCES - NCR</w:t>
          </w:r>
        </w:p>
      </w:tc>
    </w:tr>
    <w:tr w:rsidR="00BD1BD1" w:rsidRPr="00FD4A9D" w14:paraId="60171245" w14:textId="77777777" w:rsidTr="009E137F">
      <w:trPr>
        <w:trHeight w:val="547"/>
        <w:jc w:val="center"/>
      </w:trPr>
      <w:tc>
        <w:tcPr>
          <w:tcW w:w="584" w:type="pct"/>
          <w:vMerge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vAlign w:val="center"/>
          <w:hideMark/>
        </w:tcPr>
        <w:p w14:paraId="4AF0AA12" w14:textId="77777777" w:rsidR="00BD1BD1" w:rsidRPr="00FD4A9D" w:rsidRDefault="0054349C" w:rsidP="00BD1BD1">
          <w:pPr>
            <w:spacing w:after="0" w:line="240" w:lineRule="auto"/>
            <w:rPr>
              <w:rFonts w:ascii="Times New Roman" w:eastAsia="Times New Roman" w:hAnsi="Times New Roman"/>
              <w:sz w:val="24"/>
              <w:szCs w:val="24"/>
            </w:rPr>
          </w:pPr>
        </w:p>
      </w:tc>
      <w:tc>
        <w:tcPr>
          <w:tcW w:w="4416" w:type="pct"/>
          <w:tc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0DB953B4" w14:textId="77777777" w:rsidR="00BD1BD1" w:rsidRDefault="002B4191" w:rsidP="00BD1BD1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</w:pPr>
          <w:r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EVALUATION CHECKLIST</w:t>
          </w:r>
        </w:p>
        <w:p w14:paraId="19CCC7BB" w14:textId="250FE3FB" w:rsidR="00BD1BD1" w:rsidRPr="00FD4A9D" w:rsidRDefault="002B4191" w:rsidP="00415753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</w:pPr>
          <w:r w:rsidRPr="00FD4A9D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(</w:t>
          </w:r>
          <w:r w:rsidR="004D07DF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 xml:space="preserve">CERTIFICATE OF REGISTRATION AS </w:t>
          </w:r>
          <w:r w:rsidR="00E54993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LUMBER DEALER</w:t>
          </w:r>
          <w:r w:rsidRPr="00FD4A9D">
            <w:rPr>
              <w:rFonts w:ascii="Arial" w:eastAsia="Times New Roman" w:hAnsi="Arial" w:cs="Arial"/>
              <w:b/>
              <w:bCs/>
              <w:color w:val="000000"/>
              <w:sz w:val="32"/>
              <w:szCs w:val="32"/>
            </w:rPr>
            <w:t>)</w:t>
          </w:r>
        </w:p>
      </w:tc>
    </w:tr>
    <w:bookmarkEnd w:id="1"/>
  </w:tbl>
  <w:p w14:paraId="7024C9E3" w14:textId="77777777" w:rsidR="00BD1BD1" w:rsidRDefault="0054349C" w:rsidP="00BD1B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B3BB3"/>
    <w:multiLevelType w:val="hybridMultilevel"/>
    <w:tmpl w:val="4976918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9251E"/>
    <w:multiLevelType w:val="hybridMultilevel"/>
    <w:tmpl w:val="019C0AE8"/>
    <w:lvl w:ilvl="0" w:tplc="AB1E50AA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2E482ADD"/>
    <w:multiLevelType w:val="hybridMultilevel"/>
    <w:tmpl w:val="526436C2"/>
    <w:lvl w:ilvl="0" w:tplc="34090019">
      <w:start w:val="1"/>
      <w:numFmt w:val="lowerLetter"/>
      <w:lvlText w:val="%1."/>
      <w:lvlJc w:val="left"/>
      <w:pPr>
        <w:ind w:left="1170" w:hanging="360"/>
      </w:pPr>
    </w:lvl>
    <w:lvl w:ilvl="1" w:tplc="34090019" w:tentative="1">
      <w:start w:val="1"/>
      <w:numFmt w:val="lowerLetter"/>
      <w:lvlText w:val="%2."/>
      <w:lvlJc w:val="left"/>
      <w:pPr>
        <w:ind w:left="1890" w:hanging="360"/>
      </w:pPr>
    </w:lvl>
    <w:lvl w:ilvl="2" w:tplc="3409001B" w:tentative="1">
      <w:start w:val="1"/>
      <w:numFmt w:val="lowerRoman"/>
      <w:lvlText w:val="%3."/>
      <w:lvlJc w:val="right"/>
      <w:pPr>
        <w:ind w:left="2610" w:hanging="180"/>
      </w:pPr>
    </w:lvl>
    <w:lvl w:ilvl="3" w:tplc="3409000F" w:tentative="1">
      <w:start w:val="1"/>
      <w:numFmt w:val="decimal"/>
      <w:lvlText w:val="%4."/>
      <w:lvlJc w:val="left"/>
      <w:pPr>
        <w:ind w:left="3330" w:hanging="360"/>
      </w:pPr>
    </w:lvl>
    <w:lvl w:ilvl="4" w:tplc="34090019" w:tentative="1">
      <w:start w:val="1"/>
      <w:numFmt w:val="lowerLetter"/>
      <w:lvlText w:val="%5."/>
      <w:lvlJc w:val="left"/>
      <w:pPr>
        <w:ind w:left="4050" w:hanging="360"/>
      </w:pPr>
    </w:lvl>
    <w:lvl w:ilvl="5" w:tplc="3409001B" w:tentative="1">
      <w:start w:val="1"/>
      <w:numFmt w:val="lowerRoman"/>
      <w:lvlText w:val="%6."/>
      <w:lvlJc w:val="right"/>
      <w:pPr>
        <w:ind w:left="4770" w:hanging="180"/>
      </w:pPr>
    </w:lvl>
    <w:lvl w:ilvl="6" w:tplc="3409000F" w:tentative="1">
      <w:start w:val="1"/>
      <w:numFmt w:val="decimal"/>
      <w:lvlText w:val="%7."/>
      <w:lvlJc w:val="left"/>
      <w:pPr>
        <w:ind w:left="5490" w:hanging="360"/>
      </w:pPr>
    </w:lvl>
    <w:lvl w:ilvl="7" w:tplc="34090019" w:tentative="1">
      <w:start w:val="1"/>
      <w:numFmt w:val="lowerLetter"/>
      <w:lvlText w:val="%8."/>
      <w:lvlJc w:val="left"/>
      <w:pPr>
        <w:ind w:left="6210" w:hanging="360"/>
      </w:pPr>
    </w:lvl>
    <w:lvl w:ilvl="8" w:tplc="3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3C986211"/>
    <w:multiLevelType w:val="hybridMultilevel"/>
    <w:tmpl w:val="F600F414"/>
    <w:lvl w:ilvl="0" w:tplc="1082C20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7D185DB7"/>
    <w:multiLevelType w:val="hybridMultilevel"/>
    <w:tmpl w:val="155CE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A1MjUwMzM3NTUyMjJX0lEKTi0uzszPAykwrAUA5QnrQiwAAAA="/>
  </w:docVars>
  <w:rsids>
    <w:rsidRoot w:val="00415753"/>
    <w:rsid w:val="00091D01"/>
    <w:rsid w:val="000A77C6"/>
    <w:rsid w:val="00137654"/>
    <w:rsid w:val="002052F1"/>
    <w:rsid w:val="002B4191"/>
    <w:rsid w:val="002E2057"/>
    <w:rsid w:val="002F50B8"/>
    <w:rsid w:val="00362FC9"/>
    <w:rsid w:val="003B61B9"/>
    <w:rsid w:val="00415753"/>
    <w:rsid w:val="004921DE"/>
    <w:rsid w:val="004B338D"/>
    <w:rsid w:val="004D07DF"/>
    <w:rsid w:val="0054349C"/>
    <w:rsid w:val="00685256"/>
    <w:rsid w:val="006E7CCE"/>
    <w:rsid w:val="00736455"/>
    <w:rsid w:val="007B311A"/>
    <w:rsid w:val="007C5E5E"/>
    <w:rsid w:val="00860EA6"/>
    <w:rsid w:val="008616B0"/>
    <w:rsid w:val="009C5067"/>
    <w:rsid w:val="00A60C7F"/>
    <w:rsid w:val="00AE7100"/>
    <w:rsid w:val="00C77534"/>
    <w:rsid w:val="00CB3CB5"/>
    <w:rsid w:val="00DE60A7"/>
    <w:rsid w:val="00DE6576"/>
    <w:rsid w:val="00E259F6"/>
    <w:rsid w:val="00E54993"/>
    <w:rsid w:val="00EB72B0"/>
    <w:rsid w:val="00F13F83"/>
    <w:rsid w:val="00F23047"/>
    <w:rsid w:val="00F875F5"/>
    <w:rsid w:val="00FD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D670E3"/>
  <w15:chartTrackingRefBased/>
  <w15:docId w15:val="{E19A4D94-DBA1-45EA-9334-A4886741F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57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5753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415753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415753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15753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415753"/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415753"/>
    <w:pPr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415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rsid w:val="00415753"/>
  </w:style>
  <w:style w:type="paragraph" w:styleId="BalloonText">
    <w:name w:val="Balloon Text"/>
    <w:basedOn w:val="Normal"/>
    <w:link w:val="BalloonTextChar"/>
    <w:uiPriority w:val="99"/>
    <w:semiHidden/>
    <w:unhideWhenUsed/>
    <w:rsid w:val="00AE71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10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noele.felicilda@outlook.com</dc:creator>
  <cp:keywords/>
  <dc:description/>
  <cp:lastModifiedBy>Adrian Kirby E. Dacug</cp:lastModifiedBy>
  <cp:revision>3</cp:revision>
  <cp:lastPrinted>2022-03-31T05:57:00Z</cp:lastPrinted>
  <dcterms:created xsi:type="dcterms:W3CDTF">2022-05-23T07:38:00Z</dcterms:created>
  <dcterms:modified xsi:type="dcterms:W3CDTF">2022-06-01T02:54:00Z</dcterms:modified>
</cp:coreProperties>
</file>