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1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9FE1CB"/>
                <w:sz w:val="52"/>
                <w:szCs w:val="52"/>
              </w:rPr>
              <w:t xml:space="preserve">REACT INLINE STYLING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&amp; ES6 MODULES + PROPS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DCAA5"/>
                <w:sz w:val="26"/>
                <w:szCs w:val="26"/>
              </w:rPr>
              <w:t xml:space="preserve">Complete Reference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CAA5"/>
                <w:sz w:val="22"/>
                <w:szCs w:val="22"/>
              </w:rPr>
              <w:t xml:space="preserve">Topic 3–4  ·  ReCraft Project Reference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1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32"/>
                <w:szCs w:val="32"/>
              </w:rPr>
              <w:t xml:space="preserve">SECTION 1 — What Is Inline Styling?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Definition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Inline styling in React uses JavaScript objects instead of CSS strings. This lets you write actual JavaScript logic directly inside your styles — including conditions, variables, and functions.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12"/>
              <w:bottom w:val="single" w:color="D4EDE1" w:sz="1"/>
              <w:right w:val="single" w:color="D4EDE1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Key Difference from HTML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HTML inline:   style="color: red; font-size: 24px"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React inline:  style={{ color: "red", fontSize: "24px" }}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React uses an object ({}) not a string. Properties are camelCase, not kebab-case.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Basic Syntax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Two ways to write inline styles in React: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1. Direct inline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element = &lt;h1 style={{ color: "red", fontSize: "24px"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Hello, Inline Styles!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&lt;/h1&gt;;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2. Style object variable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React from 'react';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StyledHeader()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headerStyle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color: 'blue',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backgroundColor: 'lightgray',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padding: '10px',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borderRadius: '5px',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textAlign: 'center',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&lt;h1 style={headerStyle}&gt;This is a styled header!&lt;/h1&gt;;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default StyledHeader;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camelCase Rule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CSS properties must be written in camelCase in React: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CSS (kebab-case)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React (camelCase)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font-size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fontSize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background-color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backgroundColor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borderRadius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text-align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textAlign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padding-top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paddingTop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margin-left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marginLeft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box-shadow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boxShadow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z-index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zIndex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Advantages vs Disadvantages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Scoped — applies only to that element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 to maintain in large projects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Dynamic styles using JS logic (ternary, state)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support for :hover, :focus pseudo-classes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Quick for small/one-off components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media queries support natively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No class name conflicts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Cannot use CSS preprocessors like SASS/SCSS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Co-located with component logic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CSS transitions/animations (limited)</w:t>
            </w:r>
          </w:p>
        </w:tc>
      </w:tr>
    </w:tbl>
    <w:p>
      <w:pPr>
        <w:pBdr>
          <w:bottom w:val="single" w:color="D4EDE1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1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32"/>
                <w:szCs w:val="32"/>
              </w:rPr>
              <w:t xml:space="preserve">SECTION 2 — Dynamic Inline Styling with JavaScript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Using Ternary Operators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Since styles are just JS objects, you can use any JavaScript expression inside them: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isError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styles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color: isError ? "red" : "green",   // changes based on isError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fontSize: "20px",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element = &lt;h1 style={styles}&gt;Dynamic Styling&lt;/h1&gt;;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State-Driven Styles — Toggle Button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One of the most common patterns: change styles based on component state using useState.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React, { useState } from 'react';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ToggleButton()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[isActive, setIsActive] = useState(false);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buttonStyle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backgroundColor: isActive ? "purple" : "gray",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padding: "10px 15px",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color: "white",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border: "none",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borderRadius: "5px",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cursor: "pointer",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fontSize: "16px",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&lt;button style={buttonStyle} onClick={() =&gt; setIsActive(!isActive)}&gt;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{isActive ? "Active" : "Inactive"}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ReCraft Example — Active Nav Link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Applied to ReCraft: highlight the active navbar link dynamically.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Navbar()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[activePage, setActivePage] = useState("home");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linkStyle = (page)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fontSize: '13px',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fontWeight: activePage === page ? '700' : '500',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color: activePage === page ? '#0F6E56' : '#444',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borderBottom: activePage === page ? '2px solid #0F6E56' : 'none',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paddingBottom: '4px',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cursor: 'pointer',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&lt;nav style={{ display: 'flex', gap: '28px'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&lt;span style={linkStyle('home')} onClick={() =&gt; setActivePage('home')}&gt;Home&lt;/span&gt;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&lt;span style={linkStyle('gallery')} onClick={() =&gt; setActivePage('gallery')}&gt;Gallery&lt;/span&gt;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&lt;span style={linkStyle('blueprints')} onClick={() =&gt; setActivePage('blueprints')}&gt;Blueprints&lt;/span&gt;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&lt;/nav&gt;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12"/>
              <w:bottom w:val="single" w:color="D4EDE1" w:sz="1"/>
              <w:right w:val="single" w:color="D4EDE1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Pattern Summary — Dynamic Styles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1. Define a style object using const inside the component.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2. Use ternary (condition ? valueA : valueB) for conditional styles.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3. Reference state or props variables directly inside the object.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4. For multiple dynamic styles, use a style-generating function (page) =&gt; ({...}).</w:t>
            </w:r>
          </w:p>
        </w:tc>
      </w:tr>
    </w:tbl>
    <w:p>
      <w:pPr>
        <w:pBdr>
          <w:bottom w:val="single" w:color="D4EDE1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1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32"/>
                <w:szCs w:val="32"/>
              </w:rPr>
              <w:t xml:space="preserve">SECTION 3 — Reusable Styled Components with Props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Passing Style as Props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Props let a parent component control a child component's appearance. This is the foundation of a component library.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Generic Button Component (from PDF)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React from 'react';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Button({ color = 'blue', text = 'Click Me'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buttonStyle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backgroundColor: color,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padding: '10px 20px',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border: 'none',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borderRadius: '5px',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color: 'white',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cursor: 'pointer',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margin: '5px',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&lt;button style={buttonStyle}&gt;{text}&lt;/button&gt;;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default Button;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Usage in App.jsx — parent controls color and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App = ()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&lt;div&gt;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&lt;Button color="blue" text="Click Me"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&lt;Button color="green" text="Submit"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&lt;Button color="#F5A23C" text="Start Recrafting!"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ReCraft Button Component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Applying the same pattern to your actual ReCraft project: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src/components/common/Button/Button.jsx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React from 'react';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'./Button.css';   // keep for base reset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Button({ variant = 'primary', text = 'Click', onClick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base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padding: '11px 22px',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borderRadius: '30px',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fontSize: '13px',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fontWeight: '700',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cursor: 'pointer',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variants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primary: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...base,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backgroundColor: '#F5A23C',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color: '#fff',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border: 'none',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outline: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...base,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backgroundColor: 'transparent',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color: '#1a1a1a',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border: '2px solid #1a1a1a',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ghost: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...base,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backgroundColor: 'transparent',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color: '#0F6E56',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border: 'none',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&lt;button style={variants[variant]} onClick={onClick}&gt;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{text}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default Button;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Usage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&lt;Button variant="primary" text="Start Recrafting!"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&lt;Button variant="outline" text="Browse Blueprints"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&lt;Button variant="ghost" text="Learn More" /&gt;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Passing a Full Style Object as Props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 maximum flexibility, pass the entire style object as a prop — the child just applies it: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Card.jsx — accepts full customStyle prop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Card({ backgroundColor, children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cardStyle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backgroundColor,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padding: '20px',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borderRadius: '10px',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border: '0.5px solid #d4ede1',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&lt;div style={cardStyle}&gt;{children}&lt;/div&gt;;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CustomBox — even more flexible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CustomBox({ customStyle, children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&lt;div style={customStyle}&gt;{children}&lt;/div&gt;;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boxStyles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border: '1px solid #0F6E56',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padding: '20px',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borderRadius: '12px',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backgroundColor: '#E1F5EE',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Usage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&lt;CustomBox customStyle={boxStyles}&gt;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&lt;h2&gt;This box accepts full styles via props!&lt;/h2&gt;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&lt;/CustomBox&gt;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AlertBox Component — Type-Based Styles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From the PDF activity: change background color based on a type prop.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AlertBox({ type = 'success', message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colors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success: { backgroundColor: '#E1F5EE', color: '#085041', border: '1px solid #9FE1CB'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error:   { backgroundColor: '#FFEBEE', color: '#B71C1C', border: '1px solid #FFCDD2'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warning: { backgroundColor: '#FFF8E1', color: '#7A4F00', border: '1px solid #FFE082'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alertStyle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...colors[type],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padding: '12px 16px',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borderRadius: '8px',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fontSize: '14px',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fontWeight: '500',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&lt;div style={alertStyle}&gt;{message}&lt;/div&gt;;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Usage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&lt;AlertBox type="success" message="Blueprint saved successfully!"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&lt;AlertBox type="error"   message="Upload failed. Try again."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&lt;AlertBox type="warning" message="Low resolution image detected." /&gt;</w:t>
            </w:r>
          </w:p>
        </w:tc>
      </w:tr>
    </w:tbl>
    <w:p>
      <w:pPr>
        <w:pBdr>
          <w:bottom w:val="single" w:color="D4EDE1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1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32"/>
                <w:szCs w:val="32"/>
              </w:rPr>
              <w:t xml:space="preserve">SECTION 4 — JavaScript ES6 Modules (Import &amp; Export)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Why Modules?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Traditional JS kept everything in one file — hard to maintain. Modules let you split code into small, focused files that import only what they need.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Named Exports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Export multiple things from one file. Import with curly braces { }.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src/utils/styleHelpers.js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const addBorder = (style)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...style,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border: '1px solid #d4ede1',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borderRadius: '8px',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const addShadow = (style)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...style,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boxShadow: '0 4px 12px rgba(0,0,0,0.08)',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const addHoverBase = (style)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...style,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transition: 'all 0.2s ease',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cursor: 'pointer',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Importing named exports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{ addBorder, addShadow } from '../utils/styleHelpers';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cardStyle = addShadow(addBorder({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backgroundColor: '#fff',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padding: '20px',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}));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Default Exports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Export one main thing per file. Import without curly braces — you choose the name.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src/components/common/Button/Button.jsx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Button({ variant, text }) { ...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default Button;          // default export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Importing a default export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Button from '../components/common/Button/Button';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Btn from '../components/common/Button/Button';    // any name works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Named vs Default — Summary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Named Export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Default Export</w:t>
            </w:r>
          </w:p>
        </w:tc>
      </w:tr>
      <w:tr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Syntax to export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const X = ...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default X</w:t>
            </w:r>
          </w:p>
        </w:tc>
      </w:tr>
      <w:tr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Syntax to import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{ X } from '...'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X from '...'</w:t>
            </w:r>
          </w:p>
        </w:tc>
      </w:tr>
      <w:tr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How many per file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Many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one</w:t>
            </w:r>
          </w:p>
        </w:tc>
      </w:tr>
      <w:tr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Import name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match exactly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name you choose</w:t>
            </w:r>
          </w:p>
        </w:tc>
      </w:tr>
      <w:tr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Best used for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Utilities, multiple components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component of a file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ReCraft Module Structure Example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How modules connect across your project: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src/types/index.js — named exports of all types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const VARIANTS  = ['primary', 'outline', 'ghost'];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const BADGE_TYPES = ['success', 'error', 'warning'];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src/constants/index.js — named exports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const API_BASE  = '/api';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const USE_MOCK 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src/api/users.js — default export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{ API_BASE, USE_MOCK } from '../constants';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getUsers = async () =&gt; { ...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default getUsers;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src/pages/home/index.jsx — imports from multiple modules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Button   from '../../components/common/Button/Button';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{ USE_MOCK } from '../../constants';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getUsers from '../../api/users';</w:t>
            </w:r>
          </w:p>
        </w:tc>
      </w:tr>
    </w:tbl>
    <w:p>
      <w:pPr>
        <w:pBdr>
          <w:bottom w:val="single" w:color="D4EDE1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1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32"/>
                <w:szCs w:val="32"/>
              </w:rPr>
              <w:t xml:space="preserve">SECTION 5 — React Props: Passing Data Into Components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What Are Props?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Props (short for 'properties') are arguments passed into React components. They flow one way: parent → child. Props let you customize components with data from outside.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Basic props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Welcome(props)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&lt;h1&gt;Hello, {props.name}!&lt;/h1&gt;;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&lt;Welcome name="Alice" /&gt;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Destructuring Props (Recommended)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Instead of accessing props.x every time, destructure in the function signature: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Without destructuring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Button(props)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&lt;button style={{ backgroundColor: props.color }}&gt;{props.text}&lt;/button&gt;;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With destructuring (cleaner)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Button({ color = 'blue', text = 'Click Me'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&lt;button style={{ backgroundColor: color }}&gt;{text}&lt;/button&gt;;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PropTypes — Type Validation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propTypes let you define what type each prop should be, and warn in the console if wrong values are passed: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PropTypes from 'prop-types';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Button({ color, text, onClick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&lt;button style={{ backgroundColor: color }} onClick={onClick}&gt;{text}&lt;/button&gt;;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Button.propTypes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color:   PropTypes.string.isRequired,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text:    PropTypes.string.isRequired,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onClick: PropTypes.func,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Button.defaultProps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onClick: () =&gt; {},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ReCraft Props Example — BlueprintCard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real-world card component for ReCraft that uses props for all data and styles: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src/components/common/BlueprintCard/BlueprintCard.jsx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React from 'react';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PropTypes from 'prop-types';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BlueprintCard({ title, materials, difficulty, duration, builds, accentColor = '#0F6E56'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cardStyle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backgroundColor: '#fff',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border: '0.5px solid #d4ede1',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borderRadius: '14px',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overflow: 'hidden',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headerStyle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backgroundColor: accentColor + '22',   // hex + opacity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padding: '16px',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borderBottom: '0.5px solid #d4ede1',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const difficultyStyle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display: 'inline-block',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padding: '3px 10px',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borderRadius: '20px',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fontSize: '10px',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fontWeight: '700',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backgroundColor: difficulty === 'Easy' ? '#E1F5EE' : '#FFF8E1',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color: difficulty === 'Easy' ? '#085041' : '#7A4F00',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&lt;div style={cardStyle}&gt;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&lt;div style={headerStyle}&gt;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&lt;p style={{ fontSize: '9px', fontWeight: '700', color: accentColor }}&gt;{materials}&lt;/p&gt;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&lt;h3 style={{ fontSize: '14px', fontWeight: '700', color: '#1a1a1a' }}&gt;{title}&lt;/h3&gt;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&lt;div style={{ padding: '12px 16px', display: 'flex', gap: '10px', alignItems: 'center'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&lt;span style={difficultyStyle}&gt;{difficulty}&lt;/span&gt;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&lt;span style={{ fontSize: '11px', color: '#666' }}&gt;{builds} builds&lt;/span&gt;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&lt;span style={{ fontSize: '11px', color: '#666' }}&gt;{duration}&lt;/span&gt;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BlueprintCard.propTypes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title:       PropTypes.string.isRequired,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materials:   PropTypes.string.isRequired,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difficulty:  PropTypes.oneOf(['Easy', 'Medium', 'Hard']),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duration:    PropTypes.string,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builds:      PropTypes.number,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accentColor: PropTypes.string,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default BlueprintCard;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Usage in pages/home/index.jsx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&lt;BlueprintCard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title="Patchwork tote bag"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materials="OLD DENIM"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difficulty="Easy"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duration="3 hrs"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builds={31}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accentColor="#1D9E75"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/&gt;</w:t>
            </w:r>
          </w:p>
        </w:tc>
      </w:tr>
    </w:tbl>
    <w:p>
      <w:pPr>
        <w:pBdr>
          <w:bottom w:val="single" w:color="D4EDE1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1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32"/>
                <w:szCs w:val="32"/>
              </w:rPr>
              <w:t xml:space="preserve">SECTION 6 — Project Structure &amp; Dynamic Data Flow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Modular Project Structure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From the PDF — parent/child component architecture with props flowing downward: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api/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index.js          // exports all API 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mockData.js       // USE_MOCK flag + fake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users.js          // fetch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common/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├── Button/       Button.jsx  (no CSS — all inline)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├── Input/        Input.jsx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├── Modal/        Modal.jsx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└── BlueprintCard/ BlueprintCard.jsx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layout/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    └── Navbar/       Navbar.jsx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pages/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home/             index.jsx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scan/             index.jsx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gallery/          index.jsx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auth/             index.jsx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constants/            index.js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utils/                formatDate.js, styleHelpers.js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App.jsx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└── index.jsx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3-Layer Dynamic Flow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What Should Be Dynamic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ReCraft Example</w:t>
            </w:r>
          </w:p>
        </w:tc>
      </w:tr>
      <w:tr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UI Layer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Lists, forms, conditional display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Blueprint cards from .map()</w:t>
            </w:r>
          </w:p>
        </w:tc>
      </w:tr>
      <w:tr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Logic Layer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Filtering, sorting, state updates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filtering blueprints</w:t>
            </w:r>
          </w:p>
        </w:tc>
      </w:tr>
      <w:tr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calls, not hardcoded data</w:t>
            </w:r>
          </w:p>
        </w:tc>
        <w:tc>
          <w:tcPr>
            <w:tcW w:type="dxa" w:w="312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fetch('/api/blueprints')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WRONG — hardcoded data in React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blueprints = [{ title: 'Tote Bag' }];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CORRECT — fetched from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useEffect(()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fetch('/api/blueprints')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.then(res =&gt; res.json())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.then(data =&gt; setBlueprints(data));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}, []);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Render dynamically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blueprints.map((item)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&lt;BlueprintCard key={item.id} {...item}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Complete Dynamic Flow (from PDF)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User Action (Scan / Save Blueprint)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Update State (React)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Update Database (API)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Recompute Logic (stock, alerts)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UI Updates Automatically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Common Mistakes to Avoid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Mistake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Stock/data manually edited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update state → triggers re-render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No filtering or search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.filter() with search state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Data hardcoded in component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from API with useEffect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UI not updating on data change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 state is updated, not a local variable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No low-stock / status indicators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dynamic styles based on data values</w:t>
            </w:r>
          </w:p>
        </w:tc>
      </w:tr>
      <w:tr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Using kebab-case in style objects</w:t>
            </w:r>
          </w:p>
        </w:tc>
        <w:tc>
          <w:tcPr>
            <w:tcW w:type="dxa" w:w="468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use camelCase (backgroundColor not background-color)</w:t>
            </w:r>
          </w:p>
        </w:tc>
      </w:tr>
    </w:tbl>
    <w:p>
      <w:pPr>
        <w:pBdr>
          <w:bottom w:val="single" w:color="D4EDE1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1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32"/>
                <w:szCs w:val="32"/>
              </w:rPr>
              <w:t xml:space="preserve">QUICK REFERENCE CHEATSHEET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Inline Style Patterns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1. Static style object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style = { color: 'red', fontSize: '14px'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2. Conditional (ternary)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style = { color: isError ? 'red' : 'green'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3. State-based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style = { backgroundColor: isActive ? '#0F6E56' : '#ccc'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4. Prop-based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Box({ bg = 'white'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&lt;div style={{ backgroundColor: bg }} /&gt;;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5. Style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linkStyle = (active)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color: active ? '#0F6E56' : '#444',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fontWeight: active ? '700' : '400',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6. Spread merge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base = { padding: '10px', borderRadius: '8px'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const extended = { ...base, backgroundColor: '#F5A23C' };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Export / Import Patterns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Named export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const add = (a, b) =&gt; a + 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{ add } from './math';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Default export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default Button;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Button from './Button';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Mixed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default App;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const helper = () =&gt; {};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App, { helper } from './App';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Props Patterns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EDE1" w:sz="1"/>
              <w:left w:val="single" w:color="D4EDE1" w:sz="1"/>
              <w:bottom w:val="single" w:color="D4EDE1" w:sz="1"/>
              <w:right w:val="single" w:color="D4EDE1" w:sz="1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Basic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Comp({ name }) { return &lt;p&gt;{name}&lt;/p&gt;;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Default 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Button({ color = 'blue', text = 'Click' }) { ...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Spread all props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Card({ style, ...rest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&lt;div style={style} {...rest} /&gt;;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Children prop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function Card({ children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return &lt;div style={{ padding: '20px' }}&gt;{children}&lt;/div&gt;;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// PropTypes 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Comp.propTypes = { name: PropTypes.string.isRequired };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ReCraft Project  ·  Topic 3–4 Reference  ·  Inline Styling, ES6 Modules &amp; Props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2026-03-27T15:54:35.909Z</dcterms:created>
  <dcterms:modified xsi:type="dcterms:W3CDTF">2026-03-27T15:54:35.910Z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