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7F" w:rsidRDefault="00945A68">
      <w:pPr>
        <w:rPr>
          <w:lang w:val="lv-LV"/>
        </w:rPr>
      </w:pPr>
      <w:proofErr w:type="spellStart"/>
      <w:r>
        <w:rPr>
          <w:lang w:val="lv-LV"/>
        </w:rPr>
        <w:t>H</w:t>
      </w:r>
      <w:r w:rsidR="00930A1E">
        <w:rPr>
          <w:lang w:val="lv-LV"/>
        </w:rPr>
        <w:t>ello</w:t>
      </w:r>
      <w:proofErr w:type="spellEnd"/>
    </w:p>
    <w:p w:rsidR="00945A68" w:rsidRDefault="00945A68">
      <w:pPr>
        <w:rPr>
          <w:color w:val="000000"/>
        </w:rPr>
      </w:pPr>
      <w:r>
        <w:rPr>
          <w:color w:val="000000"/>
        </w:rPr>
        <w:t>I will code in JAVA</w:t>
      </w:r>
    </w:p>
    <w:p w:rsidR="00006744" w:rsidRPr="00006744" w:rsidRDefault="00006744">
      <w:pPr>
        <w:rPr>
          <w:color w:val="000000"/>
        </w:rPr>
      </w:pPr>
      <w:r>
        <w:rPr>
          <w:color w:val="000000"/>
        </w:rPr>
        <w:t>I’m glad to see you</w:t>
      </w:r>
      <w:bookmarkStart w:id="0" w:name="_GoBack"/>
      <w:bookmarkEnd w:id="0"/>
    </w:p>
    <w:sectPr w:rsidR="00006744" w:rsidRPr="0000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E"/>
    <w:rsid w:val="00006744"/>
    <w:rsid w:val="002D31DE"/>
    <w:rsid w:val="00363271"/>
    <w:rsid w:val="005378D5"/>
    <w:rsid w:val="005C0345"/>
    <w:rsid w:val="0066387F"/>
    <w:rsid w:val="00930A1E"/>
    <w:rsid w:val="00945A68"/>
    <w:rsid w:val="00B6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EC36"/>
  <w15:chartTrackingRefBased/>
  <w15:docId w15:val="{00F82577-45FE-4F7B-ACFF-9E3B430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Pavels Brecs</dc:creator>
  <cp:keywords/>
  <dc:description/>
  <cp:lastModifiedBy>Pavels Brecs</cp:lastModifiedBy>
  <cp:revision>3</cp:revision>
  <dcterms:created xsi:type="dcterms:W3CDTF">2021-02-20T15:37:00Z</dcterms:created>
  <dcterms:modified xsi:type="dcterms:W3CDTF">2021-02-21T11:06:00Z</dcterms:modified>
</cp:coreProperties>
</file>