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1121889155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LUZ AIDA MEDINA AYA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1327 de 2022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2021-07-27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LUZ AIDA MEDINA AYA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1121889155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